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B8AA5C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Pr="002F44C2" w:rsidR="00E50293" w:rsidP="00434E33" w:rsidRDefault="00C11421" w14:paraId="6107541B" w14:textId="6A430102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6750870" wp14:anchorId="55B331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838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F44C2">
        <w:rPr>
          <w:b/>
          <w:bCs/>
        </w:rPr>
        <w:t xml:space="preserve">NASA SBIR/STTR </w:t>
      </w:r>
      <w:r w:rsidR="00A26682">
        <w:rPr>
          <w:b/>
          <w:bCs/>
        </w:rPr>
        <w:t xml:space="preserve">Proposal </w:t>
      </w:r>
      <w:r w:rsidR="002F44C2">
        <w:rPr>
          <w:b/>
          <w:bCs/>
        </w:rPr>
        <w:t>Post-Submission Survey</w:t>
      </w:r>
    </w:p>
    <w:p w:rsidR="005E714A" w:rsidRDefault="005E714A" w14:paraId="71327735" w14:textId="77777777"/>
    <w:p w:rsidR="002F44C2" w:rsidRDefault="00F15956" w14:paraId="6F151778" w14:textId="23CEA1C0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Pr="002F44C2" w:rsidR="002F44C2" w:rsidRDefault="002F44C2" w14:paraId="4976E479" w14:textId="22A3F356">
      <w:pPr>
        <w:rPr>
          <w:bCs/>
        </w:rPr>
      </w:pPr>
      <w:r>
        <w:rPr>
          <w:bCs/>
        </w:rPr>
        <w:t xml:space="preserve">NASA SBIR is looking to retrieve feedback on user’s experience submitting proposals to NASA’s </w:t>
      </w:r>
      <w:r w:rsidR="003746C6">
        <w:rPr>
          <w:bCs/>
        </w:rPr>
        <w:t>E</w:t>
      </w:r>
      <w:r>
        <w:rPr>
          <w:bCs/>
        </w:rPr>
        <w:t xml:space="preserve">lectronic </w:t>
      </w:r>
      <w:r w:rsidR="003746C6">
        <w:rPr>
          <w:bCs/>
        </w:rPr>
        <w:t>Ha</w:t>
      </w:r>
      <w:r>
        <w:rPr>
          <w:bCs/>
        </w:rPr>
        <w:t>ndbook system</w:t>
      </w:r>
      <w:r w:rsidR="003746C6">
        <w:rPr>
          <w:bCs/>
        </w:rPr>
        <w:t>. This short survey will be shown</w:t>
      </w:r>
      <w:r>
        <w:rPr>
          <w:bCs/>
        </w:rPr>
        <w:t xml:space="preserve"> after </w:t>
      </w:r>
      <w:r w:rsidR="003746C6">
        <w:rPr>
          <w:bCs/>
        </w:rPr>
        <w:t>each proposal</w:t>
      </w:r>
      <w:r>
        <w:rPr>
          <w:bCs/>
        </w:rPr>
        <w:t xml:space="preserve"> submi</w:t>
      </w:r>
      <w:r w:rsidR="003746C6">
        <w:rPr>
          <w:bCs/>
        </w:rPr>
        <w:t>ssion.</w:t>
      </w:r>
    </w:p>
    <w:p w:rsidR="00C8488C" w:rsidRDefault="00C8488C" w14:paraId="770BEC7E" w14:textId="77777777"/>
    <w:p w:rsidR="00C8488C" w:rsidRDefault="00C8488C" w14:paraId="1F7C906B" w14:textId="77777777"/>
    <w:p w:rsidR="002F44C2" w:rsidP="00434E33" w:rsidRDefault="00434E33" w14:paraId="0B9C5003" w14:textId="4B2D4C22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2F44C2" w:rsidP="00434E33" w:rsidRDefault="002F44C2" w14:paraId="192F9524" w14:textId="29415A2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Small business representatives</w:t>
      </w:r>
      <w:r w:rsidR="003746C6">
        <w:t xml:space="preserve"> and</w:t>
      </w:r>
      <w:r>
        <w:t xml:space="preserve"> research institutions who are submitting proposals for SBIR/STTR awards</w:t>
      </w:r>
      <w:r w:rsidR="003746C6">
        <w:t>.</w:t>
      </w:r>
    </w:p>
    <w:p w:rsidR="00F15956" w:rsidRDefault="00F15956" w14:paraId="571109B1" w14:textId="77777777"/>
    <w:p w:rsidR="00E26329" w:rsidRDefault="00E26329" w14:paraId="43ADC090" w14:textId="77777777">
      <w:pPr>
        <w:rPr>
          <w:b/>
        </w:rPr>
      </w:pPr>
    </w:p>
    <w:p w:rsidRPr="00F06866" w:rsidR="00F06866" w:rsidRDefault="00F06866" w14:paraId="7BC1386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E9E2E1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55C3F97" w14:textId="0EB8F83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F44C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F0066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D5658F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4A0717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A2EE6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450CCFA" w14:textId="77777777">
      <w:pPr>
        <w:rPr>
          <w:sz w:val="16"/>
          <w:szCs w:val="16"/>
        </w:rPr>
      </w:pPr>
    </w:p>
    <w:p w:rsidRPr="009C13B9" w:rsidR="008101A5" w:rsidP="008101A5" w:rsidRDefault="008101A5" w14:paraId="0AD46D6A" w14:textId="77777777">
      <w:r>
        <w:t xml:space="preserve">I certify the following to be true: </w:t>
      </w:r>
    </w:p>
    <w:p w:rsidR="008101A5" w:rsidP="008101A5" w:rsidRDefault="008101A5" w14:paraId="12761FC7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8ADC578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D7D84EE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3616D5C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BAD4686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177764B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F01FF94" w14:textId="77777777"/>
    <w:p w:rsidRPr="00A535D1" w:rsidR="009C13B9" w:rsidP="009C13B9" w:rsidRDefault="009C13B9" w14:paraId="2AB68C8F" w14:textId="46A6E4B1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2F44C2">
        <w:rPr>
          <w:color w:val="000000"/>
        </w:rPr>
        <w:t xml:space="preserve"> Cale Rubenstein</w:t>
      </w:r>
    </w:p>
    <w:p w:rsidR="009C13B9" w:rsidP="009C13B9" w:rsidRDefault="009C13B9" w14:paraId="383B21D7" w14:textId="77777777">
      <w:pPr>
        <w:pStyle w:val="MediumGrid1-Accent21"/>
        <w:ind w:left="360"/>
      </w:pPr>
    </w:p>
    <w:p w:rsidR="009C13B9" w:rsidP="009C13B9" w:rsidRDefault="009C13B9" w14:paraId="4F8E116B" w14:textId="77777777">
      <w:r>
        <w:t>To assist review, please provide answers to the following question:</w:t>
      </w:r>
    </w:p>
    <w:p w:rsidR="009C13B9" w:rsidP="009C13B9" w:rsidRDefault="009C13B9" w14:paraId="183F0752" w14:textId="77777777">
      <w:pPr>
        <w:pStyle w:val="MediumGrid1-Accent21"/>
        <w:ind w:left="360"/>
      </w:pPr>
    </w:p>
    <w:p w:rsidRPr="00C86E91" w:rsidR="009C13B9" w:rsidP="00C86E91" w:rsidRDefault="00C86E91" w14:paraId="4508994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5ECED04" w14:textId="278A96C0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F44C2">
        <w:t>X</w:t>
      </w:r>
      <w:r w:rsidR="009239AA">
        <w:t xml:space="preserve">]  No </w:t>
      </w:r>
    </w:p>
    <w:p w:rsidR="00C86E91" w:rsidP="00C86E91" w:rsidRDefault="009C13B9" w14:paraId="1D4DA373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7258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468422F5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563DE2F9" w14:textId="77777777">
      <w:pPr>
        <w:pStyle w:val="MediumGrid1-Accent21"/>
        <w:ind w:left="0"/>
        <w:rPr>
          <w:b/>
        </w:rPr>
      </w:pPr>
    </w:p>
    <w:p w:rsidRPr="00C86E91" w:rsidR="00C86E91" w:rsidP="00C86E91" w:rsidRDefault="00CB1078" w14:paraId="1F395FB9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719F9F2" w14:textId="0AC6023E">
      <w:r>
        <w:t>Is an incentive (e.g., money or reimbursement of expenses, token of appreciation) provided to participants?  [  ] Yes [</w:t>
      </w:r>
      <w:r w:rsidR="002F44C2">
        <w:t>X</w:t>
      </w:r>
      <w:r>
        <w:t xml:space="preserve">] No  </w:t>
      </w:r>
    </w:p>
    <w:p w:rsidR="004D6E14" w:rsidRDefault="004D6E14" w14:paraId="3A96AC87" w14:textId="77777777">
      <w:pPr>
        <w:rPr>
          <w:b/>
        </w:rPr>
      </w:pPr>
    </w:p>
    <w:p w:rsidR="00F24CFC" w:rsidRDefault="00F24CFC" w14:paraId="41659B5F" w14:textId="77777777">
      <w:pPr>
        <w:rPr>
          <w:b/>
        </w:rPr>
      </w:pPr>
    </w:p>
    <w:p w:rsidR="005E714A" w:rsidP="00C86E91" w:rsidRDefault="005E714A" w14:paraId="72066DA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BAA110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D151B2" w:rsidTr="0001027E" w14:paraId="487A86C0" w14:textId="77777777">
        <w:trPr>
          <w:trHeight w:val="274"/>
        </w:trPr>
        <w:tc>
          <w:tcPr>
            <w:tcW w:w="5418" w:type="dxa"/>
          </w:tcPr>
          <w:p w:rsidRPr="00C55BB5" w:rsidR="00D151B2" w:rsidP="00D151B2" w:rsidRDefault="00C55BB5" w14:paraId="465B7C7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D151B2" w:rsidP="00D151B2" w:rsidRDefault="00D151B2" w14:paraId="3EC32CD0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D151B2" w:rsidP="00D151B2" w:rsidRDefault="00D151B2" w14:paraId="609AEEE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D151B2" w:rsidP="00D151B2" w:rsidRDefault="00D151B2" w14:paraId="32CB9E0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01027E" w14:paraId="62791BB8" w14:textId="77777777">
        <w:trPr>
          <w:trHeight w:val="274"/>
        </w:trPr>
        <w:tc>
          <w:tcPr>
            <w:tcW w:w="5418" w:type="dxa"/>
          </w:tcPr>
          <w:p w:rsidR="00D151B2" w:rsidP="00D151B2" w:rsidRDefault="002F44C2" w14:paraId="1F905888" w14:textId="13B10A31">
            <w:r>
              <w:t>Small business representatives</w:t>
            </w:r>
          </w:p>
        </w:tc>
        <w:tc>
          <w:tcPr>
            <w:tcW w:w="1530" w:type="dxa"/>
          </w:tcPr>
          <w:p w:rsidR="00D151B2" w:rsidP="00D151B2" w:rsidRDefault="002F44C2" w14:paraId="7FA118A4" w14:textId="484532E9">
            <w:r>
              <w:t>2244</w:t>
            </w:r>
          </w:p>
        </w:tc>
        <w:tc>
          <w:tcPr>
            <w:tcW w:w="1710" w:type="dxa"/>
          </w:tcPr>
          <w:p w:rsidR="00D151B2" w:rsidP="00D151B2" w:rsidRDefault="003746C6" w14:paraId="623B5778" w14:textId="56BB0897">
            <w:r>
              <w:t>30</w:t>
            </w:r>
            <w:r w:rsidR="002F44C2">
              <w:t xml:space="preserve"> </w:t>
            </w:r>
            <w:r>
              <w:t>second</w:t>
            </w:r>
            <w:r w:rsidR="002F44C2">
              <w:t>s (1/</w:t>
            </w:r>
            <w:r>
              <w:t>120th</w:t>
            </w:r>
            <w:r w:rsidR="002F44C2">
              <w:t xml:space="preserve"> hour)</w:t>
            </w:r>
          </w:p>
        </w:tc>
        <w:tc>
          <w:tcPr>
            <w:tcW w:w="1003" w:type="dxa"/>
          </w:tcPr>
          <w:p w:rsidR="00D151B2" w:rsidP="00D151B2" w:rsidRDefault="003746C6" w14:paraId="1997753B" w14:textId="6798FF16">
            <w:r>
              <w:t>19</w:t>
            </w:r>
            <w:r w:rsidR="002F44C2">
              <w:t xml:space="preserve"> h</w:t>
            </w:r>
            <w:r>
              <w:t>ou</w:t>
            </w:r>
            <w:r w:rsidR="002F44C2">
              <w:t>rs</w:t>
            </w:r>
          </w:p>
        </w:tc>
      </w:tr>
      <w:tr w:rsidR="00D151B2" w:rsidTr="0001027E" w14:paraId="59D23CF8" w14:textId="77777777">
        <w:trPr>
          <w:trHeight w:val="274"/>
        </w:trPr>
        <w:tc>
          <w:tcPr>
            <w:tcW w:w="5418" w:type="dxa"/>
          </w:tcPr>
          <w:p w:rsidR="00D151B2" w:rsidP="00D151B2" w:rsidRDefault="00D151B2" w14:paraId="5B294007" w14:textId="77777777"/>
        </w:tc>
        <w:tc>
          <w:tcPr>
            <w:tcW w:w="1530" w:type="dxa"/>
          </w:tcPr>
          <w:p w:rsidR="00D151B2" w:rsidP="00D151B2" w:rsidRDefault="00D151B2" w14:paraId="588A32BE" w14:textId="77777777"/>
        </w:tc>
        <w:tc>
          <w:tcPr>
            <w:tcW w:w="1710" w:type="dxa"/>
          </w:tcPr>
          <w:p w:rsidR="00D151B2" w:rsidP="00D151B2" w:rsidRDefault="00D151B2" w14:paraId="48C999EF" w14:textId="77777777"/>
        </w:tc>
        <w:tc>
          <w:tcPr>
            <w:tcW w:w="1003" w:type="dxa"/>
          </w:tcPr>
          <w:p w:rsidR="00D151B2" w:rsidP="00D151B2" w:rsidRDefault="00D151B2" w14:paraId="792349C7" w14:textId="77777777"/>
        </w:tc>
      </w:tr>
      <w:tr w:rsidR="00D151B2" w:rsidTr="00326777" w14:paraId="1DE56BF1" w14:textId="77777777">
        <w:trPr>
          <w:trHeight w:val="260"/>
        </w:trPr>
        <w:tc>
          <w:tcPr>
            <w:tcW w:w="5418" w:type="dxa"/>
          </w:tcPr>
          <w:p w:rsidRPr="0001027E" w:rsidR="00D151B2" w:rsidP="00D151B2" w:rsidRDefault="00D151B2" w14:paraId="7179E2A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D151B2" w:rsidP="00D151B2" w:rsidRDefault="00D151B2" w14:paraId="6BF9752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D151B2" w:rsidP="00D151B2" w:rsidRDefault="00D151B2" w14:paraId="5C10AB31" w14:textId="77777777"/>
        </w:tc>
        <w:tc>
          <w:tcPr>
            <w:tcW w:w="1003" w:type="dxa"/>
          </w:tcPr>
          <w:p w:rsidRPr="0001027E" w:rsidR="00D151B2" w:rsidP="00D151B2" w:rsidRDefault="00D151B2" w14:paraId="0684560A" w14:textId="77777777">
            <w:pPr>
              <w:rPr>
                <w:b/>
              </w:rPr>
            </w:pPr>
          </w:p>
        </w:tc>
      </w:tr>
    </w:tbl>
    <w:p w:rsidRPr="000A0013" w:rsidR="000A0013" w:rsidRDefault="000A0013" w14:paraId="5288B328" w14:textId="77777777">
      <w:pPr>
        <w:rPr>
          <w:color w:val="000000"/>
        </w:rPr>
      </w:pPr>
    </w:p>
    <w:p w:rsidR="007D0A86" w:rsidRDefault="007D0A86" w14:paraId="614DDE18" w14:textId="77777777">
      <w:pPr>
        <w:rPr>
          <w:b/>
          <w:bCs/>
          <w:u w:val="single"/>
        </w:rPr>
      </w:pPr>
    </w:p>
    <w:p w:rsidR="0069403B" w:rsidP="00F06866" w:rsidRDefault="00ED6492" w14:paraId="034E336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A160952" w14:textId="77777777">
      <w:pPr>
        <w:rPr>
          <w:b/>
        </w:rPr>
      </w:pPr>
    </w:p>
    <w:p w:rsidR="00F06866" w:rsidP="00F06866" w:rsidRDefault="00636621" w14:paraId="6A707D0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878ADFC" w14:textId="1A7907C6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2F44C2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  <w:t>[ ] No</w:t>
      </w:r>
    </w:p>
    <w:p w:rsidR="00636621" w:rsidP="00636621" w:rsidRDefault="00636621" w14:paraId="48B78AD7" w14:textId="77777777">
      <w:pPr>
        <w:pStyle w:val="MediumGrid1-Accent21"/>
      </w:pPr>
    </w:p>
    <w:p w:rsidR="00636621" w:rsidP="001B0AAA" w:rsidRDefault="00636621" w14:paraId="44564255" w14:textId="3FA1F185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F44C2" w:rsidP="001B0AAA" w:rsidRDefault="002F44C2" w14:paraId="42BB5262" w14:textId="275455FD"/>
    <w:p w:rsidR="002F44C2" w:rsidP="001B0AAA" w:rsidRDefault="002F44C2" w14:paraId="6973A353" w14:textId="09F27E2C">
      <w:r>
        <w:t xml:space="preserve">All submitters of proposals will be presented with this survey. In 2021 we received 2244 surveys. </w:t>
      </w:r>
    </w:p>
    <w:p w:rsidR="00A403BB" w:rsidP="00A403BB" w:rsidRDefault="00A403BB" w14:paraId="3C3B83C2" w14:textId="77777777"/>
    <w:p w:rsidR="004D6E14" w:rsidP="00A403BB" w:rsidRDefault="004D6E14" w14:paraId="523A6AE3" w14:textId="77777777">
      <w:pPr>
        <w:rPr>
          <w:b/>
        </w:rPr>
      </w:pPr>
    </w:p>
    <w:p w:rsidR="00A403BB" w:rsidP="00A403BB" w:rsidRDefault="00A403BB" w14:paraId="2623764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97C9C1E" w14:textId="77777777">
      <w:pPr>
        <w:pStyle w:val="MediumGrid1-Accent2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C7DF214" w14:textId="22E8A5A2">
      <w:pPr>
        <w:ind w:left="720"/>
      </w:pPr>
      <w:r>
        <w:t>[</w:t>
      </w:r>
      <w:r w:rsidR="002F44C2">
        <w:t>X</w:t>
      </w:r>
      <w:r>
        <w:t>] Web-based</w:t>
      </w:r>
    </w:p>
    <w:p w:rsidR="001B0AAA" w:rsidP="001B0AAA" w:rsidRDefault="00A403BB" w14:paraId="06BCD88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5CBCF92" w14:textId="77777777">
      <w:pPr>
        <w:ind w:left="720"/>
      </w:pPr>
      <w:r>
        <w:t>[</w:t>
      </w:r>
      <w:r w:rsidR="001B0AAA"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:rsidRDefault="00A403BB" w14:paraId="46E6D8AC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1132703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0A0013" w:rsidRDefault="00F24CFC" w14:paraId="76CC6079" w14:textId="3B74D7CC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2F44C2">
        <w:t>X</w:t>
      </w:r>
      <w:r>
        <w:t>] No</w:t>
      </w:r>
    </w:p>
    <w:p w:rsidRPr="008228C3" w:rsidR="005E714A" w:rsidP="008228C3" w:rsidRDefault="005E714A" w14:paraId="722A23FA" w14:textId="17435F40">
      <w:pPr>
        <w:rPr>
          <w:b/>
        </w:rPr>
      </w:pPr>
    </w:p>
    <w:sectPr w:rsidRPr="008228C3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7BCDB" w14:textId="77777777" w:rsidR="008B5A0C" w:rsidRDefault="008B5A0C">
      <w:r>
        <w:separator/>
      </w:r>
    </w:p>
  </w:endnote>
  <w:endnote w:type="continuationSeparator" w:id="0">
    <w:p w14:paraId="3E953A4F" w14:textId="77777777" w:rsidR="008B5A0C" w:rsidRDefault="008B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86240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042A6" w14:textId="77777777" w:rsidR="008B5A0C" w:rsidRDefault="008B5A0C">
      <w:r>
        <w:separator/>
      </w:r>
    </w:p>
  </w:footnote>
  <w:footnote w:type="continuationSeparator" w:id="0">
    <w:p w14:paraId="3BE2DE24" w14:textId="77777777" w:rsidR="008B5A0C" w:rsidRDefault="008B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A0013"/>
    <w:rsid w:val="000B2838"/>
    <w:rsid w:val="000D24F4"/>
    <w:rsid w:val="000D44CA"/>
    <w:rsid w:val="000E11F5"/>
    <w:rsid w:val="000E200B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521E"/>
    <w:rsid w:val="00263C3D"/>
    <w:rsid w:val="0026435F"/>
    <w:rsid w:val="00274666"/>
    <w:rsid w:val="00274D0B"/>
    <w:rsid w:val="002B052D"/>
    <w:rsid w:val="002B34CD"/>
    <w:rsid w:val="002B3C95"/>
    <w:rsid w:val="002D0B92"/>
    <w:rsid w:val="002F44C2"/>
    <w:rsid w:val="00326777"/>
    <w:rsid w:val="003746C6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A1006"/>
    <w:rsid w:val="005E714A"/>
    <w:rsid w:val="005F693D"/>
    <w:rsid w:val="006140A0"/>
    <w:rsid w:val="00636621"/>
    <w:rsid w:val="00642B49"/>
    <w:rsid w:val="006510F9"/>
    <w:rsid w:val="00663651"/>
    <w:rsid w:val="006832D9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A6558"/>
    <w:rsid w:val="008B2EB3"/>
    <w:rsid w:val="008B5A0C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26682"/>
    <w:rsid w:val="00A403BB"/>
    <w:rsid w:val="00A45678"/>
    <w:rsid w:val="00A535D1"/>
    <w:rsid w:val="00A674DF"/>
    <w:rsid w:val="00A83AA6"/>
    <w:rsid w:val="00A934D6"/>
    <w:rsid w:val="00AB51A6"/>
    <w:rsid w:val="00AD7CFC"/>
    <w:rsid w:val="00AE1809"/>
    <w:rsid w:val="00B10EC6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93C03"/>
    <w:rsid w:val="00EB3D2D"/>
    <w:rsid w:val="00EB56B3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6AC80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2010-10-04T15:59:00Z</cp:lastPrinted>
  <dcterms:created xsi:type="dcterms:W3CDTF">2021-11-16T16:24:00Z</dcterms:created>
  <dcterms:modified xsi:type="dcterms:W3CDTF">2021-11-16T18:06:00Z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