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8D6" w:rsidRPr="00394676" w14:paraId="5F87C631" w14:textId="23AB782E">
      <w:pPr>
        <w:rPr>
          <w:b/>
          <w:bCs/>
        </w:rPr>
      </w:pPr>
      <w:r w:rsidRPr="00394676">
        <w:rPr>
          <w:rFonts w:asciiTheme="majorHAnsi" w:eastAsiaTheme="majorEastAsia" w:hAnsiTheme="majorHAnsi" w:cstheme="majorBidi"/>
          <w:b/>
          <w:bCs/>
          <w:sz w:val="32"/>
          <w:szCs w:val="32"/>
        </w:rPr>
        <w:t>Web Survey: SAMHSA Main Site v3</w:t>
      </w:r>
    </w:p>
    <w:p w:rsidR="00896E86" w:rsidP="00896E86" w14:paraId="1FB0C257" w14:textId="77777777">
      <w:r>
        <w:t>Navigation (1=Poor, 10=Excellent, Don’t Know)</w:t>
      </w:r>
    </w:p>
    <w:p w:rsidR="00357FD4" w:rsidRPr="006F7903" w:rsidP="00C65518" w14:paraId="76DDBE19" w14:textId="59F73830">
      <w:pPr>
        <w:pStyle w:val="ListParagraph"/>
        <w:numPr>
          <w:ilvl w:val="0"/>
          <w:numId w:val="1"/>
        </w:numPr>
      </w:pPr>
      <w:r w:rsidRPr="00394676">
        <w:t>Please rate how well the site is organized.</w:t>
      </w:r>
    </w:p>
    <w:p w:rsidR="00BC22A3" w:rsidRPr="006F7903" w:rsidP="00C65518" w14:paraId="7C336FDC" w14:textId="7A5E5F6F">
      <w:pPr>
        <w:pStyle w:val="ListParagraph"/>
        <w:numPr>
          <w:ilvl w:val="0"/>
          <w:numId w:val="1"/>
        </w:numPr>
      </w:pPr>
      <w:r w:rsidRPr="006F7903">
        <w:t>Please rate the options available for navigating this site.</w:t>
      </w:r>
    </w:p>
    <w:p w:rsidR="00FC5680" w:rsidRPr="006F7903" w:rsidP="00FC5680" w14:paraId="1DCE04E8" w14:textId="23A3D0D5">
      <w:pPr>
        <w:pStyle w:val="ListParagraph"/>
        <w:numPr>
          <w:ilvl w:val="0"/>
          <w:numId w:val="1"/>
        </w:numPr>
      </w:pPr>
      <w:r w:rsidRPr="006F7903">
        <w:t>Please rate how well the site layout helps you find what you are looking for.</w:t>
      </w:r>
    </w:p>
    <w:p w:rsidR="00896E86" w:rsidRPr="006F7903" w:rsidP="00896E86" w14:paraId="00ACE3BF" w14:textId="4E703FC5"/>
    <w:p w:rsidR="00896E86" w:rsidRPr="006F7903" w:rsidP="00896E86" w14:paraId="2246D95B" w14:textId="77777777">
      <w:r w:rsidRPr="006F7903">
        <w:t>Site Performance (1=Poor, 10=Excellent, Don’t Know)</w:t>
      </w:r>
    </w:p>
    <w:p w:rsidR="00896E86" w:rsidRPr="006F7903" w:rsidP="00896E86" w14:paraId="434B39F0" w14:textId="76993813">
      <w:pPr>
        <w:pStyle w:val="ListParagraph"/>
        <w:numPr>
          <w:ilvl w:val="0"/>
          <w:numId w:val="2"/>
        </w:numPr>
      </w:pPr>
      <w:r w:rsidRPr="006F7903">
        <w:t xml:space="preserve">Please rate how quickly pages load </w:t>
      </w:r>
      <w:r w:rsidRPr="006F7903" w:rsidR="00AA6A2B">
        <w:t>on this site.</w:t>
      </w:r>
    </w:p>
    <w:p w:rsidR="00896E86" w:rsidRPr="006F7903" w:rsidP="00896E86" w14:paraId="269E4C6F" w14:textId="5284E09A">
      <w:pPr>
        <w:pStyle w:val="ListParagraph"/>
        <w:numPr>
          <w:ilvl w:val="0"/>
          <w:numId w:val="2"/>
        </w:numPr>
      </w:pPr>
      <w:r w:rsidRPr="006F7903">
        <w:t>Please rate the consistency of</w:t>
      </w:r>
      <w:r w:rsidRPr="006F7903" w:rsidR="00C65518">
        <w:t xml:space="preserve"> </w:t>
      </w:r>
      <w:r w:rsidRPr="006F7903" w:rsidR="00AA6A2B">
        <w:t>speed from page to page on this site.</w:t>
      </w:r>
    </w:p>
    <w:p w:rsidR="00896E86" w:rsidRPr="006F7903" w:rsidP="00896E86" w14:paraId="403C51D7" w14:textId="146A8765">
      <w:pPr>
        <w:pStyle w:val="ListParagraph"/>
        <w:numPr>
          <w:ilvl w:val="0"/>
          <w:numId w:val="2"/>
        </w:numPr>
      </w:pPr>
      <w:r w:rsidRPr="006F7903">
        <w:t>Please rate the ability to load pages without getting</w:t>
      </w:r>
      <w:r w:rsidRPr="006F7903" w:rsidR="00D9151C">
        <w:t xml:space="preserve"> an</w:t>
      </w:r>
      <w:r w:rsidRPr="006F7903">
        <w:t xml:space="preserve"> error message </w:t>
      </w:r>
      <w:r w:rsidRPr="006F7903" w:rsidR="006F7903">
        <w:t>on this site.</w:t>
      </w:r>
    </w:p>
    <w:p w:rsidR="00896E86" w:rsidRPr="006F7903" w:rsidP="00896E86" w14:paraId="004B5A34" w14:textId="77E35E45"/>
    <w:p w:rsidR="00896E86" w:rsidRPr="006F7903" w:rsidP="00896E86" w14:paraId="1205BD2A" w14:textId="0DBFF76A">
      <w:r w:rsidRPr="006F7903">
        <w:t>Site Information (1=Poor, 10=Excellent, Don’t Know)</w:t>
      </w:r>
    </w:p>
    <w:p w:rsidR="00896E86" w:rsidP="00896E86" w14:paraId="3A4A6649" w14:textId="526BF26F">
      <w:r w:rsidRPr="006F7903">
        <w:t xml:space="preserve">Please rate the thoroughness of information provided on this site. </w:t>
      </w:r>
      <w:r w:rsidRPr="004135AA" w:rsidR="004135AA">
        <w:t>Please rate how understandable this site’s information is.</w:t>
      </w:r>
      <w:r w:rsidR="004135AA">
        <w:t xml:space="preserve"> </w:t>
      </w:r>
      <w:r w:rsidRPr="00886FC4" w:rsidR="00886FC4">
        <w:t>Please rate how well the site’s information provides answers to your questions.</w:t>
      </w:r>
      <w:r w:rsidR="00886FC4">
        <w:t xml:space="preserve"> </w:t>
      </w:r>
    </w:p>
    <w:p w:rsidR="00896E86" w:rsidP="00896E86" w14:paraId="164FDC4A" w14:textId="678D5713">
      <w:r>
        <w:t>Look and Feel (1=Poor, 10=Excellent, Don’t Know))</w:t>
      </w:r>
    </w:p>
    <w:p w:rsidR="00896E86" w:rsidP="00896E86" w14:paraId="345266D8" w14:textId="33F476B8">
      <w:pPr>
        <w:pStyle w:val="ListParagraph"/>
        <w:numPr>
          <w:ilvl w:val="0"/>
          <w:numId w:val="4"/>
        </w:numPr>
      </w:pPr>
      <w:r>
        <w:t>Please rate the visual appeal of this site</w:t>
      </w:r>
    </w:p>
    <w:p w:rsidR="00896E86" w:rsidP="00896E86" w14:paraId="447B4FB4" w14:textId="5CEE3BF3">
      <w:pPr>
        <w:pStyle w:val="ListParagraph"/>
        <w:numPr>
          <w:ilvl w:val="0"/>
          <w:numId w:val="4"/>
        </w:numPr>
      </w:pPr>
      <w:r>
        <w:t>Please rate the balance of graphics and text on this site</w:t>
      </w:r>
    </w:p>
    <w:p w:rsidR="00886FC4" w:rsidP="00896E86" w14:paraId="3A7EB285" w14:textId="0B3BE697">
      <w:pPr>
        <w:pStyle w:val="ListParagraph"/>
        <w:numPr>
          <w:ilvl w:val="0"/>
          <w:numId w:val="4"/>
        </w:numPr>
      </w:pPr>
      <w:r w:rsidRPr="00886FC4">
        <w:t>Please rate the readability of the pages on this site.</w:t>
      </w:r>
    </w:p>
    <w:p w:rsidR="00896E86" w:rsidP="00896E86" w14:paraId="0340BDEA" w14:textId="605B1F5D"/>
    <w:p w:rsidR="00896E86" w:rsidP="00896E86" w14:paraId="5131BA4A" w14:textId="23B2ACCA">
      <w:r>
        <w:t>Information Browsing (1=Poor, 10=Excellent, Don’t Know)</w:t>
      </w:r>
    </w:p>
    <w:p w:rsidR="00896E86" w:rsidP="00896E86" w14:paraId="189B7EAD" w14:textId="1FB76D0B">
      <w:pPr>
        <w:pStyle w:val="ListParagraph"/>
        <w:numPr>
          <w:ilvl w:val="0"/>
          <w:numId w:val="5"/>
        </w:numPr>
      </w:pPr>
      <w:r>
        <w:t xml:space="preserve">Please rate the ability to sort information by criteria that </w:t>
      </w:r>
      <w:r w:rsidR="00C65518">
        <w:t xml:space="preserve">is </w:t>
      </w:r>
      <w:r>
        <w:t xml:space="preserve">important to you </w:t>
      </w:r>
      <w:r w:rsidRPr="000F1A5D" w:rsidR="000F1A5D">
        <w:t>on this site.</w:t>
      </w:r>
    </w:p>
    <w:p w:rsidR="00896E86" w:rsidP="00896E86" w14:paraId="7EB3E14D" w14:textId="1295CCCD">
      <w:pPr>
        <w:pStyle w:val="ListParagraph"/>
        <w:numPr>
          <w:ilvl w:val="0"/>
          <w:numId w:val="5"/>
        </w:numPr>
      </w:pPr>
      <w:r>
        <w:t xml:space="preserve">Please rate the ability to </w:t>
      </w:r>
      <w:r w:rsidR="009E2450">
        <w:t>narrow</w:t>
      </w:r>
      <w:r>
        <w:t xml:space="preserve"> choices to find the information you are looking for </w:t>
      </w:r>
      <w:r w:rsidRPr="000F1A5D" w:rsidR="000F1A5D">
        <w:t>on this site.</w:t>
      </w:r>
    </w:p>
    <w:p w:rsidR="000F1A5D" w:rsidP="00896E86" w14:paraId="17DE94EA" w14:textId="4C9D3BC4">
      <w:pPr>
        <w:pStyle w:val="ListParagraph"/>
        <w:numPr>
          <w:ilvl w:val="0"/>
          <w:numId w:val="5"/>
        </w:numPr>
      </w:pPr>
      <w:r w:rsidRPr="000F1A5D">
        <w:t>Please rate how well the features on the site help you find the information you are looking for.</w:t>
      </w:r>
    </w:p>
    <w:p w:rsidR="00896E86" w:rsidP="00896E86" w14:paraId="5784CA54" w14:textId="788D8EA5"/>
    <w:p w:rsidR="00896E86" w:rsidP="00896E86" w14:paraId="2D4EE254" w14:textId="12405E60">
      <w:r>
        <w:t xml:space="preserve">Satisfaction </w:t>
      </w:r>
    </w:p>
    <w:p w:rsidR="00896E86" w:rsidP="00896E86" w14:paraId="5DB414C5" w14:textId="40E5B510">
      <w:pPr>
        <w:pStyle w:val="ListParagraph"/>
        <w:numPr>
          <w:ilvl w:val="0"/>
          <w:numId w:val="6"/>
        </w:numPr>
      </w:pPr>
      <w:r>
        <w:t>What is your overall satisfaction with this site</w:t>
      </w:r>
      <w:r w:rsidR="00D9151C">
        <w:t>?</w:t>
      </w:r>
      <w:r w:rsidR="008A0079">
        <w:t xml:space="preserve"> </w:t>
      </w:r>
      <w:r w:rsidRPr="008A0079" w:rsidR="008A0079">
        <w:t>(1=Very Dissatisfied, 10=Very Satisfied)</w:t>
      </w:r>
    </w:p>
    <w:p w:rsidR="00896E86" w:rsidP="00896E86" w14:paraId="30E80CBA" w14:textId="79243B7B">
      <w:pPr>
        <w:pStyle w:val="ListParagraph"/>
        <w:numPr>
          <w:ilvl w:val="0"/>
          <w:numId w:val="6"/>
        </w:numPr>
      </w:pPr>
      <w:r>
        <w:t>How well does this site meet your expectations</w:t>
      </w:r>
      <w:r w:rsidR="00D9151C">
        <w:t>?</w:t>
      </w:r>
      <w:r w:rsidR="007C48CB">
        <w:t xml:space="preserve"> </w:t>
      </w:r>
      <w:r w:rsidRPr="007C48CB" w:rsidR="007C48CB">
        <w:t>(1=Falls Short, 10=Exceeds)</w:t>
      </w:r>
    </w:p>
    <w:p w:rsidR="00D96E02" w:rsidP="00D96E02" w14:paraId="55D7C538" w14:textId="6D9AC24C">
      <w:pPr>
        <w:pStyle w:val="ListParagraph"/>
        <w:numPr>
          <w:ilvl w:val="0"/>
          <w:numId w:val="6"/>
        </w:numPr>
      </w:pPr>
      <w:r w:rsidRPr="007C48CB">
        <w:t>How does this site compare to your idea of an ideal website? (1=Not Very Close, 10=Very Close)</w:t>
      </w:r>
    </w:p>
    <w:p w:rsidR="00D96E02" w:rsidP="00D96E02" w14:paraId="651CD6D7" w14:textId="60722F1C"/>
    <w:p w:rsidR="00D96E02" w:rsidP="00394676" w14:paraId="17863352" w14:textId="540297AB">
      <w:r>
        <w:t xml:space="preserve">Future Behaviors </w:t>
      </w:r>
    </w:p>
    <w:p w:rsidR="00896E86" w:rsidP="00896E86" w14:paraId="68567AA1" w14:textId="42C172CE">
      <w:pPr>
        <w:pStyle w:val="ListParagraph"/>
        <w:numPr>
          <w:ilvl w:val="0"/>
          <w:numId w:val="6"/>
        </w:numPr>
      </w:pPr>
      <w:r>
        <w:t>How likely are you to return to this site</w:t>
      </w:r>
      <w:r w:rsidR="00D9151C">
        <w:t>?</w:t>
      </w:r>
      <w:r w:rsidR="007C48CB">
        <w:t xml:space="preserve"> </w:t>
      </w:r>
      <w:r w:rsidRPr="007A7A35" w:rsidR="00E678CA">
        <w:t>(1=Very Unlikely, 10=Very Likely)</w:t>
      </w:r>
    </w:p>
    <w:p w:rsidR="00896E86" w:rsidP="00896E86" w14:paraId="217E3527" w14:textId="44B968E4">
      <w:pPr>
        <w:pStyle w:val="ListParagraph"/>
        <w:numPr>
          <w:ilvl w:val="0"/>
          <w:numId w:val="6"/>
        </w:numPr>
      </w:pPr>
      <w:r>
        <w:t>How likely are you to recommend this site to someone else</w:t>
      </w:r>
      <w:r w:rsidR="00D9151C">
        <w:t>?</w:t>
      </w:r>
      <w:r w:rsidR="00E678CA">
        <w:t xml:space="preserve"> </w:t>
      </w:r>
      <w:r w:rsidRPr="007A7A35" w:rsidR="00E678CA">
        <w:t>(1=Very Unlikely, 10=Very Likely)</w:t>
      </w:r>
    </w:p>
    <w:p w:rsidR="00896E86" w:rsidP="00896E86" w14:paraId="3AB9D644" w14:textId="6F091E31">
      <w:pPr>
        <w:pStyle w:val="ListParagraph"/>
        <w:numPr>
          <w:ilvl w:val="0"/>
          <w:numId w:val="6"/>
        </w:numPr>
      </w:pPr>
      <w:r>
        <w:t>How likely are you to use this site as your primary resource for obtaining information about mental health and substance abuse issues</w:t>
      </w:r>
      <w:r w:rsidR="00D9151C">
        <w:t>?</w:t>
      </w:r>
      <w:r w:rsidR="00E678CA">
        <w:t xml:space="preserve"> </w:t>
      </w:r>
      <w:r w:rsidRPr="007A7A35" w:rsidR="00E678CA">
        <w:t>(1=Very Unlikely, 10=Very Likely)</w:t>
      </w:r>
    </w:p>
    <w:p w:rsidR="00E678CA" w:rsidP="00896E86" w14:paraId="094D4D3F" w14:textId="24ED7245">
      <w:pPr>
        <w:pStyle w:val="ListParagraph"/>
        <w:numPr>
          <w:ilvl w:val="0"/>
          <w:numId w:val="6"/>
        </w:numPr>
      </w:pPr>
      <w:r w:rsidRPr="00E678CA">
        <w:t>I can count on this agency to act in my best interests.</w:t>
      </w:r>
      <w:r>
        <w:t xml:space="preserve"> </w:t>
      </w:r>
      <w:r w:rsidRPr="00E678CA">
        <w:t>(1=Strongly Disagree, 10=Strongly Agree)</w:t>
      </w:r>
    </w:p>
    <w:p w:rsidR="00E678CA" w:rsidP="00896E86" w14:paraId="44457CC9" w14:textId="25E55CF5">
      <w:pPr>
        <w:pStyle w:val="ListParagraph"/>
        <w:numPr>
          <w:ilvl w:val="0"/>
          <w:numId w:val="6"/>
        </w:numPr>
      </w:pPr>
      <w:r w:rsidRPr="00E678CA">
        <w:t>I consider this agency to be trustworthy.</w:t>
      </w:r>
      <w:r>
        <w:t xml:space="preserve"> </w:t>
      </w:r>
      <w:r w:rsidRPr="00E678CA">
        <w:t>(1=Strongly Disagree, 10=Strongly Agree)</w:t>
      </w:r>
    </w:p>
    <w:p w:rsidR="00E678CA" w:rsidP="00896E86" w14:paraId="6B2BE3BD" w14:textId="3DFAB0CA">
      <w:pPr>
        <w:pStyle w:val="ListParagraph"/>
        <w:numPr>
          <w:ilvl w:val="0"/>
          <w:numId w:val="6"/>
        </w:numPr>
      </w:pPr>
      <w:r w:rsidRPr="00E678CA">
        <w:t>This agency can be trusted to do what is right.</w:t>
      </w:r>
      <w:r>
        <w:t xml:space="preserve"> </w:t>
      </w:r>
      <w:r w:rsidRPr="00E678CA">
        <w:t>(1=Strongly Disagree, 10=Strongly Agree)</w:t>
      </w:r>
    </w:p>
    <w:p w:rsidR="00CA5BF0" w:rsidP="00896E86" w14:paraId="0E1DBC3D" w14:textId="77777777"/>
    <w:p w:rsidR="00CA5BF0" w:rsidP="00896E86" w14:paraId="00984E0F" w14:textId="77777777"/>
    <w:p w:rsidR="00896E86" w:rsidP="00896E86" w14:paraId="3CB9D26B" w14:textId="4A713861">
      <w:r>
        <w:t>Custom Questions</w:t>
      </w:r>
    </w:p>
    <w:p w:rsidR="00896E86" w:rsidP="00896E86" w14:paraId="0C3C56D9" w14:textId="29BADFD5">
      <w:pPr>
        <w:pStyle w:val="ListParagraph"/>
        <w:numPr>
          <w:ilvl w:val="0"/>
          <w:numId w:val="7"/>
        </w:numPr>
      </w:pPr>
      <w:r>
        <w:t>What best describes your role</w:t>
      </w:r>
      <w:r w:rsidR="00D9151C">
        <w:t>?</w:t>
      </w:r>
    </w:p>
    <w:p w:rsidR="00896E86" w:rsidP="00896E86" w14:paraId="657DE905" w14:textId="0ECB6B73">
      <w:pPr>
        <w:pStyle w:val="ListParagraph"/>
        <w:numPr>
          <w:ilvl w:val="1"/>
          <w:numId w:val="7"/>
        </w:numPr>
      </w:pPr>
      <w:r>
        <w:t>Academic/researcher</w:t>
      </w:r>
    </w:p>
    <w:p w:rsidR="00896E86" w:rsidP="00896E86" w14:paraId="2CE5D260" w14:textId="06747DB0">
      <w:pPr>
        <w:pStyle w:val="ListParagraph"/>
        <w:numPr>
          <w:ilvl w:val="1"/>
          <w:numId w:val="7"/>
        </w:numPr>
      </w:pPr>
      <w:r>
        <w:t>Educator</w:t>
      </w:r>
    </w:p>
    <w:p w:rsidR="00896E86" w:rsidP="00896E86" w14:paraId="7E640126" w14:textId="26EB1F83">
      <w:pPr>
        <w:pStyle w:val="ListParagraph"/>
        <w:numPr>
          <w:ilvl w:val="1"/>
          <w:numId w:val="7"/>
        </w:numPr>
      </w:pPr>
      <w:r>
        <w:t>General public</w:t>
      </w:r>
    </w:p>
    <w:p w:rsidR="00896E86" w:rsidP="00896E86" w14:paraId="2524BA3C" w14:textId="380F9939">
      <w:pPr>
        <w:pStyle w:val="ListParagraph"/>
        <w:numPr>
          <w:ilvl w:val="1"/>
          <w:numId w:val="7"/>
        </w:numPr>
      </w:pPr>
      <w:r>
        <w:t>Grantee</w:t>
      </w:r>
    </w:p>
    <w:p w:rsidR="00896E86" w:rsidP="00896E86" w14:paraId="4945E5C3" w14:textId="5E487D96">
      <w:pPr>
        <w:pStyle w:val="ListParagraph"/>
        <w:numPr>
          <w:ilvl w:val="1"/>
          <w:numId w:val="7"/>
        </w:numPr>
      </w:pPr>
      <w:r>
        <w:t>Health care professional</w:t>
      </w:r>
    </w:p>
    <w:p w:rsidR="00896E86" w:rsidP="00896E86" w14:paraId="1CEA8729" w14:textId="23FBA03B">
      <w:pPr>
        <w:pStyle w:val="ListParagraph"/>
        <w:numPr>
          <w:ilvl w:val="1"/>
          <w:numId w:val="7"/>
        </w:numPr>
      </w:pPr>
      <w:r>
        <w:t>Government employee/contractor</w:t>
      </w:r>
    </w:p>
    <w:p w:rsidR="00896E86" w:rsidP="00896E86" w14:paraId="073EC0DE" w14:textId="5CA45C38">
      <w:pPr>
        <w:pStyle w:val="ListParagraph"/>
        <w:numPr>
          <w:ilvl w:val="1"/>
          <w:numId w:val="7"/>
        </w:numPr>
      </w:pPr>
      <w:r>
        <w:t>Media/journalist</w:t>
      </w:r>
    </w:p>
    <w:p w:rsidR="00896E86" w:rsidP="00896E86" w14:paraId="2872AB29" w14:textId="7B115A18">
      <w:pPr>
        <w:pStyle w:val="ListParagraph"/>
        <w:numPr>
          <w:ilvl w:val="1"/>
          <w:numId w:val="7"/>
        </w:numPr>
      </w:pPr>
      <w:r>
        <w:t>Parent/caretaker</w:t>
      </w:r>
    </w:p>
    <w:p w:rsidR="00896E86" w:rsidP="00896E86" w14:paraId="63BA32DE" w14:textId="25AB8D0A">
      <w:pPr>
        <w:pStyle w:val="ListParagraph"/>
        <w:numPr>
          <w:ilvl w:val="1"/>
          <w:numId w:val="7"/>
        </w:numPr>
      </w:pPr>
      <w:r>
        <w:t>Program/service provider</w:t>
      </w:r>
    </w:p>
    <w:p w:rsidR="00896E86" w:rsidP="00896E86" w14:paraId="414E70E7" w14:textId="72F4DD45">
      <w:pPr>
        <w:pStyle w:val="ListParagraph"/>
        <w:numPr>
          <w:ilvl w:val="1"/>
          <w:numId w:val="7"/>
        </w:numPr>
      </w:pPr>
      <w:r>
        <w:t>Social worker/counselor</w:t>
      </w:r>
    </w:p>
    <w:p w:rsidR="00896E86" w:rsidP="00896E86" w14:paraId="36D99D6C" w14:textId="7A25FC22">
      <w:pPr>
        <w:pStyle w:val="ListParagraph"/>
        <w:numPr>
          <w:ilvl w:val="1"/>
          <w:numId w:val="7"/>
        </w:numPr>
      </w:pPr>
      <w:r>
        <w:t>Student</w:t>
      </w:r>
    </w:p>
    <w:p w:rsidR="00896E86" w:rsidP="00896E86" w14:paraId="1E46A12F" w14:textId="77777777">
      <w:pPr>
        <w:pStyle w:val="ListParagraph"/>
        <w:ind w:left="1440"/>
      </w:pPr>
    </w:p>
    <w:p w:rsidR="00896E86" w:rsidP="00896E86" w14:paraId="66FE1A19" w14:textId="6FF5D212">
      <w:pPr>
        <w:pStyle w:val="ListParagraph"/>
        <w:numPr>
          <w:ilvl w:val="0"/>
          <w:numId w:val="7"/>
        </w:numPr>
      </w:pPr>
      <w:r>
        <w:t>What is the main reason for your visit today</w:t>
      </w:r>
      <w:r w:rsidR="00D9151C">
        <w:t>?</w:t>
      </w:r>
      <w:r>
        <w:t xml:space="preserve"> </w:t>
      </w:r>
    </w:p>
    <w:p w:rsidR="00896E86" w:rsidP="00896E86" w14:paraId="48F1AA7B" w14:textId="26CAB1C2">
      <w:pPr>
        <w:pStyle w:val="ListParagraph"/>
        <w:numPr>
          <w:ilvl w:val="1"/>
          <w:numId w:val="7"/>
        </w:numPr>
      </w:pPr>
      <w:r>
        <w:t>Find a treatment program/facility or helpline numbers</w:t>
      </w:r>
    </w:p>
    <w:p w:rsidR="00896E86" w:rsidP="00896E86" w14:paraId="49122456" w14:textId="313C0087">
      <w:pPr>
        <w:pStyle w:val="ListParagraph"/>
        <w:numPr>
          <w:ilvl w:val="1"/>
          <w:numId w:val="7"/>
        </w:numPr>
      </w:pPr>
      <w:r>
        <w:t>Find grant information</w:t>
      </w:r>
    </w:p>
    <w:p w:rsidR="00896E86" w:rsidP="00896E86" w14:paraId="65ECF69C" w14:textId="31B658DD">
      <w:pPr>
        <w:pStyle w:val="ListParagraph"/>
        <w:numPr>
          <w:ilvl w:val="1"/>
          <w:numId w:val="7"/>
        </w:numPr>
      </w:pPr>
      <w:r>
        <w:t>Find SAMHSA</w:t>
      </w:r>
      <w:r w:rsidR="002D4D80">
        <w:t>’</w:t>
      </w:r>
      <w:r>
        <w:t>s contact information (phone number or email)</w:t>
      </w:r>
    </w:p>
    <w:p w:rsidR="00896E86" w:rsidP="00896E86" w14:paraId="33D5131F" w14:textId="12C3DD2E">
      <w:pPr>
        <w:pStyle w:val="ListParagraph"/>
        <w:numPr>
          <w:ilvl w:val="1"/>
          <w:numId w:val="7"/>
        </w:numPr>
      </w:pPr>
      <w:r>
        <w:t>Get help for mental health and/or substance use disorders</w:t>
      </w:r>
    </w:p>
    <w:p w:rsidR="00896E86" w:rsidP="00896E86" w14:paraId="7F08F6D6" w14:textId="4E5ED0C3">
      <w:pPr>
        <w:pStyle w:val="ListParagraph"/>
        <w:numPr>
          <w:ilvl w:val="1"/>
          <w:numId w:val="7"/>
        </w:numPr>
      </w:pPr>
      <w:r>
        <w:t>Get information on SAMHSA</w:t>
      </w:r>
      <w:r w:rsidR="002D4D80">
        <w:t>’</w:t>
      </w:r>
      <w:r>
        <w:t>s programs, campaigns, technical assistance centers or resource centers</w:t>
      </w:r>
    </w:p>
    <w:p w:rsidR="00896E86" w:rsidP="00896E86" w14:paraId="16575A58" w14:textId="67C68A3B">
      <w:pPr>
        <w:pStyle w:val="ListParagraph"/>
        <w:numPr>
          <w:ilvl w:val="1"/>
          <w:numId w:val="7"/>
        </w:numPr>
      </w:pPr>
      <w:r>
        <w:t>Get latest news, events or press releases</w:t>
      </w:r>
    </w:p>
    <w:p w:rsidR="00896E86" w:rsidP="00896E86" w14:paraId="46B1E721" w14:textId="63FDC463">
      <w:pPr>
        <w:pStyle w:val="ListParagraph"/>
        <w:numPr>
          <w:ilvl w:val="1"/>
          <w:numId w:val="7"/>
        </w:numPr>
      </w:pPr>
      <w:r>
        <w:t>Get online training or other learning resources (such as webinars)</w:t>
      </w:r>
    </w:p>
    <w:p w:rsidR="00896E86" w:rsidP="00896E86" w14:paraId="196408E5" w14:textId="20B69B2F">
      <w:pPr>
        <w:pStyle w:val="ListParagraph"/>
        <w:numPr>
          <w:ilvl w:val="1"/>
          <w:numId w:val="7"/>
        </w:numPr>
      </w:pPr>
      <w:r>
        <w:t>Get survey/statistical data or data reports</w:t>
      </w:r>
    </w:p>
    <w:p w:rsidR="00896E86" w:rsidP="00896E86" w14:paraId="186C1F9C" w14:textId="571A1DD6">
      <w:pPr>
        <w:pStyle w:val="ListParagraph"/>
        <w:numPr>
          <w:ilvl w:val="1"/>
          <w:numId w:val="7"/>
        </w:numPr>
      </w:pPr>
      <w:r>
        <w:t>Learn about SAMHSA, including SAMHSA’s policies and priorities</w:t>
      </w:r>
    </w:p>
    <w:p w:rsidR="00896E86" w:rsidP="00896E86" w14:paraId="1FF77316" w14:textId="695C0BF3">
      <w:pPr>
        <w:pStyle w:val="ListParagraph"/>
        <w:numPr>
          <w:ilvl w:val="1"/>
          <w:numId w:val="7"/>
        </w:numPr>
      </w:pPr>
      <w:r>
        <w:t>Order publications</w:t>
      </w:r>
      <w:r>
        <w:tab/>
      </w:r>
    </w:p>
    <w:p w:rsidR="00896E86" w:rsidP="00896E86" w14:paraId="0B434585" w14:textId="7864870B">
      <w:pPr>
        <w:pStyle w:val="ListParagraph"/>
        <w:numPr>
          <w:ilvl w:val="1"/>
          <w:numId w:val="7"/>
        </w:numPr>
      </w:pPr>
      <w:r>
        <w:t>Research information by issues/topics, including how to prevent, treat and recover from substance use disorders and mental illness</w:t>
      </w:r>
    </w:p>
    <w:p w:rsidR="00B014A5" w:rsidP="00896E86" w14:paraId="38E9309F" w14:textId="425D624C">
      <w:pPr>
        <w:pStyle w:val="ListParagraph"/>
        <w:numPr>
          <w:ilvl w:val="1"/>
          <w:numId w:val="7"/>
        </w:numPr>
      </w:pPr>
      <w:r>
        <w:t>Other, please specify</w:t>
      </w:r>
      <w:r w:rsidR="000B73C7">
        <w:t xml:space="preserve"> </w:t>
      </w:r>
    </w:p>
    <w:p w:rsidR="00896E86" w:rsidP="00394676" w14:paraId="439DA090" w14:textId="1FD9044E">
      <w:pPr>
        <w:pStyle w:val="ListParagraph"/>
        <w:numPr>
          <w:ilvl w:val="2"/>
          <w:numId w:val="7"/>
        </w:numPr>
      </w:pPr>
      <w:r>
        <w:t>Other Reason</w:t>
      </w:r>
    </w:p>
    <w:p w:rsidR="00896E86" w:rsidP="00896E86" w14:paraId="7CC8CFAF" w14:textId="77777777">
      <w:pPr>
        <w:pStyle w:val="ListParagraph"/>
        <w:ind w:left="1440"/>
      </w:pPr>
    </w:p>
    <w:p w:rsidR="00896E86" w:rsidP="00896E86" w14:paraId="52481FD0" w14:textId="4488DD32">
      <w:pPr>
        <w:pStyle w:val="ListParagraph"/>
        <w:numPr>
          <w:ilvl w:val="0"/>
          <w:numId w:val="7"/>
        </w:numPr>
      </w:pPr>
      <w:r>
        <w:t>Did you accomplish what you wanted to on this site</w:t>
      </w:r>
      <w:r w:rsidR="00D9151C">
        <w:t>?</w:t>
      </w:r>
    </w:p>
    <w:p w:rsidR="00896E86" w:rsidP="00896E86" w14:paraId="273217B9" w14:textId="50B48AA5">
      <w:pPr>
        <w:pStyle w:val="ListParagraph"/>
        <w:numPr>
          <w:ilvl w:val="1"/>
          <w:numId w:val="7"/>
        </w:numPr>
      </w:pPr>
      <w:r>
        <w:t>Yes</w:t>
      </w:r>
    </w:p>
    <w:p w:rsidR="00B014A5" w:rsidP="00896E86" w14:paraId="159522A4" w14:textId="748CC138">
      <w:pPr>
        <w:pStyle w:val="ListParagraph"/>
        <w:numPr>
          <w:ilvl w:val="1"/>
          <w:numId w:val="7"/>
        </w:numPr>
      </w:pPr>
      <w:r>
        <w:t xml:space="preserve">No </w:t>
      </w:r>
    </w:p>
    <w:p w:rsidR="00896E86" w:rsidP="00394676" w14:paraId="3937B9D4" w14:textId="08EB1E9D">
      <w:pPr>
        <w:pStyle w:val="ListParagraph"/>
        <w:numPr>
          <w:ilvl w:val="2"/>
          <w:numId w:val="7"/>
        </w:numPr>
      </w:pPr>
      <w:r>
        <w:t>Please say more about why you were unable to accomplish your task on the site today</w:t>
      </w:r>
    </w:p>
    <w:p w:rsidR="00896E86" w:rsidP="00896E86" w14:paraId="3C876C4C" w14:textId="77777777">
      <w:pPr>
        <w:pStyle w:val="ListParagraph"/>
        <w:ind w:left="1440"/>
      </w:pPr>
    </w:p>
    <w:p w:rsidR="00896E86" w:rsidP="00896E86" w14:paraId="59E6D657" w14:textId="519AAD4A">
      <w:pPr>
        <w:pStyle w:val="ListParagraph"/>
        <w:numPr>
          <w:ilvl w:val="0"/>
          <w:numId w:val="7"/>
        </w:numPr>
      </w:pPr>
      <w:r>
        <w:t>How frequently do you visit this site</w:t>
      </w:r>
      <w:r w:rsidR="00D9151C">
        <w:t>?</w:t>
      </w:r>
    </w:p>
    <w:p w:rsidR="00896E86" w:rsidP="00896E86" w14:paraId="3D08CA5E" w14:textId="00F47862">
      <w:pPr>
        <w:pStyle w:val="ListParagraph"/>
        <w:numPr>
          <w:ilvl w:val="1"/>
          <w:numId w:val="7"/>
        </w:numPr>
      </w:pPr>
      <w:r>
        <w:t>First time</w:t>
      </w:r>
    </w:p>
    <w:p w:rsidR="00896E86" w:rsidP="00896E86" w14:paraId="3DBAE86C" w14:textId="1E6040BC">
      <w:pPr>
        <w:pStyle w:val="ListParagraph"/>
        <w:numPr>
          <w:ilvl w:val="1"/>
          <w:numId w:val="7"/>
        </w:numPr>
      </w:pPr>
      <w:r>
        <w:t>Daily</w:t>
      </w:r>
    </w:p>
    <w:p w:rsidR="00896E86" w:rsidP="00896E86" w14:paraId="1EA0D3E2" w14:textId="10B8B318">
      <w:pPr>
        <w:pStyle w:val="ListParagraph"/>
        <w:numPr>
          <w:ilvl w:val="1"/>
          <w:numId w:val="7"/>
        </w:numPr>
      </w:pPr>
      <w:r>
        <w:t>Weekly</w:t>
      </w:r>
    </w:p>
    <w:p w:rsidR="00896E86" w:rsidP="00896E86" w14:paraId="18BB5046" w14:textId="638A4C34">
      <w:pPr>
        <w:pStyle w:val="ListParagraph"/>
        <w:numPr>
          <w:ilvl w:val="1"/>
          <w:numId w:val="7"/>
        </w:numPr>
      </w:pPr>
      <w:r>
        <w:t>Monthly</w:t>
      </w:r>
    </w:p>
    <w:p w:rsidR="00896E86" w:rsidP="00896E86" w14:paraId="1F257D8D" w14:textId="32E99186">
      <w:pPr>
        <w:pStyle w:val="ListParagraph"/>
        <w:numPr>
          <w:ilvl w:val="1"/>
          <w:numId w:val="7"/>
        </w:numPr>
      </w:pPr>
      <w:r>
        <w:t>Once every few months or less often</w:t>
      </w:r>
    </w:p>
    <w:p w:rsidR="00896E86" w:rsidP="00896E86" w14:paraId="45809034" w14:textId="77777777">
      <w:pPr>
        <w:pStyle w:val="ListParagraph"/>
        <w:ind w:left="1440"/>
      </w:pPr>
    </w:p>
    <w:p w:rsidR="00896E86" w:rsidP="00896E86" w14:paraId="40E68146" w14:textId="35F6DFD4">
      <w:pPr>
        <w:pStyle w:val="ListParagraph"/>
        <w:numPr>
          <w:ilvl w:val="0"/>
          <w:numId w:val="7"/>
        </w:numPr>
      </w:pPr>
      <w:r>
        <w:t>What method did you primarily use today to find your information</w:t>
      </w:r>
      <w:r w:rsidR="00D9151C">
        <w:t>?</w:t>
      </w:r>
    </w:p>
    <w:p w:rsidR="00896E86" w:rsidP="00896E86" w14:paraId="49BB5646" w14:textId="5D2F0014">
      <w:pPr>
        <w:pStyle w:val="ListParagraph"/>
        <w:numPr>
          <w:ilvl w:val="1"/>
          <w:numId w:val="7"/>
        </w:numPr>
      </w:pPr>
      <w:r>
        <w:t>Site search feature</w:t>
      </w:r>
    </w:p>
    <w:p w:rsidR="00896E86" w:rsidP="00896E86" w14:paraId="6F22F4FA" w14:textId="340D35EC">
      <w:pPr>
        <w:pStyle w:val="ListParagraph"/>
        <w:numPr>
          <w:ilvl w:val="1"/>
          <w:numId w:val="7"/>
        </w:numPr>
      </w:pPr>
      <w:r>
        <w:t>Advanced search</w:t>
      </w:r>
    </w:p>
    <w:p w:rsidR="00896E86" w:rsidP="00896E86" w14:paraId="79DA664A" w14:textId="64E40087">
      <w:pPr>
        <w:pStyle w:val="ListParagraph"/>
        <w:numPr>
          <w:ilvl w:val="1"/>
          <w:numId w:val="7"/>
        </w:numPr>
      </w:pPr>
      <w:r>
        <w:t>Top navigation bar</w:t>
      </w:r>
    </w:p>
    <w:p w:rsidR="00896E86" w:rsidP="00896E86" w14:paraId="19F5333B" w14:textId="4EBF502E">
      <w:pPr>
        <w:pStyle w:val="ListParagraph"/>
        <w:numPr>
          <w:ilvl w:val="1"/>
          <w:numId w:val="7"/>
        </w:numPr>
      </w:pPr>
      <w:r>
        <w:t>Quick links in the pages</w:t>
      </w:r>
    </w:p>
    <w:p w:rsidR="00896E86" w:rsidP="00896E86" w14:paraId="1C73C590" w14:textId="14C6873B">
      <w:pPr>
        <w:pStyle w:val="ListParagraph"/>
        <w:numPr>
          <w:ilvl w:val="1"/>
          <w:numId w:val="7"/>
        </w:numPr>
      </w:pPr>
      <w:r>
        <w:t>Site map</w:t>
      </w:r>
    </w:p>
    <w:p w:rsidR="00896E86" w:rsidP="00896E86" w14:paraId="1F3E8F05" w14:textId="4F6265D3">
      <w:pPr>
        <w:pStyle w:val="ListParagraph"/>
        <w:numPr>
          <w:ilvl w:val="1"/>
          <w:numId w:val="7"/>
        </w:numPr>
      </w:pPr>
      <w:r>
        <w:t>Just browsed the pages</w:t>
      </w:r>
    </w:p>
    <w:p w:rsidR="00B014A5" w:rsidP="00896E86" w14:paraId="5DDB653A" w14:textId="3B94F06B">
      <w:pPr>
        <w:pStyle w:val="ListParagraph"/>
        <w:numPr>
          <w:ilvl w:val="1"/>
          <w:numId w:val="7"/>
        </w:numPr>
      </w:pPr>
      <w:r>
        <w:t>Other, please specify</w:t>
      </w:r>
      <w:r w:rsidR="00A45136">
        <w:t xml:space="preserve"> </w:t>
      </w:r>
    </w:p>
    <w:p w:rsidR="00896E86" w:rsidP="00394676" w14:paraId="0CE93DCD" w14:textId="0834E2D2">
      <w:pPr>
        <w:pStyle w:val="ListParagraph"/>
        <w:numPr>
          <w:ilvl w:val="2"/>
          <w:numId w:val="7"/>
        </w:numPr>
      </w:pPr>
      <w:r>
        <w:t>Other method</w:t>
      </w:r>
    </w:p>
    <w:p w:rsidR="00896E86" w:rsidP="00896E86" w14:paraId="5D8A2646" w14:textId="77777777">
      <w:pPr>
        <w:pStyle w:val="ListParagraph"/>
        <w:ind w:left="1440"/>
      </w:pPr>
    </w:p>
    <w:p w:rsidR="00896E86" w:rsidP="00896E86" w14:paraId="4E8C9C64" w14:textId="79CEAAD6">
      <w:pPr>
        <w:pStyle w:val="ListParagraph"/>
        <w:numPr>
          <w:ilvl w:val="0"/>
          <w:numId w:val="7"/>
        </w:numPr>
      </w:pPr>
      <w:r>
        <w:t>Please tell us about your experience with the site’s search feature today</w:t>
      </w:r>
      <w:r w:rsidR="00D9151C">
        <w:t>.</w:t>
      </w:r>
      <w:r w:rsidR="008D3F4B">
        <w:t xml:space="preserve"> </w:t>
      </w:r>
      <w:r w:rsidRPr="008D3F4B" w:rsidR="008D3F4B">
        <w:t>(Please select all that apply.)</w:t>
      </w:r>
    </w:p>
    <w:p w:rsidR="00896E86" w:rsidP="00896E86" w14:paraId="7FB4B065" w14:textId="005747DC">
      <w:pPr>
        <w:pStyle w:val="ListParagraph"/>
        <w:numPr>
          <w:ilvl w:val="1"/>
          <w:numId w:val="7"/>
        </w:numPr>
      </w:pPr>
      <w:r>
        <w:t>The search feature met my needs today</w:t>
      </w:r>
    </w:p>
    <w:p w:rsidR="00896E86" w:rsidP="00896E86" w14:paraId="2F6C8635" w14:textId="582917FE">
      <w:pPr>
        <w:pStyle w:val="ListParagraph"/>
        <w:numPr>
          <w:ilvl w:val="1"/>
          <w:numId w:val="7"/>
        </w:numPr>
      </w:pPr>
      <w:r>
        <w:t>It was not clear to me how to use the search feature</w:t>
      </w:r>
    </w:p>
    <w:p w:rsidR="004A2F94" w:rsidP="00896E86" w14:paraId="0A2CBD70" w14:textId="77777777">
      <w:pPr>
        <w:pStyle w:val="ListParagraph"/>
        <w:numPr>
          <w:ilvl w:val="1"/>
          <w:numId w:val="7"/>
        </w:numPr>
      </w:pPr>
      <w:r>
        <w:t>I had issues with the search results I received (</w:t>
      </w:r>
    </w:p>
    <w:p w:rsidR="00896E86" w:rsidP="00394676" w14:paraId="3B8A4AF5" w14:textId="52831248">
      <w:pPr>
        <w:pStyle w:val="ListParagraph"/>
        <w:numPr>
          <w:ilvl w:val="2"/>
          <w:numId w:val="7"/>
        </w:numPr>
      </w:pPr>
      <w:r>
        <w:t xml:space="preserve">What were your issues with the search results? </w:t>
      </w:r>
      <w:r w:rsidRPr="00C721DC" w:rsidR="00C721DC">
        <w:t>(Please select all that apply.)</w:t>
      </w:r>
    </w:p>
    <w:p w:rsidR="00896E86" w:rsidP="00394676" w14:paraId="7199988E" w14:textId="0F9DACFD">
      <w:pPr>
        <w:pStyle w:val="ListParagraph"/>
        <w:numPr>
          <w:ilvl w:val="3"/>
          <w:numId w:val="7"/>
        </w:numPr>
      </w:pPr>
      <w:r>
        <w:t>Results were not relevant/not what I wanted</w:t>
      </w:r>
    </w:p>
    <w:p w:rsidR="00896E86" w:rsidP="00394676" w14:paraId="2F02198A" w14:textId="15F900B6">
      <w:pPr>
        <w:pStyle w:val="ListParagraph"/>
        <w:numPr>
          <w:ilvl w:val="3"/>
          <w:numId w:val="7"/>
        </w:numPr>
      </w:pPr>
      <w:r>
        <w:t>I could not see much difference between the listings/items</w:t>
      </w:r>
    </w:p>
    <w:p w:rsidR="00896E86" w:rsidP="00394676" w14:paraId="0C9CFBB2" w14:textId="61DC3E39">
      <w:pPr>
        <w:pStyle w:val="ListParagraph"/>
        <w:numPr>
          <w:ilvl w:val="3"/>
          <w:numId w:val="7"/>
        </w:numPr>
      </w:pPr>
      <w:r>
        <w:t>There was too little information in the results for me to decide which to choose</w:t>
      </w:r>
    </w:p>
    <w:p w:rsidR="00896E86" w:rsidP="00394676" w14:paraId="594C0691" w14:textId="503206B8">
      <w:pPr>
        <w:pStyle w:val="ListParagraph"/>
        <w:numPr>
          <w:ilvl w:val="3"/>
          <w:numId w:val="7"/>
        </w:numPr>
      </w:pPr>
      <w:r>
        <w:t>The visual display of the results (such as image use, font color, and font size) was not helpful</w:t>
      </w:r>
    </w:p>
    <w:p w:rsidR="00896E86" w:rsidP="00394676" w14:paraId="2A38ABC5" w14:textId="72E9950F">
      <w:pPr>
        <w:pStyle w:val="ListParagraph"/>
        <w:numPr>
          <w:ilvl w:val="3"/>
          <w:numId w:val="7"/>
        </w:numPr>
      </w:pPr>
      <w:r>
        <w:t>There were too many results</w:t>
      </w:r>
    </w:p>
    <w:p w:rsidR="00896E86" w:rsidP="00394676" w14:paraId="0608575D" w14:textId="18D0727A">
      <w:pPr>
        <w:pStyle w:val="ListParagraph"/>
        <w:numPr>
          <w:ilvl w:val="3"/>
          <w:numId w:val="7"/>
        </w:numPr>
      </w:pPr>
      <w:r>
        <w:t>There were not enough results</w:t>
      </w:r>
    </w:p>
    <w:p w:rsidR="00896E86" w:rsidP="00394676" w14:paraId="0FC46EB7" w14:textId="5388BAD5">
      <w:pPr>
        <w:pStyle w:val="ListParagraph"/>
        <w:numPr>
          <w:ilvl w:val="3"/>
          <w:numId w:val="7"/>
        </w:numPr>
      </w:pPr>
      <w:r>
        <w:t>There were NO results</w:t>
      </w:r>
    </w:p>
    <w:p w:rsidR="00625015" w:rsidP="00625015" w14:paraId="28A3B900" w14:textId="77777777">
      <w:pPr>
        <w:pStyle w:val="ListParagraph"/>
        <w:numPr>
          <w:ilvl w:val="3"/>
          <w:numId w:val="7"/>
        </w:numPr>
      </w:pPr>
      <w:r>
        <w:t>I had a different issue with the search results</w:t>
      </w:r>
      <w:r w:rsidR="00997105">
        <w:t xml:space="preserve"> </w:t>
      </w:r>
    </w:p>
    <w:p w:rsidR="00896E86" w:rsidP="00F777F5" w14:paraId="0BFEB6A8" w14:textId="739B19DD">
      <w:pPr>
        <w:pStyle w:val="ListParagraph"/>
        <w:numPr>
          <w:ilvl w:val="2"/>
          <w:numId w:val="7"/>
        </w:numPr>
      </w:pPr>
      <w:r w:rsidRPr="00997105">
        <w:t>Please briefly describe the issue you faced with the search results.</w:t>
      </w:r>
      <w:r w:rsidR="00F777F5">
        <w:t xml:space="preserve">d. </w:t>
      </w:r>
      <w:r>
        <w:t>I had issues with sorting, filtering, advanced search, or lack of these options</w:t>
      </w:r>
      <w:r w:rsidR="0071316C">
        <w:t xml:space="preserve"> </w:t>
      </w:r>
      <w:r>
        <w:t>Please briefly describe the issue you faced with sorting, filtering</w:t>
      </w:r>
      <w:r w:rsidR="00D9151C">
        <w:t>,</w:t>
      </w:r>
      <w:r>
        <w:t xml:space="preserve"> or advanced search options</w:t>
      </w:r>
    </w:p>
    <w:p w:rsidR="00993ADD" w:rsidP="00F777F5" w14:paraId="26A13946" w14:textId="203C15BE">
      <w:pPr>
        <w:pStyle w:val="ListParagraph"/>
        <w:numPr>
          <w:ilvl w:val="2"/>
          <w:numId w:val="7"/>
        </w:numPr>
      </w:pPr>
      <w:r>
        <w:t xml:space="preserve">e. </w:t>
      </w:r>
      <w:r w:rsidR="00896E86">
        <w:t>I had a different issue with the search feature</w:t>
      </w:r>
      <w:r w:rsidR="00BE6A40">
        <w:t xml:space="preserve"> </w:t>
      </w:r>
      <w:r w:rsidR="00896E86">
        <w:t>Please briefly describe the issue you faced with the search feature</w:t>
      </w:r>
    </w:p>
    <w:p w:rsidR="00337A71" w:rsidP="00337A71" w14:paraId="2DB4E327" w14:textId="77777777">
      <w:pPr>
        <w:pStyle w:val="ListParagraph"/>
        <w:ind w:left="2160"/>
      </w:pPr>
    </w:p>
    <w:p w:rsidR="00993ADD" w:rsidP="00993ADD" w14:paraId="690D7712" w14:textId="77777777">
      <w:pPr>
        <w:pStyle w:val="ListParagraph"/>
        <w:numPr>
          <w:ilvl w:val="0"/>
          <w:numId w:val="7"/>
        </w:numPr>
      </w:pPr>
      <w:r>
        <w:t>If you have a visual impairment, was the content accessible?</w:t>
      </w:r>
    </w:p>
    <w:p w:rsidR="00993ADD" w:rsidP="00394676" w14:paraId="449DD876" w14:textId="77777777">
      <w:pPr>
        <w:pStyle w:val="ListParagraph"/>
        <w:numPr>
          <w:ilvl w:val="1"/>
          <w:numId w:val="7"/>
        </w:numPr>
      </w:pPr>
      <w:r>
        <w:t>Yes</w:t>
      </w:r>
    </w:p>
    <w:p w:rsidR="00993ADD" w:rsidP="00394676" w14:paraId="0EFE041C" w14:textId="528EF30C">
      <w:pPr>
        <w:pStyle w:val="ListParagraph"/>
        <w:numPr>
          <w:ilvl w:val="1"/>
          <w:numId w:val="7"/>
        </w:numPr>
      </w:pPr>
      <w:r>
        <w:t>No</w:t>
      </w:r>
      <w:r w:rsidR="009B7382">
        <w:t xml:space="preserve"> (</w:t>
      </w:r>
      <w:r>
        <w:t>Please share your difficulties regarding your experience.</w:t>
      </w:r>
      <w:r w:rsidR="009B7382">
        <w:t>)</w:t>
      </w:r>
    </w:p>
    <w:p w:rsidR="00993ADD" w:rsidP="00394676" w14:paraId="41F056CD" w14:textId="77777777">
      <w:pPr>
        <w:pStyle w:val="ListParagraph"/>
        <w:numPr>
          <w:ilvl w:val="1"/>
          <w:numId w:val="7"/>
        </w:numPr>
      </w:pPr>
      <w:r>
        <w:t>I do not have a visual impairment.</w:t>
      </w:r>
    </w:p>
    <w:p w:rsidR="00CB6C6F" w:rsidP="00CB6C6F" w14:paraId="5984951B" w14:textId="77777777">
      <w:pPr>
        <w:pStyle w:val="ListParagraph"/>
        <w:numPr>
          <w:ilvl w:val="0"/>
          <w:numId w:val="7"/>
        </w:numPr>
      </w:pPr>
      <w:r>
        <w:t>Were you able to access the content in the language of your choice?</w:t>
      </w:r>
    </w:p>
    <w:p w:rsidR="00CB6C6F" w:rsidP="00394676" w14:paraId="4E592106" w14:textId="77777777">
      <w:pPr>
        <w:pStyle w:val="ListParagraph"/>
        <w:numPr>
          <w:ilvl w:val="1"/>
          <w:numId w:val="7"/>
        </w:numPr>
      </w:pPr>
      <w:r>
        <w:t>Yes</w:t>
      </w:r>
    </w:p>
    <w:p w:rsidR="00CB6C6F" w:rsidP="00394676" w14:paraId="684EECB9" w14:textId="10B7F108">
      <w:pPr>
        <w:pStyle w:val="ListParagraph"/>
        <w:numPr>
          <w:ilvl w:val="1"/>
          <w:numId w:val="7"/>
        </w:numPr>
      </w:pPr>
      <w:r>
        <w:t>No (Please specify the language you would prefer.)</w:t>
      </w:r>
    </w:p>
    <w:p w:rsidR="00993ADD" w:rsidP="00394676" w14:paraId="4BB8AA7D" w14:textId="77777777">
      <w:pPr>
        <w:pStyle w:val="ListParagraph"/>
      </w:pPr>
    </w:p>
    <w:p w:rsidR="00337A71" w:rsidP="00337A71" w14:paraId="38C8DFCC" w14:textId="2395FA86">
      <w:pPr>
        <w:pStyle w:val="ListParagraph"/>
        <w:numPr>
          <w:ilvl w:val="0"/>
          <w:numId w:val="7"/>
        </w:numPr>
      </w:pPr>
      <w:r>
        <w:t>Is there anything else that is not covered above, which you feel is important for us to know</w:t>
      </w:r>
      <w:r w:rsidR="00D9151C">
        <w:t>?</w:t>
      </w:r>
    </w:p>
    <w:p w:rsidR="00896E86" w:rsidP="00896E86" w14:paraId="68A46C2F" w14:textId="09977239"/>
    <w:sectPr w:rsidSect="0012787A">
      <w:headerReference w:type="first" r:id="rId4"/>
      <w:foot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87A" w:rsidP="0012787A" w14:paraId="0A370237" w14:textId="77777777">
    <w:pPr>
      <w:pStyle w:val="Footer"/>
      <w:rPr>
        <w:b/>
      </w:rPr>
    </w:pPr>
    <w:bookmarkStart w:id="0" w:name="_Hlk127882267"/>
  </w:p>
  <w:p w:rsidR="0012787A" w:rsidRPr="0012787A" w:rsidP="0012787A" w14:paraId="13150D48" w14:textId="4C984848">
    <w:pPr>
      <w:pStyle w:val="Footer"/>
    </w:pPr>
    <w:r w:rsidRPr="0012787A">
      <w:rPr>
        <w:b/>
      </w:rPr>
      <w:t>Public Burden Statement</w:t>
    </w:r>
    <w:r w:rsidRPr="0012787A">
      <w:t xml:space="preserve">: An agency may not conduct or sponsor, and a person is not required to respond to, a collection of information unless it displays a currently valid OMB control number. The OMB control number for this project is 0930-0393, and it expires 03/31/2026. Public reporting burden for this collection of information is estimated to average </w:t>
    </w:r>
    <w:r w:rsidR="00B80BE9">
      <w:t>13</w:t>
    </w:r>
    <w:r w:rsidRPr="0012787A">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15E57A, Rockville, MD  20857.</w:t>
    </w:r>
    <w:bookmarkEnd w:id="0"/>
  </w:p>
  <w:p w:rsidR="0012787A" w14:paraId="6ED525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87A" w:rsidRPr="0012787A" w:rsidP="0012787A" w14:paraId="675F79A5" w14:textId="6FDA3C5D">
    <w:pPr>
      <w:pStyle w:val="Header"/>
      <w:rPr>
        <w:b/>
      </w:rPr>
    </w:pPr>
    <w:r>
      <w:rPr>
        <w:b/>
      </w:rPr>
      <w:tab/>
      <w:t xml:space="preserve">                                                                                                                         </w:t>
    </w:r>
    <w:r w:rsidRPr="0012787A">
      <w:rPr>
        <w:b/>
      </w:rPr>
      <w:t>OMB No. 0930-0393</w:t>
    </w:r>
  </w:p>
  <w:p w:rsidR="0012787A" w:rsidRPr="0012787A" w:rsidP="0012787A" w14:paraId="54CAA58D" w14:textId="21392967">
    <w:pPr>
      <w:pStyle w:val="Header"/>
      <w:rPr>
        <w:b/>
      </w:rPr>
    </w:pPr>
    <w:r>
      <w:rPr>
        <w:b/>
      </w:rPr>
      <w:tab/>
    </w:r>
    <w:r>
      <w:rPr>
        <w:b/>
      </w:rPr>
      <w:tab/>
    </w:r>
    <w:r w:rsidRPr="0012787A">
      <w:rPr>
        <w:b/>
      </w:rPr>
      <w:t>Expiration Date: 03/31/2026</w:t>
    </w:r>
  </w:p>
  <w:p w:rsidR="0012787A" w:rsidRPr="0012787A" w:rsidP="0012787A" w14:paraId="1F4CBF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34D73"/>
    <w:multiLevelType w:val="hybridMultilevel"/>
    <w:tmpl w:val="E26CE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370A8F"/>
    <w:multiLevelType w:val="hybridMultilevel"/>
    <w:tmpl w:val="5F4C4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A436BD"/>
    <w:multiLevelType w:val="hybridMultilevel"/>
    <w:tmpl w:val="56AC7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A7193C"/>
    <w:multiLevelType w:val="hybridMultilevel"/>
    <w:tmpl w:val="B98E33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E0460E"/>
    <w:multiLevelType w:val="hybridMultilevel"/>
    <w:tmpl w:val="64244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90112F3"/>
    <w:multiLevelType w:val="hybridMultilevel"/>
    <w:tmpl w:val="8EBAD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8ED6534"/>
    <w:multiLevelType w:val="hybridMultilevel"/>
    <w:tmpl w:val="70A25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1580568">
    <w:abstractNumId w:val="4"/>
  </w:num>
  <w:num w:numId="2" w16cid:durableId="1112553482">
    <w:abstractNumId w:val="6"/>
  </w:num>
  <w:num w:numId="3" w16cid:durableId="663053282">
    <w:abstractNumId w:val="2"/>
  </w:num>
  <w:num w:numId="4" w16cid:durableId="1687369070">
    <w:abstractNumId w:val="0"/>
  </w:num>
  <w:num w:numId="5" w16cid:durableId="2061401117">
    <w:abstractNumId w:val="1"/>
  </w:num>
  <w:num w:numId="6" w16cid:durableId="1445031383">
    <w:abstractNumId w:val="5"/>
  </w:num>
  <w:num w:numId="7" w16cid:durableId="2142262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86"/>
    <w:rsid w:val="000B73C7"/>
    <w:rsid w:val="000E61B8"/>
    <w:rsid w:val="000F1A5D"/>
    <w:rsid w:val="0012787A"/>
    <w:rsid w:val="00175DF3"/>
    <w:rsid w:val="00183E90"/>
    <w:rsid w:val="00192DE6"/>
    <w:rsid w:val="00251850"/>
    <w:rsid w:val="002A432B"/>
    <w:rsid w:val="002B0678"/>
    <w:rsid w:val="002B2AC4"/>
    <w:rsid w:val="002D4D80"/>
    <w:rsid w:val="00324DA1"/>
    <w:rsid w:val="00337A71"/>
    <w:rsid w:val="00356221"/>
    <w:rsid w:val="00357FD4"/>
    <w:rsid w:val="00365C92"/>
    <w:rsid w:val="00391378"/>
    <w:rsid w:val="00394676"/>
    <w:rsid w:val="003D1240"/>
    <w:rsid w:val="004135AA"/>
    <w:rsid w:val="00430EAA"/>
    <w:rsid w:val="004561D3"/>
    <w:rsid w:val="00465D50"/>
    <w:rsid w:val="00491410"/>
    <w:rsid w:val="004943E6"/>
    <w:rsid w:val="004A2F94"/>
    <w:rsid w:val="005116EC"/>
    <w:rsid w:val="005229A3"/>
    <w:rsid w:val="005433C9"/>
    <w:rsid w:val="0055474E"/>
    <w:rsid w:val="005D773D"/>
    <w:rsid w:val="005F419F"/>
    <w:rsid w:val="00625015"/>
    <w:rsid w:val="006727E5"/>
    <w:rsid w:val="006A4E55"/>
    <w:rsid w:val="006A7C99"/>
    <w:rsid w:val="006F7903"/>
    <w:rsid w:val="0070179E"/>
    <w:rsid w:val="007107A4"/>
    <w:rsid w:val="0071316C"/>
    <w:rsid w:val="00747263"/>
    <w:rsid w:val="007938E2"/>
    <w:rsid w:val="007A7A35"/>
    <w:rsid w:val="007C48CB"/>
    <w:rsid w:val="007F681A"/>
    <w:rsid w:val="00886FC4"/>
    <w:rsid w:val="00896E86"/>
    <w:rsid w:val="008A0079"/>
    <w:rsid w:val="008D3F4B"/>
    <w:rsid w:val="00906574"/>
    <w:rsid w:val="00965139"/>
    <w:rsid w:val="00987552"/>
    <w:rsid w:val="00993ADD"/>
    <w:rsid w:val="00997105"/>
    <w:rsid w:val="009B7382"/>
    <w:rsid w:val="009E2450"/>
    <w:rsid w:val="00A143D6"/>
    <w:rsid w:val="00A2296F"/>
    <w:rsid w:val="00A45136"/>
    <w:rsid w:val="00A51466"/>
    <w:rsid w:val="00AA6A2B"/>
    <w:rsid w:val="00AD1AC6"/>
    <w:rsid w:val="00AD1D9B"/>
    <w:rsid w:val="00B014A5"/>
    <w:rsid w:val="00B73622"/>
    <w:rsid w:val="00B80BE9"/>
    <w:rsid w:val="00B911F6"/>
    <w:rsid w:val="00BC22A3"/>
    <w:rsid w:val="00BE6A40"/>
    <w:rsid w:val="00C43257"/>
    <w:rsid w:val="00C4771A"/>
    <w:rsid w:val="00C5614E"/>
    <w:rsid w:val="00C60558"/>
    <w:rsid w:val="00C65518"/>
    <w:rsid w:val="00C721DC"/>
    <w:rsid w:val="00C759C0"/>
    <w:rsid w:val="00CA5BF0"/>
    <w:rsid w:val="00CB6C6F"/>
    <w:rsid w:val="00CF0741"/>
    <w:rsid w:val="00D548C9"/>
    <w:rsid w:val="00D9151C"/>
    <w:rsid w:val="00D96E02"/>
    <w:rsid w:val="00DA7B77"/>
    <w:rsid w:val="00E457B1"/>
    <w:rsid w:val="00E678CA"/>
    <w:rsid w:val="00EE57BB"/>
    <w:rsid w:val="00F53342"/>
    <w:rsid w:val="00F774A0"/>
    <w:rsid w:val="00F777F5"/>
    <w:rsid w:val="00F8231F"/>
    <w:rsid w:val="00FC5680"/>
    <w:rsid w:val="00FF5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A49FC"/>
  <w15:chartTrackingRefBased/>
  <w15:docId w15:val="{7FAE20C6-D3F7-4D80-8E87-48A2E814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E86"/>
  </w:style>
  <w:style w:type="paragraph" w:styleId="Heading1">
    <w:name w:val="heading 1"/>
    <w:basedOn w:val="Normal"/>
    <w:next w:val="Normal"/>
    <w:link w:val="Heading1Char"/>
    <w:uiPriority w:val="9"/>
    <w:qFormat/>
    <w:rsid w:val="00896E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E8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96E86"/>
    <w:pPr>
      <w:ind w:left="720"/>
      <w:contextualSpacing/>
    </w:pPr>
  </w:style>
  <w:style w:type="character" w:styleId="CommentReference">
    <w:name w:val="annotation reference"/>
    <w:basedOn w:val="DefaultParagraphFont"/>
    <w:uiPriority w:val="99"/>
    <w:semiHidden/>
    <w:unhideWhenUsed/>
    <w:rsid w:val="00C65518"/>
    <w:rPr>
      <w:sz w:val="16"/>
      <w:szCs w:val="16"/>
    </w:rPr>
  </w:style>
  <w:style w:type="paragraph" w:styleId="CommentText">
    <w:name w:val="annotation text"/>
    <w:basedOn w:val="Normal"/>
    <w:link w:val="CommentTextChar"/>
    <w:uiPriority w:val="99"/>
    <w:semiHidden/>
    <w:unhideWhenUsed/>
    <w:rsid w:val="00C65518"/>
    <w:pPr>
      <w:spacing w:line="240" w:lineRule="auto"/>
    </w:pPr>
    <w:rPr>
      <w:sz w:val="20"/>
      <w:szCs w:val="20"/>
    </w:rPr>
  </w:style>
  <w:style w:type="character" w:customStyle="1" w:styleId="CommentTextChar">
    <w:name w:val="Comment Text Char"/>
    <w:basedOn w:val="DefaultParagraphFont"/>
    <w:link w:val="CommentText"/>
    <w:uiPriority w:val="99"/>
    <w:semiHidden/>
    <w:rsid w:val="00C65518"/>
    <w:rPr>
      <w:sz w:val="20"/>
      <w:szCs w:val="20"/>
    </w:rPr>
  </w:style>
  <w:style w:type="paragraph" w:styleId="CommentSubject">
    <w:name w:val="annotation subject"/>
    <w:basedOn w:val="CommentText"/>
    <w:next w:val="CommentText"/>
    <w:link w:val="CommentSubjectChar"/>
    <w:uiPriority w:val="99"/>
    <w:semiHidden/>
    <w:unhideWhenUsed/>
    <w:rsid w:val="00C65518"/>
    <w:rPr>
      <w:b/>
      <w:bCs/>
    </w:rPr>
  </w:style>
  <w:style w:type="character" w:customStyle="1" w:styleId="CommentSubjectChar">
    <w:name w:val="Comment Subject Char"/>
    <w:basedOn w:val="CommentTextChar"/>
    <w:link w:val="CommentSubject"/>
    <w:uiPriority w:val="99"/>
    <w:semiHidden/>
    <w:rsid w:val="00C65518"/>
    <w:rPr>
      <w:b/>
      <w:bCs/>
      <w:sz w:val="20"/>
      <w:szCs w:val="20"/>
    </w:rPr>
  </w:style>
  <w:style w:type="paragraph" w:styleId="Revision">
    <w:name w:val="Revision"/>
    <w:hidden/>
    <w:uiPriority w:val="99"/>
    <w:semiHidden/>
    <w:rsid w:val="00E457B1"/>
    <w:pPr>
      <w:spacing w:after="0" w:line="240" w:lineRule="auto"/>
    </w:pPr>
  </w:style>
  <w:style w:type="paragraph" w:styleId="Header">
    <w:name w:val="header"/>
    <w:basedOn w:val="Normal"/>
    <w:link w:val="HeaderChar"/>
    <w:uiPriority w:val="99"/>
    <w:unhideWhenUsed/>
    <w:rsid w:val="00127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87A"/>
  </w:style>
  <w:style w:type="paragraph" w:styleId="Footer">
    <w:name w:val="footer"/>
    <w:basedOn w:val="Normal"/>
    <w:link w:val="FooterChar"/>
    <w:uiPriority w:val="99"/>
    <w:unhideWhenUsed/>
    <w:rsid w:val="00127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Darren</dc:creator>
  <cp:lastModifiedBy>Graham, Carlos (SAMHSA/OA)</cp:lastModifiedBy>
  <cp:revision>3</cp:revision>
  <dcterms:created xsi:type="dcterms:W3CDTF">2023-03-15T16:03:00Z</dcterms:created>
  <dcterms:modified xsi:type="dcterms:W3CDTF">2023-03-16T18:09:00Z</dcterms:modified>
</cp:coreProperties>
</file>