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1779" w:rsidRPr="00D279E7" w:rsidP="00861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D279E7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OAR/PSL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PMEL</w:t>
      </w:r>
      <w:r w:rsidRPr="00D279E7">
        <w:rPr>
          <w:rFonts w:ascii="Times New Roman" w:hAnsi="Times New Roman" w:cs="Times New Roman"/>
          <w:sz w:val="24"/>
          <w:szCs w:val="24"/>
        </w:rPr>
        <w:tab/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WRFIA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1D52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currently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invites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digitizing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observations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logbooks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mid-19th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century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onwards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21D52">
        <w:rPr>
          <w:rFonts w:ascii="Times New Roman" w:hAnsi="Times New Roman" w:cs="Times New Roman"/>
          <w:sz w:val="24"/>
          <w:szCs w:val="24"/>
        </w:rPr>
        <w:t>OAR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makes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freely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formats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suitable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assimilation,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retrospective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(reanalysis),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data-assimilating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modeling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extended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systems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greatly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improved,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uncertainty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(especially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sparsely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Arctic)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reduced,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long-period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calibration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validation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sets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21D5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historical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extended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farther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wider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range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better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Arctic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environment,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52">
        <w:rPr>
          <w:rFonts w:ascii="Times New Roman" w:hAnsi="Times New Roman" w:cs="Times New Roman"/>
          <w:sz w:val="24"/>
          <w:szCs w:val="24"/>
        </w:rPr>
        <w:t>future.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ocean,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sea-ice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historic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ship's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logs.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assimilation,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retrospective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(reanalysis),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uncertainty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(especially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sparsely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Arctic)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Arctic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future.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project)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100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6,000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Includes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Start-Up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Miscellaneous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Excluding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Labor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$30,000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</w:t>
      </w:r>
      <w:r w:rsidRPr="003D35ED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ED">
        <w:rPr>
          <w:rFonts w:ascii="Times New Roman" w:hAnsi="Times New Roman" w:cs="Times New Roman"/>
          <w:sz w:val="24"/>
          <w:szCs w:val="24"/>
        </w:rPr>
        <w:t>0</w:t>
      </w:r>
    </w:p>
    <w:p w:rsidR="00861779" w:rsidRPr="00D279E7" w:rsidP="00861779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rPr>
          <w:bCs/>
          <w:color w:val="000000"/>
        </w:rPr>
        <w:t>Participants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are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recruited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primarily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via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NOAA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social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media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posts.</w:t>
      </w:r>
    </w:p>
    <w:p w:rsidR="00861779" w:rsidRPr="00D279E7" w:rsidP="0086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861779" w:rsidRPr="00D279E7" w:rsidP="0086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779" w:rsidRPr="00D279E7" w:rsidP="00861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is an ongoing project with voluntary participants providing transcription of historic ship log data and OAR rapidly </w:t>
      </w:r>
      <w:r w:rsidRPr="00DF03A7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 xml:space="preserve">ing those data </w:t>
      </w:r>
      <w:r w:rsidRPr="00DF03A7">
        <w:rPr>
          <w:rFonts w:ascii="Times New Roman" w:hAnsi="Times New Roman" w:cs="Times New Roman"/>
          <w:sz w:val="24"/>
          <w:szCs w:val="24"/>
        </w:rPr>
        <w:t>freely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hAnsi="Times New Roman" w:cs="Times New Roman"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hAnsi="Times New Roman" w:cs="Times New Roman"/>
          <w:sz w:val="24"/>
          <w:szCs w:val="24"/>
        </w:rPr>
        <w:t>formats</w:t>
      </w:r>
      <w:r>
        <w:rPr>
          <w:rFonts w:ascii="Times New Roman" w:hAnsi="Times New Roman" w:cs="Times New Roman"/>
          <w:sz w:val="24"/>
          <w:szCs w:val="24"/>
        </w:rPr>
        <w:t xml:space="preserve"> throughout the year.  </w:t>
      </w:r>
    </w:p>
    <w:p w:rsidR="00861779" w:rsidRPr="00D279E7" w:rsidP="00861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779" w:rsidRPr="00D279E7" w:rsidP="00861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61779" w:rsidP="0086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779" w:rsidRPr="00D279E7" w:rsidP="00861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1779" w:rsidRPr="00D279E7" w:rsidP="0086177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1779" w:rsidRPr="00D279E7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1779" w:rsidP="0086177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is one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>.  It includes promotional/recruitment information and registration screenshots.</w:t>
      </w:r>
    </w:p>
    <w:p w:rsidR="00861779" w:rsidRPr="00D279E7" w:rsidP="0086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61779" w:rsidRPr="00D279E7" w:rsidP="0086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861779" w:rsidRPr="00D279E7" w:rsidP="008617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861779" w:rsidRPr="00D279E7" w:rsidP="008617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61779" w:rsidRPr="00D279E7" w:rsidP="008617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24CE">
        <w:rPr>
          <w:rFonts w:ascii="Times New Roman" w:eastAsia="Times New Roman" w:hAnsi="Times New Roman" w:cs="Times New Roman"/>
          <w:sz w:val="24"/>
          <w:szCs w:val="24"/>
        </w:rPr>
        <w:t>Gilbert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4CE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324CE">
        <w:rPr>
          <w:rFonts w:ascii="Times New Roman" w:eastAsia="Times New Roman" w:hAnsi="Times New Roman" w:cs="Times New Roman"/>
          <w:sz w:val="24"/>
          <w:szCs w:val="24"/>
        </w:rPr>
        <w:t>Compo</w:t>
      </w:r>
      <w:r w:rsidRPr="00DF03A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3A7">
        <w:rPr>
          <w:rFonts w:ascii="Times New Roman" w:eastAsia="Times New Roman" w:hAnsi="Times New Roman" w:cs="Times New Roman"/>
          <w:sz w:val="24"/>
          <w:szCs w:val="24"/>
        </w:rPr>
        <w:t>Scientist</w:t>
      </w:r>
    </w:p>
    <w:p w:rsidR="00861779" w:rsidRPr="00D279E7" w:rsidP="00861779">
      <w:pPr>
        <w:rPr>
          <w:rFonts w:ascii="Times New Roman" w:hAnsi="Times New Roman" w:cs="Times New Roman"/>
          <w:sz w:val="24"/>
          <w:szCs w:val="24"/>
          <w:highlight w:val="red"/>
        </w:rPr>
      </w:pPr>
    </w:p>
    <w:p w:rsidR="00D15570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B779C8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79"/>
    <w:rsid w:val="003324CE"/>
    <w:rsid w:val="003D35ED"/>
    <w:rsid w:val="00861779"/>
    <w:rsid w:val="00A21D52"/>
    <w:rsid w:val="00C47750"/>
    <w:rsid w:val="00D15570"/>
    <w:rsid w:val="00D279E7"/>
    <w:rsid w:val="00DF0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CDC779-7394-4A10-9776-15EA40B1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2023-01-13T22:40:00Z</dcterms:created>
  <dcterms:modified xsi:type="dcterms:W3CDTF">2023-01-20T16:51:00Z</dcterms:modified>
</cp:coreProperties>
</file>