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2F88" w:rsidR="00515C3B" w:rsidP="00515C3B" w:rsidRDefault="00515C3B" w14:paraId="5B6EC182" w14:textId="0D5064C5">
      <w:pPr>
        <w:tabs>
          <w:tab w:val="left" w:pos="6765"/>
        </w:tabs>
        <w:spacing w:line="240" w:lineRule="auto"/>
        <w:ind w:firstLine="0"/>
        <w:jc w:val="left"/>
        <w:rPr>
          <w:snapToGrid w:val="0"/>
        </w:rPr>
      </w:pPr>
      <w:r w:rsidRPr="00C42F88">
        <w:rPr>
          <w:snapToGrid w:val="0"/>
        </w:rPr>
        <w:t>Form approved</w:t>
      </w:r>
      <w:r w:rsidR="00AA1669">
        <w:rPr>
          <w:snapToGrid w:val="0"/>
        </w:rPr>
        <w:t xml:space="preserve">                                                                </w:t>
      </w:r>
      <w:r w:rsidR="00AA1669">
        <w:rPr>
          <w:noProof/>
        </w:rPr>
        <w:drawing>
          <wp:inline distT="0" distB="0" distL="0" distR="0" wp14:anchorId="611389B9" wp14:editId="6AA120D0">
            <wp:extent cx="2931455" cy="100172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New SRAENE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4119" cy="1009467"/>
                    </a:xfrm>
                    <a:prstGeom prst="rect">
                      <a:avLst/>
                    </a:prstGeom>
                  </pic:spPr>
                </pic:pic>
              </a:graphicData>
            </a:graphic>
          </wp:inline>
        </w:drawing>
      </w:r>
      <w:r w:rsidRPr="00C42F88">
        <w:rPr>
          <w:snapToGrid w:val="0"/>
        </w:rPr>
        <w:t>OMB Control No:</w:t>
      </w:r>
      <w:r w:rsidR="00C802E7">
        <w:rPr>
          <w:snapToGrid w:val="0"/>
        </w:rPr>
        <w:tab/>
      </w:r>
    </w:p>
    <w:p w:rsidRPr="00C42F88" w:rsidR="00515C3B" w:rsidP="00515C3B" w:rsidRDefault="00515C3B" w14:paraId="43027C8E" w14:textId="77777777">
      <w:pPr>
        <w:spacing w:after="240" w:line="240" w:lineRule="auto"/>
        <w:ind w:firstLine="0"/>
        <w:jc w:val="left"/>
      </w:pPr>
      <w:r w:rsidRPr="00C42F88">
        <w:t>Expiration Date:</w:t>
      </w:r>
      <w:r w:rsidRPr="00C42F88">
        <w:rPr>
          <w:noProof/>
        </w:rPr>
        <w:t xml:space="preserve"> </w:t>
      </w:r>
    </w:p>
    <w:p w:rsidRPr="00C42F88" w:rsidR="00D609C7" w:rsidP="004502FF" w:rsidRDefault="00D609C7" w14:paraId="517135BE" w14:textId="4ED02F3F">
      <w:pPr>
        <w:pStyle w:val="Heading5"/>
        <w:spacing w:after="0"/>
        <w:ind w:left="0" w:firstLine="0"/>
      </w:pPr>
    </w:p>
    <w:p w:rsidRPr="00C42F88" w:rsidR="00D609C7" w:rsidP="00F64E8A" w:rsidRDefault="00C040D9" w14:paraId="7F2791E9" w14:textId="458AC850">
      <w:pPr>
        <w:pStyle w:val="QCOVERPAGE"/>
        <w:spacing w:before="1680"/>
      </w:pPr>
      <w:r w:rsidRPr="00C42F88">
        <w:t xml:space="preserve">SRAE National </w:t>
      </w:r>
      <w:r w:rsidR="00E42D0F">
        <w:t>Evaluation</w:t>
      </w:r>
    </w:p>
    <w:p w:rsidRPr="00C42F88" w:rsidR="00844383" w:rsidP="00866812" w:rsidRDefault="00A64735" w14:paraId="2C159A52" w14:textId="77777777">
      <w:pPr>
        <w:pStyle w:val="QCOVERSubline"/>
      </w:pPr>
      <w:r w:rsidRPr="00C42F88">
        <w:t>Grantee</w:t>
      </w:r>
      <w:r w:rsidRPr="00C42F88" w:rsidR="00EC1C64">
        <w:t xml:space="preserve"> Survey</w:t>
      </w:r>
    </w:p>
    <w:tbl>
      <w:tblPr>
        <w:tblpPr w:leftFromText="180" w:rightFromText="180" w:vertAnchor="text" w:horzAnchor="margin" w:tblpY="3649"/>
        <w:tblW w:w="98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895"/>
      </w:tblGrid>
      <w:tr w:rsidRPr="00C42F88" w:rsidR="00AA1669" w:rsidTr="00AA1669" w14:paraId="3DEDF5F1" w14:textId="77777777">
        <w:tc>
          <w:tcPr>
            <w:tcW w:w="9895" w:type="dxa"/>
          </w:tcPr>
          <w:p w:rsidRPr="00C42F88" w:rsidR="00AA1669" w:rsidP="00AA1669" w:rsidRDefault="00AA1669" w14:paraId="7A5161DA"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C42F88">
              <w:rPr>
                <w:rFonts w:ascii="Arial" w:hAnsi="Arial" w:cs="Arial"/>
                <w:sz w:val="16"/>
                <w:szCs w:val="16"/>
              </w:rPr>
              <w:t>THE PAPERWORK REDUCTION ACT OF 1995</w:t>
            </w:r>
          </w:p>
          <w:p w:rsidRPr="00C42F88" w:rsidR="00AA1669" w:rsidP="00AA1669" w:rsidRDefault="00AA1669" w14:paraId="1F23DD50" w14:textId="77777777">
            <w:pPr>
              <w:tabs>
                <w:tab w:val="clear" w:pos="432"/>
              </w:tabs>
              <w:autoSpaceDE w:val="0"/>
              <w:autoSpaceDN w:val="0"/>
              <w:adjustRightInd w:val="0"/>
              <w:spacing w:before="60" w:after="60" w:line="240" w:lineRule="auto"/>
              <w:ind w:firstLine="0"/>
              <w:jc w:val="left"/>
              <w:rPr>
                <w:rFonts w:ascii="Arial" w:hAnsi="Arial" w:cs="Arial"/>
                <w:sz w:val="16"/>
                <w:szCs w:val="16"/>
              </w:rPr>
            </w:pPr>
            <w:r w:rsidRPr="00C42F88">
              <w:rPr>
                <w:rFonts w:ascii="Arial" w:hAnsi="Arial" w:cs="Arial"/>
                <w:sz w:val="16"/>
                <w:szCs w:val="16"/>
              </w:rPr>
              <w:t xml:space="preserve">Public reporting burden for this collection of information is estimated to average </w:t>
            </w:r>
            <w:r>
              <w:rPr>
                <w:rFonts w:ascii="Arial" w:hAnsi="Arial" w:cs="Arial"/>
                <w:sz w:val="16"/>
                <w:szCs w:val="16"/>
              </w:rPr>
              <w:t>90</w:t>
            </w:r>
            <w:r w:rsidRPr="00C42F88">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collected will help ACF understand </w:t>
            </w:r>
            <w:r w:rsidRPr="00C42F88">
              <w:rPr>
                <w:rStyle w:val="Emphasis"/>
                <w:rFonts w:ascii="Arial" w:hAnsi="Arial" w:cs="Arial"/>
                <w:i w:val="0"/>
                <w:sz w:val="16"/>
                <w:szCs w:val="16"/>
              </w:rPr>
              <w:t xml:space="preserve">decisions grantees make regarding the design of their SRAE-funded programs and how the programs are being implemented. </w:t>
            </w:r>
            <w:r w:rsidRPr="00C42F88">
              <w:rPr>
                <w:rFonts w:ascii="Arial" w:hAnsi="Arial" w:cs="Arial"/>
                <w:sz w:val="16"/>
                <w:szCs w:val="16"/>
              </w:rPr>
              <w:t xml:space="preserve">The collection of this information is voluntary and responses will be kept private to the extent allowed by law. The OMB number for this information collection is </w:t>
            </w:r>
            <w:r>
              <w:rPr>
                <w:rFonts w:ascii="Arial" w:hAnsi="Arial" w:cs="Arial"/>
                <w:sz w:val="16"/>
                <w:szCs w:val="16"/>
              </w:rPr>
              <w:t>0970</w:t>
            </w:r>
            <w:r w:rsidRPr="00C42F88">
              <w:rPr>
                <w:rFonts w:ascii="Arial" w:hAnsi="Arial" w:cs="Arial"/>
                <w:sz w:val="16"/>
                <w:szCs w:val="16"/>
              </w:rPr>
              <w:t>-XXXX and the expiration date is XX/XX/XXXX.</w:t>
            </w:r>
          </w:p>
        </w:tc>
      </w:tr>
    </w:tbl>
    <w:p w:rsidRPr="00C42F88" w:rsidR="00D609C7" w:rsidP="00866812" w:rsidRDefault="00335902" w14:paraId="53CE0D3C" w14:textId="72D8857E">
      <w:pPr>
        <w:pStyle w:val="QCOVERSubline"/>
      </w:pPr>
      <w:r w:rsidRPr="00C42F88">
        <w:t>DRAFT</w:t>
      </w:r>
    </w:p>
    <w:p w:rsidRPr="00C42F88" w:rsidR="00FF7D60" w:rsidRDefault="00FF7D60" w14:paraId="22DEA1A6" w14:textId="77777777">
      <w:pPr>
        <w:tabs>
          <w:tab w:val="clear" w:pos="432"/>
        </w:tabs>
        <w:spacing w:line="240" w:lineRule="auto"/>
        <w:ind w:firstLine="0"/>
        <w:jc w:val="left"/>
        <w:rPr>
          <w:rFonts w:ascii="Arial" w:hAnsi="Arial" w:cs="Arial"/>
          <w:b/>
          <w:sz w:val="20"/>
          <w:szCs w:val="20"/>
        </w:rPr>
      </w:pPr>
    </w:p>
    <w:p w:rsidRPr="00C42F88" w:rsidR="003B5EE2" w:rsidP="003B5EE2" w:rsidRDefault="009B4295" w14:paraId="51EC1187" w14:textId="73C6C807">
      <w:pPr>
        <w:pStyle w:val="QCoverDate"/>
      </w:pPr>
      <w:r>
        <w:rPr>
          <w:noProof/>
        </w:rPr>
        <w:t>March</w:t>
      </w:r>
      <w:bookmarkStart w:name="_GoBack" w:id="0"/>
      <w:bookmarkEnd w:id="0"/>
      <w:r w:rsidR="004A30E2">
        <w:rPr>
          <w:noProof/>
        </w:rPr>
        <w:t xml:space="preserve"> 202</w:t>
      </w:r>
      <w:r w:rsidR="00C802E7">
        <w:rPr>
          <w:noProof/>
        </w:rPr>
        <w:t>0</w:t>
      </w:r>
    </w:p>
    <w:p w:rsidRPr="00C42F88" w:rsidR="00FF7D60" w:rsidRDefault="00FF7D60" w14:paraId="7C16E3AA" w14:textId="77777777">
      <w:pPr>
        <w:tabs>
          <w:tab w:val="clear" w:pos="432"/>
        </w:tabs>
        <w:spacing w:line="240" w:lineRule="auto"/>
        <w:ind w:firstLine="0"/>
        <w:jc w:val="left"/>
        <w:rPr>
          <w:rFonts w:ascii="Arial" w:hAnsi="Arial" w:cs="Arial"/>
          <w:b/>
          <w:sz w:val="20"/>
          <w:szCs w:val="20"/>
        </w:rPr>
      </w:pPr>
    </w:p>
    <w:p w:rsidRPr="00C42F88" w:rsidR="00D609C7" w:rsidRDefault="00D609C7" w14:paraId="1528FB3A" w14:textId="77777777">
      <w:pPr>
        <w:tabs>
          <w:tab w:val="clear" w:pos="432"/>
        </w:tabs>
        <w:spacing w:line="240" w:lineRule="auto"/>
        <w:ind w:firstLine="0"/>
        <w:jc w:val="left"/>
        <w:rPr>
          <w:rFonts w:ascii="Arial" w:hAnsi="Arial" w:cs="Arial"/>
          <w:b/>
          <w:sz w:val="20"/>
          <w:szCs w:val="20"/>
        </w:rPr>
        <w:sectPr w:rsidRPr="00C42F88" w:rsidR="00D609C7" w:rsidSect="007C0E85">
          <w:headerReference w:type="default" r:id="rId12"/>
          <w:footerReference w:type="default" r:id="rId13"/>
          <w:endnotePr>
            <w:numFmt w:val="decimal"/>
          </w:endnotePr>
          <w:pgSz w:w="12240" w:h="15840" w:code="1"/>
          <w:pgMar w:top="1440" w:right="1152" w:bottom="576" w:left="1152" w:header="720" w:footer="576" w:gutter="0"/>
          <w:cols w:space="720"/>
          <w:docGrid w:linePitch="150"/>
        </w:sectPr>
      </w:pPr>
    </w:p>
    <w:p w:rsidRPr="00C42F88" w:rsidR="004D3BC6" w:rsidP="00737C8A" w:rsidRDefault="004D3BC6" w14:paraId="19F8F8BC" w14:textId="77777777">
      <w:pPr>
        <w:pStyle w:val="INTRO"/>
        <w:jc w:val="center"/>
      </w:pPr>
      <w:r w:rsidRPr="00C42F88">
        <w:lastRenderedPageBreak/>
        <w:t>INTRODUCTION</w:t>
      </w:r>
    </w:p>
    <w:p w:rsidRPr="00C42F88" w:rsidR="004D3BC6" w:rsidP="0091136F" w:rsidRDefault="004D3BC6" w14:paraId="7F6B0974" w14:textId="77777777">
      <w:pPr>
        <w:pStyle w:val="INTRO"/>
      </w:pPr>
    </w:p>
    <w:p w:rsidRPr="00C42F88" w:rsidR="00101FE9" w:rsidP="0091136F" w:rsidRDefault="00E42D0F" w14:paraId="48569A15" w14:textId="59E5347C">
      <w:pPr>
        <w:pStyle w:val="INTRO"/>
      </w:pPr>
      <w:r>
        <w:t>Welcome to the</w:t>
      </w:r>
      <w:r w:rsidRPr="00C42F88" w:rsidR="00101FE9">
        <w:t xml:space="preserve"> Sexual Risk Avoidance Education National Evaluation </w:t>
      </w:r>
      <w:r>
        <w:t>Grantee Web Survey!</w:t>
      </w:r>
      <w:r w:rsidRPr="00C42F88" w:rsidR="007024CC">
        <w:t xml:space="preserve"> </w:t>
      </w:r>
      <w:r w:rsidRPr="00E42D0F">
        <w:t xml:space="preserve"> </w:t>
      </w:r>
      <w:r>
        <w:t xml:space="preserve">We appreciate you taking the time to complete the survey. Please see below for some information about the SRAENE grantee web survey data collection:   </w:t>
      </w:r>
    </w:p>
    <w:p w:rsidR="00D02D20" w:rsidP="00D02D20" w:rsidRDefault="00D02D20" w14:paraId="3700A8DB" w14:textId="7C340A9D">
      <w:pPr>
        <w:pStyle w:val="CommentText"/>
        <w:spacing w:before="240" w:after="120"/>
        <w:ind w:firstLine="0"/>
        <w:rPr>
          <w:rFonts w:ascii="Arial" w:hAnsi="Arial" w:cs="Arial"/>
          <w:lang w:val="en"/>
        </w:rPr>
      </w:pPr>
      <w:r w:rsidRPr="0088556B">
        <w:rPr>
          <w:bCs/>
        </w:rPr>
        <w:t>How will the data be used?</w:t>
      </w:r>
      <w:r>
        <w:rPr>
          <w:bCs/>
        </w:rPr>
        <w:t xml:space="preserve"> </w:t>
      </w:r>
      <w:r w:rsidRPr="002F487B">
        <w:rPr>
          <w:bCs/>
        </w:rPr>
        <w:t xml:space="preserve">The information collected through this survey will </w:t>
      </w:r>
      <w:r w:rsidRPr="002F487B">
        <w:rPr>
          <w:bCs/>
          <w:lang w:val="en"/>
        </w:rPr>
        <w:t xml:space="preserve">help ACF better understand the key decisions grantees are making regarding the design of their SRAE-funded programs. Survey questions primarily focus on grant structure, program components, implementation plans, and target populations. The data for each grantee’s plans may be shared with ACF and ACF may in turn share the data with another ACF contractor that supports the SRAE grant </w:t>
      </w:r>
      <w:proofErr w:type="spellStart"/>
      <w:r w:rsidRPr="002F487B">
        <w:rPr>
          <w:bCs/>
          <w:lang w:val="en"/>
        </w:rPr>
        <w:t>program</w:t>
      </w:r>
      <w:r w:rsidRPr="0088556B">
        <w:rPr>
          <w:bCs/>
          <w:lang w:val="en"/>
        </w:rPr>
        <w:t>How</w:t>
      </w:r>
      <w:proofErr w:type="spellEnd"/>
      <w:r w:rsidRPr="0088556B">
        <w:rPr>
          <w:bCs/>
          <w:lang w:val="en"/>
        </w:rPr>
        <w:t xml:space="preserve"> will the data be reported?</w:t>
      </w:r>
      <w:r>
        <w:rPr>
          <w:lang w:val="en"/>
        </w:rPr>
        <w:t xml:space="preserve"> </w:t>
      </w:r>
      <w:r w:rsidRPr="002F487B">
        <w:rPr>
          <w:bCs/>
          <w:lang w:val="en"/>
        </w:rPr>
        <w:t xml:space="preserve">Responses to the web survey will be linked to the reporting grantee, but not to the individual completing the survey. </w:t>
      </w:r>
      <w:r w:rsidRPr="002F487B">
        <w:rPr>
          <w:bCs/>
        </w:rPr>
        <w:t xml:space="preserve">The information will be compiled across all grantees to create an overall description of SRAE programming. </w:t>
      </w:r>
      <w:r w:rsidRPr="002F487B">
        <w:rPr>
          <w:bCs/>
          <w:lang w:val="en"/>
        </w:rPr>
        <w:t>The information will also be used to produce a profile for each grantee’s implementation plans. Profiles will summarize grantees’ survey data and provide a description of their current program plans.</w:t>
      </w:r>
      <w:r>
        <w:rPr>
          <w:lang w:val="en"/>
        </w:rPr>
        <w:t xml:space="preserve"> </w:t>
      </w:r>
      <w:r w:rsidRPr="0088556B">
        <w:rPr>
          <w:rFonts w:ascii="Arial" w:hAnsi="Arial" w:cs="Arial"/>
          <w:b/>
          <w:bCs/>
          <w:lang w:val="en"/>
        </w:rPr>
        <w:t>What if I have questions or I’m not sure how to respond to a question in the survey?</w:t>
      </w:r>
      <w:r>
        <w:rPr>
          <w:rFonts w:ascii="Arial" w:hAnsi="Arial" w:cs="Arial"/>
          <w:lang w:val="en"/>
        </w:rPr>
        <w:t xml:space="preserve"> </w:t>
      </w:r>
      <w:r w:rsidRPr="00C95145">
        <w:rPr>
          <w:rFonts w:ascii="Arial" w:hAnsi="Arial" w:cs="Arial"/>
          <w:lang w:val="en"/>
        </w:rPr>
        <w:t>If you have any questions</w:t>
      </w:r>
      <w:r>
        <w:rPr>
          <w:rFonts w:ascii="Arial" w:hAnsi="Arial" w:cs="Arial"/>
          <w:lang w:val="en"/>
        </w:rPr>
        <w:t xml:space="preserve"> as you are completing the survey</w:t>
      </w:r>
      <w:r w:rsidRPr="00C95145">
        <w:rPr>
          <w:rFonts w:ascii="Arial" w:hAnsi="Arial" w:cs="Arial"/>
          <w:lang w:val="en"/>
        </w:rPr>
        <w:t xml:space="preserve">, please contact us at </w:t>
      </w:r>
      <w:r w:rsidRPr="00C95145">
        <w:rPr>
          <w:rFonts w:ascii="Arial" w:hAnsi="Arial" w:cs="Arial"/>
          <w:u w:val="single"/>
          <w:lang w:val="en"/>
        </w:rPr>
        <w:t>SRAETA@mathematica-mpr.com</w:t>
      </w:r>
      <w:r w:rsidRPr="00C95145">
        <w:rPr>
          <w:rFonts w:ascii="Arial" w:hAnsi="Arial" w:cs="Arial"/>
          <w:lang w:val="en"/>
        </w:rPr>
        <w:t xml:space="preserve"> or 844-919-0173.</w:t>
      </w:r>
      <w:r>
        <w:rPr>
          <w:rFonts w:ascii="Arial" w:hAnsi="Arial" w:cs="Arial"/>
          <w:lang w:val="en"/>
        </w:rPr>
        <w:t xml:space="preserve">  </w:t>
      </w:r>
    </w:p>
    <w:p w:rsidRPr="00C95145" w:rsidR="00D02D20" w:rsidP="00D02D20" w:rsidRDefault="00D02D20" w14:paraId="2F5AB98B" w14:textId="77777777">
      <w:pPr>
        <w:pStyle w:val="CommentText"/>
        <w:spacing w:before="240" w:after="120"/>
        <w:ind w:firstLine="0"/>
        <w:rPr>
          <w:rFonts w:ascii="Arial" w:hAnsi="Arial" w:cs="Arial"/>
          <w:lang w:val="en"/>
        </w:rPr>
      </w:pPr>
      <w:r>
        <w:rPr>
          <w:rFonts w:ascii="Arial" w:hAnsi="Arial" w:cs="Arial"/>
          <w:lang w:val="en"/>
        </w:rPr>
        <w:t xml:space="preserve">Thank you for participating in this survey! </w:t>
      </w:r>
    </w:p>
    <w:p w:rsidR="002F487B" w:rsidRDefault="002F487B" w14:paraId="086AA0C4" w14:textId="77777777">
      <w:pPr>
        <w:tabs>
          <w:tab w:val="clear" w:pos="432"/>
        </w:tabs>
        <w:spacing w:line="240" w:lineRule="auto"/>
        <w:ind w:firstLine="0"/>
        <w:jc w:val="left"/>
        <w:rPr>
          <w:rFonts w:ascii="Arial" w:hAnsi="Arial" w:cs="Arial"/>
          <w:b/>
          <w:caps/>
          <w:sz w:val="28"/>
          <w:szCs w:val="28"/>
        </w:rPr>
      </w:pPr>
      <w:r>
        <w:rPr>
          <w:rFonts w:ascii="Arial" w:hAnsi="Arial" w:cs="Arial"/>
          <w:sz w:val="28"/>
          <w:szCs w:val="28"/>
        </w:rPr>
        <w:br w:type="page"/>
      </w:r>
    </w:p>
    <w:p w:rsidRPr="002F487B" w:rsidR="00D02D20" w:rsidP="002F487B" w:rsidRDefault="002F487B" w14:paraId="562860C3" w14:textId="7DA63213">
      <w:pPr>
        <w:pStyle w:val="Heading2"/>
        <w:tabs>
          <w:tab w:val="clear" w:pos="432"/>
        </w:tabs>
        <w:spacing w:before="240" w:after="120"/>
        <w:ind w:left="0" w:firstLine="0"/>
        <w:rPr>
          <w:rStyle w:val="Emphasis"/>
          <w:rFonts w:ascii="Arial" w:hAnsi="Arial" w:cs="Arial"/>
          <w:i w:val="0"/>
          <w:iCs w:val="0"/>
          <w:sz w:val="28"/>
          <w:szCs w:val="28"/>
        </w:rPr>
      </w:pPr>
      <w:r w:rsidRPr="00202DBC">
        <w:rPr>
          <w:rFonts w:ascii="Arial" w:hAnsi="Arial" w:cs="Arial"/>
          <w:sz w:val="28"/>
          <w:szCs w:val="28"/>
        </w:rPr>
        <w:lastRenderedPageBreak/>
        <w:t>landing page</w:t>
      </w:r>
      <w:r>
        <w:rPr>
          <w:rFonts w:ascii="Arial" w:hAnsi="Arial" w:cs="Arial"/>
          <w:sz w:val="28"/>
          <w:szCs w:val="28"/>
        </w:rPr>
        <w:t xml:space="preserve"> #2</w:t>
      </w:r>
    </w:p>
    <w:p w:rsidRPr="00202DBC" w:rsidR="002F487B" w:rsidP="002F487B" w:rsidRDefault="002F487B" w14:paraId="2ACCBE48" w14:textId="77777777">
      <w:pPr>
        <w:pStyle w:val="CommentText"/>
        <w:tabs>
          <w:tab w:val="clear" w:pos="432"/>
        </w:tabs>
        <w:spacing w:before="240" w:after="120"/>
        <w:ind w:firstLine="0"/>
        <w:rPr>
          <w:rFonts w:ascii="Arial" w:hAnsi="Arial" w:cs="Arial"/>
        </w:rPr>
      </w:pPr>
      <w:r w:rsidRPr="00202DBC">
        <w:rPr>
          <w:rFonts w:ascii="Arial" w:hAnsi="Arial" w:cs="Arial"/>
        </w:rPr>
        <w:t>Th</w:t>
      </w:r>
      <w:r>
        <w:rPr>
          <w:rFonts w:ascii="Arial" w:hAnsi="Arial" w:cs="Arial"/>
        </w:rPr>
        <w:t>e following</w:t>
      </w:r>
      <w:r w:rsidRPr="00202DBC">
        <w:rPr>
          <w:rFonts w:ascii="Arial" w:hAnsi="Arial" w:cs="Arial"/>
        </w:rPr>
        <w:t xml:space="preserve"> section asks about the programs funded by your SRAE grant, the providers of those programs, and the curricula being used by the programs. This information will be used to fill questions in other sections so it will be important for you to provide complete and accurate information in response to all questions in this section. This section must be completed first.</w:t>
      </w:r>
    </w:p>
    <w:p w:rsidR="002F487B" w:rsidP="002F487B" w:rsidRDefault="002F487B" w14:paraId="0BAC8C54" w14:textId="77777777">
      <w:pPr>
        <w:pStyle w:val="CommentText"/>
        <w:tabs>
          <w:tab w:val="clear" w:pos="432"/>
        </w:tabs>
        <w:spacing w:before="240" w:after="120"/>
        <w:ind w:firstLine="0"/>
        <w:rPr>
          <w:rFonts w:ascii="Arial" w:hAnsi="Arial" w:cs="Arial"/>
        </w:rPr>
      </w:pPr>
      <w:r w:rsidRPr="00202DBC">
        <w:rPr>
          <w:rFonts w:ascii="Arial" w:hAnsi="Arial" w:cs="Arial"/>
        </w:rPr>
        <w:t xml:space="preserve">After you complete this section, you can complete the remaining sections in any order. You can also stop at any point and come back to complete the survey at a later time. To close out of this section and return to it at a later time, simply close the window. </w:t>
      </w:r>
    </w:p>
    <w:p w:rsidRPr="00C42F88" w:rsidR="007024CC" w:rsidP="00AA4FBE" w:rsidRDefault="007024CC" w14:paraId="1AB2F435" w14:textId="0438EE1C">
      <w:pPr>
        <w:tabs>
          <w:tab w:val="left" w:pos="-1440"/>
          <w:tab w:val="left" w:pos="-720"/>
          <w:tab w:val="left" w:pos="0"/>
          <w:tab w:val="left" w:pos="720"/>
          <w:tab w:val="left" w:pos="1080"/>
        </w:tabs>
        <w:spacing w:line="240" w:lineRule="auto"/>
        <w:rPr>
          <w:rFonts w:ascii="Arial" w:hAnsi="Arial" w:cs="Arial"/>
          <w:b/>
          <w:sz w:val="20"/>
          <w:szCs w:val="20"/>
        </w:rPr>
      </w:pPr>
    </w:p>
    <w:p w:rsidRPr="00C42F88" w:rsidR="00A64325" w:rsidRDefault="00A64325" w14:paraId="5E4F50BF" w14:textId="77777777">
      <w:pPr>
        <w:tabs>
          <w:tab w:val="clear" w:pos="432"/>
        </w:tabs>
        <w:spacing w:line="240" w:lineRule="auto"/>
        <w:ind w:firstLine="0"/>
        <w:jc w:val="left"/>
        <w:rPr>
          <w:rFonts w:ascii="Arial" w:hAnsi="Arial" w:cs="Arial"/>
          <w:b/>
        </w:rPr>
      </w:pPr>
      <w:r w:rsidRPr="00C42F88">
        <w:rPr>
          <w:rFonts w:ascii="Arial" w:hAnsi="Arial" w:cs="Arial"/>
          <w:b/>
        </w:rPr>
        <w:br w:type="page"/>
      </w:r>
    </w:p>
    <w:p w:rsidR="00B160D2" w:rsidP="00765994" w:rsidRDefault="00844383" w14:paraId="23D991C5" w14:textId="4DCCB981">
      <w:pPr>
        <w:pStyle w:val="Heading2"/>
        <w:jc w:val="center"/>
        <w:rPr>
          <w:rFonts w:ascii="Arial" w:hAnsi="Arial" w:cs="Arial"/>
          <w:sz w:val="28"/>
          <w:szCs w:val="28"/>
        </w:rPr>
      </w:pPr>
      <w:r w:rsidRPr="00C42F88">
        <w:rPr>
          <w:rFonts w:ascii="Arial" w:hAnsi="Arial" w:cs="Arial"/>
          <w:sz w:val="28"/>
          <w:szCs w:val="28"/>
        </w:rPr>
        <w:t xml:space="preserve">SECTION </w:t>
      </w:r>
      <w:proofErr w:type="gramStart"/>
      <w:r w:rsidRPr="00C42F88">
        <w:rPr>
          <w:rFonts w:ascii="Arial" w:hAnsi="Arial" w:cs="Arial"/>
          <w:sz w:val="28"/>
          <w:szCs w:val="28"/>
        </w:rPr>
        <w:t>A</w:t>
      </w:r>
      <w:proofErr w:type="gramEnd"/>
      <w:r w:rsidRPr="00C42F88">
        <w:rPr>
          <w:rFonts w:ascii="Arial" w:hAnsi="Arial" w:cs="Arial"/>
          <w:sz w:val="28"/>
          <w:szCs w:val="28"/>
        </w:rPr>
        <w:t xml:space="preserve"> </w:t>
      </w:r>
      <w:r w:rsidRPr="00C42F88" w:rsidR="00765994">
        <w:rPr>
          <w:rFonts w:ascii="Arial" w:hAnsi="Arial" w:cs="Arial"/>
          <w:sz w:val="28"/>
          <w:szCs w:val="28"/>
        </w:rPr>
        <w:t>–</w:t>
      </w:r>
      <w:r w:rsidRPr="00C42F88" w:rsidR="00A65EA1">
        <w:rPr>
          <w:rFonts w:ascii="Arial" w:hAnsi="Arial" w:cs="Arial"/>
          <w:sz w:val="28"/>
          <w:szCs w:val="28"/>
        </w:rPr>
        <w:t xml:space="preserve"> </w:t>
      </w:r>
      <w:r w:rsidRPr="00C42F88" w:rsidR="00A96252">
        <w:rPr>
          <w:rFonts w:ascii="Arial" w:hAnsi="Arial" w:cs="Arial"/>
          <w:sz w:val="28"/>
          <w:szCs w:val="28"/>
        </w:rPr>
        <w:t>BACKGROUND</w:t>
      </w:r>
    </w:p>
    <w:p w:rsidRPr="00C42F88" w:rsidR="00D840A9" w:rsidP="00AA74C7" w:rsidRDefault="00352D37" w14:paraId="6CB9F8FF" w14:textId="77777777">
      <w:pPr>
        <w:pStyle w:val="QUESTIONTEXT24ptbefore"/>
        <w:ind w:left="0" w:firstLine="0"/>
      </w:pPr>
      <w:r w:rsidRPr="00C42F88" w:rsidDel="00007266">
        <w:t>A</w:t>
      </w:r>
      <w:r w:rsidRPr="00C42F88" w:rsidR="00624CB1">
        <w:t>1</w:t>
      </w:r>
      <w:r w:rsidRPr="00C42F88" w:rsidDel="00007266" w:rsidR="00F33E4B">
        <w:t>.</w:t>
      </w:r>
      <w:r w:rsidRPr="00C42F88" w:rsidDel="00007266" w:rsidR="00F33E4B">
        <w:tab/>
      </w:r>
      <w:r w:rsidRPr="00C42F88" w:rsidDel="00007266" w:rsidR="003C33B6">
        <w:t xml:space="preserve">What is </w:t>
      </w:r>
      <w:r w:rsidRPr="00C42F88" w:rsidR="006D4462">
        <w:t>your job</w:t>
      </w:r>
      <w:r w:rsidRPr="00C42F88" w:rsidDel="00007266" w:rsidR="003C33B6">
        <w:t xml:space="preserve"> title</w:t>
      </w:r>
      <w:r w:rsidRPr="00C42F88" w:rsidR="00872B52">
        <w:t>?</w:t>
      </w:r>
    </w:p>
    <w:p w:rsidRPr="00C42F88" w:rsidR="003C33B6" w:rsidP="00511444" w:rsidRDefault="003C33B6" w14:paraId="359244F3" w14:textId="77777777">
      <w:pPr>
        <w:pStyle w:val="QUESTIONTEXT"/>
        <w:ind w:left="2160" w:hanging="1440"/>
      </w:pPr>
      <w:r w:rsidRPr="00C42F88" w:rsidDel="00007266">
        <w:rPr>
          <w:b w:val="0"/>
          <w:noProof/>
        </w:rPr>
        <mc:AlternateContent>
          <mc:Choice Requires="wps">
            <w:drawing>
              <wp:inline distT="0" distB="0" distL="0" distR="0" wp14:anchorId="1520EF5C" wp14:editId="2B8B47BB">
                <wp:extent cx="3209925" cy="222885"/>
                <wp:effectExtent l="0" t="0" r="28575" b="24765"/>
                <wp:docPr id="192" name="Rectangle 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92" style="width:252.7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9D7A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">
                <w10:anchorlock/>
              </v:rect>
            </w:pict>
          </mc:Fallback>
        </mc:AlternateContent>
      </w:r>
    </w:p>
    <w:p w:rsidRPr="00C42F88" w:rsidR="00396313" w:rsidDel="00007266" w:rsidP="003C33B6" w:rsidRDefault="00396313" w14:paraId="476BF0EC" w14:textId="77777777">
      <w:pPr>
        <w:tabs>
          <w:tab w:val="clear" w:pos="432"/>
        </w:tabs>
        <w:spacing w:line="240" w:lineRule="auto"/>
        <w:ind w:firstLine="0"/>
        <w:jc w:val="left"/>
        <w:rPr>
          <w:rFonts w:ascii="Arial" w:hAnsi="Arial" w:cs="Arial"/>
          <w:b/>
          <w:sz w:val="20"/>
          <w:szCs w:val="20"/>
        </w:rPr>
      </w:pPr>
    </w:p>
    <w:p w:rsidRPr="00C42F88" w:rsidR="003C33B6" w:rsidP="00EF33CB" w:rsidRDefault="003C33B6" w14:paraId="130674FD" w14:textId="77777777">
      <w:pPr>
        <w:pStyle w:val="QUESTIONTEXT24ptbefore"/>
      </w:pPr>
      <w:r w:rsidRPr="00C42F88" w:rsidDel="00007266">
        <w:t>A</w:t>
      </w:r>
      <w:r w:rsidRPr="00C42F88" w:rsidR="00624CB1">
        <w:t>2</w:t>
      </w:r>
      <w:r w:rsidRPr="00C42F88" w:rsidDel="00007266">
        <w:t>.</w:t>
      </w:r>
      <w:r w:rsidRPr="00C42F88" w:rsidDel="00007266">
        <w:tab/>
        <w:t>How many years have you been in this position?</w:t>
      </w:r>
    </w:p>
    <w:p w:rsidRPr="00C42F88" w:rsidR="00511444" w:rsidDel="00007266" w:rsidP="00511444" w:rsidRDefault="00511444" w14:paraId="79C2CCEC" w14:textId="77777777">
      <w:pPr>
        <w:tabs>
          <w:tab w:val="clear" w:pos="432"/>
          <w:tab w:val="left" w:pos="2880"/>
        </w:tabs>
        <w:spacing w:line="240" w:lineRule="auto"/>
        <w:ind w:firstLine="0"/>
        <w:jc w:val="left"/>
        <w:rPr>
          <w:rFonts w:ascii="Arial" w:hAnsi="Arial" w:cs="Arial"/>
          <w:sz w:val="20"/>
          <w:szCs w:val="20"/>
        </w:rPr>
      </w:pPr>
    </w:p>
    <w:p w:rsidRPr="00C42F88" w:rsidR="00511444" w:rsidP="00511444" w:rsidRDefault="00511444" w14:paraId="413C70B9" w14:textId="77777777">
      <w:pPr>
        <w:pStyle w:val="BoxResponse"/>
        <w:tabs>
          <w:tab w:val="clear" w:pos="4680"/>
          <w:tab w:val="left" w:pos="3420"/>
        </w:tabs>
        <w:rPr>
          <w:rStyle w:val="BoxResponseChar"/>
        </w:rPr>
      </w:pPr>
      <w:r w:rsidRPr="00C42F88" w:rsidDel="00007266">
        <w:rPr>
          <w:noProof/>
        </w:rPr>
        <mc:AlternateContent>
          <mc:Choice Requires="wps">
            <w:drawing>
              <wp:anchor distT="0" distB="0" distL="114300" distR="114300" simplePos="0" relativeHeight="251745280" behindDoc="0" locked="0" layoutInCell="1" allowOverlap="1" wp14:editId="06D20062" wp14:anchorId="194BAA53">
                <wp:simplePos x="0" y="0"/>
                <wp:positionH relativeFrom="column">
                  <wp:posOffset>622300</wp:posOffset>
                </wp:positionH>
                <wp:positionV relativeFrom="paragraph">
                  <wp:posOffset>28575</wp:posOffset>
                </wp:positionV>
                <wp:extent cx="1350645" cy="222885"/>
                <wp:effectExtent l="12700" t="12700" r="8255" b="1206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8" style="position:absolute;margin-left:49pt;margin-top:2.25pt;width:106.35pt;height:17.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2BA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jsOwIAAGY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"/>
            </w:pict>
          </mc:Fallback>
        </mc:AlternateContent>
      </w:r>
      <w:r w:rsidRPr="00C42F88" w:rsidDel="00007266">
        <w:tab/>
        <w:t xml:space="preserve"> </w:t>
      </w:r>
      <w:r w:rsidRPr="00C42F88" w:rsidDel="00007266">
        <w:tab/>
      </w:r>
      <w:r w:rsidRPr="00C42F88" w:rsidDel="00007266">
        <w:rPr>
          <w:rStyle w:val="BoxResponseChar"/>
        </w:rPr>
        <w:t>YEARS</w:t>
      </w:r>
    </w:p>
    <w:p w:rsidRPr="00C42F88" w:rsidR="00683DEB" w:rsidP="00511444" w:rsidRDefault="00683DEB" w14:paraId="338FFBF6" w14:textId="77777777">
      <w:pPr>
        <w:pStyle w:val="BoxResponse"/>
        <w:tabs>
          <w:tab w:val="clear" w:pos="4680"/>
          <w:tab w:val="left" w:pos="3420"/>
        </w:tabs>
        <w:rPr>
          <w:rStyle w:val="BoxResponseChar"/>
        </w:rPr>
      </w:pPr>
    </w:p>
    <w:p w:rsidR="00683DEB" w:rsidP="00683DEB" w:rsidRDefault="00683DEB" w14:paraId="25A519E4" w14:textId="77777777">
      <w:pPr>
        <w:pStyle w:val="RESPONSE"/>
        <w:ind w:right="990"/>
      </w:pPr>
    </w:p>
    <w:p w:rsidRPr="00671A4D" w:rsidR="00683DEB" w:rsidDel="00007266" w:rsidP="00683DEB" w:rsidRDefault="00683DEB" w14:paraId="18D466D4" w14:textId="77777777">
      <w:pPr>
        <w:tabs>
          <w:tab w:val="clear" w:pos="432"/>
        </w:tabs>
        <w:spacing w:after="160" w:line="259" w:lineRule="auto"/>
        <w:ind w:firstLine="0"/>
        <w:jc w:val="left"/>
        <w:rPr>
          <w:rFonts w:ascii="Arial" w:hAnsi="Arial" w:cs="Arial"/>
          <w:b/>
          <w:sz w:val="20"/>
          <w:szCs w:val="20"/>
        </w:rPr>
      </w:pPr>
    </w:p>
    <w:p w:rsidRPr="00C42F88" w:rsidR="00422F17" w:rsidP="00511444" w:rsidRDefault="00422F17" w14:paraId="629199C2" w14:textId="77777777">
      <w:pPr>
        <w:pStyle w:val="BoxResponse"/>
        <w:tabs>
          <w:tab w:val="clear" w:pos="4680"/>
          <w:tab w:val="left" w:pos="3420"/>
        </w:tabs>
      </w:pPr>
    </w:p>
    <w:p w:rsidRPr="00C42F88" w:rsidR="003C33B6" w:rsidDel="00007266" w:rsidP="0091136F" w:rsidRDefault="003C33B6" w14:paraId="06C4945A" w14:textId="77777777">
      <w:pPr>
        <w:tabs>
          <w:tab w:val="clear" w:pos="432"/>
        </w:tabs>
        <w:spacing w:before="120" w:line="240" w:lineRule="auto"/>
        <w:ind w:firstLine="0"/>
        <w:jc w:val="left"/>
        <w:rPr>
          <w:rFonts w:ascii="Arial" w:hAnsi="Arial" w:cs="Arial"/>
          <w:b/>
          <w:sz w:val="20"/>
          <w:szCs w:val="20"/>
        </w:rPr>
      </w:pPr>
    </w:p>
    <w:p w:rsidRPr="00C42F88" w:rsidR="003C33B6" w:rsidP="0091136F" w:rsidRDefault="003C33B6" w14:paraId="24859DB0" w14:textId="77777777">
      <w:pPr>
        <w:pStyle w:val="QUESTIONTEXT24ptbefore"/>
        <w:spacing w:before="120"/>
        <w:ind w:left="0" w:firstLine="0"/>
      </w:pPr>
      <w:r w:rsidRPr="00C42F88" w:rsidDel="00007266">
        <w:t>A</w:t>
      </w:r>
      <w:r w:rsidRPr="00C42F88" w:rsidR="00624CB1">
        <w:t>3</w:t>
      </w:r>
      <w:r w:rsidRPr="00C42F88" w:rsidDel="00007266">
        <w:t>.</w:t>
      </w:r>
      <w:r w:rsidRPr="00C42F88" w:rsidDel="00007266">
        <w:tab/>
        <w:t xml:space="preserve">How many years have you </w:t>
      </w:r>
      <w:r w:rsidRPr="00C42F88" w:rsidR="00A65EA1">
        <w:t xml:space="preserve">worked </w:t>
      </w:r>
      <w:r w:rsidRPr="00C42F88" w:rsidDel="00007266">
        <w:t xml:space="preserve">in </w:t>
      </w:r>
      <w:r w:rsidRPr="00C42F88" w:rsidDel="00007266" w:rsidR="00396313">
        <w:t>the field</w:t>
      </w:r>
      <w:r w:rsidRPr="00C42F88" w:rsidR="00956DC8">
        <w:t xml:space="preserve"> </w:t>
      </w:r>
      <w:r w:rsidRPr="00C42F88" w:rsidDel="00007266" w:rsidR="00396313">
        <w:t>of</w:t>
      </w:r>
      <w:r w:rsidRPr="00C42F88" w:rsidR="00422F17">
        <w:t xml:space="preserve"> [FILL]</w:t>
      </w:r>
      <w:r w:rsidRPr="00C42F88" w:rsidDel="00007266">
        <w:t>?</w:t>
      </w:r>
    </w:p>
    <w:p w:rsidRPr="00C42F88" w:rsidR="00511444" w:rsidP="00511444" w:rsidRDefault="00511444" w14:paraId="34FF288D" w14:textId="77777777">
      <w:pPr>
        <w:pStyle w:val="BoxResponse"/>
        <w:tabs>
          <w:tab w:val="clear" w:pos="4680"/>
          <w:tab w:val="left" w:pos="3420"/>
        </w:tabs>
      </w:pPr>
      <w:r w:rsidRPr="00C42F88" w:rsidDel="00007266">
        <w:rPr>
          <w:noProof/>
        </w:rPr>
        <mc:AlternateContent>
          <mc:Choice Requires="wps">
            <w:drawing>
              <wp:anchor distT="0" distB="0" distL="114300" distR="114300" simplePos="0" relativeHeight="251747328" behindDoc="0" locked="0" layoutInCell="1" allowOverlap="1" wp14:editId="677A6040" wp14:anchorId="416554FE">
                <wp:simplePos x="0" y="0"/>
                <wp:positionH relativeFrom="column">
                  <wp:posOffset>622300</wp:posOffset>
                </wp:positionH>
                <wp:positionV relativeFrom="paragraph">
                  <wp:posOffset>28575</wp:posOffset>
                </wp:positionV>
                <wp:extent cx="1350645" cy="222885"/>
                <wp:effectExtent l="12700" t="12700" r="8255" b="12065"/>
                <wp:wrapNone/>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0" style="position:absolute;margin-left:49pt;margin-top:2.25pt;width:106.35pt;height:17.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C8F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klPAIAAGg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"/>
            </w:pict>
          </mc:Fallback>
        </mc:AlternateContent>
      </w:r>
      <w:r w:rsidRPr="00C42F88" w:rsidDel="00007266">
        <w:tab/>
        <w:t xml:space="preserve"> </w:t>
      </w:r>
      <w:r w:rsidRPr="00C42F88" w:rsidDel="00007266">
        <w:tab/>
      </w:r>
      <w:r w:rsidRPr="00C42F88" w:rsidDel="00007266">
        <w:rPr>
          <w:rStyle w:val="BoxResponseChar"/>
        </w:rPr>
        <w:t>YEARS</w:t>
      </w:r>
    </w:p>
    <w:p w:rsidRPr="00C42F88" w:rsidR="003C33B6" w:rsidDel="00007266" w:rsidP="003C33B6" w:rsidRDefault="003C33B6" w14:paraId="3BC38B3B" w14:textId="77777777">
      <w:pPr>
        <w:tabs>
          <w:tab w:val="clear" w:pos="432"/>
        </w:tabs>
        <w:spacing w:line="240" w:lineRule="auto"/>
        <w:ind w:firstLine="0"/>
        <w:jc w:val="left"/>
        <w:rPr>
          <w:rFonts w:ascii="Arial" w:hAnsi="Arial" w:cs="Arial"/>
          <w:b/>
          <w:sz w:val="20"/>
          <w:szCs w:val="20"/>
        </w:rPr>
      </w:pPr>
    </w:p>
    <w:p w:rsidR="0073199C" w:rsidP="00683DEB" w:rsidRDefault="0073199C" w14:paraId="06B4B8B1" w14:textId="77777777">
      <w:pPr>
        <w:pStyle w:val="RESPONSE"/>
        <w:ind w:right="990"/>
      </w:pPr>
    </w:p>
    <w:p w:rsidRPr="00671A4D" w:rsidR="0073199C" w:rsidP="0073199C" w:rsidRDefault="0073199C" w14:paraId="5E8E851C" w14:textId="68D8EAF6">
      <w:pPr>
        <w:pStyle w:val="QUESTIONTEXT"/>
      </w:pPr>
      <w:r w:rsidRPr="00671A4D">
        <w:t>A1</w:t>
      </w:r>
      <w:r w:rsidR="0062603D">
        <w:t>8</w:t>
      </w:r>
      <w:r w:rsidRPr="00671A4D">
        <w:t>.</w:t>
      </w:r>
      <w:r w:rsidRPr="00671A4D">
        <w:tab/>
        <w:t>Has [PROVIDER] delivered [CURRICUL</w:t>
      </w:r>
      <w:r w:rsidR="00761C87">
        <w:t>U</w:t>
      </w:r>
      <w:r w:rsidRPr="00671A4D">
        <w:t xml:space="preserve">M] to youth in the past? </w:t>
      </w:r>
    </w:p>
    <w:p w:rsidRPr="00671A4D" w:rsidR="0073199C" w:rsidP="0073199C" w:rsidRDefault="0073199C" w14:paraId="1C9565DB" w14:textId="77777777">
      <w:pPr>
        <w:pStyle w:val="RESPONSE"/>
      </w:pPr>
      <w:r w:rsidRPr="00671A4D">
        <w:sym w:font="Wingdings" w:char="F06D"/>
      </w:r>
      <w:r w:rsidRPr="00671A4D">
        <w:tab/>
        <w:t>Yes</w:t>
      </w:r>
      <w:r w:rsidRPr="00671A4D">
        <w:tab/>
        <w:t xml:space="preserve">1 GO TO A20 </w:t>
      </w:r>
    </w:p>
    <w:p w:rsidRPr="00671A4D" w:rsidR="0073199C" w:rsidP="0073199C" w:rsidRDefault="0073199C" w14:paraId="2A713E81" w14:textId="77777777">
      <w:pPr>
        <w:pStyle w:val="RESPONSE"/>
        <w:spacing w:after="240"/>
      </w:pPr>
      <w:r w:rsidRPr="00671A4D">
        <w:sym w:font="Wingdings" w:char="F06D"/>
      </w:r>
      <w:r w:rsidRPr="00671A4D">
        <w:tab/>
        <w:t>No</w:t>
      </w:r>
      <w:r w:rsidRPr="00671A4D">
        <w:tab/>
        <w:t xml:space="preserve">0 GO TO A21 </w:t>
      </w:r>
    </w:p>
    <w:p w:rsidRPr="00C42F88" w:rsidR="001F7905" w:rsidP="003C33B6" w:rsidRDefault="00F54490" w14:paraId="311AAC48" w14:textId="77777777">
      <w:pPr>
        <w:tabs>
          <w:tab w:val="clear" w:pos="432"/>
        </w:tabs>
        <w:spacing w:line="240" w:lineRule="auto"/>
        <w:ind w:firstLine="0"/>
        <w:jc w:val="left"/>
        <w:rPr>
          <w:rFonts w:ascii="Arial" w:hAnsi="Arial" w:cs="Arial"/>
          <w:sz w:val="20"/>
          <w:szCs w:val="20"/>
        </w:rPr>
      </w:pPr>
      <w:r w:rsidRPr="00C42F88">
        <w:br w:type="page"/>
      </w:r>
    </w:p>
    <w:p w:rsidRPr="00671A4D" w:rsidR="001F7905" w:rsidP="001F7905" w:rsidRDefault="001F7905" w14:paraId="22A2A15A" w14:textId="64BAD753">
      <w:pPr>
        <w:pStyle w:val="QUESTIONTEXT"/>
      </w:pPr>
      <w:r w:rsidRPr="00671A4D">
        <w:t>A</w:t>
      </w:r>
      <w:r w:rsidR="0062603D">
        <w:t>19</w:t>
      </w:r>
      <w:r w:rsidRPr="00671A4D">
        <w:t>.</w:t>
      </w:r>
      <w:r w:rsidRPr="00671A4D">
        <w:tab/>
        <w:t>Through what funding did [PROVIDER] previously offer [CURRICULUM</w:t>
      </w:r>
      <w:r>
        <w:t xml:space="preserve">]? </w:t>
      </w:r>
    </w:p>
    <w:tbl>
      <w:tblPr>
        <w:tblW w:w="4592" w:type="pct"/>
        <w:tblInd w:w="720" w:type="dxa"/>
        <w:tblLayout w:type="fixed"/>
        <w:tblCellMar>
          <w:left w:w="120" w:type="dxa"/>
          <w:right w:w="120" w:type="dxa"/>
        </w:tblCellMar>
        <w:tblLook w:val="0000" w:firstRow="0" w:lastRow="0" w:firstColumn="0" w:lastColumn="0" w:noHBand="0" w:noVBand="0"/>
      </w:tblPr>
      <w:tblGrid>
        <w:gridCol w:w="6841"/>
        <w:gridCol w:w="1142"/>
        <w:gridCol w:w="1142"/>
      </w:tblGrid>
      <w:tr w:rsidRPr="00671A4D" w:rsidR="001F7905" w:rsidTr="00E9529D" w14:paraId="663C1672" w14:textId="77777777">
        <w:trPr>
          <w:tblHeader/>
        </w:trPr>
        <w:tc>
          <w:tcPr>
            <w:tcW w:w="3748" w:type="pct"/>
            <w:tcBorders>
              <w:top w:val="nil"/>
              <w:left w:val="nil"/>
              <w:bottom w:val="nil"/>
            </w:tcBorders>
          </w:tcPr>
          <w:p w:rsidRPr="00671A4D" w:rsidR="001F7905" w:rsidP="00E9529D" w:rsidRDefault="001F7905" w14:paraId="5414C5D2" w14:textId="77777777">
            <w:pPr>
              <w:tabs>
                <w:tab w:val="left" w:pos="1080"/>
                <w:tab w:val="left" w:pos="1440"/>
                <w:tab w:val="left" w:pos="2145"/>
                <w:tab w:val="left" w:leader="dot" w:pos="6120"/>
                <w:tab w:val="left" w:pos="6753"/>
              </w:tabs>
              <w:spacing w:before="60" w:after="60" w:line="240" w:lineRule="auto"/>
              <w:ind w:firstLine="0"/>
              <w:jc w:val="left"/>
              <w:rPr>
                <w:rFonts w:ascii="Arial" w:hAnsi="Arial" w:cs="Arial"/>
                <w:sz w:val="18"/>
                <w:szCs w:val="18"/>
              </w:rPr>
            </w:pPr>
          </w:p>
        </w:tc>
        <w:tc>
          <w:tcPr>
            <w:tcW w:w="1252" w:type="pct"/>
            <w:gridSpan w:val="2"/>
            <w:tcBorders>
              <w:bottom w:val="single" w:color="auto" w:sz="4" w:space="0"/>
            </w:tcBorders>
            <w:vAlign w:val="bottom"/>
          </w:tcPr>
          <w:p w:rsidRPr="00671A4D" w:rsidR="001F7905" w:rsidP="00E9529D" w:rsidRDefault="001F7905" w14:paraId="3BF5F81C" w14:textId="77777777">
            <w:pPr>
              <w:pStyle w:val="Selectonealltable"/>
              <w:spacing w:before="60"/>
              <w:jc w:val="left"/>
            </w:pPr>
            <w:r w:rsidRPr="00671A4D">
              <w:t>SELECT ONE PER ROW</w:t>
            </w:r>
          </w:p>
        </w:tc>
      </w:tr>
      <w:tr w:rsidRPr="00671A4D" w:rsidR="001F7905" w:rsidTr="00E9529D" w14:paraId="6412A46F" w14:textId="77777777">
        <w:trPr>
          <w:tblHeader/>
        </w:trPr>
        <w:tc>
          <w:tcPr>
            <w:tcW w:w="3748" w:type="pct"/>
            <w:tcBorders>
              <w:top w:val="nil"/>
              <w:left w:val="nil"/>
              <w:bottom w:val="nil"/>
              <w:right w:val="single" w:color="auto" w:sz="4" w:space="0"/>
            </w:tcBorders>
          </w:tcPr>
          <w:p w:rsidRPr="00671A4D" w:rsidR="001F7905" w:rsidP="00E9529D" w:rsidRDefault="001F7905" w14:paraId="2A36102C"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26" w:type="pct"/>
            <w:tcBorders>
              <w:top w:val="single" w:color="auto" w:sz="4" w:space="0"/>
              <w:left w:val="single" w:color="auto" w:sz="4" w:space="0"/>
              <w:bottom w:val="single" w:color="auto" w:sz="4" w:space="0"/>
              <w:right w:val="single" w:color="auto" w:sz="4" w:space="0"/>
            </w:tcBorders>
            <w:vAlign w:val="bottom"/>
          </w:tcPr>
          <w:p w:rsidRPr="00671A4D" w:rsidR="001F7905" w:rsidP="00E9529D" w:rsidRDefault="001F7905" w14:paraId="77172C04" w14:textId="77777777">
            <w:pPr>
              <w:pStyle w:val="Answerheading"/>
            </w:pPr>
            <w:r w:rsidRPr="00671A4D">
              <w:t>Yes</w:t>
            </w:r>
          </w:p>
        </w:tc>
        <w:tc>
          <w:tcPr>
            <w:tcW w:w="626" w:type="pct"/>
            <w:tcBorders>
              <w:top w:val="single" w:color="auto" w:sz="4" w:space="0"/>
              <w:left w:val="single" w:color="auto" w:sz="4" w:space="0"/>
              <w:bottom w:val="single" w:color="auto" w:sz="4" w:space="0"/>
              <w:right w:val="single" w:color="auto" w:sz="4" w:space="0"/>
            </w:tcBorders>
          </w:tcPr>
          <w:p w:rsidRPr="00671A4D" w:rsidR="001F7905" w:rsidP="00E9529D" w:rsidRDefault="001F7905" w14:paraId="4F0092F5" w14:textId="77777777">
            <w:pPr>
              <w:pStyle w:val="Answerheading"/>
            </w:pPr>
            <w:r w:rsidRPr="00671A4D">
              <w:t>No</w:t>
            </w:r>
          </w:p>
        </w:tc>
      </w:tr>
      <w:tr w:rsidRPr="00671A4D" w:rsidR="001F7905" w:rsidTr="00E9529D" w14:paraId="273D5046" w14:textId="77777777">
        <w:tc>
          <w:tcPr>
            <w:tcW w:w="3748" w:type="pct"/>
            <w:tcBorders>
              <w:top w:val="nil"/>
              <w:left w:val="nil"/>
              <w:right w:val="nil"/>
            </w:tcBorders>
            <w:shd w:val="clear" w:color="auto" w:fill="E8E8E8"/>
          </w:tcPr>
          <w:p w:rsidRPr="00671A4D" w:rsidR="001F7905" w:rsidP="00E9529D" w:rsidRDefault="001F7905" w14:paraId="3A3B1196"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a.</w:t>
            </w:r>
            <w:r w:rsidRPr="00671A4D">
              <w:rPr>
                <w:rFonts w:ascii="Arial" w:hAnsi="Arial" w:cs="Arial"/>
                <w:sz w:val="20"/>
                <w:szCs w:val="20"/>
              </w:rPr>
              <w:tab/>
              <w:t>Personal Responsibility Education Program (PREP)</w:t>
            </w:r>
          </w:p>
        </w:tc>
        <w:tc>
          <w:tcPr>
            <w:tcW w:w="626" w:type="pct"/>
            <w:tcBorders>
              <w:top w:val="nil"/>
              <w:left w:val="nil"/>
              <w:right w:val="nil"/>
            </w:tcBorders>
            <w:shd w:val="clear" w:color="auto" w:fill="E8E8E8"/>
            <w:vAlign w:val="center"/>
          </w:tcPr>
          <w:p w:rsidRPr="00671A4D" w:rsidR="001F7905" w:rsidP="00E9529D" w:rsidRDefault="001F7905" w14:paraId="071E8A7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Arial" w:hAnsi="Arial" w:cs="Arial"/>
                <w:sz w:val="20"/>
                <w:szCs w:val="20"/>
              </w:rPr>
              <w:sym w:font="Wingdings" w:char="F06D"/>
            </w:r>
          </w:p>
        </w:tc>
        <w:tc>
          <w:tcPr>
            <w:tcW w:w="626" w:type="pct"/>
            <w:tcBorders>
              <w:top w:val="nil"/>
              <w:left w:val="nil"/>
              <w:right w:val="nil"/>
            </w:tcBorders>
            <w:shd w:val="clear" w:color="auto" w:fill="E8E8E8"/>
            <w:vAlign w:val="center"/>
          </w:tcPr>
          <w:p w:rsidRPr="00671A4D" w:rsidR="001F7905" w:rsidP="00E9529D" w:rsidRDefault="001F7905" w14:paraId="39B31BC6"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0 </w:t>
            </w:r>
            <w:r w:rsidRPr="00671A4D">
              <w:rPr>
                <w:rFonts w:ascii="Arial" w:hAnsi="Arial" w:cs="Arial"/>
                <w:sz w:val="20"/>
                <w:szCs w:val="20"/>
              </w:rPr>
              <w:sym w:font="Wingdings" w:char="F06D"/>
            </w:r>
          </w:p>
        </w:tc>
      </w:tr>
      <w:tr w:rsidRPr="00671A4D" w:rsidR="001F7905" w:rsidTr="00E9529D" w14:paraId="3BF22C43" w14:textId="77777777">
        <w:tc>
          <w:tcPr>
            <w:tcW w:w="3748" w:type="pct"/>
            <w:tcBorders>
              <w:top w:val="nil"/>
              <w:left w:val="nil"/>
              <w:bottom w:val="nil"/>
              <w:right w:val="nil"/>
            </w:tcBorders>
            <w:shd w:val="clear" w:color="auto" w:fill="auto"/>
          </w:tcPr>
          <w:p w:rsidRPr="00671A4D" w:rsidR="001F7905" w:rsidP="00E9529D" w:rsidRDefault="001F7905" w14:paraId="763D62FF" w14:textId="6EE383EF">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b.</w:t>
            </w:r>
            <w:r w:rsidRPr="00671A4D">
              <w:rPr>
                <w:rFonts w:ascii="Arial" w:hAnsi="Arial" w:cs="Arial"/>
                <w:sz w:val="20"/>
                <w:szCs w:val="20"/>
              </w:rPr>
              <w:tab/>
              <w:t>O</w:t>
            </w:r>
            <w:r w:rsidR="00733945">
              <w:rPr>
                <w:rFonts w:ascii="Arial" w:hAnsi="Arial" w:cs="Arial"/>
                <w:sz w:val="20"/>
                <w:szCs w:val="20"/>
              </w:rPr>
              <w:t>PA</w:t>
            </w:r>
            <w:r w:rsidRPr="00671A4D">
              <w:rPr>
                <w:rFonts w:ascii="Arial" w:hAnsi="Arial" w:cs="Arial"/>
                <w:sz w:val="20"/>
                <w:szCs w:val="20"/>
              </w:rPr>
              <w:t xml:space="preserve"> Teen Pregnancy Prevention program</w:t>
            </w:r>
          </w:p>
        </w:tc>
        <w:tc>
          <w:tcPr>
            <w:tcW w:w="626" w:type="pct"/>
            <w:tcBorders>
              <w:top w:val="nil"/>
              <w:left w:val="nil"/>
              <w:bottom w:val="nil"/>
              <w:right w:val="nil"/>
            </w:tcBorders>
            <w:shd w:val="clear" w:color="auto" w:fill="auto"/>
            <w:vAlign w:val="center"/>
          </w:tcPr>
          <w:p w:rsidRPr="00671A4D" w:rsidR="001F7905" w:rsidP="00E9529D" w:rsidRDefault="001F7905" w14:paraId="2C0BBB1D"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1 </w:t>
            </w:r>
            <w:r w:rsidRPr="00671A4D">
              <w:rPr>
                <w:rFonts w:ascii="Arial" w:hAnsi="Arial" w:cs="Arial"/>
                <w:sz w:val="20"/>
                <w:szCs w:val="20"/>
              </w:rPr>
              <w:sym w:font="Wingdings" w:char="F06D"/>
            </w:r>
          </w:p>
        </w:tc>
        <w:tc>
          <w:tcPr>
            <w:tcW w:w="626" w:type="pct"/>
            <w:tcBorders>
              <w:top w:val="nil"/>
              <w:left w:val="nil"/>
              <w:bottom w:val="nil"/>
              <w:right w:val="nil"/>
            </w:tcBorders>
            <w:shd w:val="clear" w:color="auto" w:fill="auto"/>
            <w:vAlign w:val="center"/>
          </w:tcPr>
          <w:p w:rsidRPr="00671A4D" w:rsidR="001F7905" w:rsidP="00E9529D" w:rsidRDefault="001F7905" w14:paraId="5915FF5B"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0 </w:t>
            </w:r>
            <w:r w:rsidRPr="00671A4D">
              <w:rPr>
                <w:rFonts w:ascii="Arial" w:hAnsi="Arial" w:cs="Arial"/>
                <w:sz w:val="20"/>
                <w:szCs w:val="20"/>
              </w:rPr>
              <w:sym w:font="Wingdings" w:char="F06D"/>
            </w:r>
          </w:p>
        </w:tc>
      </w:tr>
      <w:tr w:rsidRPr="00671A4D" w:rsidR="001F7905" w:rsidTr="00E9529D" w14:paraId="4140B35B" w14:textId="77777777">
        <w:tc>
          <w:tcPr>
            <w:tcW w:w="3748" w:type="pct"/>
            <w:tcBorders>
              <w:top w:val="nil"/>
              <w:left w:val="nil"/>
              <w:bottom w:val="nil"/>
              <w:right w:val="nil"/>
            </w:tcBorders>
            <w:shd w:val="clear" w:color="auto" w:fill="E8E8E8"/>
          </w:tcPr>
          <w:p w:rsidRPr="00671A4D" w:rsidR="001F7905" w:rsidP="00E9529D" w:rsidRDefault="001F7905" w14:paraId="5498D6E3"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c.</w:t>
            </w:r>
            <w:r w:rsidRPr="00671A4D">
              <w:rPr>
                <w:rFonts w:ascii="Arial" w:hAnsi="Arial" w:cs="Arial"/>
                <w:sz w:val="20"/>
                <w:szCs w:val="20"/>
              </w:rPr>
              <w:tab/>
              <w:t>CDC Division of Adolescent and School Health (DASH) program</w:t>
            </w:r>
          </w:p>
        </w:tc>
        <w:tc>
          <w:tcPr>
            <w:tcW w:w="626" w:type="pct"/>
            <w:tcBorders>
              <w:top w:val="nil"/>
              <w:left w:val="nil"/>
              <w:bottom w:val="nil"/>
              <w:right w:val="nil"/>
            </w:tcBorders>
            <w:shd w:val="clear" w:color="auto" w:fill="E8E8E8"/>
            <w:vAlign w:val="center"/>
          </w:tcPr>
          <w:p w:rsidRPr="00671A4D" w:rsidR="001F7905" w:rsidP="00E9529D" w:rsidRDefault="001F7905" w14:paraId="0678A66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Arial" w:hAnsi="Arial" w:cs="Arial"/>
                <w:sz w:val="20"/>
                <w:szCs w:val="20"/>
              </w:rPr>
              <w:sym w:font="Wingdings" w:char="F06D"/>
            </w:r>
          </w:p>
        </w:tc>
        <w:tc>
          <w:tcPr>
            <w:tcW w:w="626" w:type="pct"/>
            <w:tcBorders>
              <w:top w:val="nil"/>
              <w:left w:val="nil"/>
              <w:bottom w:val="nil"/>
              <w:right w:val="nil"/>
            </w:tcBorders>
            <w:shd w:val="clear" w:color="auto" w:fill="E8E8E8"/>
            <w:vAlign w:val="center"/>
          </w:tcPr>
          <w:p w:rsidRPr="00671A4D" w:rsidR="001F7905" w:rsidP="00E9529D" w:rsidRDefault="001F7905" w14:paraId="5D953C8C"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0 </w:t>
            </w:r>
            <w:r w:rsidRPr="00671A4D">
              <w:rPr>
                <w:rFonts w:ascii="Arial" w:hAnsi="Arial" w:cs="Arial"/>
                <w:sz w:val="20"/>
                <w:szCs w:val="20"/>
              </w:rPr>
              <w:sym w:font="Wingdings" w:char="F06D"/>
            </w:r>
          </w:p>
        </w:tc>
      </w:tr>
      <w:tr w:rsidRPr="00671A4D" w:rsidR="001F7905" w:rsidTr="00E9529D" w14:paraId="111100CB" w14:textId="77777777">
        <w:tc>
          <w:tcPr>
            <w:tcW w:w="3748" w:type="pct"/>
            <w:tcBorders>
              <w:top w:val="nil"/>
              <w:left w:val="nil"/>
              <w:bottom w:val="nil"/>
              <w:right w:val="nil"/>
            </w:tcBorders>
            <w:shd w:val="clear" w:color="auto" w:fill="auto"/>
          </w:tcPr>
          <w:p w:rsidRPr="00671A4D" w:rsidR="001F7905" w:rsidP="00E9529D" w:rsidRDefault="001F7905" w14:paraId="6A2D847F"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d.</w:t>
            </w:r>
            <w:r w:rsidRPr="00671A4D">
              <w:rPr>
                <w:rFonts w:ascii="Arial" w:hAnsi="Arial" w:cs="Arial"/>
                <w:sz w:val="20"/>
                <w:szCs w:val="20"/>
              </w:rPr>
              <w:tab/>
              <w:t xml:space="preserve">Title V Abstinence </w:t>
            </w:r>
          </w:p>
        </w:tc>
        <w:tc>
          <w:tcPr>
            <w:tcW w:w="626" w:type="pct"/>
            <w:tcBorders>
              <w:top w:val="nil"/>
              <w:left w:val="nil"/>
              <w:bottom w:val="nil"/>
              <w:right w:val="nil"/>
            </w:tcBorders>
            <w:shd w:val="clear" w:color="auto" w:fill="auto"/>
            <w:vAlign w:val="center"/>
          </w:tcPr>
          <w:p w:rsidRPr="00671A4D" w:rsidR="001F7905" w:rsidP="00E9529D" w:rsidRDefault="001F7905" w14:paraId="6F40DF30"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1 </w:t>
            </w:r>
            <w:r w:rsidRPr="00671A4D">
              <w:rPr>
                <w:rFonts w:ascii="Arial" w:hAnsi="Arial" w:cs="Arial"/>
                <w:sz w:val="20"/>
                <w:szCs w:val="20"/>
              </w:rPr>
              <w:sym w:font="Wingdings" w:char="F06D"/>
            </w:r>
          </w:p>
        </w:tc>
        <w:tc>
          <w:tcPr>
            <w:tcW w:w="626" w:type="pct"/>
            <w:tcBorders>
              <w:top w:val="nil"/>
              <w:left w:val="nil"/>
              <w:bottom w:val="nil"/>
              <w:right w:val="nil"/>
            </w:tcBorders>
            <w:shd w:val="clear" w:color="auto" w:fill="auto"/>
            <w:vAlign w:val="center"/>
          </w:tcPr>
          <w:p w:rsidRPr="00671A4D" w:rsidR="001F7905" w:rsidP="00E9529D" w:rsidRDefault="001F7905" w14:paraId="26BF3996"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0 </w:t>
            </w:r>
            <w:r w:rsidRPr="00671A4D">
              <w:rPr>
                <w:rFonts w:ascii="Arial" w:hAnsi="Arial" w:cs="Arial"/>
                <w:sz w:val="20"/>
                <w:szCs w:val="20"/>
              </w:rPr>
              <w:sym w:font="Wingdings" w:char="F06D"/>
            </w:r>
          </w:p>
        </w:tc>
      </w:tr>
      <w:tr w:rsidRPr="00671A4D" w:rsidR="001F7905" w:rsidTr="00E9529D" w14:paraId="437E3807" w14:textId="77777777">
        <w:tc>
          <w:tcPr>
            <w:tcW w:w="3748" w:type="pct"/>
            <w:tcBorders>
              <w:top w:val="nil"/>
              <w:left w:val="nil"/>
              <w:bottom w:val="nil"/>
              <w:right w:val="nil"/>
            </w:tcBorders>
            <w:shd w:val="clear" w:color="auto" w:fill="E8E8E8"/>
          </w:tcPr>
          <w:p w:rsidRPr="00671A4D" w:rsidR="001F7905" w:rsidP="00E9529D" w:rsidRDefault="001F7905" w14:paraId="5458224B"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e.</w:t>
            </w:r>
            <w:r w:rsidRPr="00671A4D">
              <w:rPr>
                <w:rFonts w:ascii="Arial" w:hAnsi="Arial" w:cs="Arial"/>
                <w:sz w:val="20"/>
                <w:szCs w:val="20"/>
              </w:rPr>
              <w:tab/>
              <w:t>Community Based Abstinence Education (CBAE)</w:t>
            </w:r>
          </w:p>
        </w:tc>
        <w:tc>
          <w:tcPr>
            <w:tcW w:w="626" w:type="pct"/>
            <w:tcBorders>
              <w:top w:val="nil"/>
              <w:left w:val="nil"/>
              <w:bottom w:val="nil"/>
              <w:right w:val="nil"/>
            </w:tcBorders>
            <w:shd w:val="clear" w:color="auto" w:fill="E8E8E8"/>
            <w:vAlign w:val="center"/>
          </w:tcPr>
          <w:p w:rsidRPr="00671A4D" w:rsidR="001F7905" w:rsidP="00E9529D" w:rsidRDefault="001F7905" w14:paraId="54287A13"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1 </w:t>
            </w:r>
            <w:r w:rsidRPr="00671A4D">
              <w:rPr>
                <w:rFonts w:ascii="Arial" w:hAnsi="Arial" w:cs="Arial"/>
                <w:sz w:val="20"/>
                <w:szCs w:val="20"/>
              </w:rPr>
              <w:sym w:font="Wingdings" w:char="F06D"/>
            </w:r>
          </w:p>
        </w:tc>
        <w:tc>
          <w:tcPr>
            <w:tcW w:w="626" w:type="pct"/>
            <w:tcBorders>
              <w:top w:val="nil"/>
              <w:left w:val="nil"/>
              <w:bottom w:val="nil"/>
              <w:right w:val="nil"/>
            </w:tcBorders>
            <w:shd w:val="clear" w:color="auto" w:fill="E8E8E8"/>
            <w:vAlign w:val="center"/>
          </w:tcPr>
          <w:p w:rsidRPr="00671A4D" w:rsidR="001F7905" w:rsidP="00E9529D" w:rsidRDefault="001F7905" w14:paraId="2FE01B25"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0 </w:t>
            </w:r>
            <w:r w:rsidRPr="00671A4D">
              <w:rPr>
                <w:rFonts w:ascii="Arial" w:hAnsi="Arial" w:cs="Arial"/>
                <w:sz w:val="20"/>
                <w:szCs w:val="20"/>
              </w:rPr>
              <w:sym w:font="Wingdings" w:char="F06D"/>
            </w:r>
          </w:p>
        </w:tc>
      </w:tr>
      <w:tr w:rsidRPr="00671A4D" w:rsidR="001F7905" w:rsidTr="00E9529D" w14:paraId="39D00614" w14:textId="77777777">
        <w:tc>
          <w:tcPr>
            <w:tcW w:w="3748" w:type="pct"/>
            <w:tcBorders>
              <w:top w:val="nil"/>
              <w:left w:val="nil"/>
              <w:right w:val="nil"/>
            </w:tcBorders>
            <w:shd w:val="clear" w:color="auto" w:fill="auto"/>
          </w:tcPr>
          <w:p w:rsidRPr="00671A4D" w:rsidR="001F7905" w:rsidP="00E9529D" w:rsidRDefault="001F7905" w14:paraId="5C38395C"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f.</w:t>
            </w:r>
            <w:r w:rsidRPr="00671A4D">
              <w:rPr>
                <w:rFonts w:ascii="Arial" w:hAnsi="Arial" w:cs="Arial"/>
                <w:sz w:val="20"/>
                <w:szCs w:val="20"/>
              </w:rPr>
              <w:tab/>
              <w:t xml:space="preserve">Another federally-funded teen pregnancy prevention program </w:t>
            </w:r>
          </w:p>
        </w:tc>
        <w:tc>
          <w:tcPr>
            <w:tcW w:w="626" w:type="pct"/>
            <w:tcBorders>
              <w:top w:val="nil"/>
              <w:left w:val="nil"/>
              <w:right w:val="nil"/>
            </w:tcBorders>
            <w:shd w:val="clear" w:color="auto" w:fill="auto"/>
            <w:vAlign w:val="center"/>
          </w:tcPr>
          <w:p w:rsidRPr="00671A4D" w:rsidR="001F7905" w:rsidP="00E9529D" w:rsidRDefault="001F7905" w14:paraId="73FD6FEF"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1 </w:t>
            </w:r>
            <w:r w:rsidRPr="00671A4D">
              <w:rPr>
                <w:rFonts w:ascii="Arial" w:hAnsi="Arial" w:cs="Arial"/>
                <w:sz w:val="20"/>
                <w:szCs w:val="20"/>
              </w:rPr>
              <w:sym w:font="Wingdings" w:char="F06D"/>
            </w:r>
          </w:p>
        </w:tc>
        <w:tc>
          <w:tcPr>
            <w:tcW w:w="626" w:type="pct"/>
            <w:tcBorders>
              <w:top w:val="nil"/>
              <w:left w:val="nil"/>
              <w:right w:val="nil"/>
            </w:tcBorders>
            <w:shd w:val="clear" w:color="auto" w:fill="auto"/>
            <w:vAlign w:val="center"/>
          </w:tcPr>
          <w:p w:rsidRPr="00671A4D" w:rsidR="001F7905" w:rsidP="00E9529D" w:rsidRDefault="001F7905" w14:paraId="5CBC2B25"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0 </w:t>
            </w:r>
            <w:r w:rsidRPr="00671A4D">
              <w:rPr>
                <w:rFonts w:ascii="Arial" w:hAnsi="Arial" w:cs="Arial"/>
                <w:sz w:val="20"/>
                <w:szCs w:val="20"/>
              </w:rPr>
              <w:sym w:font="Wingdings" w:char="F06D"/>
            </w:r>
          </w:p>
        </w:tc>
      </w:tr>
    </w:tbl>
    <w:p w:rsidRPr="00671A4D" w:rsidR="001F7905" w:rsidP="001F7905" w:rsidRDefault="001F7905" w14:paraId="3DA2FEC8" w14:textId="77777777">
      <w:pPr>
        <w:pStyle w:val="RESPONSE"/>
      </w:pPr>
    </w:p>
    <w:p w:rsidRPr="00671A4D" w:rsidR="001F7905" w:rsidP="001F7905" w:rsidRDefault="001F7905" w14:paraId="311515F3" w14:textId="77777777">
      <w:pPr>
        <w:tabs>
          <w:tab w:val="clear" w:pos="432"/>
        </w:tabs>
        <w:spacing w:line="240" w:lineRule="auto"/>
        <w:ind w:firstLine="0"/>
        <w:jc w:val="left"/>
        <w:rPr>
          <w:rFonts w:ascii="Arial" w:hAnsi="Arial" w:cs="Arial"/>
        </w:rPr>
      </w:pPr>
    </w:p>
    <w:p w:rsidRPr="00C42F88" w:rsidR="003C33B6" w:rsidP="003C33B6" w:rsidRDefault="003C33B6" w14:paraId="57C12063" w14:textId="18452EA2">
      <w:pPr>
        <w:tabs>
          <w:tab w:val="clear" w:pos="432"/>
        </w:tabs>
        <w:spacing w:line="240" w:lineRule="auto"/>
        <w:ind w:firstLine="0"/>
        <w:jc w:val="left"/>
        <w:rPr>
          <w:rFonts w:ascii="Arial" w:hAnsi="Arial" w:cs="Arial"/>
          <w:sz w:val="20"/>
          <w:szCs w:val="20"/>
        </w:rPr>
      </w:pPr>
    </w:p>
    <w:p w:rsidR="00A1407C" w:rsidRDefault="00A1407C" w14:paraId="7BFA209E" w14:textId="77777777">
      <w:pPr>
        <w:tabs>
          <w:tab w:val="clear" w:pos="432"/>
        </w:tabs>
        <w:spacing w:line="240" w:lineRule="auto"/>
        <w:ind w:firstLine="0"/>
        <w:jc w:val="left"/>
        <w:rPr>
          <w:rFonts w:ascii="Arial" w:hAnsi="Arial" w:cs="Arial"/>
          <w:b/>
          <w:caps/>
          <w:sz w:val="28"/>
          <w:szCs w:val="28"/>
        </w:rPr>
      </w:pPr>
      <w:r>
        <w:rPr>
          <w:rFonts w:ascii="Arial" w:hAnsi="Arial" w:cs="Arial"/>
          <w:sz w:val="28"/>
          <w:szCs w:val="28"/>
        </w:rPr>
        <w:br w:type="page"/>
      </w:r>
    </w:p>
    <w:p w:rsidRPr="00C42F88" w:rsidR="00F54490" w:rsidP="00765994" w:rsidRDefault="00F54490" w14:paraId="27045A85" w14:textId="7851FA3E">
      <w:pPr>
        <w:pStyle w:val="Heading2"/>
        <w:jc w:val="center"/>
        <w:rPr>
          <w:rFonts w:ascii="Arial" w:hAnsi="Arial" w:cs="Arial"/>
          <w:sz w:val="28"/>
          <w:szCs w:val="28"/>
        </w:rPr>
      </w:pPr>
      <w:r w:rsidRPr="00C42F88">
        <w:rPr>
          <w:rFonts w:ascii="Arial" w:hAnsi="Arial" w:cs="Arial"/>
          <w:sz w:val="28"/>
          <w:szCs w:val="28"/>
        </w:rPr>
        <w:t xml:space="preserve">SECTION B – </w:t>
      </w:r>
      <w:r w:rsidRPr="00C42F88" w:rsidR="00396313">
        <w:rPr>
          <w:rFonts w:ascii="Arial" w:hAnsi="Arial" w:cs="Arial"/>
          <w:sz w:val="28"/>
          <w:szCs w:val="28"/>
        </w:rPr>
        <w:t>CONTEXT</w:t>
      </w:r>
    </w:p>
    <w:p w:rsidR="001F7905" w:rsidP="001F7905" w:rsidRDefault="0091136F" w14:paraId="1059E42A" w14:textId="089BBC5D">
      <w:pPr>
        <w:pStyle w:val="QUESTIONTEXT"/>
        <w:ind w:left="0" w:firstLine="0"/>
      </w:pPr>
      <w:r w:rsidRPr="00C42F88">
        <w:br w:type="page"/>
      </w:r>
      <w:bookmarkStart w:name="_Hlk30508184" w:id="1"/>
      <w:r w:rsidRPr="00671A4D" w:rsidR="001F7905">
        <w:t>B1</w:t>
      </w:r>
      <w:r w:rsidR="001F7905">
        <w:t>a</w:t>
      </w:r>
      <w:r w:rsidRPr="00671A4D" w:rsidR="001F7905">
        <w:t>.</w:t>
      </w:r>
      <w:r w:rsidRPr="00671A4D" w:rsidR="001F7905">
        <w:tab/>
      </w:r>
      <w:r w:rsidR="001F7905">
        <w:t>You indicated that you or one of your providers will add supplemental content to the primary curriculum. Is any of the supplemental content being added to address SRAE A-F requirements specifically?</w:t>
      </w:r>
    </w:p>
    <w:bookmarkEnd w:id="1"/>
    <w:p w:rsidRPr="00671A4D" w:rsidR="001F7905" w:rsidP="001F7905" w:rsidRDefault="001F7905" w14:paraId="6392E131" w14:textId="77777777">
      <w:pPr>
        <w:pStyle w:val="QUESTIONTEXT"/>
        <w:ind w:left="0" w:firstLine="0"/>
      </w:pPr>
      <w:r w:rsidRPr="00671A4D">
        <w:t xml:space="preserve"> </w:t>
      </w:r>
    </w:p>
    <w:p w:rsidRPr="00671A4D" w:rsidR="001F7905" w:rsidP="001F7905" w:rsidRDefault="001F7905" w14:paraId="14D60F03" w14:textId="77777777">
      <w:pPr>
        <w:pStyle w:val="RESPONSE"/>
      </w:pPr>
      <w:r w:rsidRPr="00671A4D">
        <w:sym w:font="Wingdings" w:char="F06D"/>
      </w:r>
      <w:r w:rsidRPr="00671A4D">
        <w:tab/>
        <w:t>Yes</w:t>
      </w:r>
      <w:r w:rsidRPr="00671A4D">
        <w:tab/>
        <w:t>1</w:t>
      </w:r>
      <w:r w:rsidRPr="00671A4D">
        <w:tab/>
        <w:t>GO TO B2</w:t>
      </w:r>
    </w:p>
    <w:p w:rsidRPr="00671A4D" w:rsidR="001F7905" w:rsidP="001F7905" w:rsidRDefault="001F7905" w14:paraId="730AA361" w14:textId="77777777">
      <w:pPr>
        <w:pStyle w:val="RESPONSE"/>
      </w:pPr>
      <w:r w:rsidRPr="00671A4D">
        <w:sym w:font="Wingdings" w:char="F06D"/>
      </w:r>
      <w:r w:rsidRPr="00671A4D">
        <w:tab/>
        <w:t>No</w:t>
      </w:r>
      <w:r w:rsidRPr="00671A4D">
        <w:tab/>
        <w:t>0</w:t>
      </w:r>
      <w:r w:rsidRPr="00671A4D">
        <w:tab/>
        <w:t>GO TO B</w:t>
      </w:r>
      <w:r>
        <w:t>2</w:t>
      </w:r>
    </w:p>
    <w:p w:rsidR="001F7905" w:rsidP="001F7905" w:rsidRDefault="001F7905" w14:paraId="7A2AB067" w14:textId="77777777">
      <w:pPr>
        <w:tabs>
          <w:tab w:val="clear" w:pos="432"/>
        </w:tabs>
        <w:spacing w:line="240" w:lineRule="auto"/>
        <w:ind w:firstLine="0"/>
        <w:jc w:val="left"/>
        <w:rPr>
          <w:rFonts w:ascii="Arial" w:hAnsi="Arial" w:cs="Arial"/>
          <w:sz w:val="20"/>
          <w:szCs w:val="20"/>
        </w:rPr>
      </w:pPr>
    </w:p>
    <w:p w:rsidR="001F7905" w:rsidP="001F7905" w:rsidRDefault="001F7905" w14:paraId="52BE5C79" w14:textId="77777777">
      <w:pPr>
        <w:tabs>
          <w:tab w:val="clear" w:pos="432"/>
        </w:tabs>
        <w:spacing w:line="240" w:lineRule="auto"/>
        <w:ind w:firstLine="0"/>
        <w:jc w:val="left"/>
        <w:rPr>
          <w:rFonts w:ascii="Arial" w:hAnsi="Arial" w:cs="Arial"/>
          <w:sz w:val="20"/>
          <w:szCs w:val="20"/>
        </w:rPr>
      </w:pPr>
    </w:p>
    <w:p w:rsidR="001F7905" w:rsidP="001F7905" w:rsidRDefault="001F7905" w14:paraId="6BEE6DF0" w14:textId="77777777">
      <w:pPr>
        <w:tabs>
          <w:tab w:val="clear" w:pos="432"/>
        </w:tabs>
        <w:spacing w:line="240" w:lineRule="auto"/>
        <w:ind w:firstLine="0"/>
        <w:jc w:val="left"/>
        <w:rPr>
          <w:rFonts w:ascii="Arial" w:hAnsi="Arial" w:cs="Arial"/>
          <w:sz w:val="20"/>
          <w:szCs w:val="20"/>
        </w:rPr>
      </w:pPr>
    </w:p>
    <w:p w:rsidRPr="00671A4D" w:rsidR="001F7905" w:rsidP="001F7905" w:rsidRDefault="001F7905" w14:paraId="34FC842D" w14:textId="77777777">
      <w:pPr>
        <w:tabs>
          <w:tab w:val="clear" w:pos="432"/>
        </w:tabs>
        <w:spacing w:line="240" w:lineRule="auto"/>
        <w:ind w:firstLine="0"/>
        <w:jc w:val="left"/>
        <w:rPr>
          <w:rFonts w:ascii="Arial" w:hAnsi="Arial" w:cs="Arial"/>
          <w:sz w:val="20"/>
          <w:szCs w:val="20"/>
        </w:rPr>
      </w:pPr>
    </w:p>
    <w:p w:rsidRPr="00C42F88" w:rsidR="0091136F" w:rsidRDefault="0091136F" w14:paraId="442FE2D6" w14:textId="77777777">
      <w:pPr>
        <w:tabs>
          <w:tab w:val="clear" w:pos="432"/>
        </w:tabs>
        <w:spacing w:line="240" w:lineRule="auto"/>
        <w:ind w:firstLine="0"/>
        <w:jc w:val="left"/>
        <w:rPr>
          <w:rFonts w:ascii="Arial" w:hAnsi="Arial"/>
          <w:b/>
          <w:sz w:val="20"/>
          <w:szCs w:val="16"/>
        </w:rPr>
      </w:pPr>
    </w:p>
    <w:p w:rsidRPr="00671A4D" w:rsidR="001F7905" w:rsidP="001F7905" w:rsidRDefault="001F7905" w14:paraId="538F1C20" w14:textId="77777777">
      <w:pPr>
        <w:pStyle w:val="QUESTIONTEXT"/>
      </w:pPr>
      <w:r w:rsidRPr="00671A4D">
        <w:t>B2.</w:t>
      </w:r>
      <w:r w:rsidRPr="00671A4D">
        <w:tab/>
        <w:t xml:space="preserve">In which program </w:t>
      </w:r>
      <w:r>
        <w:t>will</w:t>
      </w:r>
      <w:r w:rsidRPr="00671A4D">
        <w:t xml:space="preserve"> [PROVIDER] </w:t>
      </w:r>
      <w:r>
        <w:t xml:space="preserve">add supplemental content? </w:t>
      </w:r>
    </w:p>
    <w:tbl>
      <w:tblPr>
        <w:tblW w:w="4997" w:type="pct"/>
        <w:tblInd w:w="5" w:type="dxa"/>
        <w:tblCellMar>
          <w:left w:w="120" w:type="dxa"/>
          <w:right w:w="120" w:type="dxa"/>
        </w:tblCellMar>
        <w:tblLook w:val="0000" w:firstRow="0" w:lastRow="0" w:firstColumn="0" w:lastColumn="0" w:noHBand="0" w:noVBand="0"/>
      </w:tblPr>
      <w:tblGrid>
        <w:gridCol w:w="6859"/>
        <w:gridCol w:w="1534"/>
        <w:gridCol w:w="1537"/>
      </w:tblGrid>
      <w:tr w:rsidRPr="00671A4D" w:rsidR="001F7905" w:rsidTr="00AE78A7" w14:paraId="6FAA3459" w14:textId="77777777">
        <w:trPr>
          <w:tblHeader/>
        </w:trPr>
        <w:tc>
          <w:tcPr>
            <w:tcW w:w="3174" w:type="pct"/>
            <w:tcBorders>
              <w:top w:val="nil"/>
              <w:left w:val="nil"/>
              <w:bottom w:val="nil"/>
            </w:tcBorders>
          </w:tcPr>
          <w:p w:rsidRPr="00671A4D" w:rsidR="001F7905" w:rsidP="00E9529D" w:rsidRDefault="001F7905" w14:paraId="3436E5F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421" w:type="pct"/>
            <w:gridSpan w:val="2"/>
            <w:tcBorders>
              <w:bottom w:val="single" w:color="auto" w:sz="4" w:space="0"/>
            </w:tcBorders>
            <w:vAlign w:val="bottom"/>
          </w:tcPr>
          <w:p w:rsidRPr="00671A4D" w:rsidR="001F7905" w:rsidP="00E9529D" w:rsidRDefault="001F7905" w14:paraId="39223078" w14:textId="77777777">
            <w:pPr>
              <w:pStyle w:val="Selectonealltable"/>
            </w:pPr>
            <w:r w:rsidRPr="00671A4D">
              <w:t>SELECT ONE PER ROW</w:t>
            </w:r>
          </w:p>
        </w:tc>
      </w:tr>
      <w:tr w:rsidRPr="00671A4D" w:rsidR="001F7905" w:rsidTr="00AE78A7" w14:paraId="0EF68AEB" w14:textId="77777777">
        <w:trPr>
          <w:tblHeader/>
        </w:trPr>
        <w:tc>
          <w:tcPr>
            <w:tcW w:w="3174" w:type="pct"/>
            <w:tcBorders>
              <w:top w:val="nil"/>
              <w:left w:val="nil"/>
              <w:bottom w:val="nil"/>
              <w:right w:val="single" w:color="auto" w:sz="4" w:space="0"/>
            </w:tcBorders>
          </w:tcPr>
          <w:p w:rsidRPr="00671A4D" w:rsidR="001F7905" w:rsidP="00E9529D" w:rsidRDefault="001F7905" w14:paraId="6FA7227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10" w:type="pct"/>
            <w:tcBorders>
              <w:top w:val="single" w:color="auto" w:sz="4" w:space="0"/>
              <w:left w:val="single" w:color="auto" w:sz="4" w:space="0"/>
              <w:bottom w:val="single" w:color="auto" w:sz="4" w:space="0"/>
              <w:right w:val="single" w:color="auto" w:sz="4" w:space="0"/>
            </w:tcBorders>
            <w:vAlign w:val="bottom"/>
          </w:tcPr>
          <w:p w:rsidRPr="00671A4D" w:rsidR="001F7905" w:rsidP="00E9529D" w:rsidRDefault="001F7905" w14:paraId="79E2B51A" w14:textId="77777777">
            <w:pPr>
              <w:pStyle w:val="Answerheading"/>
            </w:pPr>
            <w:r w:rsidRPr="00671A4D">
              <w:t>Yes</w:t>
            </w:r>
          </w:p>
        </w:tc>
        <w:tc>
          <w:tcPr>
            <w:tcW w:w="711" w:type="pct"/>
            <w:tcBorders>
              <w:top w:val="single" w:color="auto" w:sz="4" w:space="0"/>
              <w:left w:val="single" w:color="auto" w:sz="4" w:space="0"/>
              <w:bottom w:val="single" w:color="auto" w:sz="4" w:space="0"/>
              <w:right w:val="single" w:color="auto" w:sz="4" w:space="0"/>
            </w:tcBorders>
            <w:vAlign w:val="bottom"/>
          </w:tcPr>
          <w:p w:rsidRPr="00671A4D" w:rsidR="001F7905" w:rsidP="00E9529D" w:rsidRDefault="001F7905" w14:paraId="094AA05B" w14:textId="77777777">
            <w:pPr>
              <w:pStyle w:val="Answerheading"/>
            </w:pPr>
            <w:r w:rsidRPr="00671A4D">
              <w:t>No</w:t>
            </w:r>
          </w:p>
        </w:tc>
      </w:tr>
      <w:tr w:rsidRPr="00671A4D" w:rsidR="001F7905" w:rsidTr="00AE78A7" w14:paraId="79C107E9" w14:textId="77777777">
        <w:tc>
          <w:tcPr>
            <w:tcW w:w="3174" w:type="pct"/>
            <w:tcBorders>
              <w:top w:val="nil"/>
              <w:left w:val="nil"/>
              <w:right w:val="nil"/>
            </w:tcBorders>
            <w:shd w:val="clear" w:color="auto" w:fill="E8E8E8"/>
          </w:tcPr>
          <w:p w:rsidRPr="00671A4D" w:rsidR="001F7905" w:rsidP="00E9529D" w:rsidRDefault="001F7905" w14:paraId="233C1444"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a.</w:t>
            </w:r>
            <w:r w:rsidRPr="00671A4D">
              <w:rPr>
                <w:rFonts w:ascii="Arial" w:hAnsi="Arial" w:cs="Arial"/>
                <w:sz w:val="20"/>
                <w:szCs w:val="20"/>
              </w:rPr>
              <w:tab/>
              <w:t>[PROGRAM NAME]</w:t>
            </w:r>
          </w:p>
        </w:tc>
        <w:tc>
          <w:tcPr>
            <w:tcW w:w="710" w:type="pct"/>
            <w:tcBorders>
              <w:top w:val="nil"/>
              <w:left w:val="nil"/>
              <w:right w:val="nil"/>
            </w:tcBorders>
            <w:shd w:val="clear" w:color="auto" w:fill="E8E8E8"/>
            <w:vAlign w:val="center"/>
          </w:tcPr>
          <w:p w:rsidRPr="00671A4D" w:rsidR="001F7905" w:rsidP="00E9529D" w:rsidRDefault="001F7905" w14:paraId="52E245B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Arial" w:hAnsi="Arial" w:cs="Arial"/>
                <w:sz w:val="20"/>
                <w:szCs w:val="20"/>
              </w:rPr>
              <w:sym w:font="Wingdings" w:char="F06D"/>
            </w:r>
          </w:p>
        </w:tc>
        <w:tc>
          <w:tcPr>
            <w:tcW w:w="711" w:type="pct"/>
            <w:tcBorders>
              <w:top w:val="nil"/>
              <w:left w:val="nil"/>
              <w:right w:val="nil"/>
            </w:tcBorders>
            <w:shd w:val="clear" w:color="auto" w:fill="E8E8E8"/>
            <w:vAlign w:val="center"/>
          </w:tcPr>
          <w:p w:rsidRPr="00671A4D" w:rsidR="001F7905" w:rsidP="00E9529D" w:rsidRDefault="001F7905" w14:paraId="4D98CB6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671A4D">
              <w:rPr>
                <w:rFonts w:ascii="Arial" w:hAnsi="Arial" w:cs="Arial"/>
                <w:sz w:val="12"/>
                <w:szCs w:val="12"/>
              </w:rPr>
              <w:t xml:space="preserve">0 </w:t>
            </w:r>
            <w:r w:rsidRPr="00671A4D">
              <w:rPr>
                <w:rFonts w:ascii="Arial" w:hAnsi="Arial" w:cs="Arial"/>
                <w:sz w:val="20"/>
                <w:szCs w:val="20"/>
              </w:rPr>
              <w:sym w:font="Wingdings" w:char="F06D"/>
            </w:r>
          </w:p>
        </w:tc>
      </w:tr>
      <w:tr w:rsidRPr="00671A4D" w:rsidR="001F7905" w:rsidTr="00AE78A7" w14:paraId="56F3C53F" w14:textId="77777777">
        <w:tc>
          <w:tcPr>
            <w:tcW w:w="3174" w:type="pct"/>
            <w:tcBorders>
              <w:top w:val="nil"/>
              <w:left w:val="nil"/>
              <w:bottom w:val="nil"/>
              <w:right w:val="nil"/>
            </w:tcBorders>
            <w:shd w:val="clear" w:color="auto" w:fill="FFFFFF"/>
          </w:tcPr>
          <w:p w:rsidRPr="00671A4D" w:rsidR="001F7905" w:rsidP="00E9529D" w:rsidRDefault="001F7905" w14:paraId="7D596463"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b.</w:t>
            </w:r>
            <w:r w:rsidRPr="00671A4D">
              <w:rPr>
                <w:rFonts w:ascii="Arial" w:hAnsi="Arial" w:cs="Arial"/>
                <w:sz w:val="20"/>
                <w:szCs w:val="20"/>
              </w:rPr>
              <w:tab/>
              <w:t>[PROGRAM NAME]</w:t>
            </w:r>
          </w:p>
        </w:tc>
        <w:tc>
          <w:tcPr>
            <w:tcW w:w="710" w:type="pct"/>
            <w:tcBorders>
              <w:top w:val="nil"/>
              <w:left w:val="nil"/>
              <w:bottom w:val="nil"/>
              <w:right w:val="nil"/>
            </w:tcBorders>
            <w:shd w:val="clear" w:color="auto" w:fill="FFFFFF"/>
            <w:vAlign w:val="center"/>
          </w:tcPr>
          <w:p w:rsidRPr="00671A4D" w:rsidR="001F7905" w:rsidP="00E9529D" w:rsidRDefault="001F7905" w14:paraId="696D15C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Arial" w:hAnsi="Arial" w:cs="Arial"/>
                <w:sz w:val="20"/>
                <w:szCs w:val="20"/>
              </w:rPr>
              <w:sym w:font="Wingdings" w:char="F06D"/>
            </w:r>
          </w:p>
        </w:tc>
        <w:tc>
          <w:tcPr>
            <w:tcW w:w="711" w:type="pct"/>
            <w:tcBorders>
              <w:top w:val="nil"/>
              <w:left w:val="nil"/>
              <w:bottom w:val="nil"/>
              <w:right w:val="nil"/>
            </w:tcBorders>
            <w:shd w:val="clear" w:color="auto" w:fill="FFFFFF"/>
            <w:vAlign w:val="center"/>
          </w:tcPr>
          <w:p w:rsidRPr="00671A4D" w:rsidR="001F7905" w:rsidP="00E9529D" w:rsidRDefault="001F7905" w14:paraId="18E9A88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671A4D">
              <w:rPr>
                <w:rFonts w:ascii="Arial" w:hAnsi="Arial" w:cs="Arial"/>
                <w:sz w:val="12"/>
                <w:szCs w:val="12"/>
              </w:rPr>
              <w:t xml:space="preserve">0 </w:t>
            </w:r>
            <w:r w:rsidRPr="00671A4D">
              <w:rPr>
                <w:rFonts w:ascii="Arial" w:hAnsi="Arial" w:cs="Arial"/>
                <w:sz w:val="20"/>
                <w:szCs w:val="20"/>
              </w:rPr>
              <w:sym w:font="Wingdings" w:char="F06D"/>
            </w:r>
          </w:p>
        </w:tc>
      </w:tr>
      <w:tr w:rsidRPr="00671A4D" w:rsidR="001F7905" w:rsidTr="00AE78A7" w14:paraId="58702F6A" w14:textId="77777777">
        <w:tc>
          <w:tcPr>
            <w:tcW w:w="3174" w:type="pct"/>
            <w:tcBorders>
              <w:top w:val="nil"/>
              <w:left w:val="nil"/>
              <w:bottom w:val="nil"/>
              <w:right w:val="nil"/>
            </w:tcBorders>
            <w:shd w:val="clear" w:color="auto" w:fill="E8E8E8"/>
          </w:tcPr>
          <w:p w:rsidRPr="00671A4D" w:rsidR="001F7905" w:rsidP="00E9529D" w:rsidRDefault="001F7905" w14:paraId="60E2D92D"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c.</w:t>
            </w:r>
            <w:r w:rsidRPr="00671A4D">
              <w:rPr>
                <w:rFonts w:ascii="Arial" w:hAnsi="Arial" w:cs="Arial"/>
                <w:sz w:val="20"/>
                <w:szCs w:val="20"/>
              </w:rPr>
              <w:tab/>
              <w:t>[PROGRAM NAME]</w:t>
            </w:r>
          </w:p>
        </w:tc>
        <w:tc>
          <w:tcPr>
            <w:tcW w:w="710" w:type="pct"/>
            <w:tcBorders>
              <w:top w:val="nil"/>
              <w:left w:val="nil"/>
              <w:bottom w:val="nil"/>
              <w:right w:val="nil"/>
            </w:tcBorders>
            <w:shd w:val="clear" w:color="auto" w:fill="E8E8E8"/>
            <w:vAlign w:val="center"/>
          </w:tcPr>
          <w:p w:rsidRPr="00671A4D" w:rsidR="001F7905" w:rsidP="00E9529D" w:rsidRDefault="001F7905" w14:paraId="79B284A3"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1 </w:t>
            </w:r>
            <w:r w:rsidRPr="00671A4D">
              <w:rPr>
                <w:rFonts w:ascii="Arial" w:hAnsi="Arial" w:cs="Arial"/>
                <w:sz w:val="20"/>
                <w:szCs w:val="20"/>
              </w:rPr>
              <w:sym w:font="Wingdings" w:char="F06D"/>
            </w:r>
          </w:p>
        </w:tc>
        <w:tc>
          <w:tcPr>
            <w:tcW w:w="711" w:type="pct"/>
            <w:tcBorders>
              <w:top w:val="nil"/>
              <w:left w:val="nil"/>
              <w:bottom w:val="nil"/>
              <w:right w:val="nil"/>
            </w:tcBorders>
            <w:shd w:val="clear" w:color="auto" w:fill="E8E8E8"/>
            <w:vAlign w:val="center"/>
          </w:tcPr>
          <w:p w:rsidRPr="00671A4D" w:rsidR="001F7905" w:rsidP="00E9529D" w:rsidRDefault="001F7905" w14:paraId="509753A1"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0 </w:t>
            </w:r>
            <w:r w:rsidRPr="00671A4D">
              <w:rPr>
                <w:rFonts w:ascii="Arial" w:hAnsi="Arial" w:cs="Arial"/>
                <w:sz w:val="20"/>
                <w:szCs w:val="20"/>
              </w:rPr>
              <w:sym w:font="Wingdings" w:char="F06D"/>
            </w:r>
          </w:p>
        </w:tc>
      </w:tr>
      <w:tr w:rsidRPr="00671A4D" w:rsidR="001F7905" w:rsidTr="00AE78A7" w14:paraId="03E679A7" w14:textId="77777777">
        <w:tc>
          <w:tcPr>
            <w:tcW w:w="3174" w:type="pct"/>
            <w:tcBorders>
              <w:top w:val="nil"/>
              <w:left w:val="nil"/>
              <w:bottom w:val="nil"/>
              <w:right w:val="nil"/>
            </w:tcBorders>
            <w:shd w:val="clear" w:color="auto" w:fill="auto"/>
          </w:tcPr>
          <w:p w:rsidRPr="00671A4D" w:rsidR="001F7905" w:rsidP="00E9529D" w:rsidRDefault="001F7905" w14:paraId="62D7CCDF"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d.</w:t>
            </w:r>
            <w:r w:rsidRPr="00671A4D">
              <w:rPr>
                <w:rFonts w:ascii="Arial" w:hAnsi="Arial" w:cs="Arial"/>
                <w:sz w:val="20"/>
                <w:szCs w:val="20"/>
              </w:rPr>
              <w:tab/>
              <w:t>[PROGRAM NAME]</w:t>
            </w:r>
          </w:p>
        </w:tc>
        <w:tc>
          <w:tcPr>
            <w:tcW w:w="710" w:type="pct"/>
            <w:tcBorders>
              <w:top w:val="nil"/>
              <w:left w:val="nil"/>
              <w:bottom w:val="nil"/>
              <w:right w:val="nil"/>
            </w:tcBorders>
            <w:shd w:val="clear" w:color="auto" w:fill="auto"/>
            <w:vAlign w:val="center"/>
          </w:tcPr>
          <w:p w:rsidRPr="00671A4D" w:rsidR="001F7905" w:rsidP="00E9529D" w:rsidRDefault="001F7905" w14:paraId="0BDB7F46"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1 </w:t>
            </w:r>
            <w:r w:rsidRPr="00671A4D">
              <w:rPr>
                <w:rFonts w:ascii="Arial" w:hAnsi="Arial" w:cs="Arial"/>
                <w:sz w:val="20"/>
                <w:szCs w:val="20"/>
              </w:rPr>
              <w:sym w:font="Wingdings" w:char="F06D"/>
            </w:r>
          </w:p>
        </w:tc>
        <w:tc>
          <w:tcPr>
            <w:tcW w:w="711" w:type="pct"/>
            <w:tcBorders>
              <w:top w:val="nil"/>
              <w:left w:val="nil"/>
              <w:bottom w:val="nil"/>
              <w:right w:val="nil"/>
            </w:tcBorders>
            <w:shd w:val="clear" w:color="auto" w:fill="auto"/>
            <w:vAlign w:val="center"/>
          </w:tcPr>
          <w:p w:rsidRPr="00671A4D" w:rsidR="001F7905" w:rsidP="00E9529D" w:rsidRDefault="001F7905" w14:paraId="7EAE685B"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0 </w:t>
            </w:r>
            <w:r w:rsidRPr="00671A4D">
              <w:rPr>
                <w:rFonts w:ascii="Arial" w:hAnsi="Arial" w:cs="Arial"/>
                <w:sz w:val="20"/>
                <w:szCs w:val="20"/>
              </w:rPr>
              <w:sym w:font="Wingdings" w:char="F06D"/>
            </w:r>
          </w:p>
        </w:tc>
      </w:tr>
    </w:tbl>
    <w:p w:rsidR="00B748EC" w:rsidP="00EF33CB" w:rsidRDefault="00B748EC" w14:paraId="654EFC61" w14:textId="77777777">
      <w:pPr>
        <w:pStyle w:val="QUESTIONTEXT24ptbefore"/>
      </w:pPr>
    </w:p>
    <w:p w:rsidR="00F54490" w:rsidP="00EF33CB" w:rsidRDefault="00512D66" w14:paraId="7C1E1550" w14:textId="4456D398">
      <w:pPr>
        <w:pStyle w:val="QUESTIONTEXT24ptbefore"/>
      </w:pPr>
      <w:r w:rsidRPr="00C42F88">
        <w:t>B2</w:t>
      </w:r>
      <w:r w:rsidRPr="00C42F88" w:rsidR="00F54490">
        <w:t>.</w:t>
      </w:r>
      <w:r w:rsidRPr="00C42F88" w:rsidR="00F54490">
        <w:tab/>
      </w:r>
      <w:r w:rsidR="006C4A92">
        <w:t>Overall, w</w:t>
      </w:r>
      <w:r w:rsidRPr="00C42F88" w:rsidR="0034569E">
        <w:t xml:space="preserve">hat issue(s) </w:t>
      </w:r>
      <w:r w:rsidR="003D3E07">
        <w:t xml:space="preserve">do you plan to address with </w:t>
      </w:r>
      <w:r w:rsidRPr="00C42F88" w:rsidR="00C368E8">
        <w:t>your</w:t>
      </w:r>
      <w:r w:rsidRPr="00C42F88" w:rsidR="0034569E">
        <w:t xml:space="preserve"> SRAE </w:t>
      </w:r>
      <w:r w:rsidRPr="00C42F88" w:rsidR="00956BC3">
        <w:t>grant</w:t>
      </w:r>
      <w:r w:rsidRPr="00C42F88" w:rsidR="00573C4C">
        <w:t>?</w:t>
      </w:r>
    </w:p>
    <w:p w:rsidRPr="009F4A7F" w:rsidR="009F4A7F" w:rsidP="00892F90" w:rsidRDefault="00892F90" w14:paraId="1E0E81FF" w14:textId="71140355">
      <w:pPr>
        <w:pStyle w:val="QUESTIONTEXT24ptbefore"/>
        <w:rPr>
          <w:i/>
        </w:rPr>
      </w:pPr>
      <w:r>
        <w:rPr>
          <w:i/>
        </w:rPr>
        <w:tab/>
      </w:r>
      <w:r>
        <w:rPr>
          <w:i/>
        </w:rPr>
        <w:tab/>
      </w:r>
    </w:p>
    <w:tbl>
      <w:tblPr>
        <w:tblW w:w="4637" w:type="pct"/>
        <w:tblInd w:w="720" w:type="dxa"/>
        <w:tblCellMar>
          <w:left w:w="120" w:type="dxa"/>
          <w:right w:w="120" w:type="dxa"/>
        </w:tblCellMar>
        <w:tblLook w:val="0000" w:firstRow="0" w:lastRow="0" w:firstColumn="0" w:lastColumn="0" w:noHBand="0" w:noVBand="0"/>
      </w:tblPr>
      <w:tblGrid>
        <w:gridCol w:w="6508"/>
        <w:gridCol w:w="1244"/>
        <w:gridCol w:w="1463"/>
      </w:tblGrid>
      <w:tr w:rsidRPr="00C42F88" w:rsidR="00A64BBE" w:rsidTr="009A5780" w14:paraId="01888A18" w14:textId="77777777">
        <w:trPr>
          <w:tblHeader/>
        </w:trPr>
        <w:tc>
          <w:tcPr>
            <w:tcW w:w="3531" w:type="pct"/>
            <w:tcBorders>
              <w:top w:val="nil"/>
              <w:left w:val="nil"/>
              <w:bottom w:val="nil"/>
            </w:tcBorders>
          </w:tcPr>
          <w:p w:rsidRPr="00C42F88" w:rsidR="00A64BBE" w:rsidP="00396313" w:rsidRDefault="00A64BBE" w14:paraId="29249BA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469" w:type="pct"/>
            <w:gridSpan w:val="2"/>
            <w:tcBorders>
              <w:bottom w:val="single" w:color="auto" w:sz="4" w:space="0"/>
            </w:tcBorders>
            <w:vAlign w:val="bottom"/>
          </w:tcPr>
          <w:p w:rsidRPr="00C42F88" w:rsidR="00A64BBE" w:rsidP="00D6418F" w:rsidRDefault="00A64BBE" w14:paraId="7C73CCE6" w14:textId="77777777">
            <w:pPr>
              <w:pStyle w:val="Selectonealltable"/>
            </w:pPr>
            <w:r w:rsidRPr="00C42F88">
              <w:t xml:space="preserve">SELECT ONE </w:t>
            </w:r>
            <w:r w:rsidRPr="00C42F88" w:rsidR="00D6418F">
              <w:t>PER ROW</w:t>
            </w:r>
          </w:p>
        </w:tc>
      </w:tr>
      <w:tr w:rsidRPr="00C42F88" w:rsidR="00A600F8" w:rsidTr="009A5780" w14:paraId="0ECEC3F9" w14:textId="77777777">
        <w:trPr>
          <w:tblHeader/>
        </w:trPr>
        <w:tc>
          <w:tcPr>
            <w:tcW w:w="3531" w:type="pct"/>
            <w:tcBorders>
              <w:top w:val="nil"/>
              <w:left w:val="nil"/>
              <w:bottom w:val="nil"/>
              <w:right w:val="single" w:color="auto" w:sz="4" w:space="0"/>
            </w:tcBorders>
          </w:tcPr>
          <w:p w:rsidRPr="00C42F88" w:rsidR="00A600F8" w:rsidP="00396313" w:rsidRDefault="00A600F8" w14:paraId="6E267BF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75" w:type="pct"/>
            <w:tcBorders>
              <w:top w:val="single" w:color="auto" w:sz="4" w:space="0"/>
              <w:left w:val="single" w:color="auto" w:sz="4" w:space="0"/>
              <w:bottom w:val="single" w:color="auto" w:sz="4" w:space="0"/>
              <w:right w:val="single" w:color="auto" w:sz="4" w:space="0"/>
            </w:tcBorders>
            <w:vAlign w:val="bottom"/>
          </w:tcPr>
          <w:p w:rsidRPr="00C42F88" w:rsidR="00A600F8" w:rsidP="009A5780" w:rsidRDefault="009A5780" w14:paraId="556F2E0A" w14:textId="77777777">
            <w:pPr>
              <w:pStyle w:val="Answerheading"/>
            </w:pPr>
            <w:r w:rsidRPr="00C42F88">
              <w:t>Yes</w:t>
            </w:r>
          </w:p>
        </w:tc>
        <w:tc>
          <w:tcPr>
            <w:tcW w:w="794" w:type="pct"/>
            <w:tcBorders>
              <w:top w:val="single" w:color="auto" w:sz="4" w:space="0"/>
              <w:left w:val="single" w:color="auto" w:sz="4" w:space="0"/>
              <w:bottom w:val="single" w:color="auto" w:sz="4" w:space="0"/>
              <w:right w:val="single" w:color="auto" w:sz="4" w:space="0"/>
            </w:tcBorders>
            <w:vAlign w:val="bottom"/>
          </w:tcPr>
          <w:p w:rsidRPr="00C42F88" w:rsidR="00A600F8" w:rsidP="00396313" w:rsidRDefault="009A5780" w14:paraId="2546238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42F88">
              <w:rPr>
                <w:rFonts w:ascii="Arial" w:hAnsi="Arial" w:cs="Arial"/>
                <w:bCs/>
                <w:sz w:val="18"/>
                <w:szCs w:val="18"/>
              </w:rPr>
              <w:t>No</w:t>
            </w:r>
          </w:p>
        </w:tc>
      </w:tr>
      <w:tr w:rsidRPr="00C42F88" w:rsidR="00A600F8" w:rsidTr="00A64BBE" w14:paraId="5AE12EF3" w14:textId="77777777">
        <w:tc>
          <w:tcPr>
            <w:tcW w:w="3531" w:type="pct"/>
            <w:tcBorders>
              <w:top w:val="nil"/>
              <w:left w:val="nil"/>
              <w:right w:val="nil"/>
            </w:tcBorders>
            <w:shd w:val="clear" w:color="auto" w:fill="E8E8E8"/>
          </w:tcPr>
          <w:p w:rsidRPr="00C42F88" w:rsidR="00A600F8" w:rsidP="00396313" w:rsidRDefault="00A600F8" w14:paraId="2D40E294"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T</w:t>
            </w:r>
            <w:r w:rsidRPr="00C42F88" w:rsidR="006A03C6">
              <w:rPr>
                <w:rFonts w:ascii="Arial" w:hAnsi="Arial" w:cs="Arial"/>
                <w:sz w:val="20"/>
                <w:szCs w:val="20"/>
              </w:rPr>
              <w:t>een sex</w:t>
            </w:r>
          </w:p>
        </w:tc>
        <w:tc>
          <w:tcPr>
            <w:tcW w:w="675" w:type="pct"/>
            <w:tcBorders>
              <w:top w:val="nil"/>
              <w:left w:val="nil"/>
              <w:right w:val="nil"/>
            </w:tcBorders>
            <w:shd w:val="clear" w:color="auto" w:fill="E8E8E8"/>
            <w:vAlign w:val="center"/>
          </w:tcPr>
          <w:p w:rsidRPr="00C42F88" w:rsidR="00A600F8" w:rsidP="00396313" w:rsidRDefault="00A600F8" w14:paraId="2D41074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right w:val="nil"/>
            </w:tcBorders>
            <w:shd w:val="clear" w:color="auto" w:fill="E8E8E8"/>
            <w:vAlign w:val="center"/>
          </w:tcPr>
          <w:p w:rsidRPr="00C42F88" w:rsidR="00A600F8" w:rsidP="00396313" w:rsidRDefault="00A600F8" w14:paraId="32C2166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600F8" w:rsidTr="00A64BBE" w14:paraId="3A90CA2B" w14:textId="77777777">
        <w:tc>
          <w:tcPr>
            <w:tcW w:w="3531" w:type="pct"/>
            <w:tcBorders>
              <w:top w:val="nil"/>
              <w:left w:val="nil"/>
              <w:bottom w:val="nil"/>
              <w:right w:val="nil"/>
            </w:tcBorders>
            <w:shd w:val="clear" w:color="auto" w:fill="FFFFFF"/>
          </w:tcPr>
          <w:p w:rsidRPr="00C42F88" w:rsidR="00A600F8" w:rsidP="00396313" w:rsidRDefault="00A600F8" w14:paraId="0BD30476"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r>
            <w:r w:rsidRPr="00C42F88" w:rsidR="006A03C6">
              <w:rPr>
                <w:rFonts w:ascii="Arial" w:hAnsi="Arial" w:cs="Arial"/>
                <w:sz w:val="20"/>
                <w:szCs w:val="20"/>
              </w:rPr>
              <w:t>Teen pregnancy</w:t>
            </w:r>
          </w:p>
        </w:tc>
        <w:tc>
          <w:tcPr>
            <w:tcW w:w="675" w:type="pct"/>
            <w:tcBorders>
              <w:top w:val="nil"/>
              <w:left w:val="nil"/>
              <w:bottom w:val="nil"/>
              <w:right w:val="nil"/>
            </w:tcBorders>
            <w:shd w:val="clear" w:color="auto" w:fill="FFFFFF"/>
            <w:vAlign w:val="center"/>
          </w:tcPr>
          <w:p w:rsidRPr="00C42F88" w:rsidR="00A600F8" w:rsidP="00396313" w:rsidRDefault="00A600F8" w14:paraId="395ED0B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bottom w:val="nil"/>
              <w:right w:val="nil"/>
            </w:tcBorders>
            <w:shd w:val="clear" w:color="auto" w:fill="FFFFFF"/>
            <w:vAlign w:val="center"/>
          </w:tcPr>
          <w:p w:rsidRPr="00C42F88" w:rsidR="00A600F8" w:rsidP="00396313" w:rsidRDefault="00A600F8" w14:paraId="057A295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600F8" w:rsidTr="00A64BBE" w14:paraId="40E12B41" w14:textId="77777777">
        <w:tc>
          <w:tcPr>
            <w:tcW w:w="3531" w:type="pct"/>
            <w:tcBorders>
              <w:top w:val="nil"/>
              <w:left w:val="nil"/>
              <w:bottom w:val="nil"/>
              <w:right w:val="nil"/>
            </w:tcBorders>
            <w:shd w:val="clear" w:color="auto" w:fill="E8E8E8"/>
          </w:tcPr>
          <w:p w:rsidRPr="00C42F88" w:rsidR="00A600F8" w:rsidP="00396313" w:rsidRDefault="006A03C6" w14:paraId="5FA8AC1C"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Teen STD/STI rates</w:t>
            </w:r>
          </w:p>
        </w:tc>
        <w:tc>
          <w:tcPr>
            <w:tcW w:w="675" w:type="pct"/>
            <w:tcBorders>
              <w:top w:val="nil"/>
              <w:left w:val="nil"/>
              <w:bottom w:val="nil"/>
              <w:right w:val="nil"/>
            </w:tcBorders>
            <w:shd w:val="clear" w:color="auto" w:fill="E8E8E8"/>
            <w:vAlign w:val="center"/>
          </w:tcPr>
          <w:p w:rsidRPr="00C42F88" w:rsidR="00A600F8" w:rsidP="00396313" w:rsidRDefault="00A600F8" w14:paraId="64DF9BD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bottom w:val="nil"/>
              <w:right w:val="nil"/>
            </w:tcBorders>
            <w:shd w:val="clear" w:color="auto" w:fill="E8E8E8"/>
            <w:vAlign w:val="center"/>
          </w:tcPr>
          <w:p w:rsidRPr="00C42F88" w:rsidR="00A600F8" w:rsidP="00396313" w:rsidRDefault="00A600F8" w14:paraId="716B6A7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600F8" w:rsidTr="00A64BBE" w14:paraId="20CC49E1" w14:textId="77777777">
        <w:tc>
          <w:tcPr>
            <w:tcW w:w="3531" w:type="pct"/>
            <w:tcBorders>
              <w:top w:val="nil"/>
              <w:left w:val="nil"/>
              <w:bottom w:val="nil"/>
              <w:right w:val="nil"/>
            </w:tcBorders>
            <w:shd w:val="clear" w:color="auto" w:fill="auto"/>
          </w:tcPr>
          <w:p w:rsidRPr="00C42F88" w:rsidR="00A600F8" w:rsidP="00396313" w:rsidRDefault="00A600F8" w14:paraId="1945418B"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r>
            <w:r w:rsidRPr="00C42F88" w:rsidR="006A03C6">
              <w:rPr>
                <w:rFonts w:ascii="Arial" w:hAnsi="Arial" w:cs="Arial"/>
                <w:sz w:val="20"/>
                <w:szCs w:val="20"/>
              </w:rPr>
              <w:t>Behavioral and emotional health</w:t>
            </w:r>
          </w:p>
        </w:tc>
        <w:tc>
          <w:tcPr>
            <w:tcW w:w="675" w:type="pct"/>
            <w:tcBorders>
              <w:top w:val="nil"/>
              <w:left w:val="nil"/>
              <w:bottom w:val="nil"/>
              <w:right w:val="nil"/>
            </w:tcBorders>
            <w:shd w:val="clear" w:color="auto" w:fill="auto"/>
            <w:vAlign w:val="center"/>
          </w:tcPr>
          <w:p w:rsidRPr="00C42F88" w:rsidR="00A600F8" w:rsidP="00396313" w:rsidRDefault="00A600F8" w14:paraId="10F03EA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bottom w:val="nil"/>
              <w:right w:val="nil"/>
            </w:tcBorders>
            <w:shd w:val="clear" w:color="auto" w:fill="auto"/>
            <w:vAlign w:val="center"/>
          </w:tcPr>
          <w:p w:rsidRPr="00C42F88" w:rsidR="00A600F8" w:rsidP="00396313" w:rsidRDefault="00A600F8" w14:paraId="6BA129C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B00322" w:rsidTr="001D4DBC" w14:paraId="7B7B698A" w14:textId="77777777">
        <w:tc>
          <w:tcPr>
            <w:tcW w:w="3531" w:type="pct"/>
            <w:tcBorders>
              <w:top w:val="nil"/>
              <w:left w:val="nil"/>
              <w:bottom w:val="nil"/>
              <w:right w:val="nil"/>
            </w:tcBorders>
            <w:shd w:val="clear" w:color="auto" w:fill="E8E8E8"/>
          </w:tcPr>
          <w:p w:rsidRPr="00C42F88" w:rsidR="00B00322" w:rsidP="00B00322" w:rsidRDefault="00B00322" w14:paraId="583AF203"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Marijuana use</w:t>
            </w:r>
          </w:p>
        </w:tc>
        <w:tc>
          <w:tcPr>
            <w:tcW w:w="675" w:type="pct"/>
            <w:tcBorders>
              <w:top w:val="nil"/>
              <w:left w:val="nil"/>
              <w:bottom w:val="nil"/>
              <w:right w:val="nil"/>
            </w:tcBorders>
            <w:shd w:val="clear" w:color="auto" w:fill="E8E8E8"/>
            <w:vAlign w:val="center"/>
          </w:tcPr>
          <w:p w:rsidRPr="00C42F88" w:rsidR="00B00322" w:rsidP="001D4DBC" w:rsidRDefault="00B00322" w14:paraId="68633C8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bottom w:val="nil"/>
              <w:right w:val="nil"/>
            </w:tcBorders>
            <w:shd w:val="clear" w:color="auto" w:fill="E8E8E8"/>
            <w:vAlign w:val="center"/>
          </w:tcPr>
          <w:p w:rsidRPr="00C42F88" w:rsidR="00B00322" w:rsidP="001D4DBC" w:rsidRDefault="00B00322" w14:paraId="4216B06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B00322" w:rsidTr="0091136F" w14:paraId="29257AF7" w14:textId="77777777">
        <w:tc>
          <w:tcPr>
            <w:tcW w:w="3531" w:type="pct"/>
            <w:tcBorders>
              <w:top w:val="nil"/>
              <w:left w:val="nil"/>
              <w:bottom w:val="nil"/>
              <w:right w:val="nil"/>
            </w:tcBorders>
            <w:shd w:val="clear" w:color="auto" w:fill="auto"/>
          </w:tcPr>
          <w:p w:rsidRPr="00C42F88" w:rsidR="00B00322" w:rsidP="00B00322" w:rsidRDefault="00DC7097" w14:paraId="488CBD7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sidR="00B00322">
              <w:rPr>
                <w:rFonts w:ascii="Arial" w:hAnsi="Arial" w:cs="Arial"/>
                <w:sz w:val="20"/>
                <w:szCs w:val="20"/>
              </w:rPr>
              <w:t>.</w:t>
            </w:r>
            <w:r w:rsidRPr="00C42F88" w:rsidR="00B00322">
              <w:rPr>
                <w:rFonts w:ascii="Arial" w:hAnsi="Arial" w:cs="Arial"/>
                <w:sz w:val="20"/>
                <w:szCs w:val="20"/>
              </w:rPr>
              <w:tab/>
              <w:t>Prescription drug use</w:t>
            </w:r>
          </w:p>
        </w:tc>
        <w:tc>
          <w:tcPr>
            <w:tcW w:w="675" w:type="pct"/>
            <w:tcBorders>
              <w:top w:val="nil"/>
              <w:left w:val="nil"/>
              <w:bottom w:val="nil"/>
              <w:right w:val="nil"/>
            </w:tcBorders>
            <w:shd w:val="clear" w:color="auto" w:fill="auto"/>
            <w:vAlign w:val="center"/>
          </w:tcPr>
          <w:p w:rsidRPr="00C42F88" w:rsidR="00B00322" w:rsidP="001D4DBC" w:rsidRDefault="00B00322" w14:paraId="5A4D01C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bottom w:val="nil"/>
              <w:right w:val="nil"/>
            </w:tcBorders>
            <w:shd w:val="clear" w:color="auto" w:fill="auto"/>
            <w:vAlign w:val="center"/>
          </w:tcPr>
          <w:p w:rsidRPr="00C42F88" w:rsidR="00B00322" w:rsidP="001D4DBC" w:rsidRDefault="00B00322" w14:paraId="5749113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600F8" w:rsidTr="00A64BBE" w14:paraId="10E89012" w14:textId="77777777">
        <w:tc>
          <w:tcPr>
            <w:tcW w:w="3531" w:type="pct"/>
            <w:tcBorders>
              <w:top w:val="nil"/>
              <w:left w:val="nil"/>
              <w:bottom w:val="nil"/>
              <w:right w:val="nil"/>
            </w:tcBorders>
            <w:shd w:val="clear" w:color="auto" w:fill="E8E8E8"/>
          </w:tcPr>
          <w:p w:rsidRPr="00C42F88" w:rsidR="00A600F8" w:rsidP="00396313" w:rsidRDefault="00DC7097" w14:paraId="1DEB1A5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sidR="00A600F8">
              <w:rPr>
                <w:rFonts w:ascii="Arial" w:hAnsi="Arial" w:cs="Arial"/>
                <w:sz w:val="20"/>
                <w:szCs w:val="20"/>
              </w:rPr>
              <w:t>.</w:t>
            </w:r>
            <w:r w:rsidRPr="00C42F88" w:rsidR="00A600F8">
              <w:rPr>
                <w:rFonts w:ascii="Arial" w:hAnsi="Arial" w:cs="Arial"/>
                <w:sz w:val="20"/>
                <w:szCs w:val="20"/>
              </w:rPr>
              <w:tab/>
            </w:r>
            <w:r w:rsidRPr="00C42F88" w:rsidR="00B128F1">
              <w:rPr>
                <w:rFonts w:ascii="Arial" w:hAnsi="Arial" w:cs="Arial"/>
                <w:sz w:val="20"/>
                <w:szCs w:val="20"/>
              </w:rPr>
              <w:t>Other d</w:t>
            </w:r>
            <w:r w:rsidRPr="00C42F88" w:rsidR="006A03C6">
              <w:rPr>
                <w:rFonts w:ascii="Arial" w:hAnsi="Arial" w:cs="Arial"/>
                <w:sz w:val="20"/>
                <w:szCs w:val="20"/>
              </w:rPr>
              <w:t>rug use</w:t>
            </w:r>
          </w:p>
        </w:tc>
        <w:tc>
          <w:tcPr>
            <w:tcW w:w="675" w:type="pct"/>
            <w:tcBorders>
              <w:top w:val="nil"/>
              <w:left w:val="nil"/>
              <w:bottom w:val="nil"/>
              <w:right w:val="nil"/>
            </w:tcBorders>
            <w:shd w:val="clear" w:color="auto" w:fill="E8E8E8"/>
            <w:vAlign w:val="center"/>
          </w:tcPr>
          <w:p w:rsidRPr="00C42F88" w:rsidR="00A600F8" w:rsidP="00396313" w:rsidRDefault="00A600F8" w14:paraId="5F5F4A4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bottom w:val="nil"/>
              <w:right w:val="nil"/>
            </w:tcBorders>
            <w:shd w:val="clear" w:color="auto" w:fill="E8E8E8"/>
            <w:vAlign w:val="center"/>
          </w:tcPr>
          <w:p w:rsidRPr="00C42F88" w:rsidR="00A600F8" w:rsidP="00396313" w:rsidRDefault="00A600F8" w14:paraId="65B2A17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600F8" w:rsidTr="00A64BBE" w14:paraId="1294F926" w14:textId="77777777">
        <w:tc>
          <w:tcPr>
            <w:tcW w:w="3531" w:type="pct"/>
            <w:tcBorders>
              <w:top w:val="nil"/>
              <w:left w:val="nil"/>
              <w:right w:val="nil"/>
            </w:tcBorders>
            <w:shd w:val="clear" w:color="auto" w:fill="auto"/>
          </w:tcPr>
          <w:p w:rsidRPr="00C42F88" w:rsidR="00A600F8" w:rsidP="00396313" w:rsidRDefault="00DC7097" w14:paraId="44EBCD78"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sidR="00A600F8">
              <w:rPr>
                <w:rFonts w:ascii="Arial" w:hAnsi="Arial" w:cs="Arial"/>
                <w:sz w:val="20"/>
                <w:szCs w:val="20"/>
              </w:rPr>
              <w:t>.</w:t>
            </w:r>
            <w:r w:rsidRPr="00C42F88" w:rsidR="00A600F8">
              <w:rPr>
                <w:rFonts w:ascii="Arial" w:hAnsi="Arial" w:cs="Arial"/>
                <w:sz w:val="20"/>
                <w:szCs w:val="20"/>
              </w:rPr>
              <w:tab/>
            </w:r>
            <w:r w:rsidRPr="00C42F88" w:rsidR="006A03C6">
              <w:rPr>
                <w:rFonts w:ascii="Arial" w:hAnsi="Arial" w:cs="Arial"/>
                <w:sz w:val="20"/>
                <w:szCs w:val="20"/>
              </w:rPr>
              <w:t>Alcohol use</w:t>
            </w:r>
          </w:p>
        </w:tc>
        <w:tc>
          <w:tcPr>
            <w:tcW w:w="675" w:type="pct"/>
            <w:tcBorders>
              <w:top w:val="nil"/>
              <w:left w:val="nil"/>
              <w:right w:val="nil"/>
            </w:tcBorders>
            <w:shd w:val="clear" w:color="auto" w:fill="auto"/>
            <w:vAlign w:val="center"/>
          </w:tcPr>
          <w:p w:rsidRPr="00C42F88" w:rsidR="00A600F8" w:rsidP="00396313" w:rsidRDefault="00A600F8" w14:paraId="253640A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right w:val="nil"/>
            </w:tcBorders>
            <w:shd w:val="clear" w:color="auto" w:fill="auto"/>
            <w:vAlign w:val="center"/>
          </w:tcPr>
          <w:p w:rsidRPr="00C42F88" w:rsidR="00A600F8" w:rsidP="00396313" w:rsidRDefault="00A600F8" w14:paraId="2D5AE1C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600F8" w:rsidTr="00A64BBE" w14:paraId="2A9EA48A" w14:textId="77777777">
        <w:tc>
          <w:tcPr>
            <w:tcW w:w="3531" w:type="pct"/>
            <w:tcBorders>
              <w:top w:val="nil"/>
              <w:left w:val="nil"/>
              <w:right w:val="nil"/>
            </w:tcBorders>
            <w:shd w:val="clear" w:color="auto" w:fill="E8E8E8"/>
          </w:tcPr>
          <w:p w:rsidRPr="00C42F88" w:rsidR="00A600F8" w:rsidP="00396313" w:rsidRDefault="00DC7097" w14:paraId="7826D67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i</w:t>
            </w:r>
            <w:r w:rsidRPr="00C42F88" w:rsidR="006A03C6">
              <w:rPr>
                <w:rFonts w:ascii="Arial" w:hAnsi="Arial" w:cs="Arial"/>
                <w:sz w:val="20"/>
                <w:szCs w:val="20"/>
              </w:rPr>
              <w:t>.</w:t>
            </w:r>
            <w:r w:rsidRPr="00C42F88" w:rsidR="006A03C6">
              <w:rPr>
                <w:rFonts w:ascii="Arial" w:hAnsi="Arial" w:cs="Arial"/>
                <w:sz w:val="20"/>
                <w:szCs w:val="20"/>
              </w:rPr>
              <w:tab/>
              <w:t>Cigarette smoking</w:t>
            </w:r>
          </w:p>
        </w:tc>
        <w:tc>
          <w:tcPr>
            <w:tcW w:w="675" w:type="pct"/>
            <w:tcBorders>
              <w:top w:val="nil"/>
              <w:left w:val="nil"/>
              <w:right w:val="nil"/>
            </w:tcBorders>
            <w:shd w:val="clear" w:color="auto" w:fill="E8E8E8"/>
            <w:vAlign w:val="center"/>
          </w:tcPr>
          <w:p w:rsidRPr="00C42F88" w:rsidR="00A600F8" w:rsidP="00396313" w:rsidRDefault="00A600F8" w14:paraId="04FE346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right w:val="nil"/>
            </w:tcBorders>
            <w:shd w:val="clear" w:color="auto" w:fill="E8E8E8"/>
            <w:vAlign w:val="center"/>
          </w:tcPr>
          <w:p w:rsidRPr="00C42F88" w:rsidR="00A600F8" w:rsidP="00396313" w:rsidRDefault="00A600F8" w14:paraId="272DFF0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600F8" w:rsidTr="00A64BBE" w14:paraId="32C31D24" w14:textId="77777777">
        <w:tc>
          <w:tcPr>
            <w:tcW w:w="3531" w:type="pct"/>
            <w:tcBorders>
              <w:top w:val="nil"/>
              <w:left w:val="nil"/>
              <w:right w:val="nil"/>
            </w:tcBorders>
            <w:shd w:val="clear" w:color="auto" w:fill="auto"/>
          </w:tcPr>
          <w:p w:rsidRPr="00C42F88" w:rsidR="00A600F8" w:rsidP="00396313" w:rsidRDefault="00DC7097" w14:paraId="231AFD8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j</w:t>
            </w:r>
            <w:r w:rsidRPr="00C42F88" w:rsidR="006A03C6">
              <w:rPr>
                <w:rFonts w:ascii="Arial" w:hAnsi="Arial" w:cs="Arial"/>
                <w:sz w:val="20"/>
                <w:szCs w:val="20"/>
              </w:rPr>
              <w:t>.</w:t>
            </w:r>
            <w:r w:rsidRPr="00C42F88" w:rsidR="006A03C6">
              <w:rPr>
                <w:rFonts w:ascii="Arial" w:hAnsi="Arial" w:cs="Arial"/>
                <w:sz w:val="20"/>
                <w:szCs w:val="20"/>
              </w:rPr>
              <w:tab/>
              <w:t>Vaping</w:t>
            </w:r>
          </w:p>
        </w:tc>
        <w:tc>
          <w:tcPr>
            <w:tcW w:w="675" w:type="pct"/>
            <w:tcBorders>
              <w:top w:val="nil"/>
              <w:left w:val="nil"/>
              <w:right w:val="nil"/>
            </w:tcBorders>
            <w:shd w:val="clear" w:color="auto" w:fill="auto"/>
            <w:vAlign w:val="center"/>
          </w:tcPr>
          <w:p w:rsidRPr="00C42F88" w:rsidR="00A600F8" w:rsidP="00396313" w:rsidRDefault="00A600F8" w14:paraId="5D7DE5A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right w:val="nil"/>
            </w:tcBorders>
            <w:shd w:val="clear" w:color="auto" w:fill="auto"/>
            <w:vAlign w:val="center"/>
          </w:tcPr>
          <w:p w:rsidRPr="00C42F88" w:rsidR="00A600F8" w:rsidP="00396313" w:rsidRDefault="00A600F8" w14:paraId="41DF68C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600F8" w:rsidTr="00A64BBE" w14:paraId="6B6F280D" w14:textId="77777777">
        <w:tc>
          <w:tcPr>
            <w:tcW w:w="3531" w:type="pct"/>
            <w:tcBorders>
              <w:top w:val="nil"/>
              <w:left w:val="nil"/>
              <w:right w:val="nil"/>
            </w:tcBorders>
            <w:shd w:val="clear" w:color="auto" w:fill="E8E8E8"/>
          </w:tcPr>
          <w:p w:rsidRPr="00C42F88" w:rsidR="00A600F8" w:rsidP="00396313" w:rsidRDefault="00DC7097" w14:paraId="0241C42D"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k</w:t>
            </w:r>
            <w:r w:rsidRPr="00C42F88" w:rsidR="006A03C6">
              <w:rPr>
                <w:rFonts w:ascii="Arial" w:hAnsi="Arial" w:cs="Arial"/>
                <w:sz w:val="20"/>
                <w:szCs w:val="20"/>
              </w:rPr>
              <w:t>.</w:t>
            </w:r>
            <w:r w:rsidRPr="00C42F88" w:rsidR="006A03C6">
              <w:rPr>
                <w:rFonts w:ascii="Arial" w:hAnsi="Arial" w:cs="Arial"/>
                <w:sz w:val="20"/>
                <w:szCs w:val="20"/>
              </w:rPr>
              <w:tab/>
              <w:t>High school completion</w:t>
            </w:r>
          </w:p>
        </w:tc>
        <w:tc>
          <w:tcPr>
            <w:tcW w:w="675" w:type="pct"/>
            <w:tcBorders>
              <w:top w:val="nil"/>
              <w:left w:val="nil"/>
              <w:right w:val="nil"/>
            </w:tcBorders>
            <w:shd w:val="clear" w:color="auto" w:fill="E8E8E8"/>
            <w:vAlign w:val="center"/>
          </w:tcPr>
          <w:p w:rsidRPr="00C42F88" w:rsidR="00A600F8" w:rsidP="00396313" w:rsidRDefault="00A600F8" w14:paraId="300F9A8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right w:val="nil"/>
            </w:tcBorders>
            <w:shd w:val="clear" w:color="auto" w:fill="E8E8E8"/>
            <w:vAlign w:val="center"/>
          </w:tcPr>
          <w:p w:rsidRPr="00C42F88" w:rsidR="00A600F8" w:rsidP="00396313" w:rsidRDefault="00A600F8" w14:paraId="61A754D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9C3A1D" w:rsidTr="00A64BBE" w14:paraId="385998CF" w14:textId="77777777">
        <w:tc>
          <w:tcPr>
            <w:tcW w:w="3531" w:type="pct"/>
            <w:tcBorders>
              <w:top w:val="nil"/>
              <w:left w:val="nil"/>
              <w:bottom w:val="nil"/>
              <w:right w:val="nil"/>
            </w:tcBorders>
            <w:shd w:val="clear" w:color="auto" w:fill="auto"/>
          </w:tcPr>
          <w:p w:rsidRPr="00C42F88" w:rsidR="009C3A1D" w:rsidP="009C3A1D" w:rsidRDefault="00DC7097" w14:paraId="22607A67"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l</w:t>
            </w:r>
            <w:r w:rsidRPr="00C42F88" w:rsidR="009C3A1D">
              <w:rPr>
                <w:rFonts w:ascii="Arial" w:hAnsi="Arial" w:cs="Arial"/>
                <w:sz w:val="20"/>
                <w:szCs w:val="20"/>
              </w:rPr>
              <w:t>.</w:t>
            </w:r>
            <w:r w:rsidRPr="00C42F88" w:rsidR="009C3A1D">
              <w:rPr>
                <w:rFonts w:ascii="Arial" w:hAnsi="Arial" w:cs="Arial"/>
                <w:sz w:val="20"/>
                <w:szCs w:val="20"/>
              </w:rPr>
              <w:tab/>
              <w:t>Dating violence</w:t>
            </w:r>
          </w:p>
        </w:tc>
        <w:tc>
          <w:tcPr>
            <w:tcW w:w="675" w:type="pct"/>
            <w:tcBorders>
              <w:top w:val="nil"/>
              <w:left w:val="nil"/>
              <w:bottom w:val="nil"/>
              <w:right w:val="nil"/>
            </w:tcBorders>
            <w:shd w:val="clear" w:color="auto" w:fill="auto"/>
            <w:vAlign w:val="center"/>
          </w:tcPr>
          <w:p w:rsidRPr="00C42F88" w:rsidR="009C3A1D" w:rsidP="009C3A1D" w:rsidRDefault="009C3A1D" w14:paraId="6A4488AC"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bottom w:val="nil"/>
              <w:right w:val="nil"/>
            </w:tcBorders>
            <w:shd w:val="clear" w:color="auto" w:fill="auto"/>
            <w:vAlign w:val="center"/>
          </w:tcPr>
          <w:p w:rsidRPr="00C42F88" w:rsidR="009C3A1D" w:rsidP="009C3A1D" w:rsidRDefault="009C3A1D" w14:paraId="623C24B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B62709" w:rsidTr="0091136F" w14:paraId="4FDBAB63" w14:textId="77777777">
        <w:trPr>
          <w:trHeight w:val="180"/>
        </w:trPr>
        <w:tc>
          <w:tcPr>
            <w:tcW w:w="3531" w:type="pct"/>
            <w:tcBorders>
              <w:top w:val="nil"/>
              <w:left w:val="nil"/>
              <w:bottom w:val="nil"/>
              <w:right w:val="nil"/>
            </w:tcBorders>
            <w:shd w:val="clear" w:color="auto" w:fill="E8E8E8"/>
          </w:tcPr>
          <w:p w:rsidRPr="00C42F88" w:rsidR="00B62709" w:rsidP="00B62709" w:rsidRDefault="00B62709" w14:paraId="6048219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m.</w:t>
            </w:r>
            <w:r w:rsidRPr="00C42F88">
              <w:rPr>
                <w:rFonts w:ascii="Arial" w:hAnsi="Arial" w:cs="Arial"/>
                <w:sz w:val="20"/>
                <w:szCs w:val="20"/>
              </w:rPr>
              <w:tab/>
              <w:t>Sexual coercion</w:t>
            </w:r>
          </w:p>
        </w:tc>
        <w:tc>
          <w:tcPr>
            <w:tcW w:w="675" w:type="pct"/>
            <w:tcBorders>
              <w:top w:val="nil"/>
              <w:left w:val="nil"/>
              <w:bottom w:val="nil"/>
              <w:right w:val="nil"/>
            </w:tcBorders>
            <w:shd w:val="clear" w:color="auto" w:fill="E8E8E8"/>
            <w:vAlign w:val="center"/>
          </w:tcPr>
          <w:p w:rsidRPr="00C42F88" w:rsidR="00B62709" w:rsidP="00B62709" w:rsidRDefault="00B62709" w14:paraId="4A3DFA1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bottom w:val="nil"/>
              <w:right w:val="nil"/>
            </w:tcBorders>
            <w:shd w:val="clear" w:color="auto" w:fill="E8E8E8"/>
            <w:vAlign w:val="center"/>
          </w:tcPr>
          <w:p w:rsidRPr="00C42F88" w:rsidR="00B62709" w:rsidP="00B62709" w:rsidRDefault="00B62709" w14:paraId="46AF584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B62709" w:rsidTr="00A64BBE" w14:paraId="75986561" w14:textId="77777777">
        <w:tc>
          <w:tcPr>
            <w:tcW w:w="3531" w:type="pct"/>
            <w:tcBorders>
              <w:top w:val="nil"/>
              <w:left w:val="nil"/>
              <w:bottom w:val="nil"/>
              <w:right w:val="nil"/>
            </w:tcBorders>
            <w:shd w:val="clear" w:color="auto" w:fill="auto"/>
          </w:tcPr>
          <w:p w:rsidRPr="00C42F88" w:rsidR="00B62709" w:rsidP="00B62709" w:rsidRDefault="00B62709" w14:paraId="394AC2E4" w14:textId="182FB77D">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n.</w:t>
            </w:r>
            <w:r w:rsidRPr="00C42F88">
              <w:rPr>
                <w:rFonts w:ascii="Arial" w:hAnsi="Arial" w:cs="Arial"/>
                <w:sz w:val="20"/>
                <w:szCs w:val="20"/>
              </w:rPr>
              <w:tab/>
              <w:t>Crime and/or gang violence</w:t>
            </w:r>
          </w:p>
        </w:tc>
        <w:tc>
          <w:tcPr>
            <w:tcW w:w="675" w:type="pct"/>
            <w:tcBorders>
              <w:top w:val="nil"/>
              <w:left w:val="nil"/>
              <w:bottom w:val="nil"/>
              <w:right w:val="nil"/>
            </w:tcBorders>
            <w:shd w:val="clear" w:color="auto" w:fill="auto"/>
            <w:vAlign w:val="center"/>
          </w:tcPr>
          <w:p w:rsidRPr="00C42F88" w:rsidR="00B62709" w:rsidP="00B62709" w:rsidRDefault="00B62709" w14:paraId="04237B1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bottom w:val="nil"/>
              <w:right w:val="nil"/>
            </w:tcBorders>
            <w:shd w:val="clear" w:color="auto" w:fill="auto"/>
            <w:vAlign w:val="center"/>
          </w:tcPr>
          <w:p w:rsidRPr="00C42F88" w:rsidR="00B62709" w:rsidP="00B62709" w:rsidRDefault="00B62709" w14:paraId="60353E0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B475DF" w:rsidTr="0088762B" w14:paraId="2773249D" w14:textId="77777777">
        <w:tc>
          <w:tcPr>
            <w:tcW w:w="3531" w:type="pct"/>
            <w:tcBorders>
              <w:top w:val="nil"/>
              <w:left w:val="nil"/>
              <w:bottom w:val="nil"/>
              <w:right w:val="nil"/>
            </w:tcBorders>
            <w:shd w:val="clear" w:color="auto" w:fill="E8E8E8"/>
          </w:tcPr>
          <w:p w:rsidRPr="00C42F88" w:rsidR="00B475DF" w:rsidP="00B475DF" w:rsidRDefault="00B475DF" w14:paraId="52EF460E" w14:textId="4829552E">
            <w:pPr>
              <w:tabs>
                <w:tab w:val="clear" w:pos="432"/>
              </w:tabs>
              <w:spacing w:before="60" w:after="60" w:line="240" w:lineRule="auto"/>
              <w:ind w:firstLine="0"/>
              <w:jc w:val="left"/>
              <w:rPr>
                <w:rFonts w:ascii="Arial" w:hAnsi="Arial" w:cs="Arial"/>
                <w:sz w:val="20"/>
                <w:szCs w:val="20"/>
              </w:rPr>
            </w:pPr>
            <w:r w:rsidRPr="00C42F88">
              <w:rPr>
                <w:rFonts w:ascii="Arial" w:hAnsi="Arial" w:cs="Arial"/>
                <w:sz w:val="20"/>
                <w:szCs w:val="20"/>
              </w:rPr>
              <w:t>o.    Healthy relationship formation</w:t>
            </w:r>
          </w:p>
        </w:tc>
        <w:tc>
          <w:tcPr>
            <w:tcW w:w="675" w:type="pct"/>
            <w:tcBorders>
              <w:top w:val="nil"/>
              <w:left w:val="nil"/>
              <w:bottom w:val="nil"/>
              <w:right w:val="nil"/>
            </w:tcBorders>
            <w:shd w:val="clear" w:color="auto" w:fill="E8E8E8"/>
            <w:vAlign w:val="center"/>
          </w:tcPr>
          <w:p w:rsidRPr="00C42F88" w:rsidR="00B475DF" w:rsidP="00B475DF" w:rsidRDefault="00B475DF" w14:paraId="405F607A" w14:textId="212299EA">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bottom w:val="nil"/>
              <w:right w:val="nil"/>
            </w:tcBorders>
            <w:shd w:val="clear" w:color="auto" w:fill="E8E8E8"/>
            <w:vAlign w:val="center"/>
          </w:tcPr>
          <w:p w:rsidRPr="00C42F88" w:rsidR="00B475DF" w:rsidP="00B475DF" w:rsidRDefault="00B475DF" w14:paraId="2604F68C" w14:textId="47775D3B">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B475DF" w:rsidTr="0088762B" w14:paraId="692B2F66" w14:textId="77777777">
        <w:tc>
          <w:tcPr>
            <w:tcW w:w="3531" w:type="pct"/>
            <w:tcBorders>
              <w:top w:val="nil"/>
              <w:left w:val="nil"/>
              <w:bottom w:val="nil"/>
              <w:right w:val="nil"/>
            </w:tcBorders>
            <w:shd w:val="clear" w:color="auto" w:fill="auto"/>
          </w:tcPr>
          <w:p w:rsidRPr="00C42F88" w:rsidR="00B475DF" w:rsidP="00B475DF" w:rsidRDefault="00B475DF" w14:paraId="72764334" w14:textId="55649472">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p.</w:t>
            </w:r>
            <w:r w:rsidRPr="00C42F88">
              <w:rPr>
                <w:rFonts w:ascii="Arial" w:hAnsi="Arial" w:cs="Arial"/>
                <w:sz w:val="20"/>
                <w:szCs w:val="20"/>
              </w:rPr>
              <w:tab/>
              <w:t xml:space="preserve">Other </w:t>
            </w:r>
            <w:r w:rsidRPr="00C42F88">
              <w:rPr>
                <w:rFonts w:ascii="Arial" w:hAnsi="Arial" w:cs="Arial"/>
                <w:i/>
                <w:sz w:val="20"/>
                <w:szCs w:val="20"/>
              </w:rPr>
              <w:t>(specify)</w:t>
            </w:r>
          </w:p>
        </w:tc>
        <w:tc>
          <w:tcPr>
            <w:tcW w:w="675" w:type="pct"/>
            <w:tcBorders>
              <w:top w:val="nil"/>
              <w:left w:val="nil"/>
              <w:bottom w:val="nil"/>
              <w:right w:val="nil"/>
            </w:tcBorders>
            <w:shd w:val="clear" w:color="auto" w:fill="auto"/>
            <w:vAlign w:val="center"/>
          </w:tcPr>
          <w:p w:rsidRPr="00C42F88" w:rsidR="00B475DF" w:rsidP="00B475DF" w:rsidRDefault="00B475DF" w14:paraId="3DFD239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4" w:type="pct"/>
            <w:tcBorders>
              <w:top w:val="nil"/>
              <w:left w:val="nil"/>
              <w:bottom w:val="nil"/>
              <w:right w:val="nil"/>
            </w:tcBorders>
            <w:shd w:val="clear" w:color="auto" w:fill="auto"/>
            <w:vAlign w:val="center"/>
          </w:tcPr>
          <w:p w:rsidRPr="00C42F88" w:rsidR="00B475DF" w:rsidP="00B475DF" w:rsidRDefault="00B475DF" w14:paraId="334B41E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B475DF" w:rsidTr="0088762B" w14:paraId="21BC2296" w14:textId="77777777">
        <w:tc>
          <w:tcPr>
            <w:tcW w:w="3531" w:type="pct"/>
            <w:tcBorders>
              <w:top w:val="nil"/>
              <w:left w:val="nil"/>
              <w:right w:val="nil"/>
            </w:tcBorders>
            <w:shd w:val="clear" w:color="auto" w:fill="auto"/>
          </w:tcPr>
          <w:p w:rsidRPr="00C42F88" w:rsidR="00B475DF" w:rsidP="00B475DF" w:rsidRDefault="00B475DF" w14:paraId="38C65404"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3D5914A8" wp14:editId="1D7A3C1D">
                      <wp:extent cx="2594345" cy="212651"/>
                      <wp:effectExtent l="0" t="0" r="15875" b="16510"/>
                      <wp:docPr id="225" name="Text Box 225"/>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4E856B6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5"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" w14:anchorId="3D5914A8">
                      <v:textbox>
                        <w:txbxContent>
                          <w:p w:rsidR="006361E4" w:rsidP="00D130F9" w:rsidRDefault="006361E4" w14:paraId="4E856B6E" w14:textId="77777777"/>
                        </w:txbxContent>
                      </v:textbox>
                      <w10:anchorlock/>
                    </v:shape>
                  </w:pict>
                </mc:Fallback>
              </mc:AlternateContent>
            </w:r>
          </w:p>
        </w:tc>
        <w:tc>
          <w:tcPr>
            <w:tcW w:w="675" w:type="pct"/>
            <w:tcBorders>
              <w:top w:val="nil"/>
              <w:left w:val="nil"/>
              <w:right w:val="nil"/>
            </w:tcBorders>
            <w:shd w:val="clear" w:color="auto" w:fill="auto"/>
            <w:vAlign w:val="center"/>
          </w:tcPr>
          <w:p w:rsidRPr="00C42F88" w:rsidR="00B475DF" w:rsidP="00B475DF" w:rsidRDefault="00B475DF" w14:paraId="2B91EFE0" w14:textId="77777777">
            <w:pPr>
              <w:tabs>
                <w:tab w:val="left" w:pos="1008"/>
                <w:tab w:val="left" w:pos="1800"/>
              </w:tabs>
              <w:spacing w:before="60" w:after="60" w:line="240" w:lineRule="auto"/>
              <w:ind w:hanging="12"/>
              <w:jc w:val="center"/>
              <w:rPr>
                <w:rFonts w:ascii="Arial" w:hAnsi="Arial" w:cs="Arial"/>
                <w:sz w:val="12"/>
                <w:szCs w:val="12"/>
              </w:rPr>
            </w:pPr>
          </w:p>
        </w:tc>
        <w:tc>
          <w:tcPr>
            <w:tcW w:w="794" w:type="pct"/>
            <w:tcBorders>
              <w:top w:val="nil"/>
              <w:left w:val="nil"/>
              <w:right w:val="nil"/>
            </w:tcBorders>
            <w:shd w:val="clear" w:color="auto" w:fill="auto"/>
            <w:vAlign w:val="center"/>
          </w:tcPr>
          <w:p w:rsidRPr="00C42F88" w:rsidR="00B475DF" w:rsidP="00B475DF" w:rsidRDefault="00B475DF" w14:paraId="18AC36B9" w14:textId="77777777">
            <w:pPr>
              <w:tabs>
                <w:tab w:val="left" w:pos="1008"/>
                <w:tab w:val="left" w:pos="1800"/>
              </w:tabs>
              <w:spacing w:before="60" w:after="60" w:line="240" w:lineRule="auto"/>
              <w:ind w:hanging="12"/>
              <w:jc w:val="center"/>
              <w:rPr>
                <w:rFonts w:ascii="Arial" w:hAnsi="Arial" w:cs="Arial"/>
                <w:sz w:val="12"/>
                <w:szCs w:val="12"/>
              </w:rPr>
            </w:pPr>
          </w:p>
        </w:tc>
      </w:tr>
    </w:tbl>
    <w:p w:rsidRPr="00671A4D" w:rsidR="009F4A7F" w:rsidP="009F4A7F" w:rsidRDefault="009F4A7F" w14:paraId="4CD8CA8E" w14:textId="77777777">
      <w:pPr>
        <w:pStyle w:val="RESPONSE"/>
      </w:pPr>
    </w:p>
    <w:p w:rsidRPr="00C42F88" w:rsidR="00CA3EA7" w:rsidRDefault="00CA3EA7" w14:paraId="41745218" w14:textId="552A46F1">
      <w:pPr>
        <w:tabs>
          <w:tab w:val="clear" w:pos="432"/>
        </w:tabs>
        <w:spacing w:line="240" w:lineRule="auto"/>
        <w:ind w:firstLine="0"/>
        <w:jc w:val="left"/>
        <w:rPr>
          <w:rFonts w:ascii="Arial" w:hAnsi="Arial" w:cs="Arial"/>
          <w:sz w:val="20"/>
          <w:szCs w:val="20"/>
        </w:rPr>
      </w:pPr>
      <w:r w:rsidRPr="00C42F88">
        <w:rPr>
          <w:rFonts w:ascii="Arial" w:hAnsi="Arial" w:cs="Arial"/>
          <w:sz w:val="20"/>
          <w:szCs w:val="20"/>
        </w:rPr>
        <w:br w:type="page"/>
      </w:r>
    </w:p>
    <w:p w:rsidRPr="00C42F88" w:rsidR="00CA3EA7" w:rsidP="00CA3EA7" w:rsidRDefault="00CA3EA7" w14:paraId="51F07AAB" w14:textId="77777777">
      <w:pPr>
        <w:tabs>
          <w:tab w:val="clear" w:pos="432"/>
          <w:tab w:val="left" w:pos="1440"/>
          <w:tab w:val="left" w:leader="dot" w:pos="8010"/>
          <w:tab w:val="left" w:pos="8460"/>
        </w:tabs>
        <w:spacing w:before="120" w:line="240" w:lineRule="auto"/>
        <w:ind w:right="2250"/>
        <w:jc w:val="left"/>
        <w:rPr>
          <w:rFonts w:ascii="Arial" w:hAnsi="Arial" w:cs="Arial"/>
          <w:sz w:val="20"/>
          <w:szCs w:val="20"/>
        </w:rPr>
      </w:pPr>
    </w:p>
    <w:p w:rsidR="00F54490" w:rsidP="0034175D" w:rsidRDefault="003511D5" w14:paraId="74DD1758" w14:textId="4A7DBDA3">
      <w:pPr>
        <w:pStyle w:val="QUESTIONTEXT"/>
        <w:spacing w:after="0"/>
      </w:pPr>
      <w:r w:rsidRPr="00C42F88">
        <w:t>B</w:t>
      </w:r>
      <w:r w:rsidRPr="00C42F88" w:rsidR="00624CB1">
        <w:t>7</w:t>
      </w:r>
      <w:r w:rsidRPr="00C42F88" w:rsidR="00F54490">
        <w:t>.</w:t>
      </w:r>
      <w:r w:rsidRPr="00C42F88" w:rsidR="00F54490">
        <w:tab/>
      </w:r>
      <w:r w:rsidRPr="00C42F88" w:rsidR="00573C4C">
        <w:t xml:space="preserve">Does your </w:t>
      </w:r>
      <w:r w:rsidRPr="00C42F88" w:rsidR="00214FAE">
        <w:t>state</w:t>
      </w:r>
      <w:r w:rsidR="003D3E07">
        <w:t xml:space="preserve"> or </w:t>
      </w:r>
      <w:r w:rsidRPr="00C42F88" w:rsidR="00573C4C">
        <w:t xml:space="preserve">community have </w:t>
      </w:r>
      <w:r w:rsidRPr="00C42F88" w:rsidR="00214FAE">
        <w:t xml:space="preserve">a </w:t>
      </w:r>
      <w:r w:rsidRPr="00C42F88" w:rsidR="008E3D06">
        <w:t xml:space="preserve">law or </w:t>
      </w:r>
      <w:r w:rsidRPr="00C42F88" w:rsidR="00214FAE">
        <w:t>requirement to teach any</w:t>
      </w:r>
      <w:r w:rsidRPr="00C42F88" w:rsidR="00573C4C">
        <w:t xml:space="preserve"> of the following</w:t>
      </w:r>
      <w:r w:rsidRPr="00C42F88" w:rsidR="00245519">
        <w:t xml:space="preserve"> as part of the general education </w:t>
      </w:r>
      <w:r w:rsidRPr="00C42F88" w:rsidR="00977235">
        <w:t xml:space="preserve">or health </w:t>
      </w:r>
      <w:r w:rsidRPr="00C42F88" w:rsidR="00245519">
        <w:t>curriculum</w:t>
      </w:r>
      <w:r w:rsidRPr="00C42F88" w:rsidR="00573C4C">
        <w:t xml:space="preserve"> </w:t>
      </w:r>
      <w:r w:rsidRPr="00C42F88" w:rsidR="00214FAE">
        <w:t xml:space="preserve">in </w:t>
      </w:r>
      <w:r w:rsidRPr="00C42F88" w:rsidR="00214FAE">
        <w:rPr>
          <w:u w:val="single"/>
        </w:rPr>
        <w:t>middle school</w:t>
      </w:r>
      <w:r w:rsidRPr="00C42F88" w:rsidR="00214FAE">
        <w:t xml:space="preserve">? </w:t>
      </w:r>
    </w:p>
    <w:p w:rsidR="0034175D" w:rsidP="0034175D" w:rsidRDefault="0034175D" w14:paraId="7F4964A5" w14:textId="77777777">
      <w:pPr>
        <w:pStyle w:val="QUESTIONTEXT"/>
        <w:spacing w:after="0"/>
      </w:pPr>
    </w:p>
    <w:p w:rsidRPr="00C42F88" w:rsidR="0034175D" w:rsidP="00EF33CB" w:rsidRDefault="0034175D" w14:paraId="7A9B1E88" w14:textId="77777777">
      <w:pPr>
        <w:pStyle w:val="QUESTIONTEXT"/>
      </w:pPr>
    </w:p>
    <w:tbl>
      <w:tblPr>
        <w:tblW w:w="5000" w:type="pct"/>
        <w:tblCellMar>
          <w:left w:w="120" w:type="dxa"/>
          <w:right w:w="120" w:type="dxa"/>
        </w:tblCellMar>
        <w:tblLook w:val="0000" w:firstRow="0" w:lastRow="0" w:firstColumn="0" w:lastColumn="0" w:noHBand="0" w:noVBand="0"/>
      </w:tblPr>
      <w:tblGrid>
        <w:gridCol w:w="6857"/>
        <w:gridCol w:w="1031"/>
        <w:gridCol w:w="1031"/>
        <w:gridCol w:w="1017"/>
      </w:tblGrid>
      <w:tr w:rsidRPr="00C42F88" w:rsidR="00615C58" w:rsidTr="0034175D" w14:paraId="2986B7A2" w14:textId="77777777">
        <w:trPr>
          <w:tblHeader/>
        </w:trPr>
        <w:tc>
          <w:tcPr>
            <w:tcW w:w="3450" w:type="pct"/>
            <w:tcBorders>
              <w:top w:val="nil"/>
              <w:left w:val="nil"/>
              <w:bottom w:val="nil"/>
            </w:tcBorders>
          </w:tcPr>
          <w:p w:rsidRPr="00C42F88" w:rsidR="00615C58" w:rsidP="00505DF1" w:rsidRDefault="00615C58" w14:paraId="60D5820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50" w:type="pct"/>
            <w:gridSpan w:val="3"/>
            <w:tcBorders>
              <w:bottom w:val="single" w:color="auto" w:sz="4" w:space="0"/>
            </w:tcBorders>
            <w:vAlign w:val="bottom"/>
          </w:tcPr>
          <w:p w:rsidRPr="00C42F88" w:rsidR="00615C58" w:rsidP="00615C58" w:rsidRDefault="00D6418F" w14:paraId="79EA3881" w14:textId="77777777">
            <w:pPr>
              <w:pStyle w:val="Selectonealltable"/>
            </w:pPr>
            <w:r w:rsidRPr="00C42F88">
              <w:t>SELECT ONE PER ROW</w:t>
            </w:r>
          </w:p>
        </w:tc>
      </w:tr>
      <w:tr w:rsidRPr="00C42F88" w:rsidR="00337653" w:rsidTr="0034175D" w14:paraId="0903838E" w14:textId="77777777">
        <w:trPr>
          <w:tblHeader/>
        </w:trPr>
        <w:tc>
          <w:tcPr>
            <w:tcW w:w="3450" w:type="pct"/>
            <w:tcBorders>
              <w:top w:val="nil"/>
              <w:left w:val="nil"/>
              <w:bottom w:val="nil"/>
              <w:right w:val="single" w:color="auto" w:sz="4" w:space="0"/>
            </w:tcBorders>
          </w:tcPr>
          <w:p w:rsidRPr="00C42F88" w:rsidR="00337653" w:rsidP="00505DF1" w:rsidRDefault="00337653" w14:paraId="303F849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19" w:type="pct"/>
            <w:tcBorders>
              <w:top w:val="single" w:color="auto" w:sz="4" w:space="0"/>
              <w:left w:val="single" w:color="auto" w:sz="4" w:space="0"/>
              <w:bottom w:val="single" w:color="auto" w:sz="4" w:space="0"/>
              <w:right w:val="single" w:color="auto" w:sz="4" w:space="0"/>
            </w:tcBorders>
            <w:vAlign w:val="bottom"/>
          </w:tcPr>
          <w:p w:rsidRPr="00C42F88" w:rsidR="00337653" w:rsidP="00615C58" w:rsidRDefault="00337653" w14:paraId="0FCF4ECF" w14:textId="77777777">
            <w:pPr>
              <w:pStyle w:val="Answerheading"/>
            </w:pPr>
            <w:r w:rsidRPr="00C42F88">
              <w:t>Yes</w:t>
            </w:r>
          </w:p>
        </w:tc>
        <w:tc>
          <w:tcPr>
            <w:tcW w:w="519" w:type="pct"/>
            <w:tcBorders>
              <w:top w:val="single" w:color="auto" w:sz="4" w:space="0"/>
              <w:left w:val="single" w:color="auto" w:sz="4" w:space="0"/>
              <w:bottom w:val="single" w:color="auto" w:sz="4" w:space="0"/>
              <w:right w:val="single" w:color="auto" w:sz="4" w:space="0"/>
            </w:tcBorders>
            <w:vAlign w:val="bottom"/>
          </w:tcPr>
          <w:p w:rsidRPr="00C42F88" w:rsidR="00337653" w:rsidP="00615C58" w:rsidRDefault="00337653" w14:paraId="1F0F1186" w14:textId="77777777">
            <w:pPr>
              <w:pStyle w:val="Answerheading"/>
            </w:pPr>
            <w:r w:rsidRPr="00C42F88">
              <w:t>No</w:t>
            </w:r>
          </w:p>
        </w:tc>
        <w:tc>
          <w:tcPr>
            <w:tcW w:w="513" w:type="pct"/>
            <w:tcBorders>
              <w:top w:val="single" w:color="auto" w:sz="4" w:space="0"/>
              <w:left w:val="single" w:color="auto" w:sz="4" w:space="0"/>
              <w:bottom w:val="single" w:color="auto" w:sz="4" w:space="0"/>
              <w:right w:val="single" w:color="auto" w:sz="4" w:space="0"/>
            </w:tcBorders>
            <w:vAlign w:val="bottom"/>
          </w:tcPr>
          <w:p w:rsidRPr="00C42F88" w:rsidR="00337653" w:rsidP="00615C58" w:rsidRDefault="00337653" w14:paraId="20200F9B" w14:textId="77777777">
            <w:pPr>
              <w:pStyle w:val="Answerheading"/>
            </w:pPr>
            <w:r w:rsidRPr="00C42F88">
              <w:t>Don’t know</w:t>
            </w:r>
          </w:p>
        </w:tc>
      </w:tr>
      <w:tr w:rsidRPr="00C42F88" w:rsidR="00337653" w:rsidTr="0034175D" w14:paraId="3B876FAD" w14:textId="77777777">
        <w:tc>
          <w:tcPr>
            <w:tcW w:w="3450" w:type="pct"/>
            <w:tcBorders>
              <w:top w:val="nil"/>
              <w:left w:val="nil"/>
              <w:right w:val="nil"/>
            </w:tcBorders>
            <w:shd w:val="clear" w:color="auto" w:fill="E8E8E8"/>
          </w:tcPr>
          <w:p w:rsidRPr="00C42F88" w:rsidR="00337653" w:rsidP="00B72440" w:rsidRDefault="00337653" w14:paraId="66DA94AF" w14:textId="0E9FC278">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r>
            <w:r w:rsidRPr="00C42F88" w:rsidR="00B72440">
              <w:rPr>
                <w:rFonts w:ascii="Arial" w:hAnsi="Arial" w:cs="Arial"/>
                <w:sz w:val="20"/>
                <w:szCs w:val="20"/>
              </w:rPr>
              <w:t xml:space="preserve">Refraining from sex </w:t>
            </w:r>
            <w:r w:rsidRPr="00C42F88">
              <w:rPr>
                <w:rFonts w:ascii="Arial" w:hAnsi="Arial" w:cs="Arial"/>
                <w:sz w:val="20"/>
                <w:szCs w:val="20"/>
              </w:rPr>
              <w:t>as a teen</w:t>
            </w:r>
          </w:p>
        </w:tc>
        <w:tc>
          <w:tcPr>
            <w:tcW w:w="519" w:type="pct"/>
            <w:tcBorders>
              <w:top w:val="nil"/>
              <w:left w:val="nil"/>
              <w:right w:val="nil"/>
            </w:tcBorders>
            <w:shd w:val="clear" w:color="auto" w:fill="E8E8E8"/>
            <w:vAlign w:val="center"/>
          </w:tcPr>
          <w:p w:rsidRPr="00C42F88" w:rsidR="00337653" w:rsidP="00505DF1" w:rsidRDefault="00337653" w14:paraId="6A86DCF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right w:val="nil"/>
            </w:tcBorders>
            <w:shd w:val="clear" w:color="auto" w:fill="E8E8E8"/>
            <w:vAlign w:val="center"/>
          </w:tcPr>
          <w:p w:rsidRPr="00C42F88" w:rsidR="00337653" w:rsidP="00505DF1" w:rsidRDefault="00337653" w14:paraId="52D7859C"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right w:val="nil"/>
            </w:tcBorders>
            <w:shd w:val="clear" w:color="auto" w:fill="E8E8E8"/>
          </w:tcPr>
          <w:p w:rsidRPr="00C42F88" w:rsidR="00337653" w:rsidP="00505DF1" w:rsidRDefault="00337653" w14:paraId="312D8D0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34175D" w14:paraId="774E1B20" w14:textId="77777777">
        <w:tc>
          <w:tcPr>
            <w:tcW w:w="3450" w:type="pct"/>
            <w:tcBorders>
              <w:top w:val="nil"/>
              <w:left w:val="nil"/>
              <w:bottom w:val="nil"/>
              <w:right w:val="nil"/>
            </w:tcBorders>
            <w:shd w:val="clear" w:color="auto" w:fill="FFFFFF"/>
          </w:tcPr>
          <w:p w:rsidRPr="00C42F88" w:rsidR="00337653" w:rsidP="005763A5" w:rsidRDefault="00337653" w14:paraId="55D4138B" w14:textId="21F41C09">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r>
            <w:r w:rsidRPr="00C42F88" w:rsidR="005763A5">
              <w:rPr>
                <w:rFonts w:ascii="Arial" w:hAnsi="Arial" w:cs="Arial"/>
                <w:sz w:val="20"/>
                <w:szCs w:val="20"/>
              </w:rPr>
              <w:t xml:space="preserve">Refraining from </w:t>
            </w:r>
            <w:r w:rsidRPr="00C42F88" w:rsidR="00B72440">
              <w:rPr>
                <w:rFonts w:ascii="Arial" w:hAnsi="Arial" w:cs="Arial"/>
                <w:sz w:val="20"/>
                <w:szCs w:val="20"/>
              </w:rPr>
              <w:t xml:space="preserve">sex </w:t>
            </w:r>
            <w:r w:rsidRPr="00C42F88">
              <w:rPr>
                <w:rFonts w:ascii="Arial" w:hAnsi="Arial" w:cs="Arial"/>
                <w:sz w:val="20"/>
                <w:szCs w:val="20"/>
              </w:rPr>
              <w:t>until marriage</w:t>
            </w:r>
          </w:p>
        </w:tc>
        <w:tc>
          <w:tcPr>
            <w:tcW w:w="519" w:type="pct"/>
            <w:tcBorders>
              <w:top w:val="nil"/>
              <w:left w:val="nil"/>
              <w:bottom w:val="nil"/>
              <w:right w:val="nil"/>
            </w:tcBorders>
            <w:shd w:val="clear" w:color="auto" w:fill="FFFFFF"/>
            <w:vAlign w:val="center"/>
          </w:tcPr>
          <w:p w:rsidRPr="00C42F88" w:rsidR="00337653" w:rsidP="00505DF1" w:rsidRDefault="00337653" w14:paraId="43FE913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bottom w:val="nil"/>
              <w:right w:val="nil"/>
            </w:tcBorders>
            <w:shd w:val="clear" w:color="auto" w:fill="FFFFFF"/>
            <w:vAlign w:val="center"/>
          </w:tcPr>
          <w:p w:rsidRPr="00C42F88" w:rsidR="00337653" w:rsidP="00505DF1" w:rsidRDefault="00337653" w14:paraId="1815BD0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bottom w:val="nil"/>
              <w:right w:val="nil"/>
            </w:tcBorders>
            <w:shd w:val="clear" w:color="auto" w:fill="FFFFFF"/>
          </w:tcPr>
          <w:p w:rsidRPr="00C42F88" w:rsidR="00337653" w:rsidP="00505DF1" w:rsidRDefault="00337653" w14:paraId="15018B6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34175D" w14:paraId="1817E0A2" w14:textId="77777777">
        <w:tc>
          <w:tcPr>
            <w:tcW w:w="3450" w:type="pct"/>
            <w:tcBorders>
              <w:top w:val="nil"/>
              <w:left w:val="nil"/>
              <w:bottom w:val="nil"/>
              <w:right w:val="nil"/>
            </w:tcBorders>
            <w:shd w:val="clear" w:color="auto" w:fill="E8E8E8"/>
          </w:tcPr>
          <w:p w:rsidRPr="00C42F88" w:rsidR="00337653" w:rsidP="00505DF1" w:rsidRDefault="00337653" w14:paraId="0A738E9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Reproduction, pregnancy, and birth</w:t>
            </w:r>
          </w:p>
        </w:tc>
        <w:tc>
          <w:tcPr>
            <w:tcW w:w="519" w:type="pct"/>
            <w:tcBorders>
              <w:top w:val="nil"/>
              <w:left w:val="nil"/>
              <w:bottom w:val="nil"/>
              <w:right w:val="nil"/>
            </w:tcBorders>
            <w:shd w:val="clear" w:color="auto" w:fill="E8E8E8"/>
            <w:vAlign w:val="center"/>
          </w:tcPr>
          <w:p w:rsidRPr="00C42F88" w:rsidR="00337653" w:rsidP="00505DF1" w:rsidRDefault="00337653" w14:paraId="0E32FDC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bottom w:val="nil"/>
              <w:right w:val="nil"/>
            </w:tcBorders>
            <w:shd w:val="clear" w:color="auto" w:fill="E8E8E8"/>
            <w:vAlign w:val="center"/>
          </w:tcPr>
          <w:p w:rsidRPr="00C42F88" w:rsidR="00337653" w:rsidP="00505DF1" w:rsidRDefault="00337653" w14:paraId="553E352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bottom w:val="nil"/>
              <w:right w:val="nil"/>
            </w:tcBorders>
            <w:shd w:val="clear" w:color="auto" w:fill="E8E8E8"/>
          </w:tcPr>
          <w:p w:rsidRPr="00C42F88" w:rsidR="00337653" w:rsidP="00505DF1" w:rsidRDefault="00337653" w14:paraId="4E89D0B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34175D" w14:paraId="11A79CB4" w14:textId="77777777">
        <w:tc>
          <w:tcPr>
            <w:tcW w:w="3450" w:type="pct"/>
            <w:tcBorders>
              <w:top w:val="nil"/>
              <w:left w:val="nil"/>
              <w:bottom w:val="nil"/>
              <w:right w:val="nil"/>
            </w:tcBorders>
            <w:shd w:val="clear" w:color="auto" w:fill="auto"/>
          </w:tcPr>
          <w:p w:rsidRPr="00C42F88" w:rsidR="00337653" w:rsidP="00505DF1" w:rsidRDefault="00337653" w14:paraId="6711618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r>
            <w:r w:rsidRPr="00C42F88" w:rsidR="00AA37B5">
              <w:rPr>
                <w:rFonts w:ascii="Arial" w:hAnsi="Arial" w:cs="Arial"/>
                <w:sz w:val="20"/>
                <w:szCs w:val="20"/>
              </w:rPr>
              <w:t>Types of contraception</w:t>
            </w:r>
          </w:p>
        </w:tc>
        <w:tc>
          <w:tcPr>
            <w:tcW w:w="519" w:type="pct"/>
            <w:tcBorders>
              <w:top w:val="nil"/>
              <w:left w:val="nil"/>
              <w:bottom w:val="nil"/>
              <w:right w:val="nil"/>
            </w:tcBorders>
            <w:shd w:val="clear" w:color="auto" w:fill="auto"/>
            <w:vAlign w:val="center"/>
          </w:tcPr>
          <w:p w:rsidRPr="00C42F88" w:rsidR="00337653" w:rsidP="00505DF1" w:rsidRDefault="00337653" w14:paraId="20D70DC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bottom w:val="nil"/>
              <w:right w:val="nil"/>
            </w:tcBorders>
            <w:shd w:val="clear" w:color="auto" w:fill="auto"/>
            <w:vAlign w:val="center"/>
          </w:tcPr>
          <w:p w:rsidRPr="00C42F88" w:rsidR="00337653" w:rsidP="00505DF1" w:rsidRDefault="00337653" w14:paraId="7538325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bottom w:val="nil"/>
              <w:right w:val="nil"/>
            </w:tcBorders>
          </w:tcPr>
          <w:p w:rsidRPr="00C42F88" w:rsidR="00337653" w:rsidP="00505DF1" w:rsidRDefault="00337653" w14:paraId="07EFB2B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34175D" w14:paraId="1641FD69" w14:textId="77777777">
        <w:tc>
          <w:tcPr>
            <w:tcW w:w="3450" w:type="pct"/>
            <w:tcBorders>
              <w:top w:val="nil"/>
              <w:left w:val="nil"/>
              <w:bottom w:val="nil"/>
              <w:right w:val="nil"/>
            </w:tcBorders>
            <w:shd w:val="clear" w:color="auto" w:fill="E8E8E8"/>
          </w:tcPr>
          <w:p w:rsidRPr="00C42F88" w:rsidR="00337653" w:rsidP="00505DF1" w:rsidRDefault="00337653" w14:paraId="66335BC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 xml:space="preserve">The use of contraception to </w:t>
            </w:r>
            <w:r w:rsidRPr="00C42F88" w:rsidR="00AA37B5">
              <w:rPr>
                <w:rFonts w:ascii="Arial" w:hAnsi="Arial" w:cs="Arial"/>
                <w:sz w:val="20"/>
                <w:szCs w:val="20"/>
              </w:rPr>
              <w:t>prevent pregnancy and STIs/STDs</w:t>
            </w:r>
          </w:p>
        </w:tc>
        <w:tc>
          <w:tcPr>
            <w:tcW w:w="519" w:type="pct"/>
            <w:tcBorders>
              <w:top w:val="nil"/>
              <w:left w:val="nil"/>
              <w:bottom w:val="nil"/>
              <w:right w:val="nil"/>
            </w:tcBorders>
            <w:shd w:val="clear" w:color="auto" w:fill="E8E8E8"/>
            <w:vAlign w:val="center"/>
          </w:tcPr>
          <w:p w:rsidRPr="00C42F88" w:rsidR="00337653" w:rsidP="00505DF1" w:rsidRDefault="00337653" w14:paraId="5B55294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bottom w:val="nil"/>
              <w:right w:val="nil"/>
            </w:tcBorders>
            <w:shd w:val="clear" w:color="auto" w:fill="E8E8E8"/>
            <w:vAlign w:val="center"/>
          </w:tcPr>
          <w:p w:rsidRPr="00C42F88" w:rsidR="00337653" w:rsidP="00505DF1" w:rsidRDefault="00337653" w14:paraId="6D1D5AE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bottom w:val="nil"/>
              <w:right w:val="nil"/>
            </w:tcBorders>
            <w:shd w:val="clear" w:color="auto" w:fill="E8E8E8"/>
          </w:tcPr>
          <w:p w:rsidRPr="00C42F88" w:rsidR="00337653" w:rsidP="00505DF1" w:rsidRDefault="00337653" w14:paraId="1A359FD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34175D" w14:paraId="25275C6A" w14:textId="77777777">
        <w:tc>
          <w:tcPr>
            <w:tcW w:w="3450" w:type="pct"/>
            <w:tcBorders>
              <w:top w:val="nil"/>
              <w:left w:val="nil"/>
              <w:right w:val="nil"/>
            </w:tcBorders>
            <w:shd w:val="clear" w:color="auto" w:fill="auto"/>
          </w:tcPr>
          <w:p w:rsidRPr="00C42F88" w:rsidR="00337653" w:rsidP="00505DF1" w:rsidRDefault="00337653" w14:paraId="7CA353BF"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Pr>
                <w:rFonts w:ascii="Arial" w:hAnsi="Arial" w:cs="Arial"/>
                <w:sz w:val="20"/>
                <w:szCs w:val="20"/>
              </w:rPr>
              <w:tab/>
              <w:t>Risks of STIs/STDs and HIV</w:t>
            </w:r>
          </w:p>
        </w:tc>
        <w:tc>
          <w:tcPr>
            <w:tcW w:w="519" w:type="pct"/>
            <w:tcBorders>
              <w:top w:val="nil"/>
              <w:left w:val="nil"/>
              <w:right w:val="nil"/>
            </w:tcBorders>
            <w:shd w:val="clear" w:color="auto" w:fill="auto"/>
            <w:vAlign w:val="center"/>
          </w:tcPr>
          <w:p w:rsidRPr="00C42F88" w:rsidR="00337653" w:rsidP="00505DF1" w:rsidRDefault="00337653" w14:paraId="20D0C5D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right w:val="nil"/>
            </w:tcBorders>
            <w:shd w:val="clear" w:color="auto" w:fill="auto"/>
            <w:vAlign w:val="center"/>
          </w:tcPr>
          <w:p w:rsidRPr="00C42F88" w:rsidR="00337653" w:rsidP="00505DF1" w:rsidRDefault="00337653" w14:paraId="0442A1E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right w:val="nil"/>
            </w:tcBorders>
          </w:tcPr>
          <w:p w:rsidRPr="00C42F88" w:rsidR="00337653" w:rsidP="00505DF1" w:rsidRDefault="00337653" w14:paraId="0B49B16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34175D" w14:paraId="521B2E39" w14:textId="77777777">
        <w:tc>
          <w:tcPr>
            <w:tcW w:w="3450" w:type="pct"/>
            <w:tcBorders>
              <w:top w:val="nil"/>
              <w:left w:val="nil"/>
              <w:right w:val="nil"/>
            </w:tcBorders>
            <w:shd w:val="clear" w:color="auto" w:fill="E8E8E8"/>
          </w:tcPr>
          <w:p w:rsidRPr="00C42F88" w:rsidR="00337653" w:rsidP="00505DF1" w:rsidRDefault="00337653" w14:paraId="7211177C"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Pr>
                <w:rFonts w:ascii="Arial" w:hAnsi="Arial" w:cs="Arial"/>
                <w:sz w:val="20"/>
                <w:szCs w:val="20"/>
              </w:rPr>
              <w:tab/>
            </w:r>
            <w:r w:rsidRPr="00C42F88" w:rsidR="0051174E">
              <w:rPr>
                <w:rFonts w:ascii="Arial" w:hAnsi="Arial" w:cs="Arial"/>
                <w:sz w:val="20"/>
                <w:szCs w:val="20"/>
              </w:rPr>
              <w:t>Planning e</w:t>
            </w:r>
            <w:r w:rsidRPr="00C42F88">
              <w:rPr>
                <w:rFonts w:ascii="Arial" w:hAnsi="Arial" w:cs="Arial"/>
                <w:sz w:val="20"/>
                <w:szCs w:val="20"/>
              </w:rPr>
              <w:t>ducation and career goals</w:t>
            </w:r>
          </w:p>
        </w:tc>
        <w:tc>
          <w:tcPr>
            <w:tcW w:w="519" w:type="pct"/>
            <w:tcBorders>
              <w:top w:val="nil"/>
              <w:left w:val="nil"/>
              <w:right w:val="nil"/>
            </w:tcBorders>
            <w:shd w:val="clear" w:color="auto" w:fill="E8E8E8"/>
            <w:vAlign w:val="center"/>
          </w:tcPr>
          <w:p w:rsidRPr="00C42F88" w:rsidR="00337653" w:rsidP="00505DF1" w:rsidRDefault="00337653" w14:paraId="14BEED1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right w:val="nil"/>
            </w:tcBorders>
            <w:shd w:val="clear" w:color="auto" w:fill="E8E8E8"/>
            <w:vAlign w:val="center"/>
          </w:tcPr>
          <w:p w:rsidRPr="00C42F88" w:rsidR="00337653" w:rsidP="00505DF1" w:rsidRDefault="00337653" w14:paraId="7B9ADE6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right w:val="nil"/>
            </w:tcBorders>
            <w:shd w:val="clear" w:color="auto" w:fill="E8E8E8"/>
          </w:tcPr>
          <w:p w:rsidRPr="00C42F88" w:rsidR="00337653" w:rsidP="00505DF1" w:rsidRDefault="00337653" w14:paraId="7F53EF9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34175D" w14:paraId="0A18611D" w14:textId="77777777">
        <w:tc>
          <w:tcPr>
            <w:tcW w:w="3450" w:type="pct"/>
            <w:tcBorders>
              <w:top w:val="nil"/>
              <w:left w:val="nil"/>
              <w:right w:val="nil"/>
            </w:tcBorders>
            <w:shd w:val="clear" w:color="auto" w:fill="auto"/>
          </w:tcPr>
          <w:p w:rsidRPr="00C42F88" w:rsidR="00337653" w:rsidP="00505DF1" w:rsidRDefault="00AA37B5" w14:paraId="77C92DB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sidR="00337653">
              <w:rPr>
                <w:rFonts w:ascii="Arial" w:hAnsi="Arial" w:cs="Arial"/>
                <w:sz w:val="20"/>
                <w:szCs w:val="20"/>
              </w:rPr>
              <w:tab/>
              <w:t>Risks of alcohol and other drug use</w:t>
            </w:r>
          </w:p>
        </w:tc>
        <w:tc>
          <w:tcPr>
            <w:tcW w:w="519" w:type="pct"/>
            <w:tcBorders>
              <w:top w:val="nil"/>
              <w:left w:val="nil"/>
              <w:right w:val="nil"/>
            </w:tcBorders>
            <w:shd w:val="clear" w:color="auto" w:fill="auto"/>
            <w:vAlign w:val="center"/>
          </w:tcPr>
          <w:p w:rsidRPr="00C42F88" w:rsidR="00337653" w:rsidP="00505DF1" w:rsidRDefault="00337653" w14:paraId="7BEC1D6C"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right w:val="nil"/>
            </w:tcBorders>
            <w:shd w:val="clear" w:color="auto" w:fill="auto"/>
            <w:vAlign w:val="center"/>
          </w:tcPr>
          <w:p w:rsidRPr="00C42F88" w:rsidR="00337653" w:rsidP="00505DF1" w:rsidRDefault="00337653" w14:paraId="2C31A4F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right w:val="nil"/>
            </w:tcBorders>
          </w:tcPr>
          <w:p w:rsidRPr="00C42F88" w:rsidR="00337653" w:rsidP="00505DF1" w:rsidRDefault="00337653" w14:paraId="0792141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34175D" w14:paraId="3917FEBE" w14:textId="77777777">
        <w:tc>
          <w:tcPr>
            <w:tcW w:w="3450" w:type="pct"/>
            <w:tcBorders>
              <w:top w:val="nil"/>
              <w:left w:val="nil"/>
              <w:right w:val="nil"/>
            </w:tcBorders>
            <w:shd w:val="clear" w:color="auto" w:fill="E8E8E8"/>
          </w:tcPr>
          <w:p w:rsidRPr="00C42F88" w:rsidR="00337653" w:rsidP="00505DF1" w:rsidRDefault="00337653" w14:paraId="64524AF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i.</w:t>
            </w:r>
            <w:r w:rsidRPr="00C42F88">
              <w:rPr>
                <w:rFonts w:ascii="Arial" w:hAnsi="Arial" w:cs="Arial"/>
                <w:sz w:val="20"/>
                <w:szCs w:val="20"/>
              </w:rPr>
              <w:tab/>
              <w:t>How to resist pressure to use alcohol and other drugs</w:t>
            </w:r>
          </w:p>
        </w:tc>
        <w:tc>
          <w:tcPr>
            <w:tcW w:w="519" w:type="pct"/>
            <w:tcBorders>
              <w:top w:val="nil"/>
              <w:left w:val="nil"/>
              <w:right w:val="nil"/>
            </w:tcBorders>
            <w:shd w:val="clear" w:color="auto" w:fill="E8E8E8"/>
            <w:vAlign w:val="center"/>
          </w:tcPr>
          <w:p w:rsidRPr="00C42F88" w:rsidR="00337653" w:rsidP="00505DF1" w:rsidRDefault="00337653" w14:paraId="4412866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right w:val="nil"/>
            </w:tcBorders>
            <w:shd w:val="clear" w:color="auto" w:fill="E8E8E8"/>
            <w:vAlign w:val="center"/>
          </w:tcPr>
          <w:p w:rsidRPr="00C42F88" w:rsidR="00337653" w:rsidP="00505DF1" w:rsidRDefault="00337653" w14:paraId="15BAD86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right w:val="nil"/>
            </w:tcBorders>
            <w:shd w:val="clear" w:color="auto" w:fill="E8E8E8"/>
          </w:tcPr>
          <w:p w:rsidRPr="00C42F88" w:rsidR="00337653" w:rsidP="00505DF1" w:rsidRDefault="00337653" w14:paraId="3C0C25E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0767DD" w:rsidTr="0034175D" w14:paraId="3A598781" w14:textId="77777777">
        <w:tc>
          <w:tcPr>
            <w:tcW w:w="3450" w:type="pct"/>
            <w:tcBorders>
              <w:top w:val="nil"/>
              <w:left w:val="nil"/>
              <w:right w:val="nil"/>
            </w:tcBorders>
            <w:shd w:val="clear" w:color="auto" w:fill="auto"/>
          </w:tcPr>
          <w:p w:rsidRPr="00C42F88" w:rsidR="000767DD" w:rsidP="000767DD" w:rsidRDefault="00B8140A" w14:paraId="68948C5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j</w:t>
            </w:r>
            <w:r w:rsidRPr="00C42F88" w:rsidR="000767DD">
              <w:rPr>
                <w:rFonts w:ascii="Arial" w:hAnsi="Arial" w:cs="Arial"/>
                <w:sz w:val="20"/>
                <w:szCs w:val="20"/>
              </w:rPr>
              <w:t>.</w:t>
            </w:r>
            <w:r w:rsidRPr="00C42F88" w:rsidR="000767DD">
              <w:rPr>
                <w:rFonts w:ascii="Arial" w:hAnsi="Arial" w:cs="Arial"/>
                <w:sz w:val="20"/>
                <w:szCs w:val="20"/>
              </w:rPr>
              <w:tab/>
              <w:t>Self-regulation skills, such as how to manage your emotions in ways that are not harmful</w:t>
            </w:r>
          </w:p>
        </w:tc>
        <w:tc>
          <w:tcPr>
            <w:tcW w:w="519" w:type="pct"/>
            <w:tcBorders>
              <w:top w:val="nil"/>
              <w:left w:val="nil"/>
              <w:right w:val="nil"/>
            </w:tcBorders>
            <w:shd w:val="clear" w:color="auto" w:fill="auto"/>
            <w:vAlign w:val="center"/>
          </w:tcPr>
          <w:p w:rsidRPr="00C42F88" w:rsidR="000767DD" w:rsidP="000767DD" w:rsidRDefault="000767DD" w14:paraId="25D91D8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right w:val="nil"/>
            </w:tcBorders>
            <w:shd w:val="clear" w:color="auto" w:fill="auto"/>
            <w:vAlign w:val="center"/>
          </w:tcPr>
          <w:p w:rsidRPr="00C42F88" w:rsidR="000767DD" w:rsidP="000767DD" w:rsidRDefault="000767DD" w14:paraId="154FA7A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right w:val="nil"/>
            </w:tcBorders>
          </w:tcPr>
          <w:p w:rsidRPr="00C42F88" w:rsidR="000767DD" w:rsidP="000767DD" w:rsidRDefault="000767DD" w14:paraId="2BDF8E0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0767DD" w:rsidTr="0034175D" w14:paraId="014CCD32" w14:textId="77777777">
        <w:tc>
          <w:tcPr>
            <w:tcW w:w="3450" w:type="pct"/>
            <w:tcBorders>
              <w:top w:val="nil"/>
              <w:left w:val="nil"/>
              <w:right w:val="nil"/>
            </w:tcBorders>
            <w:shd w:val="clear" w:color="auto" w:fill="E8E8E8"/>
          </w:tcPr>
          <w:p w:rsidRPr="00C42F88" w:rsidR="000767DD" w:rsidP="000767DD" w:rsidRDefault="00B8140A" w14:paraId="17B0203B"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k</w:t>
            </w:r>
            <w:r w:rsidRPr="00C42F88" w:rsidR="000767DD">
              <w:rPr>
                <w:rFonts w:ascii="Arial" w:hAnsi="Arial" w:cs="Arial"/>
                <w:sz w:val="20"/>
                <w:szCs w:val="20"/>
              </w:rPr>
              <w:t>.</w:t>
            </w:r>
            <w:r w:rsidRPr="00C42F88" w:rsidR="000767DD">
              <w:rPr>
                <w:rFonts w:ascii="Arial" w:hAnsi="Arial" w:cs="Arial"/>
                <w:sz w:val="20"/>
                <w:szCs w:val="20"/>
              </w:rPr>
              <w:tab/>
              <w:t xml:space="preserve">Bullying awareness and prevention </w:t>
            </w:r>
          </w:p>
        </w:tc>
        <w:tc>
          <w:tcPr>
            <w:tcW w:w="519" w:type="pct"/>
            <w:tcBorders>
              <w:top w:val="nil"/>
              <w:left w:val="nil"/>
              <w:right w:val="nil"/>
            </w:tcBorders>
            <w:shd w:val="clear" w:color="auto" w:fill="E8E8E8"/>
            <w:vAlign w:val="center"/>
          </w:tcPr>
          <w:p w:rsidRPr="00C42F88" w:rsidR="000767DD" w:rsidP="000767DD" w:rsidRDefault="000767DD" w14:paraId="5AD12C0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right w:val="nil"/>
            </w:tcBorders>
            <w:shd w:val="clear" w:color="auto" w:fill="E8E8E8"/>
            <w:vAlign w:val="center"/>
          </w:tcPr>
          <w:p w:rsidRPr="00C42F88" w:rsidR="000767DD" w:rsidP="000767DD" w:rsidRDefault="000767DD" w14:paraId="25931C6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right w:val="nil"/>
            </w:tcBorders>
            <w:shd w:val="clear" w:color="auto" w:fill="E8E8E8"/>
          </w:tcPr>
          <w:p w:rsidRPr="00C42F88" w:rsidR="000767DD" w:rsidP="000767DD" w:rsidRDefault="000767DD" w14:paraId="17B4772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0767DD" w:rsidTr="0034175D" w14:paraId="5BDFECFA" w14:textId="77777777">
        <w:tc>
          <w:tcPr>
            <w:tcW w:w="3450" w:type="pct"/>
            <w:tcBorders>
              <w:top w:val="nil"/>
              <w:left w:val="nil"/>
              <w:right w:val="nil"/>
            </w:tcBorders>
            <w:shd w:val="clear" w:color="auto" w:fill="auto"/>
          </w:tcPr>
          <w:p w:rsidRPr="00C42F88" w:rsidR="000767DD" w:rsidP="000767DD" w:rsidRDefault="00B8140A" w14:paraId="7A68B474"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l</w:t>
            </w:r>
            <w:r w:rsidRPr="00C42F88" w:rsidR="000767DD">
              <w:rPr>
                <w:rFonts w:ascii="Arial" w:hAnsi="Arial" w:cs="Arial"/>
                <w:sz w:val="20"/>
                <w:szCs w:val="20"/>
              </w:rPr>
              <w:t>.</w:t>
            </w:r>
            <w:r w:rsidRPr="00C42F88" w:rsidR="000767DD">
              <w:rPr>
                <w:rFonts w:ascii="Arial" w:hAnsi="Arial" w:cs="Arial"/>
                <w:sz w:val="20"/>
                <w:szCs w:val="20"/>
              </w:rPr>
              <w:tab/>
              <w:t xml:space="preserve">How to identify healthy and unhealthy relationships </w:t>
            </w:r>
          </w:p>
        </w:tc>
        <w:tc>
          <w:tcPr>
            <w:tcW w:w="519" w:type="pct"/>
            <w:tcBorders>
              <w:top w:val="nil"/>
              <w:left w:val="nil"/>
              <w:right w:val="nil"/>
            </w:tcBorders>
            <w:shd w:val="clear" w:color="auto" w:fill="auto"/>
            <w:vAlign w:val="center"/>
          </w:tcPr>
          <w:p w:rsidRPr="00C42F88" w:rsidR="000767DD" w:rsidP="000767DD" w:rsidRDefault="000767DD" w14:paraId="1DDFB65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right w:val="nil"/>
            </w:tcBorders>
            <w:shd w:val="clear" w:color="auto" w:fill="auto"/>
            <w:vAlign w:val="center"/>
          </w:tcPr>
          <w:p w:rsidRPr="00C42F88" w:rsidR="000767DD" w:rsidP="000767DD" w:rsidRDefault="000767DD" w14:paraId="2A61D6E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right w:val="nil"/>
            </w:tcBorders>
          </w:tcPr>
          <w:p w:rsidRPr="00C42F88" w:rsidR="000767DD" w:rsidP="000767DD" w:rsidRDefault="000767DD" w14:paraId="067F475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0767DD" w:rsidTr="0034175D" w14:paraId="388E679C" w14:textId="77777777">
        <w:tc>
          <w:tcPr>
            <w:tcW w:w="3450" w:type="pct"/>
            <w:tcBorders>
              <w:top w:val="nil"/>
              <w:left w:val="nil"/>
              <w:right w:val="nil"/>
            </w:tcBorders>
            <w:shd w:val="clear" w:color="auto" w:fill="E8E8E8"/>
          </w:tcPr>
          <w:p w:rsidRPr="00C42F88" w:rsidR="000767DD" w:rsidP="000767DD" w:rsidRDefault="00B8140A" w14:paraId="38932B02"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m</w:t>
            </w:r>
            <w:r w:rsidRPr="00C42F88" w:rsidR="000767DD">
              <w:rPr>
                <w:rFonts w:ascii="Arial" w:hAnsi="Arial" w:cs="Arial"/>
                <w:sz w:val="20"/>
                <w:szCs w:val="20"/>
              </w:rPr>
              <w:t>.</w:t>
            </w:r>
            <w:r w:rsidRPr="00C42F88" w:rsidR="000767DD">
              <w:rPr>
                <w:rFonts w:ascii="Arial" w:hAnsi="Arial" w:cs="Arial"/>
                <w:sz w:val="20"/>
                <w:szCs w:val="20"/>
              </w:rPr>
              <w:tab/>
              <w:t>What makes a good romantic relationship and/or marriage</w:t>
            </w:r>
          </w:p>
        </w:tc>
        <w:tc>
          <w:tcPr>
            <w:tcW w:w="519" w:type="pct"/>
            <w:tcBorders>
              <w:top w:val="nil"/>
              <w:left w:val="nil"/>
              <w:right w:val="nil"/>
            </w:tcBorders>
            <w:shd w:val="clear" w:color="auto" w:fill="E8E8E8"/>
            <w:vAlign w:val="center"/>
          </w:tcPr>
          <w:p w:rsidRPr="00C42F88" w:rsidR="000767DD" w:rsidP="000767DD" w:rsidRDefault="000767DD" w14:paraId="00E5ACB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right w:val="nil"/>
            </w:tcBorders>
            <w:shd w:val="clear" w:color="auto" w:fill="E8E8E8"/>
            <w:vAlign w:val="center"/>
          </w:tcPr>
          <w:p w:rsidRPr="00C42F88" w:rsidR="000767DD" w:rsidP="000767DD" w:rsidRDefault="000767DD" w14:paraId="061EC84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right w:val="nil"/>
            </w:tcBorders>
            <w:shd w:val="clear" w:color="auto" w:fill="E8E8E8"/>
          </w:tcPr>
          <w:p w:rsidRPr="00C42F88" w:rsidR="000767DD" w:rsidP="000767DD" w:rsidRDefault="000767DD" w14:paraId="65F6650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0767DD" w:rsidTr="0034175D" w14:paraId="0A0A5526" w14:textId="77777777">
        <w:tc>
          <w:tcPr>
            <w:tcW w:w="3450" w:type="pct"/>
            <w:tcBorders>
              <w:top w:val="nil"/>
              <w:left w:val="nil"/>
              <w:bottom w:val="nil"/>
              <w:right w:val="nil"/>
            </w:tcBorders>
            <w:shd w:val="clear" w:color="auto" w:fill="auto"/>
          </w:tcPr>
          <w:p w:rsidRPr="00C42F88" w:rsidR="000767DD" w:rsidP="000767DD" w:rsidRDefault="00B8140A" w14:paraId="4A29B0C0"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n</w:t>
            </w:r>
            <w:r w:rsidRPr="00C42F88" w:rsidR="000767DD">
              <w:rPr>
                <w:rFonts w:ascii="Arial" w:hAnsi="Arial" w:cs="Arial"/>
                <w:sz w:val="20"/>
                <w:szCs w:val="20"/>
              </w:rPr>
              <w:t>.</w:t>
            </w:r>
            <w:r w:rsidRPr="00C42F88" w:rsidR="000767DD">
              <w:rPr>
                <w:rFonts w:ascii="Arial" w:hAnsi="Arial" w:cs="Arial"/>
                <w:sz w:val="20"/>
                <w:szCs w:val="20"/>
              </w:rPr>
              <w:tab/>
              <w:t>How to resist pressure to have sex as a teen</w:t>
            </w:r>
          </w:p>
        </w:tc>
        <w:tc>
          <w:tcPr>
            <w:tcW w:w="519" w:type="pct"/>
            <w:tcBorders>
              <w:top w:val="nil"/>
              <w:left w:val="nil"/>
              <w:bottom w:val="nil"/>
              <w:right w:val="nil"/>
            </w:tcBorders>
            <w:shd w:val="clear" w:color="auto" w:fill="auto"/>
            <w:vAlign w:val="center"/>
          </w:tcPr>
          <w:p w:rsidRPr="00C42F88" w:rsidR="000767DD" w:rsidP="000767DD" w:rsidRDefault="000767DD" w14:paraId="3C6E90D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bottom w:val="nil"/>
              <w:right w:val="nil"/>
            </w:tcBorders>
            <w:shd w:val="clear" w:color="auto" w:fill="auto"/>
            <w:vAlign w:val="center"/>
          </w:tcPr>
          <w:p w:rsidRPr="00C42F88" w:rsidR="000767DD" w:rsidP="000767DD" w:rsidRDefault="000767DD" w14:paraId="78B8435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bottom w:val="nil"/>
              <w:right w:val="nil"/>
            </w:tcBorders>
            <w:shd w:val="clear" w:color="auto" w:fill="auto"/>
          </w:tcPr>
          <w:p w:rsidRPr="00C42F88" w:rsidR="000767DD" w:rsidP="000767DD" w:rsidRDefault="000767DD" w14:paraId="4FFBCD9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0767DD" w:rsidTr="0034175D" w14:paraId="1C3142C5" w14:textId="77777777">
        <w:tc>
          <w:tcPr>
            <w:tcW w:w="3450" w:type="pct"/>
            <w:tcBorders>
              <w:top w:val="nil"/>
              <w:left w:val="nil"/>
              <w:right w:val="nil"/>
            </w:tcBorders>
            <w:shd w:val="clear" w:color="auto" w:fill="E8E8E8"/>
          </w:tcPr>
          <w:p w:rsidRPr="00C42F88" w:rsidR="000767DD" w:rsidP="000767DD" w:rsidRDefault="00B8140A" w14:paraId="497156FD"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o</w:t>
            </w:r>
            <w:r w:rsidRPr="00C42F88" w:rsidR="000767DD">
              <w:rPr>
                <w:rFonts w:ascii="Arial" w:hAnsi="Arial" w:cs="Arial"/>
                <w:sz w:val="20"/>
                <w:szCs w:val="20"/>
              </w:rPr>
              <w:t>.</w:t>
            </w:r>
            <w:r w:rsidRPr="00C42F88" w:rsidR="000767DD">
              <w:rPr>
                <w:rFonts w:ascii="Arial" w:hAnsi="Arial" w:cs="Arial"/>
                <w:sz w:val="20"/>
                <w:szCs w:val="20"/>
              </w:rPr>
              <w:tab/>
              <w:t>How to get birth control such as condoms, pills, the patch, the shot, the ring, IUD, or an implant</w:t>
            </w:r>
          </w:p>
        </w:tc>
        <w:tc>
          <w:tcPr>
            <w:tcW w:w="519" w:type="pct"/>
            <w:tcBorders>
              <w:top w:val="nil"/>
              <w:left w:val="nil"/>
              <w:right w:val="nil"/>
            </w:tcBorders>
            <w:shd w:val="clear" w:color="auto" w:fill="E8E8E8"/>
            <w:vAlign w:val="center"/>
          </w:tcPr>
          <w:p w:rsidRPr="00C42F88" w:rsidR="000767DD" w:rsidP="000767DD" w:rsidRDefault="000767DD" w14:paraId="1C230CF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right w:val="nil"/>
            </w:tcBorders>
            <w:shd w:val="clear" w:color="auto" w:fill="E8E8E8"/>
            <w:vAlign w:val="center"/>
          </w:tcPr>
          <w:p w:rsidRPr="00C42F88" w:rsidR="000767DD" w:rsidP="000767DD" w:rsidRDefault="000767DD" w14:paraId="07B6210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right w:val="nil"/>
            </w:tcBorders>
            <w:shd w:val="clear" w:color="auto" w:fill="E8E8E8"/>
            <w:vAlign w:val="center"/>
          </w:tcPr>
          <w:p w:rsidRPr="00C42F88" w:rsidR="000767DD" w:rsidP="000767DD" w:rsidRDefault="000767DD" w14:paraId="711DB83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0767DD" w:rsidTr="0034175D" w14:paraId="58FC1275" w14:textId="77777777">
        <w:tc>
          <w:tcPr>
            <w:tcW w:w="3450" w:type="pct"/>
            <w:tcBorders>
              <w:top w:val="nil"/>
              <w:left w:val="nil"/>
              <w:right w:val="nil"/>
            </w:tcBorders>
            <w:shd w:val="clear" w:color="auto" w:fill="auto"/>
          </w:tcPr>
          <w:p w:rsidRPr="00C42F88" w:rsidR="000767DD" w:rsidP="000767DD" w:rsidRDefault="00B8140A" w14:paraId="28DB2DF3"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p</w:t>
            </w:r>
            <w:r w:rsidRPr="00C42F88" w:rsidR="000767DD">
              <w:rPr>
                <w:rFonts w:ascii="Arial" w:hAnsi="Arial" w:cs="Arial"/>
                <w:sz w:val="20"/>
                <w:szCs w:val="20"/>
              </w:rPr>
              <w:t>.</w:t>
            </w:r>
            <w:r w:rsidRPr="00C42F88" w:rsidR="000767DD">
              <w:rPr>
                <w:rFonts w:ascii="Arial" w:hAnsi="Arial" w:cs="Arial"/>
                <w:sz w:val="20"/>
                <w:szCs w:val="20"/>
              </w:rPr>
              <w:tab/>
              <w:t>How to avoid situations that could lead to sex as a teen</w:t>
            </w:r>
          </w:p>
        </w:tc>
        <w:tc>
          <w:tcPr>
            <w:tcW w:w="519" w:type="pct"/>
            <w:tcBorders>
              <w:top w:val="nil"/>
              <w:left w:val="nil"/>
              <w:right w:val="nil"/>
            </w:tcBorders>
            <w:shd w:val="clear" w:color="auto" w:fill="auto"/>
            <w:vAlign w:val="center"/>
          </w:tcPr>
          <w:p w:rsidRPr="00C42F88" w:rsidR="000767DD" w:rsidP="000767DD" w:rsidRDefault="000767DD" w14:paraId="7B7E877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right w:val="nil"/>
            </w:tcBorders>
            <w:shd w:val="clear" w:color="auto" w:fill="auto"/>
            <w:vAlign w:val="center"/>
          </w:tcPr>
          <w:p w:rsidRPr="00C42F88" w:rsidR="000767DD" w:rsidP="000767DD" w:rsidRDefault="000767DD" w14:paraId="401F9EF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right w:val="nil"/>
            </w:tcBorders>
            <w:shd w:val="clear" w:color="auto" w:fill="auto"/>
          </w:tcPr>
          <w:p w:rsidRPr="00C42F88" w:rsidR="000767DD" w:rsidP="000767DD" w:rsidRDefault="000767DD" w14:paraId="1821851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B8140A" w:rsidTr="0034175D" w14:paraId="28E038E0" w14:textId="77777777">
        <w:tc>
          <w:tcPr>
            <w:tcW w:w="3450" w:type="pct"/>
            <w:tcBorders>
              <w:top w:val="nil"/>
              <w:left w:val="nil"/>
              <w:right w:val="nil"/>
            </w:tcBorders>
            <w:shd w:val="clear" w:color="auto" w:fill="E8E8E8"/>
          </w:tcPr>
          <w:p w:rsidRPr="00C42F88" w:rsidR="00B8140A" w:rsidP="00B8140A" w:rsidRDefault="00B8140A" w14:paraId="595CEE71"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q.</w:t>
            </w:r>
            <w:r w:rsidRPr="00C42F88">
              <w:rPr>
                <w:rFonts w:ascii="Arial" w:hAnsi="Arial" w:cs="Arial"/>
                <w:sz w:val="20"/>
                <w:szCs w:val="20"/>
              </w:rPr>
              <w:tab/>
              <w:t xml:space="preserve">Sexting awareness and prevention </w:t>
            </w:r>
          </w:p>
        </w:tc>
        <w:tc>
          <w:tcPr>
            <w:tcW w:w="519" w:type="pct"/>
            <w:tcBorders>
              <w:top w:val="nil"/>
              <w:left w:val="nil"/>
              <w:right w:val="nil"/>
            </w:tcBorders>
            <w:shd w:val="clear" w:color="auto" w:fill="E8E8E8"/>
            <w:vAlign w:val="center"/>
          </w:tcPr>
          <w:p w:rsidRPr="00C42F88" w:rsidR="00B8140A" w:rsidP="00B8140A" w:rsidRDefault="00B8140A" w14:paraId="5D343A0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right w:val="nil"/>
            </w:tcBorders>
            <w:shd w:val="clear" w:color="auto" w:fill="E8E8E8"/>
            <w:vAlign w:val="center"/>
          </w:tcPr>
          <w:p w:rsidRPr="00C42F88" w:rsidR="00B8140A" w:rsidP="00B8140A" w:rsidRDefault="00B8140A" w14:paraId="37A2AAE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right w:val="nil"/>
            </w:tcBorders>
            <w:shd w:val="clear" w:color="auto" w:fill="E8E8E8"/>
          </w:tcPr>
          <w:p w:rsidRPr="00C42F88" w:rsidR="00B8140A" w:rsidP="00B8140A" w:rsidRDefault="00B8140A" w14:paraId="76835EF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B8140A" w:rsidTr="0034175D" w14:paraId="71453053" w14:textId="77777777">
        <w:tc>
          <w:tcPr>
            <w:tcW w:w="3450" w:type="pct"/>
            <w:tcBorders>
              <w:top w:val="nil"/>
              <w:left w:val="nil"/>
              <w:bottom w:val="nil"/>
              <w:right w:val="nil"/>
            </w:tcBorders>
            <w:shd w:val="clear" w:color="auto" w:fill="auto"/>
          </w:tcPr>
          <w:p w:rsidRPr="00C42F88" w:rsidR="00B8140A" w:rsidP="00B8140A" w:rsidRDefault="00B8140A" w14:paraId="3CF2B3E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r.</w:t>
            </w:r>
            <w:r w:rsidRPr="00C42F88">
              <w:rPr>
                <w:rFonts w:ascii="Arial" w:hAnsi="Arial" w:cs="Arial"/>
                <w:sz w:val="20"/>
                <w:szCs w:val="20"/>
              </w:rPr>
              <w:tab/>
              <w:t xml:space="preserve">Ways to talk to a romantic partner about the decision to have sex </w:t>
            </w:r>
          </w:p>
        </w:tc>
        <w:tc>
          <w:tcPr>
            <w:tcW w:w="519" w:type="pct"/>
            <w:tcBorders>
              <w:top w:val="nil"/>
              <w:left w:val="nil"/>
              <w:bottom w:val="nil"/>
              <w:right w:val="nil"/>
            </w:tcBorders>
            <w:shd w:val="clear" w:color="auto" w:fill="auto"/>
            <w:vAlign w:val="center"/>
          </w:tcPr>
          <w:p w:rsidRPr="00C42F88" w:rsidR="00B8140A" w:rsidP="00B8140A" w:rsidRDefault="00B8140A" w14:paraId="45ED810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19" w:type="pct"/>
            <w:tcBorders>
              <w:top w:val="nil"/>
              <w:left w:val="nil"/>
              <w:bottom w:val="nil"/>
              <w:right w:val="nil"/>
            </w:tcBorders>
            <w:shd w:val="clear" w:color="auto" w:fill="auto"/>
            <w:vAlign w:val="center"/>
          </w:tcPr>
          <w:p w:rsidRPr="00C42F88" w:rsidR="00B8140A" w:rsidP="00B8140A" w:rsidRDefault="00B8140A" w14:paraId="437C0C5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13" w:type="pct"/>
            <w:tcBorders>
              <w:top w:val="nil"/>
              <w:left w:val="nil"/>
              <w:bottom w:val="nil"/>
              <w:right w:val="nil"/>
            </w:tcBorders>
            <w:shd w:val="clear" w:color="auto" w:fill="auto"/>
          </w:tcPr>
          <w:p w:rsidRPr="00C42F88" w:rsidR="00B8140A" w:rsidP="00B8140A" w:rsidRDefault="00B8140A" w14:paraId="08F31A5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bl>
    <w:p w:rsidRPr="00C42F88" w:rsidR="00B755A1" w:rsidP="00EF33CB" w:rsidRDefault="00B755A1" w14:paraId="065BC203" w14:textId="77777777">
      <w:pPr>
        <w:ind w:left="432" w:firstLine="0"/>
      </w:pPr>
    </w:p>
    <w:p w:rsidRPr="00C42F88" w:rsidR="00B755A1" w:rsidRDefault="00B755A1" w14:paraId="092EA943" w14:textId="77777777">
      <w:pPr>
        <w:tabs>
          <w:tab w:val="clear" w:pos="432"/>
        </w:tabs>
        <w:spacing w:line="240" w:lineRule="auto"/>
        <w:ind w:firstLine="0"/>
        <w:jc w:val="left"/>
        <w:rPr>
          <w:rFonts w:ascii="Arial" w:hAnsi="Arial" w:cs="Arial"/>
          <w:b/>
          <w:sz w:val="16"/>
          <w:szCs w:val="16"/>
        </w:rPr>
      </w:pPr>
      <w:r w:rsidRPr="00C42F88">
        <w:rPr>
          <w:sz w:val="16"/>
          <w:szCs w:val="16"/>
        </w:rPr>
        <w:br w:type="page"/>
      </w:r>
    </w:p>
    <w:p w:rsidRPr="00C42F88" w:rsidR="00337653" w:rsidP="00EF33CB" w:rsidRDefault="00337653" w14:paraId="139EFDF5" w14:textId="0FCEC44D">
      <w:pPr>
        <w:pStyle w:val="QUESTIONTEXT"/>
      </w:pPr>
      <w:r w:rsidRPr="00C42F88">
        <w:t>B</w:t>
      </w:r>
      <w:r w:rsidRPr="00C42F88" w:rsidR="005E3D17">
        <w:t>8</w:t>
      </w:r>
      <w:r w:rsidRPr="00C42F88">
        <w:t>.</w:t>
      </w:r>
      <w:r w:rsidRPr="00C42F88">
        <w:tab/>
        <w:t>Does your state</w:t>
      </w:r>
      <w:r w:rsidR="003D3E07">
        <w:t xml:space="preserve"> or </w:t>
      </w:r>
      <w:r w:rsidRPr="00C42F88">
        <w:t xml:space="preserve">community have a law or requirement to teach any of the following </w:t>
      </w:r>
      <w:r w:rsidRPr="00C42F88" w:rsidR="007D5FC4">
        <w:t xml:space="preserve">as part of the general education or health curriculum </w:t>
      </w:r>
      <w:r w:rsidRPr="00C42F88">
        <w:t xml:space="preserve">in </w:t>
      </w:r>
      <w:r w:rsidRPr="00C42F88">
        <w:rPr>
          <w:u w:val="single"/>
        </w:rPr>
        <w:t>high school</w:t>
      </w:r>
      <w:r w:rsidRPr="00C42F88">
        <w:t xml:space="preserve">? </w:t>
      </w:r>
    </w:p>
    <w:tbl>
      <w:tblPr>
        <w:tblW w:w="4638" w:type="pct"/>
        <w:tblInd w:w="720" w:type="dxa"/>
        <w:tblCellMar>
          <w:left w:w="120" w:type="dxa"/>
          <w:right w:w="120" w:type="dxa"/>
        </w:tblCellMar>
        <w:tblLook w:val="0000" w:firstRow="0" w:lastRow="0" w:firstColumn="0" w:lastColumn="0" w:noHBand="0" w:noVBand="0"/>
      </w:tblPr>
      <w:tblGrid>
        <w:gridCol w:w="6127"/>
        <w:gridCol w:w="1030"/>
        <w:gridCol w:w="1030"/>
        <w:gridCol w:w="1030"/>
      </w:tblGrid>
      <w:tr w:rsidRPr="00C42F88" w:rsidR="00615C58" w:rsidTr="002E6D85" w14:paraId="30929853" w14:textId="77777777">
        <w:trPr>
          <w:tblHeader/>
        </w:trPr>
        <w:tc>
          <w:tcPr>
            <w:tcW w:w="3323" w:type="pct"/>
            <w:tcBorders>
              <w:top w:val="nil"/>
              <w:left w:val="nil"/>
              <w:bottom w:val="nil"/>
            </w:tcBorders>
          </w:tcPr>
          <w:p w:rsidRPr="00C42F88" w:rsidR="00615C58" w:rsidP="00B752E7" w:rsidRDefault="00615C58" w14:paraId="558152E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677" w:type="pct"/>
            <w:gridSpan w:val="3"/>
            <w:tcBorders>
              <w:bottom w:val="single" w:color="auto" w:sz="4" w:space="0"/>
            </w:tcBorders>
            <w:vAlign w:val="bottom"/>
          </w:tcPr>
          <w:p w:rsidRPr="00C42F88" w:rsidR="00615C58" w:rsidP="00D6418F" w:rsidRDefault="00615C58" w14:paraId="5D556863" w14:textId="77777777">
            <w:pPr>
              <w:pStyle w:val="Selectonealltable"/>
              <w:rPr>
                <w:rFonts w:ascii="Arial Narrow" w:hAnsi="Arial Narrow"/>
              </w:rPr>
            </w:pPr>
            <w:r w:rsidRPr="00C42F88">
              <w:t xml:space="preserve">SELECT ONE </w:t>
            </w:r>
            <w:r w:rsidRPr="00C42F88" w:rsidR="00D6418F">
              <w:t>PER ROW</w:t>
            </w:r>
          </w:p>
        </w:tc>
      </w:tr>
      <w:tr w:rsidRPr="00C42F88" w:rsidR="00337653" w:rsidTr="002E6D85" w14:paraId="61C6EC47" w14:textId="77777777">
        <w:trPr>
          <w:tblHeader/>
        </w:trPr>
        <w:tc>
          <w:tcPr>
            <w:tcW w:w="3323" w:type="pct"/>
            <w:tcBorders>
              <w:top w:val="nil"/>
              <w:left w:val="nil"/>
              <w:bottom w:val="nil"/>
              <w:right w:val="single" w:color="auto" w:sz="4" w:space="0"/>
            </w:tcBorders>
          </w:tcPr>
          <w:p w:rsidRPr="00C42F88" w:rsidR="00337653" w:rsidP="00B752E7" w:rsidRDefault="00337653" w14:paraId="02EA7362"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59" w:type="pct"/>
            <w:tcBorders>
              <w:top w:val="single" w:color="auto" w:sz="4" w:space="0"/>
              <w:left w:val="single" w:color="auto" w:sz="4" w:space="0"/>
              <w:bottom w:val="single" w:color="auto" w:sz="4" w:space="0"/>
              <w:right w:val="single" w:color="auto" w:sz="4" w:space="0"/>
            </w:tcBorders>
            <w:vAlign w:val="bottom"/>
          </w:tcPr>
          <w:p w:rsidRPr="00C42F88" w:rsidR="00337653" w:rsidP="00615C58" w:rsidRDefault="00337653" w14:paraId="77593829" w14:textId="77777777">
            <w:pPr>
              <w:pStyle w:val="Answerheading"/>
            </w:pPr>
            <w:r w:rsidRPr="00C42F88">
              <w:t>Yes</w:t>
            </w:r>
          </w:p>
        </w:tc>
        <w:tc>
          <w:tcPr>
            <w:tcW w:w="559" w:type="pct"/>
            <w:tcBorders>
              <w:top w:val="single" w:color="auto" w:sz="4" w:space="0"/>
              <w:left w:val="single" w:color="auto" w:sz="4" w:space="0"/>
              <w:bottom w:val="single" w:color="auto" w:sz="4" w:space="0"/>
              <w:right w:val="single" w:color="auto" w:sz="4" w:space="0"/>
            </w:tcBorders>
            <w:vAlign w:val="bottom"/>
          </w:tcPr>
          <w:p w:rsidRPr="00C42F88" w:rsidR="00337653" w:rsidP="00615C58" w:rsidRDefault="00337653" w14:paraId="34CC7AA1" w14:textId="77777777">
            <w:pPr>
              <w:pStyle w:val="Answerheading"/>
            </w:pPr>
            <w:r w:rsidRPr="00C42F88">
              <w:t>No</w:t>
            </w:r>
          </w:p>
        </w:tc>
        <w:tc>
          <w:tcPr>
            <w:tcW w:w="560" w:type="pct"/>
            <w:tcBorders>
              <w:top w:val="single" w:color="auto" w:sz="4" w:space="0"/>
              <w:left w:val="single" w:color="auto" w:sz="4" w:space="0"/>
              <w:bottom w:val="single" w:color="auto" w:sz="4" w:space="0"/>
              <w:right w:val="single" w:color="auto" w:sz="4" w:space="0"/>
            </w:tcBorders>
            <w:vAlign w:val="bottom"/>
          </w:tcPr>
          <w:p w:rsidRPr="00C42F88" w:rsidR="00337653" w:rsidP="00615C58" w:rsidRDefault="00337653" w14:paraId="2389351A" w14:textId="77777777">
            <w:pPr>
              <w:pStyle w:val="Answerheading"/>
            </w:pPr>
            <w:r w:rsidRPr="00C42F88">
              <w:t>Don’t know</w:t>
            </w:r>
          </w:p>
        </w:tc>
      </w:tr>
      <w:tr w:rsidRPr="00C42F88" w:rsidR="00337653" w:rsidTr="00F64E8A" w14:paraId="3EC30C91" w14:textId="77777777">
        <w:tc>
          <w:tcPr>
            <w:tcW w:w="3323" w:type="pct"/>
            <w:tcBorders>
              <w:top w:val="nil"/>
              <w:left w:val="nil"/>
              <w:right w:val="nil"/>
            </w:tcBorders>
            <w:shd w:val="clear" w:color="auto" w:fill="E8E8E8"/>
          </w:tcPr>
          <w:p w:rsidRPr="00C42F88" w:rsidR="00337653" w:rsidP="00B72440" w:rsidRDefault="00337653" w14:paraId="276344B9" w14:textId="2CE43FB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r>
            <w:r w:rsidRPr="00C42F88" w:rsidR="00B72440">
              <w:rPr>
                <w:rFonts w:ascii="Arial" w:hAnsi="Arial" w:cs="Arial"/>
                <w:sz w:val="20"/>
                <w:szCs w:val="20"/>
              </w:rPr>
              <w:t xml:space="preserve">Refraining from sex </w:t>
            </w:r>
            <w:r w:rsidRPr="00C42F88">
              <w:rPr>
                <w:rFonts w:ascii="Arial" w:hAnsi="Arial" w:cs="Arial"/>
                <w:sz w:val="20"/>
                <w:szCs w:val="20"/>
              </w:rPr>
              <w:t>as a teen</w:t>
            </w:r>
          </w:p>
        </w:tc>
        <w:tc>
          <w:tcPr>
            <w:tcW w:w="559" w:type="pct"/>
            <w:tcBorders>
              <w:top w:val="nil"/>
              <w:left w:val="nil"/>
              <w:right w:val="nil"/>
            </w:tcBorders>
            <w:shd w:val="clear" w:color="auto" w:fill="E8E8E8"/>
            <w:vAlign w:val="center"/>
          </w:tcPr>
          <w:p w:rsidRPr="00C42F88" w:rsidR="00337653" w:rsidP="00F64E8A" w:rsidRDefault="00337653" w14:paraId="26503A6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right w:val="nil"/>
            </w:tcBorders>
            <w:shd w:val="clear" w:color="auto" w:fill="E8E8E8"/>
            <w:vAlign w:val="center"/>
          </w:tcPr>
          <w:p w:rsidRPr="00C42F88" w:rsidR="00337653" w:rsidP="00F64E8A" w:rsidRDefault="00337653" w14:paraId="6EDC9EE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right w:val="nil"/>
            </w:tcBorders>
            <w:shd w:val="clear" w:color="auto" w:fill="E8E8E8"/>
            <w:vAlign w:val="center"/>
          </w:tcPr>
          <w:p w:rsidRPr="00C42F88" w:rsidR="00337653" w:rsidP="00F64E8A" w:rsidRDefault="00337653" w14:paraId="20C849C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F64E8A" w14:paraId="5451DF23" w14:textId="77777777">
        <w:tc>
          <w:tcPr>
            <w:tcW w:w="3323" w:type="pct"/>
            <w:tcBorders>
              <w:top w:val="nil"/>
              <w:left w:val="nil"/>
              <w:bottom w:val="nil"/>
              <w:right w:val="nil"/>
            </w:tcBorders>
            <w:shd w:val="clear" w:color="auto" w:fill="FFFFFF"/>
          </w:tcPr>
          <w:p w:rsidRPr="00C42F88" w:rsidR="00337653" w:rsidP="00B72440" w:rsidRDefault="00337653" w14:paraId="5BC5F622" w14:textId="4B6D1D08">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r>
            <w:r w:rsidRPr="00C42F88" w:rsidR="005763A5">
              <w:rPr>
                <w:rFonts w:ascii="Arial" w:hAnsi="Arial" w:cs="Arial"/>
                <w:sz w:val="20"/>
                <w:szCs w:val="20"/>
              </w:rPr>
              <w:t>Refraining from</w:t>
            </w:r>
            <w:r w:rsidRPr="00C42F88" w:rsidR="00B72440">
              <w:rPr>
                <w:rFonts w:ascii="Arial" w:hAnsi="Arial" w:cs="Arial"/>
                <w:sz w:val="20"/>
                <w:szCs w:val="20"/>
              </w:rPr>
              <w:t xml:space="preserve"> sex </w:t>
            </w:r>
            <w:r w:rsidRPr="00C42F88">
              <w:rPr>
                <w:rFonts w:ascii="Arial" w:hAnsi="Arial" w:cs="Arial"/>
                <w:sz w:val="20"/>
                <w:szCs w:val="20"/>
              </w:rPr>
              <w:t>until marriage</w:t>
            </w:r>
          </w:p>
        </w:tc>
        <w:tc>
          <w:tcPr>
            <w:tcW w:w="559" w:type="pct"/>
            <w:tcBorders>
              <w:top w:val="nil"/>
              <w:left w:val="nil"/>
              <w:bottom w:val="nil"/>
              <w:right w:val="nil"/>
            </w:tcBorders>
            <w:shd w:val="clear" w:color="auto" w:fill="FFFFFF"/>
            <w:vAlign w:val="center"/>
          </w:tcPr>
          <w:p w:rsidRPr="00C42F88" w:rsidR="00337653" w:rsidP="00F64E8A" w:rsidRDefault="00337653" w14:paraId="54805FE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bottom w:val="nil"/>
              <w:right w:val="nil"/>
            </w:tcBorders>
            <w:shd w:val="clear" w:color="auto" w:fill="FFFFFF"/>
            <w:vAlign w:val="center"/>
          </w:tcPr>
          <w:p w:rsidRPr="00C42F88" w:rsidR="00337653" w:rsidP="00F64E8A" w:rsidRDefault="00337653" w14:paraId="5BECDE5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bottom w:val="nil"/>
              <w:right w:val="nil"/>
            </w:tcBorders>
            <w:shd w:val="clear" w:color="auto" w:fill="FFFFFF"/>
            <w:vAlign w:val="center"/>
          </w:tcPr>
          <w:p w:rsidRPr="00C42F88" w:rsidR="00337653" w:rsidP="00F64E8A" w:rsidRDefault="00337653" w14:paraId="29198D6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F64E8A" w14:paraId="22A40CC9" w14:textId="77777777">
        <w:tc>
          <w:tcPr>
            <w:tcW w:w="3323" w:type="pct"/>
            <w:tcBorders>
              <w:top w:val="nil"/>
              <w:left w:val="nil"/>
              <w:bottom w:val="nil"/>
              <w:right w:val="nil"/>
            </w:tcBorders>
            <w:shd w:val="clear" w:color="auto" w:fill="E8E8E8"/>
          </w:tcPr>
          <w:p w:rsidRPr="00C42F88" w:rsidR="00337653" w:rsidP="00B752E7" w:rsidRDefault="00337653" w14:paraId="63EA2930"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Reproduction, pregnancy, and birth</w:t>
            </w:r>
          </w:p>
        </w:tc>
        <w:tc>
          <w:tcPr>
            <w:tcW w:w="559" w:type="pct"/>
            <w:tcBorders>
              <w:top w:val="nil"/>
              <w:left w:val="nil"/>
              <w:bottom w:val="nil"/>
              <w:right w:val="nil"/>
            </w:tcBorders>
            <w:shd w:val="clear" w:color="auto" w:fill="E8E8E8"/>
            <w:vAlign w:val="center"/>
          </w:tcPr>
          <w:p w:rsidRPr="00C42F88" w:rsidR="00337653" w:rsidP="00F64E8A" w:rsidRDefault="00337653" w14:paraId="293B10B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bottom w:val="nil"/>
              <w:right w:val="nil"/>
            </w:tcBorders>
            <w:shd w:val="clear" w:color="auto" w:fill="E8E8E8"/>
            <w:vAlign w:val="center"/>
          </w:tcPr>
          <w:p w:rsidRPr="00C42F88" w:rsidR="00337653" w:rsidP="00F64E8A" w:rsidRDefault="00337653" w14:paraId="59FD4D7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bottom w:val="nil"/>
              <w:right w:val="nil"/>
            </w:tcBorders>
            <w:shd w:val="clear" w:color="auto" w:fill="E8E8E8"/>
            <w:vAlign w:val="center"/>
          </w:tcPr>
          <w:p w:rsidRPr="00C42F88" w:rsidR="00337653" w:rsidP="00F64E8A" w:rsidRDefault="00337653" w14:paraId="6591BA4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F64E8A" w14:paraId="6DA77789" w14:textId="77777777">
        <w:tc>
          <w:tcPr>
            <w:tcW w:w="3323" w:type="pct"/>
            <w:tcBorders>
              <w:top w:val="nil"/>
              <w:left w:val="nil"/>
              <w:bottom w:val="nil"/>
              <w:right w:val="nil"/>
            </w:tcBorders>
            <w:shd w:val="clear" w:color="auto" w:fill="auto"/>
          </w:tcPr>
          <w:p w:rsidRPr="00C42F88" w:rsidR="00337653" w:rsidP="00B752E7" w:rsidRDefault="00337653" w14:paraId="0A8B5071"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r>
            <w:r w:rsidRPr="00C42F88" w:rsidR="00AA37B5">
              <w:rPr>
                <w:rFonts w:ascii="Arial" w:hAnsi="Arial" w:cs="Arial"/>
                <w:sz w:val="20"/>
                <w:szCs w:val="20"/>
              </w:rPr>
              <w:t>Types of contraception</w:t>
            </w:r>
          </w:p>
        </w:tc>
        <w:tc>
          <w:tcPr>
            <w:tcW w:w="559" w:type="pct"/>
            <w:tcBorders>
              <w:top w:val="nil"/>
              <w:left w:val="nil"/>
              <w:bottom w:val="nil"/>
              <w:right w:val="nil"/>
            </w:tcBorders>
            <w:shd w:val="clear" w:color="auto" w:fill="auto"/>
            <w:vAlign w:val="center"/>
          </w:tcPr>
          <w:p w:rsidRPr="00C42F88" w:rsidR="00337653" w:rsidP="00F64E8A" w:rsidRDefault="00337653" w14:paraId="1D99B53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bottom w:val="nil"/>
              <w:right w:val="nil"/>
            </w:tcBorders>
            <w:shd w:val="clear" w:color="auto" w:fill="auto"/>
            <w:vAlign w:val="center"/>
          </w:tcPr>
          <w:p w:rsidRPr="00C42F88" w:rsidR="00337653" w:rsidP="00F64E8A" w:rsidRDefault="00337653" w14:paraId="2CCA321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bottom w:val="nil"/>
              <w:right w:val="nil"/>
            </w:tcBorders>
            <w:vAlign w:val="center"/>
          </w:tcPr>
          <w:p w:rsidRPr="00C42F88" w:rsidR="00337653" w:rsidP="00F64E8A" w:rsidRDefault="00337653" w14:paraId="63EF47E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F64E8A" w14:paraId="14A753FF" w14:textId="77777777">
        <w:tc>
          <w:tcPr>
            <w:tcW w:w="3323" w:type="pct"/>
            <w:tcBorders>
              <w:top w:val="nil"/>
              <w:left w:val="nil"/>
              <w:bottom w:val="nil"/>
              <w:right w:val="nil"/>
            </w:tcBorders>
            <w:shd w:val="clear" w:color="auto" w:fill="E8E8E8"/>
          </w:tcPr>
          <w:p w:rsidRPr="00C42F88" w:rsidR="00337653" w:rsidP="00B752E7" w:rsidRDefault="00337653" w14:paraId="4CA1A932"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 xml:space="preserve">The use of contraception to </w:t>
            </w:r>
            <w:r w:rsidRPr="00C42F88" w:rsidR="00AA37B5">
              <w:rPr>
                <w:rFonts w:ascii="Arial" w:hAnsi="Arial" w:cs="Arial"/>
                <w:sz w:val="20"/>
                <w:szCs w:val="20"/>
              </w:rPr>
              <w:t>prevent pregnancy and STIs/STDs</w:t>
            </w:r>
          </w:p>
        </w:tc>
        <w:tc>
          <w:tcPr>
            <w:tcW w:w="559" w:type="pct"/>
            <w:tcBorders>
              <w:top w:val="nil"/>
              <w:left w:val="nil"/>
              <w:bottom w:val="nil"/>
              <w:right w:val="nil"/>
            </w:tcBorders>
            <w:shd w:val="clear" w:color="auto" w:fill="E8E8E8"/>
            <w:vAlign w:val="center"/>
          </w:tcPr>
          <w:p w:rsidRPr="00C42F88" w:rsidR="00337653" w:rsidP="00F64E8A" w:rsidRDefault="00337653" w14:paraId="70E4C8B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bottom w:val="nil"/>
              <w:right w:val="nil"/>
            </w:tcBorders>
            <w:shd w:val="clear" w:color="auto" w:fill="E8E8E8"/>
            <w:vAlign w:val="center"/>
          </w:tcPr>
          <w:p w:rsidRPr="00C42F88" w:rsidR="00337653" w:rsidP="00F64E8A" w:rsidRDefault="00337653" w14:paraId="13F40CD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bottom w:val="nil"/>
              <w:right w:val="nil"/>
            </w:tcBorders>
            <w:shd w:val="clear" w:color="auto" w:fill="E8E8E8"/>
            <w:vAlign w:val="center"/>
          </w:tcPr>
          <w:p w:rsidRPr="00C42F88" w:rsidR="00337653" w:rsidP="00F64E8A" w:rsidRDefault="00337653" w14:paraId="149E36C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F64E8A" w14:paraId="107D02D4" w14:textId="77777777">
        <w:tc>
          <w:tcPr>
            <w:tcW w:w="3323" w:type="pct"/>
            <w:tcBorders>
              <w:top w:val="nil"/>
              <w:left w:val="nil"/>
              <w:right w:val="nil"/>
            </w:tcBorders>
            <w:shd w:val="clear" w:color="auto" w:fill="auto"/>
          </w:tcPr>
          <w:p w:rsidRPr="00C42F88" w:rsidR="00337653" w:rsidP="00B752E7" w:rsidRDefault="00337653" w14:paraId="724E14DB"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Pr>
                <w:rFonts w:ascii="Arial" w:hAnsi="Arial" w:cs="Arial"/>
                <w:sz w:val="20"/>
                <w:szCs w:val="20"/>
              </w:rPr>
              <w:tab/>
              <w:t>Risks of STIs/STDs and HIV</w:t>
            </w:r>
          </w:p>
        </w:tc>
        <w:tc>
          <w:tcPr>
            <w:tcW w:w="559" w:type="pct"/>
            <w:tcBorders>
              <w:top w:val="nil"/>
              <w:left w:val="nil"/>
              <w:right w:val="nil"/>
            </w:tcBorders>
            <w:shd w:val="clear" w:color="auto" w:fill="auto"/>
            <w:vAlign w:val="center"/>
          </w:tcPr>
          <w:p w:rsidRPr="00C42F88" w:rsidR="00337653" w:rsidP="00F64E8A" w:rsidRDefault="00337653" w14:paraId="388310B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right w:val="nil"/>
            </w:tcBorders>
            <w:shd w:val="clear" w:color="auto" w:fill="auto"/>
            <w:vAlign w:val="center"/>
          </w:tcPr>
          <w:p w:rsidRPr="00C42F88" w:rsidR="00337653" w:rsidP="00F64E8A" w:rsidRDefault="00337653" w14:paraId="1726142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right w:val="nil"/>
            </w:tcBorders>
            <w:vAlign w:val="center"/>
          </w:tcPr>
          <w:p w:rsidRPr="00C42F88" w:rsidR="00337653" w:rsidP="00F64E8A" w:rsidRDefault="00337653" w14:paraId="2AE0E34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F64E8A" w14:paraId="6052D79B" w14:textId="77777777">
        <w:tc>
          <w:tcPr>
            <w:tcW w:w="3323" w:type="pct"/>
            <w:tcBorders>
              <w:top w:val="nil"/>
              <w:left w:val="nil"/>
              <w:right w:val="nil"/>
            </w:tcBorders>
            <w:shd w:val="clear" w:color="auto" w:fill="E8E8E8"/>
          </w:tcPr>
          <w:p w:rsidRPr="00C42F88" w:rsidR="00337653" w:rsidP="00B752E7" w:rsidRDefault="00337653" w14:paraId="26E22A2D"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Pr>
                <w:rFonts w:ascii="Arial" w:hAnsi="Arial" w:cs="Arial"/>
                <w:sz w:val="20"/>
                <w:szCs w:val="20"/>
              </w:rPr>
              <w:tab/>
            </w:r>
            <w:r w:rsidRPr="00C42F88" w:rsidR="00C15D9F">
              <w:rPr>
                <w:rFonts w:ascii="Arial" w:hAnsi="Arial" w:cs="Arial"/>
                <w:sz w:val="20"/>
                <w:szCs w:val="20"/>
              </w:rPr>
              <w:t>Planning e</w:t>
            </w:r>
            <w:r w:rsidRPr="00C42F88">
              <w:rPr>
                <w:rFonts w:ascii="Arial" w:hAnsi="Arial" w:cs="Arial"/>
                <w:sz w:val="20"/>
                <w:szCs w:val="20"/>
              </w:rPr>
              <w:t>ducation and career goals</w:t>
            </w:r>
          </w:p>
        </w:tc>
        <w:tc>
          <w:tcPr>
            <w:tcW w:w="559" w:type="pct"/>
            <w:tcBorders>
              <w:top w:val="nil"/>
              <w:left w:val="nil"/>
              <w:right w:val="nil"/>
            </w:tcBorders>
            <w:shd w:val="clear" w:color="auto" w:fill="E8E8E8"/>
            <w:vAlign w:val="center"/>
          </w:tcPr>
          <w:p w:rsidRPr="00C42F88" w:rsidR="00337653" w:rsidP="00F64E8A" w:rsidRDefault="00337653" w14:paraId="4D78CBC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right w:val="nil"/>
            </w:tcBorders>
            <w:shd w:val="clear" w:color="auto" w:fill="E8E8E8"/>
            <w:vAlign w:val="center"/>
          </w:tcPr>
          <w:p w:rsidRPr="00C42F88" w:rsidR="00337653" w:rsidP="00F64E8A" w:rsidRDefault="00337653" w14:paraId="2E2F4DF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right w:val="nil"/>
            </w:tcBorders>
            <w:shd w:val="clear" w:color="auto" w:fill="E8E8E8"/>
            <w:vAlign w:val="center"/>
          </w:tcPr>
          <w:p w:rsidRPr="00C42F88" w:rsidR="00337653" w:rsidP="00F64E8A" w:rsidRDefault="00337653" w14:paraId="67CDE18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F64E8A" w14:paraId="0428236F" w14:textId="77777777">
        <w:tc>
          <w:tcPr>
            <w:tcW w:w="3323" w:type="pct"/>
            <w:tcBorders>
              <w:top w:val="nil"/>
              <w:left w:val="nil"/>
              <w:right w:val="nil"/>
            </w:tcBorders>
            <w:shd w:val="clear" w:color="auto" w:fill="auto"/>
          </w:tcPr>
          <w:p w:rsidRPr="00C42F88" w:rsidR="00337653" w:rsidP="00B752E7" w:rsidRDefault="00AA37B5" w14:paraId="6526390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sidR="00337653">
              <w:rPr>
                <w:rFonts w:ascii="Arial" w:hAnsi="Arial" w:cs="Arial"/>
                <w:sz w:val="20"/>
                <w:szCs w:val="20"/>
              </w:rPr>
              <w:tab/>
              <w:t>Risks of alcohol and other drug use</w:t>
            </w:r>
          </w:p>
        </w:tc>
        <w:tc>
          <w:tcPr>
            <w:tcW w:w="559" w:type="pct"/>
            <w:tcBorders>
              <w:top w:val="nil"/>
              <w:left w:val="nil"/>
              <w:right w:val="nil"/>
            </w:tcBorders>
            <w:shd w:val="clear" w:color="auto" w:fill="auto"/>
            <w:vAlign w:val="center"/>
          </w:tcPr>
          <w:p w:rsidRPr="00C42F88" w:rsidR="00337653" w:rsidP="00F64E8A" w:rsidRDefault="00337653" w14:paraId="0667056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right w:val="nil"/>
            </w:tcBorders>
            <w:shd w:val="clear" w:color="auto" w:fill="auto"/>
            <w:vAlign w:val="center"/>
          </w:tcPr>
          <w:p w:rsidRPr="00C42F88" w:rsidR="00337653" w:rsidP="00F64E8A" w:rsidRDefault="00337653" w14:paraId="3947394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right w:val="nil"/>
            </w:tcBorders>
            <w:vAlign w:val="center"/>
          </w:tcPr>
          <w:p w:rsidRPr="00C42F88" w:rsidR="00337653" w:rsidP="00F64E8A" w:rsidRDefault="00337653" w14:paraId="7C6D321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337653" w:rsidTr="00F64E8A" w14:paraId="1ADA305B" w14:textId="77777777">
        <w:tc>
          <w:tcPr>
            <w:tcW w:w="3323" w:type="pct"/>
            <w:tcBorders>
              <w:top w:val="nil"/>
              <w:left w:val="nil"/>
              <w:right w:val="nil"/>
            </w:tcBorders>
            <w:shd w:val="clear" w:color="auto" w:fill="E8E8E8"/>
          </w:tcPr>
          <w:p w:rsidRPr="00C42F88" w:rsidR="00337653" w:rsidP="00B752E7" w:rsidRDefault="00337653" w14:paraId="12E402E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i.</w:t>
            </w:r>
            <w:r w:rsidRPr="00C42F88">
              <w:rPr>
                <w:rFonts w:ascii="Arial" w:hAnsi="Arial" w:cs="Arial"/>
                <w:sz w:val="20"/>
                <w:szCs w:val="20"/>
              </w:rPr>
              <w:tab/>
              <w:t>How to resist pressure to use alcohol and other drugs</w:t>
            </w:r>
          </w:p>
        </w:tc>
        <w:tc>
          <w:tcPr>
            <w:tcW w:w="559" w:type="pct"/>
            <w:tcBorders>
              <w:top w:val="nil"/>
              <w:left w:val="nil"/>
              <w:right w:val="nil"/>
            </w:tcBorders>
            <w:shd w:val="clear" w:color="auto" w:fill="E8E8E8"/>
            <w:vAlign w:val="center"/>
          </w:tcPr>
          <w:p w:rsidRPr="00C42F88" w:rsidR="00337653" w:rsidP="00F64E8A" w:rsidRDefault="00337653" w14:paraId="5050773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right w:val="nil"/>
            </w:tcBorders>
            <w:shd w:val="clear" w:color="auto" w:fill="E8E8E8"/>
            <w:vAlign w:val="center"/>
          </w:tcPr>
          <w:p w:rsidRPr="00C42F88" w:rsidR="00337653" w:rsidP="00F64E8A" w:rsidRDefault="00337653" w14:paraId="39FA594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right w:val="nil"/>
            </w:tcBorders>
            <w:shd w:val="clear" w:color="auto" w:fill="E8E8E8"/>
            <w:vAlign w:val="center"/>
          </w:tcPr>
          <w:p w:rsidRPr="00C42F88" w:rsidR="00337653" w:rsidP="00F64E8A" w:rsidRDefault="00337653" w14:paraId="543F48D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2E6D85" w:rsidTr="00F64E8A" w14:paraId="1D4BDE06" w14:textId="77777777">
        <w:tc>
          <w:tcPr>
            <w:tcW w:w="3323" w:type="pct"/>
            <w:tcBorders>
              <w:top w:val="nil"/>
              <w:left w:val="nil"/>
              <w:right w:val="nil"/>
            </w:tcBorders>
            <w:shd w:val="clear" w:color="auto" w:fill="auto"/>
          </w:tcPr>
          <w:p w:rsidRPr="00C42F88" w:rsidR="002E6D85" w:rsidP="002E6D85" w:rsidRDefault="002E6D85" w14:paraId="3F7DDB24"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j.</w:t>
            </w:r>
            <w:r w:rsidRPr="00C42F88">
              <w:rPr>
                <w:rFonts w:ascii="Arial" w:hAnsi="Arial" w:cs="Arial"/>
                <w:sz w:val="20"/>
                <w:szCs w:val="20"/>
              </w:rPr>
              <w:tab/>
              <w:t>Self-regulation skills, such as how to manage your emotions in ways that are not harmful</w:t>
            </w:r>
          </w:p>
        </w:tc>
        <w:tc>
          <w:tcPr>
            <w:tcW w:w="559" w:type="pct"/>
            <w:tcBorders>
              <w:top w:val="nil"/>
              <w:left w:val="nil"/>
              <w:right w:val="nil"/>
            </w:tcBorders>
            <w:shd w:val="clear" w:color="auto" w:fill="auto"/>
            <w:vAlign w:val="center"/>
          </w:tcPr>
          <w:p w:rsidRPr="00C42F88" w:rsidR="002E6D85" w:rsidP="00F64E8A" w:rsidRDefault="002E6D85" w14:paraId="5A4CC3E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right w:val="nil"/>
            </w:tcBorders>
            <w:shd w:val="clear" w:color="auto" w:fill="auto"/>
            <w:vAlign w:val="center"/>
          </w:tcPr>
          <w:p w:rsidRPr="00C42F88" w:rsidR="002E6D85" w:rsidP="00F64E8A" w:rsidRDefault="002E6D85" w14:paraId="4E03535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right w:val="nil"/>
            </w:tcBorders>
            <w:vAlign w:val="center"/>
          </w:tcPr>
          <w:p w:rsidRPr="00C42F88" w:rsidR="002E6D85" w:rsidP="00F64E8A" w:rsidRDefault="002E6D85" w14:paraId="70A24C0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2E6D85" w:rsidTr="00F64E8A" w14:paraId="61DD6B57" w14:textId="77777777">
        <w:tc>
          <w:tcPr>
            <w:tcW w:w="3323" w:type="pct"/>
            <w:tcBorders>
              <w:top w:val="nil"/>
              <w:left w:val="nil"/>
              <w:right w:val="nil"/>
            </w:tcBorders>
            <w:shd w:val="clear" w:color="auto" w:fill="E8E8E8"/>
          </w:tcPr>
          <w:p w:rsidRPr="00C42F88" w:rsidR="002E6D85" w:rsidP="002E6D85" w:rsidRDefault="002E6D85" w14:paraId="02913D43"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k.</w:t>
            </w:r>
            <w:r w:rsidRPr="00C42F88">
              <w:rPr>
                <w:rFonts w:ascii="Arial" w:hAnsi="Arial" w:cs="Arial"/>
                <w:sz w:val="20"/>
                <w:szCs w:val="20"/>
              </w:rPr>
              <w:tab/>
              <w:t xml:space="preserve">Bullying awareness and prevention </w:t>
            </w:r>
          </w:p>
        </w:tc>
        <w:tc>
          <w:tcPr>
            <w:tcW w:w="559" w:type="pct"/>
            <w:tcBorders>
              <w:top w:val="nil"/>
              <w:left w:val="nil"/>
              <w:right w:val="nil"/>
            </w:tcBorders>
            <w:shd w:val="clear" w:color="auto" w:fill="E8E8E8"/>
            <w:vAlign w:val="center"/>
          </w:tcPr>
          <w:p w:rsidRPr="00C42F88" w:rsidR="002E6D85" w:rsidP="00F64E8A" w:rsidRDefault="002E6D85" w14:paraId="18E7E5D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right w:val="nil"/>
            </w:tcBorders>
            <w:shd w:val="clear" w:color="auto" w:fill="E8E8E8"/>
            <w:vAlign w:val="center"/>
          </w:tcPr>
          <w:p w:rsidRPr="00C42F88" w:rsidR="002E6D85" w:rsidP="00F64E8A" w:rsidRDefault="002E6D85" w14:paraId="1369534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right w:val="nil"/>
            </w:tcBorders>
            <w:shd w:val="clear" w:color="auto" w:fill="E8E8E8"/>
            <w:vAlign w:val="center"/>
          </w:tcPr>
          <w:p w:rsidRPr="00C42F88" w:rsidR="002E6D85" w:rsidP="00F64E8A" w:rsidRDefault="002E6D85" w14:paraId="4AACCA6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2E6D85" w:rsidTr="00F64E8A" w14:paraId="2D79E9C9" w14:textId="77777777">
        <w:tc>
          <w:tcPr>
            <w:tcW w:w="3323" w:type="pct"/>
            <w:tcBorders>
              <w:top w:val="nil"/>
              <w:left w:val="nil"/>
              <w:right w:val="nil"/>
            </w:tcBorders>
            <w:shd w:val="clear" w:color="auto" w:fill="auto"/>
          </w:tcPr>
          <w:p w:rsidRPr="00C42F88" w:rsidR="002E6D85" w:rsidP="002E6D85" w:rsidRDefault="002E6D85" w14:paraId="066BE2F8"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l.</w:t>
            </w:r>
            <w:r w:rsidRPr="00C42F88">
              <w:rPr>
                <w:rFonts w:ascii="Arial" w:hAnsi="Arial" w:cs="Arial"/>
                <w:sz w:val="20"/>
                <w:szCs w:val="20"/>
              </w:rPr>
              <w:tab/>
              <w:t xml:space="preserve">How to identify healthy and unhealthy relationships </w:t>
            </w:r>
          </w:p>
        </w:tc>
        <w:tc>
          <w:tcPr>
            <w:tcW w:w="559" w:type="pct"/>
            <w:tcBorders>
              <w:top w:val="nil"/>
              <w:left w:val="nil"/>
              <w:right w:val="nil"/>
            </w:tcBorders>
            <w:shd w:val="clear" w:color="auto" w:fill="auto"/>
            <w:vAlign w:val="center"/>
          </w:tcPr>
          <w:p w:rsidRPr="00C42F88" w:rsidR="002E6D85" w:rsidP="00F64E8A" w:rsidRDefault="002E6D85" w14:paraId="73EEE8F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right w:val="nil"/>
            </w:tcBorders>
            <w:shd w:val="clear" w:color="auto" w:fill="auto"/>
            <w:vAlign w:val="center"/>
          </w:tcPr>
          <w:p w:rsidRPr="00C42F88" w:rsidR="002E6D85" w:rsidP="00F64E8A" w:rsidRDefault="002E6D85" w14:paraId="2F6BE6E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right w:val="nil"/>
            </w:tcBorders>
            <w:vAlign w:val="center"/>
          </w:tcPr>
          <w:p w:rsidRPr="00C42F88" w:rsidR="002E6D85" w:rsidP="00F64E8A" w:rsidRDefault="002E6D85" w14:paraId="59870FE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2E6D85" w:rsidTr="00F64E8A" w14:paraId="244B5CD3" w14:textId="77777777">
        <w:tc>
          <w:tcPr>
            <w:tcW w:w="3323" w:type="pct"/>
            <w:tcBorders>
              <w:top w:val="nil"/>
              <w:left w:val="nil"/>
              <w:right w:val="nil"/>
            </w:tcBorders>
            <w:shd w:val="clear" w:color="auto" w:fill="E8E8E8"/>
          </w:tcPr>
          <w:p w:rsidRPr="00C42F88" w:rsidR="002E6D85" w:rsidP="002E6D85" w:rsidRDefault="002E6D85" w14:paraId="390A87D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m.</w:t>
            </w:r>
            <w:r w:rsidRPr="00C42F88">
              <w:rPr>
                <w:rFonts w:ascii="Arial" w:hAnsi="Arial" w:cs="Arial"/>
                <w:sz w:val="20"/>
                <w:szCs w:val="20"/>
              </w:rPr>
              <w:tab/>
              <w:t>What makes a good romantic relationship and/or marriage</w:t>
            </w:r>
          </w:p>
        </w:tc>
        <w:tc>
          <w:tcPr>
            <w:tcW w:w="559" w:type="pct"/>
            <w:tcBorders>
              <w:top w:val="nil"/>
              <w:left w:val="nil"/>
              <w:right w:val="nil"/>
            </w:tcBorders>
            <w:shd w:val="clear" w:color="auto" w:fill="E8E8E8"/>
            <w:vAlign w:val="center"/>
          </w:tcPr>
          <w:p w:rsidRPr="00C42F88" w:rsidR="002E6D85" w:rsidP="00F64E8A" w:rsidRDefault="002E6D85" w14:paraId="6409B89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right w:val="nil"/>
            </w:tcBorders>
            <w:shd w:val="clear" w:color="auto" w:fill="E8E8E8"/>
            <w:vAlign w:val="center"/>
          </w:tcPr>
          <w:p w:rsidRPr="00C42F88" w:rsidR="002E6D85" w:rsidP="00F64E8A" w:rsidRDefault="002E6D85" w14:paraId="63FC4EC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right w:val="nil"/>
            </w:tcBorders>
            <w:shd w:val="clear" w:color="auto" w:fill="E8E8E8"/>
            <w:vAlign w:val="center"/>
          </w:tcPr>
          <w:p w:rsidRPr="00C42F88" w:rsidR="002E6D85" w:rsidP="00F64E8A" w:rsidRDefault="002E6D85" w14:paraId="6166154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2E6D85" w:rsidTr="00F64E8A" w14:paraId="3F559F38" w14:textId="77777777">
        <w:tc>
          <w:tcPr>
            <w:tcW w:w="3323" w:type="pct"/>
            <w:tcBorders>
              <w:top w:val="nil"/>
              <w:left w:val="nil"/>
              <w:bottom w:val="nil"/>
              <w:right w:val="nil"/>
            </w:tcBorders>
            <w:shd w:val="clear" w:color="auto" w:fill="auto"/>
          </w:tcPr>
          <w:p w:rsidRPr="00C42F88" w:rsidR="002E6D85" w:rsidP="002E6D85" w:rsidRDefault="002E6D85" w14:paraId="7A34D32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n.</w:t>
            </w:r>
            <w:r w:rsidRPr="00C42F88">
              <w:rPr>
                <w:rFonts w:ascii="Arial" w:hAnsi="Arial" w:cs="Arial"/>
                <w:sz w:val="20"/>
                <w:szCs w:val="20"/>
              </w:rPr>
              <w:tab/>
              <w:t>How to resist pressure to have sex as a teen</w:t>
            </w:r>
          </w:p>
        </w:tc>
        <w:tc>
          <w:tcPr>
            <w:tcW w:w="559" w:type="pct"/>
            <w:tcBorders>
              <w:top w:val="nil"/>
              <w:left w:val="nil"/>
              <w:bottom w:val="nil"/>
              <w:right w:val="nil"/>
            </w:tcBorders>
            <w:shd w:val="clear" w:color="auto" w:fill="auto"/>
            <w:vAlign w:val="center"/>
          </w:tcPr>
          <w:p w:rsidRPr="00C42F88" w:rsidR="002E6D85" w:rsidP="00F64E8A" w:rsidRDefault="002E6D85" w14:paraId="5796855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bottom w:val="nil"/>
              <w:right w:val="nil"/>
            </w:tcBorders>
            <w:shd w:val="clear" w:color="auto" w:fill="auto"/>
            <w:vAlign w:val="center"/>
          </w:tcPr>
          <w:p w:rsidRPr="00C42F88" w:rsidR="002E6D85" w:rsidP="00F64E8A" w:rsidRDefault="002E6D85" w14:paraId="44856D2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bottom w:val="nil"/>
              <w:right w:val="nil"/>
            </w:tcBorders>
            <w:shd w:val="clear" w:color="auto" w:fill="auto"/>
            <w:vAlign w:val="center"/>
          </w:tcPr>
          <w:p w:rsidRPr="00C42F88" w:rsidR="002E6D85" w:rsidP="00F64E8A" w:rsidRDefault="002E6D85" w14:paraId="4DB8A31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2E6D85" w:rsidTr="00F64E8A" w14:paraId="6F40E14D" w14:textId="77777777">
        <w:tc>
          <w:tcPr>
            <w:tcW w:w="3323" w:type="pct"/>
            <w:tcBorders>
              <w:top w:val="nil"/>
              <w:left w:val="nil"/>
              <w:right w:val="nil"/>
            </w:tcBorders>
            <w:shd w:val="clear" w:color="auto" w:fill="E8E8E8"/>
          </w:tcPr>
          <w:p w:rsidRPr="00C42F88" w:rsidR="002E6D85" w:rsidP="002E6D85" w:rsidRDefault="002E6D85" w14:paraId="52C9F678"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o.</w:t>
            </w:r>
            <w:r w:rsidRPr="00C42F88">
              <w:rPr>
                <w:rFonts w:ascii="Arial" w:hAnsi="Arial" w:cs="Arial"/>
                <w:sz w:val="20"/>
                <w:szCs w:val="20"/>
              </w:rPr>
              <w:tab/>
              <w:t>How to get birth control such as condoms, pills, the patch, the shot, the ring, IUD, or an implant</w:t>
            </w:r>
          </w:p>
        </w:tc>
        <w:tc>
          <w:tcPr>
            <w:tcW w:w="559" w:type="pct"/>
            <w:tcBorders>
              <w:top w:val="nil"/>
              <w:left w:val="nil"/>
              <w:right w:val="nil"/>
            </w:tcBorders>
            <w:shd w:val="clear" w:color="auto" w:fill="E8E8E8"/>
            <w:vAlign w:val="center"/>
          </w:tcPr>
          <w:p w:rsidRPr="00C42F88" w:rsidR="002E6D85" w:rsidP="00F64E8A" w:rsidRDefault="002E6D85" w14:paraId="29012C3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right w:val="nil"/>
            </w:tcBorders>
            <w:shd w:val="clear" w:color="auto" w:fill="E8E8E8"/>
            <w:vAlign w:val="center"/>
          </w:tcPr>
          <w:p w:rsidRPr="00C42F88" w:rsidR="002E6D85" w:rsidP="00F64E8A" w:rsidRDefault="002E6D85" w14:paraId="2D0B076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right w:val="nil"/>
            </w:tcBorders>
            <w:shd w:val="clear" w:color="auto" w:fill="E8E8E8"/>
            <w:vAlign w:val="center"/>
          </w:tcPr>
          <w:p w:rsidRPr="00C42F88" w:rsidR="002E6D85" w:rsidP="00F64E8A" w:rsidRDefault="002E6D85" w14:paraId="1B282C8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2E6D85" w:rsidTr="00F64E8A" w14:paraId="6E3EE8D7" w14:textId="77777777">
        <w:tc>
          <w:tcPr>
            <w:tcW w:w="3323" w:type="pct"/>
            <w:tcBorders>
              <w:top w:val="nil"/>
              <w:left w:val="nil"/>
              <w:right w:val="nil"/>
            </w:tcBorders>
            <w:shd w:val="clear" w:color="auto" w:fill="auto"/>
          </w:tcPr>
          <w:p w:rsidRPr="00C42F88" w:rsidR="002E6D85" w:rsidP="002E6D85" w:rsidRDefault="002E6D85" w14:paraId="271031E6"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p.</w:t>
            </w:r>
            <w:r w:rsidRPr="00C42F88">
              <w:rPr>
                <w:rFonts w:ascii="Arial" w:hAnsi="Arial" w:cs="Arial"/>
                <w:sz w:val="20"/>
                <w:szCs w:val="20"/>
              </w:rPr>
              <w:tab/>
              <w:t>How to avoid situations that could lead to sex as a teen</w:t>
            </w:r>
          </w:p>
        </w:tc>
        <w:tc>
          <w:tcPr>
            <w:tcW w:w="559" w:type="pct"/>
            <w:tcBorders>
              <w:top w:val="nil"/>
              <w:left w:val="nil"/>
              <w:right w:val="nil"/>
            </w:tcBorders>
            <w:shd w:val="clear" w:color="auto" w:fill="auto"/>
            <w:vAlign w:val="center"/>
          </w:tcPr>
          <w:p w:rsidRPr="00C42F88" w:rsidR="002E6D85" w:rsidP="00F64E8A" w:rsidRDefault="002E6D85" w14:paraId="3356FFD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right w:val="nil"/>
            </w:tcBorders>
            <w:shd w:val="clear" w:color="auto" w:fill="auto"/>
            <w:vAlign w:val="center"/>
          </w:tcPr>
          <w:p w:rsidRPr="00C42F88" w:rsidR="002E6D85" w:rsidP="00F64E8A" w:rsidRDefault="002E6D85" w14:paraId="2BA10F2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right w:val="nil"/>
            </w:tcBorders>
            <w:shd w:val="clear" w:color="auto" w:fill="auto"/>
            <w:vAlign w:val="center"/>
          </w:tcPr>
          <w:p w:rsidRPr="00C42F88" w:rsidR="002E6D85" w:rsidP="00F64E8A" w:rsidRDefault="002E6D85" w14:paraId="5CCE37C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2E6D85" w:rsidTr="00F64E8A" w14:paraId="231B9686" w14:textId="77777777">
        <w:tc>
          <w:tcPr>
            <w:tcW w:w="3323" w:type="pct"/>
            <w:tcBorders>
              <w:top w:val="nil"/>
              <w:left w:val="nil"/>
              <w:right w:val="nil"/>
            </w:tcBorders>
            <w:shd w:val="clear" w:color="auto" w:fill="E8E8E8"/>
          </w:tcPr>
          <w:p w:rsidRPr="00C42F88" w:rsidR="002E6D85" w:rsidP="002E6D85" w:rsidRDefault="002E6D85" w14:paraId="7E77839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q.</w:t>
            </w:r>
            <w:r w:rsidRPr="00C42F88">
              <w:rPr>
                <w:rFonts w:ascii="Arial" w:hAnsi="Arial" w:cs="Arial"/>
                <w:sz w:val="20"/>
                <w:szCs w:val="20"/>
              </w:rPr>
              <w:tab/>
              <w:t xml:space="preserve">Sexting awareness and prevention </w:t>
            </w:r>
          </w:p>
        </w:tc>
        <w:tc>
          <w:tcPr>
            <w:tcW w:w="559" w:type="pct"/>
            <w:tcBorders>
              <w:top w:val="nil"/>
              <w:left w:val="nil"/>
              <w:right w:val="nil"/>
            </w:tcBorders>
            <w:shd w:val="clear" w:color="auto" w:fill="E8E8E8"/>
            <w:vAlign w:val="center"/>
          </w:tcPr>
          <w:p w:rsidRPr="00C42F88" w:rsidR="002E6D85" w:rsidP="00F64E8A" w:rsidRDefault="002E6D85" w14:paraId="4A00A2C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right w:val="nil"/>
            </w:tcBorders>
            <w:shd w:val="clear" w:color="auto" w:fill="E8E8E8"/>
            <w:vAlign w:val="center"/>
          </w:tcPr>
          <w:p w:rsidRPr="00C42F88" w:rsidR="002E6D85" w:rsidP="00F64E8A" w:rsidRDefault="002E6D85" w14:paraId="1570B10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right w:val="nil"/>
            </w:tcBorders>
            <w:shd w:val="clear" w:color="auto" w:fill="E8E8E8"/>
            <w:vAlign w:val="center"/>
          </w:tcPr>
          <w:p w:rsidRPr="00C42F88" w:rsidR="002E6D85" w:rsidP="00F64E8A" w:rsidRDefault="002E6D85" w14:paraId="1F4487D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2E6D85" w:rsidTr="00F64E8A" w14:paraId="33C604C8" w14:textId="77777777">
        <w:tc>
          <w:tcPr>
            <w:tcW w:w="3323" w:type="pct"/>
            <w:tcBorders>
              <w:top w:val="nil"/>
              <w:left w:val="nil"/>
              <w:bottom w:val="nil"/>
              <w:right w:val="nil"/>
            </w:tcBorders>
            <w:shd w:val="clear" w:color="auto" w:fill="auto"/>
          </w:tcPr>
          <w:p w:rsidRPr="00C42F88" w:rsidR="002E6D85" w:rsidP="002E6D85" w:rsidRDefault="002E6D85" w14:paraId="746A6998"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r.</w:t>
            </w:r>
            <w:r w:rsidRPr="00C42F88">
              <w:rPr>
                <w:rFonts w:ascii="Arial" w:hAnsi="Arial" w:cs="Arial"/>
                <w:sz w:val="20"/>
                <w:szCs w:val="20"/>
              </w:rPr>
              <w:tab/>
              <w:t xml:space="preserve">Ways to talk to a romantic partner about the decision to have sex </w:t>
            </w:r>
          </w:p>
        </w:tc>
        <w:tc>
          <w:tcPr>
            <w:tcW w:w="559" w:type="pct"/>
            <w:tcBorders>
              <w:top w:val="nil"/>
              <w:left w:val="nil"/>
              <w:bottom w:val="nil"/>
              <w:right w:val="nil"/>
            </w:tcBorders>
            <w:shd w:val="clear" w:color="auto" w:fill="auto"/>
            <w:vAlign w:val="center"/>
          </w:tcPr>
          <w:p w:rsidRPr="00C42F88" w:rsidR="002E6D85" w:rsidP="00F64E8A" w:rsidRDefault="002E6D85" w14:paraId="3161E10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559" w:type="pct"/>
            <w:tcBorders>
              <w:top w:val="nil"/>
              <w:left w:val="nil"/>
              <w:bottom w:val="nil"/>
              <w:right w:val="nil"/>
            </w:tcBorders>
            <w:shd w:val="clear" w:color="auto" w:fill="auto"/>
            <w:vAlign w:val="center"/>
          </w:tcPr>
          <w:p w:rsidRPr="00C42F88" w:rsidR="002E6D85" w:rsidP="00F64E8A" w:rsidRDefault="002E6D85" w14:paraId="1302D0A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560" w:type="pct"/>
            <w:tcBorders>
              <w:top w:val="nil"/>
              <w:left w:val="nil"/>
              <w:bottom w:val="nil"/>
              <w:right w:val="nil"/>
            </w:tcBorders>
            <w:shd w:val="clear" w:color="auto" w:fill="auto"/>
            <w:vAlign w:val="center"/>
          </w:tcPr>
          <w:p w:rsidRPr="00C42F88" w:rsidR="002E6D85" w:rsidP="00F64E8A" w:rsidRDefault="002E6D85" w14:paraId="6E0AEA2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bl>
    <w:p w:rsidRPr="00C42F88" w:rsidR="00337653" w:rsidP="00F54490" w:rsidRDefault="00337653" w14:paraId="4EB2370F" w14:textId="77777777">
      <w:pPr>
        <w:tabs>
          <w:tab w:val="clear" w:pos="432"/>
        </w:tabs>
        <w:spacing w:line="240" w:lineRule="auto"/>
        <w:ind w:firstLine="0"/>
        <w:jc w:val="left"/>
        <w:rPr>
          <w:rFonts w:ascii="Arial" w:hAnsi="Arial" w:cs="Arial"/>
          <w:i/>
          <w:sz w:val="16"/>
          <w:szCs w:val="16"/>
        </w:rPr>
      </w:pPr>
    </w:p>
    <w:p w:rsidRPr="00C42F88" w:rsidR="00B755A1" w:rsidRDefault="00B755A1" w14:paraId="25F72274" w14:textId="6B50AFF8">
      <w:pPr>
        <w:tabs>
          <w:tab w:val="clear" w:pos="432"/>
        </w:tabs>
        <w:spacing w:line="240" w:lineRule="auto"/>
        <w:ind w:firstLine="0"/>
        <w:jc w:val="left"/>
        <w:rPr>
          <w:rFonts w:ascii="Arial" w:hAnsi="Arial" w:cs="Arial"/>
          <w:b/>
          <w:sz w:val="16"/>
          <w:szCs w:val="16"/>
        </w:rPr>
      </w:pPr>
      <w:r w:rsidRPr="00C42F88">
        <w:rPr>
          <w:sz w:val="16"/>
          <w:szCs w:val="16"/>
        </w:rPr>
        <w:br w:type="page"/>
      </w:r>
    </w:p>
    <w:p w:rsidRPr="00C42F88" w:rsidR="008E3D06" w:rsidP="00EF33CB" w:rsidRDefault="003511D5" w14:paraId="3C2FA75E" w14:textId="0A4D811D">
      <w:pPr>
        <w:pStyle w:val="QUESTIONTEXT"/>
      </w:pPr>
      <w:r w:rsidRPr="00C42F88">
        <w:t>B</w:t>
      </w:r>
      <w:r w:rsidRPr="00C42F88" w:rsidR="005E3D17">
        <w:t>9</w:t>
      </w:r>
      <w:r w:rsidRPr="00C42F88">
        <w:t>.</w:t>
      </w:r>
      <w:r w:rsidRPr="00C42F88" w:rsidR="008E3D06">
        <w:tab/>
        <w:t xml:space="preserve">Have any of the laws or requirements </w:t>
      </w:r>
      <w:r w:rsidRPr="00C42F88" w:rsidR="00D807B4">
        <w:t>re</w:t>
      </w:r>
      <w:r w:rsidRPr="00C42F88" w:rsidR="007C141A">
        <w:t>l</w:t>
      </w:r>
      <w:r w:rsidRPr="00C42F88" w:rsidR="00D807B4">
        <w:t>a</w:t>
      </w:r>
      <w:r w:rsidRPr="00C42F88" w:rsidR="007C141A">
        <w:t xml:space="preserve">ted to </w:t>
      </w:r>
      <w:r w:rsidR="003D3E07">
        <w:t xml:space="preserve">the following </w:t>
      </w:r>
      <w:r w:rsidRPr="00C42F88" w:rsidR="008E3D06">
        <w:t>had an influence on your SRAE programming decisions?</w:t>
      </w:r>
    </w:p>
    <w:tbl>
      <w:tblPr>
        <w:tblW w:w="4637" w:type="pct"/>
        <w:tblInd w:w="720" w:type="dxa"/>
        <w:tblCellMar>
          <w:left w:w="120" w:type="dxa"/>
          <w:right w:w="120" w:type="dxa"/>
        </w:tblCellMar>
        <w:tblLook w:val="0000" w:firstRow="0" w:lastRow="0" w:firstColumn="0" w:lastColumn="0" w:noHBand="0" w:noVBand="0"/>
      </w:tblPr>
      <w:tblGrid>
        <w:gridCol w:w="6574"/>
        <w:gridCol w:w="1321"/>
        <w:gridCol w:w="1320"/>
      </w:tblGrid>
      <w:tr w:rsidRPr="00C42F88" w:rsidR="00615C58" w:rsidTr="00615C58" w14:paraId="023400AB" w14:textId="77777777">
        <w:trPr>
          <w:tblHeader/>
        </w:trPr>
        <w:tc>
          <w:tcPr>
            <w:tcW w:w="3567" w:type="pct"/>
            <w:tcBorders>
              <w:top w:val="nil"/>
              <w:left w:val="nil"/>
              <w:bottom w:val="nil"/>
            </w:tcBorders>
          </w:tcPr>
          <w:p w:rsidRPr="00C42F88" w:rsidR="00615C58" w:rsidP="009608A1" w:rsidRDefault="00615C58" w14:paraId="0B34A5D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433" w:type="pct"/>
            <w:gridSpan w:val="2"/>
            <w:tcBorders>
              <w:bottom w:val="single" w:color="auto" w:sz="4" w:space="0"/>
            </w:tcBorders>
            <w:vAlign w:val="bottom"/>
          </w:tcPr>
          <w:p w:rsidRPr="00C42F88" w:rsidR="00615C58" w:rsidP="00D6418F" w:rsidRDefault="00615C58" w14:paraId="7DCB7AD4" w14:textId="77777777">
            <w:pPr>
              <w:pStyle w:val="Selectonealltable"/>
            </w:pPr>
            <w:r w:rsidRPr="00C42F88">
              <w:t xml:space="preserve">SELECT ONE </w:t>
            </w:r>
            <w:r w:rsidRPr="00C42F88" w:rsidR="00D6418F">
              <w:t>PER ROW</w:t>
            </w:r>
          </w:p>
        </w:tc>
      </w:tr>
      <w:tr w:rsidRPr="00C42F88" w:rsidR="00F9525D" w:rsidTr="00615C58" w14:paraId="6420AA0D" w14:textId="77777777">
        <w:trPr>
          <w:tblHeader/>
        </w:trPr>
        <w:tc>
          <w:tcPr>
            <w:tcW w:w="3567" w:type="pct"/>
            <w:tcBorders>
              <w:top w:val="nil"/>
              <w:left w:val="nil"/>
              <w:bottom w:val="nil"/>
              <w:right w:val="single" w:color="auto" w:sz="4" w:space="0"/>
            </w:tcBorders>
          </w:tcPr>
          <w:p w:rsidRPr="00C42F88" w:rsidR="00F9525D" w:rsidP="009608A1" w:rsidRDefault="00F9525D" w14:paraId="200A581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17" w:type="pct"/>
            <w:tcBorders>
              <w:top w:val="single" w:color="auto" w:sz="4" w:space="0"/>
              <w:left w:val="single" w:color="auto" w:sz="4" w:space="0"/>
              <w:bottom w:val="single" w:color="auto" w:sz="4" w:space="0"/>
              <w:right w:val="single" w:color="auto" w:sz="4" w:space="0"/>
            </w:tcBorders>
            <w:vAlign w:val="bottom"/>
          </w:tcPr>
          <w:p w:rsidRPr="00C42F88" w:rsidR="00F9525D" w:rsidP="003511D5" w:rsidRDefault="00D6418F" w14:paraId="47E25E7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42F88">
              <w:rPr>
                <w:rFonts w:ascii="Arial" w:hAnsi="Arial" w:cs="Arial"/>
                <w:bCs/>
                <w:sz w:val="18"/>
                <w:szCs w:val="18"/>
              </w:rPr>
              <w:t>Yes</w:t>
            </w:r>
          </w:p>
        </w:tc>
        <w:tc>
          <w:tcPr>
            <w:tcW w:w="716" w:type="pct"/>
            <w:tcBorders>
              <w:top w:val="single" w:color="auto" w:sz="4" w:space="0"/>
              <w:left w:val="single" w:color="auto" w:sz="4" w:space="0"/>
              <w:bottom w:val="single" w:color="auto" w:sz="4" w:space="0"/>
              <w:right w:val="single" w:color="auto" w:sz="4" w:space="0"/>
            </w:tcBorders>
            <w:vAlign w:val="bottom"/>
          </w:tcPr>
          <w:p w:rsidRPr="00C42F88" w:rsidR="00F9525D" w:rsidP="003511D5" w:rsidRDefault="00D6418F" w14:paraId="52500D7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C42F88">
              <w:rPr>
                <w:rFonts w:ascii="Arial" w:hAnsi="Arial" w:cs="Arial"/>
                <w:bCs/>
                <w:sz w:val="18"/>
                <w:szCs w:val="18"/>
              </w:rPr>
              <w:t>No</w:t>
            </w:r>
          </w:p>
        </w:tc>
      </w:tr>
      <w:tr w:rsidRPr="00C42F88" w:rsidR="00A57F89" w:rsidTr="00615C58" w14:paraId="6264039E" w14:textId="77777777">
        <w:tc>
          <w:tcPr>
            <w:tcW w:w="3567" w:type="pct"/>
            <w:tcBorders>
              <w:top w:val="nil"/>
              <w:left w:val="nil"/>
              <w:right w:val="nil"/>
            </w:tcBorders>
            <w:shd w:val="clear" w:color="auto" w:fill="E8E8E8"/>
          </w:tcPr>
          <w:p w:rsidRPr="00C42F88" w:rsidR="00A57F89" w:rsidP="00B72440" w:rsidRDefault="00A57F89" w14:paraId="5428942E" w14:textId="33FF95AC">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r>
            <w:r w:rsidRPr="00C42F88" w:rsidR="00B72440">
              <w:rPr>
                <w:rFonts w:ascii="Arial" w:hAnsi="Arial" w:cs="Arial"/>
                <w:sz w:val="20"/>
                <w:szCs w:val="20"/>
              </w:rPr>
              <w:t xml:space="preserve">Refraining from sex </w:t>
            </w:r>
            <w:r w:rsidRPr="00C42F88">
              <w:rPr>
                <w:rFonts w:ascii="Arial" w:hAnsi="Arial" w:cs="Arial"/>
                <w:sz w:val="20"/>
                <w:szCs w:val="20"/>
              </w:rPr>
              <w:t>as a teen</w:t>
            </w:r>
          </w:p>
        </w:tc>
        <w:tc>
          <w:tcPr>
            <w:tcW w:w="717" w:type="pct"/>
            <w:tcBorders>
              <w:top w:val="nil"/>
              <w:left w:val="nil"/>
              <w:right w:val="nil"/>
            </w:tcBorders>
            <w:shd w:val="clear" w:color="auto" w:fill="E8E8E8"/>
            <w:vAlign w:val="center"/>
          </w:tcPr>
          <w:p w:rsidRPr="00C42F88" w:rsidR="00A57F89" w:rsidP="00A57F89" w:rsidRDefault="00A57F89" w14:paraId="33C9924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right w:val="nil"/>
            </w:tcBorders>
            <w:shd w:val="clear" w:color="auto" w:fill="E8E8E8"/>
            <w:vAlign w:val="center"/>
          </w:tcPr>
          <w:p w:rsidRPr="00C42F88" w:rsidR="00A57F89" w:rsidP="00A57F89" w:rsidRDefault="00A57F89" w14:paraId="56FDD1B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57F89" w:rsidTr="00615C58" w14:paraId="1AD9F874" w14:textId="77777777">
        <w:tc>
          <w:tcPr>
            <w:tcW w:w="3567" w:type="pct"/>
            <w:tcBorders>
              <w:top w:val="nil"/>
              <w:left w:val="nil"/>
              <w:bottom w:val="nil"/>
              <w:right w:val="nil"/>
            </w:tcBorders>
            <w:shd w:val="clear" w:color="auto" w:fill="FFFFFF"/>
          </w:tcPr>
          <w:p w:rsidRPr="00C42F88" w:rsidR="00A57F89" w:rsidP="00B72440" w:rsidRDefault="00A57F89" w14:paraId="31EBBAF0" w14:textId="6F1DB22F">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r>
            <w:r w:rsidRPr="00C42F88" w:rsidR="005763A5">
              <w:rPr>
                <w:rFonts w:ascii="Arial" w:hAnsi="Arial" w:cs="Arial"/>
                <w:sz w:val="20"/>
                <w:szCs w:val="20"/>
              </w:rPr>
              <w:t xml:space="preserve">Refraining from </w:t>
            </w:r>
            <w:r w:rsidRPr="00C42F88" w:rsidR="00B72440">
              <w:rPr>
                <w:rFonts w:ascii="Arial" w:hAnsi="Arial" w:cs="Arial"/>
                <w:sz w:val="20"/>
                <w:szCs w:val="20"/>
              </w:rPr>
              <w:t xml:space="preserve">sex </w:t>
            </w:r>
            <w:r w:rsidRPr="00C42F88">
              <w:rPr>
                <w:rFonts w:ascii="Arial" w:hAnsi="Arial" w:cs="Arial"/>
                <w:sz w:val="20"/>
                <w:szCs w:val="20"/>
              </w:rPr>
              <w:t>until marriage</w:t>
            </w:r>
          </w:p>
        </w:tc>
        <w:tc>
          <w:tcPr>
            <w:tcW w:w="717" w:type="pct"/>
            <w:tcBorders>
              <w:top w:val="nil"/>
              <w:left w:val="nil"/>
              <w:bottom w:val="nil"/>
              <w:right w:val="nil"/>
            </w:tcBorders>
            <w:shd w:val="clear" w:color="auto" w:fill="FFFFFF"/>
            <w:vAlign w:val="center"/>
          </w:tcPr>
          <w:p w:rsidRPr="00C42F88" w:rsidR="00A57F89" w:rsidP="00A57F89" w:rsidRDefault="00A57F89" w14:paraId="3B6F4A4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bottom w:val="nil"/>
              <w:right w:val="nil"/>
            </w:tcBorders>
            <w:shd w:val="clear" w:color="auto" w:fill="FFFFFF"/>
            <w:vAlign w:val="center"/>
          </w:tcPr>
          <w:p w:rsidRPr="00C42F88" w:rsidR="00A57F89" w:rsidP="00A57F89" w:rsidRDefault="00A57F89" w14:paraId="37823FE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57F89" w:rsidTr="00615C58" w14:paraId="580CB0F5" w14:textId="77777777">
        <w:tc>
          <w:tcPr>
            <w:tcW w:w="3567" w:type="pct"/>
            <w:tcBorders>
              <w:top w:val="nil"/>
              <w:left w:val="nil"/>
              <w:bottom w:val="nil"/>
              <w:right w:val="nil"/>
            </w:tcBorders>
            <w:shd w:val="clear" w:color="auto" w:fill="E8E8E8"/>
          </w:tcPr>
          <w:p w:rsidRPr="00C42F88" w:rsidR="00A57F89" w:rsidP="00A57F89" w:rsidRDefault="00A57F89" w14:paraId="371D3FD3"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Reproduction, pregnancy, and birth</w:t>
            </w:r>
          </w:p>
        </w:tc>
        <w:tc>
          <w:tcPr>
            <w:tcW w:w="717" w:type="pct"/>
            <w:tcBorders>
              <w:top w:val="nil"/>
              <w:left w:val="nil"/>
              <w:bottom w:val="nil"/>
              <w:right w:val="nil"/>
            </w:tcBorders>
            <w:shd w:val="clear" w:color="auto" w:fill="E8E8E8"/>
            <w:vAlign w:val="center"/>
          </w:tcPr>
          <w:p w:rsidRPr="00C42F88" w:rsidR="00A57F89" w:rsidP="00A57F89" w:rsidRDefault="00A57F89" w14:paraId="782658A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bottom w:val="nil"/>
              <w:right w:val="nil"/>
            </w:tcBorders>
            <w:shd w:val="clear" w:color="auto" w:fill="E8E8E8"/>
            <w:vAlign w:val="center"/>
          </w:tcPr>
          <w:p w:rsidRPr="00C42F88" w:rsidR="00A57F89" w:rsidP="00A57F89" w:rsidRDefault="00A57F89" w14:paraId="7223875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57F89" w:rsidTr="00615C58" w14:paraId="409BE1A0" w14:textId="77777777">
        <w:tc>
          <w:tcPr>
            <w:tcW w:w="3567" w:type="pct"/>
            <w:tcBorders>
              <w:top w:val="nil"/>
              <w:left w:val="nil"/>
              <w:bottom w:val="nil"/>
              <w:right w:val="nil"/>
            </w:tcBorders>
            <w:shd w:val="clear" w:color="auto" w:fill="auto"/>
          </w:tcPr>
          <w:p w:rsidRPr="00C42F88" w:rsidR="00A57F89" w:rsidP="00A57F89" w:rsidRDefault="00AA37B5" w14:paraId="79ED8D6D"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Types of contraception</w:t>
            </w:r>
          </w:p>
        </w:tc>
        <w:tc>
          <w:tcPr>
            <w:tcW w:w="717" w:type="pct"/>
            <w:tcBorders>
              <w:top w:val="nil"/>
              <w:left w:val="nil"/>
              <w:bottom w:val="nil"/>
              <w:right w:val="nil"/>
            </w:tcBorders>
            <w:shd w:val="clear" w:color="auto" w:fill="auto"/>
            <w:vAlign w:val="center"/>
          </w:tcPr>
          <w:p w:rsidRPr="00C42F88" w:rsidR="00A57F89" w:rsidP="00A57F89" w:rsidRDefault="00A57F89" w14:paraId="29579A6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bottom w:val="nil"/>
              <w:right w:val="nil"/>
            </w:tcBorders>
            <w:shd w:val="clear" w:color="auto" w:fill="auto"/>
            <w:vAlign w:val="center"/>
          </w:tcPr>
          <w:p w:rsidRPr="00C42F88" w:rsidR="00A57F89" w:rsidP="00A57F89" w:rsidRDefault="00A57F89" w14:paraId="20CBAC4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57F89" w:rsidTr="00615C58" w14:paraId="7C446804" w14:textId="77777777">
        <w:tc>
          <w:tcPr>
            <w:tcW w:w="3567" w:type="pct"/>
            <w:tcBorders>
              <w:top w:val="nil"/>
              <w:left w:val="nil"/>
              <w:bottom w:val="nil"/>
              <w:right w:val="nil"/>
            </w:tcBorders>
            <w:shd w:val="clear" w:color="auto" w:fill="E8E8E8"/>
          </w:tcPr>
          <w:p w:rsidRPr="00C42F88" w:rsidR="00A57F89" w:rsidP="00A57F89" w:rsidRDefault="00A57F89" w14:paraId="372B90D1"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 xml:space="preserve">The use of contraception to </w:t>
            </w:r>
            <w:r w:rsidRPr="00C42F88" w:rsidR="00AA37B5">
              <w:rPr>
                <w:rFonts w:ascii="Arial" w:hAnsi="Arial" w:cs="Arial"/>
                <w:sz w:val="20"/>
                <w:szCs w:val="20"/>
              </w:rPr>
              <w:t>prevent pregnancy and STIs/STDs</w:t>
            </w:r>
          </w:p>
        </w:tc>
        <w:tc>
          <w:tcPr>
            <w:tcW w:w="717" w:type="pct"/>
            <w:tcBorders>
              <w:top w:val="nil"/>
              <w:left w:val="nil"/>
              <w:bottom w:val="nil"/>
              <w:right w:val="nil"/>
            </w:tcBorders>
            <w:shd w:val="clear" w:color="auto" w:fill="E8E8E8"/>
            <w:vAlign w:val="center"/>
          </w:tcPr>
          <w:p w:rsidRPr="00C42F88" w:rsidR="00A57F89" w:rsidP="00A57F89" w:rsidRDefault="00A57F89" w14:paraId="1D5F65A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bottom w:val="nil"/>
              <w:right w:val="nil"/>
            </w:tcBorders>
            <w:shd w:val="clear" w:color="auto" w:fill="E8E8E8"/>
            <w:vAlign w:val="center"/>
          </w:tcPr>
          <w:p w:rsidRPr="00C42F88" w:rsidR="00A57F89" w:rsidP="00A57F89" w:rsidRDefault="00A57F89" w14:paraId="6FCBE60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57F89" w:rsidTr="00615C58" w14:paraId="3B7EFB1E" w14:textId="77777777">
        <w:tc>
          <w:tcPr>
            <w:tcW w:w="3567" w:type="pct"/>
            <w:tcBorders>
              <w:top w:val="nil"/>
              <w:left w:val="nil"/>
              <w:right w:val="nil"/>
            </w:tcBorders>
            <w:shd w:val="clear" w:color="auto" w:fill="auto"/>
          </w:tcPr>
          <w:p w:rsidRPr="00C42F88" w:rsidR="00A57F89" w:rsidP="00A57F89" w:rsidRDefault="00A57F89" w14:paraId="67575AC3"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f.</w:t>
            </w:r>
            <w:r w:rsidRPr="00C42F88">
              <w:rPr>
                <w:rFonts w:ascii="Arial" w:hAnsi="Arial" w:cs="Arial"/>
                <w:sz w:val="20"/>
                <w:szCs w:val="20"/>
              </w:rPr>
              <w:tab/>
              <w:t>Risks of STIs/STDs and HIV</w:t>
            </w:r>
          </w:p>
        </w:tc>
        <w:tc>
          <w:tcPr>
            <w:tcW w:w="717" w:type="pct"/>
            <w:tcBorders>
              <w:top w:val="nil"/>
              <w:left w:val="nil"/>
              <w:right w:val="nil"/>
            </w:tcBorders>
            <w:shd w:val="clear" w:color="auto" w:fill="auto"/>
            <w:vAlign w:val="center"/>
          </w:tcPr>
          <w:p w:rsidRPr="00C42F88" w:rsidR="00A57F89" w:rsidP="00A57F89" w:rsidRDefault="00A57F89" w14:paraId="1D41C7A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right w:val="nil"/>
            </w:tcBorders>
            <w:shd w:val="clear" w:color="auto" w:fill="auto"/>
            <w:vAlign w:val="center"/>
          </w:tcPr>
          <w:p w:rsidRPr="00C42F88" w:rsidR="00A57F89" w:rsidP="00A57F89" w:rsidRDefault="00A57F89" w14:paraId="7F9613B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57F89" w:rsidTr="00615C58" w14:paraId="0BFCF39F" w14:textId="77777777">
        <w:tc>
          <w:tcPr>
            <w:tcW w:w="3567" w:type="pct"/>
            <w:tcBorders>
              <w:top w:val="nil"/>
              <w:left w:val="nil"/>
              <w:right w:val="nil"/>
            </w:tcBorders>
            <w:shd w:val="clear" w:color="auto" w:fill="E8E8E8"/>
          </w:tcPr>
          <w:p w:rsidRPr="00C42F88" w:rsidR="00A57F89" w:rsidP="00A57F89" w:rsidRDefault="00A57F89" w14:paraId="11748B30"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g.</w:t>
            </w:r>
            <w:r w:rsidRPr="00C42F88">
              <w:rPr>
                <w:rFonts w:ascii="Arial" w:hAnsi="Arial" w:cs="Arial"/>
                <w:sz w:val="20"/>
                <w:szCs w:val="20"/>
              </w:rPr>
              <w:tab/>
            </w:r>
            <w:r w:rsidRPr="00C42F88" w:rsidR="00C15D9F">
              <w:rPr>
                <w:rFonts w:ascii="Arial" w:hAnsi="Arial" w:cs="Arial"/>
                <w:sz w:val="20"/>
                <w:szCs w:val="20"/>
              </w:rPr>
              <w:t>Planning e</w:t>
            </w:r>
            <w:r w:rsidRPr="00C42F88">
              <w:rPr>
                <w:rFonts w:ascii="Arial" w:hAnsi="Arial" w:cs="Arial"/>
                <w:sz w:val="20"/>
                <w:szCs w:val="20"/>
              </w:rPr>
              <w:t>ducation and career goals</w:t>
            </w:r>
          </w:p>
        </w:tc>
        <w:tc>
          <w:tcPr>
            <w:tcW w:w="717" w:type="pct"/>
            <w:tcBorders>
              <w:top w:val="nil"/>
              <w:left w:val="nil"/>
              <w:right w:val="nil"/>
            </w:tcBorders>
            <w:shd w:val="clear" w:color="auto" w:fill="E8E8E8"/>
            <w:vAlign w:val="center"/>
          </w:tcPr>
          <w:p w:rsidRPr="00C42F88" w:rsidR="00A57F89" w:rsidP="00A57F89" w:rsidRDefault="00A57F89" w14:paraId="3F0C696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right w:val="nil"/>
            </w:tcBorders>
            <w:shd w:val="clear" w:color="auto" w:fill="E8E8E8"/>
            <w:vAlign w:val="center"/>
          </w:tcPr>
          <w:p w:rsidRPr="00C42F88" w:rsidR="00A57F89" w:rsidP="00A57F89" w:rsidRDefault="00A57F89" w14:paraId="5A33B03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57F89" w:rsidTr="00615C58" w14:paraId="5EB3CC60" w14:textId="77777777">
        <w:tc>
          <w:tcPr>
            <w:tcW w:w="3567" w:type="pct"/>
            <w:tcBorders>
              <w:top w:val="nil"/>
              <w:left w:val="nil"/>
              <w:right w:val="nil"/>
            </w:tcBorders>
            <w:shd w:val="clear" w:color="auto" w:fill="auto"/>
          </w:tcPr>
          <w:p w:rsidRPr="00C42F88" w:rsidR="00A57F89" w:rsidP="0027168D" w:rsidRDefault="00A57F89" w14:paraId="021ADDFA"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h.</w:t>
            </w:r>
            <w:r w:rsidRPr="00C42F88">
              <w:rPr>
                <w:rFonts w:ascii="Arial" w:hAnsi="Arial" w:cs="Arial"/>
                <w:sz w:val="20"/>
                <w:szCs w:val="20"/>
              </w:rPr>
              <w:tab/>
              <w:t>Risks of alcohol and other drug use</w:t>
            </w:r>
          </w:p>
        </w:tc>
        <w:tc>
          <w:tcPr>
            <w:tcW w:w="717" w:type="pct"/>
            <w:tcBorders>
              <w:top w:val="nil"/>
              <w:left w:val="nil"/>
              <w:right w:val="nil"/>
            </w:tcBorders>
            <w:shd w:val="clear" w:color="auto" w:fill="auto"/>
            <w:vAlign w:val="center"/>
          </w:tcPr>
          <w:p w:rsidRPr="00C42F88" w:rsidR="00A57F89" w:rsidP="00A57F89" w:rsidRDefault="00A57F89" w14:paraId="5BC270A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right w:val="nil"/>
            </w:tcBorders>
            <w:shd w:val="clear" w:color="auto" w:fill="auto"/>
            <w:vAlign w:val="center"/>
          </w:tcPr>
          <w:p w:rsidRPr="00C42F88" w:rsidR="00A57F89" w:rsidP="00A57F89" w:rsidRDefault="00A57F89" w14:paraId="4D6960C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57F89" w:rsidTr="00615C58" w14:paraId="35060B8B" w14:textId="77777777">
        <w:tc>
          <w:tcPr>
            <w:tcW w:w="3567" w:type="pct"/>
            <w:tcBorders>
              <w:top w:val="nil"/>
              <w:left w:val="nil"/>
              <w:right w:val="nil"/>
            </w:tcBorders>
            <w:shd w:val="clear" w:color="auto" w:fill="E8E8E8"/>
          </w:tcPr>
          <w:p w:rsidRPr="00C42F88" w:rsidR="00A57F89" w:rsidP="00A57F89" w:rsidRDefault="00A57F89" w14:paraId="32B45D49"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i.</w:t>
            </w:r>
            <w:r w:rsidRPr="00C42F88">
              <w:rPr>
                <w:rFonts w:ascii="Arial" w:hAnsi="Arial" w:cs="Arial"/>
                <w:sz w:val="20"/>
                <w:szCs w:val="20"/>
              </w:rPr>
              <w:tab/>
              <w:t>How to resist pressure to use alcohol and other drugs</w:t>
            </w:r>
          </w:p>
        </w:tc>
        <w:tc>
          <w:tcPr>
            <w:tcW w:w="717" w:type="pct"/>
            <w:tcBorders>
              <w:top w:val="nil"/>
              <w:left w:val="nil"/>
              <w:right w:val="nil"/>
            </w:tcBorders>
            <w:shd w:val="clear" w:color="auto" w:fill="E8E8E8"/>
            <w:vAlign w:val="center"/>
          </w:tcPr>
          <w:p w:rsidRPr="00C42F88" w:rsidR="00A57F89" w:rsidP="00A57F89" w:rsidRDefault="00A57F89" w14:paraId="4C6B8E4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right w:val="nil"/>
            </w:tcBorders>
            <w:shd w:val="clear" w:color="auto" w:fill="E8E8E8"/>
            <w:vAlign w:val="center"/>
          </w:tcPr>
          <w:p w:rsidRPr="00C42F88" w:rsidR="00A57F89" w:rsidP="00A57F89" w:rsidRDefault="00A57F89" w14:paraId="553D8AE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D5FC4" w:rsidTr="0091136F" w14:paraId="375821BA" w14:textId="77777777">
        <w:tc>
          <w:tcPr>
            <w:tcW w:w="3567" w:type="pct"/>
            <w:tcBorders>
              <w:top w:val="nil"/>
              <w:left w:val="nil"/>
              <w:right w:val="nil"/>
            </w:tcBorders>
            <w:shd w:val="clear" w:color="auto" w:fill="auto"/>
          </w:tcPr>
          <w:p w:rsidRPr="00C42F88" w:rsidR="007D5FC4" w:rsidP="007D5FC4" w:rsidRDefault="007D5FC4" w14:paraId="43F5AE9C"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j.</w:t>
            </w:r>
            <w:r w:rsidRPr="00C42F88">
              <w:rPr>
                <w:rFonts w:ascii="Arial" w:hAnsi="Arial" w:cs="Arial"/>
                <w:sz w:val="20"/>
                <w:szCs w:val="20"/>
              </w:rPr>
              <w:tab/>
              <w:t>Self-regulation skills, such as how to manage your emotions in ways that are not harmful</w:t>
            </w:r>
          </w:p>
        </w:tc>
        <w:tc>
          <w:tcPr>
            <w:tcW w:w="717" w:type="pct"/>
            <w:tcBorders>
              <w:top w:val="nil"/>
              <w:left w:val="nil"/>
              <w:right w:val="nil"/>
            </w:tcBorders>
            <w:shd w:val="clear" w:color="auto" w:fill="auto"/>
            <w:vAlign w:val="center"/>
          </w:tcPr>
          <w:p w:rsidRPr="00C42F88" w:rsidR="007D5FC4" w:rsidP="007D5FC4" w:rsidRDefault="007D5FC4" w14:paraId="43386BB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right w:val="nil"/>
            </w:tcBorders>
            <w:shd w:val="clear" w:color="auto" w:fill="auto"/>
            <w:vAlign w:val="center"/>
          </w:tcPr>
          <w:p w:rsidRPr="00C42F88" w:rsidR="007D5FC4" w:rsidP="007D5FC4" w:rsidRDefault="007D5FC4" w14:paraId="66892B8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D5FC4" w:rsidTr="00615C58" w14:paraId="2A9F6B28" w14:textId="77777777">
        <w:tc>
          <w:tcPr>
            <w:tcW w:w="3567" w:type="pct"/>
            <w:tcBorders>
              <w:top w:val="nil"/>
              <w:left w:val="nil"/>
              <w:right w:val="nil"/>
            </w:tcBorders>
            <w:shd w:val="clear" w:color="auto" w:fill="E8E8E8"/>
          </w:tcPr>
          <w:p w:rsidRPr="00C42F88" w:rsidR="007D5FC4" w:rsidP="007D5FC4" w:rsidRDefault="007D5FC4" w14:paraId="4B12B92E"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k.</w:t>
            </w:r>
            <w:r w:rsidRPr="00C42F88">
              <w:rPr>
                <w:rFonts w:ascii="Arial" w:hAnsi="Arial" w:cs="Arial"/>
                <w:sz w:val="20"/>
                <w:szCs w:val="20"/>
              </w:rPr>
              <w:tab/>
              <w:t xml:space="preserve">Bullying awareness and prevention </w:t>
            </w:r>
          </w:p>
        </w:tc>
        <w:tc>
          <w:tcPr>
            <w:tcW w:w="717" w:type="pct"/>
            <w:tcBorders>
              <w:top w:val="nil"/>
              <w:left w:val="nil"/>
              <w:right w:val="nil"/>
            </w:tcBorders>
            <w:shd w:val="clear" w:color="auto" w:fill="E8E8E8"/>
            <w:vAlign w:val="center"/>
          </w:tcPr>
          <w:p w:rsidRPr="00C42F88" w:rsidR="007D5FC4" w:rsidP="007D5FC4" w:rsidRDefault="007D5FC4" w14:paraId="2857070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right w:val="nil"/>
            </w:tcBorders>
            <w:shd w:val="clear" w:color="auto" w:fill="E8E8E8"/>
            <w:vAlign w:val="center"/>
          </w:tcPr>
          <w:p w:rsidRPr="00C42F88" w:rsidR="007D5FC4" w:rsidP="007D5FC4" w:rsidRDefault="007D5FC4" w14:paraId="2DB5984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D5FC4" w:rsidTr="0091136F" w14:paraId="2787892D" w14:textId="77777777">
        <w:tc>
          <w:tcPr>
            <w:tcW w:w="3567" w:type="pct"/>
            <w:tcBorders>
              <w:top w:val="nil"/>
              <w:left w:val="nil"/>
              <w:right w:val="nil"/>
            </w:tcBorders>
            <w:shd w:val="clear" w:color="auto" w:fill="auto"/>
          </w:tcPr>
          <w:p w:rsidRPr="00C42F88" w:rsidR="007D5FC4" w:rsidP="007D5FC4" w:rsidRDefault="007D5FC4" w14:paraId="40DE9A13"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l.</w:t>
            </w:r>
            <w:r w:rsidRPr="00C42F88">
              <w:rPr>
                <w:rFonts w:ascii="Arial" w:hAnsi="Arial" w:cs="Arial"/>
                <w:sz w:val="20"/>
                <w:szCs w:val="20"/>
              </w:rPr>
              <w:tab/>
              <w:t xml:space="preserve">How to identify healthy and unhealthy relationships </w:t>
            </w:r>
          </w:p>
        </w:tc>
        <w:tc>
          <w:tcPr>
            <w:tcW w:w="717" w:type="pct"/>
            <w:tcBorders>
              <w:top w:val="nil"/>
              <w:left w:val="nil"/>
              <w:right w:val="nil"/>
            </w:tcBorders>
            <w:shd w:val="clear" w:color="auto" w:fill="auto"/>
            <w:vAlign w:val="center"/>
          </w:tcPr>
          <w:p w:rsidRPr="00C42F88" w:rsidR="007D5FC4" w:rsidP="007D5FC4" w:rsidRDefault="007D5FC4" w14:paraId="36C99BC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right w:val="nil"/>
            </w:tcBorders>
            <w:shd w:val="clear" w:color="auto" w:fill="auto"/>
            <w:vAlign w:val="center"/>
          </w:tcPr>
          <w:p w:rsidRPr="00C42F88" w:rsidR="007D5FC4" w:rsidP="007D5FC4" w:rsidRDefault="007D5FC4" w14:paraId="6F68EE3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D5FC4" w:rsidTr="0091136F" w14:paraId="2BA6BC78" w14:textId="77777777">
        <w:tc>
          <w:tcPr>
            <w:tcW w:w="3567" w:type="pct"/>
            <w:tcBorders>
              <w:top w:val="nil"/>
              <w:left w:val="nil"/>
              <w:right w:val="nil"/>
            </w:tcBorders>
            <w:shd w:val="clear" w:color="auto" w:fill="E8E8E8"/>
          </w:tcPr>
          <w:p w:rsidRPr="00C42F88" w:rsidR="007D5FC4" w:rsidP="007D5FC4" w:rsidRDefault="007D5FC4" w14:paraId="15A64B0F"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m.</w:t>
            </w:r>
            <w:r w:rsidRPr="00C42F88">
              <w:rPr>
                <w:rFonts w:ascii="Arial" w:hAnsi="Arial" w:cs="Arial"/>
                <w:sz w:val="20"/>
                <w:szCs w:val="20"/>
              </w:rPr>
              <w:tab/>
              <w:t>What makes a good romantic relationship and/or marriage</w:t>
            </w:r>
          </w:p>
        </w:tc>
        <w:tc>
          <w:tcPr>
            <w:tcW w:w="717" w:type="pct"/>
            <w:tcBorders>
              <w:top w:val="nil"/>
              <w:left w:val="nil"/>
              <w:right w:val="nil"/>
            </w:tcBorders>
            <w:shd w:val="clear" w:color="auto" w:fill="E8E8E8"/>
            <w:vAlign w:val="center"/>
          </w:tcPr>
          <w:p w:rsidRPr="00C42F88" w:rsidR="007D5FC4" w:rsidP="007D5FC4" w:rsidRDefault="007D5FC4" w14:paraId="279A2B6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right w:val="nil"/>
            </w:tcBorders>
            <w:shd w:val="clear" w:color="auto" w:fill="E8E8E8"/>
            <w:vAlign w:val="center"/>
          </w:tcPr>
          <w:p w:rsidRPr="00C42F88" w:rsidR="007D5FC4" w:rsidP="007D5FC4" w:rsidRDefault="007D5FC4" w14:paraId="60800E0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D5FC4" w:rsidTr="0091136F" w14:paraId="4A862AF4" w14:textId="77777777">
        <w:tc>
          <w:tcPr>
            <w:tcW w:w="3567" w:type="pct"/>
            <w:tcBorders>
              <w:top w:val="nil"/>
              <w:left w:val="nil"/>
              <w:bottom w:val="nil"/>
              <w:right w:val="nil"/>
            </w:tcBorders>
            <w:shd w:val="clear" w:color="auto" w:fill="auto"/>
          </w:tcPr>
          <w:p w:rsidRPr="00C42F88" w:rsidR="007D5FC4" w:rsidP="007D5FC4" w:rsidRDefault="007D5FC4" w14:paraId="36991B97"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n.</w:t>
            </w:r>
            <w:r w:rsidRPr="00C42F88">
              <w:rPr>
                <w:rFonts w:ascii="Arial" w:hAnsi="Arial" w:cs="Arial"/>
                <w:sz w:val="20"/>
                <w:szCs w:val="20"/>
              </w:rPr>
              <w:tab/>
              <w:t>How to resist pressure to have sex as a teen</w:t>
            </w:r>
          </w:p>
        </w:tc>
        <w:tc>
          <w:tcPr>
            <w:tcW w:w="717" w:type="pct"/>
            <w:tcBorders>
              <w:top w:val="nil"/>
              <w:left w:val="nil"/>
              <w:bottom w:val="nil"/>
              <w:right w:val="nil"/>
            </w:tcBorders>
            <w:shd w:val="clear" w:color="auto" w:fill="auto"/>
            <w:vAlign w:val="center"/>
          </w:tcPr>
          <w:p w:rsidRPr="00C42F88" w:rsidR="007D5FC4" w:rsidP="007D5FC4" w:rsidRDefault="007D5FC4" w14:paraId="2AC43B1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bottom w:val="nil"/>
              <w:right w:val="nil"/>
            </w:tcBorders>
            <w:shd w:val="clear" w:color="auto" w:fill="auto"/>
            <w:vAlign w:val="center"/>
          </w:tcPr>
          <w:p w:rsidRPr="00C42F88" w:rsidR="007D5FC4" w:rsidP="007D5FC4" w:rsidRDefault="007D5FC4" w14:paraId="451B7C8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D5FC4" w:rsidTr="0091136F" w14:paraId="358A7C83" w14:textId="77777777">
        <w:tc>
          <w:tcPr>
            <w:tcW w:w="3567" w:type="pct"/>
            <w:tcBorders>
              <w:top w:val="nil"/>
              <w:left w:val="nil"/>
              <w:right w:val="nil"/>
            </w:tcBorders>
            <w:shd w:val="clear" w:color="auto" w:fill="E8E8E8"/>
          </w:tcPr>
          <w:p w:rsidRPr="00C42F88" w:rsidR="007D5FC4" w:rsidP="007D5FC4" w:rsidRDefault="007D5FC4" w14:paraId="182AA48A"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o.</w:t>
            </w:r>
            <w:r w:rsidRPr="00C42F88">
              <w:rPr>
                <w:rFonts w:ascii="Arial" w:hAnsi="Arial" w:cs="Arial"/>
                <w:sz w:val="20"/>
                <w:szCs w:val="20"/>
              </w:rPr>
              <w:tab/>
              <w:t>How to get birth control such as condoms, pills, the patch, the shot, the ring, IUD, or an implant</w:t>
            </w:r>
          </w:p>
        </w:tc>
        <w:tc>
          <w:tcPr>
            <w:tcW w:w="717" w:type="pct"/>
            <w:tcBorders>
              <w:top w:val="nil"/>
              <w:left w:val="nil"/>
              <w:right w:val="nil"/>
            </w:tcBorders>
            <w:shd w:val="clear" w:color="auto" w:fill="E8E8E8"/>
            <w:vAlign w:val="center"/>
          </w:tcPr>
          <w:p w:rsidRPr="00C42F88" w:rsidR="007D5FC4" w:rsidP="007D5FC4" w:rsidRDefault="007D5FC4" w14:paraId="36F70A11"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right w:val="nil"/>
            </w:tcBorders>
            <w:shd w:val="clear" w:color="auto" w:fill="E8E8E8"/>
            <w:vAlign w:val="center"/>
          </w:tcPr>
          <w:p w:rsidRPr="00C42F88" w:rsidR="007D5FC4" w:rsidP="007D5FC4" w:rsidRDefault="007D5FC4" w14:paraId="3E49F00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D5FC4" w:rsidTr="0091136F" w14:paraId="5CACAEA5" w14:textId="77777777">
        <w:tc>
          <w:tcPr>
            <w:tcW w:w="3567" w:type="pct"/>
            <w:tcBorders>
              <w:top w:val="nil"/>
              <w:left w:val="nil"/>
              <w:right w:val="nil"/>
            </w:tcBorders>
            <w:shd w:val="clear" w:color="auto" w:fill="auto"/>
          </w:tcPr>
          <w:p w:rsidRPr="00C42F88" w:rsidR="007D5FC4" w:rsidP="007D5FC4" w:rsidRDefault="007D5FC4" w14:paraId="1CD76F01"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p.</w:t>
            </w:r>
            <w:r w:rsidRPr="00C42F88">
              <w:rPr>
                <w:rFonts w:ascii="Arial" w:hAnsi="Arial" w:cs="Arial"/>
                <w:sz w:val="20"/>
                <w:szCs w:val="20"/>
              </w:rPr>
              <w:tab/>
              <w:t>How to avoid situations that could lead to sex as a teen</w:t>
            </w:r>
          </w:p>
        </w:tc>
        <w:tc>
          <w:tcPr>
            <w:tcW w:w="717" w:type="pct"/>
            <w:tcBorders>
              <w:top w:val="nil"/>
              <w:left w:val="nil"/>
              <w:right w:val="nil"/>
            </w:tcBorders>
            <w:shd w:val="clear" w:color="auto" w:fill="auto"/>
            <w:vAlign w:val="center"/>
          </w:tcPr>
          <w:p w:rsidRPr="00C42F88" w:rsidR="007D5FC4" w:rsidP="007D5FC4" w:rsidRDefault="007D5FC4" w14:paraId="0FCA42C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right w:val="nil"/>
            </w:tcBorders>
            <w:shd w:val="clear" w:color="auto" w:fill="auto"/>
            <w:vAlign w:val="center"/>
          </w:tcPr>
          <w:p w:rsidRPr="00C42F88" w:rsidR="007D5FC4" w:rsidP="007D5FC4" w:rsidRDefault="007D5FC4" w14:paraId="5D713FE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D5FC4" w:rsidTr="0091136F" w14:paraId="7973067F" w14:textId="77777777">
        <w:tc>
          <w:tcPr>
            <w:tcW w:w="3567" w:type="pct"/>
            <w:tcBorders>
              <w:top w:val="nil"/>
              <w:left w:val="nil"/>
              <w:right w:val="nil"/>
            </w:tcBorders>
            <w:shd w:val="clear" w:color="auto" w:fill="E8E8E8"/>
          </w:tcPr>
          <w:p w:rsidRPr="00C42F88" w:rsidR="007D5FC4" w:rsidP="007D5FC4" w:rsidRDefault="007D5FC4" w14:paraId="67B4DF35"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q.</w:t>
            </w:r>
            <w:r w:rsidRPr="00C42F88">
              <w:rPr>
                <w:rFonts w:ascii="Arial" w:hAnsi="Arial" w:cs="Arial"/>
                <w:sz w:val="20"/>
                <w:szCs w:val="20"/>
              </w:rPr>
              <w:tab/>
              <w:t xml:space="preserve">Sexting awareness and prevention </w:t>
            </w:r>
          </w:p>
        </w:tc>
        <w:tc>
          <w:tcPr>
            <w:tcW w:w="717" w:type="pct"/>
            <w:tcBorders>
              <w:top w:val="nil"/>
              <w:left w:val="nil"/>
              <w:right w:val="nil"/>
            </w:tcBorders>
            <w:shd w:val="clear" w:color="auto" w:fill="E8E8E8"/>
            <w:vAlign w:val="center"/>
          </w:tcPr>
          <w:p w:rsidRPr="00C42F88" w:rsidR="007D5FC4" w:rsidP="007D5FC4" w:rsidRDefault="007D5FC4" w14:paraId="20E3EA58"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right w:val="nil"/>
            </w:tcBorders>
            <w:shd w:val="clear" w:color="auto" w:fill="E8E8E8"/>
            <w:vAlign w:val="center"/>
          </w:tcPr>
          <w:p w:rsidRPr="00C42F88" w:rsidR="007D5FC4" w:rsidP="007D5FC4" w:rsidRDefault="007D5FC4" w14:paraId="62A1EFA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D5FC4" w:rsidTr="00615C58" w14:paraId="5BD30CB5" w14:textId="77777777">
        <w:tc>
          <w:tcPr>
            <w:tcW w:w="3567" w:type="pct"/>
            <w:tcBorders>
              <w:top w:val="nil"/>
              <w:left w:val="nil"/>
              <w:bottom w:val="nil"/>
              <w:right w:val="nil"/>
            </w:tcBorders>
            <w:shd w:val="clear" w:color="auto" w:fill="auto"/>
          </w:tcPr>
          <w:p w:rsidRPr="00C42F88" w:rsidR="007D5FC4" w:rsidP="007D5FC4" w:rsidRDefault="007D5FC4" w14:paraId="4CCD1E83" w14:textId="77777777">
            <w:pPr>
              <w:tabs>
                <w:tab w:val="left" w:pos="1080"/>
                <w:tab w:val="left" w:pos="1440"/>
                <w:tab w:val="left" w:pos="2145"/>
                <w:tab w:val="left" w:leader="dot" w:pos="6120"/>
                <w:tab w:val="left" w:pos="6753"/>
              </w:tabs>
              <w:spacing w:before="60" w:after="60" w:line="240" w:lineRule="auto"/>
              <w:ind w:left="420" w:hanging="420"/>
              <w:rPr>
                <w:rFonts w:ascii="Arial" w:hAnsi="Arial" w:cs="Arial"/>
                <w:sz w:val="20"/>
                <w:szCs w:val="20"/>
              </w:rPr>
            </w:pPr>
            <w:r w:rsidRPr="00C42F88">
              <w:rPr>
                <w:rFonts w:ascii="Arial" w:hAnsi="Arial" w:cs="Arial"/>
                <w:sz w:val="20"/>
                <w:szCs w:val="20"/>
              </w:rPr>
              <w:t>r.</w:t>
            </w:r>
            <w:r w:rsidRPr="00C42F88">
              <w:rPr>
                <w:rFonts w:ascii="Arial" w:hAnsi="Arial" w:cs="Arial"/>
                <w:sz w:val="20"/>
                <w:szCs w:val="20"/>
              </w:rPr>
              <w:tab/>
              <w:t xml:space="preserve">Ways to talk to a romantic partner about the decision to have sex </w:t>
            </w:r>
          </w:p>
        </w:tc>
        <w:tc>
          <w:tcPr>
            <w:tcW w:w="717" w:type="pct"/>
            <w:tcBorders>
              <w:top w:val="nil"/>
              <w:left w:val="nil"/>
              <w:bottom w:val="nil"/>
              <w:right w:val="nil"/>
            </w:tcBorders>
            <w:shd w:val="clear" w:color="auto" w:fill="auto"/>
            <w:vAlign w:val="center"/>
          </w:tcPr>
          <w:p w:rsidRPr="00C42F88" w:rsidR="007D5FC4" w:rsidP="007D5FC4" w:rsidRDefault="007D5FC4" w14:paraId="7418627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6" w:type="pct"/>
            <w:tcBorders>
              <w:top w:val="nil"/>
              <w:left w:val="nil"/>
              <w:bottom w:val="nil"/>
              <w:right w:val="nil"/>
            </w:tcBorders>
            <w:shd w:val="clear" w:color="auto" w:fill="auto"/>
            <w:vAlign w:val="center"/>
          </w:tcPr>
          <w:p w:rsidRPr="00C42F88" w:rsidR="007D5FC4" w:rsidP="007D5FC4" w:rsidRDefault="007D5FC4" w14:paraId="6686C8D2"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C42F88">
              <w:rPr>
                <w:rFonts w:ascii="Arial" w:hAnsi="Arial" w:cs="Arial"/>
                <w:sz w:val="12"/>
                <w:szCs w:val="12"/>
              </w:rPr>
              <w:t xml:space="preserve">0 </w:t>
            </w:r>
            <w:r w:rsidRPr="00C42F88">
              <w:rPr>
                <w:rFonts w:ascii="Arial" w:hAnsi="Arial" w:cs="Arial"/>
                <w:sz w:val="20"/>
                <w:szCs w:val="20"/>
              </w:rPr>
              <w:sym w:font="Wingdings" w:char="F06D"/>
            </w:r>
          </w:p>
        </w:tc>
      </w:tr>
    </w:tbl>
    <w:p w:rsidRPr="00671A4D" w:rsidR="00AA381C" w:rsidP="001E252D" w:rsidRDefault="00AA381C" w14:paraId="08A35F50" w14:textId="77777777">
      <w:pPr>
        <w:pStyle w:val="RESPONSE"/>
        <w:spacing w:before="0"/>
        <w:ind w:left="0" w:firstLine="0"/>
      </w:pPr>
    </w:p>
    <w:p w:rsidR="002271FE" w:rsidP="001E252D" w:rsidRDefault="002271FE" w14:paraId="17444857" w14:textId="77777777">
      <w:pPr>
        <w:pStyle w:val="QUESTIONTEXT"/>
        <w:spacing w:before="480"/>
        <w:ind w:left="0" w:right="-144" w:firstLine="0"/>
      </w:pPr>
    </w:p>
    <w:p w:rsidRPr="00C42F88" w:rsidR="00C22E94" w:rsidP="00A03E9D" w:rsidRDefault="00C22E94" w14:paraId="5BD69888" w14:textId="049925C6">
      <w:pPr>
        <w:pStyle w:val="QUESTIONTEXT"/>
        <w:spacing w:before="480"/>
        <w:ind w:right="-144"/>
      </w:pPr>
      <w:r w:rsidRPr="00C42F88">
        <w:t>B</w:t>
      </w:r>
      <w:r w:rsidRPr="00C42F88" w:rsidR="005E3D17">
        <w:t>10</w:t>
      </w:r>
      <w:r w:rsidRPr="00C42F88">
        <w:t>.</w:t>
      </w:r>
      <w:r w:rsidRPr="00C42F88">
        <w:tab/>
        <w:t xml:space="preserve">Which of these federal grant programs aimed at educating youth about avoiding sexual risk are currently operating in the </w:t>
      </w:r>
      <w:r w:rsidR="00AA381C">
        <w:t>area served by your grant?</w:t>
      </w:r>
    </w:p>
    <w:tbl>
      <w:tblPr>
        <w:tblW w:w="4655" w:type="pct"/>
        <w:tblInd w:w="720" w:type="dxa"/>
        <w:tblLayout w:type="fixed"/>
        <w:tblCellMar>
          <w:left w:w="120" w:type="dxa"/>
          <w:right w:w="120" w:type="dxa"/>
        </w:tblCellMar>
        <w:tblLook w:val="0000" w:firstRow="0" w:lastRow="0" w:firstColumn="0" w:lastColumn="0" w:noHBand="0" w:noVBand="0"/>
      </w:tblPr>
      <w:tblGrid>
        <w:gridCol w:w="5817"/>
        <w:gridCol w:w="1143"/>
        <w:gridCol w:w="1143"/>
        <w:gridCol w:w="1147"/>
      </w:tblGrid>
      <w:tr w:rsidRPr="00C42F88" w:rsidR="007D5FC4" w:rsidTr="0063682D" w14:paraId="09E76BC7" w14:textId="77777777">
        <w:trPr>
          <w:tblHeader/>
        </w:trPr>
        <w:tc>
          <w:tcPr>
            <w:tcW w:w="3144" w:type="pct"/>
            <w:tcBorders>
              <w:top w:val="nil"/>
              <w:left w:val="nil"/>
              <w:bottom w:val="nil"/>
            </w:tcBorders>
          </w:tcPr>
          <w:p w:rsidRPr="00C42F88" w:rsidR="007D5FC4" w:rsidP="0063682D" w:rsidRDefault="007D5FC4" w14:paraId="52A66E2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856" w:type="pct"/>
            <w:gridSpan w:val="3"/>
            <w:tcBorders>
              <w:bottom w:val="single" w:color="auto" w:sz="4" w:space="0"/>
            </w:tcBorders>
            <w:vAlign w:val="bottom"/>
          </w:tcPr>
          <w:p w:rsidRPr="00C42F88" w:rsidR="007D5FC4" w:rsidP="0063682D" w:rsidRDefault="007D5FC4" w14:paraId="55DC925A" w14:textId="77777777">
            <w:pPr>
              <w:pStyle w:val="Selectonealltable"/>
            </w:pPr>
            <w:r w:rsidRPr="00C42F88">
              <w:t>SELECT ONE PER ROW</w:t>
            </w:r>
          </w:p>
        </w:tc>
      </w:tr>
      <w:tr w:rsidRPr="00C42F88" w:rsidR="007D5FC4" w:rsidTr="0063682D" w14:paraId="457E23CE" w14:textId="77777777">
        <w:trPr>
          <w:tblHeader/>
        </w:trPr>
        <w:tc>
          <w:tcPr>
            <w:tcW w:w="3144" w:type="pct"/>
            <w:tcBorders>
              <w:top w:val="nil"/>
              <w:left w:val="nil"/>
              <w:bottom w:val="nil"/>
              <w:right w:val="single" w:color="auto" w:sz="4" w:space="0"/>
            </w:tcBorders>
          </w:tcPr>
          <w:p w:rsidRPr="00C42F88" w:rsidR="007D5FC4" w:rsidP="0063682D" w:rsidRDefault="007D5FC4" w14:paraId="0E1E660C"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18" w:type="pct"/>
            <w:tcBorders>
              <w:top w:val="single" w:color="auto" w:sz="4" w:space="0"/>
              <w:left w:val="single" w:color="auto" w:sz="4" w:space="0"/>
              <w:bottom w:val="single" w:color="auto" w:sz="4" w:space="0"/>
              <w:right w:val="single" w:color="auto" w:sz="4" w:space="0"/>
            </w:tcBorders>
            <w:vAlign w:val="bottom"/>
          </w:tcPr>
          <w:p w:rsidRPr="00C42F88" w:rsidR="007D5FC4" w:rsidP="0063682D" w:rsidRDefault="007D5FC4" w14:paraId="3F3D890A" w14:textId="77777777">
            <w:pPr>
              <w:pStyle w:val="Answerheading"/>
            </w:pPr>
            <w:r w:rsidRPr="00C42F88">
              <w:t>Yes</w:t>
            </w:r>
          </w:p>
        </w:tc>
        <w:tc>
          <w:tcPr>
            <w:tcW w:w="618" w:type="pct"/>
            <w:tcBorders>
              <w:top w:val="single" w:color="auto" w:sz="4" w:space="0"/>
              <w:left w:val="single" w:color="auto" w:sz="4" w:space="0"/>
              <w:bottom w:val="single" w:color="auto" w:sz="4" w:space="0"/>
              <w:right w:val="single" w:color="auto" w:sz="4" w:space="0"/>
            </w:tcBorders>
          </w:tcPr>
          <w:p w:rsidRPr="00C42F88" w:rsidR="007D5FC4" w:rsidP="0063682D" w:rsidRDefault="007D5FC4" w14:paraId="36BF24B1" w14:textId="77777777">
            <w:pPr>
              <w:pStyle w:val="Answerheading"/>
            </w:pPr>
            <w:r w:rsidRPr="00C42F88">
              <w:t>No</w:t>
            </w:r>
          </w:p>
        </w:tc>
        <w:tc>
          <w:tcPr>
            <w:tcW w:w="620" w:type="pct"/>
            <w:tcBorders>
              <w:top w:val="single" w:color="auto" w:sz="4" w:space="0"/>
              <w:left w:val="single" w:color="auto" w:sz="4" w:space="0"/>
              <w:bottom w:val="single" w:color="auto" w:sz="4" w:space="0"/>
              <w:right w:val="single" w:color="auto" w:sz="4" w:space="0"/>
            </w:tcBorders>
          </w:tcPr>
          <w:p w:rsidRPr="00C42F88" w:rsidR="007D5FC4" w:rsidP="0063682D" w:rsidRDefault="007D5FC4" w14:paraId="5DEF6EE5" w14:textId="77777777">
            <w:pPr>
              <w:pStyle w:val="Answerheading"/>
            </w:pPr>
            <w:r w:rsidRPr="00C42F88">
              <w:t>Don’t know</w:t>
            </w:r>
          </w:p>
        </w:tc>
      </w:tr>
      <w:tr w:rsidRPr="00C42F88" w:rsidR="007D5FC4" w:rsidTr="0063682D" w14:paraId="459A14F3" w14:textId="77777777">
        <w:tc>
          <w:tcPr>
            <w:tcW w:w="3144" w:type="pct"/>
            <w:tcBorders>
              <w:top w:val="nil"/>
              <w:left w:val="nil"/>
              <w:right w:val="nil"/>
            </w:tcBorders>
            <w:shd w:val="clear" w:color="auto" w:fill="E8E8E8"/>
          </w:tcPr>
          <w:p w:rsidRPr="00C42F88" w:rsidR="007D5FC4" w:rsidP="0063682D" w:rsidRDefault="007D5FC4" w14:paraId="13305CCC"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 xml:space="preserve">Another federally-funded SRAE program </w:t>
            </w:r>
          </w:p>
        </w:tc>
        <w:tc>
          <w:tcPr>
            <w:tcW w:w="618" w:type="pct"/>
            <w:tcBorders>
              <w:top w:val="nil"/>
              <w:left w:val="nil"/>
              <w:right w:val="nil"/>
            </w:tcBorders>
            <w:shd w:val="clear" w:color="auto" w:fill="E8E8E8"/>
            <w:vAlign w:val="center"/>
          </w:tcPr>
          <w:p w:rsidRPr="00C42F88" w:rsidR="007D5FC4" w:rsidP="0063682D" w:rsidRDefault="007D5FC4" w14:paraId="4164B21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18" w:type="pct"/>
            <w:tcBorders>
              <w:top w:val="nil"/>
              <w:left w:val="nil"/>
              <w:right w:val="nil"/>
            </w:tcBorders>
            <w:shd w:val="clear" w:color="auto" w:fill="E8E8E8"/>
            <w:vAlign w:val="center"/>
          </w:tcPr>
          <w:p w:rsidRPr="00C42F88" w:rsidR="007D5FC4" w:rsidP="0063682D" w:rsidRDefault="007D5FC4" w14:paraId="4F11B84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620" w:type="pct"/>
            <w:tcBorders>
              <w:top w:val="nil"/>
              <w:left w:val="nil"/>
              <w:right w:val="nil"/>
            </w:tcBorders>
            <w:shd w:val="clear" w:color="auto" w:fill="E8E8E8"/>
            <w:vAlign w:val="center"/>
          </w:tcPr>
          <w:p w:rsidRPr="00C42F88" w:rsidR="007D5FC4" w:rsidP="0063682D" w:rsidRDefault="007D5FC4" w14:paraId="75D69EE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7D5FC4" w:rsidTr="0063682D" w14:paraId="1C8623B7" w14:textId="77777777">
        <w:tc>
          <w:tcPr>
            <w:tcW w:w="3144" w:type="pct"/>
            <w:tcBorders>
              <w:top w:val="nil"/>
              <w:left w:val="nil"/>
              <w:bottom w:val="nil"/>
              <w:right w:val="nil"/>
            </w:tcBorders>
            <w:shd w:val="clear" w:color="auto" w:fill="FFFFFF"/>
          </w:tcPr>
          <w:p w:rsidRPr="00C42F88" w:rsidR="007D5FC4" w:rsidP="00AA381C" w:rsidRDefault="007D5FC4" w14:paraId="432287D1" w14:textId="2B4AA64B">
            <w:pPr>
              <w:tabs>
                <w:tab w:val="clear" w:pos="432"/>
              </w:tabs>
              <w:spacing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r>
            <w:r w:rsidRPr="00671A4D" w:rsidR="00AA381C">
              <w:rPr>
                <w:rFonts w:ascii="Arial" w:hAnsi="Arial" w:cs="Arial"/>
                <w:sz w:val="20"/>
                <w:szCs w:val="20"/>
              </w:rPr>
              <w:t>Another federally-funded teen pregnancy prevention program (such as the Personal Responsibility Education Program (PREP), the O</w:t>
            </w:r>
            <w:r w:rsidR="00733945">
              <w:rPr>
                <w:rFonts w:ascii="Arial" w:hAnsi="Arial" w:cs="Arial"/>
                <w:sz w:val="20"/>
                <w:szCs w:val="20"/>
              </w:rPr>
              <w:t>PA</w:t>
            </w:r>
            <w:r w:rsidRPr="00671A4D" w:rsidR="00AA381C">
              <w:rPr>
                <w:rFonts w:ascii="Arial" w:hAnsi="Arial" w:cs="Arial"/>
                <w:sz w:val="20"/>
                <w:szCs w:val="20"/>
              </w:rPr>
              <w:t xml:space="preserve"> Teen Pregnancy Prevention (TPP) Programs, and the Division of Adolescent and School Health (DASH) program)</w:t>
            </w:r>
          </w:p>
        </w:tc>
        <w:tc>
          <w:tcPr>
            <w:tcW w:w="618" w:type="pct"/>
            <w:tcBorders>
              <w:top w:val="nil"/>
              <w:left w:val="nil"/>
              <w:bottom w:val="nil"/>
              <w:right w:val="nil"/>
            </w:tcBorders>
            <w:shd w:val="clear" w:color="auto" w:fill="FFFFFF"/>
            <w:vAlign w:val="center"/>
          </w:tcPr>
          <w:p w:rsidRPr="00C42F88" w:rsidR="007D5FC4" w:rsidP="00AA381C" w:rsidRDefault="007D5FC4" w14:paraId="1EC13917" w14:textId="77777777">
            <w:pPr>
              <w:tabs>
                <w:tab w:val="left" w:pos="1008"/>
                <w:tab w:val="left" w:pos="1800"/>
              </w:tabs>
              <w:spacing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18" w:type="pct"/>
            <w:tcBorders>
              <w:top w:val="nil"/>
              <w:left w:val="nil"/>
              <w:bottom w:val="nil"/>
              <w:right w:val="nil"/>
            </w:tcBorders>
            <w:shd w:val="clear" w:color="auto" w:fill="FFFFFF"/>
            <w:vAlign w:val="center"/>
          </w:tcPr>
          <w:p w:rsidRPr="00C42F88" w:rsidR="007D5FC4" w:rsidP="00AA381C" w:rsidRDefault="007D5FC4" w14:paraId="75B7EADD" w14:textId="77777777">
            <w:pPr>
              <w:tabs>
                <w:tab w:val="left" w:pos="1008"/>
                <w:tab w:val="left" w:pos="1800"/>
              </w:tabs>
              <w:spacing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620" w:type="pct"/>
            <w:tcBorders>
              <w:top w:val="nil"/>
              <w:left w:val="nil"/>
              <w:bottom w:val="nil"/>
              <w:right w:val="nil"/>
            </w:tcBorders>
            <w:shd w:val="clear" w:color="auto" w:fill="FFFFFF"/>
            <w:vAlign w:val="center"/>
          </w:tcPr>
          <w:p w:rsidRPr="00C42F88" w:rsidR="007D5FC4" w:rsidP="00AA381C" w:rsidRDefault="007D5FC4" w14:paraId="2BBA1360" w14:textId="77777777">
            <w:pPr>
              <w:tabs>
                <w:tab w:val="left" w:pos="1008"/>
                <w:tab w:val="left" w:pos="1800"/>
              </w:tabs>
              <w:spacing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bl>
    <w:p w:rsidRPr="00C42F88" w:rsidR="0091136F" w:rsidRDefault="0091136F" w14:paraId="7C0DB28E" w14:textId="45C25698">
      <w:pPr>
        <w:tabs>
          <w:tab w:val="clear" w:pos="432"/>
        </w:tabs>
        <w:spacing w:line="240" w:lineRule="auto"/>
        <w:ind w:firstLine="0"/>
        <w:jc w:val="left"/>
      </w:pPr>
    </w:p>
    <w:p w:rsidRPr="00C42F88" w:rsidR="007D5FC4" w:rsidP="00EF33CB" w:rsidRDefault="00B117C0" w14:paraId="0527696D" w14:textId="6585CE0C">
      <w:pPr>
        <w:pStyle w:val="QUESTIONTEXT"/>
      </w:pPr>
      <w:r w:rsidRPr="00C42F88">
        <w:t>B1</w:t>
      </w:r>
      <w:r w:rsidRPr="00C42F88" w:rsidR="00A278F2">
        <w:t>1</w:t>
      </w:r>
      <w:r w:rsidRPr="00C42F88">
        <w:t>.</w:t>
      </w:r>
      <w:r w:rsidRPr="00C42F88">
        <w:tab/>
        <w:t xml:space="preserve">Please select the other federally-funded teen pregnancy prevention program that is currently operating in </w:t>
      </w:r>
      <w:proofErr w:type="gramStart"/>
      <w:r w:rsidRPr="00C42F88">
        <w:t xml:space="preserve">the </w:t>
      </w:r>
      <w:r w:rsidR="00AA381C">
        <w:t xml:space="preserve"> </w:t>
      </w:r>
      <w:proofErr w:type="spellStart"/>
      <w:r w:rsidR="00AA381C">
        <w:t>the</w:t>
      </w:r>
      <w:proofErr w:type="spellEnd"/>
      <w:proofErr w:type="gramEnd"/>
      <w:r w:rsidR="00AA381C">
        <w:t xml:space="preserve"> area served by your grant</w:t>
      </w:r>
      <w:r w:rsidRPr="00C42F88">
        <w:t>.</w:t>
      </w:r>
    </w:p>
    <w:tbl>
      <w:tblPr>
        <w:tblW w:w="4655" w:type="pct"/>
        <w:tblInd w:w="720" w:type="dxa"/>
        <w:tblLayout w:type="fixed"/>
        <w:tblCellMar>
          <w:left w:w="120" w:type="dxa"/>
          <w:right w:w="120" w:type="dxa"/>
        </w:tblCellMar>
        <w:tblLook w:val="0000" w:firstRow="0" w:lastRow="0" w:firstColumn="0" w:lastColumn="0" w:noHBand="0" w:noVBand="0"/>
      </w:tblPr>
      <w:tblGrid>
        <w:gridCol w:w="5817"/>
        <w:gridCol w:w="1143"/>
        <w:gridCol w:w="1143"/>
        <w:gridCol w:w="1147"/>
      </w:tblGrid>
      <w:tr w:rsidRPr="00C42F88" w:rsidR="00615C58" w:rsidTr="00FA0DD4" w14:paraId="2028A284" w14:textId="77777777">
        <w:trPr>
          <w:tblHeader/>
        </w:trPr>
        <w:tc>
          <w:tcPr>
            <w:tcW w:w="3144" w:type="pct"/>
            <w:tcBorders>
              <w:top w:val="nil"/>
              <w:left w:val="nil"/>
              <w:bottom w:val="nil"/>
            </w:tcBorders>
          </w:tcPr>
          <w:p w:rsidRPr="00C42F88" w:rsidR="00615C58" w:rsidP="008A77F2" w:rsidRDefault="00615C58" w14:paraId="5404351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856" w:type="pct"/>
            <w:gridSpan w:val="3"/>
            <w:tcBorders>
              <w:bottom w:val="single" w:color="auto" w:sz="4" w:space="0"/>
            </w:tcBorders>
            <w:vAlign w:val="bottom"/>
          </w:tcPr>
          <w:p w:rsidRPr="00C42F88" w:rsidR="00615C58" w:rsidP="00D6418F" w:rsidRDefault="00615C58" w14:paraId="4076946B" w14:textId="77777777">
            <w:pPr>
              <w:pStyle w:val="Selectonealltable"/>
            </w:pPr>
            <w:r w:rsidRPr="00C42F88">
              <w:t xml:space="preserve">SELECT ONE </w:t>
            </w:r>
            <w:r w:rsidRPr="00C42F88" w:rsidR="00D6418F">
              <w:t>PER ROW</w:t>
            </w:r>
          </w:p>
        </w:tc>
      </w:tr>
      <w:tr w:rsidRPr="00C42F88" w:rsidR="008A77F2" w:rsidTr="00FA0DD4" w14:paraId="2CC150D0" w14:textId="77777777">
        <w:trPr>
          <w:tblHeader/>
        </w:trPr>
        <w:tc>
          <w:tcPr>
            <w:tcW w:w="3144" w:type="pct"/>
            <w:tcBorders>
              <w:top w:val="nil"/>
              <w:left w:val="nil"/>
              <w:bottom w:val="nil"/>
              <w:right w:val="single" w:color="auto" w:sz="4" w:space="0"/>
            </w:tcBorders>
          </w:tcPr>
          <w:p w:rsidRPr="00C42F88" w:rsidR="008A77F2" w:rsidP="008A77F2" w:rsidRDefault="008A77F2" w14:paraId="51EF6D0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18" w:type="pct"/>
            <w:tcBorders>
              <w:top w:val="single" w:color="auto" w:sz="4" w:space="0"/>
              <w:left w:val="single" w:color="auto" w:sz="4" w:space="0"/>
              <w:bottom w:val="single" w:color="auto" w:sz="4" w:space="0"/>
              <w:right w:val="single" w:color="auto" w:sz="4" w:space="0"/>
            </w:tcBorders>
            <w:vAlign w:val="bottom"/>
          </w:tcPr>
          <w:p w:rsidRPr="00C42F88" w:rsidR="008A77F2" w:rsidP="00615C58" w:rsidRDefault="008A77F2" w14:paraId="6936A5E5" w14:textId="77777777">
            <w:pPr>
              <w:pStyle w:val="Answerheading"/>
            </w:pPr>
            <w:r w:rsidRPr="00C42F88">
              <w:t>Yes</w:t>
            </w:r>
          </w:p>
        </w:tc>
        <w:tc>
          <w:tcPr>
            <w:tcW w:w="618" w:type="pct"/>
            <w:tcBorders>
              <w:top w:val="single" w:color="auto" w:sz="4" w:space="0"/>
              <w:left w:val="single" w:color="auto" w:sz="4" w:space="0"/>
              <w:bottom w:val="single" w:color="auto" w:sz="4" w:space="0"/>
              <w:right w:val="single" w:color="auto" w:sz="4" w:space="0"/>
            </w:tcBorders>
          </w:tcPr>
          <w:p w:rsidRPr="00C42F88" w:rsidR="008A77F2" w:rsidP="00615C58" w:rsidRDefault="008A77F2" w14:paraId="708721CC" w14:textId="77777777">
            <w:pPr>
              <w:pStyle w:val="Answerheading"/>
            </w:pPr>
            <w:r w:rsidRPr="00C42F88">
              <w:t>No</w:t>
            </w:r>
          </w:p>
        </w:tc>
        <w:tc>
          <w:tcPr>
            <w:tcW w:w="620" w:type="pct"/>
            <w:tcBorders>
              <w:top w:val="single" w:color="auto" w:sz="4" w:space="0"/>
              <w:left w:val="single" w:color="auto" w:sz="4" w:space="0"/>
              <w:bottom w:val="single" w:color="auto" w:sz="4" w:space="0"/>
              <w:right w:val="single" w:color="auto" w:sz="4" w:space="0"/>
            </w:tcBorders>
          </w:tcPr>
          <w:p w:rsidRPr="00C42F88" w:rsidR="008A77F2" w:rsidP="00615C58" w:rsidRDefault="008A77F2" w14:paraId="0B2886A0" w14:textId="77777777">
            <w:pPr>
              <w:pStyle w:val="Answerheading"/>
            </w:pPr>
            <w:r w:rsidRPr="00C42F88">
              <w:t>Don’t know</w:t>
            </w:r>
          </w:p>
        </w:tc>
      </w:tr>
      <w:tr w:rsidRPr="00C42F88" w:rsidR="008A77F2" w:rsidTr="00FA0DD4" w14:paraId="6EC9380C" w14:textId="77777777">
        <w:tc>
          <w:tcPr>
            <w:tcW w:w="3144" w:type="pct"/>
            <w:tcBorders>
              <w:top w:val="nil"/>
              <w:left w:val="nil"/>
              <w:right w:val="nil"/>
            </w:tcBorders>
            <w:shd w:val="clear" w:color="auto" w:fill="E8E8E8"/>
          </w:tcPr>
          <w:p w:rsidRPr="00C42F88" w:rsidR="008A77F2" w:rsidP="008A77F2" w:rsidRDefault="008A77F2" w14:paraId="0F46073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Personal Responsibility Education Program (PREP)</w:t>
            </w:r>
          </w:p>
        </w:tc>
        <w:tc>
          <w:tcPr>
            <w:tcW w:w="618" w:type="pct"/>
            <w:tcBorders>
              <w:top w:val="nil"/>
              <w:left w:val="nil"/>
              <w:right w:val="nil"/>
            </w:tcBorders>
            <w:shd w:val="clear" w:color="auto" w:fill="E8E8E8"/>
            <w:vAlign w:val="center"/>
          </w:tcPr>
          <w:p w:rsidRPr="00C42F88" w:rsidR="008A77F2" w:rsidP="008A77F2" w:rsidRDefault="008A77F2" w14:paraId="0C909A8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18" w:type="pct"/>
            <w:tcBorders>
              <w:top w:val="nil"/>
              <w:left w:val="nil"/>
              <w:right w:val="nil"/>
            </w:tcBorders>
            <w:shd w:val="clear" w:color="auto" w:fill="E8E8E8"/>
            <w:vAlign w:val="center"/>
          </w:tcPr>
          <w:p w:rsidRPr="00C42F88" w:rsidR="008A77F2" w:rsidP="008A77F2" w:rsidRDefault="008A77F2" w14:paraId="2285386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620" w:type="pct"/>
            <w:tcBorders>
              <w:top w:val="nil"/>
              <w:left w:val="nil"/>
              <w:right w:val="nil"/>
            </w:tcBorders>
            <w:shd w:val="clear" w:color="auto" w:fill="E8E8E8"/>
            <w:vAlign w:val="center"/>
          </w:tcPr>
          <w:p w:rsidRPr="00C42F88" w:rsidR="008A77F2" w:rsidP="008A77F2" w:rsidRDefault="008A77F2" w14:paraId="6BD1E84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8A77F2" w:rsidTr="00FA0DD4" w14:paraId="3F06B8CC" w14:textId="77777777">
        <w:tc>
          <w:tcPr>
            <w:tcW w:w="3144" w:type="pct"/>
            <w:tcBorders>
              <w:top w:val="nil"/>
              <w:left w:val="nil"/>
              <w:bottom w:val="nil"/>
              <w:right w:val="nil"/>
            </w:tcBorders>
            <w:shd w:val="clear" w:color="auto" w:fill="auto"/>
          </w:tcPr>
          <w:p w:rsidRPr="00C42F88" w:rsidR="008A77F2" w:rsidP="008A77F2" w:rsidRDefault="00B117C0" w14:paraId="38780432" w14:textId="4E8872AE">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sidR="008A77F2">
              <w:rPr>
                <w:rFonts w:ascii="Arial" w:hAnsi="Arial" w:cs="Arial"/>
                <w:sz w:val="20"/>
                <w:szCs w:val="20"/>
              </w:rPr>
              <w:t>.</w:t>
            </w:r>
            <w:r w:rsidRPr="00C42F88" w:rsidR="008A77F2">
              <w:rPr>
                <w:rFonts w:ascii="Arial" w:hAnsi="Arial" w:cs="Arial"/>
                <w:sz w:val="20"/>
                <w:szCs w:val="20"/>
              </w:rPr>
              <w:tab/>
              <w:t>O</w:t>
            </w:r>
            <w:r w:rsidR="00733945">
              <w:rPr>
                <w:rFonts w:ascii="Arial" w:hAnsi="Arial" w:cs="Arial"/>
                <w:sz w:val="20"/>
                <w:szCs w:val="20"/>
              </w:rPr>
              <w:t>PA</w:t>
            </w:r>
            <w:r w:rsidRPr="00C42F88" w:rsidR="008A77F2">
              <w:rPr>
                <w:rFonts w:ascii="Arial" w:hAnsi="Arial" w:cs="Arial"/>
                <w:sz w:val="20"/>
                <w:szCs w:val="20"/>
              </w:rPr>
              <w:t xml:space="preserve"> T</w:t>
            </w:r>
            <w:r w:rsidRPr="00C42F88">
              <w:rPr>
                <w:rFonts w:ascii="Arial" w:hAnsi="Arial" w:cs="Arial"/>
                <w:sz w:val="20"/>
                <w:szCs w:val="20"/>
              </w:rPr>
              <w:t xml:space="preserve">een </w:t>
            </w:r>
            <w:r w:rsidRPr="00C42F88" w:rsidR="008A77F2">
              <w:rPr>
                <w:rFonts w:ascii="Arial" w:hAnsi="Arial" w:cs="Arial"/>
                <w:sz w:val="20"/>
                <w:szCs w:val="20"/>
              </w:rPr>
              <w:t>P</w:t>
            </w:r>
            <w:r w:rsidRPr="00C42F88">
              <w:rPr>
                <w:rFonts w:ascii="Arial" w:hAnsi="Arial" w:cs="Arial"/>
                <w:sz w:val="20"/>
                <w:szCs w:val="20"/>
              </w:rPr>
              <w:t xml:space="preserve">regnancy </w:t>
            </w:r>
            <w:r w:rsidRPr="00C42F88" w:rsidR="008A77F2">
              <w:rPr>
                <w:rFonts w:ascii="Arial" w:hAnsi="Arial" w:cs="Arial"/>
                <w:sz w:val="20"/>
                <w:szCs w:val="20"/>
              </w:rPr>
              <w:t>P</w:t>
            </w:r>
            <w:r w:rsidRPr="00C42F88">
              <w:rPr>
                <w:rFonts w:ascii="Arial" w:hAnsi="Arial" w:cs="Arial"/>
                <w:sz w:val="20"/>
                <w:szCs w:val="20"/>
              </w:rPr>
              <w:t>revention</w:t>
            </w:r>
            <w:r w:rsidRPr="00C42F88" w:rsidR="008A77F2">
              <w:rPr>
                <w:rFonts w:ascii="Arial" w:hAnsi="Arial" w:cs="Arial"/>
                <w:sz w:val="20"/>
                <w:szCs w:val="20"/>
              </w:rPr>
              <w:t xml:space="preserve"> program</w:t>
            </w:r>
          </w:p>
        </w:tc>
        <w:tc>
          <w:tcPr>
            <w:tcW w:w="618" w:type="pct"/>
            <w:tcBorders>
              <w:top w:val="nil"/>
              <w:left w:val="nil"/>
              <w:bottom w:val="nil"/>
              <w:right w:val="nil"/>
            </w:tcBorders>
            <w:shd w:val="clear" w:color="auto" w:fill="auto"/>
            <w:vAlign w:val="center"/>
          </w:tcPr>
          <w:p w:rsidRPr="00C42F88" w:rsidR="008A77F2" w:rsidP="008A77F2" w:rsidRDefault="008A77F2" w14:paraId="6F45B1E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18" w:type="pct"/>
            <w:tcBorders>
              <w:top w:val="nil"/>
              <w:left w:val="nil"/>
              <w:bottom w:val="nil"/>
              <w:right w:val="nil"/>
            </w:tcBorders>
            <w:shd w:val="clear" w:color="auto" w:fill="auto"/>
            <w:vAlign w:val="center"/>
          </w:tcPr>
          <w:p w:rsidRPr="00C42F88" w:rsidR="008A77F2" w:rsidP="008A77F2" w:rsidRDefault="008A77F2" w14:paraId="5FC7C10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620" w:type="pct"/>
            <w:tcBorders>
              <w:top w:val="nil"/>
              <w:left w:val="nil"/>
              <w:bottom w:val="nil"/>
              <w:right w:val="nil"/>
            </w:tcBorders>
            <w:vAlign w:val="center"/>
          </w:tcPr>
          <w:p w:rsidRPr="00C42F88" w:rsidR="008A77F2" w:rsidP="008A77F2" w:rsidRDefault="008A77F2" w14:paraId="0D4584D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8A77F2" w:rsidTr="00AF49A8" w14:paraId="773D1A7E" w14:textId="77777777">
        <w:tc>
          <w:tcPr>
            <w:tcW w:w="3144" w:type="pct"/>
            <w:tcBorders>
              <w:top w:val="nil"/>
              <w:left w:val="nil"/>
              <w:bottom w:val="nil"/>
              <w:right w:val="nil"/>
            </w:tcBorders>
            <w:shd w:val="clear" w:color="auto" w:fill="auto"/>
          </w:tcPr>
          <w:p w:rsidRPr="00C42F88" w:rsidR="008A77F2" w:rsidP="008A77F2" w:rsidRDefault="00B117C0" w14:paraId="4973ED91"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sidR="008A77F2">
              <w:rPr>
                <w:rFonts w:ascii="Arial" w:hAnsi="Arial" w:cs="Arial"/>
                <w:sz w:val="20"/>
                <w:szCs w:val="20"/>
              </w:rPr>
              <w:t>.</w:t>
            </w:r>
            <w:r w:rsidRPr="00C42F88" w:rsidR="008A77F2">
              <w:rPr>
                <w:rFonts w:ascii="Arial" w:hAnsi="Arial" w:cs="Arial"/>
                <w:sz w:val="20"/>
                <w:szCs w:val="20"/>
              </w:rPr>
              <w:tab/>
              <w:t>CDC D</w:t>
            </w:r>
            <w:r w:rsidRPr="00C42F88" w:rsidR="004061A6">
              <w:rPr>
                <w:rFonts w:ascii="Arial" w:hAnsi="Arial" w:cs="Arial"/>
                <w:sz w:val="20"/>
                <w:szCs w:val="20"/>
              </w:rPr>
              <w:t>ivision of Adolescent and School Health (D</w:t>
            </w:r>
            <w:r w:rsidRPr="00C42F88" w:rsidR="008A77F2">
              <w:rPr>
                <w:rFonts w:ascii="Arial" w:hAnsi="Arial" w:cs="Arial"/>
                <w:sz w:val="20"/>
                <w:szCs w:val="20"/>
              </w:rPr>
              <w:t>ASH</w:t>
            </w:r>
            <w:r w:rsidRPr="00C42F88" w:rsidR="004061A6">
              <w:rPr>
                <w:rFonts w:ascii="Arial" w:hAnsi="Arial" w:cs="Arial"/>
                <w:sz w:val="20"/>
                <w:szCs w:val="20"/>
              </w:rPr>
              <w:t>)</w:t>
            </w:r>
            <w:r w:rsidRPr="00C42F88" w:rsidR="008A77F2">
              <w:rPr>
                <w:rFonts w:ascii="Arial" w:hAnsi="Arial" w:cs="Arial"/>
                <w:sz w:val="20"/>
                <w:szCs w:val="20"/>
              </w:rPr>
              <w:t xml:space="preserve"> program</w:t>
            </w:r>
          </w:p>
        </w:tc>
        <w:tc>
          <w:tcPr>
            <w:tcW w:w="618" w:type="pct"/>
            <w:tcBorders>
              <w:top w:val="nil"/>
              <w:left w:val="nil"/>
              <w:bottom w:val="nil"/>
              <w:right w:val="nil"/>
            </w:tcBorders>
            <w:shd w:val="clear" w:color="auto" w:fill="auto"/>
            <w:vAlign w:val="center"/>
          </w:tcPr>
          <w:p w:rsidRPr="00C42F88" w:rsidR="008A77F2" w:rsidP="008A77F2" w:rsidRDefault="008A77F2" w14:paraId="7F6DB7B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18" w:type="pct"/>
            <w:tcBorders>
              <w:top w:val="nil"/>
              <w:left w:val="nil"/>
              <w:bottom w:val="nil"/>
              <w:right w:val="nil"/>
            </w:tcBorders>
            <w:shd w:val="clear" w:color="auto" w:fill="auto"/>
            <w:vAlign w:val="center"/>
          </w:tcPr>
          <w:p w:rsidRPr="00C42F88" w:rsidR="008A77F2" w:rsidP="008A77F2" w:rsidRDefault="008A77F2" w14:paraId="2F2D610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620" w:type="pct"/>
            <w:tcBorders>
              <w:top w:val="nil"/>
              <w:left w:val="nil"/>
              <w:bottom w:val="nil"/>
              <w:right w:val="nil"/>
            </w:tcBorders>
            <w:vAlign w:val="center"/>
          </w:tcPr>
          <w:p w:rsidRPr="00C42F88" w:rsidR="008A77F2" w:rsidP="008A77F2" w:rsidRDefault="008A77F2" w14:paraId="7AF07EC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r w:rsidRPr="00C42F88" w:rsidR="004061A6" w:rsidTr="0091136F" w14:paraId="51A84216" w14:textId="77777777">
        <w:tc>
          <w:tcPr>
            <w:tcW w:w="3144" w:type="pct"/>
            <w:tcBorders>
              <w:top w:val="nil"/>
              <w:left w:val="nil"/>
              <w:right w:val="nil"/>
            </w:tcBorders>
            <w:shd w:val="clear" w:color="auto" w:fill="E8E8E8"/>
          </w:tcPr>
          <w:p w:rsidRPr="00C42F88" w:rsidR="004061A6" w:rsidP="004061A6" w:rsidRDefault="00F33618" w14:paraId="7E2E5193"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sidR="004061A6">
              <w:rPr>
                <w:rFonts w:ascii="Arial" w:hAnsi="Arial" w:cs="Arial"/>
                <w:sz w:val="20"/>
                <w:szCs w:val="20"/>
              </w:rPr>
              <w:t>.</w:t>
            </w:r>
            <w:r w:rsidRPr="00C42F88" w:rsidR="004061A6">
              <w:rPr>
                <w:rFonts w:ascii="Arial" w:hAnsi="Arial" w:cs="Arial"/>
                <w:sz w:val="20"/>
                <w:szCs w:val="20"/>
              </w:rPr>
              <w:tab/>
              <w:t xml:space="preserve">Another federally-funded teen pregnancy prevention program </w:t>
            </w:r>
          </w:p>
        </w:tc>
        <w:tc>
          <w:tcPr>
            <w:tcW w:w="618" w:type="pct"/>
            <w:tcBorders>
              <w:top w:val="nil"/>
              <w:left w:val="nil"/>
              <w:right w:val="nil"/>
            </w:tcBorders>
            <w:shd w:val="clear" w:color="auto" w:fill="E8E8E8"/>
            <w:vAlign w:val="center"/>
          </w:tcPr>
          <w:p w:rsidRPr="00C42F88" w:rsidR="004061A6" w:rsidP="004061A6" w:rsidRDefault="004061A6" w14:paraId="51FC73B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18" w:type="pct"/>
            <w:tcBorders>
              <w:top w:val="nil"/>
              <w:left w:val="nil"/>
              <w:right w:val="nil"/>
            </w:tcBorders>
            <w:shd w:val="clear" w:color="auto" w:fill="E8E8E8"/>
            <w:vAlign w:val="center"/>
          </w:tcPr>
          <w:p w:rsidRPr="00C42F88" w:rsidR="004061A6" w:rsidP="004061A6" w:rsidRDefault="004061A6" w14:paraId="5CEFB19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c>
          <w:tcPr>
            <w:tcW w:w="620" w:type="pct"/>
            <w:tcBorders>
              <w:top w:val="nil"/>
              <w:left w:val="nil"/>
              <w:right w:val="nil"/>
            </w:tcBorders>
            <w:shd w:val="clear" w:color="auto" w:fill="E8E8E8"/>
            <w:vAlign w:val="center"/>
          </w:tcPr>
          <w:p w:rsidRPr="00C42F88" w:rsidR="004061A6" w:rsidP="004061A6" w:rsidRDefault="004061A6" w14:paraId="727D72C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d </w:t>
            </w:r>
            <w:r w:rsidRPr="00C42F88">
              <w:rPr>
                <w:rFonts w:ascii="Arial" w:hAnsi="Arial" w:cs="Arial"/>
                <w:sz w:val="20"/>
                <w:szCs w:val="20"/>
              </w:rPr>
              <w:sym w:font="Wingdings" w:char="F06D"/>
            </w:r>
          </w:p>
        </w:tc>
      </w:tr>
    </w:tbl>
    <w:p w:rsidRPr="00C42F88" w:rsidR="00B755A1" w:rsidP="00A03E9D" w:rsidRDefault="00B755A1" w14:paraId="67E850DC" w14:textId="77777777">
      <w:pPr>
        <w:tabs>
          <w:tab w:val="clear" w:pos="432"/>
        </w:tabs>
        <w:spacing w:before="360" w:line="240" w:lineRule="auto"/>
        <w:ind w:firstLine="0"/>
        <w:jc w:val="left"/>
        <w:rPr>
          <w:rFonts w:ascii="Arial" w:hAnsi="Arial" w:cs="Arial"/>
          <w:b/>
          <w:sz w:val="16"/>
          <w:szCs w:val="16"/>
        </w:rPr>
      </w:pPr>
    </w:p>
    <w:p w:rsidR="00E66430" w:rsidP="00E66430" w:rsidRDefault="00E66430" w14:paraId="4FA51464" w14:textId="77777777">
      <w:pPr>
        <w:pStyle w:val="QUESTIONTEXT"/>
        <w:ind w:left="0" w:firstLine="0"/>
      </w:pPr>
    </w:p>
    <w:p w:rsidRPr="00C42F88" w:rsidR="00B755A1" w:rsidRDefault="00B755A1" w14:paraId="2B964A5D" w14:textId="0547BACB">
      <w:pPr>
        <w:tabs>
          <w:tab w:val="clear" w:pos="432"/>
        </w:tabs>
        <w:spacing w:line="240" w:lineRule="auto"/>
        <w:ind w:firstLine="0"/>
        <w:jc w:val="left"/>
        <w:rPr>
          <w:rFonts w:ascii="Arial" w:hAnsi="Arial" w:cs="Arial"/>
          <w:b/>
          <w:caps/>
          <w:sz w:val="28"/>
          <w:szCs w:val="28"/>
        </w:rPr>
      </w:pPr>
      <w:r w:rsidRPr="00C42F88">
        <w:rPr>
          <w:rFonts w:ascii="Arial" w:hAnsi="Arial" w:cs="Arial"/>
          <w:sz w:val="28"/>
          <w:szCs w:val="28"/>
        </w:rPr>
        <w:br w:type="page"/>
      </w:r>
    </w:p>
    <w:p w:rsidR="00CC700E" w:rsidP="00765994" w:rsidRDefault="00CC700E" w14:paraId="3FAF9885" w14:textId="77777777">
      <w:pPr>
        <w:pStyle w:val="Heading2"/>
        <w:jc w:val="center"/>
        <w:rPr>
          <w:rFonts w:ascii="Arial" w:hAnsi="Arial" w:cs="Arial"/>
          <w:sz w:val="28"/>
          <w:szCs w:val="28"/>
        </w:rPr>
      </w:pPr>
      <w:r w:rsidRPr="00C42F88">
        <w:rPr>
          <w:rFonts w:ascii="Arial" w:hAnsi="Arial" w:cs="Arial"/>
          <w:sz w:val="28"/>
          <w:szCs w:val="28"/>
        </w:rPr>
        <w:t>SECTION C –</w:t>
      </w:r>
      <w:r w:rsidRPr="00C42F88" w:rsidR="00765994">
        <w:rPr>
          <w:rFonts w:ascii="Arial" w:hAnsi="Arial" w:cs="Arial"/>
          <w:sz w:val="28"/>
          <w:szCs w:val="28"/>
        </w:rPr>
        <w:t xml:space="preserve"> </w:t>
      </w:r>
      <w:r w:rsidRPr="00C42F88">
        <w:rPr>
          <w:rFonts w:ascii="Arial" w:hAnsi="Arial" w:cs="Arial"/>
          <w:sz w:val="28"/>
          <w:szCs w:val="28"/>
        </w:rPr>
        <w:t>PROGRAM PLANS</w:t>
      </w:r>
    </w:p>
    <w:p w:rsidRPr="00671A4D" w:rsidR="006E6673" w:rsidP="006E6673" w:rsidRDefault="006E6673" w14:paraId="30D931DC" w14:textId="77777777">
      <w:pPr>
        <w:pStyle w:val="QUESTIONTEXT"/>
        <w:rPr>
          <w:i/>
        </w:rPr>
      </w:pPr>
      <w:r w:rsidRPr="00671A4D">
        <w:t>C1.</w:t>
      </w:r>
      <w:r w:rsidRPr="00671A4D">
        <w:tab/>
        <w:t xml:space="preserve">Will your grant use </w:t>
      </w:r>
      <w:r>
        <w:t>a public awareness campaign</w:t>
      </w:r>
      <w:r w:rsidRPr="00671A4D">
        <w:t>?</w:t>
      </w:r>
      <w:r>
        <w:t xml:space="preserve"> </w:t>
      </w:r>
      <w:r w:rsidRPr="00184554">
        <w:t xml:space="preserve">A public awareness campaign is an intentional effort to </w:t>
      </w:r>
      <w:r>
        <w:t xml:space="preserve">broadly </w:t>
      </w:r>
      <w:r w:rsidRPr="00184554">
        <w:t>communicate information or promote a particular message</w:t>
      </w:r>
      <w:r>
        <w:t xml:space="preserve"> </w:t>
      </w:r>
      <w:r w:rsidRPr="00184554">
        <w:t>about sexual risk avoidance and/or your SRAE-funded project</w:t>
      </w:r>
      <w:r>
        <w:t xml:space="preserve"> in a particular geographic area</w:t>
      </w:r>
      <w:r w:rsidRPr="00184554">
        <w:t>.</w:t>
      </w:r>
    </w:p>
    <w:p w:rsidRPr="00671A4D" w:rsidR="006E6673" w:rsidP="006E6673" w:rsidRDefault="006E6673" w14:paraId="175A8297" w14:textId="77777777">
      <w:pPr>
        <w:pStyle w:val="RESPONSE"/>
      </w:pPr>
      <w:r w:rsidRPr="00671A4D">
        <w:sym w:font="Wingdings" w:char="F06D"/>
      </w:r>
      <w:r w:rsidRPr="00671A4D">
        <w:tab/>
        <w:t>Yes</w:t>
      </w:r>
      <w:r w:rsidRPr="00671A4D">
        <w:tab/>
        <w:t>1</w:t>
      </w:r>
      <w:r w:rsidRPr="00671A4D">
        <w:tab/>
        <w:t>GO TO C2</w:t>
      </w:r>
    </w:p>
    <w:p w:rsidRPr="00671A4D" w:rsidR="006E6673" w:rsidP="006E6673" w:rsidRDefault="006E6673" w14:paraId="0650A124" w14:textId="77777777">
      <w:pPr>
        <w:pStyle w:val="RESPONSE"/>
      </w:pPr>
      <w:r w:rsidRPr="00671A4D">
        <w:sym w:font="Wingdings" w:char="F06D"/>
      </w:r>
      <w:r w:rsidRPr="00671A4D">
        <w:tab/>
        <w:t>No</w:t>
      </w:r>
      <w:r w:rsidRPr="00671A4D">
        <w:tab/>
        <w:t>0</w:t>
      </w:r>
      <w:r w:rsidRPr="00671A4D">
        <w:tab/>
        <w:t>GO TO C3</w:t>
      </w:r>
    </w:p>
    <w:p w:rsidRPr="00671A4D" w:rsidR="006E6673" w:rsidP="006E6673" w:rsidRDefault="006E6673" w14:paraId="5E42A417" w14:textId="77777777">
      <w:pPr>
        <w:pStyle w:val="RESPONSE"/>
      </w:pPr>
      <w:r w:rsidRPr="00671A4D">
        <w:sym w:font="Wingdings" w:char="F06D"/>
      </w:r>
      <w:r w:rsidRPr="00671A4D">
        <w:tab/>
        <w:t>NO RESPONSE</w:t>
      </w:r>
      <w:r w:rsidRPr="00671A4D">
        <w:tab/>
        <w:t>M    GO TO C2</w:t>
      </w:r>
    </w:p>
    <w:p w:rsidRPr="00671A4D" w:rsidR="006E6673" w:rsidP="006E6673" w:rsidRDefault="006E6673" w14:paraId="3D9DE12B" w14:textId="77777777">
      <w:pPr>
        <w:tabs>
          <w:tab w:val="clear" w:pos="432"/>
        </w:tabs>
        <w:spacing w:line="240" w:lineRule="auto"/>
        <w:ind w:firstLine="0"/>
        <w:jc w:val="left"/>
        <w:rPr>
          <w:rFonts w:ascii="Arial" w:hAnsi="Arial" w:cs="Arial"/>
          <w:sz w:val="20"/>
          <w:szCs w:val="20"/>
        </w:rPr>
      </w:pPr>
    </w:p>
    <w:p w:rsidRPr="00671A4D" w:rsidR="006E6673" w:rsidP="006E6673" w:rsidRDefault="006E6673" w14:paraId="76E374DB" w14:textId="77777777">
      <w:pPr>
        <w:pStyle w:val="QUESTIONTEXT"/>
        <w:rPr>
          <w:i/>
        </w:rPr>
      </w:pPr>
      <w:r w:rsidRPr="00671A4D">
        <w:t>C2.</w:t>
      </w:r>
      <w:r w:rsidRPr="00671A4D">
        <w:tab/>
        <w:t>What will your pu</w:t>
      </w:r>
      <w:r>
        <w:t>blic awareness campaign promote</w:t>
      </w:r>
      <w:r w:rsidRPr="00671A4D">
        <w:t>?</w:t>
      </w:r>
    </w:p>
    <w:tbl>
      <w:tblPr>
        <w:tblW w:w="4637" w:type="pct"/>
        <w:tblInd w:w="679" w:type="dxa"/>
        <w:tblCellMar>
          <w:left w:w="120" w:type="dxa"/>
          <w:right w:w="120" w:type="dxa"/>
        </w:tblCellMar>
        <w:tblLook w:val="0000" w:firstRow="0" w:lastRow="0" w:firstColumn="0" w:lastColumn="0" w:noHBand="0" w:noVBand="0"/>
      </w:tblPr>
      <w:tblGrid>
        <w:gridCol w:w="6364"/>
        <w:gridCol w:w="1426"/>
        <w:gridCol w:w="1425"/>
      </w:tblGrid>
      <w:tr w:rsidRPr="00671A4D" w:rsidR="006E6673" w:rsidTr="00E9529D" w14:paraId="3065250E" w14:textId="77777777">
        <w:trPr>
          <w:tblHeader/>
        </w:trPr>
        <w:tc>
          <w:tcPr>
            <w:tcW w:w="3453" w:type="pct"/>
            <w:tcBorders>
              <w:top w:val="nil"/>
              <w:left w:val="nil"/>
              <w:bottom w:val="nil"/>
            </w:tcBorders>
          </w:tcPr>
          <w:p w:rsidRPr="00671A4D" w:rsidR="006E6673" w:rsidP="00E9529D" w:rsidRDefault="006E6673" w14:paraId="0F06EF8C"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47" w:type="pct"/>
            <w:gridSpan w:val="2"/>
            <w:tcBorders>
              <w:bottom w:val="single" w:color="auto" w:sz="4" w:space="0"/>
            </w:tcBorders>
            <w:vAlign w:val="bottom"/>
          </w:tcPr>
          <w:p w:rsidRPr="00671A4D" w:rsidR="006E6673" w:rsidP="00E9529D" w:rsidRDefault="006E6673" w14:paraId="18207640" w14:textId="77777777">
            <w:pPr>
              <w:pStyle w:val="Selectonealltable"/>
            </w:pPr>
            <w:r w:rsidRPr="00671A4D">
              <w:t>SELECT ONE PER ROW</w:t>
            </w:r>
          </w:p>
        </w:tc>
      </w:tr>
      <w:tr w:rsidRPr="00671A4D" w:rsidR="006E6673" w:rsidTr="00E9529D" w14:paraId="75C42B8A" w14:textId="77777777">
        <w:trPr>
          <w:tblHeader/>
        </w:trPr>
        <w:tc>
          <w:tcPr>
            <w:tcW w:w="3453" w:type="pct"/>
            <w:tcBorders>
              <w:top w:val="nil"/>
              <w:left w:val="nil"/>
              <w:bottom w:val="nil"/>
              <w:right w:val="single" w:color="auto" w:sz="4" w:space="0"/>
            </w:tcBorders>
          </w:tcPr>
          <w:p w:rsidRPr="00671A4D" w:rsidR="006E6673" w:rsidP="00E9529D" w:rsidRDefault="006E6673" w14:paraId="334B5F9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74" w:type="pct"/>
            <w:tcBorders>
              <w:top w:val="single" w:color="auto" w:sz="4" w:space="0"/>
              <w:left w:val="single" w:color="auto" w:sz="4" w:space="0"/>
              <w:bottom w:val="single" w:color="auto" w:sz="4" w:space="0"/>
              <w:right w:val="single" w:color="auto" w:sz="4" w:space="0"/>
            </w:tcBorders>
            <w:vAlign w:val="bottom"/>
          </w:tcPr>
          <w:p w:rsidRPr="00671A4D" w:rsidR="006E6673" w:rsidP="00E9529D" w:rsidRDefault="006E6673" w14:paraId="6D9E9445" w14:textId="77777777">
            <w:pPr>
              <w:pStyle w:val="Answerheading"/>
            </w:pPr>
            <w:r w:rsidRPr="00671A4D">
              <w:t>Yes</w:t>
            </w:r>
          </w:p>
        </w:tc>
        <w:tc>
          <w:tcPr>
            <w:tcW w:w="774" w:type="pct"/>
            <w:tcBorders>
              <w:top w:val="single" w:color="auto" w:sz="4" w:space="0"/>
              <w:left w:val="single" w:color="auto" w:sz="4" w:space="0"/>
              <w:bottom w:val="single" w:color="auto" w:sz="4" w:space="0"/>
              <w:right w:val="single" w:color="auto" w:sz="4" w:space="0"/>
            </w:tcBorders>
            <w:vAlign w:val="bottom"/>
          </w:tcPr>
          <w:p w:rsidRPr="00671A4D" w:rsidR="006E6673" w:rsidP="00E9529D" w:rsidRDefault="006E6673" w14:paraId="77AAFD4B" w14:textId="77777777">
            <w:pPr>
              <w:pStyle w:val="Answerheading"/>
            </w:pPr>
            <w:r w:rsidRPr="00671A4D">
              <w:t>No</w:t>
            </w:r>
          </w:p>
        </w:tc>
      </w:tr>
      <w:tr w:rsidRPr="00671A4D" w:rsidR="006E6673" w:rsidTr="00E9529D" w14:paraId="351BFDC6" w14:textId="77777777">
        <w:tc>
          <w:tcPr>
            <w:tcW w:w="3453" w:type="pct"/>
            <w:tcBorders>
              <w:top w:val="nil"/>
              <w:left w:val="nil"/>
              <w:bottom w:val="nil"/>
              <w:right w:val="nil"/>
            </w:tcBorders>
            <w:shd w:val="clear" w:color="auto" w:fill="E8E8E8"/>
          </w:tcPr>
          <w:p w:rsidRPr="00671A4D" w:rsidR="006E6673" w:rsidP="00E9529D" w:rsidRDefault="006E6673" w14:paraId="01C752BC"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a.</w:t>
            </w:r>
            <w:r w:rsidRPr="00671A4D">
              <w:rPr>
                <w:rFonts w:ascii="Arial" w:hAnsi="Arial" w:cs="Arial"/>
                <w:sz w:val="20"/>
                <w:szCs w:val="20"/>
              </w:rPr>
              <w:tab/>
              <w:t>Greater acceptance of sexual risk avoidance behaviors</w:t>
            </w:r>
          </w:p>
        </w:tc>
        <w:tc>
          <w:tcPr>
            <w:tcW w:w="774" w:type="pct"/>
            <w:tcBorders>
              <w:top w:val="nil"/>
              <w:left w:val="nil"/>
              <w:bottom w:val="nil"/>
              <w:right w:val="nil"/>
            </w:tcBorders>
            <w:shd w:val="clear" w:color="auto" w:fill="E8E8E8"/>
            <w:vAlign w:val="center"/>
          </w:tcPr>
          <w:p w:rsidRPr="00671A4D" w:rsidR="006E6673" w:rsidP="00E9529D" w:rsidRDefault="006E6673" w14:paraId="56BDA4A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671A4D">
              <w:rPr>
                <w:rFonts w:ascii="Arial" w:hAnsi="Arial" w:cs="Arial"/>
                <w:sz w:val="12"/>
                <w:szCs w:val="12"/>
              </w:rPr>
              <w:t xml:space="preserve">1 </w:t>
            </w:r>
            <w:r w:rsidRPr="00671A4D">
              <w:rPr>
                <w:rFonts w:ascii="Arial" w:hAnsi="Arial" w:cs="Arial"/>
                <w:sz w:val="20"/>
                <w:szCs w:val="20"/>
              </w:rPr>
              <w:sym w:font="Wingdings" w:char="F06D"/>
            </w:r>
          </w:p>
        </w:tc>
        <w:tc>
          <w:tcPr>
            <w:tcW w:w="774" w:type="pct"/>
            <w:tcBorders>
              <w:top w:val="nil"/>
              <w:left w:val="nil"/>
              <w:bottom w:val="nil"/>
              <w:right w:val="nil"/>
            </w:tcBorders>
            <w:shd w:val="clear" w:color="auto" w:fill="E8E8E8"/>
            <w:vAlign w:val="center"/>
          </w:tcPr>
          <w:p w:rsidRPr="00671A4D" w:rsidR="006E6673" w:rsidP="00E9529D" w:rsidRDefault="006E6673" w14:paraId="44636B6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671A4D">
              <w:rPr>
                <w:rFonts w:ascii="Arial" w:hAnsi="Arial" w:cs="Arial"/>
                <w:sz w:val="12"/>
                <w:szCs w:val="12"/>
              </w:rPr>
              <w:t xml:space="preserve">0 </w:t>
            </w:r>
            <w:r w:rsidRPr="00671A4D">
              <w:rPr>
                <w:rFonts w:ascii="Arial" w:hAnsi="Arial" w:cs="Arial"/>
                <w:sz w:val="20"/>
                <w:szCs w:val="20"/>
              </w:rPr>
              <w:sym w:font="Wingdings" w:char="F06D"/>
            </w:r>
          </w:p>
        </w:tc>
      </w:tr>
      <w:tr w:rsidRPr="00671A4D" w:rsidR="006E6673" w:rsidTr="00E9529D" w14:paraId="7B86B85B" w14:textId="77777777">
        <w:tc>
          <w:tcPr>
            <w:tcW w:w="3453" w:type="pct"/>
            <w:tcBorders>
              <w:top w:val="nil"/>
              <w:left w:val="nil"/>
              <w:bottom w:val="nil"/>
              <w:right w:val="nil"/>
            </w:tcBorders>
            <w:shd w:val="clear" w:color="auto" w:fill="auto"/>
          </w:tcPr>
          <w:p w:rsidRPr="00671A4D" w:rsidR="006E6673" w:rsidP="00E9529D" w:rsidRDefault="006E6673" w14:paraId="0DE366FB"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b.</w:t>
            </w:r>
            <w:r w:rsidRPr="00671A4D">
              <w:rPr>
                <w:rFonts w:ascii="Arial" w:hAnsi="Arial" w:cs="Arial"/>
                <w:sz w:val="20"/>
                <w:szCs w:val="20"/>
              </w:rPr>
              <w:tab/>
              <w:t xml:space="preserve">Statistics about the prevalence of youth behaviors related to sexual risk avoidance </w:t>
            </w:r>
          </w:p>
        </w:tc>
        <w:tc>
          <w:tcPr>
            <w:tcW w:w="774" w:type="pct"/>
            <w:tcBorders>
              <w:top w:val="nil"/>
              <w:left w:val="nil"/>
              <w:bottom w:val="nil"/>
              <w:right w:val="nil"/>
            </w:tcBorders>
            <w:shd w:val="clear" w:color="auto" w:fill="auto"/>
            <w:vAlign w:val="center"/>
          </w:tcPr>
          <w:p w:rsidRPr="00671A4D" w:rsidR="006E6673" w:rsidP="00E9529D" w:rsidRDefault="006E6673" w14:paraId="67F25AB0"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1 </w:t>
            </w:r>
            <w:r w:rsidRPr="00671A4D">
              <w:rPr>
                <w:rFonts w:ascii="Arial" w:hAnsi="Arial" w:cs="Arial"/>
                <w:sz w:val="20"/>
                <w:szCs w:val="20"/>
              </w:rPr>
              <w:sym w:font="Wingdings" w:char="F06D"/>
            </w:r>
          </w:p>
        </w:tc>
        <w:tc>
          <w:tcPr>
            <w:tcW w:w="774" w:type="pct"/>
            <w:tcBorders>
              <w:top w:val="nil"/>
              <w:left w:val="nil"/>
              <w:bottom w:val="nil"/>
              <w:right w:val="nil"/>
            </w:tcBorders>
            <w:shd w:val="clear" w:color="auto" w:fill="auto"/>
            <w:vAlign w:val="center"/>
          </w:tcPr>
          <w:p w:rsidRPr="00671A4D" w:rsidR="006E6673" w:rsidP="00E9529D" w:rsidRDefault="006E6673" w14:paraId="578DF1EB"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0 </w:t>
            </w:r>
            <w:r w:rsidRPr="00671A4D">
              <w:rPr>
                <w:rFonts w:ascii="Arial" w:hAnsi="Arial" w:cs="Arial"/>
                <w:sz w:val="20"/>
                <w:szCs w:val="20"/>
              </w:rPr>
              <w:sym w:font="Wingdings" w:char="F06D"/>
            </w:r>
          </w:p>
        </w:tc>
      </w:tr>
      <w:tr w:rsidRPr="00671A4D" w:rsidR="006E6673" w:rsidTr="00E9529D" w14:paraId="0C321854" w14:textId="77777777">
        <w:tc>
          <w:tcPr>
            <w:tcW w:w="3453" w:type="pct"/>
            <w:tcBorders>
              <w:top w:val="nil"/>
              <w:left w:val="nil"/>
              <w:bottom w:val="nil"/>
              <w:right w:val="nil"/>
            </w:tcBorders>
            <w:shd w:val="clear" w:color="auto" w:fill="E8E8E8"/>
          </w:tcPr>
          <w:p w:rsidRPr="00671A4D" w:rsidR="006E6673" w:rsidP="00E9529D" w:rsidRDefault="006E6673" w14:paraId="7A5B8227"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c.</w:t>
            </w:r>
            <w:r w:rsidRPr="00671A4D">
              <w:rPr>
                <w:rFonts w:ascii="Arial" w:hAnsi="Arial" w:cs="Arial"/>
                <w:sz w:val="20"/>
                <w:szCs w:val="20"/>
              </w:rPr>
              <w:tab/>
              <w:t xml:space="preserve">Other </w:t>
            </w:r>
            <w:r w:rsidRPr="00671A4D">
              <w:rPr>
                <w:rFonts w:ascii="Arial" w:hAnsi="Arial" w:cs="Arial"/>
                <w:i/>
                <w:sz w:val="20"/>
                <w:szCs w:val="20"/>
              </w:rPr>
              <w:t>(specify)</w:t>
            </w:r>
          </w:p>
        </w:tc>
        <w:tc>
          <w:tcPr>
            <w:tcW w:w="774" w:type="pct"/>
            <w:tcBorders>
              <w:top w:val="nil"/>
              <w:left w:val="nil"/>
              <w:bottom w:val="nil"/>
              <w:right w:val="nil"/>
            </w:tcBorders>
            <w:shd w:val="clear" w:color="auto" w:fill="E8E8E8"/>
            <w:vAlign w:val="center"/>
          </w:tcPr>
          <w:p w:rsidRPr="00671A4D" w:rsidR="006E6673" w:rsidP="00E9529D" w:rsidRDefault="006E6673" w14:paraId="239CFF31"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1 </w:t>
            </w:r>
            <w:r w:rsidRPr="00671A4D">
              <w:rPr>
                <w:rFonts w:ascii="Arial" w:hAnsi="Arial" w:cs="Arial"/>
                <w:sz w:val="20"/>
                <w:szCs w:val="20"/>
              </w:rPr>
              <w:sym w:font="Wingdings" w:char="F06D"/>
            </w:r>
          </w:p>
        </w:tc>
        <w:tc>
          <w:tcPr>
            <w:tcW w:w="774" w:type="pct"/>
            <w:tcBorders>
              <w:top w:val="nil"/>
              <w:left w:val="nil"/>
              <w:bottom w:val="nil"/>
              <w:right w:val="nil"/>
            </w:tcBorders>
            <w:shd w:val="clear" w:color="auto" w:fill="E8E8E8"/>
            <w:vAlign w:val="center"/>
          </w:tcPr>
          <w:p w:rsidRPr="00671A4D" w:rsidR="006E6673" w:rsidP="00E9529D" w:rsidRDefault="006E6673" w14:paraId="58F6B95D" w14:textId="77777777">
            <w:pPr>
              <w:tabs>
                <w:tab w:val="left" w:pos="1008"/>
                <w:tab w:val="left" w:pos="1800"/>
              </w:tabs>
              <w:spacing w:before="60" w:after="60" w:line="240" w:lineRule="auto"/>
              <w:ind w:hanging="12"/>
              <w:jc w:val="center"/>
              <w:rPr>
                <w:rFonts w:ascii="Arial" w:hAnsi="Arial" w:cs="Arial"/>
                <w:sz w:val="12"/>
                <w:szCs w:val="12"/>
              </w:rPr>
            </w:pPr>
            <w:r w:rsidRPr="00671A4D">
              <w:rPr>
                <w:rFonts w:ascii="Arial" w:hAnsi="Arial" w:cs="Arial"/>
                <w:sz w:val="12"/>
                <w:szCs w:val="12"/>
              </w:rPr>
              <w:t xml:space="preserve">0 </w:t>
            </w:r>
            <w:r w:rsidRPr="00671A4D">
              <w:rPr>
                <w:rFonts w:ascii="Arial" w:hAnsi="Arial" w:cs="Arial"/>
                <w:sz w:val="20"/>
                <w:szCs w:val="20"/>
              </w:rPr>
              <w:sym w:font="Wingdings" w:char="F06D"/>
            </w:r>
          </w:p>
        </w:tc>
      </w:tr>
      <w:tr w:rsidRPr="00671A4D" w:rsidR="006E6673" w:rsidTr="00E9529D" w14:paraId="38181EE4" w14:textId="77777777">
        <w:tc>
          <w:tcPr>
            <w:tcW w:w="3453" w:type="pct"/>
            <w:tcBorders>
              <w:top w:val="nil"/>
              <w:left w:val="nil"/>
              <w:right w:val="nil"/>
            </w:tcBorders>
            <w:shd w:val="clear" w:color="auto" w:fill="E8E8E8"/>
          </w:tcPr>
          <w:p w:rsidRPr="00671A4D" w:rsidR="006E6673" w:rsidP="00E9529D" w:rsidRDefault="006E6673" w14:paraId="78DC056F"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ab/>
            </w:r>
            <w:r w:rsidRPr="00671A4D">
              <w:rPr>
                <w:rFonts w:ascii="Arial" w:hAnsi="Arial" w:cs="Arial"/>
                <w:noProof/>
                <w:sz w:val="20"/>
                <w:szCs w:val="20"/>
              </w:rPr>
              <mc:AlternateContent>
                <mc:Choice Requires="wps">
                  <w:drawing>
                    <wp:inline distT="0" distB="0" distL="0" distR="0" wp14:anchorId="73574E9A" wp14:editId="776F6161">
                      <wp:extent cx="2167247" cy="212651"/>
                      <wp:effectExtent l="0" t="0" r="24130" b="16510"/>
                      <wp:docPr id="275" name="Text Box 275"/>
                      <wp:cNvGraphicFramePr/>
                      <a:graphic xmlns:a="http://schemas.openxmlformats.org/drawingml/2006/main">
                        <a:graphicData uri="http://schemas.microsoft.com/office/word/2010/wordprocessingShape">
                          <wps:wsp>
                            <wps:cNvSpPr txBox="1"/>
                            <wps:spPr>
                              <a:xfrm>
                                <a:off x="0" y="0"/>
                                <a:ext cx="2167247" cy="212651"/>
                              </a:xfrm>
                              <a:prstGeom prst="rect">
                                <a:avLst/>
                              </a:prstGeom>
                              <a:solidFill>
                                <a:sysClr val="window" lastClr="FFFFFF"/>
                              </a:solidFill>
                              <a:ln w="6350">
                                <a:solidFill>
                                  <a:prstClr val="black"/>
                                </a:solidFill>
                              </a:ln>
                              <a:effectLst/>
                            </wps:spPr>
                            <wps:txbx>
                              <w:txbxContent>
                                <w:p w:rsidR="006361E4" w:rsidP="006E6673" w:rsidRDefault="006361E4" w14:paraId="7A3B8C82" w14:textId="77777777">
                                  <w:pPr>
                                    <w:ind w:right="7"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75" style="width:170.65pt;height:16.75pt;visibility:visible;mso-wrap-style:square;mso-left-percent:-10001;mso-top-percent:-10001;mso-position-horizontal:absolute;mso-position-horizontal-relative:char;mso-position-vertical:absolute;mso-position-vertical-relative:line;mso-left-percent:-10001;mso-top-percent:-10001;v-text-anchor:top" o:spid="_x0000_s102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" w14:anchorId="73574E9A">
                      <v:textbox>
                        <w:txbxContent>
                          <w:p w:rsidR="006361E4" w:rsidP="006E6673" w:rsidRDefault="006361E4" w14:paraId="7A3B8C82" w14:textId="77777777">
                            <w:pPr>
                              <w:ind w:right="7" w:firstLine="0"/>
                            </w:pPr>
                          </w:p>
                        </w:txbxContent>
                      </v:textbox>
                      <w10:anchorlock/>
                    </v:shape>
                  </w:pict>
                </mc:Fallback>
              </mc:AlternateContent>
            </w:r>
            <w:r w:rsidRPr="00671A4D">
              <w:rPr>
                <w:rFonts w:ascii="Arial" w:hAnsi="Arial" w:cs="Arial"/>
                <w:sz w:val="20"/>
                <w:szCs w:val="20"/>
              </w:rPr>
              <w:t xml:space="preserve"> (STRING 150)</w:t>
            </w:r>
          </w:p>
        </w:tc>
        <w:tc>
          <w:tcPr>
            <w:tcW w:w="774" w:type="pct"/>
            <w:tcBorders>
              <w:top w:val="nil"/>
              <w:left w:val="nil"/>
              <w:right w:val="nil"/>
            </w:tcBorders>
            <w:shd w:val="clear" w:color="auto" w:fill="E8E8E8"/>
            <w:vAlign w:val="center"/>
          </w:tcPr>
          <w:p w:rsidRPr="00671A4D" w:rsidR="006E6673" w:rsidP="00E9529D" w:rsidRDefault="006E6673" w14:paraId="2BC978FF" w14:textId="77777777">
            <w:pPr>
              <w:tabs>
                <w:tab w:val="left" w:pos="1008"/>
                <w:tab w:val="left" w:pos="1800"/>
              </w:tabs>
              <w:spacing w:before="60" w:after="60" w:line="240" w:lineRule="auto"/>
              <w:ind w:hanging="12"/>
              <w:jc w:val="center"/>
              <w:rPr>
                <w:rFonts w:ascii="Arial" w:hAnsi="Arial" w:cs="Arial"/>
                <w:sz w:val="12"/>
                <w:szCs w:val="12"/>
              </w:rPr>
            </w:pPr>
          </w:p>
        </w:tc>
        <w:tc>
          <w:tcPr>
            <w:tcW w:w="774" w:type="pct"/>
            <w:tcBorders>
              <w:top w:val="nil"/>
              <w:left w:val="nil"/>
              <w:right w:val="nil"/>
            </w:tcBorders>
            <w:shd w:val="clear" w:color="auto" w:fill="E8E8E8"/>
            <w:vAlign w:val="center"/>
          </w:tcPr>
          <w:p w:rsidRPr="00671A4D" w:rsidR="006E6673" w:rsidP="00E9529D" w:rsidRDefault="006E6673" w14:paraId="6B33AA46" w14:textId="77777777">
            <w:pPr>
              <w:tabs>
                <w:tab w:val="left" w:pos="1008"/>
                <w:tab w:val="left" w:pos="1800"/>
              </w:tabs>
              <w:spacing w:before="60" w:after="60" w:line="240" w:lineRule="auto"/>
              <w:ind w:hanging="12"/>
              <w:jc w:val="center"/>
              <w:rPr>
                <w:rFonts w:ascii="Arial" w:hAnsi="Arial" w:cs="Arial"/>
                <w:sz w:val="12"/>
                <w:szCs w:val="12"/>
              </w:rPr>
            </w:pPr>
          </w:p>
        </w:tc>
      </w:tr>
    </w:tbl>
    <w:p w:rsidRPr="00671A4D" w:rsidR="006E6673" w:rsidP="006E6673" w:rsidRDefault="006E6673" w14:paraId="1065D431" w14:textId="77777777">
      <w:pPr>
        <w:spacing w:line="240" w:lineRule="auto"/>
      </w:pPr>
    </w:p>
    <w:p w:rsidRPr="006B7F6B" w:rsidR="006E6673" w:rsidP="006B7F6B" w:rsidRDefault="006E6673" w14:paraId="26C2A4A0" w14:textId="77777777">
      <w:pPr>
        <w:ind w:firstLine="0"/>
      </w:pPr>
    </w:p>
    <w:p w:rsidRPr="00671A4D" w:rsidR="000506EF" w:rsidP="000506EF" w:rsidRDefault="000506EF" w14:paraId="04F2703F" w14:textId="77777777">
      <w:pPr>
        <w:pStyle w:val="RESPONSE"/>
        <w:ind w:left="0" w:firstLine="0"/>
      </w:pPr>
    </w:p>
    <w:p w:rsidRPr="00C42F88" w:rsidR="00396313" w:rsidP="005F1E69" w:rsidRDefault="00396313" w14:paraId="7696453A" w14:textId="0F2C4D9E">
      <w:pPr>
        <w:pStyle w:val="SELECTONEALL"/>
      </w:pPr>
      <w:r w:rsidRPr="00C42F88">
        <w:t>C</w:t>
      </w:r>
      <w:r w:rsidRPr="00C42F88" w:rsidR="00624CB1">
        <w:t>1</w:t>
      </w:r>
      <w:r w:rsidRPr="00C42F88">
        <w:t>.</w:t>
      </w:r>
      <w:r w:rsidRPr="00C42F88">
        <w:tab/>
        <w:t xml:space="preserve">Did </w:t>
      </w:r>
      <w:r w:rsidRPr="00671A4D" w:rsidR="001E252D">
        <w:t>you</w:t>
      </w:r>
      <w:r w:rsidR="001E252D">
        <w:t>r organization</w:t>
      </w:r>
      <w:r w:rsidRPr="00671A4D" w:rsidR="001E252D">
        <w:t xml:space="preserve"> receive assistance from another organization or entity</w:t>
      </w:r>
      <w:r w:rsidRPr="00C42F88" w:rsidDel="001E252D" w:rsidR="001E252D">
        <w:t xml:space="preserve"> </w:t>
      </w:r>
      <w:r w:rsidRPr="00C42F88">
        <w:t xml:space="preserve">in developing your SRAE </w:t>
      </w:r>
      <w:r w:rsidRPr="00C42F88" w:rsidR="001412CB">
        <w:t>[</w:t>
      </w:r>
      <w:r w:rsidRPr="00C42F88">
        <w:t>proposal/post-award state plan</w:t>
      </w:r>
      <w:r w:rsidRPr="00C42F88" w:rsidR="001412CB">
        <w:t>]</w:t>
      </w:r>
      <w:proofErr w:type="gramStart"/>
      <w:r w:rsidRPr="00C42F88">
        <w:t>?Select</w:t>
      </w:r>
      <w:proofErr w:type="gramEnd"/>
      <w:r w:rsidRPr="00C42F88">
        <w:t xml:space="preserve"> one only </w:t>
      </w:r>
    </w:p>
    <w:p w:rsidRPr="00C42F88" w:rsidR="00396313" w:rsidP="005F1E69" w:rsidRDefault="00396313" w14:paraId="7DEAB2FC" w14:textId="152EC0CE">
      <w:pPr>
        <w:pStyle w:val="RESPONSE"/>
      </w:pPr>
      <w:r w:rsidRPr="00C42F88">
        <w:sym w:font="Wingdings" w:char="F06D"/>
      </w:r>
      <w:r w:rsidRPr="00C42F88">
        <w:tab/>
        <w:t>Yes</w:t>
      </w:r>
      <w:r w:rsidRPr="00C42F88">
        <w:tab/>
        <w:t>1</w:t>
      </w:r>
    </w:p>
    <w:p w:rsidR="00396313" w:rsidP="005F1E69" w:rsidRDefault="00396313" w14:paraId="2FE1638F" w14:textId="5A851E7F">
      <w:pPr>
        <w:pStyle w:val="RESPONSE"/>
      </w:pPr>
      <w:r w:rsidRPr="00C42F88">
        <w:sym w:font="Wingdings" w:char="F06D"/>
      </w:r>
      <w:r w:rsidRPr="00C42F88">
        <w:tab/>
        <w:t>No</w:t>
      </w:r>
      <w:r w:rsidRPr="00C42F88">
        <w:tab/>
      </w:r>
      <w:r w:rsidRPr="00C42F88" w:rsidR="00046398">
        <w:t>0</w:t>
      </w:r>
    </w:p>
    <w:p w:rsidRPr="00C42F88" w:rsidR="001E252D" w:rsidP="005F1E69" w:rsidRDefault="001E252D" w14:paraId="3FEA9E79" w14:textId="77777777">
      <w:pPr>
        <w:pStyle w:val="RESPONSE"/>
      </w:pPr>
    </w:p>
    <w:p w:rsidR="00FA08B2" w:rsidP="00FA08B2" w:rsidRDefault="00FA08B2" w14:paraId="7AC51996" w14:textId="77777777">
      <w:pPr>
        <w:pStyle w:val="QUESTIONTEXT"/>
        <w:spacing w:before="240"/>
        <w:ind w:left="0" w:right="-324" w:firstLine="0"/>
      </w:pPr>
    </w:p>
    <w:p w:rsidRPr="00C42F88" w:rsidR="00396313" w:rsidP="00F64E8A" w:rsidRDefault="00396313" w14:paraId="72BB8E4D" w14:textId="77777777">
      <w:pPr>
        <w:pStyle w:val="QUESTIONTEXT"/>
        <w:spacing w:before="240"/>
        <w:ind w:right="-324"/>
        <w:rPr>
          <w:i/>
        </w:rPr>
      </w:pPr>
      <w:r w:rsidRPr="00C42F88">
        <w:t>C</w:t>
      </w:r>
      <w:r w:rsidRPr="00C42F88" w:rsidR="00624CB1">
        <w:t>2</w:t>
      </w:r>
      <w:r w:rsidRPr="00C42F88" w:rsidR="00BC40E9">
        <w:t>.</w:t>
      </w:r>
      <w:r w:rsidRPr="00C42F88">
        <w:tab/>
      </w:r>
      <w:r w:rsidRPr="00C42F88" w:rsidR="0084531C">
        <w:t>W</w:t>
      </w:r>
      <w:r w:rsidRPr="00C42F88">
        <w:t>h</w:t>
      </w:r>
      <w:r w:rsidRPr="00C42F88" w:rsidR="00856BD8">
        <w:t xml:space="preserve">ich of the following entities </w:t>
      </w:r>
      <w:r w:rsidRPr="00C42F88">
        <w:t xml:space="preserve">assisted in developing your SRAE </w:t>
      </w:r>
      <w:r w:rsidRPr="00C42F88" w:rsidR="001412CB">
        <w:t>[proposal/post-award state plan]?</w:t>
      </w:r>
    </w:p>
    <w:tbl>
      <w:tblPr>
        <w:tblW w:w="4997" w:type="pct"/>
        <w:tblInd w:w="5" w:type="dxa"/>
        <w:tblCellMar>
          <w:left w:w="120" w:type="dxa"/>
          <w:right w:w="120" w:type="dxa"/>
        </w:tblCellMar>
        <w:tblLook w:val="0000" w:firstRow="0" w:lastRow="0" w:firstColumn="0" w:lastColumn="0" w:noHBand="0" w:noVBand="0"/>
      </w:tblPr>
      <w:tblGrid>
        <w:gridCol w:w="7278"/>
        <w:gridCol w:w="1325"/>
        <w:gridCol w:w="1327"/>
      </w:tblGrid>
      <w:tr w:rsidRPr="00C42F88" w:rsidR="003E5643" w:rsidTr="000506EF" w14:paraId="54F58224" w14:textId="77777777">
        <w:trPr>
          <w:tblHeader/>
        </w:trPr>
        <w:tc>
          <w:tcPr>
            <w:tcW w:w="3401" w:type="pct"/>
            <w:tcBorders>
              <w:left w:val="nil"/>
            </w:tcBorders>
          </w:tcPr>
          <w:p w:rsidRPr="00C42F88" w:rsidR="003E5643" w:rsidP="00396313" w:rsidRDefault="003E5643" w14:paraId="204F0DE2"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239" w:type="pct"/>
            <w:gridSpan w:val="2"/>
            <w:tcBorders>
              <w:bottom w:val="single" w:color="auto" w:sz="4" w:space="0"/>
            </w:tcBorders>
            <w:vAlign w:val="bottom"/>
          </w:tcPr>
          <w:p w:rsidRPr="00C42F88" w:rsidR="003E5643" w:rsidP="003E5643" w:rsidRDefault="00D6418F" w14:paraId="13D45CB7" w14:textId="77777777">
            <w:pPr>
              <w:pStyle w:val="Selectonealltable"/>
            </w:pPr>
            <w:r w:rsidRPr="00C42F88">
              <w:t>SELECT ONE PER ROW</w:t>
            </w:r>
          </w:p>
        </w:tc>
      </w:tr>
      <w:tr w:rsidRPr="00C42F88" w:rsidR="00396313" w:rsidTr="000506EF" w14:paraId="54ECEF61" w14:textId="77777777">
        <w:trPr>
          <w:tblHeader/>
        </w:trPr>
        <w:tc>
          <w:tcPr>
            <w:tcW w:w="3401" w:type="pct"/>
            <w:tcBorders>
              <w:left w:val="nil"/>
              <w:bottom w:val="nil"/>
              <w:right w:val="single" w:color="auto" w:sz="4" w:space="0"/>
            </w:tcBorders>
          </w:tcPr>
          <w:p w:rsidRPr="00C42F88" w:rsidR="00396313" w:rsidP="00396313" w:rsidRDefault="00396313" w14:paraId="698E789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19" w:type="pct"/>
            <w:tcBorders>
              <w:top w:val="single" w:color="auto" w:sz="4" w:space="0"/>
              <w:left w:val="single" w:color="auto" w:sz="4" w:space="0"/>
              <w:bottom w:val="single" w:color="auto" w:sz="4" w:space="0"/>
              <w:right w:val="single" w:color="auto" w:sz="4" w:space="0"/>
            </w:tcBorders>
            <w:vAlign w:val="bottom"/>
          </w:tcPr>
          <w:p w:rsidRPr="00C42F88" w:rsidR="00396313" w:rsidP="003E5643" w:rsidRDefault="00396313" w14:paraId="19B62190" w14:textId="77777777">
            <w:pPr>
              <w:pStyle w:val="Answerheading"/>
            </w:pPr>
            <w:r w:rsidRPr="00C42F88">
              <w:t>Yes</w:t>
            </w:r>
          </w:p>
        </w:tc>
        <w:tc>
          <w:tcPr>
            <w:tcW w:w="620" w:type="pct"/>
            <w:tcBorders>
              <w:top w:val="single" w:color="auto" w:sz="4" w:space="0"/>
              <w:left w:val="single" w:color="auto" w:sz="4" w:space="0"/>
              <w:bottom w:val="single" w:color="auto" w:sz="4" w:space="0"/>
              <w:right w:val="single" w:color="auto" w:sz="4" w:space="0"/>
            </w:tcBorders>
          </w:tcPr>
          <w:p w:rsidRPr="00C42F88" w:rsidR="00396313" w:rsidP="003E5643" w:rsidRDefault="00396313" w14:paraId="7B3254D2" w14:textId="77777777">
            <w:pPr>
              <w:pStyle w:val="Answerheading"/>
            </w:pPr>
            <w:r w:rsidRPr="00C42F88">
              <w:t>No</w:t>
            </w:r>
          </w:p>
        </w:tc>
      </w:tr>
      <w:tr w:rsidRPr="00C42F88" w:rsidR="00396313" w:rsidTr="000506EF" w14:paraId="6631EA10" w14:textId="77777777">
        <w:tc>
          <w:tcPr>
            <w:tcW w:w="3401" w:type="pct"/>
            <w:tcBorders>
              <w:top w:val="nil"/>
              <w:left w:val="nil"/>
              <w:right w:val="nil"/>
            </w:tcBorders>
            <w:shd w:val="clear" w:color="auto" w:fill="E8E8E8"/>
          </w:tcPr>
          <w:p w:rsidRPr="00C42F88" w:rsidR="00396313" w:rsidP="00856BD8" w:rsidRDefault="00396313" w14:paraId="20A83614"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r>
            <w:r w:rsidRPr="00C42F88" w:rsidR="00CA5CEC">
              <w:rPr>
                <w:rFonts w:ascii="Arial" w:hAnsi="Arial" w:cs="Arial"/>
                <w:sz w:val="20"/>
                <w:szCs w:val="20"/>
              </w:rPr>
              <w:t>State agency/O</w:t>
            </w:r>
            <w:r w:rsidRPr="00C42F88">
              <w:rPr>
                <w:rFonts w:ascii="Arial" w:hAnsi="Arial" w:cs="Arial"/>
                <w:sz w:val="20"/>
                <w:szCs w:val="20"/>
              </w:rPr>
              <w:t xml:space="preserve">ther </w:t>
            </w:r>
            <w:r w:rsidRPr="00C42F88" w:rsidR="005D18B3">
              <w:rPr>
                <w:rFonts w:ascii="Arial" w:hAnsi="Arial" w:cs="Arial"/>
                <w:sz w:val="20"/>
                <w:szCs w:val="20"/>
              </w:rPr>
              <w:t>agency</w:t>
            </w:r>
            <w:r w:rsidRPr="00C42F88" w:rsidR="00856BD8">
              <w:rPr>
                <w:rFonts w:ascii="Arial" w:hAnsi="Arial" w:cs="Arial"/>
                <w:sz w:val="20"/>
                <w:szCs w:val="20"/>
              </w:rPr>
              <w:t xml:space="preserve"> </w:t>
            </w:r>
            <w:r w:rsidRPr="00C42F88" w:rsidR="005D18B3">
              <w:rPr>
                <w:rFonts w:ascii="Arial" w:hAnsi="Arial" w:cs="Arial"/>
                <w:sz w:val="20"/>
                <w:szCs w:val="20"/>
              </w:rPr>
              <w:t>in my state</w:t>
            </w:r>
          </w:p>
        </w:tc>
        <w:tc>
          <w:tcPr>
            <w:tcW w:w="619" w:type="pct"/>
            <w:tcBorders>
              <w:top w:val="nil"/>
              <w:left w:val="nil"/>
              <w:right w:val="nil"/>
            </w:tcBorders>
            <w:shd w:val="clear" w:color="auto" w:fill="E8E8E8"/>
            <w:vAlign w:val="center"/>
          </w:tcPr>
          <w:p w:rsidRPr="00C42F88" w:rsidR="00396313" w:rsidP="00396313" w:rsidRDefault="00396313" w14:paraId="702F6EE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20" w:type="pct"/>
            <w:tcBorders>
              <w:top w:val="nil"/>
              <w:left w:val="nil"/>
              <w:right w:val="nil"/>
            </w:tcBorders>
            <w:shd w:val="clear" w:color="auto" w:fill="E8E8E8"/>
            <w:vAlign w:val="center"/>
          </w:tcPr>
          <w:p w:rsidRPr="00C42F88" w:rsidR="00396313" w:rsidP="00396313" w:rsidRDefault="00396313" w14:paraId="66BFC69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313" w:rsidTr="000506EF" w14:paraId="350DA06B" w14:textId="77777777">
        <w:tc>
          <w:tcPr>
            <w:tcW w:w="3401" w:type="pct"/>
            <w:tcBorders>
              <w:top w:val="nil"/>
              <w:left w:val="nil"/>
              <w:bottom w:val="nil"/>
              <w:right w:val="nil"/>
            </w:tcBorders>
            <w:shd w:val="clear" w:color="auto" w:fill="FFFFFF"/>
          </w:tcPr>
          <w:p w:rsidRPr="00C42F88" w:rsidR="00396313" w:rsidP="00396313" w:rsidRDefault="00396313" w14:paraId="23ED60E6"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Local service provider</w:t>
            </w:r>
          </w:p>
        </w:tc>
        <w:tc>
          <w:tcPr>
            <w:tcW w:w="619" w:type="pct"/>
            <w:tcBorders>
              <w:top w:val="nil"/>
              <w:left w:val="nil"/>
              <w:bottom w:val="nil"/>
              <w:right w:val="nil"/>
            </w:tcBorders>
            <w:shd w:val="clear" w:color="auto" w:fill="FFFFFF"/>
            <w:vAlign w:val="center"/>
          </w:tcPr>
          <w:p w:rsidRPr="00C42F88" w:rsidR="00396313" w:rsidP="00396313" w:rsidRDefault="00396313" w14:paraId="64AB1F6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20" w:type="pct"/>
            <w:tcBorders>
              <w:top w:val="nil"/>
              <w:left w:val="nil"/>
              <w:bottom w:val="nil"/>
              <w:right w:val="nil"/>
            </w:tcBorders>
            <w:shd w:val="clear" w:color="auto" w:fill="FFFFFF"/>
            <w:vAlign w:val="center"/>
          </w:tcPr>
          <w:p w:rsidRPr="00C42F88" w:rsidR="00396313" w:rsidP="00396313" w:rsidRDefault="00396313" w14:paraId="13E0E06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313" w:rsidTr="000506EF" w14:paraId="5AB1C60A" w14:textId="77777777">
        <w:tc>
          <w:tcPr>
            <w:tcW w:w="3401" w:type="pct"/>
            <w:tcBorders>
              <w:top w:val="nil"/>
              <w:left w:val="nil"/>
              <w:bottom w:val="nil"/>
              <w:right w:val="nil"/>
            </w:tcBorders>
            <w:shd w:val="clear" w:color="auto" w:fill="E8E8E8"/>
          </w:tcPr>
          <w:p w:rsidRPr="00C42F88" w:rsidR="00396313" w:rsidP="005D18B3" w:rsidRDefault="00396313" w14:paraId="66CFE9E8"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r>
            <w:r w:rsidRPr="00C42F88" w:rsidR="005D18B3">
              <w:rPr>
                <w:rFonts w:ascii="Arial" w:hAnsi="Arial" w:cs="Arial"/>
                <w:sz w:val="20"/>
                <w:szCs w:val="20"/>
              </w:rPr>
              <w:t>University-based researcher</w:t>
            </w:r>
          </w:p>
        </w:tc>
        <w:tc>
          <w:tcPr>
            <w:tcW w:w="619" w:type="pct"/>
            <w:tcBorders>
              <w:top w:val="nil"/>
              <w:left w:val="nil"/>
              <w:bottom w:val="nil"/>
              <w:right w:val="nil"/>
            </w:tcBorders>
            <w:shd w:val="clear" w:color="auto" w:fill="E8E8E8"/>
            <w:vAlign w:val="center"/>
          </w:tcPr>
          <w:p w:rsidRPr="00C42F88" w:rsidR="00396313" w:rsidP="00396313" w:rsidRDefault="00396313" w14:paraId="514D5C9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20" w:type="pct"/>
            <w:tcBorders>
              <w:top w:val="nil"/>
              <w:left w:val="nil"/>
              <w:bottom w:val="nil"/>
              <w:right w:val="nil"/>
            </w:tcBorders>
            <w:shd w:val="clear" w:color="auto" w:fill="E8E8E8"/>
            <w:vAlign w:val="center"/>
          </w:tcPr>
          <w:p w:rsidRPr="00C42F88" w:rsidR="00396313" w:rsidP="00396313" w:rsidRDefault="00396313" w14:paraId="1FE621F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313" w:rsidTr="000506EF" w14:paraId="6D94DAA8" w14:textId="77777777">
        <w:tc>
          <w:tcPr>
            <w:tcW w:w="3401" w:type="pct"/>
            <w:tcBorders>
              <w:top w:val="nil"/>
              <w:left w:val="nil"/>
              <w:bottom w:val="nil"/>
              <w:right w:val="nil"/>
            </w:tcBorders>
            <w:shd w:val="clear" w:color="auto" w:fill="auto"/>
          </w:tcPr>
          <w:p w:rsidRPr="00C42F88" w:rsidR="00396313" w:rsidP="005D18B3" w:rsidRDefault="00396313" w14:paraId="7107482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r>
            <w:r w:rsidRPr="00C42F88" w:rsidR="005D18B3">
              <w:rPr>
                <w:rFonts w:ascii="Arial" w:hAnsi="Arial" w:cs="Arial"/>
                <w:sz w:val="20"/>
                <w:szCs w:val="20"/>
              </w:rPr>
              <w:t>Private program developer</w:t>
            </w:r>
          </w:p>
        </w:tc>
        <w:tc>
          <w:tcPr>
            <w:tcW w:w="619" w:type="pct"/>
            <w:tcBorders>
              <w:top w:val="nil"/>
              <w:left w:val="nil"/>
              <w:bottom w:val="nil"/>
              <w:right w:val="nil"/>
            </w:tcBorders>
            <w:shd w:val="clear" w:color="auto" w:fill="auto"/>
            <w:vAlign w:val="center"/>
          </w:tcPr>
          <w:p w:rsidRPr="00C42F88" w:rsidR="00396313" w:rsidP="00396313" w:rsidRDefault="00396313" w14:paraId="3F679D7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20" w:type="pct"/>
            <w:tcBorders>
              <w:top w:val="nil"/>
              <w:left w:val="nil"/>
              <w:bottom w:val="nil"/>
              <w:right w:val="nil"/>
            </w:tcBorders>
            <w:shd w:val="clear" w:color="auto" w:fill="auto"/>
            <w:vAlign w:val="center"/>
          </w:tcPr>
          <w:p w:rsidRPr="00C42F88" w:rsidR="00396313" w:rsidP="00396313" w:rsidRDefault="00396313" w14:paraId="0510B8F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313" w:rsidTr="000506EF" w14:paraId="56513970" w14:textId="77777777">
        <w:tc>
          <w:tcPr>
            <w:tcW w:w="3401" w:type="pct"/>
            <w:tcBorders>
              <w:top w:val="nil"/>
              <w:left w:val="nil"/>
              <w:bottom w:val="nil"/>
              <w:right w:val="nil"/>
            </w:tcBorders>
            <w:shd w:val="clear" w:color="auto" w:fill="E8E8E8"/>
          </w:tcPr>
          <w:p w:rsidRPr="00C42F88" w:rsidR="00396313" w:rsidP="00856BD8" w:rsidRDefault="00396313" w14:paraId="029553B3"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r>
            <w:r w:rsidRPr="00C42F88" w:rsidR="005D18B3">
              <w:rPr>
                <w:rFonts w:ascii="Arial" w:hAnsi="Arial" w:cs="Arial"/>
                <w:sz w:val="20"/>
                <w:szCs w:val="20"/>
              </w:rPr>
              <w:t>Private research firm</w:t>
            </w:r>
            <w:r w:rsidRPr="00C42F88" w:rsidR="00856BD8">
              <w:rPr>
                <w:rFonts w:ascii="Arial" w:hAnsi="Arial" w:cs="Arial"/>
                <w:sz w:val="20"/>
                <w:szCs w:val="20"/>
              </w:rPr>
              <w:t xml:space="preserve"> or consultant</w:t>
            </w:r>
            <w:r w:rsidRPr="00C42F88" w:rsidR="00635EC6">
              <w:rPr>
                <w:rFonts w:ascii="Arial" w:hAnsi="Arial" w:cs="Arial"/>
                <w:sz w:val="20"/>
                <w:szCs w:val="20"/>
              </w:rPr>
              <w:t xml:space="preserve"> </w:t>
            </w:r>
          </w:p>
        </w:tc>
        <w:tc>
          <w:tcPr>
            <w:tcW w:w="619" w:type="pct"/>
            <w:tcBorders>
              <w:top w:val="nil"/>
              <w:left w:val="nil"/>
              <w:bottom w:val="nil"/>
              <w:right w:val="nil"/>
            </w:tcBorders>
            <w:shd w:val="clear" w:color="auto" w:fill="E8E8E8"/>
            <w:vAlign w:val="center"/>
          </w:tcPr>
          <w:p w:rsidRPr="00C42F88" w:rsidR="00396313" w:rsidP="00396313" w:rsidRDefault="00396313" w14:paraId="35B8A67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20" w:type="pct"/>
            <w:tcBorders>
              <w:top w:val="nil"/>
              <w:left w:val="nil"/>
              <w:bottom w:val="nil"/>
              <w:right w:val="nil"/>
            </w:tcBorders>
            <w:shd w:val="clear" w:color="auto" w:fill="E8E8E8"/>
            <w:vAlign w:val="center"/>
          </w:tcPr>
          <w:p w:rsidRPr="00C42F88" w:rsidR="00396313" w:rsidP="00396313" w:rsidRDefault="00396313" w14:paraId="07D6CBB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313" w:rsidTr="000506EF" w14:paraId="291D819C" w14:textId="77777777">
        <w:tc>
          <w:tcPr>
            <w:tcW w:w="3401" w:type="pct"/>
            <w:tcBorders>
              <w:top w:val="nil"/>
              <w:left w:val="nil"/>
              <w:bottom w:val="nil"/>
              <w:right w:val="nil"/>
            </w:tcBorders>
            <w:shd w:val="clear" w:color="auto" w:fill="auto"/>
          </w:tcPr>
          <w:p w:rsidRPr="00C42F88" w:rsidR="00396313" w:rsidP="005D18B3" w:rsidRDefault="00396313" w14:paraId="05156C5C"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Pr>
                <w:rFonts w:ascii="Arial" w:hAnsi="Arial" w:cs="Arial"/>
                <w:sz w:val="20"/>
                <w:szCs w:val="20"/>
              </w:rPr>
              <w:tab/>
            </w:r>
            <w:r w:rsidRPr="00C42F88" w:rsidR="005D18B3">
              <w:rPr>
                <w:rFonts w:ascii="Arial" w:hAnsi="Arial" w:cs="Arial"/>
                <w:sz w:val="20"/>
                <w:szCs w:val="20"/>
              </w:rPr>
              <w:t>Local advocacy group</w:t>
            </w:r>
          </w:p>
        </w:tc>
        <w:tc>
          <w:tcPr>
            <w:tcW w:w="619" w:type="pct"/>
            <w:tcBorders>
              <w:top w:val="nil"/>
              <w:left w:val="nil"/>
              <w:bottom w:val="nil"/>
              <w:right w:val="nil"/>
            </w:tcBorders>
            <w:shd w:val="clear" w:color="auto" w:fill="auto"/>
            <w:vAlign w:val="center"/>
          </w:tcPr>
          <w:p w:rsidRPr="00C42F88" w:rsidR="00396313" w:rsidP="00396313" w:rsidRDefault="00396313" w14:paraId="21EAC3C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20" w:type="pct"/>
            <w:tcBorders>
              <w:top w:val="nil"/>
              <w:left w:val="nil"/>
              <w:bottom w:val="nil"/>
              <w:right w:val="nil"/>
            </w:tcBorders>
            <w:shd w:val="clear" w:color="auto" w:fill="auto"/>
            <w:vAlign w:val="center"/>
          </w:tcPr>
          <w:p w:rsidRPr="00C42F88" w:rsidR="00396313" w:rsidP="00396313" w:rsidRDefault="00396313" w14:paraId="4664EE7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D18B3" w:rsidTr="000506EF" w14:paraId="4038CD1A" w14:textId="77777777">
        <w:tc>
          <w:tcPr>
            <w:tcW w:w="3401" w:type="pct"/>
            <w:tcBorders>
              <w:top w:val="nil"/>
              <w:left w:val="nil"/>
              <w:bottom w:val="nil"/>
              <w:right w:val="nil"/>
            </w:tcBorders>
            <w:shd w:val="clear" w:color="auto" w:fill="E8E8E8"/>
          </w:tcPr>
          <w:p w:rsidRPr="00C42F88" w:rsidR="005D18B3" w:rsidP="005D18B3" w:rsidRDefault="005D18B3" w14:paraId="6C01F57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Pr>
                <w:rFonts w:ascii="Arial" w:hAnsi="Arial" w:cs="Arial"/>
                <w:sz w:val="20"/>
                <w:szCs w:val="20"/>
              </w:rPr>
              <w:tab/>
              <w:t>National advocacy group</w:t>
            </w:r>
          </w:p>
        </w:tc>
        <w:tc>
          <w:tcPr>
            <w:tcW w:w="619" w:type="pct"/>
            <w:tcBorders>
              <w:top w:val="nil"/>
              <w:left w:val="nil"/>
              <w:bottom w:val="nil"/>
              <w:right w:val="nil"/>
            </w:tcBorders>
            <w:shd w:val="clear" w:color="auto" w:fill="E8E8E8"/>
            <w:vAlign w:val="center"/>
          </w:tcPr>
          <w:p w:rsidRPr="00C42F88" w:rsidR="005D18B3" w:rsidP="0091642D" w:rsidRDefault="005D18B3" w14:paraId="2233C8F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20" w:type="pct"/>
            <w:tcBorders>
              <w:top w:val="nil"/>
              <w:left w:val="nil"/>
              <w:bottom w:val="nil"/>
              <w:right w:val="nil"/>
            </w:tcBorders>
            <w:shd w:val="clear" w:color="auto" w:fill="E8E8E8"/>
            <w:vAlign w:val="center"/>
          </w:tcPr>
          <w:p w:rsidRPr="00C42F88" w:rsidR="005D18B3" w:rsidP="0091642D" w:rsidRDefault="005D18B3" w14:paraId="37B1EF5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A0DD4" w:rsidTr="000506EF" w14:paraId="7A10DD0F" w14:textId="77777777">
        <w:tc>
          <w:tcPr>
            <w:tcW w:w="3401" w:type="pct"/>
            <w:tcBorders>
              <w:top w:val="nil"/>
              <w:left w:val="nil"/>
              <w:bottom w:val="nil"/>
              <w:right w:val="nil"/>
            </w:tcBorders>
            <w:shd w:val="clear" w:color="auto" w:fill="auto"/>
          </w:tcPr>
          <w:p w:rsidRPr="00C42F88" w:rsidR="00FA0DD4" w:rsidP="00C05431" w:rsidRDefault="00FA0DD4" w14:paraId="5E21441F"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Pr>
                <w:rFonts w:ascii="Arial" w:hAnsi="Arial" w:cs="Arial"/>
                <w:sz w:val="20"/>
                <w:szCs w:val="20"/>
              </w:rPr>
              <w:tab/>
              <w:t>Other</w:t>
            </w:r>
            <w:r w:rsidRPr="00C42F88" w:rsidR="00C05431">
              <w:rPr>
                <w:rFonts w:ascii="Arial" w:hAnsi="Arial" w:cs="Arial"/>
                <w:sz w:val="20"/>
                <w:szCs w:val="20"/>
              </w:rPr>
              <w:t xml:space="preserve"> </w:t>
            </w:r>
            <w:r w:rsidRPr="00C42F88" w:rsidR="00C05431">
              <w:rPr>
                <w:rFonts w:ascii="Arial" w:hAnsi="Arial" w:cs="Arial"/>
                <w:i/>
                <w:sz w:val="20"/>
                <w:szCs w:val="20"/>
              </w:rPr>
              <w:t>(specify)</w:t>
            </w:r>
          </w:p>
        </w:tc>
        <w:tc>
          <w:tcPr>
            <w:tcW w:w="619" w:type="pct"/>
            <w:tcBorders>
              <w:top w:val="nil"/>
              <w:left w:val="nil"/>
              <w:bottom w:val="nil"/>
              <w:right w:val="nil"/>
            </w:tcBorders>
            <w:shd w:val="clear" w:color="auto" w:fill="auto"/>
            <w:vAlign w:val="center"/>
          </w:tcPr>
          <w:p w:rsidRPr="00C42F88" w:rsidR="00FA0DD4" w:rsidP="00FA0DD4" w:rsidRDefault="00FA0DD4" w14:paraId="3D3F45C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20" w:type="pct"/>
            <w:tcBorders>
              <w:top w:val="nil"/>
              <w:left w:val="nil"/>
              <w:bottom w:val="nil"/>
              <w:right w:val="nil"/>
            </w:tcBorders>
            <w:shd w:val="clear" w:color="auto" w:fill="auto"/>
            <w:vAlign w:val="center"/>
          </w:tcPr>
          <w:p w:rsidRPr="00C42F88" w:rsidR="00FA0DD4" w:rsidP="00FA0DD4" w:rsidRDefault="00FA0DD4" w14:paraId="3F63FDE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A0DD4" w:rsidTr="000506EF" w14:paraId="6A7E5601" w14:textId="77777777">
        <w:tc>
          <w:tcPr>
            <w:tcW w:w="3401" w:type="pct"/>
            <w:tcBorders>
              <w:top w:val="nil"/>
              <w:left w:val="nil"/>
              <w:right w:val="nil"/>
            </w:tcBorders>
            <w:shd w:val="clear" w:color="auto" w:fill="auto"/>
          </w:tcPr>
          <w:p w:rsidRPr="00C42F88" w:rsidR="00FA0DD4" w:rsidP="00FA0DD4" w:rsidRDefault="00FA0DD4" w14:paraId="73FD8D98" w14:textId="55ECE982">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7560E5F2" wp14:editId="216264B6">
                      <wp:extent cx="2594345" cy="212651"/>
                      <wp:effectExtent l="0" t="0" r="15875" b="16510"/>
                      <wp:docPr id="226" name="Text Box 226"/>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4DE34F1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6"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" w14:anchorId="7560E5F2">
                      <v:textbox>
                        <w:txbxContent>
                          <w:p w:rsidR="006361E4" w:rsidP="00D130F9" w:rsidRDefault="006361E4" w14:paraId="4DE34F1B" w14:textId="77777777"/>
                        </w:txbxContent>
                      </v:textbox>
                      <w10:anchorlock/>
                    </v:shape>
                  </w:pict>
                </mc:Fallback>
              </mc:AlternateContent>
            </w:r>
          </w:p>
        </w:tc>
        <w:tc>
          <w:tcPr>
            <w:tcW w:w="619" w:type="pct"/>
            <w:tcBorders>
              <w:top w:val="nil"/>
              <w:left w:val="nil"/>
              <w:right w:val="nil"/>
            </w:tcBorders>
            <w:shd w:val="clear" w:color="auto" w:fill="auto"/>
            <w:vAlign w:val="center"/>
          </w:tcPr>
          <w:p w:rsidRPr="00C42F88" w:rsidR="00FA0DD4" w:rsidP="00FA0DD4" w:rsidRDefault="00FA0DD4" w14:paraId="612DF7E1" w14:textId="77777777">
            <w:pPr>
              <w:tabs>
                <w:tab w:val="left" w:pos="1008"/>
                <w:tab w:val="left" w:pos="1800"/>
              </w:tabs>
              <w:spacing w:before="60" w:after="60" w:line="240" w:lineRule="auto"/>
              <w:ind w:hanging="12"/>
              <w:jc w:val="center"/>
              <w:rPr>
                <w:rFonts w:ascii="Arial" w:hAnsi="Arial" w:cs="Arial"/>
                <w:sz w:val="12"/>
                <w:szCs w:val="12"/>
              </w:rPr>
            </w:pPr>
          </w:p>
        </w:tc>
        <w:tc>
          <w:tcPr>
            <w:tcW w:w="620" w:type="pct"/>
            <w:tcBorders>
              <w:top w:val="nil"/>
              <w:left w:val="nil"/>
              <w:right w:val="nil"/>
            </w:tcBorders>
            <w:shd w:val="clear" w:color="auto" w:fill="auto"/>
            <w:vAlign w:val="center"/>
          </w:tcPr>
          <w:p w:rsidRPr="00C42F88" w:rsidR="00FA0DD4" w:rsidP="00FA0DD4" w:rsidRDefault="00FA0DD4" w14:paraId="3B8B4FBA" w14:textId="77777777">
            <w:pPr>
              <w:tabs>
                <w:tab w:val="left" w:pos="1008"/>
                <w:tab w:val="left" w:pos="1800"/>
              </w:tabs>
              <w:spacing w:before="60" w:after="60" w:line="240" w:lineRule="auto"/>
              <w:ind w:hanging="12"/>
              <w:jc w:val="center"/>
              <w:rPr>
                <w:rFonts w:ascii="Arial" w:hAnsi="Arial" w:cs="Arial"/>
                <w:sz w:val="12"/>
                <w:szCs w:val="12"/>
              </w:rPr>
            </w:pPr>
          </w:p>
        </w:tc>
      </w:tr>
    </w:tbl>
    <w:p w:rsidRPr="00C42F88" w:rsidR="003E5643" w:rsidP="000506EF" w:rsidRDefault="003E5643" w14:paraId="6C3A8301" w14:textId="4B80CF2C">
      <w:pPr>
        <w:tabs>
          <w:tab w:val="clear" w:pos="432"/>
        </w:tabs>
        <w:spacing w:line="240" w:lineRule="auto"/>
        <w:ind w:firstLine="0"/>
        <w:jc w:val="left"/>
        <w:rPr>
          <w:rFonts w:ascii="Arial" w:hAnsi="Arial" w:cs="Arial"/>
          <w:sz w:val="18"/>
          <w:szCs w:val="16"/>
        </w:rPr>
      </w:pPr>
    </w:p>
    <w:p w:rsidRPr="00C42F88" w:rsidR="001C2F39" w:rsidP="00EF33CB" w:rsidRDefault="00BC40E9" w14:paraId="14F4290F" w14:textId="77777777">
      <w:pPr>
        <w:pStyle w:val="QUESTIONTEXT"/>
      </w:pPr>
      <w:r w:rsidRPr="00C42F88">
        <w:t>C</w:t>
      </w:r>
      <w:r w:rsidRPr="00C42F88" w:rsidR="00624CB1">
        <w:t>3</w:t>
      </w:r>
      <w:r w:rsidRPr="00C42F88" w:rsidR="001C2F39">
        <w:t>.</w:t>
      </w:r>
      <w:r w:rsidRPr="00C42F88" w:rsidR="001C2F39">
        <w:tab/>
        <w:t xml:space="preserve">In </w:t>
      </w:r>
      <w:r w:rsidRPr="00C42F88" w:rsidR="00CB4C6A">
        <w:t>deciding upon the</w:t>
      </w:r>
      <w:r w:rsidRPr="00C42F88" w:rsidR="001C2F39">
        <w:t xml:space="preserve"> SRAE program</w:t>
      </w:r>
      <w:r w:rsidRPr="00C42F88" w:rsidR="00CB4C6A">
        <w:t>ming</w:t>
      </w:r>
      <w:r w:rsidRPr="00C42F88" w:rsidR="001C2F39">
        <w:t xml:space="preserve"> </w:t>
      </w:r>
      <w:r w:rsidRPr="00C42F88" w:rsidR="00CB4C6A">
        <w:t xml:space="preserve">youth will receive </w:t>
      </w:r>
      <w:r w:rsidRPr="00C42F88" w:rsidR="001412CB">
        <w:t>[</w:t>
      </w:r>
      <w:r w:rsidRPr="00C42F88" w:rsidR="001C2F39">
        <w:t>in your state/</w:t>
      </w:r>
      <w:r w:rsidRPr="00C42F88" w:rsidR="00CB4C6A">
        <w:t xml:space="preserve">from </w:t>
      </w:r>
      <w:r w:rsidRPr="00C42F88" w:rsidR="001C2F39">
        <w:t>your organ</w:t>
      </w:r>
      <w:r w:rsidRPr="00C42F88" w:rsidR="003C17BE">
        <w:t>ization</w:t>
      </w:r>
      <w:r w:rsidRPr="00C42F88" w:rsidR="001412CB">
        <w:t>]</w:t>
      </w:r>
      <w:r w:rsidRPr="00C42F88" w:rsidR="003C17BE">
        <w:t>, to what extent did you</w:t>
      </w:r>
      <w:r w:rsidRPr="00C42F88" w:rsidR="001412CB">
        <w:t xml:space="preserve"> [FILL</w:t>
      </w:r>
      <w:r w:rsidRPr="00C42F88" w:rsidR="007559B4">
        <w:t>]?</w:t>
      </w:r>
    </w:p>
    <w:tbl>
      <w:tblPr>
        <w:tblW w:w="4637" w:type="pct"/>
        <w:tblInd w:w="720" w:type="dxa"/>
        <w:tblCellMar>
          <w:left w:w="120" w:type="dxa"/>
          <w:right w:w="120" w:type="dxa"/>
        </w:tblCellMar>
        <w:tblLook w:val="0000" w:firstRow="0" w:lastRow="0" w:firstColumn="0" w:lastColumn="0" w:noHBand="0" w:noVBand="0"/>
      </w:tblPr>
      <w:tblGrid>
        <w:gridCol w:w="5808"/>
        <w:gridCol w:w="1135"/>
        <w:gridCol w:w="1135"/>
        <w:gridCol w:w="1137"/>
      </w:tblGrid>
      <w:tr w:rsidRPr="00C42F88" w:rsidR="003E5643" w:rsidTr="00FA0DD4" w14:paraId="0CA6FC6E" w14:textId="77777777">
        <w:trPr>
          <w:tblHeader/>
        </w:trPr>
        <w:tc>
          <w:tcPr>
            <w:tcW w:w="3151" w:type="pct"/>
            <w:tcBorders>
              <w:top w:val="nil"/>
              <w:left w:val="nil"/>
              <w:bottom w:val="nil"/>
            </w:tcBorders>
          </w:tcPr>
          <w:p w:rsidRPr="00C42F88" w:rsidR="003E5643" w:rsidP="0008761B" w:rsidRDefault="003E5643" w14:paraId="75D7EA3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849" w:type="pct"/>
            <w:gridSpan w:val="3"/>
            <w:tcBorders>
              <w:bottom w:val="single" w:color="auto" w:sz="4" w:space="0"/>
            </w:tcBorders>
            <w:vAlign w:val="bottom"/>
          </w:tcPr>
          <w:p w:rsidRPr="00C42F88" w:rsidR="003E5643" w:rsidP="003E5643" w:rsidRDefault="00D6418F" w14:paraId="7740D136" w14:textId="77777777">
            <w:pPr>
              <w:pStyle w:val="Selectonealltable"/>
            </w:pPr>
            <w:r w:rsidRPr="00C42F88">
              <w:t>SELECT ONE PER ROW</w:t>
            </w:r>
          </w:p>
        </w:tc>
      </w:tr>
      <w:tr w:rsidRPr="00C42F88" w:rsidR="0008761B" w:rsidTr="000506EF" w14:paraId="0AB2090D" w14:textId="77777777">
        <w:trPr>
          <w:tblHeader/>
        </w:trPr>
        <w:tc>
          <w:tcPr>
            <w:tcW w:w="3151" w:type="pct"/>
            <w:tcBorders>
              <w:top w:val="nil"/>
              <w:left w:val="nil"/>
              <w:bottom w:val="nil"/>
              <w:right w:val="single" w:color="auto" w:sz="4" w:space="0"/>
            </w:tcBorders>
          </w:tcPr>
          <w:p w:rsidRPr="00C42F88" w:rsidR="0008761B" w:rsidP="0008761B" w:rsidRDefault="0008761B" w14:paraId="7D2ECC8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16" w:type="pct"/>
            <w:tcBorders>
              <w:top w:val="single" w:color="auto" w:sz="4" w:space="0"/>
              <w:left w:val="single" w:color="auto" w:sz="4" w:space="0"/>
              <w:bottom w:val="single" w:color="auto" w:sz="4" w:space="0"/>
              <w:right w:val="single" w:color="auto" w:sz="4" w:space="0"/>
            </w:tcBorders>
            <w:vAlign w:val="bottom"/>
          </w:tcPr>
          <w:p w:rsidRPr="00C42F88" w:rsidR="0008761B" w:rsidP="003E5643" w:rsidRDefault="0008761B" w14:paraId="0768EBE0" w14:textId="77777777">
            <w:pPr>
              <w:pStyle w:val="Answerheading"/>
            </w:pPr>
            <w:r w:rsidRPr="00C42F88">
              <w:t>A lot</w:t>
            </w:r>
          </w:p>
        </w:tc>
        <w:tc>
          <w:tcPr>
            <w:tcW w:w="616" w:type="pct"/>
            <w:tcBorders>
              <w:top w:val="single" w:color="auto" w:sz="4" w:space="0"/>
              <w:left w:val="single" w:color="auto" w:sz="4" w:space="0"/>
              <w:bottom w:val="single" w:color="auto" w:sz="4" w:space="0"/>
              <w:right w:val="single" w:color="auto" w:sz="4" w:space="0"/>
            </w:tcBorders>
            <w:vAlign w:val="bottom"/>
          </w:tcPr>
          <w:p w:rsidRPr="00C42F88" w:rsidR="0008761B" w:rsidP="003E5643" w:rsidRDefault="0008761B" w14:paraId="5F2DB708" w14:textId="77777777">
            <w:pPr>
              <w:pStyle w:val="Answerheading"/>
            </w:pPr>
            <w:r w:rsidRPr="00C42F88">
              <w:t>Somewhat</w:t>
            </w:r>
          </w:p>
        </w:tc>
        <w:tc>
          <w:tcPr>
            <w:tcW w:w="617" w:type="pct"/>
            <w:tcBorders>
              <w:top w:val="single" w:color="auto" w:sz="4" w:space="0"/>
              <w:left w:val="single" w:color="auto" w:sz="4" w:space="0"/>
              <w:bottom w:val="single" w:color="auto" w:sz="4" w:space="0"/>
              <w:right w:val="single" w:color="auto" w:sz="4" w:space="0"/>
            </w:tcBorders>
            <w:vAlign w:val="bottom"/>
          </w:tcPr>
          <w:p w:rsidRPr="00C42F88" w:rsidR="0008761B" w:rsidP="003E5643" w:rsidRDefault="0008761B" w14:paraId="77D392C2" w14:textId="77777777">
            <w:pPr>
              <w:pStyle w:val="Answerheading"/>
            </w:pPr>
            <w:r w:rsidRPr="00C42F88">
              <w:t>Not much or not at all</w:t>
            </w:r>
          </w:p>
        </w:tc>
      </w:tr>
      <w:tr w:rsidRPr="00C42F88" w:rsidR="0008761B" w:rsidTr="000506EF" w14:paraId="2B8CA7F9" w14:textId="77777777">
        <w:tc>
          <w:tcPr>
            <w:tcW w:w="3151" w:type="pct"/>
            <w:tcBorders>
              <w:top w:val="nil"/>
              <w:left w:val="nil"/>
              <w:right w:val="nil"/>
            </w:tcBorders>
            <w:shd w:val="clear" w:color="auto" w:fill="E8E8E8"/>
          </w:tcPr>
          <w:p w:rsidRPr="00C42F88" w:rsidR="0008761B" w:rsidP="0008761B" w:rsidRDefault="0008761B" w14:paraId="6B11F2D7"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Assess the current organizational infrastructure and capa</w:t>
            </w:r>
            <w:r w:rsidRPr="00C42F88" w:rsidR="001412CB">
              <w:rPr>
                <w:rFonts w:ascii="Arial" w:hAnsi="Arial" w:cs="Arial"/>
                <w:sz w:val="20"/>
                <w:szCs w:val="20"/>
              </w:rPr>
              <w:t>city in your state/organization</w:t>
            </w:r>
          </w:p>
        </w:tc>
        <w:tc>
          <w:tcPr>
            <w:tcW w:w="616" w:type="pct"/>
            <w:tcBorders>
              <w:top w:val="nil"/>
              <w:left w:val="nil"/>
              <w:right w:val="nil"/>
            </w:tcBorders>
            <w:shd w:val="clear" w:color="auto" w:fill="E8E8E8"/>
            <w:vAlign w:val="center"/>
          </w:tcPr>
          <w:p w:rsidRPr="00C42F88" w:rsidR="0008761B" w:rsidP="007559B4" w:rsidRDefault="007559B4" w14:paraId="2A9E080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3</w:t>
            </w:r>
            <w:r w:rsidRPr="00C42F88" w:rsidR="0008761B">
              <w:rPr>
                <w:rFonts w:ascii="Arial" w:hAnsi="Arial" w:cs="Arial"/>
                <w:sz w:val="12"/>
                <w:szCs w:val="12"/>
              </w:rPr>
              <w:t xml:space="preserve"> </w:t>
            </w:r>
            <w:r w:rsidRPr="00C42F88" w:rsidR="0008761B">
              <w:rPr>
                <w:rFonts w:ascii="Arial" w:hAnsi="Arial" w:cs="Arial"/>
                <w:sz w:val="20"/>
                <w:szCs w:val="20"/>
              </w:rPr>
              <w:sym w:font="Wingdings" w:char="F06D"/>
            </w:r>
          </w:p>
        </w:tc>
        <w:tc>
          <w:tcPr>
            <w:tcW w:w="616" w:type="pct"/>
            <w:tcBorders>
              <w:top w:val="nil"/>
              <w:left w:val="nil"/>
              <w:right w:val="nil"/>
            </w:tcBorders>
            <w:shd w:val="clear" w:color="auto" w:fill="E8E8E8"/>
            <w:vAlign w:val="center"/>
          </w:tcPr>
          <w:p w:rsidRPr="00C42F88" w:rsidR="0008761B" w:rsidP="0008761B" w:rsidRDefault="0008761B" w14:paraId="0BA60FC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2 </w:t>
            </w:r>
            <w:r w:rsidRPr="00C42F88">
              <w:rPr>
                <w:rFonts w:ascii="Arial" w:hAnsi="Arial" w:cs="Arial"/>
                <w:sz w:val="20"/>
                <w:szCs w:val="20"/>
              </w:rPr>
              <w:sym w:font="Wingdings" w:char="F06D"/>
            </w:r>
          </w:p>
        </w:tc>
        <w:tc>
          <w:tcPr>
            <w:tcW w:w="617" w:type="pct"/>
            <w:tcBorders>
              <w:top w:val="nil"/>
              <w:left w:val="nil"/>
              <w:right w:val="nil"/>
            </w:tcBorders>
            <w:shd w:val="clear" w:color="auto" w:fill="E8E8E8"/>
            <w:vAlign w:val="center"/>
          </w:tcPr>
          <w:p w:rsidRPr="00C42F88" w:rsidR="0008761B" w:rsidP="007559B4" w:rsidRDefault="007559B4" w14:paraId="7CB7A04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1</w:t>
            </w:r>
            <w:r w:rsidRPr="00C42F88" w:rsidR="0008761B">
              <w:rPr>
                <w:rFonts w:ascii="Arial" w:hAnsi="Arial" w:cs="Arial"/>
                <w:sz w:val="12"/>
                <w:szCs w:val="12"/>
              </w:rPr>
              <w:t xml:space="preserve"> </w:t>
            </w:r>
            <w:r w:rsidRPr="00C42F88" w:rsidR="0008761B">
              <w:rPr>
                <w:rFonts w:ascii="Arial" w:hAnsi="Arial" w:cs="Arial"/>
                <w:sz w:val="20"/>
                <w:szCs w:val="20"/>
              </w:rPr>
              <w:sym w:font="Wingdings" w:char="F06D"/>
            </w:r>
          </w:p>
        </w:tc>
      </w:tr>
      <w:tr w:rsidRPr="00C42F88" w:rsidR="007559B4" w:rsidTr="000506EF" w14:paraId="4629C470" w14:textId="77777777">
        <w:tc>
          <w:tcPr>
            <w:tcW w:w="3151" w:type="pct"/>
            <w:tcBorders>
              <w:top w:val="nil"/>
              <w:left w:val="nil"/>
              <w:bottom w:val="nil"/>
              <w:right w:val="nil"/>
            </w:tcBorders>
            <w:shd w:val="clear" w:color="auto" w:fill="FFFFFF"/>
          </w:tcPr>
          <w:p w:rsidRPr="00C42F88" w:rsidR="007559B4" w:rsidP="007559B4" w:rsidRDefault="007559B4" w14:paraId="4E14CFC0"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Secure buy-in from key stakeholders, such as elected officials, community leaders, school district administrators, and parents</w:t>
            </w:r>
          </w:p>
        </w:tc>
        <w:tc>
          <w:tcPr>
            <w:tcW w:w="616" w:type="pct"/>
            <w:tcBorders>
              <w:top w:val="nil"/>
              <w:left w:val="nil"/>
              <w:bottom w:val="nil"/>
              <w:right w:val="nil"/>
            </w:tcBorders>
            <w:shd w:val="clear" w:color="auto" w:fill="FFFFFF"/>
            <w:vAlign w:val="center"/>
          </w:tcPr>
          <w:p w:rsidRPr="00C42F88" w:rsidR="007559B4" w:rsidP="007559B4" w:rsidRDefault="007559B4" w14:paraId="0F72DFD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3 </w:t>
            </w:r>
            <w:r w:rsidRPr="00C42F88">
              <w:rPr>
                <w:rFonts w:ascii="Arial" w:hAnsi="Arial" w:cs="Arial"/>
                <w:sz w:val="20"/>
                <w:szCs w:val="20"/>
              </w:rPr>
              <w:sym w:font="Wingdings" w:char="F06D"/>
            </w:r>
          </w:p>
        </w:tc>
        <w:tc>
          <w:tcPr>
            <w:tcW w:w="616" w:type="pct"/>
            <w:tcBorders>
              <w:top w:val="nil"/>
              <w:left w:val="nil"/>
              <w:bottom w:val="nil"/>
              <w:right w:val="nil"/>
            </w:tcBorders>
            <w:shd w:val="clear" w:color="auto" w:fill="FFFFFF"/>
            <w:vAlign w:val="center"/>
          </w:tcPr>
          <w:p w:rsidRPr="00C42F88" w:rsidR="007559B4" w:rsidP="007559B4" w:rsidRDefault="007559B4" w14:paraId="450285A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2 </w:t>
            </w:r>
            <w:r w:rsidRPr="00C42F88">
              <w:rPr>
                <w:rFonts w:ascii="Arial" w:hAnsi="Arial" w:cs="Arial"/>
                <w:sz w:val="20"/>
                <w:szCs w:val="20"/>
              </w:rPr>
              <w:sym w:font="Wingdings" w:char="F06D"/>
            </w:r>
          </w:p>
        </w:tc>
        <w:tc>
          <w:tcPr>
            <w:tcW w:w="617" w:type="pct"/>
            <w:tcBorders>
              <w:top w:val="nil"/>
              <w:left w:val="nil"/>
              <w:bottom w:val="nil"/>
              <w:right w:val="nil"/>
            </w:tcBorders>
            <w:shd w:val="clear" w:color="auto" w:fill="FFFFFF"/>
            <w:vAlign w:val="center"/>
          </w:tcPr>
          <w:p w:rsidRPr="00C42F88" w:rsidR="007559B4" w:rsidP="007559B4" w:rsidRDefault="007559B4" w14:paraId="0CCD971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r>
      <w:tr w:rsidRPr="00C42F88" w:rsidR="007559B4" w:rsidTr="000506EF" w14:paraId="5EAA7F9A" w14:textId="77777777">
        <w:tc>
          <w:tcPr>
            <w:tcW w:w="3151" w:type="pct"/>
            <w:tcBorders>
              <w:top w:val="nil"/>
              <w:left w:val="nil"/>
              <w:bottom w:val="nil"/>
              <w:right w:val="nil"/>
            </w:tcBorders>
            <w:shd w:val="clear" w:color="auto" w:fill="E8E8E8"/>
          </w:tcPr>
          <w:p w:rsidRPr="00C42F88" w:rsidR="007559B4" w:rsidP="007559B4" w:rsidRDefault="007559B4" w14:paraId="4B61E54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Consider the future sustainability of an SRAE program if federal funds do not continue</w:t>
            </w:r>
          </w:p>
        </w:tc>
        <w:tc>
          <w:tcPr>
            <w:tcW w:w="616" w:type="pct"/>
            <w:tcBorders>
              <w:top w:val="nil"/>
              <w:left w:val="nil"/>
              <w:bottom w:val="nil"/>
              <w:right w:val="nil"/>
            </w:tcBorders>
            <w:shd w:val="clear" w:color="auto" w:fill="E8E8E8"/>
            <w:vAlign w:val="center"/>
          </w:tcPr>
          <w:p w:rsidRPr="00C42F88" w:rsidR="007559B4" w:rsidP="007559B4" w:rsidRDefault="007559B4" w14:paraId="05A6113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3 </w:t>
            </w:r>
            <w:r w:rsidRPr="00C42F88">
              <w:rPr>
                <w:rFonts w:ascii="Arial" w:hAnsi="Arial" w:cs="Arial"/>
                <w:sz w:val="20"/>
                <w:szCs w:val="20"/>
              </w:rPr>
              <w:sym w:font="Wingdings" w:char="F06D"/>
            </w:r>
          </w:p>
        </w:tc>
        <w:tc>
          <w:tcPr>
            <w:tcW w:w="616" w:type="pct"/>
            <w:tcBorders>
              <w:top w:val="nil"/>
              <w:left w:val="nil"/>
              <w:bottom w:val="nil"/>
              <w:right w:val="nil"/>
            </w:tcBorders>
            <w:shd w:val="clear" w:color="auto" w:fill="E8E8E8"/>
            <w:vAlign w:val="center"/>
          </w:tcPr>
          <w:p w:rsidRPr="00C42F88" w:rsidR="007559B4" w:rsidP="007559B4" w:rsidRDefault="007559B4" w14:paraId="4EF0245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2 </w:t>
            </w:r>
            <w:r w:rsidRPr="00C42F88">
              <w:rPr>
                <w:rFonts w:ascii="Arial" w:hAnsi="Arial" w:cs="Arial"/>
                <w:sz w:val="20"/>
                <w:szCs w:val="20"/>
              </w:rPr>
              <w:sym w:font="Wingdings" w:char="F06D"/>
            </w:r>
          </w:p>
        </w:tc>
        <w:tc>
          <w:tcPr>
            <w:tcW w:w="617" w:type="pct"/>
            <w:tcBorders>
              <w:top w:val="nil"/>
              <w:left w:val="nil"/>
              <w:bottom w:val="nil"/>
              <w:right w:val="nil"/>
            </w:tcBorders>
            <w:shd w:val="clear" w:color="auto" w:fill="E8E8E8"/>
            <w:vAlign w:val="center"/>
          </w:tcPr>
          <w:p w:rsidRPr="00C42F88" w:rsidR="007559B4" w:rsidP="007559B4" w:rsidRDefault="007559B4" w14:paraId="6DAE9C2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r>
      <w:tr w:rsidRPr="00C42F88" w:rsidR="007559B4" w:rsidTr="000506EF" w14:paraId="58759640" w14:textId="77777777">
        <w:tc>
          <w:tcPr>
            <w:tcW w:w="3151" w:type="pct"/>
            <w:tcBorders>
              <w:top w:val="nil"/>
              <w:left w:val="nil"/>
              <w:bottom w:val="nil"/>
              <w:right w:val="nil"/>
            </w:tcBorders>
            <w:shd w:val="clear" w:color="auto" w:fill="auto"/>
          </w:tcPr>
          <w:p w:rsidRPr="00C42F88" w:rsidR="007559B4" w:rsidP="007559B4" w:rsidRDefault="007559B4" w14:paraId="4DEE308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Consider the Title V “A-F” requirements</w:t>
            </w:r>
          </w:p>
        </w:tc>
        <w:tc>
          <w:tcPr>
            <w:tcW w:w="616" w:type="pct"/>
            <w:tcBorders>
              <w:top w:val="nil"/>
              <w:left w:val="nil"/>
              <w:bottom w:val="nil"/>
              <w:right w:val="nil"/>
            </w:tcBorders>
            <w:shd w:val="clear" w:color="auto" w:fill="auto"/>
            <w:vAlign w:val="center"/>
          </w:tcPr>
          <w:p w:rsidRPr="00C42F88" w:rsidR="007559B4" w:rsidP="007559B4" w:rsidRDefault="007559B4" w14:paraId="45C989D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3 </w:t>
            </w:r>
            <w:r w:rsidRPr="00C42F88">
              <w:rPr>
                <w:rFonts w:ascii="Arial" w:hAnsi="Arial" w:cs="Arial"/>
                <w:sz w:val="20"/>
                <w:szCs w:val="20"/>
              </w:rPr>
              <w:sym w:font="Wingdings" w:char="F06D"/>
            </w:r>
          </w:p>
        </w:tc>
        <w:tc>
          <w:tcPr>
            <w:tcW w:w="616" w:type="pct"/>
            <w:tcBorders>
              <w:top w:val="nil"/>
              <w:left w:val="nil"/>
              <w:bottom w:val="nil"/>
              <w:right w:val="nil"/>
            </w:tcBorders>
            <w:shd w:val="clear" w:color="auto" w:fill="auto"/>
            <w:vAlign w:val="center"/>
          </w:tcPr>
          <w:p w:rsidRPr="00C42F88" w:rsidR="007559B4" w:rsidP="007559B4" w:rsidRDefault="007559B4" w14:paraId="5FBA815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2 </w:t>
            </w:r>
            <w:r w:rsidRPr="00C42F88">
              <w:rPr>
                <w:rFonts w:ascii="Arial" w:hAnsi="Arial" w:cs="Arial"/>
                <w:sz w:val="20"/>
                <w:szCs w:val="20"/>
              </w:rPr>
              <w:sym w:font="Wingdings" w:char="F06D"/>
            </w:r>
          </w:p>
        </w:tc>
        <w:tc>
          <w:tcPr>
            <w:tcW w:w="617" w:type="pct"/>
            <w:tcBorders>
              <w:top w:val="nil"/>
              <w:left w:val="nil"/>
              <w:bottom w:val="nil"/>
              <w:right w:val="nil"/>
            </w:tcBorders>
            <w:shd w:val="clear" w:color="auto" w:fill="auto"/>
            <w:vAlign w:val="center"/>
          </w:tcPr>
          <w:p w:rsidRPr="00C42F88" w:rsidR="007559B4" w:rsidP="007559B4" w:rsidRDefault="007559B4" w14:paraId="11006D8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r>
    </w:tbl>
    <w:p w:rsidRPr="00671A4D" w:rsidR="000506EF" w:rsidP="000506EF" w:rsidRDefault="000506EF" w14:paraId="36ADE251" w14:textId="77777777">
      <w:pPr>
        <w:pStyle w:val="RESPONSE"/>
      </w:pPr>
    </w:p>
    <w:p w:rsidR="00705589" w:rsidP="00705589" w:rsidRDefault="00705589" w14:paraId="24A5E786" w14:textId="77777777">
      <w:pPr>
        <w:pStyle w:val="QUESTIONTEXT"/>
        <w:spacing w:before="0" w:after="0"/>
      </w:pPr>
    </w:p>
    <w:p w:rsidRPr="00671A4D" w:rsidR="00705589" w:rsidP="00705589" w:rsidRDefault="005D18B3" w14:paraId="5CAAB264" w14:textId="6D77ECDE">
      <w:pPr>
        <w:pStyle w:val="QUESTIONTEXT"/>
        <w:spacing w:before="0" w:after="0"/>
      </w:pPr>
      <w:r w:rsidRPr="00C42F88">
        <w:t>C</w:t>
      </w:r>
      <w:r w:rsidRPr="00C42F88" w:rsidR="00624CB1">
        <w:t>4</w:t>
      </w:r>
      <w:r w:rsidRPr="00C42F88">
        <w:t>.</w:t>
      </w:r>
      <w:r w:rsidRPr="00C42F88" w:rsidR="00D7683D">
        <w:t>Prior to your SRAE grant award, did</w:t>
      </w:r>
      <w:r w:rsidRPr="00C42F88" w:rsidR="00B55A2D">
        <w:t xml:space="preserve"> your </w:t>
      </w:r>
      <w:r w:rsidRPr="00C42F88" w:rsidR="007559B4">
        <w:t>[</w:t>
      </w:r>
      <w:r w:rsidRPr="00C42F88" w:rsidR="007652D2">
        <w:t xml:space="preserve">state </w:t>
      </w:r>
      <w:r w:rsidRPr="00C42F88" w:rsidR="00D7683D">
        <w:t>agency</w:t>
      </w:r>
      <w:r w:rsidRPr="00C42F88" w:rsidR="007559B4">
        <w:t xml:space="preserve"> /</w:t>
      </w:r>
      <w:r w:rsidRPr="00C42F88" w:rsidR="00B55A2D">
        <w:t>organization</w:t>
      </w:r>
      <w:r w:rsidRPr="00C42F88" w:rsidR="00E00B60">
        <w:t>]</w:t>
      </w:r>
      <w:r w:rsidRPr="00C42F88" w:rsidR="00D7683D">
        <w:t xml:space="preserve"> provide </w:t>
      </w:r>
    </w:p>
    <w:p w:rsidRPr="00671A4D" w:rsidR="00705589" w:rsidP="00705589" w:rsidRDefault="00705589" w14:paraId="4EA2F556" w14:textId="77777777">
      <w:pPr>
        <w:pStyle w:val="QUESTIONTEXT"/>
        <w:spacing w:before="0" w:after="0"/>
        <w:rPr>
          <w:i/>
        </w:rPr>
      </w:pPr>
      <w:proofErr w:type="gramStart"/>
      <w:r w:rsidRPr="00671A4D">
        <w:t>any</w:t>
      </w:r>
      <w:proofErr w:type="gramEnd"/>
      <w:r w:rsidRPr="00671A4D">
        <w:t xml:space="preserve"> of the following</w:t>
      </w:r>
      <w:r>
        <w:t>? Please think about programming funded by any source (not only federal funds)</w:t>
      </w:r>
      <w:r w:rsidRPr="00671A4D">
        <w:t xml:space="preserve">: </w:t>
      </w:r>
    </w:p>
    <w:p w:rsidR="005D18B3" w:rsidP="00705589" w:rsidRDefault="005D18B3" w14:paraId="55AA851D" w14:textId="64AADFA5">
      <w:pPr>
        <w:pStyle w:val="QUESTIONTEXT"/>
        <w:spacing w:before="0" w:after="0"/>
      </w:pPr>
    </w:p>
    <w:p w:rsidRPr="00C42F88" w:rsidR="00705589" w:rsidP="00705589" w:rsidRDefault="00705589" w14:paraId="0BAFB555" w14:textId="77777777">
      <w:pPr>
        <w:pStyle w:val="QUESTIONTEXT"/>
        <w:spacing w:before="0" w:after="0"/>
        <w:rPr>
          <w:i/>
        </w:rPr>
      </w:pPr>
    </w:p>
    <w:tbl>
      <w:tblPr>
        <w:tblW w:w="4637" w:type="pct"/>
        <w:tblInd w:w="720" w:type="dxa"/>
        <w:tblCellMar>
          <w:left w:w="120" w:type="dxa"/>
          <w:right w:w="120" w:type="dxa"/>
        </w:tblCellMar>
        <w:tblLook w:val="0000" w:firstRow="0" w:lastRow="0" w:firstColumn="0" w:lastColumn="0" w:noHBand="0" w:noVBand="0"/>
      </w:tblPr>
      <w:tblGrid>
        <w:gridCol w:w="6867"/>
        <w:gridCol w:w="1174"/>
        <w:gridCol w:w="1174"/>
      </w:tblGrid>
      <w:tr w:rsidRPr="00C42F88" w:rsidR="000971EB" w:rsidTr="000971EB" w14:paraId="1DD049ED" w14:textId="77777777">
        <w:trPr>
          <w:tblHeader/>
        </w:trPr>
        <w:tc>
          <w:tcPr>
            <w:tcW w:w="3726" w:type="pct"/>
            <w:tcBorders>
              <w:top w:val="nil"/>
              <w:left w:val="nil"/>
              <w:bottom w:val="nil"/>
            </w:tcBorders>
          </w:tcPr>
          <w:p w:rsidRPr="00C42F88" w:rsidR="000971EB" w:rsidP="0091642D" w:rsidRDefault="000971EB" w14:paraId="09C18866" w14:textId="6915B8E4">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274" w:type="pct"/>
            <w:gridSpan w:val="2"/>
            <w:tcBorders>
              <w:bottom w:val="single" w:color="auto" w:sz="4" w:space="0"/>
            </w:tcBorders>
            <w:vAlign w:val="bottom"/>
          </w:tcPr>
          <w:p w:rsidRPr="00C42F88" w:rsidR="000971EB" w:rsidP="000971EB" w:rsidRDefault="00D6418F" w14:paraId="609A62E1" w14:textId="77777777">
            <w:pPr>
              <w:pStyle w:val="Selectonealltable"/>
              <w:rPr>
                <w:rFonts w:ascii="Arial Narrow" w:hAnsi="Arial Narrow"/>
              </w:rPr>
            </w:pPr>
            <w:r w:rsidRPr="00C42F88">
              <w:t>SELECT ONE PER ROW</w:t>
            </w:r>
          </w:p>
        </w:tc>
      </w:tr>
      <w:tr w:rsidRPr="00C42F88" w:rsidR="005D18B3" w:rsidTr="000971EB" w14:paraId="51C526F8" w14:textId="77777777">
        <w:trPr>
          <w:tblHeader/>
        </w:trPr>
        <w:tc>
          <w:tcPr>
            <w:tcW w:w="3726" w:type="pct"/>
            <w:tcBorders>
              <w:top w:val="nil"/>
              <w:left w:val="nil"/>
              <w:bottom w:val="nil"/>
              <w:right w:val="single" w:color="auto" w:sz="4" w:space="0"/>
            </w:tcBorders>
          </w:tcPr>
          <w:p w:rsidRPr="00C42F88" w:rsidR="005D18B3" w:rsidP="0091642D" w:rsidRDefault="005D18B3" w14:paraId="5AB0CA0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37" w:type="pct"/>
            <w:tcBorders>
              <w:top w:val="single" w:color="auto" w:sz="4" w:space="0"/>
              <w:left w:val="single" w:color="auto" w:sz="4" w:space="0"/>
              <w:bottom w:val="single" w:color="auto" w:sz="4" w:space="0"/>
              <w:right w:val="single" w:color="auto" w:sz="4" w:space="0"/>
            </w:tcBorders>
            <w:vAlign w:val="bottom"/>
          </w:tcPr>
          <w:p w:rsidRPr="00C42F88" w:rsidR="005D18B3" w:rsidP="000971EB" w:rsidRDefault="005D18B3" w14:paraId="4B448DCC" w14:textId="77777777">
            <w:pPr>
              <w:pStyle w:val="Answerheading"/>
            </w:pPr>
            <w:r w:rsidRPr="00C42F88">
              <w:t>Yes</w:t>
            </w:r>
          </w:p>
        </w:tc>
        <w:tc>
          <w:tcPr>
            <w:tcW w:w="637" w:type="pct"/>
            <w:tcBorders>
              <w:top w:val="single" w:color="auto" w:sz="4" w:space="0"/>
              <w:left w:val="single" w:color="auto" w:sz="4" w:space="0"/>
              <w:bottom w:val="single" w:color="auto" w:sz="4" w:space="0"/>
              <w:right w:val="single" w:color="auto" w:sz="4" w:space="0"/>
            </w:tcBorders>
          </w:tcPr>
          <w:p w:rsidRPr="00C42F88" w:rsidR="005D18B3" w:rsidP="000971EB" w:rsidRDefault="005D18B3" w14:paraId="2000979D" w14:textId="77777777">
            <w:pPr>
              <w:pStyle w:val="Answerheading"/>
            </w:pPr>
            <w:r w:rsidRPr="00C42F88">
              <w:t>No</w:t>
            </w:r>
          </w:p>
        </w:tc>
      </w:tr>
      <w:tr w:rsidRPr="00C42F88" w:rsidR="000E58B9" w:rsidTr="000971EB" w14:paraId="6203FDEF" w14:textId="77777777">
        <w:tc>
          <w:tcPr>
            <w:tcW w:w="3726" w:type="pct"/>
            <w:tcBorders>
              <w:top w:val="nil"/>
              <w:left w:val="nil"/>
              <w:bottom w:val="nil"/>
              <w:right w:val="nil"/>
            </w:tcBorders>
            <w:shd w:val="clear" w:color="auto" w:fill="E8E8E8"/>
          </w:tcPr>
          <w:p w:rsidRPr="00C42F88" w:rsidR="000E58B9" w:rsidP="000E58B9" w:rsidRDefault="000E58B9" w14:paraId="57C64935" w14:textId="7DB1893A">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 xml:space="preserve">Education on refraining from sex as a teen </w:t>
            </w:r>
          </w:p>
        </w:tc>
        <w:tc>
          <w:tcPr>
            <w:tcW w:w="637" w:type="pct"/>
            <w:tcBorders>
              <w:top w:val="nil"/>
              <w:left w:val="nil"/>
              <w:bottom w:val="nil"/>
              <w:right w:val="nil"/>
            </w:tcBorders>
            <w:shd w:val="clear" w:color="auto" w:fill="E8E8E8"/>
            <w:vAlign w:val="center"/>
          </w:tcPr>
          <w:p w:rsidRPr="00C42F88" w:rsidR="000E58B9" w:rsidP="000E58B9" w:rsidRDefault="000E58B9" w14:paraId="6CF35C61" w14:textId="317B23EB">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37" w:type="pct"/>
            <w:tcBorders>
              <w:top w:val="nil"/>
              <w:left w:val="nil"/>
              <w:bottom w:val="nil"/>
              <w:right w:val="nil"/>
            </w:tcBorders>
            <w:shd w:val="clear" w:color="auto" w:fill="E8E8E8"/>
            <w:vAlign w:val="center"/>
          </w:tcPr>
          <w:p w:rsidRPr="00C42F88" w:rsidR="000E58B9" w:rsidP="000E58B9" w:rsidRDefault="000E58B9" w14:paraId="4F2BE52E" w14:textId="5C1DBB05">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0E58B9" w:rsidTr="000E58B9" w14:paraId="1D4A5612" w14:textId="77777777">
        <w:tc>
          <w:tcPr>
            <w:tcW w:w="3726" w:type="pct"/>
            <w:tcBorders>
              <w:top w:val="nil"/>
              <w:left w:val="nil"/>
              <w:bottom w:val="nil"/>
              <w:right w:val="nil"/>
            </w:tcBorders>
            <w:shd w:val="clear" w:color="auto" w:fill="auto"/>
          </w:tcPr>
          <w:p w:rsidRPr="00C42F88" w:rsidR="000E58B9" w:rsidP="000E58B9" w:rsidRDefault="000E58B9" w14:paraId="37FCEFA9" w14:textId="6AA59E9D">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 xml:space="preserve">Education on the benefits of refraining from sex as a teen </w:t>
            </w:r>
          </w:p>
        </w:tc>
        <w:tc>
          <w:tcPr>
            <w:tcW w:w="637" w:type="pct"/>
            <w:tcBorders>
              <w:top w:val="nil"/>
              <w:left w:val="nil"/>
              <w:bottom w:val="nil"/>
              <w:right w:val="nil"/>
            </w:tcBorders>
            <w:shd w:val="clear" w:color="auto" w:fill="auto"/>
            <w:vAlign w:val="center"/>
          </w:tcPr>
          <w:p w:rsidRPr="00C42F88" w:rsidR="000E58B9" w:rsidP="000E58B9" w:rsidRDefault="000E58B9" w14:paraId="7D82F285" w14:textId="0D80331B">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37" w:type="pct"/>
            <w:tcBorders>
              <w:top w:val="nil"/>
              <w:left w:val="nil"/>
              <w:bottom w:val="nil"/>
              <w:right w:val="nil"/>
            </w:tcBorders>
            <w:shd w:val="clear" w:color="auto" w:fill="auto"/>
            <w:vAlign w:val="center"/>
          </w:tcPr>
          <w:p w:rsidRPr="00C42F88" w:rsidR="000E58B9" w:rsidP="000E58B9" w:rsidRDefault="000E58B9" w14:paraId="239EC723" w14:textId="0A355B45">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0E58B9" w:rsidTr="000971EB" w14:paraId="00981CBE" w14:textId="77777777">
        <w:tc>
          <w:tcPr>
            <w:tcW w:w="3726" w:type="pct"/>
            <w:tcBorders>
              <w:top w:val="nil"/>
              <w:left w:val="nil"/>
              <w:bottom w:val="nil"/>
              <w:right w:val="nil"/>
            </w:tcBorders>
            <w:shd w:val="clear" w:color="auto" w:fill="E8E8E8"/>
          </w:tcPr>
          <w:p w:rsidRPr="00C42F88" w:rsidR="000E58B9" w:rsidP="000E58B9" w:rsidRDefault="000E58B9" w14:paraId="432469ED" w14:textId="4BC463EA">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 xml:space="preserve">Education on refraining from sex until marriage </w:t>
            </w:r>
          </w:p>
        </w:tc>
        <w:tc>
          <w:tcPr>
            <w:tcW w:w="637" w:type="pct"/>
            <w:tcBorders>
              <w:top w:val="nil"/>
              <w:left w:val="nil"/>
              <w:bottom w:val="nil"/>
              <w:right w:val="nil"/>
            </w:tcBorders>
            <w:shd w:val="clear" w:color="auto" w:fill="E8E8E8"/>
            <w:vAlign w:val="center"/>
          </w:tcPr>
          <w:p w:rsidRPr="00C42F88" w:rsidR="000E58B9" w:rsidP="000E58B9" w:rsidRDefault="000E58B9" w14:paraId="67008B8D" w14:textId="607C69BC">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37" w:type="pct"/>
            <w:tcBorders>
              <w:top w:val="nil"/>
              <w:left w:val="nil"/>
              <w:bottom w:val="nil"/>
              <w:right w:val="nil"/>
            </w:tcBorders>
            <w:shd w:val="clear" w:color="auto" w:fill="E8E8E8"/>
            <w:vAlign w:val="center"/>
          </w:tcPr>
          <w:p w:rsidRPr="00C42F88" w:rsidR="000E58B9" w:rsidP="000E58B9" w:rsidRDefault="000E58B9" w14:paraId="1AF693FD" w14:textId="1FF14B6F">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0E58B9" w:rsidTr="000E58B9" w14:paraId="34B881AD" w14:textId="77777777">
        <w:tc>
          <w:tcPr>
            <w:tcW w:w="3726" w:type="pct"/>
            <w:tcBorders>
              <w:top w:val="nil"/>
              <w:left w:val="nil"/>
              <w:bottom w:val="nil"/>
              <w:right w:val="nil"/>
            </w:tcBorders>
            <w:shd w:val="clear" w:color="auto" w:fill="auto"/>
          </w:tcPr>
          <w:p w:rsidRPr="00C42F88" w:rsidR="000E58B9" w:rsidP="000E58B9" w:rsidRDefault="000E58B9" w14:paraId="04D1CC32" w14:textId="544B8E18">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 xml:space="preserve">Education on the benefits of refraining from sex until marriage </w:t>
            </w:r>
          </w:p>
        </w:tc>
        <w:tc>
          <w:tcPr>
            <w:tcW w:w="637" w:type="pct"/>
            <w:tcBorders>
              <w:top w:val="nil"/>
              <w:left w:val="nil"/>
              <w:bottom w:val="nil"/>
              <w:right w:val="nil"/>
            </w:tcBorders>
            <w:shd w:val="clear" w:color="auto" w:fill="auto"/>
            <w:vAlign w:val="center"/>
          </w:tcPr>
          <w:p w:rsidRPr="00C42F88" w:rsidR="000E58B9" w:rsidP="000E58B9" w:rsidRDefault="000E58B9" w14:paraId="7F9353C8" w14:textId="738B36F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37" w:type="pct"/>
            <w:tcBorders>
              <w:top w:val="nil"/>
              <w:left w:val="nil"/>
              <w:bottom w:val="nil"/>
              <w:right w:val="nil"/>
            </w:tcBorders>
            <w:shd w:val="clear" w:color="auto" w:fill="auto"/>
            <w:vAlign w:val="center"/>
          </w:tcPr>
          <w:p w:rsidRPr="00C42F88" w:rsidR="000E58B9" w:rsidP="000E58B9" w:rsidRDefault="000E58B9" w14:paraId="520213A5" w14:textId="3EC8841D">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0E58B9" w:rsidTr="000971EB" w14:paraId="2ED9E063" w14:textId="77777777">
        <w:tc>
          <w:tcPr>
            <w:tcW w:w="3726" w:type="pct"/>
            <w:tcBorders>
              <w:top w:val="nil"/>
              <w:left w:val="nil"/>
              <w:bottom w:val="nil"/>
              <w:right w:val="nil"/>
            </w:tcBorders>
            <w:shd w:val="clear" w:color="auto" w:fill="E8E8E8"/>
          </w:tcPr>
          <w:p w:rsidRPr="00C42F88" w:rsidR="000E58B9" w:rsidP="000E58B9" w:rsidRDefault="000E58B9" w14:paraId="005A08B1" w14:textId="3EB558F5">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Education on the risk of pregnancy and STDs/STIs and HIV</w:t>
            </w:r>
          </w:p>
        </w:tc>
        <w:tc>
          <w:tcPr>
            <w:tcW w:w="637" w:type="pct"/>
            <w:tcBorders>
              <w:top w:val="nil"/>
              <w:left w:val="nil"/>
              <w:bottom w:val="nil"/>
              <w:right w:val="nil"/>
            </w:tcBorders>
            <w:shd w:val="clear" w:color="auto" w:fill="E8E8E8"/>
            <w:vAlign w:val="center"/>
          </w:tcPr>
          <w:p w:rsidRPr="00C42F88" w:rsidR="000E58B9" w:rsidP="000E58B9" w:rsidRDefault="000E58B9" w14:paraId="190C303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37" w:type="pct"/>
            <w:tcBorders>
              <w:top w:val="nil"/>
              <w:left w:val="nil"/>
              <w:bottom w:val="nil"/>
              <w:right w:val="nil"/>
            </w:tcBorders>
            <w:shd w:val="clear" w:color="auto" w:fill="E8E8E8"/>
            <w:vAlign w:val="center"/>
          </w:tcPr>
          <w:p w:rsidRPr="00C42F88" w:rsidR="000E58B9" w:rsidP="000E58B9" w:rsidRDefault="000E58B9" w14:paraId="03A3680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0E58B9" w:rsidTr="000971EB" w14:paraId="370C8DB6" w14:textId="77777777">
        <w:tc>
          <w:tcPr>
            <w:tcW w:w="3726" w:type="pct"/>
            <w:tcBorders>
              <w:top w:val="nil"/>
              <w:left w:val="nil"/>
              <w:bottom w:val="nil"/>
              <w:right w:val="nil"/>
            </w:tcBorders>
            <w:shd w:val="clear" w:color="auto" w:fill="auto"/>
          </w:tcPr>
          <w:p w:rsidRPr="00C42F88" w:rsidR="000E58B9" w:rsidP="000E58B9" w:rsidRDefault="000E58B9" w14:paraId="778202D2" w14:textId="1BE04F8D">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Pr>
                <w:rFonts w:ascii="Arial" w:hAnsi="Arial" w:cs="Arial"/>
                <w:sz w:val="20"/>
                <w:szCs w:val="20"/>
              </w:rPr>
              <w:tab/>
              <w:t xml:space="preserve">Education on use of contraception </w:t>
            </w:r>
          </w:p>
        </w:tc>
        <w:tc>
          <w:tcPr>
            <w:tcW w:w="637" w:type="pct"/>
            <w:tcBorders>
              <w:top w:val="nil"/>
              <w:left w:val="nil"/>
              <w:bottom w:val="nil"/>
              <w:right w:val="nil"/>
            </w:tcBorders>
            <w:shd w:val="clear" w:color="auto" w:fill="auto"/>
            <w:vAlign w:val="center"/>
          </w:tcPr>
          <w:p w:rsidRPr="00C42F88" w:rsidR="000E58B9" w:rsidP="000E58B9" w:rsidRDefault="000E58B9" w14:paraId="51B321E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37" w:type="pct"/>
            <w:tcBorders>
              <w:top w:val="nil"/>
              <w:left w:val="nil"/>
              <w:bottom w:val="nil"/>
              <w:right w:val="nil"/>
            </w:tcBorders>
            <w:shd w:val="clear" w:color="auto" w:fill="auto"/>
            <w:vAlign w:val="center"/>
          </w:tcPr>
          <w:p w:rsidRPr="00C42F88" w:rsidR="000E58B9" w:rsidP="000E58B9" w:rsidRDefault="000E58B9" w14:paraId="60299A2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0E58B9" w:rsidTr="000971EB" w14:paraId="32B1FA3B" w14:textId="77777777">
        <w:tc>
          <w:tcPr>
            <w:tcW w:w="3726" w:type="pct"/>
            <w:tcBorders>
              <w:top w:val="nil"/>
              <w:left w:val="nil"/>
              <w:bottom w:val="nil"/>
              <w:right w:val="nil"/>
            </w:tcBorders>
            <w:shd w:val="clear" w:color="auto" w:fill="E8E8E8"/>
          </w:tcPr>
          <w:p w:rsidRPr="00C42F88" w:rsidR="000E58B9" w:rsidP="000E58B9" w:rsidRDefault="000E58B9" w14:paraId="77A53F07" w14:textId="4636B622">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Pr>
                <w:rFonts w:ascii="Arial" w:hAnsi="Arial" w:cs="Arial"/>
                <w:sz w:val="20"/>
                <w:szCs w:val="20"/>
              </w:rPr>
              <w:tab/>
              <w:t>Positive youth development programming</w:t>
            </w:r>
          </w:p>
        </w:tc>
        <w:tc>
          <w:tcPr>
            <w:tcW w:w="637" w:type="pct"/>
            <w:tcBorders>
              <w:top w:val="nil"/>
              <w:left w:val="nil"/>
              <w:bottom w:val="nil"/>
              <w:right w:val="nil"/>
            </w:tcBorders>
            <w:shd w:val="clear" w:color="auto" w:fill="E8E8E8"/>
            <w:vAlign w:val="center"/>
          </w:tcPr>
          <w:p w:rsidRPr="00C42F88" w:rsidR="000E58B9" w:rsidP="000E58B9" w:rsidRDefault="000E58B9" w14:paraId="196FED6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37" w:type="pct"/>
            <w:tcBorders>
              <w:top w:val="nil"/>
              <w:left w:val="nil"/>
              <w:bottom w:val="nil"/>
              <w:right w:val="nil"/>
            </w:tcBorders>
            <w:shd w:val="clear" w:color="auto" w:fill="E8E8E8"/>
            <w:vAlign w:val="center"/>
          </w:tcPr>
          <w:p w:rsidRPr="00C42F88" w:rsidR="000E58B9" w:rsidP="000E58B9" w:rsidRDefault="000E58B9" w14:paraId="75F4281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0E58B9" w:rsidTr="000971EB" w14:paraId="7BE2BD41" w14:textId="77777777">
        <w:tc>
          <w:tcPr>
            <w:tcW w:w="3726" w:type="pct"/>
            <w:tcBorders>
              <w:top w:val="nil"/>
              <w:left w:val="nil"/>
              <w:bottom w:val="nil"/>
              <w:right w:val="nil"/>
            </w:tcBorders>
            <w:shd w:val="clear" w:color="auto" w:fill="auto"/>
          </w:tcPr>
          <w:p w:rsidRPr="00C42F88" w:rsidR="000E58B9" w:rsidP="000E58B9" w:rsidRDefault="000E58B9" w14:paraId="70D96C31" w14:textId="6CD5F31E">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Pr>
                <w:rFonts w:ascii="Arial" w:hAnsi="Arial" w:cs="Arial"/>
                <w:sz w:val="20"/>
                <w:szCs w:val="20"/>
              </w:rPr>
              <w:tab/>
              <w:t>Behavioral and emotional health programming for youth</w:t>
            </w:r>
          </w:p>
        </w:tc>
        <w:tc>
          <w:tcPr>
            <w:tcW w:w="637" w:type="pct"/>
            <w:tcBorders>
              <w:top w:val="nil"/>
              <w:left w:val="nil"/>
              <w:bottom w:val="nil"/>
              <w:right w:val="nil"/>
            </w:tcBorders>
            <w:shd w:val="clear" w:color="auto" w:fill="auto"/>
            <w:vAlign w:val="center"/>
          </w:tcPr>
          <w:p w:rsidRPr="00C42F88" w:rsidR="000E58B9" w:rsidP="000E58B9" w:rsidRDefault="000E58B9" w14:paraId="60188DE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37" w:type="pct"/>
            <w:tcBorders>
              <w:top w:val="nil"/>
              <w:left w:val="nil"/>
              <w:bottom w:val="nil"/>
              <w:right w:val="nil"/>
            </w:tcBorders>
            <w:shd w:val="clear" w:color="auto" w:fill="auto"/>
            <w:vAlign w:val="center"/>
          </w:tcPr>
          <w:p w:rsidRPr="00C42F88" w:rsidR="000E58B9" w:rsidP="000E58B9" w:rsidRDefault="000E58B9" w14:paraId="2909E6A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0E58B9" w:rsidTr="000971EB" w14:paraId="44816F89" w14:textId="77777777">
        <w:tc>
          <w:tcPr>
            <w:tcW w:w="3726" w:type="pct"/>
            <w:tcBorders>
              <w:top w:val="nil"/>
              <w:left w:val="nil"/>
              <w:bottom w:val="nil"/>
              <w:right w:val="nil"/>
            </w:tcBorders>
            <w:shd w:val="clear" w:color="auto" w:fill="E8E8E8"/>
          </w:tcPr>
          <w:p w:rsidRPr="00C42F88" w:rsidR="000E58B9" w:rsidP="000E58B9" w:rsidRDefault="000E58B9" w14:paraId="44835AFA" w14:textId="66DCA940">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i.</w:t>
            </w:r>
            <w:r w:rsidRPr="00C42F88">
              <w:rPr>
                <w:rFonts w:ascii="Arial" w:hAnsi="Arial" w:cs="Arial"/>
                <w:sz w:val="20"/>
                <w:szCs w:val="20"/>
              </w:rPr>
              <w:tab/>
              <w:t>Education on the risks of alcohol and drugs for youth</w:t>
            </w:r>
          </w:p>
        </w:tc>
        <w:tc>
          <w:tcPr>
            <w:tcW w:w="637" w:type="pct"/>
            <w:tcBorders>
              <w:top w:val="nil"/>
              <w:left w:val="nil"/>
              <w:bottom w:val="nil"/>
              <w:right w:val="nil"/>
            </w:tcBorders>
            <w:shd w:val="clear" w:color="auto" w:fill="E8E8E8"/>
            <w:vAlign w:val="center"/>
          </w:tcPr>
          <w:p w:rsidRPr="00C42F88" w:rsidR="000E58B9" w:rsidP="000E58B9" w:rsidRDefault="000E58B9" w14:paraId="7E46061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37" w:type="pct"/>
            <w:tcBorders>
              <w:top w:val="nil"/>
              <w:left w:val="nil"/>
              <w:bottom w:val="nil"/>
              <w:right w:val="nil"/>
            </w:tcBorders>
            <w:shd w:val="clear" w:color="auto" w:fill="E8E8E8"/>
            <w:vAlign w:val="center"/>
          </w:tcPr>
          <w:p w:rsidRPr="00C42F88" w:rsidR="000E58B9" w:rsidP="000E58B9" w:rsidRDefault="000E58B9" w14:paraId="5F65191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0E58B9" w:rsidTr="000971EB" w14:paraId="0E5A21DC" w14:textId="77777777">
        <w:tc>
          <w:tcPr>
            <w:tcW w:w="3726" w:type="pct"/>
            <w:tcBorders>
              <w:top w:val="nil"/>
              <w:left w:val="nil"/>
              <w:bottom w:val="nil"/>
              <w:right w:val="nil"/>
            </w:tcBorders>
            <w:shd w:val="clear" w:color="auto" w:fill="auto"/>
          </w:tcPr>
          <w:p w:rsidRPr="00C42F88" w:rsidR="000E58B9" w:rsidP="000E58B9" w:rsidRDefault="000E58B9" w14:paraId="34A0BA3B" w14:textId="3A55F70F">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j.</w:t>
            </w:r>
            <w:r w:rsidRPr="00C42F88">
              <w:rPr>
                <w:rFonts w:ascii="Arial" w:hAnsi="Arial" w:cs="Arial"/>
                <w:sz w:val="20"/>
                <w:szCs w:val="20"/>
              </w:rPr>
              <w:tab/>
              <w:t>Education on dating violence prevention for youth</w:t>
            </w:r>
          </w:p>
        </w:tc>
        <w:tc>
          <w:tcPr>
            <w:tcW w:w="637" w:type="pct"/>
            <w:tcBorders>
              <w:top w:val="nil"/>
              <w:left w:val="nil"/>
              <w:bottom w:val="nil"/>
              <w:right w:val="nil"/>
            </w:tcBorders>
            <w:shd w:val="clear" w:color="auto" w:fill="auto"/>
            <w:vAlign w:val="center"/>
          </w:tcPr>
          <w:p w:rsidRPr="00C42F88" w:rsidR="000E58B9" w:rsidP="000E58B9" w:rsidRDefault="000E58B9" w14:paraId="15152CA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37" w:type="pct"/>
            <w:tcBorders>
              <w:top w:val="nil"/>
              <w:left w:val="nil"/>
              <w:bottom w:val="nil"/>
              <w:right w:val="nil"/>
            </w:tcBorders>
            <w:shd w:val="clear" w:color="auto" w:fill="auto"/>
            <w:vAlign w:val="center"/>
          </w:tcPr>
          <w:p w:rsidRPr="00C42F88" w:rsidR="000E58B9" w:rsidP="000E58B9" w:rsidRDefault="000E58B9" w14:paraId="685E8D2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0E58B9" w:rsidTr="000971EB" w14:paraId="0A72CB70" w14:textId="77777777">
        <w:tc>
          <w:tcPr>
            <w:tcW w:w="3726" w:type="pct"/>
            <w:tcBorders>
              <w:top w:val="nil"/>
              <w:left w:val="nil"/>
              <w:bottom w:val="nil"/>
              <w:right w:val="nil"/>
            </w:tcBorders>
            <w:shd w:val="clear" w:color="auto" w:fill="E8E8E8"/>
          </w:tcPr>
          <w:p w:rsidRPr="00C42F88" w:rsidR="000E58B9" w:rsidP="000E58B9" w:rsidRDefault="000E58B9" w14:paraId="32D19EBC" w14:textId="0EF3C921">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k.</w:t>
            </w:r>
            <w:r w:rsidRPr="00C42F88">
              <w:rPr>
                <w:rFonts w:ascii="Arial" w:hAnsi="Arial" w:cs="Arial"/>
                <w:sz w:val="20"/>
                <w:szCs w:val="20"/>
              </w:rPr>
              <w:tab/>
              <w:t>Education on other violence prevention for youth</w:t>
            </w:r>
          </w:p>
        </w:tc>
        <w:tc>
          <w:tcPr>
            <w:tcW w:w="637" w:type="pct"/>
            <w:tcBorders>
              <w:top w:val="nil"/>
              <w:left w:val="nil"/>
              <w:bottom w:val="nil"/>
              <w:right w:val="nil"/>
            </w:tcBorders>
            <w:shd w:val="clear" w:color="auto" w:fill="E8E8E8"/>
            <w:vAlign w:val="center"/>
          </w:tcPr>
          <w:p w:rsidRPr="00C42F88" w:rsidR="000E58B9" w:rsidP="000E58B9" w:rsidRDefault="000E58B9" w14:paraId="2EC3536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37" w:type="pct"/>
            <w:tcBorders>
              <w:top w:val="nil"/>
              <w:left w:val="nil"/>
              <w:bottom w:val="nil"/>
              <w:right w:val="nil"/>
            </w:tcBorders>
            <w:shd w:val="clear" w:color="auto" w:fill="E8E8E8"/>
            <w:vAlign w:val="center"/>
          </w:tcPr>
          <w:p w:rsidRPr="00C42F88" w:rsidR="000E58B9" w:rsidP="000E58B9" w:rsidRDefault="000E58B9" w14:paraId="1663B71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0E58B9" w:rsidTr="000E58B9" w14:paraId="30734FB3" w14:textId="77777777">
        <w:tc>
          <w:tcPr>
            <w:tcW w:w="3726" w:type="pct"/>
            <w:tcBorders>
              <w:top w:val="nil"/>
              <w:left w:val="nil"/>
              <w:bottom w:val="nil"/>
              <w:right w:val="nil"/>
            </w:tcBorders>
            <w:shd w:val="clear" w:color="auto" w:fill="auto"/>
          </w:tcPr>
          <w:p w:rsidRPr="00C42F88" w:rsidR="000E58B9" w:rsidP="000E58B9" w:rsidRDefault="000E58B9" w14:paraId="56D56394" w14:textId="39779FD3">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l.</w:t>
            </w:r>
            <w:r w:rsidRPr="00C42F88">
              <w:rPr>
                <w:rFonts w:ascii="Arial" w:hAnsi="Arial" w:cs="Arial"/>
                <w:sz w:val="20"/>
                <w:szCs w:val="20"/>
              </w:rPr>
              <w:tab/>
              <w:t xml:space="preserve">Education on healthy relationship formation </w:t>
            </w:r>
          </w:p>
        </w:tc>
        <w:tc>
          <w:tcPr>
            <w:tcW w:w="637" w:type="pct"/>
            <w:tcBorders>
              <w:top w:val="nil"/>
              <w:left w:val="nil"/>
              <w:bottom w:val="nil"/>
              <w:right w:val="nil"/>
            </w:tcBorders>
            <w:shd w:val="clear" w:color="auto" w:fill="auto"/>
            <w:vAlign w:val="center"/>
          </w:tcPr>
          <w:p w:rsidRPr="00C42F88" w:rsidR="000E58B9" w:rsidP="000E58B9" w:rsidRDefault="000E58B9" w14:paraId="535A1B4D" w14:textId="509396A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37" w:type="pct"/>
            <w:tcBorders>
              <w:top w:val="nil"/>
              <w:left w:val="nil"/>
              <w:bottom w:val="nil"/>
              <w:right w:val="nil"/>
            </w:tcBorders>
            <w:shd w:val="clear" w:color="auto" w:fill="auto"/>
            <w:vAlign w:val="center"/>
          </w:tcPr>
          <w:p w:rsidRPr="00C42F88" w:rsidR="000E58B9" w:rsidP="000E58B9" w:rsidRDefault="000E58B9" w14:paraId="42D64073" w14:textId="49075511">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0E58B9" w:rsidTr="000E58B9" w14:paraId="6E373490" w14:textId="77777777">
        <w:tc>
          <w:tcPr>
            <w:tcW w:w="3726" w:type="pct"/>
            <w:tcBorders>
              <w:top w:val="nil"/>
              <w:left w:val="nil"/>
              <w:bottom w:val="nil"/>
              <w:right w:val="nil"/>
            </w:tcBorders>
            <w:shd w:val="clear" w:color="auto" w:fill="E8E8E8"/>
          </w:tcPr>
          <w:p w:rsidRPr="00C42F88" w:rsidR="000E58B9" w:rsidP="000E58B9" w:rsidRDefault="000E58B9" w14:paraId="70F34D5E" w14:textId="245D82D6">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m.</w:t>
            </w:r>
            <w:r w:rsidRPr="00C42F88">
              <w:rPr>
                <w:rFonts w:ascii="Arial" w:hAnsi="Arial" w:cs="Arial"/>
                <w:sz w:val="20"/>
                <w:szCs w:val="20"/>
              </w:rPr>
              <w:tab/>
              <w:t xml:space="preserve">Other </w:t>
            </w:r>
            <w:r w:rsidRPr="00C42F88">
              <w:rPr>
                <w:rFonts w:ascii="Arial" w:hAnsi="Arial" w:cs="Arial"/>
                <w:i/>
                <w:sz w:val="20"/>
                <w:szCs w:val="20"/>
              </w:rPr>
              <w:t>(specify)</w:t>
            </w:r>
          </w:p>
        </w:tc>
        <w:tc>
          <w:tcPr>
            <w:tcW w:w="637" w:type="pct"/>
            <w:tcBorders>
              <w:top w:val="nil"/>
              <w:left w:val="nil"/>
              <w:bottom w:val="nil"/>
              <w:right w:val="nil"/>
            </w:tcBorders>
            <w:shd w:val="clear" w:color="auto" w:fill="E8E8E8"/>
            <w:vAlign w:val="center"/>
          </w:tcPr>
          <w:p w:rsidRPr="00C42F88" w:rsidR="000E58B9" w:rsidP="000E58B9" w:rsidRDefault="000E58B9" w14:paraId="40EC0C8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37" w:type="pct"/>
            <w:tcBorders>
              <w:top w:val="nil"/>
              <w:left w:val="nil"/>
              <w:bottom w:val="nil"/>
              <w:right w:val="nil"/>
            </w:tcBorders>
            <w:shd w:val="clear" w:color="auto" w:fill="E8E8E8"/>
            <w:vAlign w:val="center"/>
          </w:tcPr>
          <w:p w:rsidRPr="00C42F88" w:rsidR="000E58B9" w:rsidP="000E58B9" w:rsidRDefault="000E58B9" w14:paraId="3AA8865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0E58B9" w:rsidTr="000E58B9" w14:paraId="72B3CEF6" w14:textId="77777777">
        <w:tc>
          <w:tcPr>
            <w:tcW w:w="3726" w:type="pct"/>
            <w:tcBorders>
              <w:top w:val="nil"/>
              <w:left w:val="nil"/>
              <w:bottom w:val="nil"/>
              <w:right w:val="nil"/>
            </w:tcBorders>
            <w:shd w:val="clear" w:color="auto" w:fill="E8E8E8"/>
          </w:tcPr>
          <w:p w:rsidRPr="00C42F88" w:rsidR="000E58B9" w:rsidP="000E58B9" w:rsidRDefault="000E58B9" w14:paraId="56E85A8B" w14:textId="7EA5E7B9">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56BE4DE4" wp14:editId="5DBF115F">
                      <wp:extent cx="2594345" cy="212651"/>
                      <wp:effectExtent l="0" t="0" r="15875" b="16510"/>
                      <wp:docPr id="227" name="Text Box 227"/>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5D495C0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7"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" w14:anchorId="56BE4DE4">
                      <v:textbox>
                        <w:txbxContent>
                          <w:p w:rsidR="006361E4" w:rsidP="00D130F9" w:rsidRDefault="006361E4" w14:paraId="5D495C02" w14:textId="77777777"/>
                        </w:txbxContent>
                      </v:textbox>
                      <w10:anchorlock/>
                    </v:shape>
                  </w:pict>
                </mc:Fallback>
              </mc:AlternateContent>
            </w:r>
            <w:r w:rsidR="00705589">
              <w:rPr>
                <w:rFonts w:ascii="Arial" w:hAnsi="Arial" w:cs="Arial"/>
                <w:sz w:val="20"/>
                <w:szCs w:val="20"/>
              </w:rPr>
              <w:t xml:space="preserve"> </w:t>
            </w:r>
          </w:p>
        </w:tc>
        <w:tc>
          <w:tcPr>
            <w:tcW w:w="637" w:type="pct"/>
            <w:tcBorders>
              <w:top w:val="nil"/>
              <w:left w:val="nil"/>
              <w:bottom w:val="nil"/>
              <w:right w:val="nil"/>
            </w:tcBorders>
            <w:shd w:val="clear" w:color="auto" w:fill="E8E8E8"/>
            <w:vAlign w:val="center"/>
          </w:tcPr>
          <w:p w:rsidRPr="00C42F88" w:rsidR="000E58B9" w:rsidP="000E58B9" w:rsidRDefault="000E58B9" w14:paraId="2AE6656F" w14:textId="77777777">
            <w:pPr>
              <w:tabs>
                <w:tab w:val="left" w:pos="1008"/>
                <w:tab w:val="left" w:pos="1800"/>
              </w:tabs>
              <w:spacing w:before="60" w:after="60" w:line="240" w:lineRule="auto"/>
              <w:ind w:hanging="12"/>
              <w:jc w:val="center"/>
              <w:rPr>
                <w:rFonts w:ascii="Arial" w:hAnsi="Arial" w:cs="Arial"/>
                <w:sz w:val="12"/>
                <w:szCs w:val="12"/>
              </w:rPr>
            </w:pPr>
          </w:p>
        </w:tc>
        <w:tc>
          <w:tcPr>
            <w:tcW w:w="637" w:type="pct"/>
            <w:tcBorders>
              <w:top w:val="nil"/>
              <w:left w:val="nil"/>
              <w:bottom w:val="nil"/>
              <w:right w:val="nil"/>
            </w:tcBorders>
            <w:shd w:val="clear" w:color="auto" w:fill="E8E8E8"/>
            <w:vAlign w:val="center"/>
          </w:tcPr>
          <w:p w:rsidRPr="00C42F88" w:rsidR="000E58B9" w:rsidP="000E58B9" w:rsidRDefault="000E58B9" w14:paraId="63CE0C1E" w14:textId="77777777">
            <w:pPr>
              <w:tabs>
                <w:tab w:val="left" w:pos="1008"/>
                <w:tab w:val="left" w:pos="1800"/>
              </w:tabs>
              <w:spacing w:before="60" w:after="60" w:line="240" w:lineRule="auto"/>
              <w:ind w:hanging="12"/>
              <w:jc w:val="center"/>
              <w:rPr>
                <w:rFonts w:ascii="Arial" w:hAnsi="Arial" w:cs="Arial"/>
                <w:sz w:val="12"/>
                <w:szCs w:val="12"/>
              </w:rPr>
            </w:pPr>
          </w:p>
        </w:tc>
      </w:tr>
    </w:tbl>
    <w:p w:rsidRPr="00C42F88" w:rsidR="00705589" w:rsidRDefault="00705589" w14:paraId="3F431079" w14:textId="2798AF8A">
      <w:pPr>
        <w:tabs>
          <w:tab w:val="clear" w:pos="432"/>
        </w:tabs>
        <w:spacing w:line="240" w:lineRule="auto"/>
        <w:ind w:firstLine="0"/>
        <w:jc w:val="left"/>
        <w:rPr>
          <w:rFonts w:ascii="Arial" w:hAnsi="Arial" w:cs="Arial"/>
          <w:sz w:val="18"/>
          <w:szCs w:val="16"/>
        </w:rPr>
      </w:pPr>
    </w:p>
    <w:p w:rsidRPr="00671A4D" w:rsidR="00705589" w:rsidP="00705589" w:rsidRDefault="00705589" w14:paraId="34F0F7B0" w14:textId="77777777">
      <w:pPr>
        <w:pStyle w:val="UNIVERSECONDITION"/>
      </w:pPr>
    </w:p>
    <w:p w:rsidRPr="00C42F88" w:rsidR="003967E1" w:rsidP="00EF33CB" w:rsidRDefault="003967E1" w14:paraId="2E1544F7" w14:textId="4486CDCC">
      <w:pPr>
        <w:pStyle w:val="QUESTIONTEXT"/>
        <w:rPr>
          <w:i/>
        </w:rPr>
      </w:pPr>
      <w:r w:rsidRPr="00C42F88">
        <w:t>C</w:t>
      </w:r>
      <w:r w:rsidRPr="00C42F88" w:rsidR="00624CB1">
        <w:t>5</w:t>
      </w:r>
      <w:r w:rsidRPr="00C42F88">
        <w:t>.</w:t>
      </w:r>
      <w:r w:rsidRPr="00C42F88">
        <w:tab/>
      </w:r>
      <w:r w:rsidRPr="00671A4D" w:rsidR="00705589">
        <w:t xml:space="preserve">Did your [state agency/organization] </w:t>
      </w:r>
      <w:r w:rsidRPr="00AD2E01" w:rsidR="00705589">
        <w:t>conduct</w:t>
      </w:r>
      <w:r w:rsidRPr="00671A4D" w:rsidR="00705589">
        <w:t xml:space="preserve"> a needs assessment prior to creating your SRAE program plans? </w:t>
      </w:r>
      <w:r w:rsidR="00705589">
        <w:t>That is, did you use data to inform decisions about your program, the populations you serve, and the settings in which you provide programming? This could include data you accessed from other sources, or data you collected yourself.</w:t>
      </w:r>
    </w:p>
    <w:p w:rsidRPr="00C42F88" w:rsidR="003967E1" w:rsidP="003967E1" w:rsidRDefault="003967E1" w14:paraId="01AC5770" w14:textId="6B05B94D">
      <w:pPr>
        <w:pStyle w:val="RESPONSE"/>
      </w:pPr>
      <w:r w:rsidRPr="00C42F88">
        <w:sym w:font="Wingdings" w:char="F06D"/>
      </w:r>
      <w:r w:rsidRPr="00C42F88">
        <w:tab/>
        <w:t>Yes</w:t>
      </w:r>
      <w:r w:rsidRPr="00C42F88" w:rsidR="00D0756F">
        <w:t>, my [state agency/organiz</w:t>
      </w:r>
      <w:r w:rsidRPr="00C42F88" w:rsidR="000D1279">
        <w:t>ation] conducted one on our own</w:t>
      </w:r>
      <w:r w:rsidRPr="00C42F88">
        <w:tab/>
        <w:t>1</w:t>
      </w:r>
      <w:r w:rsidRPr="00C42F88" w:rsidR="00776AF4">
        <w:tab/>
        <w:t>GO TO C</w:t>
      </w:r>
      <w:r w:rsidRPr="00C42F88" w:rsidR="00A278F2">
        <w:t>8</w:t>
      </w:r>
    </w:p>
    <w:p w:rsidRPr="00C42F88" w:rsidR="00D0756F" w:rsidP="00D0756F" w:rsidRDefault="00D0756F" w14:paraId="4BA31B83" w14:textId="5BA77FE5">
      <w:pPr>
        <w:pStyle w:val="RESPONSE"/>
      </w:pPr>
      <w:r w:rsidRPr="00C42F88">
        <w:sym w:font="Wingdings" w:char="F06D"/>
      </w:r>
      <w:r w:rsidRPr="00C42F88">
        <w:tab/>
        <w:t>Yes, my [state agency/organization] conducted one with assi</w:t>
      </w:r>
      <w:r w:rsidRPr="00C42F88" w:rsidR="000D1279">
        <w:t>stance from other organizations</w:t>
      </w:r>
      <w:r w:rsidRPr="00C42F88">
        <w:tab/>
        <w:t>2</w:t>
      </w:r>
      <w:r w:rsidRPr="00C42F88">
        <w:tab/>
        <w:t>GO TO C</w:t>
      </w:r>
      <w:r w:rsidRPr="00C42F88" w:rsidR="00A278F2">
        <w:t>7</w:t>
      </w:r>
    </w:p>
    <w:p w:rsidRPr="00C42F88" w:rsidR="003967E1" w:rsidP="003967E1" w:rsidRDefault="003967E1" w14:paraId="4B633BED" w14:textId="77777777">
      <w:pPr>
        <w:pStyle w:val="RESPONSE"/>
      </w:pPr>
      <w:r w:rsidRPr="00C42F88">
        <w:sym w:font="Wingdings" w:char="F06D"/>
      </w:r>
      <w:r w:rsidRPr="00C42F88">
        <w:tab/>
        <w:t>No</w:t>
      </w:r>
      <w:r w:rsidRPr="00C42F88">
        <w:tab/>
      </w:r>
      <w:r w:rsidRPr="00C42F88" w:rsidR="00AD0ADC">
        <w:t>0</w:t>
      </w:r>
      <w:r w:rsidRPr="00C42F88" w:rsidR="00A5718D">
        <w:tab/>
        <w:t>GO TO C</w:t>
      </w:r>
      <w:r w:rsidRPr="00C42F88" w:rsidR="00A278F2">
        <w:t>6</w:t>
      </w:r>
    </w:p>
    <w:p w:rsidRPr="00671A4D" w:rsidR="00705589" w:rsidP="00705589" w:rsidRDefault="00705589" w14:paraId="0BA2433E" w14:textId="77777777">
      <w:pPr>
        <w:pStyle w:val="RESPONSE"/>
      </w:pPr>
    </w:p>
    <w:p w:rsidRPr="00671A4D" w:rsidR="00705589" w:rsidP="00705589" w:rsidRDefault="00705589" w14:paraId="6AFA5D9D" w14:textId="77777777">
      <w:pPr>
        <w:tabs>
          <w:tab w:val="clear" w:pos="432"/>
        </w:tabs>
        <w:spacing w:line="240" w:lineRule="auto"/>
        <w:ind w:firstLine="0"/>
        <w:jc w:val="left"/>
        <w:rPr>
          <w:rFonts w:ascii="Arial" w:hAnsi="Arial" w:cs="Arial"/>
        </w:rPr>
      </w:pPr>
    </w:p>
    <w:p w:rsidRPr="00C42F88" w:rsidR="00345265" w:rsidRDefault="00345265" w14:paraId="2525210A" w14:textId="77777777">
      <w:pPr>
        <w:tabs>
          <w:tab w:val="clear" w:pos="432"/>
        </w:tabs>
        <w:spacing w:line="240" w:lineRule="auto"/>
        <w:ind w:firstLine="0"/>
        <w:jc w:val="left"/>
      </w:pPr>
    </w:p>
    <w:p w:rsidRPr="00C42F88" w:rsidR="00345265" w:rsidP="00345265" w:rsidRDefault="00345265" w14:paraId="51865447" w14:textId="77777777">
      <w:pPr>
        <w:pStyle w:val="QUESTIONTEXT"/>
        <w:rPr>
          <w:i/>
        </w:rPr>
      </w:pPr>
      <w:r w:rsidRPr="00C42F88">
        <w:t>C</w:t>
      </w:r>
      <w:r w:rsidRPr="00C42F88" w:rsidR="00A278F2">
        <w:t>6</w:t>
      </w:r>
      <w:r w:rsidRPr="00C42F88">
        <w:t>.</w:t>
      </w:r>
      <w:r w:rsidRPr="00C42F88">
        <w:tab/>
        <w:t xml:space="preserve">Did your [state agency/organization] </w:t>
      </w:r>
      <w:r w:rsidRPr="00C42F88">
        <w:rPr>
          <w:u w:val="single"/>
        </w:rPr>
        <w:t xml:space="preserve">review </w:t>
      </w:r>
      <w:r w:rsidRPr="00C42F88">
        <w:t xml:space="preserve">a needs assessment conducted by another organization prior to creating your SRAE program plans? </w:t>
      </w:r>
    </w:p>
    <w:p w:rsidRPr="00C42F88" w:rsidR="00345265" w:rsidP="00345265" w:rsidRDefault="00345265" w14:paraId="480E08AA" w14:textId="77777777">
      <w:pPr>
        <w:pStyle w:val="RESPONSE"/>
      </w:pPr>
      <w:r w:rsidRPr="00C42F88">
        <w:sym w:font="Wingdings" w:char="F06D"/>
      </w:r>
      <w:r w:rsidRPr="00C42F88">
        <w:tab/>
        <w:t>Yes</w:t>
      </w:r>
      <w:r w:rsidRPr="00C42F88">
        <w:tab/>
        <w:t>1</w:t>
      </w:r>
    </w:p>
    <w:p w:rsidRPr="00C42F88" w:rsidR="00705589" w:rsidP="00345265" w:rsidRDefault="00345265" w14:paraId="5A9E5D45" w14:textId="500FA1C1">
      <w:pPr>
        <w:pStyle w:val="RESPONSE"/>
      </w:pPr>
      <w:r w:rsidRPr="00C42F88">
        <w:sym w:font="Wingdings" w:char="F06D"/>
      </w:r>
      <w:r w:rsidRPr="00C42F88">
        <w:tab/>
        <w:t>No</w:t>
      </w:r>
      <w:r w:rsidRPr="00C42F88">
        <w:tab/>
        <w:t>0</w:t>
      </w:r>
    </w:p>
    <w:p w:rsidRPr="00C42F88" w:rsidR="003967E1" w:rsidP="00EF33CB" w:rsidRDefault="003967E1" w14:paraId="2BE5A13B" w14:textId="32710B22">
      <w:pPr>
        <w:pStyle w:val="QUESTIONTEXT"/>
        <w:rPr>
          <w:i/>
        </w:rPr>
      </w:pPr>
      <w:r w:rsidRPr="00C42F88">
        <w:t>C</w:t>
      </w:r>
      <w:r w:rsidRPr="00C42F88" w:rsidR="00A278F2">
        <w:t>7</w:t>
      </w:r>
      <w:r w:rsidRPr="00C42F88">
        <w:t>.</w:t>
      </w:r>
      <w:r w:rsidRPr="00C42F88">
        <w:tab/>
      </w:r>
      <w:r w:rsidRPr="00C42F88" w:rsidR="007A55CC">
        <w:t>W</w:t>
      </w:r>
      <w:r w:rsidRPr="00C42F88">
        <w:t>h</w:t>
      </w:r>
      <w:r w:rsidRPr="00C42F88" w:rsidR="007E26B9">
        <w:t xml:space="preserve">ich of the following entities assisted </w:t>
      </w:r>
      <w:r w:rsidRPr="00C42F88">
        <w:t>in your needs assessment?</w:t>
      </w:r>
    </w:p>
    <w:tbl>
      <w:tblPr>
        <w:tblW w:w="4638" w:type="pct"/>
        <w:tblInd w:w="720" w:type="dxa"/>
        <w:tblCellMar>
          <w:left w:w="120" w:type="dxa"/>
          <w:right w:w="120" w:type="dxa"/>
        </w:tblCellMar>
        <w:tblLook w:val="0000" w:firstRow="0" w:lastRow="0" w:firstColumn="0" w:lastColumn="0" w:noHBand="0" w:noVBand="0"/>
      </w:tblPr>
      <w:tblGrid>
        <w:gridCol w:w="6664"/>
        <w:gridCol w:w="1276"/>
        <w:gridCol w:w="1277"/>
      </w:tblGrid>
      <w:tr w:rsidRPr="00C42F88" w:rsidR="00265ECF" w:rsidTr="00FA0DD4" w14:paraId="0E112EF6" w14:textId="77777777">
        <w:trPr>
          <w:tblHeader/>
        </w:trPr>
        <w:tc>
          <w:tcPr>
            <w:tcW w:w="3615" w:type="pct"/>
            <w:tcBorders>
              <w:top w:val="nil"/>
              <w:left w:val="nil"/>
              <w:bottom w:val="nil"/>
            </w:tcBorders>
          </w:tcPr>
          <w:p w:rsidRPr="00C42F88" w:rsidR="00265ECF" w:rsidP="00F9525D" w:rsidRDefault="00265ECF" w14:paraId="23671A6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385" w:type="pct"/>
            <w:gridSpan w:val="2"/>
            <w:tcBorders>
              <w:bottom w:val="single" w:color="auto" w:sz="4" w:space="0"/>
            </w:tcBorders>
            <w:vAlign w:val="bottom"/>
          </w:tcPr>
          <w:p w:rsidRPr="00C42F88" w:rsidR="00265ECF" w:rsidP="00265ECF" w:rsidRDefault="00D6418F" w14:paraId="456D52E0" w14:textId="77777777">
            <w:pPr>
              <w:pStyle w:val="Selectonealltable"/>
              <w:rPr>
                <w:rFonts w:ascii="Arial Narrow" w:hAnsi="Arial Narrow"/>
              </w:rPr>
            </w:pPr>
            <w:r w:rsidRPr="00C42F88">
              <w:t>SELECT ONE PER ROW</w:t>
            </w:r>
          </w:p>
        </w:tc>
      </w:tr>
      <w:tr w:rsidRPr="00C42F88" w:rsidR="003967E1" w:rsidTr="00FA0DD4" w14:paraId="080D7A31" w14:textId="77777777">
        <w:trPr>
          <w:tblHeader/>
        </w:trPr>
        <w:tc>
          <w:tcPr>
            <w:tcW w:w="3615" w:type="pct"/>
            <w:tcBorders>
              <w:top w:val="nil"/>
              <w:left w:val="nil"/>
              <w:bottom w:val="nil"/>
              <w:right w:val="single" w:color="auto" w:sz="4" w:space="0"/>
            </w:tcBorders>
          </w:tcPr>
          <w:p w:rsidRPr="00C42F88" w:rsidR="003967E1" w:rsidP="00F9525D" w:rsidRDefault="003967E1" w14:paraId="44434B6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92" w:type="pct"/>
            <w:tcBorders>
              <w:top w:val="single" w:color="auto" w:sz="4" w:space="0"/>
              <w:left w:val="single" w:color="auto" w:sz="4" w:space="0"/>
              <w:bottom w:val="single" w:color="auto" w:sz="4" w:space="0"/>
              <w:right w:val="single" w:color="auto" w:sz="4" w:space="0"/>
            </w:tcBorders>
            <w:vAlign w:val="bottom"/>
          </w:tcPr>
          <w:p w:rsidRPr="00C42F88" w:rsidR="003967E1" w:rsidP="00F9525D" w:rsidRDefault="003967E1" w14:paraId="64B0F640"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42F88">
              <w:rPr>
                <w:rFonts w:ascii="Arial Narrow" w:hAnsi="Arial Narrow" w:cs="Arial"/>
                <w:bCs/>
                <w:sz w:val="18"/>
                <w:szCs w:val="18"/>
              </w:rPr>
              <w:t>Yes</w:t>
            </w:r>
          </w:p>
        </w:tc>
        <w:tc>
          <w:tcPr>
            <w:tcW w:w="693" w:type="pct"/>
            <w:tcBorders>
              <w:top w:val="single" w:color="auto" w:sz="4" w:space="0"/>
              <w:left w:val="single" w:color="auto" w:sz="4" w:space="0"/>
              <w:bottom w:val="single" w:color="auto" w:sz="4" w:space="0"/>
              <w:right w:val="single" w:color="auto" w:sz="4" w:space="0"/>
            </w:tcBorders>
          </w:tcPr>
          <w:p w:rsidRPr="00C42F88" w:rsidR="003967E1" w:rsidP="00F9525D" w:rsidRDefault="003967E1" w14:paraId="73E3DFCC"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42F88">
              <w:rPr>
                <w:rFonts w:ascii="Arial Narrow" w:hAnsi="Arial Narrow" w:cs="Arial"/>
                <w:bCs/>
                <w:sz w:val="18"/>
                <w:szCs w:val="18"/>
              </w:rPr>
              <w:t>No</w:t>
            </w:r>
          </w:p>
        </w:tc>
      </w:tr>
      <w:tr w:rsidRPr="00C42F88" w:rsidR="003967E1" w:rsidTr="00FA0DD4" w14:paraId="205A29A4" w14:textId="77777777">
        <w:tc>
          <w:tcPr>
            <w:tcW w:w="3615" w:type="pct"/>
            <w:tcBorders>
              <w:top w:val="nil"/>
              <w:left w:val="nil"/>
              <w:right w:val="nil"/>
            </w:tcBorders>
            <w:shd w:val="clear" w:color="auto" w:fill="E8E8E8"/>
          </w:tcPr>
          <w:p w:rsidRPr="00C42F88" w:rsidR="003967E1" w:rsidP="007E26B9" w:rsidRDefault="003967E1" w14:paraId="08155EA1"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r>
            <w:r w:rsidRPr="00C42F88" w:rsidR="00D0756F">
              <w:rPr>
                <w:rFonts w:ascii="Arial" w:hAnsi="Arial" w:cs="Arial"/>
                <w:sz w:val="20"/>
                <w:szCs w:val="20"/>
              </w:rPr>
              <w:t>State agency/O</w:t>
            </w:r>
            <w:r w:rsidRPr="00C42F88">
              <w:rPr>
                <w:rFonts w:ascii="Arial" w:hAnsi="Arial" w:cs="Arial"/>
                <w:sz w:val="20"/>
                <w:szCs w:val="20"/>
              </w:rPr>
              <w:t>ther agency</w:t>
            </w:r>
            <w:r w:rsidRPr="00C42F88" w:rsidR="007E26B9">
              <w:rPr>
                <w:rFonts w:ascii="Arial" w:hAnsi="Arial" w:cs="Arial"/>
                <w:sz w:val="20"/>
                <w:szCs w:val="20"/>
              </w:rPr>
              <w:t xml:space="preserve"> </w:t>
            </w:r>
            <w:r w:rsidRPr="00C42F88">
              <w:rPr>
                <w:rFonts w:ascii="Arial" w:hAnsi="Arial" w:cs="Arial"/>
                <w:sz w:val="20"/>
                <w:szCs w:val="20"/>
              </w:rPr>
              <w:t>in my state</w:t>
            </w:r>
          </w:p>
        </w:tc>
        <w:tc>
          <w:tcPr>
            <w:tcW w:w="692" w:type="pct"/>
            <w:tcBorders>
              <w:top w:val="nil"/>
              <w:left w:val="nil"/>
              <w:right w:val="nil"/>
            </w:tcBorders>
            <w:shd w:val="clear" w:color="auto" w:fill="E8E8E8"/>
            <w:vAlign w:val="center"/>
          </w:tcPr>
          <w:p w:rsidRPr="00C42F88" w:rsidR="003967E1" w:rsidP="00F9525D" w:rsidRDefault="003967E1" w14:paraId="36DBFC2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93" w:type="pct"/>
            <w:tcBorders>
              <w:top w:val="nil"/>
              <w:left w:val="nil"/>
              <w:right w:val="nil"/>
            </w:tcBorders>
            <w:shd w:val="clear" w:color="auto" w:fill="E8E8E8"/>
            <w:vAlign w:val="center"/>
          </w:tcPr>
          <w:p w:rsidRPr="00C42F88" w:rsidR="003967E1" w:rsidP="00F9525D" w:rsidRDefault="003967E1" w14:paraId="3064A6A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7E1" w:rsidTr="00FA0DD4" w14:paraId="6513E5D8" w14:textId="77777777">
        <w:tc>
          <w:tcPr>
            <w:tcW w:w="3615" w:type="pct"/>
            <w:tcBorders>
              <w:top w:val="nil"/>
              <w:left w:val="nil"/>
              <w:bottom w:val="nil"/>
              <w:right w:val="nil"/>
            </w:tcBorders>
            <w:shd w:val="clear" w:color="auto" w:fill="FFFFFF"/>
          </w:tcPr>
          <w:p w:rsidRPr="00C42F88" w:rsidR="003967E1" w:rsidP="00F9525D" w:rsidRDefault="003967E1" w14:paraId="3DFC2B4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Local service provider</w:t>
            </w:r>
          </w:p>
        </w:tc>
        <w:tc>
          <w:tcPr>
            <w:tcW w:w="692" w:type="pct"/>
            <w:tcBorders>
              <w:top w:val="nil"/>
              <w:left w:val="nil"/>
              <w:bottom w:val="nil"/>
              <w:right w:val="nil"/>
            </w:tcBorders>
            <w:shd w:val="clear" w:color="auto" w:fill="FFFFFF"/>
            <w:vAlign w:val="center"/>
          </w:tcPr>
          <w:p w:rsidRPr="00C42F88" w:rsidR="003967E1" w:rsidP="00F9525D" w:rsidRDefault="003967E1" w14:paraId="0E16280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93" w:type="pct"/>
            <w:tcBorders>
              <w:top w:val="nil"/>
              <w:left w:val="nil"/>
              <w:bottom w:val="nil"/>
              <w:right w:val="nil"/>
            </w:tcBorders>
            <w:shd w:val="clear" w:color="auto" w:fill="FFFFFF"/>
            <w:vAlign w:val="center"/>
          </w:tcPr>
          <w:p w:rsidRPr="00C42F88" w:rsidR="003967E1" w:rsidP="00F9525D" w:rsidRDefault="003967E1" w14:paraId="030B56F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7E1" w:rsidTr="00FA0DD4" w14:paraId="560C57C1" w14:textId="77777777">
        <w:tc>
          <w:tcPr>
            <w:tcW w:w="3615" w:type="pct"/>
            <w:tcBorders>
              <w:top w:val="nil"/>
              <w:left w:val="nil"/>
              <w:bottom w:val="nil"/>
              <w:right w:val="nil"/>
            </w:tcBorders>
            <w:shd w:val="clear" w:color="auto" w:fill="E8E8E8"/>
          </w:tcPr>
          <w:p w:rsidRPr="00C42F88" w:rsidR="003967E1" w:rsidP="00F9525D" w:rsidRDefault="003967E1" w14:paraId="47657E71"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University-based researcher</w:t>
            </w:r>
          </w:p>
        </w:tc>
        <w:tc>
          <w:tcPr>
            <w:tcW w:w="692" w:type="pct"/>
            <w:tcBorders>
              <w:top w:val="nil"/>
              <w:left w:val="nil"/>
              <w:bottom w:val="nil"/>
              <w:right w:val="nil"/>
            </w:tcBorders>
            <w:shd w:val="clear" w:color="auto" w:fill="E8E8E8"/>
            <w:vAlign w:val="center"/>
          </w:tcPr>
          <w:p w:rsidRPr="00C42F88" w:rsidR="003967E1" w:rsidP="00F9525D" w:rsidRDefault="003967E1" w14:paraId="1BB07FE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93" w:type="pct"/>
            <w:tcBorders>
              <w:top w:val="nil"/>
              <w:left w:val="nil"/>
              <w:bottom w:val="nil"/>
              <w:right w:val="nil"/>
            </w:tcBorders>
            <w:shd w:val="clear" w:color="auto" w:fill="E8E8E8"/>
            <w:vAlign w:val="center"/>
          </w:tcPr>
          <w:p w:rsidRPr="00C42F88" w:rsidR="003967E1" w:rsidP="00F9525D" w:rsidRDefault="003967E1" w14:paraId="5D27AC5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7E1" w:rsidTr="00FA0DD4" w14:paraId="18681D9F" w14:textId="77777777">
        <w:tc>
          <w:tcPr>
            <w:tcW w:w="3615" w:type="pct"/>
            <w:tcBorders>
              <w:top w:val="nil"/>
              <w:left w:val="nil"/>
              <w:bottom w:val="nil"/>
              <w:right w:val="nil"/>
            </w:tcBorders>
            <w:shd w:val="clear" w:color="auto" w:fill="auto"/>
          </w:tcPr>
          <w:p w:rsidRPr="00C42F88" w:rsidR="003967E1" w:rsidP="00F9525D" w:rsidRDefault="003967E1" w14:paraId="328F7D80"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Private program developer</w:t>
            </w:r>
          </w:p>
        </w:tc>
        <w:tc>
          <w:tcPr>
            <w:tcW w:w="692" w:type="pct"/>
            <w:tcBorders>
              <w:top w:val="nil"/>
              <w:left w:val="nil"/>
              <w:bottom w:val="nil"/>
              <w:right w:val="nil"/>
            </w:tcBorders>
            <w:shd w:val="clear" w:color="auto" w:fill="auto"/>
            <w:vAlign w:val="center"/>
          </w:tcPr>
          <w:p w:rsidRPr="00C42F88" w:rsidR="003967E1" w:rsidP="00F9525D" w:rsidRDefault="003967E1" w14:paraId="45CE710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93" w:type="pct"/>
            <w:tcBorders>
              <w:top w:val="nil"/>
              <w:left w:val="nil"/>
              <w:bottom w:val="nil"/>
              <w:right w:val="nil"/>
            </w:tcBorders>
            <w:shd w:val="clear" w:color="auto" w:fill="auto"/>
            <w:vAlign w:val="center"/>
          </w:tcPr>
          <w:p w:rsidRPr="00C42F88" w:rsidR="003967E1" w:rsidP="00F9525D" w:rsidRDefault="003967E1" w14:paraId="1BD368CC"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7E1" w:rsidTr="00FA0DD4" w14:paraId="02F5A900" w14:textId="77777777">
        <w:tc>
          <w:tcPr>
            <w:tcW w:w="3615" w:type="pct"/>
            <w:tcBorders>
              <w:top w:val="nil"/>
              <w:left w:val="nil"/>
              <w:bottom w:val="nil"/>
              <w:right w:val="nil"/>
            </w:tcBorders>
            <w:shd w:val="clear" w:color="auto" w:fill="E8E8E8"/>
          </w:tcPr>
          <w:p w:rsidRPr="00C42F88" w:rsidR="003967E1" w:rsidP="00F9525D" w:rsidRDefault="003967E1" w14:paraId="6D45297C"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Private research firm</w:t>
            </w:r>
          </w:p>
        </w:tc>
        <w:tc>
          <w:tcPr>
            <w:tcW w:w="692" w:type="pct"/>
            <w:tcBorders>
              <w:top w:val="nil"/>
              <w:left w:val="nil"/>
              <w:bottom w:val="nil"/>
              <w:right w:val="nil"/>
            </w:tcBorders>
            <w:shd w:val="clear" w:color="auto" w:fill="E8E8E8"/>
            <w:vAlign w:val="center"/>
          </w:tcPr>
          <w:p w:rsidRPr="00C42F88" w:rsidR="003967E1" w:rsidP="00F9525D" w:rsidRDefault="003967E1" w14:paraId="11557A4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93" w:type="pct"/>
            <w:tcBorders>
              <w:top w:val="nil"/>
              <w:left w:val="nil"/>
              <w:bottom w:val="nil"/>
              <w:right w:val="nil"/>
            </w:tcBorders>
            <w:shd w:val="clear" w:color="auto" w:fill="E8E8E8"/>
            <w:vAlign w:val="center"/>
          </w:tcPr>
          <w:p w:rsidRPr="00C42F88" w:rsidR="003967E1" w:rsidP="00F9525D" w:rsidRDefault="003967E1" w14:paraId="173FBB0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7E1" w:rsidTr="00FA0DD4" w14:paraId="1F98B3B4" w14:textId="77777777">
        <w:tc>
          <w:tcPr>
            <w:tcW w:w="3615" w:type="pct"/>
            <w:tcBorders>
              <w:top w:val="nil"/>
              <w:left w:val="nil"/>
              <w:bottom w:val="nil"/>
              <w:right w:val="nil"/>
            </w:tcBorders>
            <w:shd w:val="clear" w:color="auto" w:fill="auto"/>
          </w:tcPr>
          <w:p w:rsidRPr="00C42F88" w:rsidR="003967E1" w:rsidP="00F9525D" w:rsidRDefault="003967E1" w14:paraId="256108B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Pr>
                <w:rFonts w:ascii="Arial" w:hAnsi="Arial" w:cs="Arial"/>
                <w:sz w:val="20"/>
                <w:szCs w:val="20"/>
              </w:rPr>
              <w:tab/>
              <w:t>Local advocacy group</w:t>
            </w:r>
          </w:p>
        </w:tc>
        <w:tc>
          <w:tcPr>
            <w:tcW w:w="692" w:type="pct"/>
            <w:tcBorders>
              <w:top w:val="nil"/>
              <w:left w:val="nil"/>
              <w:bottom w:val="nil"/>
              <w:right w:val="nil"/>
            </w:tcBorders>
            <w:shd w:val="clear" w:color="auto" w:fill="auto"/>
            <w:vAlign w:val="center"/>
          </w:tcPr>
          <w:p w:rsidRPr="00C42F88" w:rsidR="003967E1" w:rsidP="00F9525D" w:rsidRDefault="003967E1" w14:paraId="16992D2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93" w:type="pct"/>
            <w:tcBorders>
              <w:top w:val="nil"/>
              <w:left w:val="nil"/>
              <w:bottom w:val="nil"/>
              <w:right w:val="nil"/>
            </w:tcBorders>
            <w:shd w:val="clear" w:color="auto" w:fill="auto"/>
            <w:vAlign w:val="center"/>
          </w:tcPr>
          <w:p w:rsidRPr="00C42F88" w:rsidR="003967E1" w:rsidP="00F9525D" w:rsidRDefault="003967E1" w14:paraId="0D6610A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7E1" w:rsidTr="00FA0DD4" w14:paraId="683B37FD" w14:textId="77777777">
        <w:tc>
          <w:tcPr>
            <w:tcW w:w="3615" w:type="pct"/>
            <w:tcBorders>
              <w:top w:val="nil"/>
              <w:left w:val="nil"/>
              <w:bottom w:val="nil"/>
              <w:right w:val="nil"/>
            </w:tcBorders>
            <w:shd w:val="clear" w:color="auto" w:fill="E8E8E8"/>
          </w:tcPr>
          <w:p w:rsidRPr="00C42F88" w:rsidR="003967E1" w:rsidP="00F9525D" w:rsidRDefault="003967E1" w14:paraId="4032B13F"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Pr>
                <w:rFonts w:ascii="Arial" w:hAnsi="Arial" w:cs="Arial"/>
                <w:sz w:val="20"/>
                <w:szCs w:val="20"/>
              </w:rPr>
              <w:tab/>
              <w:t>National advocacy group</w:t>
            </w:r>
          </w:p>
        </w:tc>
        <w:tc>
          <w:tcPr>
            <w:tcW w:w="692" w:type="pct"/>
            <w:tcBorders>
              <w:top w:val="nil"/>
              <w:left w:val="nil"/>
              <w:bottom w:val="nil"/>
              <w:right w:val="nil"/>
            </w:tcBorders>
            <w:shd w:val="clear" w:color="auto" w:fill="E8E8E8"/>
            <w:vAlign w:val="center"/>
          </w:tcPr>
          <w:p w:rsidRPr="00C42F88" w:rsidR="003967E1" w:rsidP="00F9525D" w:rsidRDefault="003967E1" w14:paraId="73C681D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93" w:type="pct"/>
            <w:tcBorders>
              <w:top w:val="nil"/>
              <w:left w:val="nil"/>
              <w:bottom w:val="nil"/>
              <w:right w:val="nil"/>
            </w:tcBorders>
            <w:shd w:val="clear" w:color="auto" w:fill="E8E8E8"/>
            <w:vAlign w:val="center"/>
          </w:tcPr>
          <w:p w:rsidRPr="00C42F88" w:rsidR="003967E1" w:rsidP="00F9525D" w:rsidRDefault="003967E1" w14:paraId="2170320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A0DD4" w:rsidTr="00FA0DD4" w14:paraId="0AB77B0D" w14:textId="77777777">
        <w:tc>
          <w:tcPr>
            <w:tcW w:w="3615" w:type="pct"/>
            <w:tcBorders>
              <w:top w:val="nil"/>
              <w:left w:val="nil"/>
              <w:bottom w:val="nil"/>
              <w:right w:val="nil"/>
            </w:tcBorders>
            <w:shd w:val="clear" w:color="auto" w:fill="auto"/>
          </w:tcPr>
          <w:p w:rsidRPr="00C42F88" w:rsidR="00FA0DD4" w:rsidP="00FA0DD4" w:rsidRDefault="00FA0DD4" w14:paraId="42DFC6C4"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Pr>
                <w:rFonts w:ascii="Arial" w:hAnsi="Arial" w:cs="Arial"/>
                <w:sz w:val="20"/>
                <w:szCs w:val="20"/>
              </w:rPr>
              <w:tab/>
              <w:t>Other</w:t>
            </w:r>
            <w:r w:rsidRPr="00C42F88" w:rsidR="00C05431">
              <w:rPr>
                <w:rFonts w:ascii="Arial" w:hAnsi="Arial" w:cs="Arial"/>
                <w:sz w:val="20"/>
                <w:szCs w:val="20"/>
              </w:rPr>
              <w:t xml:space="preserve"> </w:t>
            </w:r>
            <w:r w:rsidRPr="00C42F88" w:rsidR="00C05431">
              <w:rPr>
                <w:rFonts w:ascii="Arial" w:hAnsi="Arial" w:cs="Arial"/>
                <w:i/>
                <w:sz w:val="20"/>
                <w:szCs w:val="20"/>
              </w:rPr>
              <w:t>(specify)</w:t>
            </w:r>
          </w:p>
        </w:tc>
        <w:tc>
          <w:tcPr>
            <w:tcW w:w="692" w:type="pct"/>
            <w:tcBorders>
              <w:top w:val="nil"/>
              <w:left w:val="nil"/>
              <w:bottom w:val="nil"/>
              <w:right w:val="nil"/>
            </w:tcBorders>
            <w:shd w:val="clear" w:color="auto" w:fill="auto"/>
            <w:vAlign w:val="center"/>
          </w:tcPr>
          <w:p w:rsidRPr="00C42F88" w:rsidR="00FA0DD4" w:rsidP="00FA0DD4" w:rsidRDefault="00FA0DD4" w14:paraId="1DD92F9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93" w:type="pct"/>
            <w:tcBorders>
              <w:top w:val="nil"/>
              <w:left w:val="nil"/>
              <w:bottom w:val="nil"/>
              <w:right w:val="nil"/>
            </w:tcBorders>
            <w:shd w:val="clear" w:color="auto" w:fill="auto"/>
            <w:vAlign w:val="center"/>
          </w:tcPr>
          <w:p w:rsidRPr="00C42F88" w:rsidR="00FA0DD4" w:rsidP="00FA0DD4" w:rsidRDefault="00FA0DD4" w14:paraId="300353E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A0DD4" w:rsidTr="00FA0DD4" w14:paraId="61B559ED" w14:textId="77777777">
        <w:tc>
          <w:tcPr>
            <w:tcW w:w="3615" w:type="pct"/>
            <w:tcBorders>
              <w:top w:val="nil"/>
              <w:left w:val="nil"/>
              <w:right w:val="nil"/>
            </w:tcBorders>
            <w:shd w:val="clear" w:color="auto" w:fill="auto"/>
          </w:tcPr>
          <w:p w:rsidRPr="00C42F88" w:rsidR="00FA0DD4" w:rsidP="00FA0DD4" w:rsidRDefault="00FA0DD4" w14:paraId="3BF84DEE" w14:textId="49DD18B9">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060A58C9" wp14:editId="55FCC061">
                      <wp:extent cx="2594345" cy="212651"/>
                      <wp:effectExtent l="0" t="0" r="15875" b="16510"/>
                      <wp:docPr id="228" name="Text Box 228"/>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704BBCB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8"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" w14:anchorId="060A58C9">
                      <v:textbox>
                        <w:txbxContent>
                          <w:p w:rsidR="006361E4" w:rsidP="00D130F9" w:rsidRDefault="006361E4" w14:paraId="704BBCBD" w14:textId="77777777"/>
                        </w:txbxContent>
                      </v:textbox>
                      <w10:anchorlock/>
                    </v:shape>
                  </w:pict>
                </mc:Fallback>
              </mc:AlternateContent>
            </w:r>
            <w:r w:rsidR="00652835">
              <w:rPr>
                <w:rFonts w:ascii="Arial" w:hAnsi="Arial" w:cs="Arial"/>
                <w:sz w:val="20"/>
                <w:szCs w:val="20"/>
              </w:rPr>
              <w:t xml:space="preserve"> </w:t>
            </w:r>
          </w:p>
        </w:tc>
        <w:tc>
          <w:tcPr>
            <w:tcW w:w="692" w:type="pct"/>
            <w:tcBorders>
              <w:top w:val="nil"/>
              <w:left w:val="nil"/>
              <w:right w:val="nil"/>
            </w:tcBorders>
            <w:shd w:val="clear" w:color="auto" w:fill="auto"/>
            <w:vAlign w:val="center"/>
          </w:tcPr>
          <w:p w:rsidRPr="00C42F88" w:rsidR="00FA0DD4" w:rsidP="00FA0DD4" w:rsidRDefault="00FA0DD4" w14:paraId="3FD283BE" w14:textId="77777777">
            <w:pPr>
              <w:tabs>
                <w:tab w:val="left" w:pos="1008"/>
                <w:tab w:val="left" w:pos="1800"/>
              </w:tabs>
              <w:spacing w:before="60" w:after="60" w:line="240" w:lineRule="auto"/>
              <w:ind w:hanging="12"/>
              <w:jc w:val="center"/>
              <w:rPr>
                <w:rFonts w:ascii="Arial" w:hAnsi="Arial" w:cs="Arial"/>
                <w:sz w:val="12"/>
                <w:szCs w:val="12"/>
              </w:rPr>
            </w:pPr>
          </w:p>
        </w:tc>
        <w:tc>
          <w:tcPr>
            <w:tcW w:w="693" w:type="pct"/>
            <w:tcBorders>
              <w:top w:val="nil"/>
              <w:left w:val="nil"/>
              <w:right w:val="nil"/>
            </w:tcBorders>
            <w:shd w:val="clear" w:color="auto" w:fill="auto"/>
            <w:vAlign w:val="center"/>
          </w:tcPr>
          <w:p w:rsidRPr="00C42F88" w:rsidR="00FA0DD4" w:rsidP="00FA0DD4" w:rsidRDefault="00FA0DD4" w14:paraId="0A14F987" w14:textId="77777777">
            <w:pPr>
              <w:tabs>
                <w:tab w:val="left" w:pos="1008"/>
                <w:tab w:val="left" w:pos="1800"/>
              </w:tabs>
              <w:spacing w:before="60" w:after="60" w:line="240" w:lineRule="auto"/>
              <w:ind w:hanging="12"/>
              <w:jc w:val="center"/>
              <w:rPr>
                <w:rFonts w:ascii="Arial" w:hAnsi="Arial" w:cs="Arial"/>
                <w:sz w:val="12"/>
                <w:szCs w:val="12"/>
              </w:rPr>
            </w:pPr>
          </w:p>
        </w:tc>
      </w:tr>
    </w:tbl>
    <w:p w:rsidRPr="00C42F88" w:rsidR="00C84B54" w:rsidRDefault="00C84B54" w14:paraId="2DBEEF4C" w14:textId="1CE89BD9">
      <w:pPr>
        <w:tabs>
          <w:tab w:val="clear" w:pos="432"/>
        </w:tabs>
        <w:spacing w:line="240" w:lineRule="auto"/>
        <w:ind w:firstLine="0"/>
        <w:jc w:val="left"/>
      </w:pPr>
    </w:p>
    <w:p w:rsidRPr="00671A4D" w:rsidR="00652835" w:rsidP="00652835" w:rsidRDefault="00652835" w14:paraId="0592148A" w14:textId="77777777">
      <w:pPr>
        <w:pStyle w:val="RESPONSE"/>
      </w:pPr>
    </w:p>
    <w:p w:rsidR="001A1C94" w:rsidP="00DD5D02" w:rsidRDefault="001A1C94" w14:paraId="304FECD9" w14:textId="77777777">
      <w:pPr>
        <w:pStyle w:val="QUESTIONTEXT"/>
      </w:pPr>
    </w:p>
    <w:p w:rsidRPr="00C42F88" w:rsidR="003967E1" w:rsidP="00DD5D02" w:rsidRDefault="003967E1" w14:paraId="3DA34F1C" w14:textId="0291EC85">
      <w:pPr>
        <w:pStyle w:val="QUESTIONTEXT"/>
        <w:rPr>
          <w:i/>
        </w:rPr>
      </w:pPr>
      <w:r w:rsidRPr="00C42F88">
        <w:t>C</w:t>
      </w:r>
      <w:r w:rsidRPr="00C42F88" w:rsidR="00A278F2">
        <w:t>8</w:t>
      </w:r>
      <w:r w:rsidRPr="00C42F88">
        <w:t>.</w:t>
      </w:r>
      <w:r w:rsidRPr="00C42F88">
        <w:tab/>
        <w:t>What data did you</w:t>
      </w:r>
      <w:r w:rsidR="00652835">
        <w:t xml:space="preserve"> use</w:t>
      </w:r>
      <w:r w:rsidRPr="00C42F88">
        <w:t xml:space="preserve"> for your needs assessment?</w:t>
      </w:r>
    </w:p>
    <w:tbl>
      <w:tblPr>
        <w:tblW w:w="4683" w:type="pct"/>
        <w:tblInd w:w="630" w:type="dxa"/>
        <w:tblCellMar>
          <w:left w:w="120" w:type="dxa"/>
          <w:right w:w="120" w:type="dxa"/>
        </w:tblCellMar>
        <w:tblLook w:val="0000" w:firstRow="0" w:lastRow="0" w:firstColumn="0" w:lastColumn="0" w:noHBand="0" w:noVBand="0"/>
      </w:tblPr>
      <w:tblGrid>
        <w:gridCol w:w="6756"/>
        <w:gridCol w:w="1275"/>
        <w:gridCol w:w="1275"/>
      </w:tblGrid>
      <w:tr w:rsidRPr="00C42F88" w:rsidR="00265ECF" w:rsidTr="00265ECF" w14:paraId="72E0ACF2" w14:textId="77777777">
        <w:trPr>
          <w:tblHeader/>
        </w:trPr>
        <w:tc>
          <w:tcPr>
            <w:tcW w:w="3630" w:type="pct"/>
            <w:tcBorders>
              <w:top w:val="nil"/>
              <w:left w:val="nil"/>
              <w:bottom w:val="nil"/>
            </w:tcBorders>
          </w:tcPr>
          <w:p w:rsidRPr="00C42F88" w:rsidR="00265ECF" w:rsidP="00F9525D" w:rsidRDefault="00265ECF" w14:paraId="3D1EBC7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370" w:type="pct"/>
            <w:gridSpan w:val="2"/>
            <w:tcBorders>
              <w:bottom w:val="single" w:color="auto" w:sz="4" w:space="0"/>
            </w:tcBorders>
            <w:vAlign w:val="bottom"/>
          </w:tcPr>
          <w:p w:rsidRPr="00C42F88" w:rsidR="00265ECF" w:rsidP="00265ECF" w:rsidRDefault="00D6418F" w14:paraId="5F30EC28" w14:textId="77777777">
            <w:pPr>
              <w:pStyle w:val="Selectonealltable"/>
              <w:rPr>
                <w:rFonts w:ascii="Arial Narrow" w:hAnsi="Arial Narrow"/>
              </w:rPr>
            </w:pPr>
            <w:r w:rsidRPr="00C42F88">
              <w:t>SELECT ONE PER ROW</w:t>
            </w:r>
          </w:p>
        </w:tc>
      </w:tr>
      <w:tr w:rsidRPr="00C42F88" w:rsidR="003967E1" w:rsidTr="00265ECF" w14:paraId="43606E12" w14:textId="77777777">
        <w:trPr>
          <w:tblHeader/>
        </w:trPr>
        <w:tc>
          <w:tcPr>
            <w:tcW w:w="3630" w:type="pct"/>
            <w:tcBorders>
              <w:top w:val="nil"/>
              <w:left w:val="nil"/>
              <w:bottom w:val="nil"/>
              <w:right w:val="single" w:color="auto" w:sz="4" w:space="0"/>
            </w:tcBorders>
          </w:tcPr>
          <w:p w:rsidRPr="00C42F88" w:rsidR="003967E1" w:rsidP="00F9525D" w:rsidRDefault="003967E1" w14:paraId="3057A7C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85" w:type="pct"/>
            <w:tcBorders>
              <w:top w:val="single" w:color="auto" w:sz="4" w:space="0"/>
              <w:left w:val="single" w:color="auto" w:sz="4" w:space="0"/>
              <w:bottom w:val="single" w:color="auto" w:sz="4" w:space="0"/>
              <w:right w:val="single" w:color="auto" w:sz="4" w:space="0"/>
            </w:tcBorders>
            <w:vAlign w:val="bottom"/>
          </w:tcPr>
          <w:p w:rsidRPr="00C42F88" w:rsidR="003967E1" w:rsidP="00F9525D" w:rsidRDefault="003967E1" w14:paraId="2DCBDAC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42F88">
              <w:rPr>
                <w:rFonts w:ascii="Arial Narrow" w:hAnsi="Arial Narrow" w:cs="Arial"/>
                <w:bCs/>
                <w:sz w:val="18"/>
                <w:szCs w:val="18"/>
              </w:rPr>
              <w:t>Yes</w:t>
            </w:r>
          </w:p>
        </w:tc>
        <w:tc>
          <w:tcPr>
            <w:tcW w:w="685" w:type="pct"/>
            <w:tcBorders>
              <w:top w:val="single" w:color="auto" w:sz="4" w:space="0"/>
              <w:left w:val="single" w:color="auto" w:sz="4" w:space="0"/>
              <w:bottom w:val="single" w:color="auto" w:sz="4" w:space="0"/>
              <w:right w:val="single" w:color="auto" w:sz="4" w:space="0"/>
            </w:tcBorders>
          </w:tcPr>
          <w:p w:rsidRPr="00C42F88" w:rsidR="003967E1" w:rsidP="00F9525D" w:rsidRDefault="003967E1" w14:paraId="0093DBB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42F88">
              <w:rPr>
                <w:rFonts w:ascii="Arial Narrow" w:hAnsi="Arial Narrow" w:cs="Arial"/>
                <w:bCs/>
                <w:sz w:val="18"/>
                <w:szCs w:val="18"/>
              </w:rPr>
              <w:t>No</w:t>
            </w:r>
          </w:p>
        </w:tc>
      </w:tr>
      <w:tr w:rsidRPr="00C42F88" w:rsidR="003967E1" w:rsidTr="00265ECF" w14:paraId="55C47370" w14:textId="77777777">
        <w:tc>
          <w:tcPr>
            <w:tcW w:w="3630" w:type="pct"/>
            <w:tcBorders>
              <w:top w:val="nil"/>
              <w:left w:val="nil"/>
              <w:right w:val="nil"/>
            </w:tcBorders>
            <w:shd w:val="clear" w:color="auto" w:fill="E8E8E8"/>
          </w:tcPr>
          <w:p w:rsidRPr="00C42F88" w:rsidR="003967E1" w:rsidP="00A5718D" w:rsidRDefault="003967E1" w14:paraId="656B6EAC"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r>
            <w:r w:rsidRPr="00C42F88" w:rsidR="00A5718D">
              <w:rPr>
                <w:rFonts w:ascii="Arial" w:hAnsi="Arial" w:cs="Arial"/>
                <w:sz w:val="20"/>
                <w:szCs w:val="20"/>
              </w:rPr>
              <w:t>P</w:t>
            </w:r>
            <w:r w:rsidRPr="00C42F88" w:rsidR="00F9525D">
              <w:rPr>
                <w:rFonts w:ascii="Arial" w:hAnsi="Arial" w:cs="Arial"/>
                <w:sz w:val="20"/>
                <w:szCs w:val="20"/>
              </w:rPr>
              <w:t>revalence</w:t>
            </w:r>
            <w:r w:rsidRPr="00C42F88">
              <w:rPr>
                <w:rFonts w:ascii="Arial" w:hAnsi="Arial" w:cs="Arial"/>
                <w:sz w:val="20"/>
                <w:szCs w:val="20"/>
              </w:rPr>
              <w:t xml:space="preserve"> of risk behaviors</w:t>
            </w:r>
          </w:p>
        </w:tc>
        <w:tc>
          <w:tcPr>
            <w:tcW w:w="685" w:type="pct"/>
            <w:tcBorders>
              <w:top w:val="nil"/>
              <w:left w:val="nil"/>
              <w:right w:val="nil"/>
            </w:tcBorders>
            <w:shd w:val="clear" w:color="auto" w:fill="E8E8E8"/>
            <w:vAlign w:val="center"/>
          </w:tcPr>
          <w:p w:rsidRPr="00C42F88" w:rsidR="003967E1" w:rsidP="00F9525D" w:rsidRDefault="003967E1" w14:paraId="6581A26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85" w:type="pct"/>
            <w:tcBorders>
              <w:top w:val="nil"/>
              <w:left w:val="nil"/>
              <w:right w:val="nil"/>
            </w:tcBorders>
            <w:shd w:val="clear" w:color="auto" w:fill="E8E8E8"/>
            <w:vAlign w:val="center"/>
          </w:tcPr>
          <w:p w:rsidRPr="00C42F88" w:rsidR="003967E1" w:rsidP="00F9525D" w:rsidRDefault="003967E1" w14:paraId="393F8B0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7E1" w:rsidTr="00265ECF" w14:paraId="04C9FF39" w14:textId="77777777">
        <w:tc>
          <w:tcPr>
            <w:tcW w:w="3630" w:type="pct"/>
            <w:tcBorders>
              <w:top w:val="nil"/>
              <w:left w:val="nil"/>
              <w:bottom w:val="nil"/>
              <w:right w:val="nil"/>
            </w:tcBorders>
            <w:shd w:val="clear" w:color="auto" w:fill="FFFFFF"/>
          </w:tcPr>
          <w:p w:rsidRPr="00C42F88" w:rsidR="003967E1" w:rsidP="003967E1" w:rsidRDefault="003967E1" w14:paraId="6C8D73DD"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Surveys of school</w:t>
            </w:r>
            <w:r w:rsidRPr="00C42F88" w:rsidR="000B6307">
              <w:rPr>
                <w:rFonts w:ascii="Arial" w:hAnsi="Arial" w:cs="Arial"/>
                <w:sz w:val="20"/>
                <w:szCs w:val="20"/>
              </w:rPr>
              <w:t xml:space="preserve"> administrators or teacher</w:t>
            </w:r>
            <w:r w:rsidRPr="00C42F88">
              <w:rPr>
                <w:rFonts w:ascii="Arial" w:hAnsi="Arial" w:cs="Arial"/>
                <w:sz w:val="20"/>
                <w:szCs w:val="20"/>
              </w:rPr>
              <w:t>s</w:t>
            </w:r>
          </w:p>
        </w:tc>
        <w:tc>
          <w:tcPr>
            <w:tcW w:w="685" w:type="pct"/>
            <w:tcBorders>
              <w:top w:val="nil"/>
              <w:left w:val="nil"/>
              <w:bottom w:val="nil"/>
              <w:right w:val="nil"/>
            </w:tcBorders>
            <w:shd w:val="clear" w:color="auto" w:fill="FFFFFF"/>
            <w:vAlign w:val="center"/>
          </w:tcPr>
          <w:p w:rsidRPr="00C42F88" w:rsidR="003967E1" w:rsidP="00F9525D" w:rsidRDefault="003967E1" w14:paraId="09A2DFD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85" w:type="pct"/>
            <w:tcBorders>
              <w:top w:val="nil"/>
              <w:left w:val="nil"/>
              <w:bottom w:val="nil"/>
              <w:right w:val="nil"/>
            </w:tcBorders>
            <w:shd w:val="clear" w:color="auto" w:fill="FFFFFF"/>
            <w:vAlign w:val="center"/>
          </w:tcPr>
          <w:p w:rsidRPr="00C42F88" w:rsidR="003967E1" w:rsidP="00F9525D" w:rsidRDefault="003967E1" w14:paraId="487327C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7E1" w:rsidTr="00265ECF" w14:paraId="3E0DB5DE" w14:textId="77777777">
        <w:tc>
          <w:tcPr>
            <w:tcW w:w="3630" w:type="pct"/>
            <w:tcBorders>
              <w:top w:val="nil"/>
              <w:left w:val="nil"/>
              <w:bottom w:val="nil"/>
              <w:right w:val="nil"/>
            </w:tcBorders>
            <w:shd w:val="clear" w:color="auto" w:fill="E8E8E8"/>
          </w:tcPr>
          <w:p w:rsidRPr="00C42F88" w:rsidR="003967E1" w:rsidP="003967E1" w:rsidRDefault="003967E1" w14:paraId="5450DFD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Surveys of youth</w:t>
            </w:r>
          </w:p>
        </w:tc>
        <w:tc>
          <w:tcPr>
            <w:tcW w:w="685" w:type="pct"/>
            <w:tcBorders>
              <w:top w:val="nil"/>
              <w:left w:val="nil"/>
              <w:bottom w:val="nil"/>
              <w:right w:val="nil"/>
            </w:tcBorders>
            <w:shd w:val="clear" w:color="auto" w:fill="E8E8E8"/>
            <w:vAlign w:val="center"/>
          </w:tcPr>
          <w:p w:rsidRPr="00C42F88" w:rsidR="003967E1" w:rsidP="00F9525D" w:rsidRDefault="003967E1" w14:paraId="3DA7DC1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85" w:type="pct"/>
            <w:tcBorders>
              <w:top w:val="nil"/>
              <w:left w:val="nil"/>
              <w:bottom w:val="nil"/>
              <w:right w:val="nil"/>
            </w:tcBorders>
            <w:shd w:val="clear" w:color="auto" w:fill="E8E8E8"/>
            <w:vAlign w:val="center"/>
          </w:tcPr>
          <w:p w:rsidRPr="00C42F88" w:rsidR="003967E1" w:rsidP="00F9525D" w:rsidRDefault="003967E1" w14:paraId="6BB29BB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7E1" w:rsidTr="00265ECF" w14:paraId="180E9F0E" w14:textId="77777777">
        <w:tc>
          <w:tcPr>
            <w:tcW w:w="3630" w:type="pct"/>
            <w:tcBorders>
              <w:top w:val="nil"/>
              <w:left w:val="nil"/>
              <w:bottom w:val="nil"/>
              <w:right w:val="nil"/>
            </w:tcBorders>
            <w:shd w:val="clear" w:color="auto" w:fill="auto"/>
          </w:tcPr>
          <w:p w:rsidRPr="00C42F88" w:rsidR="003967E1" w:rsidP="003967E1" w:rsidRDefault="003967E1" w14:paraId="2F06EA94"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Surveys of providers</w:t>
            </w:r>
          </w:p>
        </w:tc>
        <w:tc>
          <w:tcPr>
            <w:tcW w:w="685" w:type="pct"/>
            <w:tcBorders>
              <w:top w:val="nil"/>
              <w:left w:val="nil"/>
              <w:bottom w:val="nil"/>
              <w:right w:val="nil"/>
            </w:tcBorders>
            <w:shd w:val="clear" w:color="auto" w:fill="auto"/>
            <w:vAlign w:val="center"/>
          </w:tcPr>
          <w:p w:rsidRPr="00C42F88" w:rsidR="003967E1" w:rsidP="00F9525D" w:rsidRDefault="003967E1" w14:paraId="3761FCF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85" w:type="pct"/>
            <w:tcBorders>
              <w:top w:val="nil"/>
              <w:left w:val="nil"/>
              <w:bottom w:val="nil"/>
              <w:right w:val="nil"/>
            </w:tcBorders>
            <w:shd w:val="clear" w:color="auto" w:fill="auto"/>
            <w:vAlign w:val="center"/>
          </w:tcPr>
          <w:p w:rsidRPr="00C42F88" w:rsidR="003967E1" w:rsidP="00F9525D" w:rsidRDefault="003967E1" w14:paraId="453186D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7E1" w:rsidTr="00265ECF" w14:paraId="7D080E5A" w14:textId="77777777">
        <w:tc>
          <w:tcPr>
            <w:tcW w:w="3630" w:type="pct"/>
            <w:tcBorders>
              <w:top w:val="nil"/>
              <w:left w:val="nil"/>
              <w:bottom w:val="nil"/>
              <w:right w:val="nil"/>
            </w:tcBorders>
            <w:shd w:val="clear" w:color="auto" w:fill="E8E8E8"/>
          </w:tcPr>
          <w:p w:rsidRPr="00C42F88" w:rsidR="003967E1" w:rsidP="003967E1" w:rsidRDefault="003967E1" w14:paraId="03F8915D"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Interviews</w:t>
            </w:r>
            <w:r w:rsidRPr="00C42F88" w:rsidR="00620772">
              <w:rPr>
                <w:rFonts w:ascii="Arial" w:hAnsi="Arial" w:cs="Arial"/>
                <w:sz w:val="20"/>
                <w:szCs w:val="20"/>
              </w:rPr>
              <w:t xml:space="preserve"> or focus groups </w:t>
            </w:r>
            <w:r w:rsidRPr="00C42F88">
              <w:rPr>
                <w:rFonts w:ascii="Arial" w:hAnsi="Arial" w:cs="Arial"/>
                <w:sz w:val="20"/>
                <w:szCs w:val="20"/>
              </w:rPr>
              <w:t>with stakeholders</w:t>
            </w:r>
          </w:p>
        </w:tc>
        <w:tc>
          <w:tcPr>
            <w:tcW w:w="685" w:type="pct"/>
            <w:tcBorders>
              <w:top w:val="nil"/>
              <w:left w:val="nil"/>
              <w:bottom w:val="nil"/>
              <w:right w:val="nil"/>
            </w:tcBorders>
            <w:shd w:val="clear" w:color="auto" w:fill="E8E8E8"/>
            <w:vAlign w:val="center"/>
          </w:tcPr>
          <w:p w:rsidRPr="00C42F88" w:rsidR="003967E1" w:rsidP="00F9525D" w:rsidRDefault="003967E1" w14:paraId="71ED55E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85" w:type="pct"/>
            <w:tcBorders>
              <w:top w:val="nil"/>
              <w:left w:val="nil"/>
              <w:bottom w:val="nil"/>
              <w:right w:val="nil"/>
            </w:tcBorders>
            <w:shd w:val="clear" w:color="auto" w:fill="E8E8E8"/>
            <w:vAlign w:val="center"/>
          </w:tcPr>
          <w:p w:rsidRPr="00C42F88" w:rsidR="003967E1" w:rsidP="00F9525D" w:rsidRDefault="003967E1" w14:paraId="3904825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7E1" w:rsidTr="00265ECF" w14:paraId="49BA71E4" w14:textId="77777777">
        <w:tc>
          <w:tcPr>
            <w:tcW w:w="3630" w:type="pct"/>
            <w:tcBorders>
              <w:top w:val="nil"/>
              <w:left w:val="nil"/>
              <w:bottom w:val="nil"/>
              <w:right w:val="nil"/>
            </w:tcBorders>
            <w:shd w:val="clear" w:color="auto" w:fill="auto"/>
          </w:tcPr>
          <w:p w:rsidRPr="00C42F88" w:rsidR="003967E1" w:rsidP="003967E1" w:rsidRDefault="003967E1" w14:paraId="391B83FD"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Pr>
                <w:rFonts w:ascii="Arial" w:hAnsi="Arial" w:cs="Arial"/>
                <w:sz w:val="20"/>
                <w:szCs w:val="20"/>
              </w:rPr>
              <w:tab/>
              <w:t>Interviews</w:t>
            </w:r>
            <w:r w:rsidRPr="00C42F88" w:rsidR="00620772">
              <w:rPr>
                <w:rFonts w:ascii="Arial" w:hAnsi="Arial" w:cs="Arial"/>
                <w:sz w:val="20"/>
                <w:szCs w:val="20"/>
              </w:rPr>
              <w:t xml:space="preserve"> or focus groups </w:t>
            </w:r>
            <w:r w:rsidRPr="00C42F88">
              <w:rPr>
                <w:rFonts w:ascii="Arial" w:hAnsi="Arial" w:cs="Arial"/>
                <w:sz w:val="20"/>
                <w:szCs w:val="20"/>
              </w:rPr>
              <w:t>with providers</w:t>
            </w:r>
          </w:p>
        </w:tc>
        <w:tc>
          <w:tcPr>
            <w:tcW w:w="685" w:type="pct"/>
            <w:tcBorders>
              <w:top w:val="nil"/>
              <w:left w:val="nil"/>
              <w:bottom w:val="nil"/>
              <w:right w:val="nil"/>
            </w:tcBorders>
            <w:shd w:val="clear" w:color="auto" w:fill="auto"/>
            <w:vAlign w:val="center"/>
          </w:tcPr>
          <w:p w:rsidRPr="00C42F88" w:rsidR="003967E1" w:rsidP="00F9525D" w:rsidRDefault="003967E1" w14:paraId="6FA34CF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85" w:type="pct"/>
            <w:tcBorders>
              <w:top w:val="nil"/>
              <w:left w:val="nil"/>
              <w:bottom w:val="nil"/>
              <w:right w:val="nil"/>
            </w:tcBorders>
            <w:shd w:val="clear" w:color="auto" w:fill="auto"/>
            <w:vAlign w:val="center"/>
          </w:tcPr>
          <w:p w:rsidRPr="00C42F88" w:rsidR="003967E1" w:rsidP="00F9525D" w:rsidRDefault="003967E1" w14:paraId="66CC613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967E1" w:rsidTr="00265ECF" w14:paraId="089A7751" w14:textId="77777777">
        <w:tc>
          <w:tcPr>
            <w:tcW w:w="3630" w:type="pct"/>
            <w:tcBorders>
              <w:top w:val="nil"/>
              <w:left w:val="nil"/>
              <w:bottom w:val="nil"/>
              <w:right w:val="nil"/>
            </w:tcBorders>
            <w:shd w:val="clear" w:color="auto" w:fill="E8E8E8"/>
          </w:tcPr>
          <w:p w:rsidRPr="00C42F88" w:rsidR="003967E1" w:rsidP="003967E1" w:rsidRDefault="003967E1" w14:paraId="10B01BC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Pr>
                <w:rFonts w:ascii="Arial" w:hAnsi="Arial" w:cs="Arial"/>
                <w:sz w:val="20"/>
                <w:szCs w:val="20"/>
              </w:rPr>
              <w:tab/>
              <w:t xml:space="preserve">Interviews </w:t>
            </w:r>
            <w:r w:rsidRPr="00C42F88" w:rsidR="00620772">
              <w:rPr>
                <w:rFonts w:ascii="Arial" w:hAnsi="Arial" w:cs="Arial"/>
                <w:sz w:val="20"/>
                <w:szCs w:val="20"/>
              </w:rPr>
              <w:t xml:space="preserve">or focus groups </w:t>
            </w:r>
            <w:r w:rsidRPr="00C42F88">
              <w:rPr>
                <w:rFonts w:ascii="Arial" w:hAnsi="Arial" w:cs="Arial"/>
                <w:sz w:val="20"/>
                <w:szCs w:val="20"/>
              </w:rPr>
              <w:t>with local advocacy groups</w:t>
            </w:r>
          </w:p>
        </w:tc>
        <w:tc>
          <w:tcPr>
            <w:tcW w:w="685" w:type="pct"/>
            <w:tcBorders>
              <w:top w:val="nil"/>
              <w:left w:val="nil"/>
              <w:bottom w:val="nil"/>
              <w:right w:val="nil"/>
            </w:tcBorders>
            <w:shd w:val="clear" w:color="auto" w:fill="E8E8E8"/>
            <w:vAlign w:val="center"/>
          </w:tcPr>
          <w:p w:rsidRPr="00C42F88" w:rsidR="003967E1" w:rsidP="00F9525D" w:rsidRDefault="003967E1" w14:paraId="4F26AD5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85" w:type="pct"/>
            <w:tcBorders>
              <w:top w:val="nil"/>
              <w:left w:val="nil"/>
              <w:bottom w:val="nil"/>
              <w:right w:val="nil"/>
            </w:tcBorders>
            <w:shd w:val="clear" w:color="auto" w:fill="E8E8E8"/>
            <w:vAlign w:val="center"/>
          </w:tcPr>
          <w:p w:rsidRPr="00C42F88" w:rsidR="003967E1" w:rsidP="00F9525D" w:rsidRDefault="003967E1" w14:paraId="19D4826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620772" w:rsidTr="0091136F" w14:paraId="5B99960D" w14:textId="77777777">
        <w:tc>
          <w:tcPr>
            <w:tcW w:w="3630" w:type="pct"/>
            <w:tcBorders>
              <w:top w:val="nil"/>
              <w:left w:val="nil"/>
              <w:bottom w:val="nil"/>
              <w:right w:val="nil"/>
            </w:tcBorders>
            <w:shd w:val="clear" w:color="auto" w:fill="auto"/>
          </w:tcPr>
          <w:p w:rsidRPr="00C42F88" w:rsidR="00620772" w:rsidP="00620772" w:rsidRDefault="00620772" w14:paraId="28E01B1F"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Pr>
                <w:rFonts w:ascii="Arial" w:hAnsi="Arial" w:cs="Arial"/>
                <w:sz w:val="20"/>
                <w:szCs w:val="20"/>
              </w:rPr>
              <w:tab/>
              <w:t>Interviews or focus groups with youth</w:t>
            </w:r>
          </w:p>
        </w:tc>
        <w:tc>
          <w:tcPr>
            <w:tcW w:w="685" w:type="pct"/>
            <w:tcBorders>
              <w:top w:val="nil"/>
              <w:left w:val="nil"/>
              <w:bottom w:val="nil"/>
              <w:right w:val="nil"/>
            </w:tcBorders>
            <w:shd w:val="clear" w:color="auto" w:fill="auto"/>
            <w:vAlign w:val="center"/>
          </w:tcPr>
          <w:p w:rsidRPr="00C42F88" w:rsidR="00620772" w:rsidP="00620772" w:rsidRDefault="00620772" w14:paraId="387D2CA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85" w:type="pct"/>
            <w:tcBorders>
              <w:top w:val="nil"/>
              <w:left w:val="nil"/>
              <w:bottom w:val="nil"/>
              <w:right w:val="nil"/>
            </w:tcBorders>
            <w:shd w:val="clear" w:color="auto" w:fill="auto"/>
            <w:vAlign w:val="center"/>
          </w:tcPr>
          <w:p w:rsidRPr="00C42F88" w:rsidR="00620772" w:rsidP="00620772" w:rsidRDefault="00620772" w14:paraId="352806CC"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620772" w:rsidTr="0091136F" w14:paraId="5CE003E5" w14:textId="77777777">
        <w:tc>
          <w:tcPr>
            <w:tcW w:w="3630" w:type="pct"/>
            <w:tcBorders>
              <w:top w:val="nil"/>
              <w:left w:val="nil"/>
              <w:bottom w:val="nil"/>
              <w:right w:val="nil"/>
            </w:tcBorders>
            <w:shd w:val="clear" w:color="auto" w:fill="E8E8E8"/>
          </w:tcPr>
          <w:p w:rsidRPr="00C42F88" w:rsidR="00620772" w:rsidP="00620772" w:rsidRDefault="00620772" w14:paraId="2E1E57AD"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i.</w:t>
            </w:r>
            <w:r w:rsidRPr="00C42F88">
              <w:rPr>
                <w:rFonts w:ascii="Arial" w:hAnsi="Arial" w:cs="Arial"/>
                <w:sz w:val="20"/>
                <w:szCs w:val="20"/>
              </w:rPr>
              <w:tab/>
              <w:t xml:space="preserve">Other </w:t>
            </w:r>
            <w:r w:rsidRPr="00C42F88">
              <w:rPr>
                <w:rFonts w:ascii="Arial" w:hAnsi="Arial" w:cs="Arial"/>
                <w:i/>
                <w:sz w:val="20"/>
                <w:szCs w:val="20"/>
              </w:rPr>
              <w:t>(specify)</w:t>
            </w:r>
          </w:p>
        </w:tc>
        <w:tc>
          <w:tcPr>
            <w:tcW w:w="685" w:type="pct"/>
            <w:tcBorders>
              <w:top w:val="nil"/>
              <w:left w:val="nil"/>
              <w:bottom w:val="nil"/>
              <w:right w:val="nil"/>
            </w:tcBorders>
            <w:shd w:val="clear" w:color="auto" w:fill="E8E8E8"/>
            <w:vAlign w:val="center"/>
          </w:tcPr>
          <w:p w:rsidRPr="00C42F88" w:rsidR="00620772" w:rsidP="00620772" w:rsidRDefault="00620772" w14:paraId="5D16515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85" w:type="pct"/>
            <w:tcBorders>
              <w:top w:val="nil"/>
              <w:left w:val="nil"/>
              <w:bottom w:val="nil"/>
              <w:right w:val="nil"/>
            </w:tcBorders>
            <w:shd w:val="clear" w:color="auto" w:fill="E8E8E8"/>
            <w:vAlign w:val="center"/>
          </w:tcPr>
          <w:p w:rsidRPr="00C42F88" w:rsidR="00620772" w:rsidP="00620772" w:rsidRDefault="00620772" w14:paraId="3C3BCAC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620772" w:rsidTr="0091136F" w14:paraId="2325F0C3" w14:textId="77777777">
        <w:tc>
          <w:tcPr>
            <w:tcW w:w="3630" w:type="pct"/>
            <w:tcBorders>
              <w:top w:val="nil"/>
              <w:left w:val="nil"/>
              <w:right w:val="nil"/>
            </w:tcBorders>
            <w:shd w:val="clear" w:color="auto" w:fill="E8E8E8"/>
          </w:tcPr>
          <w:p w:rsidRPr="00C42F88" w:rsidR="00620772" w:rsidP="00620772" w:rsidRDefault="00620772" w14:paraId="190257D6" w14:textId="0709943B">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5C6D2D44" wp14:editId="636E7659">
                      <wp:extent cx="2594345" cy="212651"/>
                      <wp:effectExtent l="0" t="0" r="15875" b="16510"/>
                      <wp:docPr id="229" name="Text Box 229"/>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730168A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9"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" w14:anchorId="5C6D2D44">
                      <v:textbox>
                        <w:txbxContent>
                          <w:p w:rsidR="006361E4" w:rsidP="00D130F9" w:rsidRDefault="006361E4" w14:paraId="730168A7" w14:textId="77777777"/>
                        </w:txbxContent>
                      </v:textbox>
                      <w10:anchorlock/>
                    </v:shape>
                  </w:pict>
                </mc:Fallback>
              </mc:AlternateContent>
            </w:r>
            <w:r w:rsidR="00652835">
              <w:rPr>
                <w:rFonts w:ascii="Arial" w:hAnsi="Arial" w:cs="Arial"/>
                <w:sz w:val="20"/>
                <w:szCs w:val="20"/>
              </w:rPr>
              <w:t xml:space="preserve"> </w:t>
            </w:r>
          </w:p>
        </w:tc>
        <w:tc>
          <w:tcPr>
            <w:tcW w:w="685" w:type="pct"/>
            <w:tcBorders>
              <w:top w:val="nil"/>
              <w:left w:val="nil"/>
              <w:right w:val="nil"/>
            </w:tcBorders>
            <w:shd w:val="clear" w:color="auto" w:fill="E8E8E8"/>
            <w:vAlign w:val="center"/>
          </w:tcPr>
          <w:p w:rsidRPr="00C42F88" w:rsidR="00620772" w:rsidP="00620772" w:rsidRDefault="00620772" w14:paraId="09F078F3" w14:textId="77777777">
            <w:pPr>
              <w:tabs>
                <w:tab w:val="left" w:pos="1008"/>
                <w:tab w:val="left" w:pos="1800"/>
              </w:tabs>
              <w:spacing w:before="60" w:after="60" w:line="240" w:lineRule="auto"/>
              <w:ind w:hanging="12"/>
              <w:jc w:val="center"/>
              <w:rPr>
                <w:rFonts w:ascii="Arial" w:hAnsi="Arial" w:cs="Arial"/>
                <w:sz w:val="12"/>
                <w:szCs w:val="12"/>
              </w:rPr>
            </w:pPr>
          </w:p>
        </w:tc>
        <w:tc>
          <w:tcPr>
            <w:tcW w:w="685" w:type="pct"/>
            <w:tcBorders>
              <w:top w:val="nil"/>
              <w:left w:val="nil"/>
              <w:right w:val="nil"/>
            </w:tcBorders>
            <w:shd w:val="clear" w:color="auto" w:fill="E8E8E8"/>
            <w:vAlign w:val="center"/>
          </w:tcPr>
          <w:p w:rsidRPr="00C42F88" w:rsidR="00620772" w:rsidP="00620772" w:rsidRDefault="00620772" w14:paraId="695CAB56" w14:textId="77777777">
            <w:pPr>
              <w:tabs>
                <w:tab w:val="left" w:pos="1008"/>
                <w:tab w:val="left" w:pos="1800"/>
              </w:tabs>
              <w:spacing w:before="60" w:after="60" w:line="240" w:lineRule="auto"/>
              <w:ind w:hanging="12"/>
              <w:jc w:val="center"/>
              <w:rPr>
                <w:rFonts w:ascii="Arial" w:hAnsi="Arial" w:cs="Arial"/>
                <w:sz w:val="12"/>
                <w:szCs w:val="12"/>
              </w:rPr>
            </w:pPr>
          </w:p>
        </w:tc>
      </w:tr>
    </w:tbl>
    <w:p w:rsidR="003967E1" w:rsidP="00652835" w:rsidRDefault="003967E1" w14:paraId="01923F9C" w14:textId="77777777"/>
    <w:p w:rsidRPr="00671A4D" w:rsidR="00652835" w:rsidP="00652835" w:rsidRDefault="00652835" w14:paraId="14767364" w14:textId="77777777">
      <w:pPr>
        <w:pStyle w:val="RESPONSE"/>
      </w:pPr>
    </w:p>
    <w:p w:rsidRPr="00C42F88" w:rsidR="003967E1" w:rsidP="00DD5D02" w:rsidRDefault="003967E1" w14:paraId="3851AC26" w14:textId="77777777">
      <w:pPr>
        <w:pStyle w:val="QUESTIONTEXT"/>
        <w:rPr>
          <w:i/>
        </w:rPr>
      </w:pPr>
      <w:r w:rsidRPr="00C42F88">
        <w:t>C</w:t>
      </w:r>
      <w:r w:rsidRPr="00C42F88" w:rsidR="00A278F2">
        <w:t>9</w:t>
      </w:r>
      <w:r w:rsidRPr="00C42F88">
        <w:t>.</w:t>
      </w:r>
      <w:r w:rsidRPr="00C42F88">
        <w:tab/>
        <w:t xml:space="preserve">To what extent did your needs assessment </w:t>
      </w:r>
      <w:r w:rsidRPr="00C42F88" w:rsidR="000B3BF9">
        <w:t>influence your SRAE program plans?</w:t>
      </w:r>
    </w:p>
    <w:p w:rsidRPr="00C42F88" w:rsidR="003967E1" w:rsidP="005F1E69" w:rsidRDefault="003967E1" w14:paraId="0AB40A34" w14:textId="77777777">
      <w:pPr>
        <w:pStyle w:val="RESPONSE"/>
      </w:pPr>
      <w:r w:rsidRPr="00C42F88">
        <w:sym w:font="Wingdings" w:char="F06D"/>
      </w:r>
      <w:r w:rsidRPr="00C42F88">
        <w:tab/>
      </w:r>
      <w:r w:rsidRPr="00C42F88" w:rsidR="000B3BF9">
        <w:t>A lot</w:t>
      </w:r>
      <w:r w:rsidRPr="00C42F88">
        <w:tab/>
        <w:t>1</w:t>
      </w:r>
    </w:p>
    <w:p w:rsidRPr="00C42F88" w:rsidR="003967E1" w:rsidP="005F1E69" w:rsidRDefault="003967E1" w14:paraId="37F813EE" w14:textId="77777777">
      <w:pPr>
        <w:pStyle w:val="RESPONSE"/>
      </w:pPr>
      <w:r w:rsidRPr="00C42F88">
        <w:sym w:font="Wingdings" w:char="F06D"/>
      </w:r>
      <w:r w:rsidRPr="00C42F88">
        <w:tab/>
      </w:r>
      <w:r w:rsidRPr="00C42F88" w:rsidR="000B3BF9">
        <w:t>Somewhat</w:t>
      </w:r>
      <w:r w:rsidRPr="00C42F88">
        <w:tab/>
        <w:t>2</w:t>
      </w:r>
    </w:p>
    <w:p w:rsidR="000B3BF9" w:rsidP="005F1E69" w:rsidRDefault="000B3BF9" w14:paraId="43215D4A" w14:textId="77777777">
      <w:pPr>
        <w:pStyle w:val="RESPONSE"/>
      </w:pPr>
      <w:r w:rsidRPr="00C42F88">
        <w:sym w:font="Wingdings" w:char="F06D"/>
      </w:r>
      <w:r w:rsidRPr="00C42F88">
        <w:tab/>
        <w:t>Not at all</w:t>
      </w:r>
      <w:r w:rsidRPr="00C42F88">
        <w:tab/>
      </w:r>
      <w:r w:rsidRPr="00C42F88" w:rsidR="000B156E">
        <w:t>0</w:t>
      </w:r>
    </w:p>
    <w:p w:rsidRPr="00C42F88" w:rsidR="00652835" w:rsidP="005F1E69" w:rsidRDefault="00652835" w14:paraId="625D8006" w14:textId="77777777">
      <w:pPr>
        <w:pStyle w:val="RESPONSE"/>
      </w:pPr>
    </w:p>
    <w:p w:rsidRPr="00C42F88" w:rsidR="000B3BF9" w:rsidP="00DD5D02" w:rsidRDefault="000B3BF9" w14:paraId="0348CB92" w14:textId="77777777">
      <w:pPr>
        <w:pStyle w:val="QUESTIONTEXT"/>
        <w:rPr>
          <w:i/>
        </w:rPr>
      </w:pPr>
      <w:r w:rsidRPr="00C42F88">
        <w:t>C</w:t>
      </w:r>
      <w:r w:rsidRPr="00C42F88" w:rsidR="00A278F2">
        <w:t>10</w:t>
      </w:r>
      <w:r w:rsidRPr="00C42F88">
        <w:t>.</w:t>
      </w:r>
      <w:r w:rsidRPr="00C42F88">
        <w:tab/>
        <w:t xml:space="preserve">Do you plan to </w:t>
      </w:r>
      <w:r w:rsidRPr="00C42F88" w:rsidR="00F63511">
        <w:t>[</w:t>
      </w:r>
      <w:r w:rsidRPr="00C42F88">
        <w:t>reassess needs at least once more</w:t>
      </w:r>
      <w:r w:rsidRPr="00C42F88" w:rsidR="00F63511">
        <w:t>/assess needs at least once]</w:t>
      </w:r>
      <w:r w:rsidRPr="00C42F88">
        <w:t xml:space="preserve"> during the grant period?</w:t>
      </w:r>
    </w:p>
    <w:p w:rsidRPr="00C42F88" w:rsidR="000B3BF9" w:rsidP="000B3BF9" w:rsidRDefault="000B3BF9" w14:paraId="60191BD7" w14:textId="77777777">
      <w:pPr>
        <w:pStyle w:val="RESPONSE"/>
      </w:pPr>
      <w:r w:rsidRPr="00C42F88">
        <w:sym w:font="Wingdings" w:char="F06D"/>
      </w:r>
      <w:r w:rsidRPr="00C42F88">
        <w:tab/>
        <w:t>Yes</w:t>
      </w:r>
      <w:r w:rsidRPr="00C42F88">
        <w:tab/>
        <w:t>1</w:t>
      </w:r>
    </w:p>
    <w:p w:rsidR="000B3BF9" w:rsidP="000B3BF9" w:rsidRDefault="000B3BF9" w14:paraId="3E4DF879" w14:textId="77777777">
      <w:pPr>
        <w:pStyle w:val="RESPONSE"/>
      </w:pPr>
      <w:r w:rsidRPr="00C42F88">
        <w:sym w:font="Wingdings" w:char="F06D"/>
      </w:r>
      <w:r w:rsidRPr="00C42F88">
        <w:tab/>
        <w:t>No</w:t>
      </w:r>
      <w:r w:rsidRPr="00C42F88">
        <w:tab/>
      </w:r>
      <w:r w:rsidRPr="00C42F88" w:rsidR="000B156E">
        <w:t>0</w:t>
      </w:r>
    </w:p>
    <w:p w:rsidRPr="00C42F88" w:rsidR="00652835" w:rsidP="000B3BF9" w:rsidRDefault="00652835" w14:paraId="387B891B" w14:textId="0F1F73A1">
      <w:pPr>
        <w:pStyle w:val="RESPONSE"/>
      </w:pPr>
    </w:p>
    <w:p w:rsidRPr="00C42F88" w:rsidR="00343896" w:rsidRDefault="00343896" w14:paraId="27DA2CFC" w14:textId="77777777">
      <w:pPr>
        <w:tabs>
          <w:tab w:val="clear" w:pos="432"/>
        </w:tabs>
        <w:spacing w:line="240" w:lineRule="auto"/>
        <w:ind w:firstLine="0"/>
        <w:jc w:val="left"/>
        <w:rPr>
          <w:rFonts w:ascii="Arial" w:hAnsi="Arial" w:cs="Arial"/>
          <w:sz w:val="20"/>
          <w:szCs w:val="20"/>
        </w:rPr>
      </w:pPr>
    </w:p>
    <w:p w:rsidR="00652835" w:rsidP="00652835" w:rsidRDefault="00652835" w14:paraId="2C0A2DF5" w14:textId="77777777">
      <w:pPr>
        <w:pStyle w:val="QUESTIONTEXT"/>
      </w:pPr>
      <w:r>
        <w:t xml:space="preserve">H10a. </w:t>
      </w:r>
      <w:r>
        <w:tab/>
      </w:r>
      <w:r w:rsidRPr="00D722C8">
        <w:t xml:space="preserve">Please use this space to provide any additional information you think would be helpful to note about </w:t>
      </w:r>
      <w:r>
        <w:t xml:space="preserve">the needs </w:t>
      </w:r>
      <w:proofErr w:type="gramStart"/>
      <w:r>
        <w:t xml:space="preserve">assessment  </w:t>
      </w:r>
      <w:r w:rsidRPr="00D722C8">
        <w:t>for</w:t>
      </w:r>
      <w:proofErr w:type="gramEnd"/>
      <w:r w:rsidRPr="00D722C8">
        <w:t xml:space="preserve"> your SRAE grant.</w:t>
      </w:r>
    </w:p>
    <w:p w:rsidR="00652835" w:rsidP="00652835" w:rsidRDefault="00652835" w14:paraId="1D91CE6C" w14:textId="77777777">
      <w:pPr>
        <w:pStyle w:val="QUESTIONTEXT"/>
        <w:pBdr>
          <w:top w:val="single" w:color="auto" w:sz="4" w:space="1"/>
          <w:left w:val="single" w:color="auto" w:sz="4" w:space="4"/>
          <w:bottom w:val="single" w:color="auto" w:sz="4" w:space="1"/>
          <w:right w:val="single" w:color="auto" w:sz="4" w:space="4"/>
        </w:pBdr>
      </w:pPr>
    </w:p>
    <w:p w:rsidR="00652835" w:rsidP="00652835" w:rsidRDefault="00652835" w14:paraId="7DA8C478" w14:textId="77777777">
      <w:pPr>
        <w:pStyle w:val="QUESTIONTEXT"/>
        <w:pBdr>
          <w:top w:val="single" w:color="auto" w:sz="4" w:space="1"/>
          <w:left w:val="single" w:color="auto" w:sz="4" w:space="4"/>
          <w:bottom w:val="single" w:color="auto" w:sz="4" w:space="1"/>
          <w:right w:val="single" w:color="auto" w:sz="4" w:space="4"/>
        </w:pBdr>
      </w:pPr>
    </w:p>
    <w:p w:rsidRPr="00671A4D" w:rsidR="00652835" w:rsidP="00652835" w:rsidRDefault="00652835" w14:paraId="0EA4E2AF" w14:textId="77777777">
      <w:pPr>
        <w:tabs>
          <w:tab w:val="clear" w:pos="432"/>
        </w:tabs>
        <w:spacing w:line="240" w:lineRule="auto"/>
        <w:ind w:firstLine="0"/>
        <w:jc w:val="left"/>
        <w:rPr>
          <w:rFonts w:ascii="Arial" w:hAnsi="Arial" w:cs="Arial"/>
          <w:sz w:val="20"/>
          <w:szCs w:val="20"/>
        </w:rPr>
      </w:pPr>
    </w:p>
    <w:p w:rsidR="00652835" w:rsidRDefault="00652835" w14:paraId="0849A1A4" w14:textId="77777777">
      <w:pPr>
        <w:tabs>
          <w:tab w:val="clear" w:pos="432"/>
        </w:tabs>
        <w:spacing w:line="240" w:lineRule="auto"/>
        <w:ind w:firstLine="0"/>
        <w:jc w:val="left"/>
        <w:rPr>
          <w:rFonts w:ascii="Arial" w:hAnsi="Arial" w:cs="Arial"/>
          <w:sz w:val="20"/>
          <w:szCs w:val="20"/>
        </w:rPr>
      </w:pPr>
    </w:p>
    <w:p w:rsidRPr="00C42F88" w:rsidR="00343896" w:rsidRDefault="00343896" w14:paraId="2F9E07C3" w14:textId="332B62E3">
      <w:pPr>
        <w:tabs>
          <w:tab w:val="clear" w:pos="432"/>
        </w:tabs>
        <w:spacing w:line="240" w:lineRule="auto"/>
        <w:ind w:firstLine="0"/>
        <w:jc w:val="left"/>
        <w:rPr>
          <w:rFonts w:ascii="Arial" w:hAnsi="Arial" w:cs="Arial"/>
          <w:sz w:val="20"/>
          <w:szCs w:val="20"/>
        </w:rPr>
      </w:pPr>
    </w:p>
    <w:p w:rsidRPr="00C42F88" w:rsidR="00343896" w:rsidP="00343896" w:rsidRDefault="00343896" w14:paraId="5C9C8001" w14:textId="0ABF18F8">
      <w:pPr>
        <w:pStyle w:val="QUESTIONTEXT"/>
        <w:rPr>
          <w:i/>
        </w:rPr>
      </w:pPr>
      <w:r w:rsidRPr="00C42F88">
        <w:t>C1</w:t>
      </w:r>
      <w:r w:rsidRPr="00C42F88" w:rsidR="007A7A99">
        <w:t>1</w:t>
      </w:r>
      <w:r w:rsidRPr="00C42F88">
        <w:t>.</w:t>
      </w:r>
      <w:r w:rsidRPr="00C42F88">
        <w:tab/>
        <w:t xml:space="preserve">To what extent did you use </w:t>
      </w:r>
      <w:proofErr w:type="spellStart"/>
      <w:r w:rsidRPr="00C42F88">
        <w:t>SMARTool</w:t>
      </w:r>
      <w:proofErr w:type="spellEnd"/>
      <w:r w:rsidRPr="00C42F88">
        <w:t xml:space="preserve"> to inform your program plans?</w:t>
      </w:r>
    </w:p>
    <w:p w:rsidRPr="00C42F88" w:rsidR="00343896" w:rsidP="00343896" w:rsidRDefault="00343896" w14:paraId="231C03CA" w14:textId="77777777">
      <w:pPr>
        <w:pStyle w:val="RESPONSE"/>
      </w:pPr>
      <w:r w:rsidRPr="00C42F88">
        <w:sym w:font="Wingdings" w:char="F06D"/>
      </w:r>
      <w:r w:rsidRPr="00C42F88">
        <w:tab/>
        <w:t>A lot</w:t>
      </w:r>
      <w:r w:rsidRPr="00C42F88">
        <w:tab/>
        <w:t>1</w:t>
      </w:r>
    </w:p>
    <w:p w:rsidRPr="00C42F88" w:rsidR="00343896" w:rsidP="00343896" w:rsidRDefault="00343896" w14:paraId="04CA2FC8" w14:textId="77777777">
      <w:pPr>
        <w:pStyle w:val="RESPONSE"/>
      </w:pPr>
      <w:r w:rsidRPr="00C42F88">
        <w:sym w:font="Wingdings" w:char="F06D"/>
      </w:r>
      <w:r w:rsidRPr="00C42F88">
        <w:tab/>
        <w:t>Somewhat</w:t>
      </w:r>
      <w:r w:rsidRPr="00C42F88">
        <w:tab/>
        <w:t>2</w:t>
      </w:r>
    </w:p>
    <w:p w:rsidR="0096186D" w:rsidP="0096186D" w:rsidRDefault="00343896" w14:paraId="5AB87E7C" w14:textId="65DD7F13">
      <w:pPr>
        <w:pStyle w:val="RESPONSE"/>
      </w:pPr>
      <w:r w:rsidRPr="00C42F88">
        <w:sym w:font="Wingdings" w:char="F06D"/>
      </w:r>
      <w:r w:rsidRPr="00C42F88">
        <w:tab/>
        <w:t>Not at all</w:t>
      </w:r>
      <w:r w:rsidRPr="00C42F88">
        <w:tab/>
        <w:t>0</w:t>
      </w:r>
    </w:p>
    <w:p w:rsidRPr="00C42F88" w:rsidR="0081503D" w:rsidP="0096186D" w:rsidRDefault="0081503D" w14:paraId="5E8F94A3" w14:textId="707DEB03">
      <w:pPr>
        <w:pStyle w:val="RESPONSE"/>
      </w:pPr>
    </w:p>
    <w:p w:rsidRPr="00C42F88" w:rsidR="00C81D35" w:rsidP="00C81D35" w:rsidRDefault="00C81D35" w14:paraId="1533A81F" w14:textId="77777777">
      <w:pPr>
        <w:tabs>
          <w:tab w:val="clear" w:pos="432"/>
        </w:tabs>
        <w:spacing w:line="240" w:lineRule="auto"/>
        <w:ind w:firstLine="0"/>
        <w:jc w:val="left"/>
        <w:rPr>
          <w:rFonts w:ascii="Arial" w:hAnsi="Arial" w:cs="Arial"/>
          <w:sz w:val="20"/>
          <w:szCs w:val="20"/>
        </w:rPr>
      </w:pPr>
    </w:p>
    <w:p w:rsidRPr="00671A4D" w:rsidR="009A6B71" w:rsidP="009A6B71" w:rsidRDefault="009A6B71" w14:paraId="20B1CBCE" w14:textId="77777777">
      <w:pPr>
        <w:tabs>
          <w:tab w:val="clear" w:pos="432"/>
        </w:tabs>
        <w:spacing w:line="240" w:lineRule="auto"/>
        <w:ind w:firstLine="0"/>
        <w:jc w:val="left"/>
        <w:rPr>
          <w:rFonts w:ascii="Arial" w:hAnsi="Arial" w:cs="Arial"/>
        </w:rPr>
      </w:pPr>
    </w:p>
    <w:p w:rsidR="00C91AA2" w:rsidRDefault="00C91AA2" w14:paraId="688E7899" w14:textId="77777777">
      <w:pPr>
        <w:tabs>
          <w:tab w:val="clear" w:pos="432"/>
        </w:tabs>
        <w:spacing w:line="240" w:lineRule="auto"/>
        <w:ind w:firstLine="0"/>
        <w:jc w:val="left"/>
        <w:rPr>
          <w:rFonts w:ascii="Arial" w:hAnsi="Arial" w:cs="Arial"/>
          <w:b/>
          <w:sz w:val="20"/>
          <w:szCs w:val="20"/>
        </w:rPr>
      </w:pPr>
      <w:r>
        <w:br w:type="page"/>
      </w:r>
    </w:p>
    <w:p w:rsidR="00C91AA2" w:rsidP="00C81D35" w:rsidRDefault="00C91AA2" w14:paraId="17288C3E" w14:textId="77777777">
      <w:pPr>
        <w:pStyle w:val="QUESTIONTEXT"/>
      </w:pPr>
    </w:p>
    <w:p w:rsidR="00C91AA2" w:rsidRDefault="00C91AA2" w14:paraId="49D5CDD1" w14:textId="77777777">
      <w:pPr>
        <w:tabs>
          <w:tab w:val="clear" w:pos="432"/>
        </w:tabs>
        <w:spacing w:line="240" w:lineRule="auto"/>
        <w:ind w:firstLine="0"/>
        <w:jc w:val="left"/>
        <w:rPr>
          <w:rFonts w:ascii="Arial" w:hAnsi="Arial" w:cs="Arial"/>
          <w:b/>
          <w:sz w:val="20"/>
          <w:szCs w:val="20"/>
        </w:rPr>
      </w:pPr>
      <w:r>
        <w:br w:type="page"/>
      </w:r>
    </w:p>
    <w:p w:rsidRPr="00C42F88" w:rsidR="00672BA9" w:rsidRDefault="00672BA9" w14:paraId="2EAF0566" w14:textId="77777777">
      <w:pPr>
        <w:tabs>
          <w:tab w:val="clear" w:pos="432"/>
        </w:tabs>
        <w:spacing w:line="240" w:lineRule="auto"/>
        <w:ind w:firstLine="0"/>
        <w:jc w:val="left"/>
        <w:rPr>
          <w:rFonts w:ascii="Arial" w:hAnsi="Arial" w:cs="Arial"/>
          <w:sz w:val="20"/>
          <w:szCs w:val="20"/>
        </w:rPr>
      </w:pPr>
    </w:p>
    <w:p w:rsidRPr="00671A4D" w:rsidR="009A6B71" w:rsidP="009A6B71" w:rsidRDefault="009A6B71" w14:paraId="5DD25360" w14:textId="77777777">
      <w:pPr>
        <w:pStyle w:val="RESPONSE"/>
      </w:pPr>
    </w:p>
    <w:p w:rsidRPr="00C42F88" w:rsidR="00CA3EA7" w:rsidRDefault="00CA3EA7" w14:paraId="62C97C03" w14:textId="77777777">
      <w:pPr>
        <w:tabs>
          <w:tab w:val="clear" w:pos="432"/>
        </w:tabs>
        <w:spacing w:line="240" w:lineRule="auto"/>
        <w:ind w:firstLine="0"/>
        <w:jc w:val="left"/>
        <w:rPr>
          <w:rFonts w:ascii="Arial" w:hAnsi="Arial" w:cs="Arial"/>
          <w:sz w:val="20"/>
          <w:szCs w:val="20"/>
        </w:rPr>
      </w:pPr>
    </w:p>
    <w:p w:rsidRPr="00C42F88" w:rsidR="000A0CD3" w:rsidP="00DD5D02" w:rsidRDefault="000A0CD3" w14:paraId="46767E6D" w14:textId="542DC74A">
      <w:pPr>
        <w:pStyle w:val="QUESTIONTEXT"/>
        <w:rPr>
          <w:i/>
        </w:rPr>
      </w:pPr>
      <w:r w:rsidRPr="00C42F88">
        <w:t>C</w:t>
      </w:r>
      <w:r w:rsidRPr="00C42F88" w:rsidR="00624CB1">
        <w:t>1</w:t>
      </w:r>
      <w:r w:rsidRPr="00C42F88" w:rsidR="007A7A99">
        <w:t>4</w:t>
      </w:r>
      <w:r w:rsidRPr="00C42F88">
        <w:t>.</w:t>
      </w:r>
      <w:r w:rsidRPr="00C42F88">
        <w:tab/>
      </w:r>
      <w:r w:rsidR="00B14584">
        <w:t>With</w:t>
      </w:r>
      <w:r w:rsidRPr="00C42F88" w:rsidR="00B14584">
        <w:t xml:space="preserve"> </w:t>
      </w:r>
      <w:r w:rsidRPr="00C42F88" w:rsidR="000B527E">
        <w:t xml:space="preserve">your </w:t>
      </w:r>
      <w:r w:rsidRPr="00C42F88" w:rsidR="00F63511">
        <w:t>[</w:t>
      </w:r>
      <w:r w:rsidR="00B14584">
        <w:t>September 2018/September 2019 [Competitive/General/Departmental] grant will your [state agency/organization] DIRECTLY</w:t>
      </w:r>
      <w:r w:rsidRPr="00C42F88" w:rsidR="00B14584">
        <w:t xml:space="preserve"> </w:t>
      </w:r>
      <w:r w:rsidRPr="00C42F88" w:rsidR="000B527E">
        <w:t xml:space="preserve">deliver </w:t>
      </w:r>
      <w:r w:rsidRPr="00C42F88" w:rsidR="00964AA3">
        <w:t xml:space="preserve">any </w:t>
      </w:r>
      <w:r w:rsidRPr="00C42F88" w:rsidR="000B527E">
        <w:t xml:space="preserve">SRAE </w:t>
      </w:r>
      <w:r w:rsidRPr="00C42F88" w:rsidR="00964AA3">
        <w:t xml:space="preserve">programs to youth (in other words, </w:t>
      </w:r>
      <w:r w:rsidRPr="00C42F88" w:rsidR="00384260">
        <w:t xml:space="preserve">will </w:t>
      </w:r>
      <w:r w:rsidRPr="00C42F88" w:rsidR="00964AA3">
        <w:t xml:space="preserve">your </w:t>
      </w:r>
      <w:r w:rsidRPr="00C42F88" w:rsidR="00F63511">
        <w:t>[</w:t>
      </w:r>
      <w:r w:rsidRPr="00C42F88" w:rsidR="00964AA3">
        <w:t>state agency/organization</w:t>
      </w:r>
      <w:r w:rsidRPr="00C42F88" w:rsidR="00F63511">
        <w:t>]</w:t>
      </w:r>
      <w:r w:rsidRPr="00C42F88" w:rsidR="00964AA3">
        <w:t xml:space="preserve"> act as </w:t>
      </w:r>
      <w:r w:rsidRPr="00C42F88" w:rsidR="00306B70">
        <w:t xml:space="preserve">a </w:t>
      </w:r>
      <w:r w:rsidRPr="00C42F88" w:rsidR="00964AA3">
        <w:t>program provider)</w:t>
      </w:r>
      <w:r w:rsidRPr="00C42F88" w:rsidR="000B527E">
        <w:t>?</w:t>
      </w:r>
    </w:p>
    <w:p w:rsidRPr="00C42F88" w:rsidR="000A0CD3" w:rsidP="000A0CD3" w:rsidRDefault="000A0CD3" w14:paraId="171D19C1" w14:textId="32F8E9F9">
      <w:pPr>
        <w:pStyle w:val="RESPONSE"/>
      </w:pPr>
      <w:r w:rsidRPr="00C42F88">
        <w:sym w:font="Wingdings" w:char="F06D"/>
      </w:r>
      <w:r w:rsidRPr="00C42F88">
        <w:tab/>
        <w:t>Yes</w:t>
      </w:r>
      <w:r w:rsidRPr="00C42F88">
        <w:tab/>
        <w:t>1</w:t>
      </w:r>
      <w:r w:rsidRPr="00C42F88" w:rsidR="00F63511">
        <w:tab/>
        <w:t>GO TO C1</w:t>
      </w:r>
      <w:r w:rsidRPr="00C42F88" w:rsidR="007A7A99">
        <w:t>5</w:t>
      </w:r>
    </w:p>
    <w:p w:rsidRPr="00C42F88" w:rsidR="000A0CD3" w:rsidP="000A0CD3" w:rsidRDefault="000A0CD3" w14:paraId="5271BD81" w14:textId="1234CD47">
      <w:pPr>
        <w:pStyle w:val="RESPONSE"/>
      </w:pPr>
      <w:r w:rsidRPr="00C42F88">
        <w:sym w:font="Wingdings" w:char="F06D"/>
      </w:r>
      <w:r w:rsidRPr="00C42F88">
        <w:tab/>
        <w:t>No</w:t>
      </w:r>
      <w:r w:rsidRPr="00C42F88">
        <w:tab/>
      </w:r>
      <w:r w:rsidRPr="00C42F88" w:rsidR="000B156E">
        <w:t>0</w:t>
      </w:r>
      <w:r w:rsidRPr="00C42F88" w:rsidR="00CD56B1">
        <w:tab/>
        <w:t>GO TO C1</w:t>
      </w:r>
      <w:r w:rsidRPr="00C42F88" w:rsidR="007A7A99">
        <w:t>9</w:t>
      </w:r>
    </w:p>
    <w:p w:rsidRPr="00C42F88" w:rsidR="0096186D" w:rsidRDefault="0096186D" w14:paraId="707FE723" w14:textId="67119BFB">
      <w:pPr>
        <w:tabs>
          <w:tab w:val="clear" w:pos="432"/>
        </w:tabs>
        <w:spacing w:line="240" w:lineRule="auto"/>
        <w:ind w:firstLine="0"/>
        <w:jc w:val="left"/>
        <w:rPr>
          <w:rFonts w:ascii="Arial" w:hAnsi="Arial" w:cs="Arial"/>
          <w:sz w:val="20"/>
          <w:szCs w:val="20"/>
        </w:rPr>
      </w:pPr>
      <w:r w:rsidRPr="00C42F88">
        <w:br w:type="page"/>
      </w:r>
    </w:p>
    <w:p w:rsidRPr="00C42F88" w:rsidR="00FC0EB4" w:rsidP="00672BA9" w:rsidRDefault="00FC0EB4" w14:paraId="6E6D0288" w14:textId="7B434D7A">
      <w:pPr>
        <w:pStyle w:val="QUESTIONTEXT"/>
        <w:rPr>
          <w:i/>
        </w:rPr>
      </w:pPr>
      <w:r w:rsidRPr="00C42F88">
        <w:t>C</w:t>
      </w:r>
      <w:r w:rsidRPr="00C42F88" w:rsidR="00624CB1">
        <w:t>1</w:t>
      </w:r>
      <w:r w:rsidRPr="00C42F88" w:rsidR="0011546D">
        <w:t>5</w:t>
      </w:r>
      <w:r w:rsidRPr="00C42F88">
        <w:t>.</w:t>
      </w:r>
      <w:r w:rsidRPr="00C42F88" w:rsidR="00BC40E9">
        <w:tab/>
      </w:r>
      <w:r w:rsidRPr="00C42F88">
        <w:t xml:space="preserve">Has your </w:t>
      </w:r>
      <w:r w:rsidRPr="00C42F88" w:rsidR="00F63511">
        <w:t>[</w:t>
      </w:r>
      <w:r w:rsidRPr="00C42F88">
        <w:t>state agency/organization</w:t>
      </w:r>
      <w:r w:rsidRPr="00C42F88" w:rsidR="00F63511">
        <w:t>]</w:t>
      </w:r>
      <w:r w:rsidRPr="00C42F88">
        <w:t xml:space="preserve"> </w:t>
      </w:r>
      <w:r w:rsidR="00D46681">
        <w:t>provided</w:t>
      </w:r>
      <w:r w:rsidRPr="00C42F88" w:rsidR="00CE4373">
        <w:t xml:space="preserve"> </w:t>
      </w:r>
      <w:r w:rsidRPr="00C42F88">
        <w:t xml:space="preserve">similar programming </w:t>
      </w:r>
      <w:r w:rsidRPr="00C42F88" w:rsidR="00964AA3">
        <w:t xml:space="preserve">directly to youth </w:t>
      </w:r>
      <w:r w:rsidRPr="00C42F88">
        <w:t xml:space="preserve">in the past? </w:t>
      </w:r>
    </w:p>
    <w:p w:rsidRPr="00C42F88" w:rsidR="00FC0EB4" w:rsidP="005F1E69" w:rsidRDefault="00FC0EB4" w14:paraId="67071743" w14:textId="77777777">
      <w:pPr>
        <w:pStyle w:val="SELECTONEALL"/>
      </w:pPr>
      <w:r w:rsidRPr="00C42F88">
        <w:t xml:space="preserve">Select one only </w:t>
      </w:r>
    </w:p>
    <w:p w:rsidRPr="00C42F88" w:rsidR="00FC0EB4" w:rsidP="00FC0EB4" w:rsidRDefault="00FC0EB4" w14:paraId="161448EC" w14:textId="77777777">
      <w:pPr>
        <w:pStyle w:val="RESPONSE"/>
      </w:pPr>
      <w:r w:rsidRPr="00C42F88">
        <w:sym w:font="Wingdings" w:char="F06D"/>
      </w:r>
      <w:r w:rsidRPr="00C42F88">
        <w:tab/>
        <w:t>Yes</w:t>
      </w:r>
      <w:r w:rsidRPr="00C42F88">
        <w:tab/>
        <w:t>1</w:t>
      </w:r>
    </w:p>
    <w:p w:rsidR="00FC0EB4" w:rsidP="00FC0EB4" w:rsidRDefault="00FC0EB4" w14:paraId="233E4893" w14:textId="77777777">
      <w:pPr>
        <w:pStyle w:val="RESPONSE"/>
      </w:pPr>
      <w:r w:rsidRPr="00C42F88">
        <w:sym w:font="Wingdings" w:char="F06D"/>
      </w:r>
      <w:r w:rsidRPr="00C42F88">
        <w:tab/>
        <w:t>No</w:t>
      </w:r>
      <w:r w:rsidRPr="00C42F88">
        <w:tab/>
      </w:r>
      <w:r w:rsidRPr="00C42F88" w:rsidR="000B156E">
        <w:t>0</w:t>
      </w:r>
    </w:p>
    <w:p w:rsidRPr="00C42F88" w:rsidR="00D46681" w:rsidP="00FC0EB4" w:rsidRDefault="00D46681" w14:paraId="0459FA4E" w14:textId="77777777">
      <w:pPr>
        <w:pStyle w:val="RESPONSE"/>
      </w:pPr>
    </w:p>
    <w:p w:rsidRPr="00C42F88" w:rsidR="00A86647" w:rsidP="000A0CD3" w:rsidRDefault="00A86647" w14:paraId="2772E3C7" w14:textId="77777777">
      <w:pPr>
        <w:pStyle w:val="RESPONSE"/>
      </w:pPr>
    </w:p>
    <w:p w:rsidRPr="00671A4D" w:rsidR="00E13D0A" w:rsidP="00E13D0A" w:rsidRDefault="000B527E" w14:paraId="1DD0458D" w14:textId="77777777">
      <w:pPr>
        <w:pStyle w:val="QUESTIONTEXT"/>
      </w:pPr>
      <w:r w:rsidRPr="00C42F88">
        <w:t>C</w:t>
      </w:r>
      <w:r w:rsidRPr="00C42F88" w:rsidR="00624CB1">
        <w:t>1</w:t>
      </w:r>
      <w:r w:rsidRPr="00C42F88" w:rsidR="0011546D">
        <w:t>6</w:t>
      </w:r>
      <w:r w:rsidRPr="00C42F88">
        <w:t>.</w:t>
      </w:r>
      <w:r w:rsidRPr="00C42F88">
        <w:tab/>
      </w:r>
    </w:p>
    <w:p w:rsidR="00E13D0A" w:rsidP="00E13D0A" w:rsidRDefault="00E13D0A" w14:paraId="68E866E7" w14:textId="77777777">
      <w:pPr>
        <w:pStyle w:val="QUESTIONTEXT"/>
      </w:pPr>
      <w:r w:rsidRPr="00671A4D">
        <w:t>How many different SRAE programs will your [state agency/organization] deliver DIRECTLY to youth?</w:t>
      </w:r>
      <w:r>
        <w:t xml:space="preserve"> For the purpose of this survey, a “program” is a specific set of services, such as primary curricula and other supplemental lessons, activities, and materials. </w:t>
      </w:r>
    </w:p>
    <w:p w:rsidR="00E13D0A" w:rsidP="00E13D0A" w:rsidRDefault="00E13D0A" w14:paraId="36C09472" w14:textId="77777777">
      <w:pPr>
        <w:pStyle w:val="QUESTIONTEXT"/>
      </w:pPr>
      <w:r>
        <w:tab/>
      </w:r>
      <w:r w:rsidRPr="00671A4D">
        <w:t>Please include only those programs that your [state agency/organization] will deliver directly to youth</w:t>
      </w:r>
      <w:r>
        <w:t>;</w:t>
      </w:r>
      <w:r w:rsidRPr="00671A4D">
        <w:t xml:space="preserve"> we will ask about programs provided by </w:t>
      </w:r>
      <w:proofErr w:type="spellStart"/>
      <w:r w:rsidRPr="00671A4D">
        <w:t>subawardees</w:t>
      </w:r>
      <w:proofErr w:type="spellEnd"/>
      <w:r w:rsidRPr="00671A4D">
        <w:t xml:space="preserve"> later in the survey. </w:t>
      </w:r>
    </w:p>
    <w:p w:rsidR="00E13D0A" w:rsidP="00E13D0A" w:rsidRDefault="00E13D0A" w14:paraId="150B9BCE" w14:textId="77777777">
      <w:pPr>
        <w:pStyle w:val="QUESTIONTEXT"/>
        <w:numPr>
          <w:ilvl w:val="1"/>
          <w:numId w:val="38"/>
        </w:numPr>
      </w:pPr>
      <w:r w:rsidRPr="00671A4D">
        <w:t xml:space="preserve">If you are delivering the same program in multiple sites, please count it as </w:t>
      </w:r>
      <w:r w:rsidRPr="00E37FF1">
        <w:rPr>
          <w:u w:val="single"/>
        </w:rPr>
        <w:t>one</w:t>
      </w:r>
      <w:r w:rsidRPr="00671A4D">
        <w:t xml:space="preserve"> program</w:t>
      </w:r>
      <w:r>
        <w:t xml:space="preserve"> – do not count each site or round of implementation as a separate program</w:t>
      </w:r>
      <w:r w:rsidRPr="00671A4D">
        <w:t>.</w:t>
      </w:r>
      <w:r>
        <w:t xml:space="preserve"> </w:t>
      </w:r>
      <w:r w:rsidRPr="00671A4D">
        <w:t xml:space="preserve"> </w:t>
      </w:r>
    </w:p>
    <w:p w:rsidR="00E13D0A" w:rsidP="00E13D0A" w:rsidRDefault="00E13D0A" w14:paraId="7964DEC3" w14:textId="77777777">
      <w:pPr>
        <w:pStyle w:val="QUESTIONTEXT"/>
        <w:numPr>
          <w:ilvl w:val="1"/>
          <w:numId w:val="38"/>
        </w:numPr>
      </w:pPr>
      <w:r>
        <w:t xml:space="preserve">Please count programs separately IF: </w:t>
      </w:r>
    </w:p>
    <w:p w:rsidR="00E13D0A" w:rsidP="00E13D0A" w:rsidRDefault="00E13D0A" w14:paraId="2DC2D022" w14:textId="77777777">
      <w:pPr>
        <w:pStyle w:val="QUESTIONTEXT"/>
        <w:numPr>
          <w:ilvl w:val="2"/>
          <w:numId w:val="38"/>
        </w:numPr>
        <w:rPr>
          <w:color w:val="000000" w:themeColor="text1"/>
        </w:rPr>
      </w:pPr>
      <w:r>
        <w:t>Programs use the same primary curriculum but different supplemental content</w:t>
      </w:r>
    </w:p>
    <w:p w:rsidR="00E13D0A" w:rsidP="00E13D0A" w:rsidRDefault="00E13D0A" w14:paraId="25B77468" w14:textId="0641A867">
      <w:pPr>
        <w:pStyle w:val="QUESTIONTEXT"/>
        <w:numPr>
          <w:ilvl w:val="2"/>
          <w:numId w:val="38"/>
        </w:numPr>
      </w:pPr>
      <w:r>
        <w:rPr>
          <w:color w:val="000000" w:themeColor="text1"/>
        </w:rPr>
        <w:t>P</w:t>
      </w:r>
      <w:r w:rsidRPr="007173CF">
        <w:rPr>
          <w:color w:val="000000" w:themeColor="text1"/>
        </w:rPr>
        <w:t>rogram</w:t>
      </w:r>
      <w:r>
        <w:rPr>
          <w:color w:val="000000" w:themeColor="text1"/>
        </w:rPr>
        <w:t>s</w:t>
      </w:r>
      <w:r w:rsidRPr="007173CF">
        <w:rPr>
          <w:color w:val="000000" w:themeColor="text1"/>
        </w:rPr>
        <w:t xml:space="preserve"> use a different primary curriculum for different ages or school grade levels</w:t>
      </w:r>
      <w:r>
        <w:rPr>
          <w:color w:val="000000" w:themeColor="text1"/>
        </w:rPr>
        <w:t xml:space="preserve"> (</w:t>
      </w:r>
      <w:r w:rsidR="00733945">
        <w:rPr>
          <w:color w:val="000000" w:themeColor="text1"/>
        </w:rPr>
        <w:t xml:space="preserve">Please </w:t>
      </w:r>
      <w:r w:rsidRPr="007173CF">
        <w:rPr>
          <w:color w:val="000000" w:themeColor="text1"/>
        </w:rPr>
        <w:t xml:space="preserve">count </w:t>
      </w:r>
      <w:r>
        <w:rPr>
          <w:color w:val="000000" w:themeColor="text1"/>
        </w:rPr>
        <w:t xml:space="preserve">one </w:t>
      </w:r>
      <w:r w:rsidRPr="007173CF">
        <w:rPr>
          <w:color w:val="000000" w:themeColor="text1"/>
        </w:rPr>
        <w:t>program for each age group or grade level</w:t>
      </w:r>
      <w:r>
        <w:rPr>
          <w:color w:val="000000" w:themeColor="text1"/>
        </w:rPr>
        <w:t>)</w:t>
      </w:r>
      <w:r w:rsidRPr="007173CF">
        <w:rPr>
          <w:color w:val="000000" w:themeColor="text1"/>
        </w:rPr>
        <w:t>.</w:t>
      </w:r>
      <w:r>
        <w:rPr>
          <w:color w:val="000000" w:themeColor="text1"/>
        </w:rPr>
        <w:t xml:space="preserve"> </w:t>
      </w:r>
      <w:r w:rsidRPr="007173CF">
        <w:rPr>
          <w:color w:val="000000" w:themeColor="text1"/>
        </w:rPr>
        <w:t xml:space="preserve"> </w:t>
      </w:r>
    </w:p>
    <w:p w:rsidRPr="00671A4D" w:rsidR="00E13D0A" w:rsidP="00E13D0A" w:rsidRDefault="00E13D0A" w14:paraId="09F97B46" w14:textId="77777777">
      <w:pPr>
        <w:pStyle w:val="QUESTIONTEXT"/>
      </w:pPr>
    </w:p>
    <w:p w:rsidRPr="00671A4D" w:rsidR="00E13D0A" w:rsidP="00E13D0A" w:rsidRDefault="00E13D0A" w14:paraId="42FAD677" w14:textId="500CA8BD">
      <w:pPr>
        <w:tabs>
          <w:tab w:val="clear" w:pos="432"/>
        </w:tabs>
        <w:spacing w:line="240" w:lineRule="auto"/>
        <w:ind w:left="720" w:firstLine="0"/>
        <w:jc w:val="left"/>
        <w:rPr>
          <w:rFonts w:ascii="Arial" w:hAnsi="Arial" w:cs="Arial"/>
          <w:sz w:val="20"/>
          <w:szCs w:val="20"/>
        </w:rPr>
      </w:pPr>
      <w:r w:rsidRPr="00671A4D">
        <w:rPr>
          <w:rFonts w:ascii="Arial" w:hAnsi="Arial" w:cs="Arial"/>
          <w:noProof/>
        </w:rPr>
        <mc:AlternateContent>
          <mc:Choice Requires="wps">
            <w:drawing>
              <wp:inline distT="0" distB="0" distL="0" distR="0" wp14:anchorId="29DF793E" wp14:editId="7D3AF5EC">
                <wp:extent cx="517585" cy="222885"/>
                <wp:effectExtent l="0" t="0" r="15875" b="24765"/>
                <wp:docPr id="245" name="Rectangle 2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45" style="width:40.7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3837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">
                <w10:anchorlock/>
              </v:rect>
            </w:pict>
          </mc:Fallback>
        </mc:AlternateContent>
      </w:r>
      <w:r w:rsidRPr="00671A4D">
        <w:rPr>
          <w:rFonts w:ascii="Arial" w:hAnsi="Arial" w:cs="Arial"/>
        </w:rPr>
        <w:tab/>
      </w:r>
      <w:r w:rsidRPr="00733945" w:rsidR="00733945">
        <w:rPr>
          <w:rFonts w:ascii="Arial" w:hAnsi="Arial" w:cs="Arial"/>
          <w:sz w:val="18"/>
          <w:szCs w:val="18"/>
        </w:rPr>
        <w:t>NUMBER</w:t>
      </w:r>
    </w:p>
    <w:p w:rsidRPr="00671A4D" w:rsidR="00E13D0A" w:rsidP="00E13D0A" w:rsidRDefault="00E13D0A" w14:paraId="738C83CE" w14:textId="77777777">
      <w:pPr>
        <w:tabs>
          <w:tab w:val="clear" w:pos="432"/>
        </w:tabs>
        <w:spacing w:line="240" w:lineRule="auto"/>
        <w:ind w:firstLine="0"/>
        <w:jc w:val="left"/>
        <w:rPr>
          <w:rFonts w:ascii="Arial" w:hAnsi="Arial" w:cs="Arial"/>
        </w:rPr>
      </w:pPr>
    </w:p>
    <w:p w:rsidRPr="00671A4D" w:rsidR="00E13D0A" w:rsidP="00E13D0A" w:rsidRDefault="00E13D0A" w14:paraId="08208619" w14:textId="77777777">
      <w:pPr>
        <w:tabs>
          <w:tab w:val="clear" w:pos="432"/>
        </w:tabs>
        <w:spacing w:line="240" w:lineRule="auto"/>
        <w:ind w:firstLine="0"/>
        <w:jc w:val="left"/>
        <w:rPr>
          <w:rFonts w:ascii="Arial" w:hAnsi="Arial" w:cs="Arial"/>
          <w:sz w:val="20"/>
          <w:szCs w:val="20"/>
        </w:rPr>
      </w:pPr>
    </w:p>
    <w:p w:rsidR="00E13D0A" w:rsidP="00E13D0A" w:rsidRDefault="00E13D0A" w14:paraId="7DC6223C" w14:textId="77777777">
      <w:pPr>
        <w:tabs>
          <w:tab w:val="clear" w:pos="432"/>
        </w:tabs>
        <w:spacing w:line="240" w:lineRule="auto"/>
        <w:ind w:firstLine="0"/>
        <w:jc w:val="left"/>
        <w:rPr>
          <w:rFonts w:ascii="Arial" w:hAnsi="Arial" w:cs="Arial"/>
          <w:sz w:val="20"/>
          <w:szCs w:val="20"/>
        </w:rPr>
      </w:pPr>
    </w:p>
    <w:p w:rsidRPr="00671A4D" w:rsidR="00E13D0A" w:rsidP="00E13D0A" w:rsidRDefault="00E13D0A" w14:paraId="614B1208" w14:textId="5A08E3D3">
      <w:pPr>
        <w:tabs>
          <w:tab w:val="clear" w:pos="432"/>
        </w:tabs>
        <w:spacing w:line="240" w:lineRule="auto"/>
        <w:ind w:firstLine="0"/>
        <w:jc w:val="left"/>
        <w:rPr>
          <w:rFonts w:ascii="Arial" w:hAnsi="Arial" w:cs="Arial"/>
          <w:sz w:val="20"/>
          <w:szCs w:val="20"/>
        </w:rPr>
      </w:pPr>
    </w:p>
    <w:p w:rsidRPr="00C42F88" w:rsidR="00262262" w:rsidRDefault="00262262" w14:paraId="3FD2BC2A" w14:textId="77777777">
      <w:pPr>
        <w:tabs>
          <w:tab w:val="clear" w:pos="432"/>
        </w:tabs>
        <w:spacing w:line="240" w:lineRule="auto"/>
        <w:ind w:firstLine="0"/>
        <w:jc w:val="left"/>
      </w:pPr>
    </w:p>
    <w:p w:rsidRPr="00671A4D" w:rsidR="00E13D0A" w:rsidP="00E13D0A" w:rsidRDefault="00A86647" w14:paraId="700246C5" w14:textId="77777777">
      <w:pPr>
        <w:pStyle w:val="Questiontext0"/>
      </w:pPr>
      <w:r w:rsidRPr="00C42F88">
        <w:t>C</w:t>
      </w:r>
      <w:r w:rsidRPr="00C42F88" w:rsidR="00624CB1">
        <w:t>1</w:t>
      </w:r>
      <w:r w:rsidRPr="00C42F88" w:rsidR="0011546D">
        <w:t>7</w:t>
      </w:r>
      <w:r w:rsidRPr="00C42F88">
        <w:t>.</w:t>
      </w:r>
      <w:r w:rsidRPr="00C42F88">
        <w:tab/>
      </w:r>
      <w:r w:rsidRPr="00C42F88" w:rsidR="00A710C7">
        <w:t xml:space="preserve">Grantees may deliver one or more programs and programs may use the same curriculum or different curricula. </w:t>
      </w:r>
    </w:p>
    <w:p w:rsidRPr="00671A4D" w:rsidR="00E13D0A" w:rsidP="00E13D0A" w:rsidRDefault="00E13D0A" w14:paraId="13349635" w14:textId="77777777">
      <w:pPr>
        <w:pStyle w:val="Questiontext0"/>
        <w:rPr>
          <w:i/>
        </w:rPr>
      </w:pPr>
      <w:r w:rsidRPr="00671A4D">
        <w:t xml:space="preserve">In the table below, list the SRAE programs your [state agency/organization] will DIRECTLY deliver to youth. </w:t>
      </w:r>
      <w:r w:rsidRPr="00762783">
        <w:t>Please use a different name for each program</w:t>
      </w:r>
      <w:r>
        <w:t xml:space="preserve">, and </w:t>
      </w:r>
      <w:r w:rsidRPr="00671A4D">
        <w:t xml:space="preserve">include only those programs that your [state agency/organization] will deliver directly to youth. We will ask about programs provided by </w:t>
      </w:r>
      <w:proofErr w:type="spellStart"/>
      <w:r w:rsidRPr="00671A4D">
        <w:t>subawardees</w:t>
      </w:r>
      <w:proofErr w:type="spellEnd"/>
      <w:r w:rsidRPr="00671A4D">
        <w:t xml:space="preserve"> later in the survey.</w:t>
      </w:r>
      <w:r w:rsidRPr="00671A4D">
        <w:rPr>
          <w:i/>
        </w:rPr>
        <w:t xml:space="preserve"> </w:t>
      </w:r>
    </w:p>
    <w:p w:rsidRPr="00671A4D" w:rsidR="00E13D0A" w:rsidP="00E13D0A" w:rsidRDefault="00E13D0A" w14:paraId="63733AA1" w14:textId="77777777">
      <w:pPr>
        <w:pStyle w:val="Questiontext0"/>
        <w:spacing w:after="240"/>
      </w:pPr>
      <w:r w:rsidRPr="007173CF">
        <w:rPr>
          <w:i/>
        </w:rPr>
        <w:tab/>
      </w:r>
      <w:r w:rsidRPr="007173CF">
        <w:t xml:space="preserve">After you enter the program names, use the drop down menu in the curriculum column to select the </w:t>
      </w:r>
      <w:r w:rsidRPr="007173CF">
        <w:rPr>
          <w:u w:val="single"/>
        </w:rPr>
        <w:t>primary</w:t>
      </w:r>
      <w:r w:rsidRPr="007173CF">
        <w:t xml:space="preserve"> curriculum used by each program. If any programs use the same primary </w:t>
      </w:r>
      <w:r w:rsidRPr="007173CF">
        <w:rPr>
          <w:color w:val="000000" w:themeColor="text1"/>
        </w:rPr>
        <w:t xml:space="preserve">curriculum but different supplemental content, please list them separately. If any program uses a different </w:t>
      </w:r>
      <w:r w:rsidRPr="008E3D5A">
        <w:t>primary</w:t>
      </w:r>
      <w:r w:rsidRPr="007173CF">
        <w:rPr>
          <w:color w:val="000000" w:themeColor="text1"/>
        </w:rPr>
        <w:t xml:space="preserve"> curriculum for different ages or school grade levels, please list the program for each age group or school grade level separately. </w:t>
      </w:r>
    </w:p>
    <w:tbl>
      <w:tblPr>
        <w:tblStyle w:val="TableGrid"/>
        <w:tblW w:w="7451" w:type="dxa"/>
        <w:tblInd w:w="175" w:type="dxa"/>
        <w:tblLayout w:type="fixed"/>
        <w:tblLook w:val="04A0" w:firstRow="1" w:lastRow="0" w:firstColumn="1" w:lastColumn="0" w:noHBand="0" w:noVBand="1"/>
      </w:tblPr>
      <w:tblGrid>
        <w:gridCol w:w="1530"/>
        <w:gridCol w:w="2430"/>
        <w:gridCol w:w="1611"/>
        <w:gridCol w:w="1880"/>
      </w:tblGrid>
      <w:tr w:rsidRPr="00671A4D" w:rsidR="00C85723" w:rsidTr="00D13677" w14:paraId="5C4BCDC7" w14:textId="77777777">
        <w:trPr>
          <w:trHeight w:val="697"/>
        </w:trPr>
        <w:tc>
          <w:tcPr>
            <w:tcW w:w="1530" w:type="dxa"/>
          </w:tcPr>
          <w:p w:rsidRPr="00671A4D" w:rsidR="00C85723" w:rsidP="006031BE" w:rsidRDefault="00C85723" w14:paraId="569D2859" w14:textId="77777777">
            <w:pPr>
              <w:pStyle w:val="Heading2"/>
              <w:tabs>
                <w:tab w:val="clear" w:pos="432"/>
              </w:tabs>
              <w:spacing w:before="60" w:after="60"/>
              <w:ind w:left="0" w:firstLine="0"/>
              <w:jc w:val="center"/>
              <w:rPr>
                <w:rFonts w:ascii="Arial" w:hAnsi="Arial" w:cs="Arial"/>
                <w:b w:val="0"/>
                <w:sz w:val="20"/>
                <w:szCs w:val="20"/>
              </w:rPr>
            </w:pPr>
            <w:r w:rsidRPr="00671A4D">
              <w:rPr>
                <w:rFonts w:ascii="Arial" w:hAnsi="Arial" w:cs="Arial"/>
                <w:b w:val="0"/>
                <w:sz w:val="20"/>
                <w:szCs w:val="20"/>
              </w:rPr>
              <w:t>Provider</w:t>
            </w:r>
          </w:p>
        </w:tc>
        <w:tc>
          <w:tcPr>
            <w:tcW w:w="2430" w:type="dxa"/>
          </w:tcPr>
          <w:p w:rsidRPr="00671A4D" w:rsidR="00C85723" w:rsidP="006031BE" w:rsidRDefault="00C85723" w14:paraId="6621D3D1" w14:textId="77777777">
            <w:pPr>
              <w:pStyle w:val="Heading2"/>
              <w:tabs>
                <w:tab w:val="clear" w:pos="432"/>
              </w:tabs>
              <w:spacing w:before="60" w:after="60"/>
              <w:ind w:left="0" w:firstLine="0"/>
              <w:jc w:val="center"/>
              <w:rPr>
                <w:rFonts w:ascii="Arial" w:hAnsi="Arial" w:cs="Arial"/>
                <w:b w:val="0"/>
                <w:sz w:val="20"/>
                <w:szCs w:val="20"/>
              </w:rPr>
            </w:pPr>
            <w:r w:rsidRPr="00671A4D">
              <w:rPr>
                <w:rFonts w:ascii="Arial" w:hAnsi="Arial" w:cs="Arial"/>
                <w:b w:val="0"/>
                <w:sz w:val="20"/>
                <w:szCs w:val="20"/>
              </w:rPr>
              <w:t>Program</w:t>
            </w:r>
          </w:p>
        </w:tc>
        <w:tc>
          <w:tcPr>
            <w:tcW w:w="1611" w:type="dxa"/>
          </w:tcPr>
          <w:p w:rsidRPr="00671A4D" w:rsidR="00C85723" w:rsidP="006031BE" w:rsidRDefault="00C85723" w14:paraId="3AC7F1F0" w14:textId="6E2C6BA5">
            <w:pPr>
              <w:pStyle w:val="Heading2"/>
              <w:tabs>
                <w:tab w:val="clear" w:pos="432"/>
              </w:tabs>
              <w:spacing w:before="60" w:after="60"/>
              <w:ind w:left="0" w:firstLine="0"/>
              <w:jc w:val="center"/>
              <w:rPr>
                <w:rFonts w:ascii="Arial" w:hAnsi="Arial" w:cs="Arial"/>
                <w:b w:val="0"/>
                <w:sz w:val="20"/>
                <w:szCs w:val="20"/>
              </w:rPr>
            </w:pPr>
            <w:r w:rsidRPr="00671A4D">
              <w:rPr>
                <w:rFonts w:ascii="Arial" w:hAnsi="Arial" w:cs="Arial"/>
                <w:b w:val="0"/>
                <w:sz w:val="20"/>
                <w:szCs w:val="20"/>
              </w:rPr>
              <w:t xml:space="preserve">Curriculum list </w:t>
            </w:r>
          </w:p>
        </w:tc>
        <w:tc>
          <w:tcPr>
            <w:tcW w:w="1880" w:type="dxa"/>
          </w:tcPr>
          <w:p w:rsidRPr="00671A4D" w:rsidR="00C85723" w:rsidP="006031BE" w:rsidRDefault="00C85723" w14:paraId="49FBCF48" w14:textId="77777777">
            <w:pPr>
              <w:pStyle w:val="Heading2"/>
              <w:tabs>
                <w:tab w:val="clear" w:pos="432"/>
              </w:tabs>
              <w:spacing w:before="60" w:after="60"/>
              <w:ind w:left="0" w:firstLine="0"/>
              <w:jc w:val="center"/>
              <w:rPr>
                <w:rFonts w:ascii="Arial" w:hAnsi="Arial" w:cs="Arial"/>
                <w:b w:val="0"/>
                <w:sz w:val="20"/>
                <w:szCs w:val="20"/>
              </w:rPr>
            </w:pPr>
            <w:r w:rsidRPr="00671A4D">
              <w:rPr>
                <w:rFonts w:ascii="Arial" w:hAnsi="Arial" w:cs="Arial"/>
                <w:b w:val="0"/>
                <w:sz w:val="20"/>
                <w:szCs w:val="20"/>
              </w:rPr>
              <w:t>OTHER Curriculum</w:t>
            </w:r>
          </w:p>
        </w:tc>
      </w:tr>
      <w:tr w:rsidRPr="00671A4D" w:rsidR="00C85723" w:rsidTr="00D13677" w14:paraId="116CE427" w14:textId="77777777">
        <w:trPr>
          <w:trHeight w:val="755"/>
        </w:trPr>
        <w:tc>
          <w:tcPr>
            <w:tcW w:w="1530" w:type="dxa"/>
          </w:tcPr>
          <w:p w:rsidRPr="00671A4D" w:rsidR="00C85723" w:rsidP="006031BE" w:rsidRDefault="00C85723" w14:paraId="63223637" w14:textId="77777777">
            <w:pPr>
              <w:pStyle w:val="Heading2"/>
              <w:tabs>
                <w:tab w:val="clear" w:pos="432"/>
              </w:tabs>
              <w:spacing w:before="60" w:after="60"/>
              <w:ind w:left="0" w:firstLine="0"/>
              <w:jc w:val="center"/>
              <w:rPr>
                <w:rFonts w:ascii="Arial" w:hAnsi="Arial" w:cs="Arial"/>
                <w:b w:val="0"/>
                <w:sz w:val="20"/>
                <w:szCs w:val="20"/>
              </w:rPr>
            </w:pPr>
            <w:r w:rsidRPr="00671A4D">
              <w:rPr>
                <w:rFonts w:ascii="Arial" w:hAnsi="Arial" w:cs="Arial"/>
                <w:b w:val="0"/>
                <w:sz w:val="20"/>
                <w:szCs w:val="20"/>
              </w:rPr>
              <w:t>[Grantee name]</w:t>
            </w:r>
          </w:p>
        </w:tc>
        <w:tc>
          <w:tcPr>
            <w:tcW w:w="2430" w:type="dxa"/>
            <w:vAlign w:val="center"/>
          </w:tcPr>
          <w:p w:rsidRPr="00671A4D" w:rsidR="00C85723" w:rsidP="006031BE" w:rsidRDefault="00C85723" w14:paraId="3286BD8A" w14:textId="77777777">
            <w:pPr>
              <w:pStyle w:val="Heading2"/>
              <w:tabs>
                <w:tab w:val="clear" w:pos="432"/>
              </w:tabs>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4B06406D" wp14:editId="49E270EF">
                      <wp:extent cx="1339200" cy="212651"/>
                      <wp:effectExtent l="0" t="0" r="13970" b="16510"/>
                      <wp:docPr id="246" name="Rectangle 2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00" cy="2126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46" style="width:105.45pt;height:16.7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E3C0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">
                      <w10:anchorlock/>
                    </v:rect>
                  </w:pict>
                </mc:Fallback>
              </mc:AlternateContent>
            </w:r>
          </w:p>
        </w:tc>
        <w:tc>
          <w:tcPr>
            <w:tcW w:w="1611" w:type="dxa"/>
          </w:tcPr>
          <w:p w:rsidRPr="00671A4D" w:rsidR="00C85723" w:rsidP="006031BE" w:rsidRDefault="00C85723" w14:paraId="76221DA3" w14:textId="77777777">
            <w:pPr>
              <w:pStyle w:val="Heading2"/>
              <w:tabs>
                <w:tab w:val="clear" w:pos="432"/>
              </w:tabs>
              <w:spacing w:before="60" w:after="60"/>
              <w:ind w:left="0" w:firstLine="0"/>
              <w:jc w:val="center"/>
              <w:rPr>
                <w:rFonts w:ascii="Arial" w:hAnsi="Arial" w:cs="Arial"/>
                <w:b w:val="0"/>
                <w:sz w:val="20"/>
                <w:szCs w:val="20"/>
              </w:rPr>
            </w:pPr>
            <w:r w:rsidRPr="00671A4D">
              <w:rPr>
                <w:rFonts w:ascii="Arial" w:hAnsi="Arial" w:cs="Arial"/>
                <w:b w:val="0"/>
                <w:sz w:val="20"/>
                <w:szCs w:val="20"/>
              </w:rPr>
              <w:t>Drop down LIST</w:t>
            </w:r>
          </w:p>
        </w:tc>
        <w:tc>
          <w:tcPr>
            <w:tcW w:w="1880" w:type="dxa"/>
          </w:tcPr>
          <w:p w:rsidRPr="00671A4D" w:rsidR="00C85723" w:rsidP="006031BE" w:rsidRDefault="00C85723" w14:paraId="18A51D97" w14:textId="77777777">
            <w:pPr>
              <w:pStyle w:val="Heading2"/>
              <w:tabs>
                <w:tab w:val="clear" w:pos="432"/>
              </w:tabs>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0F136AC7" wp14:editId="76F4019F">
                      <wp:extent cx="1095153" cy="223284"/>
                      <wp:effectExtent l="0" t="0" r="10160" b="24765"/>
                      <wp:docPr id="247" name="Rectangle 2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153" cy="2232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47" style="width:86.25pt;height:17.6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75AD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">
                      <w10:anchorlock/>
                    </v:rect>
                  </w:pict>
                </mc:Fallback>
              </mc:AlternateContent>
            </w:r>
          </w:p>
        </w:tc>
      </w:tr>
      <w:tr w:rsidRPr="00671A4D" w:rsidR="00C85723" w:rsidTr="00D13677" w14:paraId="4CD3039A" w14:textId="77777777">
        <w:trPr>
          <w:trHeight w:val="710"/>
        </w:trPr>
        <w:tc>
          <w:tcPr>
            <w:tcW w:w="1530" w:type="dxa"/>
          </w:tcPr>
          <w:p w:rsidRPr="00671A4D" w:rsidR="00C85723" w:rsidP="006031BE" w:rsidRDefault="00C85723" w14:paraId="19796BC9" w14:textId="77777777">
            <w:pPr>
              <w:pStyle w:val="Heading2"/>
              <w:tabs>
                <w:tab w:val="clear" w:pos="432"/>
              </w:tabs>
              <w:spacing w:before="60" w:after="60"/>
              <w:ind w:left="0" w:firstLine="0"/>
              <w:jc w:val="center"/>
              <w:rPr>
                <w:rFonts w:ascii="Arial" w:hAnsi="Arial" w:cs="Arial"/>
                <w:b w:val="0"/>
                <w:sz w:val="20"/>
                <w:szCs w:val="20"/>
              </w:rPr>
            </w:pPr>
            <w:r w:rsidRPr="00671A4D">
              <w:rPr>
                <w:rFonts w:ascii="Arial" w:hAnsi="Arial" w:cs="Arial"/>
                <w:b w:val="0"/>
                <w:sz w:val="20"/>
                <w:szCs w:val="20"/>
              </w:rPr>
              <w:t>[Grantee name]</w:t>
            </w:r>
          </w:p>
        </w:tc>
        <w:tc>
          <w:tcPr>
            <w:tcW w:w="2430" w:type="dxa"/>
            <w:vAlign w:val="center"/>
          </w:tcPr>
          <w:p w:rsidRPr="00671A4D" w:rsidR="00C85723" w:rsidP="006031BE" w:rsidRDefault="00C85723" w14:paraId="6228B9A9" w14:textId="77777777">
            <w:pPr>
              <w:pStyle w:val="Heading2"/>
              <w:tabs>
                <w:tab w:val="clear" w:pos="432"/>
              </w:tabs>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09EF2CD9" wp14:editId="37982C84">
                      <wp:extent cx="1324800" cy="170120"/>
                      <wp:effectExtent l="0" t="0" r="27940" b="20955"/>
                      <wp:docPr id="248" name="Rectangle 2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800" cy="170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48" style="width:104.3pt;height:13.4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2AAE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">
                      <w10:anchorlock/>
                    </v:rect>
                  </w:pict>
                </mc:Fallback>
              </mc:AlternateContent>
            </w:r>
          </w:p>
        </w:tc>
        <w:tc>
          <w:tcPr>
            <w:tcW w:w="1611" w:type="dxa"/>
          </w:tcPr>
          <w:p w:rsidRPr="00671A4D" w:rsidR="00C85723" w:rsidP="006031BE" w:rsidRDefault="00C85723" w14:paraId="4F6778B6" w14:textId="77777777">
            <w:pPr>
              <w:pStyle w:val="Heading2"/>
              <w:tabs>
                <w:tab w:val="clear" w:pos="432"/>
              </w:tabs>
              <w:spacing w:before="60" w:after="60"/>
              <w:ind w:left="0" w:firstLine="0"/>
              <w:jc w:val="center"/>
              <w:rPr>
                <w:rFonts w:ascii="Arial" w:hAnsi="Arial" w:cs="Arial"/>
                <w:b w:val="0"/>
                <w:sz w:val="20"/>
                <w:szCs w:val="20"/>
              </w:rPr>
            </w:pPr>
            <w:r w:rsidRPr="00671A4D">
              <w:rPr>
                <w:rFonts w:ascii="Arial" w:hAnsi="Arial" w:cs="Arial"/>
                <w:b w:val="0"/>
                <w:sz w:val="20"/>
                <w:szCs w:val="20"/>
              </w:rPr>
              <w:t>Drop down LIST</w:t>
            </w:r>
          </w:p>
        </w:tc>
        <w:tc>
          <w:tcPr>
            <w:tcW w:w="1880" w:type="dxa"/>
          </w:tcPr>
          <w:p w:rsidRPr="00671A4D" w:rsidR="00C85723" w:rsidP="006031BE" w:rsidRDefault="00C85723" w14:paraId="32CF112F" w14:textId="77777777">
            <w:pPr>
              <w:pStyle w:val="Heading2"/>
              <w:tabs>
                <w:tab w:val="clear" w:pos="432"/>
              </w:tabs>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63F099D2" wp14:editId="2049ED46">
                      <wp:extent cx="999460" cy="191386"/>
                      <wp:effectExtent l="0" t="0" r="10795" b="18415"/>
                      <wp:docPr id="249" name="Rectangle 2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60" cy="1913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49" style="width:78.7pt;height:15.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A608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">
                      <w10:anchorlock/>
                    </v:rect>
                  </w:pict>
                </mc:Fallback>
              </mc:AlternateContent>
            </w:r>
          </w:p>
        </w:tc>
      </w:tr>
      <w:tr w:rsidRPr="00671A4D" w:rsidR="00C85723" w:rsidTr="00D13677" w14:paraId="1D14A19A" w14:textId="77777777">
        <w:trPr>
          <w:trHeight w:val="710"/>
        </w:trPr>
        <w:tc>
          <w:tcPr>
            <w:tcW w:w="1530" w:type="dxa"/>
          </w:tcPr>
          <w:p w:rsidRPr="00671A4D" w:rsidR="00C85723" w:rsidP="006031BE" w:rsidRDefault="00C85723" w14:paraId="563E0861" w14:textId="77777777">
            <w:pPr>
              <w:pStyle w:val="Heading2"/>
              <w:tabs>
                <w:tab w:val="clear" w:pos="432"/>
              </w:tabs>
              <w:spacing w:before="60" w:after="60"/>
              <w:ind w:left="0" w:firstLine="0"/>
              <w:jc w:val="center"/>
              <w:rPr>
                <w:rFonts w:ascii="Arial" w:hAnsi="Arial" w:cs="Arial"/>
                <w:b w:val="0"/>
                <w:sz w:val="20"/>
                <w:szCs w:val="20"/>
              </w:rPr>
            </w:pPr>
            <w:r w:rsidRPr="00671A4D">
              <w:rPr>
                <w:rFonts w:ascii="Arial" w:hAnsi="Arial" w:cs="Arial"/>
                <w:b w:val="0"/>
                <w:sz w:val="20"/>
                <w:szCs w:val="20"/>
              </w:rPr>
              <w:t>[Grantee name]</w:t>
            </w:r>
          </w:p>
        </w:tc>
        <w:tc>
          <w:tcPr>
            <w:tcW w:w="2430" w:type="dxa"/>
            <w:vAlign w:val="center"/>
          </w:tcPr>
          <w:p w:rsidRPr="00671A4D" w:rsidR="00C85723" w:rsidP="006031BE" w:rsidRDefault="00C85723" w14:paraId="24D45E7C" w14:textId="77777777">
            <w:pPr>
              <w:pStyle w:val="Heading2"/>
              <w:tabs>
                <w:tab w:val="clear" w:pos="432"/>
              </w:tabs>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4F20640E" wp14:editId="28AB4DD2">
                      <wp:extent cx="1353410" cy="170120"/>
                      <wp:effectExtent l="0" t="0" r="18415" b="20955"/>
                      <wp:docPr id="250" name="Rectangle 2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410" cy="170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50" style="width:106.55pt;height:13.4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6C4B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">
                      <w10:anchorlock/>
                    </v:rect>
                  </w:pict>
                </mc:Fallback>
              </mc:AlternateContent>
            </w:r>
          </w:p>
        </w:tc>
        <w:tc>
          <w:tcPr>
            <w:tcW w:w="1611" w:type="dxa"/>
          </w:tcPr>
          <w:p w:rsidRPr="00671A4D" w:rsidR="00C85723" w:rsidP="006031BE" w:rsidRDefault="00C85723" w14:paraId="02398E72" w14:textId="77777777">
            <w:pPr>
              <w:pStyle w:val="Heading2"/>
              <w:tabs>
                <w:tab w:val="clear" w:pos="432"/>
              </w:tabs>
              <w:spacing w:before="60" w:after="60"/>
              <w:ind w:left="0" w:firstLine="0"/>
              <w:jc w:val="center"/>
              <w:rPr>
                <w:rFonts w:ascii="Arial" w:hAnsi="Arial" w:cs="Arial"/>
                <w:b w:val="0"/>
                <w:sz w:val="20"/>
                <w:szCs w:val="20"/>
              </w:rPr>
            </w:pPr>
            <w:r w:rsidRPr="00671A4D">
              <w:rPr>
                <w:rFonts w:ascii="Arial" w:hAnsi="Arial" w:cs="Arial"/>
                <w:b w:val="0"/>
                <w:sz w:val="20"/>
                <w:szCs w:val="20"/>
              </w:rPr>
              <w:t>Drop down LIST</w:t>
            </w:r>
          </w:p>
        </w:tc>
        <w:tc>
          <w:tcPr>
            <w:tcW w:w="1880" w:type="dxa"/>
          </w:tcPr>
          <w:p w:rsidRPr="00671A4D" w:rsidR="00C85723" w:rsidP="006031BE" w:rsidRDefault="00C85723" w14:paraId="10AB7783" w14:textId="77777777">
            <w:pPr>
              <w:pStyle w:val="Heading2"/>
              <w:tabs>
                <w:tab w:val="clear" w:pos="432"/>
              </w:tabs>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4ED537DF" wp14:editId="64CD43E5">
                      <wp:extent cx="1010093" cy="244549"/>
                      <wp:effectExtent l="0" t="0" r="19050" b="22225"/>
                      <wp:docPr id="251" name="Rectangle 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093" cy="2445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51" style="width:79.55pt;height:19.2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E374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">
                      <w10:anchorlock/>
                    </v:rect>
                  </w:pict>
                </mc:Fallback>
              </mc:AlternateContent>
            </w:r>
          </w:p>
        </w:tc>
      </w:tr>
      <w:tr w:rsidRPr="00671A4D" w:rsidR="00C85723" w:rsidTr="00D13677" w14:paraId="7A3C61D4" w14:textId="77777777">
        <w:trPr>
          <w:trHeight w:val="710"/>
        </w:trPr>
        <w:tc>
          <w:tcPr>
            <w:tcW w:w="1530" w:type="dxa"/>
          </w:tcPr>
          <w:p w:rsidRPr="00671A4D" w:rsidR="00C85723" w:rsidP="006031BE" w:rsidRDefault="00C85723" w14:paraId="3B884F96" w14:textId="77777777">
            <w:pPr>
              <w:pStyle w:val="Heading2"/>
              <w:tabs>
                <w:tab w:val="clear" w:pos="432"/>
              </w:tabs>
              <w:spacing w:before="60" w:after="60"/>
              <w:ind w:left="0" w:firstLine="0"/>
              <w:jc w:val="center"/>
              <w:rPr>
                <w:rFonts w:ascii="Arial" w:hAnsi="Arial" w:cs="Arial"/>
                <w:b w:val="0"/>
                <w:sz w:val="20"/>
                <w:szCs w:val="20"/>
              </w:rPr>
            </w:pPr>
            <w:r w:rsidRPr="00671A4D">
              <w:rPr>
                <w:rFonts w:ascii="Arial" w:hAnsi="Arial" w:cs="Arial"/>
                <w:b w:val="0"/>
                <w:sz w:val="20"/>
                <w:szCs w:val="20"/>
              </w:rPr>
              <w:t>[Grantee name]</w:t>
            </w:r>
          </w:p>
        </w:tc>
        <w:tc>
          <w:tcPr>
            <w:tcW w:w="2430" w:type="dxa"/>
            <w:vAlign w:val="center"/>
          </w:tcPr>
          <w:p w:rsidRPr="00671A4D" w:rsidR="00C85723" w:rsidP="006031BE" w:rsidRDefault="00C85723" w14:paraId="776201A2" w14:textId="77777777">
            <w:pPr>
              <w:pStyle w:val="Heading2"/>
              <w:tabs>
                <w:tab w:val="clear" w:pos="432"/>
              </w:tabs>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31B298E2" wp14:editId="2B9FF723">
                      <wp:extent cx="1367380" cy="182880"/>
                      <wp:effectExtent l="0" t="0" r="23495" b="26670"/>
                      <wp:docPr id="252" name="Rectangle 2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3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52" style="width:107.65pt;height:14.4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E173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">
                      <w10:anchorlock/>
                    </v:rect>
                  </w:pict>
                </mc:Fallback>
              </mc:AlternateContent>
            </w:r>
          </w:p>
        </w:tc>
        <w:tc>
          <w:tcPr>
            <w:tcW w:w="1611" w:type="dxa"/>
          </w:tcPr>
          <w:p w:rsidRPr="00671A4D" w:rsidR="00C85723" w:rsidP="006031BE" w:rsidRDefault="00C85723" w14:paraId="05E5A362" w14:textId="77777777">
            <w:pPr>
              <w:pStyle w:val="Heading2"/>
              <w:tabs>
                <w:tab w:val="clear" w:pos="432"/>
              </w:tabs>
              <w:spacing w:before="60" w:after="60"/>
              <w:ind w:left="0" w:firstLine="0"/>
              <w:jc w:val="center"/>
              <w:rPr>
                <w:rFonts w:ascii="Arial" w:hAnsi="Arial" w:cs="Arial"/>
                <w:b w:val="0"/>
                <w:sz w:val="20"/>
                <w:szCs w:val="20"/>
              </w:rPr>
            </w:pPr>
            <w:r w:rsidRPr="00671A4D">
              <w:rPr>
                <w:rFonts w:ascii="Arial" w:hAnsi="Arial" w:cs="Arial"/>
                <w:b w:val="0"/>
                <w:sz w:val="20"/>
                <w:szCs w:val="20"/>
              </w:rPr>
              <w:t>Drop down LIST</w:t>
            </w:r>
          </w:p>
        </w:tc>
        <w:tc>
          <w:tcPr>
            <w:tcW w:w="1880" w:type="dxa"/>
          </w:tcPr>
          <w:p w:rsidRPr="00671A4D" w:rsidR="00C85723" w:rsidP="006031BE" w:rsidRDefault="00C85723" w14:paraId="4D3EB897" w14:textId="77777777">
            <w:pPr>
              <w:pStyle w:val="Heading2"/>
              <w:tabs>
                <w:tab w:val="clear" w:pos="432"/>
              </w:tabs>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32D8B5CF" wp14:editId="3EC3939A">
                      <wp:extent cx="1010093" cy="244549"/>
                      <wp:effectExtent l="0" t="0" r="19050" b="22225"/>
                      <wp:docPr id="253" name="Rectangle 2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093" cy="2445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53" style="width:79.55pt;height:19.2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D3FA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">
                      <w10:anchorlock/>
                    </v:rect>
                  </w:pict>
                </mc:Fallback>
              </mc:AlternateContent>
            </w:r>
          </w:p>
        </w:tc>
      </w:tr>
    </w:tbl>
    <w:p w:rsidRPr="000C6128" w:rsidR="00E13D0A" w:rsidP="00E13D0A" w:rsidRDefault="00E13D0A" w14:paraId="7981EE35" w14:textId="77777777">
      <w:pPr>
        <w:pStyle w:val="QUESTIONTEXT"/>
      </w:pPr>
      <w:r w:rsidRPr="00671A4D">
        <w:t xml:space="preserve"> </w:t>
      </w:r>
    </w:p>
    <w:p w:rsidRPr="00C42F88" w:rsidR="00D05CF3" w:rsidP="00CE64E9" w:rsidRDefault="00D05CF3" w14:paraId="51993297" w14:textId="243C6B34">
      <w:pPr>
        <w:pStyle w:val="QUESTIONTEXT"/>
      </w:pPr>
    </w:p>
    <w:tbl>
      <w:tblPr>
        <w:tblW w:w="4637" w:type="pct"/>
        <w:tblInd w:w="720" w:type="dxa"/>
        <w:tblCellMar>
          <w:left w:w="120" w:type="dxa"/>
          <w:right w:w="120" w:type="dxa"/>
        </w:tblCellMar>
        <w:tblLook w:val="0000" w:firstRow="0" w:lastRow="0" w:firstColumn="0" w:lastColumn="0" w:noHBand="0" w:noVBand="0"/>
      </w:tblPr>
      <w:tblGrid>
        <w:gridCol w:w="6364"/>
        <w:gridCol w:w="2851"/>
      </w:tblGrid>
      <w:tr w:rsidRPr="00C42F88" w:rsidR="00D05CF3" w:rsidTr="005371B1" w14:paraId="0E6F92CE" w14:textId="77777777">
        <w:trPr>
          <w:tblHeader/>
        </w:trPr>
        <w:tc>
          <w:tcPr>
            <w:tcW w:w="3453" w:type="pct"/>
            <w:tcBorders>
              <w:top w:val="nil"/>
              <w:left w:val="nil"/>
              <w:bottom w:val="nil"/>
            </w:tcBorders>
          </w:tcPr>
          <w:p w:rsidRPr="00C42F88" w:rsidR="00D05CF3" w:rsidP="005371B1" w:rsidRDefault="00C85723" w14:paraId="6FA413A6" w14:textId="1EB0A743">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r>
              <w:rPr>
                <w:rFonts w:ascii="Arial" w:hAnsi="Arial" w:cs="Arial"/>
                <w:sz w:val="18"/>
                <w:szCs w:val="18"/>
              </w:rPr>
              <w:t>CURRICULUM LIST</w:t>
            </w:r>
          </w:p>
        </w:tc>
        <w:tc>
          <w:tcPr>
            <w:tcW w:w="1547" w:type="pct"/>
            <w:tcBorders>
              <w:bottom w:val="single" w:color="auto" w:sz="4" w:space="0"/>
            </w:tcBorders>
            <w:vAlign w:val="bottom"/>
          </w:tcPr>
          <w:p w:rsidRPr="00C42F88" w:rsidR="00D05CF3" w:rsidP="005371B1" w:rsidRDefault="00D05CF3" w14:paraId="0492CA82" w14:textId="28B50EBE">
            <w:pPr>
              <w:pStyle w:val="Selectonealltable"/>
            </w:pPr>
          </w:p>
        </w:tc>
      </w:tr>
      <w:tr w:rsidRPr="00C42F88" w:rsidR="00C85723" w:rsidTr="00A03E9D" w14:paraId="6909C7F7" w14:textId="77777777">
        <w:trPr>
          <w:gridAfter w:val="1"/>
          <w:wAfter w:w="1547" w:type="pct"/>
        </w:trPr>
        <w:tc>
          <w:tcPr>
            <w:tcW w:w="3453" w:type="pct"/>
            <w:tcBorders>
              <w:top w:val="nil"/>
              <w:left w:val="nil"/>
              <w:right w:val="nil"/>
            </w:tcBorders>
            <w:shd w:val="clear" w:color="auto" w:fill="E8E8E8"/>
          </w:tcPr>
          <w:p w:rsidRPr="00C42F88" w:rsidR="00C85723" w:rsidP="00A03E9D" w:rsidRDefault="00C85723" w14:paraId="22706D07" w14:textId="4D0423CC">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Aspire</w:t>
            </w:r>
          </w:p>
        </w:tc>
      </w:tr>
      <w:tr w:rsidRPr="00C42F88" w:rsidR="00C85723" w:rsidTr="005371B1" w14:paraId="547F754A" w14:textId="77777777">
        <w:trPr>
          <w:gridAfter w:val="1"/>
          <w:wAfter w:w="1547" w:type="pct"/>
        </w:trPr>
        <w:tc>
          <w:tcPr>
            <w:tcW w:w="3453" w:type="pct"/>
            <w:tcBorders>
              <w:top w:val="nil"/>
              <w:left w:val="nil"/>
              <w:bottom w:val="nil"/>
              <w:right w:val="nil"/>
            </w:tcBorders>
            <w:shd w:val="clear" w:color="auto" w:fill="FFFFFF"/>
          </w:tcPr>
          <w:p w:rsidRPr="00C42F88" w:rsidR="00C85723" w:rsidP="005371B1" w:rsidRDefault="00C85723" w14:paraId="374939E1" w14:textId="37431A1E">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Choosing the Best</w:t>
            </w:r>
          </w:p>
        </w:tc>
      </w:tr>
      <w:tr w:rsidRPr="00C42F88" w:rsidR="00C85723" w:rsidTr="00A03E9D" w14:paraId="5C9A989E" w14:textId="77777777">
        <w:trPr>
          <w:gridAfter w:val="1"/>
          <w:wAfter w:w="1547" w:type="pct"/>
        </w:trPr>
        <w:tc>
          <w:tcPr>
            <w:tcW w:w="3453" w:type="pct"/>
            <w:tcBorders>
              <w:top w:val="nil"/>
              <w:left w:val="nil"/>
              <w:bottom w:val="nil"/>
              <w:right w:val="nil"/>
            </w:tcBorders>
            <w:shd w:val="clear" w:color="auto" w:fill="E8E8E8"/>
          </w:tcPr>
          <w:p w:rsidRPr="00C42F88" w:rsidR="00C85723" w:rsidP="005371B1" w:rsidRDefault="00C85723" w14:paraId="38C38222" w14:textId="69115A6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Game Plan</w:t>
            </w:r>
          </w:p>
        </w:tc>
      </w:tr>
      <w:tr w:rsidRPr="00C42F88" w:rsidR="00C85723" w:rsidTr="005371B1" w14:paraId="0945D6F3" w14:textId="77777777">
        <w:trPr>
          <w:gridAfter w:val="1"/>
          <w:wAfter w:w="1547" w:type="pct"/>
        </w:trPr>
        <w:tc>
          <w:tcPr>
            <w:tcW w:w="3453" w:type="pct"/>
            <w:tcBorders>
              <w:top w:val="nil"/>
              <w:left w:val="nil"/>
              <w:bottom w:val="nil"/>
              <w:right w:val="nil"/>
            </w:tcBorders>
            <w:shd w:val="clear" w:color="auto" w:fill="FFFFFF"/>
          </w:tcPr>
          <w:p w:rsidRPr="00C42F88" w:rsidR="00C85723" w:rsidP="005371B1" w:rsidRDefault="00C85723" w14:paraId="31DDD39F" w14:textId="7F626F5C">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Healthy Futures</w:t>
            </w:r>
          </w:p>
        </w:tc>
      </w:tr>
      <w:tr w:rsidRPr="00C42F88" w:rsidR="00C85723" w:rsidTr="00A03E9D" w14:paraId="034C6B7F" w14:textId="77777777">
        <w:trPr>
          <w:gridAfter w:val="1"/>
          <w:wAfter w:w="1547" w:type="pct"/>
        </w:trPr>
        <w:tc>
          <w:tcPr>
            <w:tcW w:w="3453" w:type="pct"/>
            <w:tcBorders>
              <w:top w:val="nil"/>
              <w:left w:val="nil"/>
              <w:bottom w:val="nil"/>
              <w:right w:val="nil"/>
            </w:tcBorders>
            <w:shd w:val="clear" w:color="auto" w:fill="E8E8E8"/>
          </w:tcPr>
          <w:p w:rsidRPr="00C42F88" w:rsidR="00C85723" w:rsidP="005371B1" w:rsidRDefault="00C85723" w14:paraId="5753CEDD" w14:textId="53B2C56B">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Heritage Keepers</w:t>
            </w:r>
          </w:p>
        </w:tc>
      </w:tr>
      <w:tr w:rsidRPr="00C42F88" w:rsidR="00C85723" w:rsidTr="005371B1" w14:paraId="430C0CC3" w14:textId="77777777">
        <w:trPr>
          <w:gridAfter w:val="1"/>
          <w:wAfter w:w="1547" w:type="pct"/>
        </w:trPr>
        <w:tc>
          <w:tcPr>
            <w:tcW w:w="3453" w:type="pct"/>
            <w:tcBorders>
              <w:top w:val="nil"/>
              <w:left w:val="nil"/>
              <w:bottom w:val="nil"/>
              <w:right w:val="nil"/>
            </w:tcBorders>
            <w:shd w:val="clear" w:color="auto" w:fill="auto"/>
          </w:tcPr>
          <w:p w:rsidRPr="00C42F88" w:rsidR="00C85723" w:rsidP="005371B1" w:rsidRDefault="00C85723" w14:paraId="25C4AACD" w14:textId="650DB300">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Pr>
                <w:rFonts w:ascii="Arial" w:hAnsi="Arial" w:cs="Arial"/>
                <w:sz w:val="20"/>
                <w:szCs w:val="20"/>
              </w:rPr>
              <w:tab/>
            </w:r>
            <w:r w:rsidRPr="003B1C60" w:rsidR="00FB18E7">
              <w:rPr>
                <w:rFonts w:ascii="Arial" w:hAnsi="Arial" w:cs="Arial"/>
                <w:sz w:val="20"/>
                <w:szCs w:val="20"/>
              </w:rPr>
              <w:t xml:space="preserve">Living WELL Aware Adolescent Health Program </w:t>
            </w:r>
          </w:p>
        </w:tc>
      </w:tr>
      <w:tr w:rsidRPr="00C42F88" w:rsidR="00C85723" w:rsidTr="00A03E9D" w14:paraId="3A2372F4" w14:textId="77777777">
        <w:trPr>
          <w:gridAfter w:val="1"/>
          <w:wAfter w:w="1547" w:type="pct"/>
        </w:trPr>
        <w:tc>
          <w:tcPr>
            <w:tcW w:w="3453" w:type="pct"/>
            <w:tcBorders>
              <w:top w:val="nil"/>
              <w:left w:val="nil"/>
              <w:bottom w:val="nil"/>
              <w:right w:val="nil"/>
            </w:tcBorders>
            <w:shd w:val="clear" w:color="auto" w:fill="E8E8E8"/>
          </w:tcPr>
          <w:p w:rsidRPr="00C42F88" w:rsidR="00C85723" w:rsidP="00A03E9D" w:rsidRDefault="00C85723" w14:paraId="40526803" w14:textId="5998F96A">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Pr>
                <w:rFonts w:ascii="Arial" w:hAnsi="Arial" w:cs="Arial"/>
                <w:sz w:val="20"/>
                <w:szCs w:val="20"/>
              </w:rPr>
              <w:tab/>
            </w:r>
            <w:r w:rsidRPr="00C42F88" w:rsidR="00FB18E7">
              <w:rPr>
                <w:rFonts w:ascii="Arial" w:hAnsi="Arial" w:cs="Arial"/>
                <w:sz w:val="20"/>
                <w:szCs w:val="20"/>
              </w:rPr>
              <w:t xml:space="preserve">Love Notes (Classic) </w:t>
            </w:r>
          </w:p>
        </w:tc>
      </w:tr>
      <w:tr w:rsidRPr="00C42F88" w:rsidR="00C85723" w:rsidTr="005371B1" w14:paraId="2D6AB565" w14:textId="77777777">
        <w:trPr>
          <w:gridAfter w:val="1"/>
          <w:wAfter w:w="1547" w:type="pct"/>
        </w:trPr>
        <w:tc>
          <w:tcPr>
            <w:tcW w:w="3453" w:type="pct"/>
            <w:tcBorders>
              <w:top w:val="nil"/>
              <w:left w:val="nil"/>
              <w:bottom w:val="nil"/>
              <w:right w:val="nil"/>
            </w:tcBorders>
            <w:shd w:val="clear" w:color="auto" w:fill="auto"/>
          </w:tcPr>
          <w:p w:rsidRPr="00C42F88" w:rsidR="00C85723" w:rsidP="005371B1" w:rsidRDefault="00C85723" w14:paraId="7CFDCCE9" w14:textId="4A7C7CD2">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Pr>
                <w:rFonts w:ascii="Arial" w:hAnsi="Arial" w:cs="Arial"/>
                <w:sz w:val="20"/>
                <w:szCs w:val="20"/>
              </w:rPr>
              <w:tab/>
            </w:r>
            <w:r w:rsidRPr="00C42F88" w:rsidR="00FB18E7">
              <w:rPr>
                <w:rFonts w:ascii="Arial" w:hAnsi="Arial" w:cs="Arial"/>
                <w:sz w:val="20"/>
                <w:szCs w:val="20"/>
              </w:rPr>
              <w:t xml:space="preserve">Love Notes (SRA) </w:t>
            </w:r>
          </w:p>
        </w:tc>
      </w:tr>
      <w:tr w:rsidRPr="00C42F88" w:rsidR="00C85723" w:rsidTr="00A03E9D" w14:paraId="0B1159EA" w14:textId="77777777">
        <w:trPr>
          <w:gridAfter w:val="1"/>
          <w:wAfter w:w="1547" w:type="pct"/>
        </w:trPr>
        <w:tc>
          <w:tcPr>
            <w:tcW w:w="3453" w:type="pct"/>
            <w:tcBorders>
              <w:top w:val="nil"/>
              <w:left w:val="nil"/>
              <w:bottom w:val="nil"/>
              <w:right w:val="nil"/>
            </w:tcBorders>
            <w:shd w:val="clear" w:color="auto" w:fill="E8E8E8"/>
          </w:tcPr>
          <w:p w:rsidRPr="00C42F88" w:rsidR="00C85723" w:rsidP="005371B1" w:rsidRDefault="00C85723" w14:paraId="71BDB5BC" w14:textId="24CD5A4F">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i.</w:t>
            </w:r>
            <w:r w:rsidRPr="00C42F88">
              <w:rPr>
                <w:rFonts w:ascii="Arial" w:hAnsi="Arial" w:cs="Arial"/>
                <w:sz w:val="20"/>
                <w:szCs w:val="20"/>
              </w:rPr>
              <w:tab/>
            </w:r>
            <w:r w:rsidRPr="00C42F88" w:rsidR="00FB18E7">
              <w:rPr>
                <w:rFonts w:ascii="Arial" w:hAnsi="Arial" w:cs="Arial"/>
                <w:sz w:val="20"/>
                <w:szCs w:val="20"/>
              </w:rPr>
              <w:t xml:space="preserve">Making a Difference </w:t>
            </w:r>
          </w:p>
        </w:tc>
      </w:tr>
      <w:tr w:rsidRPr="00C42F88" w:rsidR="00C85723" w:rsidTr="005371B1" w14:paraId="1ADE90C7" w14:textId="77777777">
        <w:trPr>
          <w:gridAfter w:val="1"/>
          <w:wAfter w:w="1547" w:type="pct"/>
        </w:trPr>
        <w:tc>
          <w:tcPr>
            <w:tcW w:w="3453" w:type="pct"/>
            <w:tcBorders>
              <w:top w:val="nil"/>
              <w:left w:val="nil"/>
              <w:bottom w:val="nil"/>
              <w:right w:val="nil"/>
            </w:tcBorders>
            <w:shd w:val="clear" w:color="auto" w:fill="auto"/>
          </w:tcPr>
          <w:p w:rsidRPr="00C42F88" w:rsidR="00C85723" w:rsidP="005105F3" w:rsidRDefault="00C85723" w14:paraId="5114BC2A" w14:textId="750E5041">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j.</w:t>
            </w:r>
            <w:r w:rsidRPr="00C42F88">
              <w:rPr>
                <w:rFonts w:ascii="Arial" w:hAnsi="Arial" w:cs="Arial"/>
                <w:sz w:val="20"/>
                <w:szCs w:val="20"/>
              </w:rPr>
              <w:tab/>
            </w:r>
            <w:r w:rsidR="00FB18E7">
              <w:rPr>
                <w:rFonts w:ascii="Arial" w:hAnsi="Arial" w:cs="Arial"/>
                <w:sz w:val="20"/>
                <w:szCs w:val="20"/>
              </w:rPr>
              <w:t xml:space="preserve">Navigator </w:t>
            </w:r>
          </w:p>
        </w:tc>
      </w:tr>
    </w:tbl>
    <w:p w:rsidRPr="00C42F88" w:rsidR="00CE64E9" w:rsidRDefault="00CE64E9" w14:paraId="451870EC" w14:textId="77777777">
      <w:pPr>
        <w:tabs>
          <w:tab w:val="clear" w:pos="432"/>
        </w:tabs>
        <w:spacing w:line="240" w:lineRule="auto"/>
        <w:ind w:firstLine="0"/>
        <w:jc w:val="left"/>
        <w:rPr>
          <w:rFonts w:ascii="Arial" w:hAnsi="Arial" w:cs="Arial"/>
          <w:b/>
          <w:sz w:val="20"/>
          <w:szCs w:val="20"/>
        </w:rPr>
      </w:pPr>
      <w:r w:rsidRPr="00C42F88">
        <w:br w:type="page"/>
      </w:r>
    </w:p>
    <w:p w:rsidRPr="00C42F88" w:rsidR="00D05CF3" w:rsidP="00CE64E9" w:rsidRDefault="00D05CF3" w14:paraId="316D1BDC" w14:textId="77777777">
      <w:pPr>
        <w:pStyle w:val="QUESTIONTEXT"/>
        <w:ind w:left="0" w:firstLine="0"/>
      </w:pPr>
    </w:p>
    <w:p w:rsidRPr="00C42F88" w:rsidR="00D05CF3" w:rsidRDefault="00D05CF3" w14:paraId="4C21AADF" w14:textId="77777777">
      <w:pPr>
        <w:tabs>
          <w:tab w:val="clear" w:pos="432"/>
        </w:tabs>
        <w:spacing w:line="240" w:lineRule="auto"/>
        <w:ind w:firstLine="0"/>
        <w:jc w:val="left"/>
        <w:rPr>
          <w:rFonts w:ascii="Arial" w:hAnsi="Arial" w:cs="Arial"/>
          <w:sz w:val="18"/>
          <w:szCs w:val="16"/>
        </w:rPr>
      </w:pPr>
    </w:p>
    <w:tbl>
      <w:tblPr>
        <w:tblW w:w="4997" w:type="pct"/>
        <w:tblInd w:w="5" w:type="dxa"/>
        <w:tblCellMar>
          <w:left w:w="120" w:type="dxa"/>
          <w:right w:w="120" w:type="dxa"/>
        </w:tblCellMar>
        <w:tblLook w:val="0000" w:firstRow="0" w:lastRow="0" w:firstColumn="0" w:lastColumn="0" w:noHBand="0" w:noVBand="0"/>
      </w:tblPr>
      <w:tblGrid>
        <w:gridCol w:w="6858"/>
        <w:gridCol w:w="1535"/>
        <w:gridCol w:w="1537"/>
      </w:tblGrid>
      <w:tr w:rsidRPr="00C42F88" w:rsidR="00BC15A4" w:rsidTr="00C85723" w14:paraId="581BE9BA" w14:textId="77777777">
        <w:trPr>
          <w:tblHeader/>
        </w:trPr>
        <w:tc>
          <w:tcPr>
            <w:tcW w:w="3453" w:type="pct"/>
            <w:tcBorders>
              <w:top w:val="nil"/>
              <w:left w:val="nil"/>
              <w:bottom w:val="nil"/>
            </w:tcBorders>
          </w:tcPr>
          <w:p w:rsidRPr="00C42F88" w:rsidR="00BC15A4" w:rsidP="00BC15A4" w:rsidRDefault="00BC15A4" w14:paraId="422245D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47" w:type="pct"/>
            <w:gridSpan w:val="2"/>
            <w:tcBorders>
              <w:bottom w:val="single" w:color="auto" w:sz="4" w:space="0"/>
            </w:tcBorders>
            <w:vAlign w:val="bottom"/>
          </w:tcPr>
          <w:p w:rsidRPr="00C42F88" w:rsidR="00BC15A4" w:rsidP="00BC15A4" w:rsidRDefault="00BC15A4" w14:paraId="37DDEEB8" w14:textId="7A737C2E">
            <w:pPr>
              <w:pStyle w:val="Selectonealltable"/>
            </w:pPr>
          </w:p>
        </w:tc>
      </w:tr>
      <w:tr w:rsidRPr="00C42F88" w:rsidR="00C85723" w:rsidTr="00C85723" w14:paraId="50CB68F1" w14:textId="77777777">
        <w:trPr>
          <w:gridAfter w:val="2"/>
          <w:wAfter w:w="1547" w:type="pct"/>
        </w:trPr>
        <w:tc>
          <w:tcPr>
            <w:tcW w:w="3453" w:type="pct"/>
            <w:tcBorders>
              <w:top w:val="nil"/>
              <w:left w:val="nil"/>
              <w:right w:val="nil"/>
            </w:tcBorders>
            <w:shd w:val="clear" w:color="auto" w:fill="E8E8E8"/>
          </w:tcPr>
          <w:p w:rsidRPr="00C42F88" w:rsidR="00C85723" w:rsidP="00A03E9D" w:rsidRDefault="00C85723" w14:paraId="0123E63A" w14:textId="4129B95C">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k.</w:t>
            </w:r>
            <w:r w:rsidRPr="00C42F88">
              <w:rPr>
                <w:rFonts w:ascii="Arial" w:hAnsi="Arial" w:cs="Arial"/>
                <w:sz w:val="20"/>
                <w:szCs w:val="20"/>
              </w:rPr>
              <w:tab/>
            </w:r>
            <w:r w:rsidR="00FB18E7">
              <w:rPr>
                <w:rFonts w:ascii="Arial" w:hAnsi="Arial" w:cs="Arial"/>
                <w:sz w:val="20"/>
                <w:szCs w:val="20"/>
              </w:rPr>
              <w:t xml:space="preserve">Positive Potential </w:t>
            </w:r>
          </w:p>
        </w:tc>
      </w:tr>
      <w:tr w:rsidRPr="00C42F88" w:rsidR="00C85723" w:rsidTr="00C85723" w14:paraId="5BFD1D88" w14:textId="77777777">
        <w:trPr>
          <w:gridAfter w:val="2"/>
          <w:wAfter w:w="1547" w:type="pct"/>
        </w:trPr>
        <w:tc>
          <w:tcPr>
            <w:tcW w:w="3453" w:type="pct"/>
            <w:tcBorders>
              <w:top w:val="nil"/>
              <w:left w:val="nil"/>
              <w:bottom w:val="nil"/>
              <w:right w:val="nil"/>
            </w:tcBorders>
            <w:shd w:val="clear" w:color="auto" w:fill="FFFFFF"/>
          </w:tcPr>
          <w:p w:rsidRPr="00C42F88" w:rsidR="00C85723" w:rsidP="00A03E9D" w:rsidRDefault="00C85723" w14:paraId="2685CD07" w14:textId="78B8E00D">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 xml:space="preserve">l. </w:t>
            </w:r>
            <w:r w:rsidRPr="00C42F88">
              <w:rPr>
                <w:rFonts w:ascii="Arial" w:hAnsi="Arial" w:cs="Arial"/>
                <w:sz w:val="20"/>
                <w:szCs w:val="20"/>
              </w:rPr>
              <w:tab/>
            </w:r>
            <w:r w:rsidRPr="00C42F88" w:rsidR="00FB18E7">
              <w:rPr>
                <w:rFonts w:ascii="Arial" w:hAnsi="Arial" w:cs="Arial"/>
                <w:sz w:val="20"/>
                <w:szCs w:val="20"/>
              </w:rPr>
              <w:t>Promoting Health Among Teens (Abstinence only)</w:t>
            </w:r>
          </w:p>
        </w:tc>
      </w:tr>
      <w:tr w:rsidRPr="00C42F88" w:rsidR="00C85723" w:rsidTr="00C85723" w14:paraId="660AD42F" w14:textId="77777777">
        <w:trPr>
          <w:gridAfter w:val="2"/>
          <w:wAfter w:w="1547" w:type="pct"/>
        </w:trPr>
        <w:tc>
          <w:tcPr>
            <w:tcW w:w="3453" w:type="pct"/>
            <w:tcBorders>
              <w:top w:val="nil"/>
              <w:left w:val="nil"/>
              <w:bottom w:val="nil"/>
              <w:right w:val="nil"/>
            </w:tcBorders>
            <w:shd w:val="clear" w:color="auto" w:fill="E8E8E8"/>
          </w:tcPr>
          <w:p w:rsidRPr="00C42F88" w:rsidR="00C85723" w:rsidP="00A03E9D" w:rsidRDefault="00C85723" w14:paraId="1862C872" w14:textId="6778468F">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m.</w:t>
            </w:r>
            <w:r w:rsidRPr="00C42F88">
              <w:rPr>
                <w:rFonts w:ascii="Arial" w:hAnsi="Arial" w:cs="Arial"/>
                <w:sz w:val="20"/>
                <w:szCs w:val="20"/>
              </w:rPr>
              <w:tab/>
            </w:r>
            <w:r w:rsidRPr="00C42F88" w:rsidR="00FB18E7">
              <w:rPr>
                <w:rFonts w:ascii="Arial" w:hAnsi="Arial" w:cs="Arial"/>
                <w:sz w:val="20"/>
                <w:szCs w:val="20"/>
              </w:rPr>
              <w:t>Promoting Health Among Teens (Comprehensive)</w:t>
            </w:r>
            <w:r w:rsidRPr="00C42F88">
              <w:rPr>
                <w:rFonts w:ascii="Arial" w:hAnsi="Arial" w:cs="Arial"/>
                <w:sz w:val="20"/>
                <w:szCs w:val="20"/>
              </w:rPr>
              <w:t xml:space="preserve"> </w:t>
            </w:r>
          </w:p>
        </w:tc>
      </w:tr>
      <w:tr w:rsidRPr="00C42F88" w:rsidR="00C85723" w:rsidTr="00C85723" w14:paraId="76878B44" w14:textId="77777777">
        <w:trPr>
          <w:gridAfter w:val="2"/>
          <w:wAfter w:w="1547" w:type="pct"/>
        </w:trPr>
        <w:tc>
          <w:tcPr>
            <w:tcW w:w="3453" w:type="pct"/>
            <w:tcBorders>
              <w:top w:val="nil"/>
              <w:left w:val="nil"/>
              <w:bottom w:val="nil"/>
              <w:right w:val="nil"/>
            </w:tcBorders>
            <w:shd w:val="clear" w:color="auto" w:fill="FFFFFF"/>
          </w:tcPr>
          <w:p w:rsidRPr="00C42F88" w:rsidR="00C85723" w:rsidP="00A03E9D" w:rsidRDefault="00C85723" w14:paraId="487AFBCC" w14:textId="0C37D543">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n.</w:t>
            </w:r>
            <w:r w:rsidRPr="00C42F88">
              <w:rPr>
                <w:rFonts w:ascii="Arial" w:hAnsi="Arial" w:cs="Arial"/>
                <w:sz w:val="20"/>
                <w:szCs w:val="20"/>
              </w:rPr>
              <w:tab/>
              <w:t xml:space="preserve"> </w:t>
            </w:r>
            <w:r w:rsidRPr="00C42F88" w:rsidR="00FB18E7">
              <w:rPr>
                <w:rFonts w:ascii="Arial" w:hAnsi="Arial" w:cs="Arial"/>
                <w:sz w:val="20"/>
                <w:szCs w:val="20"/>
              </w:rPr>
              <w:t>Pure and Simple</w:t>
            </w:r>
          </w:p>
        </w:tc>
      </w:tr>
      <w:tr w:rsidRPr="00C42F88" w:rsidR="00C85723" w:rsidTr="00C85723" w14:paraId="7A9A211C" w14:textId="77777777">
        <w:trPr>
          <w:gridAfter w:val="2"/>
          <w:wAfter w:w="1547" w:type="pct"/>
        </w:trPr>
        <w:tc>
          <w:tcPr>
            <w:tcW w:w="3453" w:type="pct"/>
            <w:tcBorders>
              <w:top w:val="nil"/>
              <w:left w:val="nil"/>
              <w:bottom w:val="nil"/>
              <w:right w:val="nil"/>
            </w:tcBorders>
            <w:shd w:val="clear" w:color="auto" w:fill="E8E8E8"/>
          </w:tcPr>
          <w:p w:rsidRPr="00C42F88" w:rsidR="00C85723" w:rsidP="00A03E9D" w:rsidRDefault="00C85723" w14:paraId="48F69CB9" w14:textId="54FD21BD">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o.</w:t>
            </w:r>
            <w:r w:rsidRPr="00C42F88">
              <w:rPr>
                <w:rFonts w:ascii="Arial" w:hAnsi="Arial" w:cs="Arial"/>
                <w:sz w:val="20"/>
                <w:szCs w:val="20"/>
              </w:rPr>
              <w:tab/>
            </w:r>
            <w:r w:rsidR="00FB18E7">
              <w:rPr>
                <w:rFonts w:ascii="Arial" w:hAnsi="Arial" w:cs="Arial"/>
                <w:sz w:val="20"/>
                <w:szCs w:val="20"/>
              </w:rPr>
              <w:t xml:space="preserve"> REAL</w:t>
            </w:r>
            <w:r w:rsidRPr="00C42F88" w:rsidR="00FB18E7">
              <w:rPr>
                <w:rFonts w:ascii="Arial" w:hAnsi="Arial" w:cs="Arial"/>
                <w:sz w:val="20"/>
                <w:szCs w:val="20"/>
              </w:rPr>
              <w:t xml:space="preserve"> Essentials</w:t>
            </w:r>
          </w:p>
        </w:tc>
      </w:tr>
      <w:tr w:rsidRPr="00C42F88" w:rsidR="00C85723" w:rsidTr="00C85723" w14:paraId="7DDD0746" w14:textId="77777777">
        <w:trPr>
          <w:gridAfter w:val="2"/>
          <w:wAfter w:w="1547" w:type="pct"/>
        </w:trPr>
        <w:tc>
          <w:tcPr>
            <w:tcW w:w="3453" w:type="pct"/>
            <w:tcBorders>
              <w:top w:val="nil"/>
              <w:left w:val="nil"/>
              <w:bottom w:val="nil"/>
              <w:right w:val="nil"/>
            </w:tcBorders>
            <w:shd w:val="clear" w:color="auto" w:fill="auto"/>
          </w:tcPr>
          <w:p w:rsidRPr="00C42F88" w:rsidR="00C85723" w:rsidP="00A03E9D" w:rsidRDefault="00C85723" w14:paraId="05F534D9" w14:textId="0E04248F">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p.</w:t>
            </w:r>
            <w:r w:rsidRPr="00C42F88">
              <w:rPr>
                <w:rFonts w:ascii="Arial" w:hAnsi="Arial" w:cs="Arial"/>
                <w:sz w:val="20"/>
                <w:szCs w:val="20"/>
              </w:rPr>
              <w:tab/>
            </w:r>
            <w:r w:rsidRPr="00C42F88" w:rsidR="00FB18E7">
              <w:rPr>
                <w:rFonts w:ascii="Arial" w:hAnsi="Arial" w:cs="Arial"/>
                <w:sz w:val="20"/>
                <w:szCs w:val="20"/>
              </w:rPr>
              <w:t xml:space="preserve">Relationship Smarts Plus (Classic) </w:t>
            </w:r>
          </w:p>
        </w:tc>
      </w:tr>
      <w:tr w:rsidRPr="00C42F88" w:rsidR="00C85723" w:rsidTr="00C85723" w14:paraId="7823FFAA" w14:textId="77777777">
        <w:trPr>
          <w:gridAfter w:val="2"/>
          <w:wAfter w:w="1547" w:type="pct"/>
        </w:trPr>
        <w:tc>
          <w:tcPr>
            <w:tcW w:w="3453" w:type="pct"/>
            <w:tcBorders>
              <w:top w:val="nil"/>
              <w:left w:val="nil"/>
              <w:bottom w:val="nil"/>
              <w:right w:val="nil"/>
            </w:tcBorders>
            <w:shd w:val="clear" w:color="auto" w:fill="E8E8E8"/>
          </w:tcPr>
          <w:p w:rsidRPr="00C42F88" w:rsidR="00C85723" w:rsidP="00A03E9D" w:rsidRDefault="00C85723" w14:paraId="236D0603" w14:textId="4FFB2DB5">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q.</w:t>
            </w:r>
            <w:r w:rsidRPr="00C42F88">
              <w:rPr>
                <w:rFonts w:ascii="Arial" w:hAnsi="Arial" w:cs="Arial"/>
                <w:sz w:val="20"/>
                <w:szCs w:val="20"/>
              </w:rPr>
              <w:tab/>
            </w:r>
            <w:r w:rsidRPr="00C42F88" w:rsidR="00FB18E7">
              <w:rPr>
                <w:rFonts w:ascii="Arial" w:hAnsi="Arial" w:cs="Arial"/>
                <w:sz w:val="20"/>
                <w:szCs w:val="20"/>
              </w:rPr>
              <w:t>Relationship Smarts Plus (SRA)</w:t>
            </w:r>
          </w:p>
        </w:tc>
      </w:tr>
      <w:tr w:rsidRPr="00C42F88" w:rsidR="00C85723" w:rsidTr="00C85723" w14:paraId="67673C62" w14:textId="77777777">
        <w:trPr>
          <w:gridAfter w:val="2"/>
          <w:wAfter w:w="1547" w:type="pct"/>
        </w:trPr>
        <w:tc>
          <w:tcPr>
            <w:tcW w:w="3453" w:type="pct"/>
            <w:tcBorders>
              <w:top w:val="nil"/>
              <w:left w:val="nil"/>
              <w:bottom w:val="nil"/>
              <w:right w:val="nil"/>
            </w:tcBorders>
            <w:shd w:val="clear" w:color="auto" w:fill="auto"/>
          </w:tcPr>
          <w:p w:rsidRPr="00C42F88" w:rsidR="00C85723" w:rsidP="00A03E9D" w:rsidRDefault="00C85723" w14:paraId="1814170B" w14:textId="72155596">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r.</w:t>
            </w:r>
            <w:r w:rsidRPr="00C42F88">
              <w:rPr>
                <w:rFonts w:ascii="Arial" w:hAnsi="Arial" w:cs="Arial"/>
                <w:sz w:val="20"/>
                <w:szCs w:val="20"/>
              </w:rPr>
              <w:tab/>
            </w:r>
            <w:r w:rsidRPr="00C42F88" w:rsidR="00FB18E7">
              <w:rPr>
                <w:rFonts w:ascii="Arial" w:hAnsi="Arial" w:cs="Arial"/>
                <w:sz w:val="20"/>
                <w:szCs w:val="20"/>
              </w:rPr>
              <w:t>Teen Outreach Program (TOP)</w:t>
            </w:r>
          </w:p>
        </w:tc>
      </w:tr>
      <w:tr w:rsidRPr="00C42F88" w:rsidR="00C85723" w:rsidTr="00C85723" w14:paraId="42FC6ADD" w14:textId="77777777">
        <w:trPr>
          <w:gridAfter w:val="2"/>
          <w:wAfter w:w="1547" w:type="pct"/>
        </w:trPr>
        <w:tc>
          <w:tcPr>
            <w:tcW w:w="3453" w:type="pct"/>
            <w:tcBorders>
              <w:top w:val="nil"/>
              <w:left w:val="nil"/>
              <w:bottom w:val="nil"/>
              <w:right w:val="nil"/>
            </w:tcBorders>
            <w:shd w:val="clear" w:color="auto" w:fill="E8E8E8"/>
          </w:tcPr>
          <w:p w:rsidRPr="00C42F88" w:rsidR="00C85723" w:rsidP="00A03E9D" w:rsidRDefault="00C85723" w14:paraId="7E847774" w14:textId="37815DB8">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s.</w:t>
            </w:r>
            <w:r w:rsidRPr="00C42F88">
              <w:rPr>
                <w:rFonts w:ascii="Arial" w:hAnsi="Arial" w:cs="Arial"/>
                <w:sz w:val="20"/>
                <w:szCs w:val="20"/>
              </w:rPr>
              <w:tab/>
            </w:r>
            <w:r w:rsidRPr="00C42F88" w:rsidR="00FB18E7">
              <w:rPr>
                <w:rFonts w:ascii="Arial" w:hAnsi="Arial" w:cs="Arial"/>
                <w:sz w:val="20"/>
                <w:szCs w:val="20"/>
              </w:rPr>
              <w:t xml:space="preserve">Wise Guys </w:t>
            </w:r>
            <w:r w:rsidRPr="00C42F88">
              <w:rPr>
                <w:rFonts w:ascii="Arial" w:hAnsi="Arial" w:cs="Arial"/>
                <w:sz w:val="20"/>
                <w:szCs w:val="20"/>
              </w:rPr>
              <w:t xml:space="preserve"> </w:t>
            </w:r>
          </w:p>
        </w:tc>
      </w:tr>
      <w:tr w:rsidRPr="00C42F88" w:rsidR="00C85723" w:rsidTr="00C85723" w14:paraId="33789614" w14:textId="77777777">
        <w:trPr>
          <w:gridAfter w:val="2"/>
          <w:wAfter w:w="1547" w:type="pct"/>
        </w:trPr>
        <w:tc>
          <w:tcPr>
            <w:tcW w:w="3453" w:type="pct"/>
            <w:tcBorders>
              <w:top w:val="nil"/>
              <w:left w:val="nil"/>
              <w:bottom w:val="nil"/>
              <w:right w:val="nil"/>
            </w:tcBorders>
            <w:shd w:val="clear" w:color="auto" w:fill="auto"/>
          </w:tcPr>
          <w:p w:rsidRPr="00C42F88" w:rsidR="00C85723" w:rsidP="00A03E9D" w:rsidRDefault="00C85723" w14:paraId="1D569988" w14:textId="7058E06B">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 xml:space="preserve">t. </w:t>
            </w:r>
            <w:r w:rsidRPr="00C42F88">
              <w:rPr>
                <w:rFonts w:ascii="Arial" w:hAnsi="Arial" w:cs="Arial"/>
                <w:sz w:val="20"/>
                <w:szCs w:val="20"/>
              </w:rPr>
              <w:tab/>
            </w:r>
            <w:r w:rsidRPr="00C42F88" w:rsidR="00FB18E7">
              <w:rPr>
                <w:rFonts w:ascii="Arial" w:hAnsi="Arial" w:cs="Arial"/>
                <w:sz w:val="20"/>
                <w:szCs w:val="20"/>
              </w:rPr>
              <w:t>W</w:t>
            </w:r>
            <w:r w:rsidR="00FB18E7">
              <w:rPr>
                <w:rFonts w:ascii="Arial" w:hAnsi="Arial" w:cs="Arial"/>
                <w:sz w:val="20"/>
                <w:szCs w:val="20"/>
              </w:rPr>
              <w:t xml:space="preserve">orth the Wait </w:t>
            </w:r>
            <w:r w:rsidRPr="00C42F88" w:rsidR="00FB18E7">
              <w:rPr>
                <w:rFonts w:ascii="Arial" w:hAnsi="Arial" w:cs="Arial"/>
                <w:sz w:val="20"/>
                <w:szCs w:val="20"/>
              </w:rPr>
              <w:t xml:space="preserve"> </w:t>
            </w:r>
            <w:r w:rsidRPr="00C42F88">
              <w:rPr>
                <w:rFonts w:ascii="Arial" w:hAnsi="Arial" w:cs="Arial"/>
                <w:sz w:val="20"/>
                <w:szCs w:val="20"/>
              </w:rPr>
              <w:t xml:space="preserve"> </w:t>
            </w:r>
          </w:p>
        </w:tc>
      </w:tr>
      <w:tr w:rsidRPr="00C42F88" w:rsidR="00C85723" w:rsidTr="00C85723" w14:paraId="26719CAC" w14:textId="77777777">
        <w:trPr>
          <w:gridAfter w:val="2"/>
          <w:wAfter w:w="1547" w:type="pct"/>
        </w:trPr>
        <w:tc>
          <w:tcPr>
            <w:tcW w:w="3453" w:type="pct"/>
            <w:tcBorders>
              <w:top w:val="nil"/>
              <w:left w:val="nil"/>
              <w:bottom w:val="nil"/>
              <w:right w:val="nil"/>
            </w:tcBorders>
            <w:shd w:val="clear" w:color="auto" w:fill="E8E8E8"/>
          </w:tcPr>
          <w:p w:rsidRPr="00C42F88" w:rsidR="00C85723" w:rsidP="00A03E9D" w:rsidRDefault="00C85723" w14:paraId="4A14A29A" w14:textId="1CA65F7C">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u.</w:t>
            </w:r>
            <w:r w:rsidRPr="00C42F88">
              <w:rPr>
                <w:rFonts w:ascii="Arial" w:hAnsi="Arial" w:cs="Arial"/>
                <w:sz w:val="20"/>
                <w:szCs w:val="20"/>
              </w:rPr>
              <w:tab/>
            </w:r>
            <w:r w:rsidRPr="00C42F88" w:rsidR="00FB18E7">
              <w:rPr>
                <w:rFonts w:ascii="Arial" w:hAnsi="Arial" w:cs="Arial"/>
                <w:sz w:val="20"/>
                <w:szCs w:val="20"/>
              </w:rPr>
              <w:t>Your Future on the Line</w:t>
            </w:r>
            <w:r w:rsidRPr="00C42F88" w:rsidDel="00FB18E7" w:rsidR="00FB18E7">
              <w:rPr>
                <w:rFonts w:ascii="Arial" w:hAnsi="Arial" w:cs="Arial"/>
                <w:sz w:val="20"/>
                <w:szCs w:val="20"/>
              </w:rPr>
              <w:t xml:space="preserve"> </w:t>
            </w:r>
          </w:p>
        </w:tc>
      </w:tr>
      <w:tr w:rsidRPr="00C42F88" w:rsidR="00C85723" w:rsidTr="00C85723" w14:paraId="0F0C99DB" w14:textId="77777777">
        <w:trPr>
          <w:gridAfter w:val="2"/>
          <w:wAfter w:w="1547" w:type="pct"/>
        </w:trPr>
        <w:tc>
          <w:tcPr>
            <w:tcW w:w="3453" w:type="pct"/>
            <w:tcBorders>
              <w:top w:val="nil"/>
              <w:left w:val="nil"/>
              <w:bottom w:val="nil"/>
              <w:right w:val="nil"/>
            </w:tcBorders>
            <w:shd w:val="clear" w:color="auto" w:fill="auto"/>
          </w:tcPr>
          <w:p w:rsidRPr="00C42F88" w:rsidR="00C85723" w:rsidP="00A03E9D" w:rsidRDefault="00C85723" w14:paraId="11BFCF58" w14:textId="35A9E034">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v.</w:t>
            </w:r>
            <w:r w:rsidRPr="00C42F88">
              <w:rPr>
                <w:rFonts w:ascii="Arial" w:hAnsi="Arial" w:cs="Arial"/>
                <w:sz w:val="20"/>
                <w:szCs w:val="20"/>
              </w:rPr>
              <w:tab/>
            </w:r>
            <w:r w:rsidRPr="00C42F88" w:rsidR="00FB18E7">
              <w:rPr>
                <w:rFonts w:ascii="Arial" w:hAnsi="Arial" w:cs="Arial"/>
                <w:sz w:val="20"/>
                <w:szCs w:val="20"/>
              </w:rPr>
              <w:t xml:space="preserve">Other </w:t>
            </w:r>
            <w:r w:rsidRPr="00C42F88" w:rsidR="00FB18E7">
              <w:rPr>
                <w:rFonts w:ascii="Arial" w:hAnsi="Arial" w:cs="Arial"/>
                <w:i/>
                <w:sz w:val="20"/>
                <w:szCs w:val="20"/>
              </w:rPr>
              <w:t>(specify)</w:t>
            </w:r>
          </w:p>
        </w:tc>
      </w:tr>
      <w:tr w:rsidRPr="00C42F88" w:rsidR="00C85723" w:rsidTr="00C85723" w14:paraId="6D211BB3" w14:textId="77777777">
        <w:trPr>
          <w:gridAfter w:val="2"/>
          <w:wAfter w:w="1547" w:type="pct"/>
        </w:trPr>
        <w:tc>
          <w:tcPr>
            <w:tcW w:w="3453" w:type="pct"/>
            <w:tcBorders>
              <w:top w:val="nil"/>
              <w:left w:val="nil"/>
              <w:bottom w:val="nil"/>
              <w:right w:val="nil"/>
            </w:tcBorders>
            <w:shd w:val="clear" w:color="auto" w:fill="E8E8E8"/>
          </w:tcPr>
          <w:p w:rsidRPr="00C42F88" w:rsidR="00C85723" w:rsidP="00A03E9D" w:rsidRDefault="00C85723" w14:paraId="67B34C93" w14:textId="1F375D2F">
            <w:pPr>
              <w:tabs>
                <w:tab w:val="clear" w:pos="432"/>
              </w:tabs>
              <w:spacing w:before="60" w:after="60" w:line="240" w:lineRule="auto"/>
              <w:ind w:left="360" w:hanging="360"/>
              <w:jc w:val="left"/>
              <w:rPr>
                <w:rFonts w:ascii="Arial" w:hAnsi="Arial" w:cs="Arial"/>
                <w:sz w:val="20"/>
                <w:szCs w:val="20"/>
              </w:rPr>
            </w:pPr>
          </w:p>
        </w:tc>
      </w:tr>
      <w:tr w:rsidRPr="00C42F88" w:rsidR="00FB18E7" w:rsidTr="00C85723" w14:paraId="44ED6643" w14:textId="77777777">
        <w:trPr>
          <w:gridAfter w:val="2"/>
          <w:wAfter w:w="1547" w:type="pct"/>
        </w:trPr>
        <w:tc>
          <w:tcPr>
            <w:tcW w:w="3453" w:type="pct"/>
            <w:tcBorders>
              <w:top w:val="nil"/>
              <w:left w:val="nil"/>
              <w:bottom w:val="nil"/>
              <w:right w:val="nil"/>
            </w:tcBorders>
            <w:shd w:val="clear" w:color="auto" w:fill="auto"/>
          </w:tcPr>
          <w:p w:rsidRPr="00C42F88" w:rsidR="00FB18E7" w:rsidP="00FB18E7" w:rsidRDefault="00FB18E7" w14:paraId="04E21BD1" w14:textId="2657EA3D">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x.</w:t>
            </w:r>
            <w:r w:rsidRPr="00C42F88">
              <w:rPr>
                <w:rFonts w:ascii="Arial" w:hAnsi="Arial" w:cs="Arial"/>
                <w:sz w:val="20"/>
                <w:szCs w:val="20"/>
              </w:rPr>
              <w:tab/>
            </w:r>
          </w:p>
        </w:tc>
      </w:tr>
      <w:tr w:rsidRPr="00C42F88" w:rsidR="00FB18E7" w:rsidTr="00B4211B" w14:paraId="3C41089D" w14:textId="77777777">
        <w:tc>
          <w:tcPr>
            <w:tcW w:w="3453" w:type="pct"/>
            <w:tcBorders>
              <w:top w:val="nil"/>
              <w:left w:val="nil"/>
              <w:bottom w:val="nil"/>
              <w:right w:val="nil"/>
            </w:tcBorders>
            <w:shd w:val="clear" w:color="auto" w:fill="auto"/>
          </w:tcPr>
          <w:p w:rsidRPr="00C42F88" w:rsidR="00FB18E7" w:rsidP="00FB18E7" w:rsidRDefault="00FB18E7" w14:paraId="7EA8CD18" w14:textId="1D11218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353FEE12" wp14:editId="709CF197">
                      <wp:extent cx="2594345" cy="212651"/>
                      <wp:effectExtent l="0" t="0" r="15875" b="16510"/>
                      <wp:docPr id="17" name="Text Box 17"/>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361E4" w:rsidP="00C81D35" w:rsidRDefault="006361E4" w14:paraId="2906BAC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" w14:anchorId="353FEE12">
                      <v:textbox>
                        <w:txbxContent>
                          <w:p w:rsidR="006361E4" w:rsidP="00C81D35" w:rsidRDefault="006361E4" w14:paraId="2906BAC1" w14:textId="77777777"/>
                        </w:txbxContent>
                      </v:textbox>
                      <w10:anchorlock/>
                    </v:shape>
                  </w:pict>
                </mc:Fallback>
              </mc:AlternateContent>
            </w:r>
          </w:p>
        </w:tc>
        <w:tc>
          <w:tcPr>
            <w:tcW w:w="773" w:type="pct"/>
            <w:tcBorders>
              <w:top w:val="nil"/>
              <w:left w:val="nil"/>
              <w:bottom w:val="nil"/>
              <w:right w:val="nil"/>
            </w:tcBorders>
            <w:shd w:val="clear" w:color="auto" w:fill="auto"/>
            <w:vAlign w:val="center"/>
          </w:tcPr>
          <w:p w:rsidRPr="00C42F88" w:rsidR="00FB18E7" w:rsidP="00FB18E7" w:rsidRDefault="00FB18E7" w14:paraId="2CD0FF1E" w14:textId="77777777">
            <w:pPr>
              <w:tabs>
                <w:tab w:val="left" w:pos="1008"/>
                <w:tab w:val="left" w:pos="1800"/>
              </w:tabs>
              <w:spacing w:before="60" w:after="60" w:line="240" w:lineRule="auto"/>
              <w:ind w:hanging="12"/>
              <w:jc w:val="center"/>
              <w:rPr>
                <w:rFonts w:ascii="Arial" w:hAnsi="Arial" w:cs="Arial"/>
                <w:sz w:val="12"/>
                <w:szCs w:val="12"/>
              </w:rPr>
            </w:pPr>
          </w:p>
        </w:tc>
        <w:tc>
          <w:tcPr>
            <w:tcW w:w="774" w:type="pct"/>
            <w:tcBorders>
              <w:top w:val="nil"/>
              <w:left w:val="nil"/>
              <w:bottom w:val="nil"/>
              <w:right w:val="nil"/>
            </w:tcBorders>
            <w:shd w:val="clear" w:color="auto" w:fill="auto"/>
            <w:vAlign w:val="center"/>
          </w:tcPr>
          <w:p w:rsidRPr="00C42F88" w:rsidR="00FB18E7" w:rsidP="00FB18E7" w:rsidRDefault="00FB18E7" w14:paraId="68D7DCDD" w14:textId="77777777">
            <w:pPr>
              <w:tabs>
                <w:tab w:val="left" w:pos="1008"/>
                <w:tab w:val="left" w:pos="1800"/>
              </w:tabs>
              <w:spacing w:before="60" w:after="60" w:line="240" w:lineRule="auto"/>
              <w:ind w:hanging="12"/>
              <w:jc w:val="center"/>
              <w:rPr>
                <w:rFonts w:ascii="Arial" w:hAnsi="Arial" w:cs="Arial"/>
                <w:sz w:val="12"/>
                <w:szCs w:val="12"/>
              </w:rPr>
            </w:pPr>
          </w:p>
        </w:tc>
      </w:tr>
    </w:tbl>
    <w:p w:rsidRPr="00C42F88" w:rsidR="00BC15A4" w:rsidRDefault="00BC15A4" w14:paraId="0D66F71A" w14:textId="77777777">
      <w:pPr>
        <w:tabs>
          <w:tab w:val="clear" w:pos="432"/>
        </w:tabs>
        <w:spacing w:line="240" w:lineRule="auto"/>
        <w:ind w:firstLine="0"/>
        <w:jc w:val="left"/>
        <w:rPr>
          <w:rFonts w:ascii="Arial" w:hAnsi="Arial" w:cs="Arial"/>
          <w:sz w:val="18"/>
          <w:szCs w:val="16"/>
        </w:rPr>
      </w:pPr>
    </w:p>
    <w:p w:rsidRPr="00C42F88" w:rsidR="00D05CF3" w:rsidRDefault="00D05CF3" w14:paraId="42A513F7" w14:textId="77777777">
      <w:pPr>
        <w:tabs>
          <w:tab w:val="clear" w:pos="432"/>
        </w:tabs>
        <w:spacing w:line="240" w:lineRule="auto"/>
        <w:ind w:firstLine="0"/>
        <w:jc w:val="left"/>
        <w:rPr>
          <w:rFonts w:ascii="Arial" w:hAnsi="Arial" w:cs="Arial"/>
          <w:sz w:val="18"/>
          <w:szCs w:val="16"/>
        </w:rPr>
      </w:pPr>
    </w:p>
    <w:p w:rsidRPr="00C42F88" w:rsidR="004A0343" w:rsidP="00E337F1" w:rsidRDefault="00624CB1" w14:paraId="5E3FDF3E" w14:textId="15C1F2F7">
      <w:pPr>
        <w:pStyle w:val="QueLong"/>
        <w:ind w:left="720" w:hanging="720"/>
      </w:pPr>
      <w:r w:rsidRPr="00C42F88">
        <w:t>C</w:t>
      </w:r>
      <w:r w:rsidRPr="00C42F88" w:rsidR="005E3D17">
        <w:t>1</w:t>
      </w:r>
      <w:r w:rsidRPr="00C42F88" w:rsidR="0011546D">
        <w:t>8</w:t>
      </w:r>
      <w:r w:rsidRPr="00C42F88" w:rsidR="005E3D17">
        <w:t>.</w:t>
      </w:r>
      <w:r w:rsidRPr="00C42F88" w:rsidR="00E337F1">
        <w:tab/>
        <w:t>Has your [state agency/organization] used</w:t>
      </w:r>
      <w:r w:rsidRPr="00C42F88" w:rsidR="00CE64E9">
        <w:t xml:space="preserve"> </w:t>
      </w:r>
      <w:r w:rsidR="00D70582">
        <w:t>any of the following</w:t>
      </w:r>
      <w:r w:rsidRPr="00C42F88" w:rsidR="0011539D">
        <w:t xml:space="preserve"> </w:t>
      </w:r>
      <w:r w:rsidRPr="00C42F88" w:rsidR="00E337F1">
        <w:t>before?</w:t>
      </w:r>
      <w:r w:rsidRPr="00C42F88" w:rsidR="00D30659">
        <w:t xml:space="preserve"> </w:t>
      </w:r>
    </w:p>
    <w:tbl>
      <w:tblPr>
        <w:tblW w:w="4637" w:type="pct"/>
        <w:tblInd w:w="720" w:type="dxa"/>
        <w:tblCellMar>
          <w:left w:w="120" w:type="dxa"/>
          <w:right w:w="120" w:type="dxa"/>
        </w:tblCellMar>
        <w:tblLook w:val="0000" w:firstRow="0" w:lastRow="0" w:firstColumn="0" w:lastColumn="0" w:noHBand="0" w:noVBand="0"/>
      </w:tblPr>
      <w:tblGrid>
        <w:gridCol w:w="6303"/>
        <w:gridCol w:w="1456"/>
        <w:gridCol w:w="1456"/>
      </w:tblGrid>
      <w:tr w:rsidRPr="00C42F88" w:rsidR="004A0343" w:rsidTr="005371B1" w14:paraId="3A5B0FBE" w14:textId="77777777">
        <w:trPr>
          <w:tblHeader/>
        </w:trPr>
        <w:tc>
          <w:tcPr>
            <w:tcW w:w="3420" w:type="pct"/>
            <w:tcBorders>
              <w:top w:val="nil"/>
              <w:left w:val="nil"/>
              <w:bottom w:val="nil"/>
            </w:tcBorders>
          </w:tcPr>
          <w:p w:rsidRPr="00C42F88" w:rsidR="004A0343" w:rsidP="005371B1" w:rsidRDefault="004A0343" w14:paraId="76C59FB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80" w:type="pct"/>
            <w:gridSpan w:val="2"/>
            <w:tcBorders>
              <w:bottom w:val="single" w:color="auto" w:sz="4" w:space="0"/>
            </w:tcBorders>
            <w:vAlign w:val="bottom"/>
          </w:tcPr>
          <w:p w:rsidRPr="00C42F88" w:rsidR="004A0343" w:rsidP="005371B1" w:rsidRDefault="004A0343" w14:paraId="168D008E" w14:textId="77777777">
            <w:pPr>
              <w:pStyle w:val="Selectonealltable"/>
              <w:rPr>
                <w:rFonts w:ascii="Arial Narrow" w:hAnsi="Arial Narrow"/>
              </w:rPr>
            </w:pPr>
            <w:r w:rsidRPr="00C42F88">
              <w:t>SELECT ONE PER ROW</w:t>
            </w:r>
          </w:p>
        </w:tc>
      </w:tr>
      <w:tr w:rsidRPr="00C42F88" w:rsidR="004A0343" w:rsidTr="005371B1" w14:paraId="6F06E89A" w14:textId="77777777">
        <w:trPr>
          <w:tblHeader/>
        </w:trPr>
        <w:tc>
          <w:tcPr>
            <w:tcW w:w="3420" w:type="pct"/>
            <w:tcBorders>
              <w:top w:val="nil"/>
              <w:left w:val="nil"/>
              <w:bottom w:val="nil"/>
              <w:right w:val="single" w:color="auto" w:sz="4" w:space="0"/>
            </w:tcBorders>
          </w:tcPr>
          <w:p w:rsidRPr="00C42F88" w:rsidR="004A0343" w:rsidP="005371B1" w:rsidRDefault="004A0343" w14:paraId="5277C2C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90" w:type="pct"/>
            <w:tcBorders>
              <w:top w:val="single" w:color="auto" w:sz="4" w:space="0"/>
              <w:left w:val="single" w:color="auto" w:sz="4" w:space="0"/>
              <w:bottom w:val="single" w:color="auto" w:sz="4" w:space="0"/>
              <w:right w:val="single" w:color="auto" w:sz="4" w:space="0"/>
            </w:tcBorders>
            <w:vAlign w:val="bottom"/>
          </w:tcPr>
          <w:p w:rsidRPr="00C42F88" w:rsidR="004A0343" w:rsidP="005371B1" w:rsidRDefault="004A0343" w14:paraId="5778A642" w14:textId="77777777">
            <w:pPr>
              <w:pStyle w:val="Answerheading"/>
            </w:pPr>
            <w:r w:rsidRPr="00C42F88">
              <w:t>Yes</w:t>
            </w:r>
          </w:p>
        </w:tc>
        <w:tc>
          <w:tcPr>
            <w:tcW w:w="790" w:type="pct"/>
            <w:tcBorders>
              <w:top w:val="single" w:color="auto" w:sz="4" w:space="0"/>
              <w:left w:val="single" w:color="auto" w:sz="4" w:space="0"/>
              <w:bottom w:val="single" w:color="auto" w:sz="4" w:space="0"/>
              <w:right w:val="single" w:color="auto" w:sz="4" w:space="0"/>
            </w:tcBorders>
          </w:tcPr>
          <w:p w:rsidRPr="00C42F88" w:rsidR="004A0343" w:rsidP="005371B1" w:rsidRDefault="004A0343" w14:paraId="4A8F1AE0" w14:textId="77777777">
            <w:pPr>
              <w:pStyle w:val="Answerheading"/>
            </w:pPr>
            <w:r w:rsidRPr="00C42F88">
              <w:t>No</w:t>
            </w:r>
          </w:p>
        </w:tc>
      </w:tr>
      <w:tr w:rsidRPr="00C42F88" w:rsidR="004A0343" w:rsidTr="005371B1" w14:paraId="3E5F9D57" w14:textId="77777777">
        <w:tc>
          <w:tcPr>
            <w:tcW w:w="3420" w:type="pct"/>
            <w:tcBorders>
              <w:top w:val="nil"/>
              <w:left w:val="nil"/>
              <w:right w:val="nil"/>
            </w:tcBorders>
            <w:shd w:val="clear" w:color="auto" w:fill="E8E8E8"/>
          </w:tcPr>
          <w:p w:rsidRPr="00C42F88" w:rsidR="004A0343" w:rsidP="005371B1" w:rsidRDefault="004A0343" w14:paraId="771644FE" w14:textId="2FAB882F">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[CURRICULUM]</w:t>
            </w:r>
          </w:p>
        </w:tc>
        <w:tc>
          <w:tcPr>
            <w:tcW w:w="790" w:type="pct"/>
            <w:tcBorders>
              <w:top w:val="nil"/>
              <w:left w:val="nil"/>
              <w:right w:val="nil"/>
            </w:tcBorders>
            <w:shd w:val="clear" w:color="auto" w:fill="E8E8E8"/>
            <w:vAlign w:val="center"/>
          </w:tcPr>
          <w:p w:rsidRPr="00C42F88" w:rsidR="004A0343" w:rsidP="005371B1" w:rsidRDefault="004A0343" w14:paraId="2C61B79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right w:val="nil"/>
            </w:tcBorders>
            <w:shd w:val="clear" w:color="auto" w:fill="E8E8E8"/>
            <w:vAlign w:val="center"/>
          </w:tcPr>
          <w:p w:rsidRPr="00C42F88" w:rsidR="004A0343" w:rsidP="005371B1" w:rsidRDefault="004A0343" w14:paraId="3BCCE45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4A0343" w:rsidTr="005371B1" w14:paraId="52D98093" w14:textId="77777777">
        <w:tc>
          <w:tcPr>
            <w:tcW w:w="3420" w:type="pct"/>
            <w:tcBorders>
              <w:top w:val="nil"/>
              <w:left w:val="nil"/>
              <w:bottom w:val="nil"/>
              <w:right w:val="nil"/>
            </w:tcBorders>
            <w:shd w:val="clear" w:color="auto" w:fill="FFFFFF"/>
          </w:tcPr>
          <w:p w:rsidRPr="00C42F88" w:rsidR="004A0343" w:rsidP="005371B1" w:rsidRDefault="004A0343" w14:paraId="7523E8FF" w14:textId="6A246F0C">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[CURRICULUM]</w:t>
            </w:r>
          </w:p>
        </w:tc>
        <w:tc>
          <w:tcPr>
            <w:tcW w:w="790" w:type="pct"/>
            <w:tcBorders>
              <w:top w:val="nil"/>
              <w:left w:val="nil"/>
              <w:bottom w:val="nil"/>
              <w:right w:val="nil"/>
            </w:tcBorders>
            <w:shd w:val="clear" w:color="auto" w:fill="FFFFFF"/>
            <w:vAlign w:val="center"/>
          </w:tcPr>
          <w:p w:rsidRPr="00C42F88" w:rsidR="004A0343" w:rsidP="005371B1" w:rsidRDefault="004A0343" w14:paraId="7DAE690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FFFFFF"/>
            <w:vAlign w:val="center"/>
          </w:tcPr>
          <w:p w:rsidRPr="00C42F88" w:rsidR="004A0343" w:rsidP="005371B1" w:rsidRDefault="004A0343" w14:paraId="2700556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4A0343" w:rsidTr="005371B1" w14:paraId="10AC658A" w14:textId="77777777">
        <w:tc>
          <w:tcPr>
            <w:tcW w:w="3420" w:type="pct"/>
            <w:tcBorders>
              <w:top w:val="nil"/>
              <w:left w:val="nil"/>
              <w:bottom w:val="nil"/>
              <w:right w:val="nil"/>
            </w:tcBorders>
            <w:shd w:val="clear" w:color="auto" w:fill="E8E8E8"/>
          </w:tcPr>
          <w:p w:rsidRPr="00C42F88" w:rsidR="004A0343" w:rsidP="005371B1" w:rsidRDefault="004A0343" w14:paraId="7D2662A9" w14:textId="2A8A6056">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[CURRICULUM]</w:t>
            </w:r>
          </w:p>
        </w:tc>
        <w:tc>
          <w:tcPr>
            <w:tcW w:w="790" w:type="pct"/>
            <w:tcBorders>
              <w:top w:val="nil"/>
              <w:left w:val="nil"/>
              <w:bottom w:val="nil"/>
              <w:right w:val="nil"/>
            </w:tcBorders>
            <w:shd w:val="clear" w:color="auto" w:fill="E8E8E8"/>
            <w:vAlign w:val="center"/>
          </w:tcPr>
          <w:p w:rsidRPr="00C42F88" w:rsidR="004A0343" w:rsidP="005371B1" w:rsidRDefault="004A0343" w14:paraId="44A3F6B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E8E8E8"/>
            <w:vAlign w:val="center"/>
          </w:tcPr>
          <w:p w:rsidRPr="00C42F88" w:rsidR="004A0343" w:rsidP="005371B1" w:rsidRDefault="004A0343" w14:paraId="613D888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4A0343" w:rsidTr="005371B1" w14:paraId="5DA861F0" w14:textId="77777777">
        <w:tc>
          <w:tcPr>
            <w:tcW w:w="3420" w:type="pct"/>
            <w:tcBorders>
              <w:top w:val="nil"/>
              <w:left w:val="nil"/>
              <w:bottom w:val="nil"/>
              <w:right w:val="nil"/>
            </w:tcBorders>
            <w:shd w:val="clear" w:color="auto" w:fill="auto"/>
          </w:tcPr>
          <w:p w:rsidRPr="00C42F88" w:rsidR="004A0343" w:rsidP="005371B1" w:rsidRDefault="004A0343" w14:paraId="40C00A38" w14:textId="74C942A0">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[CURRICULUM]</w:t>
            </w:r>
          </w:p>
        </w:tc>
        <w:tc>
          <w:tcPr>
            <w:tcW w:w="790" w:type="pct"/>
            <w:tcBorders>
              <w:top w:val="nil"/>
              <w:left w:val="nil"/>
              <w:bottom w:val="nil"/>
              <w:right w:val="nil"/>
            </w:tcBorders>
            <w:shd w:val="clear" w:color="auto" w:fill="auto"/>
            <w:vAlign w:val="center"/>
          </w:tcPr>
          <w:p w:rsidRPr="00C42F88" w:rsidR="004A0343" w:rsidP="005371B1" w:rsidRDefault="004A0343" w14:paraId="2254CAD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auto"/>
            <w:vAlign w:val="center"/>
          </w:tcPr>
          <w:p w:rsidRPr="00C42F88" w:rsidR="004A0343" w:rsidP="005371B1" w:rsidRDefault="004A0343" w14:paraId="29F6019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bl>
    <w:p w:rsidRPr="00C42F88" w:rsidR="006F1AE1" w:rsidRDefault="006F1AE1" w14:paraId="0C83316A" w14:textId="4C92A82D">
      <w:pPr>
        <w:tabs>
          <w:tab w:val="clear" w:pos="432"/>
        </w:tabs>
        <w:spacing w:line="240" w:lineRule="auto"/>
        <w:ind w:firstLine="0"/>
        <w:jc w:val="left"/>
        <w:rPr>
          <w:rFonts w:ascii="Arial" w:hAnsi="Arial" w:cs="Arial"/>
          <w:sz w:val="20"/>
          <w:szCs w:val="20"/>
        </w:rPr>
      </w:pPr>
    </w:p>
    <w:p w:rsidRPr="00C42F88" w:rsidR="004E72C8" w:rsidP="00A03E9D" w:rsidRDefault="004E72C8" w14:paraId="3AC16A6F" w14:textId="389D8FBF">
      <w:pPr>
        <w:pStyle w:val="QUESTIONTEXT"/>
        <w:rPr>
          <w:i/>
        </w:rPr>
      </w:pPr>
      <w:r w:rsidRPr="00C42F88">
        <w:t>C1</w:t>
      </w:r>
      <w:r w:rsidRPr="00C42F88" w:rsidR="0011546D">
        <w:t>9</w:t>
      </w:r>
      <w:r w:rsidRPr="00C42F88">
        <w:t>.</w:t>
      </w:r>
      <w:r w:rsidRPr="00C42F88">
        <w:tab/>
        <w:t>Under which grant program did you previously use [CURRICULUM]?</w:t>
      </w:r>
    </w:p>
    <w:tbl>
      <w:tblPr>
        <w:tblW w:w="4592" w:type="pct"/>
        <w:tblInd w:w="720" w:type="dxa"/>
        <w:tblLayout w:type="fixed"/>
        <w:tblCellMar>
          <w:left w:w="120" w:type="dxa"/>
          <w:right w:w="120" w:type="dxa"/>
        </w:tblCellMar>
        <w:tblLook w:val="0000" w:firstRow="0" w:lastRow="0" w:firstColumn="0" w:lastColumn="0" w:noHBand="0" w:noVBand="0"/>
      </w:tblPr>
      <w:tblGrid>
        <w:gridCol w:w="6841"/>
        <w:gridCol w:w="1142"/>
        <w:gridCol w:w="1142"/>
      </w:tblGrid>
      <w:tr w:rsidRPr="00C42F88" w:rsidR="004E72C8" w:rsidTr="00A03E9D" w14:paraId="6481DF5A" w14:textId="77777777">
        <w:trPr>
          <w:tblHeader/>
        </w:trPr>
        <w:tc>
          <w:tcPr>
            <w:tcW w:w="3748" w:type="pct"/>
            <w:tcBorders>
              <w:top w:val="nil"/>
              <w:left w:val="nil"/>
              <w:bottom w:val="nil"/>
            </w:tcBorders>
          </w:tcPr>
          <w:p w:rsidRPr="00C42F88" w:rsidR="004E72C8" w:rsidP="007266E8" w:rsidRDefault="004E72C8" w14:paraId="3A5761E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252" w:type="pct"/>
            <w:gridSpan w:val="2"/>
            <w:tcBorders>
              <w:bottom w:val="single" w:color="auto" w:sz="4" w:space="0"/>
            </w:tcBorders>
            <w:vAlign w:val="bottom"/>
          </w:tcPr>
          <w:p w:rsidRPr="00C42F88" w:rsidR="004E72C8" w:rsidP="004E72C8" w:rsidRDefault="004E72C8" w14:paraId="4554E27E" w14:textId="77777777">
            <w:pPr>
              <w:pStyle w:val="Selectonealltable"/>
              <w:jc w:val="both"/>
            </w:pPr>
            <w:r w:rsidRPr="00C42F88">
              <w:t>SELECT ONE PER ROW</w:t>
            </w:r>
          </w:p>
        </w:tc>
      </w:tr>
      <w:tr w:rsidRPr="00C42F88" w:rsidR="004E72C8" w:rsidTr="00A03E9D" w14:paraId="03133CD9" w14:textId="77777777">
        <w:trPr>
          <w:tblHeader/>
        </w:trPr>
        <w:tc>
          <w:tcPr>
            <w:tcW w:w="3748" w:type="pct"/>
            <w:tcBorders>
              <w:top w:val="nil"/>
              <w:left w:val="nil"/>
              <w:bottom w:val="nil"/>
              <w:right w:val="single" w:color="auto" w:sz="4" w:space="0"/>
            </w:tcBorders>
          </w:tcPr>
          <w:p w:rsidRPr="00C42F88" w:rsidR="004E72C8" w:rsidP="007266E8" w:rsidRDefault="004E72C8" w14:paraId="656268E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26" w:type="pct"/>
            <w:tcBorders>
              <w:top w:val="single" w:color="auto" w:sz="4" w:space="0"/>
              <w:left w:val="single" w:color="auto" w:sz="4" w:space="0"/>
              <w:bottom w:val="single" w:color="auto" w:sz="4" w:space="0"/>
              <w:right w:val="single" w:color="auto" w:sz="4" w:space="0"/>
            </w:tcBorders>
            <w:vAlign w:val="bottom"/>
          </w:tcPr>
          <w:p w:rsidRPr="00C42F88" w:rsidR="004E72C8" w:rsidP="007266E8" w:rsidRDefault="004E72C8" w14:paraId="0B5EF3EF" w14:textId="77777777">
            <w:pPr>
              <w:pStyle w:val="Answerheading"/>
            </w:pPr>
            <w:r w:rsidRPr="00C42F88">
              <w:t>Yes</w:t>
            </w:r>
          </w:p>
        </w:tc>
        <w:tc>
          <w:tcPr>
            <w:tcW w:w="626" w:type="pct"/>
            <w:tcBorders>
              <w:top w:val="single" w:color="auto" w:sz="4" w:space="0"/>
              <w:left w:val="single" w:color="auto" w:sz="4" w:space="0"/>
              <w:bottom w:val="single" w:color="auto" w:sz="4" w:space="0"/>
              <w:right w:val="single" w:color="auto" w:sz="4" w:space="0"/>
            </w:tcBorders>
          </w:tcPr>
          <w:p w:rsidRPr="00C42F88" w:rsidR="004E72C8" w:rsidP="007266E8" w:rsidRDefault="004E72C8" w14:paraId="54C0CA06" w14:textId="77777777">
            <w:pPr>
              <w:pStyle w:val="Answerheading"/>
            </w:pPr>
            <w:r w:rsidRPr="00C42F88">
              <w:t>No</w:t>
            </w:r>
          </w:p>
        </w:tc>
      </w:tr>
      <w:tr w:rsidRPr="00C42F88" w:rsidR="004E72C8" w:rsidTr="00A03E9D" w14:paraId="5922BE2D" w14:textId="77777777">
        <w:tc>
          <w:tcPr>
            <w:tcW w:w="3748" w:type="pct"/>
            <w:tcBorders>
              <w:top w:val="nil"/>
              <w:left w:val="nil"/>
              <w:right w:val="nil"/>
            </w:tcBorders>
            <w:shd w:val="clear" w:color="auto" w:fill="E8E8E8"/>
          </w:tcPr>
          <w:p w:rsidRPr="00C42F88" w:rsidR="004E72C8" w:rsidP="007266E8" w:rsidRDefault="004E72C8" w14:paraId="1411FD31"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Personal Responsibility Education Program (PREP)</w:t>
            </w:r>
          </w:p>
        </w:tc>
        <w:tc>
          <w:tcPr>
            <w:tcW w:w="626" w:type="pct"/>
            <w:tcBorders>
              <w:top w:val="nil"/>
              <w:left w:val="nil"/>
              <w:right w:val="nil"/>
            </w:tcBorders>
            <w:shd w:val="clear" w:color="auto" w:fill="E8E8E8"/>
            <w:vAlign w:val="center"/>
          </w:tcPr>
          <w:p w:rsidRPr="00C42F88" w:rsidR="004E72C8" w:rsidP="007266E8" w:rsidRDefault="004E72C8" w14:paraId="112B08A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26" w:type="pct"/>
            <w:tcBorders>
              <w:top w:val="nil"/>
              <w:left w:val="nil"/>
              <w:right w:val="nil"/>
            </w:tcBorders>
            <w:shd w:val="clear" w:color="auto" w:fill="E8E8E8"/>
            <w:vAlign w:val="center"/>
          </w:tcPr>
          <w:p w:rsidRPr="00C42F88" w:rsidR="004E72C8" w:rsidP="007266E8" w:rsidRDefault="004E72C8" w14:paraId="3AF80D4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4E72C8" w:rsidTr="00A03E9D" w14:paraId="550FF978" w14:textId="77777777">
        <w:tc>
          <w:tcPr>
            <w:tcW w:w="3748" w:type="pct"/>
            <w:tcBorders>
              <w:top w:val="nil"/>
              <w:left w:val="nil"/>
              <w:bottom w:val="nil"/>
              <w:right w:val="nil"/>
            </w:tcBorders>
            <w:shd w:val="clear" w:color="auto" w:fill="auto"/>
          </w:tcPr>
          <w:p w:rsidRPr="00C42F88" w:rsidR="004E72C8" w:rsidP="007266E8" w:rsidRDefault="004E72C8" w14:paraId="24E6AC93" w14:textId="1518B852">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O</w:t>
            </w:r>
            <w:r w:rsidR="00733945">
              <w:rPr>
                <w:rFonts w:ascii="Arial" w:hAnsi="Arial" w:cs="Arial"/>
                <w:sz w:val="20"/>
                <w:szCs w:val="20"/>
              </w:rPr>
              <w:t>PA</w:t>
            </w:r>
            <w:r w:rsidRPr="00C42F88">
              <w:rPr>
                <w:rFonts w:ascii="Arial" w:hAnsi="Arial" w:cs="Arial"/>
                <w:sz w:val="20"/>
                <w:szCs w:val="20"/>
              </w:rPr>
              <w:t xml:space="preserve"> Teen Pregnancy Prevention program</w:t>
            </w:r>
          </w:p>
        </w:tc>
        <w:tc>
          <w:tcPr>
            <w:tcW w:w="626" w:type="pct"/>
            <w:tcBorders>
              <w:top w:val="nil"/>
              <w:left w:val="nil"/>
              <w:bottom w:val="nil"/>
              <w:right w:val="nil"/>
            </w:tcBorders>
            <w:shd w:val="clear" w:color="auto" w:fill="auto"/>
            <w:vAlign w:val="center"/>
          </w:tcPr>
          <w:p w:rsidRPr="00C42F88" w:rsidR="004E72C8" w:rsidP="007266E8" w:rsidRDefault="004E72C8" w14:paraId="4077504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26" w:type="pct"/>
            <w:tcBorders>
              <w:top w:val="nil"/>
              <w:left w:val="nil"/>
              <w:bottom w:val="nil"/>
              <w:right w:val="nil"/>
            </w:tcBorders>
            <w:shd w:val="clear" w:color="auto" w:fill="auto"/>
            <w:vAlign w:val="center"/>
          </w:tcPr>
          <w:p w:rsidRPr="00C42F88" w:rsidR="004E72C8" w:rsidP="007266E8" w:rsidRDefault="004E72C8" w14:paraId="3C4F9B9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4E72C8" w:rsidTr="00A03E9D" w14:paraId="4C373D34" w14:textId="77777777">
        <w:tc>
          <w:tcPr>
            <w:tcW w:w="3748" w:type="pct"/>
            <w:tcBorders>
              <w:top w:val="nil"/>
              <w:left w:val="nil"/>
              <w:bottom w:val="nil"/>
              <w:right w:val="nil"/>
            </w:tcBorders>
            <w:shd w:val="clear" w:color="auto" w:fill="auto"/>
          </w:tcPr>
          <w:p w:rsidRPr="00C42F88" w:rsidR="004E72C8" w:rsidP="007266E8" w:rsidRDefault="00733945" w14:paraId="4CE919CB" w14:textId="7063EC7D">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Pr="00C42F88" w:rsidR="004E72C8">
              <w:rPr>
                <w:rFonts w:ascii="Arial" w:hAnsi="Arial" w:cs="Arial"/>
                <w:sz w:val="20"/>
                <w:szCs w:val="20"/>
              </w:rPr>
              <w:t>.</w:t>
            </w:r>
            <w:r w:rsidRPr="00C42F88" w:rsidR="004E72C8">
              <w:rPr>
                <w:rFonts w:ascii="Arial" w:hAnsi="Arial" w:cs="Arial"/>
                <w:sz w:val="20"/>
                <w:szCs w:val="20"/>
              </w:rPr>
              <w:tab/>
              <w:t>CDC Division of Adolescent and School Health (DASH) program</w:t>
            </w:r>
          </w:p>
        </w:tc>
        <w:tc>
          <w:tcPr>
            <w:tcW w:w="626" w:type="pct"/>
            <w:tcBorders>
              <w:top w:val="nil"/>
              <w:left w:val="nil"/>
              <w:bottom w:val="nil"/>
              <w:right w:val="nil"/>
            </w:tcBorders>
            <w:shd w:val="clear" w:color="auto" w:fill="auto"/>
            <w:vAlign w:val="center"/>
          </w:tcPr>
          <w:p w:rsidRPr="00C42F88" w:rsidR="004E72C8" w:rsidP="007266E8" w:rsidRDefault="004E72C8" w14:paraId="258F6D6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26" w:type="pct"/>
            <w:tcBorders>
              <w:top w:val="nil"/>
              <w:left w:val="nil"/>
              <w:bottom w:val="nil"/>
              <w:right w:val="nil"/>
            </w:tcBorders>
            <w:shd w:val="clear" w:color="auto" w:fill="auto"/>
            <w:vAlign w:val="center"/>
          </w:tcPr>
          <w:p w:rsidRPr="00C42F88" w:rsidR="004E72C8" w:rsidP="007266E8" w:rsidRDefault="004E72C8" w14:paraId="0A647DB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4E72C8" w:rsidTr="00A03E9D" w14:paraId="742B6598" w14:textId="77777777">
        <w:tc>
          <w:tcPr>
            <w:tcW w:w="3748" w:type="pct"/>
            <w:tcBorders>
              <w:top w:val="nil"/>
              <w:left w:val="nil"/>
              <w:bottom w:val="nil"/>
              <w:right w:val="nil"/>
            </w:tcBorders>
            <w:shd w:val="clear" w:color="auto" w:fill="E8E8E8"/>
          </w:tcPr>
          <w:p w:rsidRPr="00C42F88" w:rsidR="004E72C8" w:rsidP="004E72C8" w:rsidRDefault="00733945" w14:paraId="5AA09EB7" w14:textId="44747B4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C42F88" w:rsidR="004E72C8">
              <w:rPr>
                <w:rFonts w:ascii="Arial" w:hAnsi="Arial" w:cs="Arial"/>
                <w:sz w:val="20"/>
                <w:szCs w:val="20"/>
              </w:rPr>
              <w:t>.</w:t>
            </w:r>
            <w:r w:rsidRPr="00C42F88" w:rsidR="004E72C8">
              <w:rPr>
                <w:rFonts w:ascii="Arial" w:hAnsi="Arial" w:cs="Arial"/>
                <w:sz w:val="20"/>
                <w:szCs w:val="20"/>
              </w:rPr>
              <w:tab/>
              <w:t xml:space="preserve">Title V Abstinence </w:t>
            </w:r>
          </w:p>
        </w:tc>
        <w:tc>
          <w:tcPr>
            <w:tcW w:w="626" w:type="pct"/>
            <w:tcBorders>
              <w:top w:val="nil"/>
              <w:left w:val="nil"/>
              <w:bottom w:val="nil"/>
              <w:right w:val="nil"/>
            </w:tcBorders>
            <w:shd w:val="clear" w:color="auto" w:fill="E8E8E8"/>
            <w:vAlign w:val="center"/>
          </w:tcPr>
          <w:p w:rsidRPr="00C42F88" w:rsidR="004E72C8" w:rsidP="004E72C8" w:rsidRDefault="004E72C8" w14:paraId="5EF5A7F9" w14:textId="39B294F0">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26" w:type="pct"/>
            <w:tcBorders>
              <w:top w:val="nil"/>
              <w:left w:val="nil"/>
              <w:bottom w:val="nil"/>
              <w:right w:val="nil"/>
            </w:tcBorders>
            <w:shd w:val="clear" w:color="auto" w:fill="E8E8E8"/>
            <w:vAlign w:val="center"/>
          </w:tcPr>
          <w:p w:rsidRPr="00C42F88" w:rsidR="004E72C8" w:rsidP="004E72C8" w:rsidRDefault="004E72C8" w14:paraId="1139DEF7" w14:textId="13088DC3">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4E72C8" w:rsidTr="00A03E9D" w14:paraId="426A5AF4" w14:textId="77777777">
        <w:tc>
          <w:tcPr>
            <w:tcW w:w="3748" w:type="pct"/>
            <w:tcBorders>
              <w:top w:val="nil"/>
              <w:left w:val="nil"/>
              <w:bottom w:val="nil"/>
              <w:right w:val="nil"/>
            </w:tcBorders>
            <w:shd w:val="clear" w:color="auto" w:fill="auto"/>
          </w:tcPr>
          <w:p w:rsidRPr="00C42F88" w:rsidR="004E72C8" w:rsidP="004E72C8" w:rsidRDefault="00733945" w14:paraId="6646C713" w14:textId="43AA6D5F">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Pr="00C42F88" w:rsidR="000A7759">
              <w:rPr>
                <w:rFonts w:ascii="Arial" w:hAnsi="Arial" w:cs="Arial"/>
                <w:sz w:val="20"/>
                <w:szCs w:val="20"/>
              </w:rPr>
              <w:t>.</w:t>
            </w:r>
            <w:r w:rsidRPr="00C42F88" w:rsidR="000A7759">
              <w:rPr>
                <w:rFonts w:ascii="Arial" w:hAnsi="Arial" w:cs="Arial"/>
                <w:sz w:val="20"/>
                <w:szCs w:val="20"/>
              </w:rPr>
              <w:tab/>
              <w:t>Community Based Abstinence Education (CBAE)</w:t>
            </w:r>
          </w:p>
        </w:tc>
        <w:tc>
          <w:tcPr>
            <w:tcW w:w="626" w:type="pct"/>
            <w:tcBorders>
              <w:top w:val="nil"/>
              <w:left w:val="nil"/>
              <w:bottom w:val="nil"/>
              <w:right w:val="nil"/>
            </w:tcBorders>
            <w:shd w:val="clear" w:color="auto" w:fill="auto"/>
            <w:vAlign w:val="center"/>
          </w:tcPr>
          <w:p w:rsidRPr="00C42F88" w:rsidR="004E72C8" w:rsidP="004E72C8" w:rsidRDefault="004E72C8" w14:paraId="445010FF" w14:textId="5E8576F2">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26" w:type="pct"/>
            <w:tcBorders>
              <w:top w:val="nil"/>
              <w:left w:val="nil"/>
              <w:bottom w:val="nil"/>
              <w:right w:val="nil"/>
            </w:tcBorders>
            <w:shd w:val="clear" w:color="auto" w:fill="auto"/>
            <w:vAlign w:val="center"/>
          </w:tcPr>
          <w:p w:rsidRPr="00C42F88" w:rsidR="004E72C8" w:rsidP="004E72C8" w:rsidRDefault="004E72C8" w14:paraId="4EA8F275" w14:textId="41310A70">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4E72C8" w:rsidTr="00A03E9D" w14:paraId="15B8E768" w14:textId="77777777">
        <w:tc>
          <w:tcPr>
            <w:tcW w:w="3748" w:type="pct"/>
            <w:tcBorders>
              <w:top w:val="nil"/>
              <w:left w:val="nil"/>
              <w:right w:val="nil"/>
            </w:tcBorders>
            <w:shd w:val="clear" w:color="auto" w:fill="E8E8E8"/>
          </w:tcPr>
          <w:p w:rsidRPr="00C42F88" w:rsidR="004E72C8" w:rsidP="004E72C8" w:rsidRDefault="00733945" w14:paraId="7E33D36C" w14:textId="3DE8939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Pr="00C42F88" w:rsidR="004E72C8">
              <w:rPr>
                <w:rFonts w:ascii="Arial" w:hAnsi="Arial" w:cs="Arial"/>
                <w:sz w:val="20"/>
                <w:szCs w:val="20"/>
              </w:rPr>
              <w:t>.</w:t>
            </w:r>
            <w:r w:rsidRPr="00C42F88" w:rsidR="004E72C8">
              <w:rPr>
                <w:rFonts w:ascii="Arial" w:hAnsi="Arial" w:cs="Arial"/>
                <w:sz w:val="20"/>
                <w:szCs w:val="20"/>
              </w:rPr>
              <w:tab/>
              <w:t>Another federally-funded teen pregnancy prevention program</w:t>
            </w:r>
          </w:p>
        </w:tc>
        <w:tc>
          <w:tcPr>
            <w:tcW w:w="626" w:type="pct"/>
            <w:tcBorders>
              <w:top w:val="nil"/>
              <w:left w:val="nil"/>
              <w:right w:val="nil"/>
            </w:tcBorders>
            <w:shd w:val="clear" w:color="auto" w:fill="E8E8E8"/>
            <w:vAlign w:val="center"/>
          </w:tcPr>
          <w:p w:rsidRPr="00C42F88" w:rsidR="004E72C8" w:rsidP="004E72C8" w:rsidRDefault="004E72C8" w14:paraId="2542C6C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26" w:type="pct"/>
            <w:tcBorders>
              <w:top w:val="nil"/>
              <w:left w:val="nil"/>
              <w:right w:val="nil"/>
            </w:tcBorders>
            <w:shd w:val="clear" w:color="auto" w:fill="E8E8E8"/>
            <w:vAlign w:val="center"/>
          </w:tcPr>
          <w:p w:rsidRPr="00C42F88" w:rsidR="004E72C8" w:rsidP="004E72C8" w:rsidRDefault="004E72C8" w14:paraId="0DD0938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bl>
    <w:p w:rsidRPr="00C42F88" w:rsidR="00A545C1" w:rsidP="00E54608" w:rsidRDefault="00A545C1" w14:paraId="06332CC9" w14:textId="6935DA98">
      <w:pPr>
        <w:pStyle w:val="NOResponse"/>
      </w:pPr>
    </w:p>
    <w:p w:rsidR="000A0CD3" w:rsidP="00262262" w:rsidRDefault="000A0CD3" w14:paraId="73680324" w14:textId="0E95B6C9">
      <w:pPr>
        <w:pStyle w:val="QUESTIONTEXT24ptbefore"/>
      </w:pPr>
      <w:r w:rsidRPr="00C42F88">
        <w:t>C</w:t>
      </w:r>
      <w:r w:rsidRPr="00C42F88" w:rsidR="0011546D">
        <w:t>20</w:t>
      </w:r>
      <w:r w:rsidRPr="00C42F88">
        <w:t>.</w:t>
      </w:r>
      <w:r w:rsidRPr="00C42F88">
        <w:tab/>
        <w:t xml:space="preserve">Will you use </w:t>
      </w:r>
      <w:proofErr w:type="spellStart"/>
      <w:r w:rsidRPr="00C42F88">
        <w:t>subawardees</w:t>
      </w:r>
      <w:proofErr w:type="spellEnd"/>
      <w:r w:rsidRPr="00C42F88">
        <w:t xml:space="preserve"> to deliver SRAE </w:t>
      </w:r>
      <w:r w:rsidRPr="00C42F88" w:rsidR="000B527E">
        <w:t>programming</w:t>
      </w:r>
      <w:r w:rsidRPr="00C42F88" w:rsidR="00964AA3">
        <w:t xml:space="preserve"> directly to youth</w:t>
      </w:r>
      <w:r w:rsidRPr="00C42F88" w:rsidR="000B527E">
        <w:t>?</w:t>
      </w:r>
    </w:p>
    <w:p w:rsidRPr="00836A02" w:rsidR="00836A02" w:rsidP="00836A02" w:rsidRDefault="00836A02" w14:paraId="2091EEA0" w14:textId="0E6EF0CA">
      <w:pPr>
        <w:pStyle w:val="SELECTONEALL"/>
      </w:pPr>
      <w:r w:rsidRPr="00C42F88">
        <w:t xml:space="preserve">Select one only </w:t>
      </w:r>
    </w:p>
    <w:p w:rsidRPr="00C42F88" w:rsidR="000A0CD3" w:rsidP="000A0CD3" w:rsidRDefault="000A0CD3" w14:paraId="4DB73E26" w14:textId="205E709C">
      <w:pPr>
        <w:pStyle w:val="RESPONSE"/>
      </w:pPr>
      <w:r w:rsidRPr="00C42F88">
        <w:sym w:font="Wingdings" w:char="F06D"/>
      </w:r>
      <w:r w:rsidRPr="00C42F88">
        <w:tab/>
        <w:t>Yes</w:t>
      </w:r>
      <w:r w:rsidRPr="00C42F88">
        <w:tab/>
        <w:t>1</w:t>
      </w:r>
      <w:r w:rsidRPr="00C42F88" w:rsidR="00872D83">
        <w:tab/>
      </w:r>
      <w:r w:rsidRPr="00C42F88" w:rsidR="008A5CA6">
        <w:t>GO TO C</w:t>
      </w:r>
      <w:r w:rsidRPr="00C42F88" w:rsidR="0011546D">
        <w:t>21</w:t>
      </w:r>
    </w:p>
    <w:p w:rsidR="00CA3EFC" w:rsidP="00CA3EFC" w:rsidRDefault="000A0CD3" w14:paraId="4002664D" w14:textId="34CCF482">
      <w:pPr>
        <w:pStyle w:val="RESPONSE"/>
      </w:pPr>
      <w:r w:rsidRPr="00C42F88">
        <w:sym w:font="Wingdings" w:char="F06D"/>
      </w:r>
      <w:r w:rsidRPr="00C42F88">
        <w:tab/>
        <w:t>No</w:t>
      </w:r>
      <w:r w:rsidRPr="00C42F88">
        <w:tab/>
      </w:r>
      <w:r w:rsidRPr="00C42F88" w:rsidR="00295704">
        <w:t>0</w:t>
      </w:r>
      <w:r w:rsidRPr="00C42F88" w:rsidR="00872D83">
        <w:tab/>
      </w:r>
      <w:r w:rsidRPr="00C42F88" w:rsidR="008A5CA6">
        <w:t>GO TO C</w:t>
      </w:r>
      <w:r w:rsidRPr="00C42F88" w:rsidR="00312607">
        <w:t>3</w:t>
      </w:r>
      <w:r w:rsidRPr="00C42F88" w:rsidR="00D67C4A">
        <w:t>2</w:t>
      </w:r>
    </w:p>
    <w:p w:rsidRPr="00C42F88" w:rsidR="00B77F36" w:rsidP="00CA3EFC" w:rsidRDefault="00B77F36" w14:paraId="57A440F2" w14:textId="77777777">
      <w:pPr>
        <w:pStyle w:val="RESPONSE"/>
      </w:pPr>
    </w:p>
    <w:p w:rsidR="009800AC" w:rsidP="0091136F" w:rsidRDefault="009800AC" w14:paraId="22986B9A" w14:textId="4BD8CC52">
      <w:pPr>
        <w:pStyle w:val="QUESTIONTEXT24ptbefore"/>
        <w:spacing w:before="240"/>
      </w:pPr>
      <w:r w:rsidRPr="00C42F88">
        <w:t>C</w:t>
      </w:r>
      <w:r w:rsidRPr="00C42F88" w:rsidR="0011546D">
        <w:t>21</w:t>
      </w:r>
      <w:r w:rsidRPr="00C42F88">
        <w:t>.</w:t>
      </w:r>
      <w:r w:rsidRPr="00C42F88">
        <w:tab/>
        <w:t xml:space="preserve">Did you provide </w:t>
      </w:r>
      <w:proofErr w:type="spellStart"/>
      <w:r w:rsidRPr="00C42F88">
        <w:t>subawardees</w:t>
      </w:r>
      <w:proofErr w:type="spellEnd"/>
      <w:r w:rsidRPr="00C42F88">
        <w:t xml:space="preserve"> with a list of curricula to choose from</w:t>
      </w:r>
      <w:r w:rsidRPr="00C42F88" w:rsidR="009F479F">
        <w:t xml:space="preserve"> for their SRAE programming</w:t>
      </w:r>
      <w:r w:rsidRPr="00C42F88">
        <w:t>?</w:t>
      </w:r>
    </w:p>
    <w:p w:rsidRPr="00836A02" w:rsidR="00836A02" w:rsidP="00836A02" w:rsidRDefault="00836A02" w14:paraId="57235103" w14:textId="546A55EB">
      <w:pPr>
        <w:pStyle w:val="SELECTONEALL"/>
      </w:pPr>
      <w:r w:rsidRPr="00C42F88">
        <w:t xml:space="preserve">Select one only </w:t>
      </w:r>
    </w:p>
    <w:p w:rsidRPr="00C42F88" w:rsidR="009800AC" w:rsidP="009800AC" w:rsidRDefault="009800AC" w14:paraId="4E9BB486" w14:textId="49AA3094">
      <w:pPr>
        <w:pStyle w:val="RESPONSE"/>
      </w:pPr>
      <w:r w:rsidRPr="00C42F88">
        <w:sym w:font="Wingdings" w:char="F06D"/>
      </w:r>
      <w:r w:rsidRPr="00C42F88">
        <w:tab/>
        <w:t>Yes</w:t>
      </w:r>
      <w:r w:rsidRPr="00C42F88">
        <w:tab/>
        <w:t>1</w:t>
      </w:r>
      <w:r w:rsidRPr="00C42F88">
        <w:tab/>
        <w:t xml:space="preserve">GO TO </w:t>
      </w:r>
      <w:r w:rsidRPr="00C42F88" w:rsidR="009F479F">
        <w:t>C</w:t>
      </w:r>
      <w:r w:rsidRPr="00C42F88" w:rsidR="00050447">
        <w:t>2</w:t>
      </w:r>
      <w:r w:rsidRPr="00C42F88" w:rsidR="0011546D">
        <w:t>2</w:t>
      </w:r>
    </w:p>
    <w:p w:rsidRPr="00C42F88" w:rsidR="009800AC" w:rsidP="009800AC" w:rsidRDefault="009800AC" w14:paraId="4669555E" w14:textId="6742F55E">
      <w:pPr>
        <w:pStyle w:val="RESPONSE"/>
      </w:pPr>
      <w:r w:rsidRPr="00C42F88">
        <w:sym w:font="Wingdings" w:char="F06D"/>
      </w:r>
      <w:r w:rsidRPr="00C42F88">
        <w:tab/>
        <w:t>No</w:t>
      </w:r>
      <w:r w:rsidRPr="00C42F88">
        <w:tab/>
        <w:t>0</w:t>
      </w:r>
      <w:r w:rsidRPr="00C42F88">
        <w:tab/>
        <w:t xml:space="preserve">GO TO </w:t>
      </w:r>
      <w:r w:rsidRPr="00C42F88" w:rsidR="0016290F">
        <w:t>C23</w:t>
      </w:r>
      <w:r w:rsidRPr="00C42F88">
        <w:t xml:space="preserve"> </w:t>
      </w:r>
    </w:p>
    <w:p w:rsidRPr="00C42F88" w:rsidR="0091136F" w:rsidP="000A0CD3" w:rsidRDefault="0091136F" w14:paraId="51FCC513" w14:textId="77777777">
      <w:pPr>
        <w:pStyle w:val="RESPONSE"/>
      </w:pPr>
    </w:p>
    <w:p w:rsidRPr="00C42F88" w:rsidR="00A03E9D" w:rsidRDefault="00A03E9D" w14:paraId="6DD93259" w14:textId="77777777">
      <w:pPr>
        <w:tabs>
          <w:tab w:val="clear" w:pos="432"/>
        </w:tabs>
        <w:spacing w:line="240" w:lineRule="auto"/>
        <w:ind w:firstLine="0"/>
        <w:jc w:val="left"/>
        <w:rPr>
          <w:rFonts w:ascii="Arial" w:hAnsi="Arial" w:cs="Arial"/>
          <w:b/>
          <w:sz w:val="20"/>
          <w:szCs w:val="20"/>
        </w:rPr>
      </w:pPr>
      <w:r w:rsidRPr="00C42F88">
        <w:br w:type="page"/>
      </w:r>
    </w:p>
    <w:p w:rsidR="00364DCC" w:rsidP="00364DCC" w:rsidRDefault="00364DCC" w14:paraId="25F5E2B0" w14:textId="78DE31CB">
      <w:pPr>
        <w:tabs>
          <w:tab w:val="clear" w:pos="432"/>
        </w:tabs>
        <w:spacing w:line="240" w:lineRule="auto"/>
        <w:ind w:firstLine="0"/>
        <w:jc w:val="left"/>
        <w:rPr>
          <w:rFonts w:ascii="Arial" w:hAnsi="Arial" w:cs="Arial"/>
          <w:b/>
          <w:sz w:val="20"/>
          <w:szCs w:val="20"/>
        </w:rPr>
      </w:pPr>
    </w:p>
    <w:p w:rsidRPr="00C42F88" w:rsidR="001C37D6" w:rsidP="00CA3EFC" w:rsidRDefault="009800AC" w14:paraId="74A358B4" w14:textId="797A8F52">
      <w:pPr>
        <w:pStyle w:val="QueLong"/>
        <w:ind w:left="720" w:hanging="720"/>
      </w:pPr>
      <w:r w:rsidRPr="00C42F88">
        <w:t>C</w:t>
      </w:r>
      <w:r w:rsidRPr="00C42F88" w:rsidR="00050447">
        <w:t>2</w:t>
      </w:r>
      <w:r w:rsidRPr="00C42F88" w:rsidR="0011546D">
        <w:t>2</w:t>
      </w:r>
      <w:r w:rsidRPr="00C42F88" w:rsidR="00B23773">
        <w:t>.</w:t>
      </w:r>
      <w:r w:rsidRPr="00C42F88">
        <w:tab/>
        <w:t xml:space="preserve">Which curricula </w:t>
      </w:r>
      <w:r w:rsidRPr="00C42F88" w:rsidR="008E7894">
        <w:t xml:space="preserve">were on the list provided to </w:t>
      </w:r>
      <w:r w:rsidRPr="00C42F88">
        <w:t xml:space="preserve">your </w:t>
      </w:r>
      <w:proofErr w:type="spellStart"/>
      <w:r w:rsidRPr="00C42F88">
        <w:t>subawardees</w:t>
      </w:r>
      <w:proofErr w:type="spellEnd"/>
      <w:r w:rsidRPr="00C42F88">
        <w:t>?</w:t>
      </w:r>
    </w:p>
    <w:tbl>
      <w:tblPr>
        <w:tblpPr w:leftFromText="180" w:rightFromText="180" w:vertAnchor="text" w:tblpY="1"/>
        <w:tblOverlap w:val="never"/>
        <w:tblW w:w="4637" w:type="pct"/>
        <w:tblCellMar>
          <w:left w:w="120" w:type="dxa"/>
          <w:right w:w="120" w:type="dxa"/>
        </w:tblCellMar>
        <w:tblLook w:val="0000" w:firstRow="0" w:lastRow="0" w:firstColumn="0" w:lastColumn="0" w:noHBand="0" w:noVBand="0"/>
      </w:tblPr>
      <w:tblGrid>
        <w:gridCol w:w="6364"/>
        <w:gridCol w:w="2851"/>
      </w:tblGrid>
      <w:tr w:rsidRPr="00C42F88" w:rsidR="001C37D6" w:rsidTr="00B4211B" w14:paraId="627F8EEC" w14:textId="77777777">
        <w:trPr>
          <w:tblHeader/>
        </w:trPr>
        <w:tc>
          <w:tcPr>
            <w:tcW w:w="3453" w:type="pct"/>
            <w:tcBorders>
              <w:top w:val="nil"/>
              <w:left w:val="nil"/>
              <w:bottom w:val="nil"/>
            </w:tcBorders>
          </w:tcPr>
          <w:tbl>
            <w:tblPr>
              <w:tblW w:w="4999" w:type="pct"/>
              <w:jc w:val="center"/>
              <w:tblCellMar>
                <w:left w:w="120" w:type="dxa"/>
                <w:right w:w="120" w:type="dxa"/>
              </w:tblCellMar>
              <w:tblLook w:val="0000" w:firstRow="0" w:lastRow="0" w:firstColumn="0" w:lastColumn="0" w:noHBand="0" w:noVBand="0"/>
            </w:tblPr>
            <w:tblGrid>
              <w:gridCol w:w="4710"/>
              <w:gridCol w:w="70"/>
              <w:gridCol w:w="1343"/>
            </w:tblGrid>
            <w:tr w:rsidRPr="003B1C60" w:rsidR="000F2E26" w:rsidTr="00B8413A" w14:paraId="79D213F6" w14:textId="77777777">
              <w:trPr>
                <w:gridAfter w:val="1"/>
                <w:wAfter w:w="1511" w:type="pct"/>
                <w:jc w:val="center"/>
              </w:trPr>
              <w:tc>
                <w:tcPr>
                  <w:tcW w:w="3489" w:type="pct"/>
                  <w:gridSpan w:val="2"/>
                  <w:tcBorders>
                    <w:top w:val="nil"/>
                    <w:left w:val="nil"/>
                    <w:right w:val="nil"/>
                  </w:tcBorders>
                  <w:shd w:val="clear" w:color="auto" w:fill="E8E8E8"/>
                </w:tcPr>
                <w:p w:rsidRPr="003B1C60" w:rsidR="000F2E26" w:rsidP="000F2E26" w:rsidRDefault="000F2E26" w14:paraId="2476BA34"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sidRPr="003B1C60">
                    <w:rPr>
                      <w:rFonts w:ascii="Arial" w:hAnsi="Arial" w:cs="Arial"/>
                      <w:sz w:val="20"/>
                      <w:szCs w:val="20"/>
                    </w:rPr>
                    <w:t>a.</w:t>
                  </w:r>
                  <w:r w:rsidRPr="003B1C60">
                    <w:rPr>
                      <w:rFonts w:ascii="Arial" w:hAnsi="Arial" w:cs="Arial"/>
                      <w:sz w:val="20"/>
                      <w:szCs w:val="20"/>
                    </w:rPr>
                    <w:tab/>
                    <w:t>Aspire</w:t>
                  </w:r>
                </w:p>
              </w:tc>
            </w:tr>
            <w:tr w:rsidRPr="003B1C60" w:rsidR="000F2E26" w:rsidTr="00B8413A" w14:paraId="4B2EA794" w14:textId="77777777">
              <w:trPr>
                <w:gridAfter w:val="1"/>
                <w:wAfter w:w="1511" w:type="pct"/>
                <w:jc w:val="center"/>
              </w:trPr>
              <w:tc>
                <w:tcPr>
                  <w:tcW w:w="3489" w:type="pct"/>
                  <w:gridSpan w:val="2"/>
                  <w:tcBorders>
                    <w:top w:val="nil"/>
                    <w:left w:val="nil"/>
                    <w:bottom w:val="nil"/>
                    <w:right w:val="nil"/>
                  </w:tcBorders>
                  <w:shd w:val="clear" w:color="auto" w:fill="FFFFFF"/>
                </w:tcPr>
                <w:p w:rsidRPr="003B1C60" w:rsidR="000F2E26" w:rsidP="000F2E26" w:rsidRDefault="000F2E26" w14:paraId="0B54B19E"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sidRPr="003B1C60">
                    <w:rPr>
                      <w:rFonts w:ascii="Arial" w:hAnsi="Arial" w:cs="Arial"/>
                      <w:sz w:val="20"/>
                      <w:szCs w:val="20"/>
                    </w:rPr>
                    <w:t>b.</w:t>
                  </w:r>
                  <w:r w:rsidRPr="003B1C60">
                    <w:rPr>
                      <w:rFonts w:ascii="Arial" w:hAnsi="Arial" w:cs="Arial"/>
                      <w:sz w:val="20"/>
                      <w:szCs w:val="20"/>
                    </w:rPr>
                    <w:tab/>
                    <w:t>Choosing the Best</w:t>
                  </w:r>
                </w:p>
              </w:tc>
            </w:tr>
            <w:tr w:rsidRPr="003B1C60" w:rsidR="000F2E26" w:rsidTr="00B8413A" w14:paraId="3EDEB2EF" w14:textId="77777777">
              <w:trPr>
                <w:gridAfter w:val="1"/>
                <w:wAfter w:w="1511" w:type="pct"/>
                <w:jc w:val="center"/>
              </w:trPr>
              <w:tc>
                <w:tcPr>
                  <w:tcW w:w="3489" w:type="pct"/>
                  <w:gridSpan w:val="2"/>
                  <w:tcBorders>
                    <w:top w:val="nil"/>
                    <w:left w:val="nil"/>
                    <w:bottom w:val="nil"/>
                    <w:right w:val="nil"/>
                  </w:tcBorders>
                  <w:shd w:val="clear" w:color="auto" w:fill="E8E8E8"/>
                </w:tcPr>
                <w:p w:rsidRPr="003B1C60" w:rsidR="000F2E26" w:rsidP="000F2E26" w:rsidRDefault="000F2E26" w14:paraId="57DFC6E9"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sidRPr="003B1C60">
                    <w:rPr>
                      <w:rFonts w:ascii="Arial" w:hAnsi="Arial" w:cs="Arial"/>
                      <w:sz w:val="20"/>
                      <w:szCs w:val="20"/>
                    </w:rPr>
                    <w:t>c.</w:t>
                  </w:r>
                  <w:r w:rsidRPr="003B1C60">
                    <w:rPr>
                      <w:rFonts w:ascii="Arial" w:hAnsi="Arial" w:cs="Arial"/>
                      <w:sz w:val="20"/>
                      <w:szCs w:val="20"/>
                    </w:rPr>
                    <w:tab/>
                    <w:t>Game Plan</w:t>
                  </w:r>
                </w:p>
              </w:tc>
            </w:tr>
            <w:tr w:rsidRPr="003B1C60" w:rsidR="000F2E26" w:rsidTr="00B8413A" w14:paraId="489EB794" w14:textId="77777777">
              <w:trPr>
                <w:gridAfter w:val="1"/>
                <w:wAfter w:w="1511" w:type="pct"/>
                <w:jc w:val="center"/>
              </w:trPr>
              <w:tc>
                <w:tcPr>
                  <w:tcW w:w="3489" w:type="pct"/>
                  <w:gridSpan w:val="2"/>
                  <w:tcBorders>
                    <w:top w:val="nil"/>
                    <w:left w:val="nil"/>
                    <w:bottom w:val="nil"/>
                    <w:right w:val="nil"/>
                  </w:tcBorders>
                  <w:shd w:val="clear" w:color="auto" w:fill="FFFFFF"/>
                </w:tcPr>
                <w:p w:rsidRPr="003B1C60" w:rsidR="000F2E26" w:rsidP="000F2E26" w:rsidRDefault="000F2E26" w14:paraId="00834FF2"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sidRPr="003B1C60">
                    <w:rPr>
                      <w:rFonts w:ascii="Arial" w:hAnsi="Arial" w:cs="Arial"/>
                      <w:sz w:val="20"/>
                      <w:szCs w:val="20"/>
                    </w:rPr>
                    <w:t>d.</w:t>
                  </w:r>
                  <w:r w:rsidRPr="003B1C60">
                    <w:rPr>
                      <w:rFonts w:ascii="Arial" w:hAnsi="Arial" w:cs="Arial"/>
                      <w:sz w:val="20"/>
                      <w:szCs w:val="20"/>
                    </w:rPr>
                    <w:tab/>
                    <w:t>Healthy Futures</w:t>
                  </w:r>
                </w:p>
              </w:tc>
            </w:tr>
            <w:tr w:rsidRPr="003B1C60" w:rsidR="000F2E26" w:rsidTr="00B8413A" w14:paraId="6339019C" w14:textId="77777777">
              <w:trPr>
                <w:gridAfter w:val="1"/>
                <w:wAfter w:w="1511" w:type="pct"/>
                <w:jc w:val="center"/>
              </w:trPr>
              <w:tc>
                <w:tcPr>
                  <w:tcW w:w="3489" w:type="pct"/>
                  <w:gridSpan w:val="2"/>
                  <w:tcBorders>
                    <w:top w:val="nil"/>
                    <w:left w:val="nil"/>
                    <w:bottom w:val="nil"/>
                    <w:right w:val="nil"/>
                  </w:tcBorders>
                  <w:shd w:val="clear" w:color="auto" w:fill="E8E8E8"/>
                </w:tcPr>
                <w:p w:rsidRPr="003B1C60" w:rsidR="000F2E26" w:rsidP="000F2E26" w:rsidRDefault="000F2E26" w14:paraId="0BF5793E"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sidRPr="003B1C60">
                    <w:rPr>
                      <w:rFonts w:ascii="Arial" w:hAnsi="Arial" w:cs="Arial"/>
                      <w:sz w:val="20"/>
                      <w:szCs w:val="20"/>
                    </w:rPr>
                    <w:t>e.</w:t>
                  </w:r>
                  <w:r w:rsidRPr="003B1C60">
                    <w:rPr>
                      <w:rFonts w:ascii="Arial" w:hAnsi="Arial" w:cs="Arial"/>
                      <w:sz w:val="20"/>
                      <w:szCs w:val="20"/>
                    </w:rPr>
                    <w:tab/>
                    <w:t>Heritage Keepers</w:t>
                  </w:r>
                </w:p>
              </w:tc>
            </w:tr>
            <w:tr w:rsidRPr="003B1C60" w:rsidR="000F2E26" w:rsidTr="00B8413A" w14:paraId="1595008E" w14:textId="77777777">
              <w:trPr>
                <w:gridAfter w:val="1"/>
                <w:wAfter w:w="1511" w:type="pct"/>
                <w:jc w:val="center"/>
              </w:trPr>
              <w:tc>
                <w:tcPr>
                  <w:tcW w:w="3489" w:type="pct"/>
                  <w:gridSpan w:val="2"/>
                  <w:tcBorders>
                    <w:top w:val="nil"/>
                    <w:left w:val="nil"/>
                    <w:bottom w:val="nil"/>
                    <w:right w:val="nil"/>
                  </w:tcBorders>
                  <w:shd w:val="clear" w:color="auto" w:fill="auto"/>
                </w:tcPr>
                <w:p w:rsidRPr="003B1C60" w:rsidR="000F2E26" w:rsidP="000F2E26" w:rsidRDefault="000F2E26" w14:paraId="1CFF9F75"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f</w:t>
                  </w:r>
                  <w:r w:rsidRPr="003B1C60">
                    <w:rPr>
                      <w:rFonts w:ascii="Arial" w:hAnsi="Arial" w:cs="Arial"/>
                      <w:sz w:val="20"/>
                      <w:szCs w:val="20"/>
                    </w:rPr>
                    <w:t>.</w:t>
                  </w:r>
                  <w:r w:rsidRPr="003B1C60">
                    <w:rPr>
                      <w:rFonts w:ascii="Arial" w:hAnsi="Arial" w:cs="Arial"/>
                      <w:sz w:val="20"/>
                      <w:szCs w:val="20"/>
                    </w:rPr>
                    <w:tab/>
                    <w:t xml:space="preserve">Living WELL Aware Adolescent Health Program </w:t>
                  </w:r>
                </w:p>
              </w:tc>
            </w:tr>
            <w:tr w:rsidRPr="003B1C60" w:rsidR="000F2E26" w:rsidTr="00B8413A" w14:paraId="781BBEA6" w14:textId="77777777">
              <w:trPr>
                <w:jc w:val="center"/>
              </w:trPr>
              <w:tc>
                <w:tcPr>
                  <w:tcW w:w="3507" w:type="pct"/>
                  <w:gridSpan w:val="3"/>
                  <w:tcBorders>
                    <w:top w:val="nil"/>
                    <w:left w:val="nil"/>
                    <w:bottom w:val="nil"/>
                    <w:right w:val="nil"/>
                  </w:tcBorders>
                  <w:shd w:val="clear" w:color="auto" w:fill="E8E8E8"/>
                </w:tcPr>
                <w:p w:rsidRPr="003B1C60" w:rsidR="000F2E26" w:rsidP="000F2E26" w:rsidRDefault="000F2E26" w14:paraId="10431225"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g</w:t>
                  </w:r>
                  <w:r w:rsidRPr="003B1C60">
                    <w:rPr>
                      <w:rFonts w:ascii="Arial" w:hAnsi="Arial" w:cs="Arial"/>
                      <w:sz w:val="20"/>
                      <w:szCs w:val="20"/>
                    </w:rPr>
                    <w:t>.</w:t>
                  </w:r>
                  <w:r w:rsidRPr="003B1C60">
                    <w:rPr>
                      <w:rFonts w:ascii="Arial" w:hAnsi="Arial" w:cs="Arial"/>
                      <w:sz w:val="20"/>
                      <w:szCs w:val="20"/>
                    </w:rPr>
                    <w:tab/>
                    <w:t xml:space="preserve">Love Notes (Classic) </w:t>
                  </w:r>
                </w:p>
              </w:tc>
            </w:tr>
            <w:tr w:rsidRPr="003B1C60" w:rsidR="000F2E26" w:rsidTr="00B8413A" w14:paraId="21A12171" w14:textId="77777777">
              <w:trPr>
                <w:jc w:val="center"/>
              </w:trPr>
              <w:tc>
                <w:tcPr>
                  <w:tcW w:w="3507" w:type="pct"/>
                  <w:gridSpan w:val="3"/>
                  <w:tcBorders>
                    <w:top w:val="nil"/>
                    <w:left w:val="nil"/>
                    <w:bottom w:val="nil"/>
                    <w:right w:val="nil"/>
                  </w:tcBorders>
                  <w:shd w:val="clear" w:color="auto" w:fill="FFFFFF"/>
                </w:tcPr>
                <w:p w:rsidRPr="003B1C60" w:rsidR="000F2E26" w:rsidP="000F2E26" w:rsidRDefault="000F2E26" w14:paraId="5B6DE2C2"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h</w:t>
                  </w:r>
                  <w:r w:rsidRPr="003B1C60">
                    <w:rPr>
                      <w:rFonts w:ascii="Arial" w:hAnsi="Arial" w:cs="Arial"/>
                      <w:sz w:val="20"/>
                      <w:szCs w:val="20"/>
                    </w:rPr>
                    <w:t>.</w:t>
                  </w:r>
                  <w:r w:rsidRPr="003B1C60">
                    <w:rPr>
                      <w:rFonts w:ascii="Arial" w:hAnsi="Arial" w:cs="Arial"/>
                      <w:sz w:val="20"/>
                      <w:szCs w:val="20"/>
                    </w:rPr>
                    <w:tab/>
                    <w:t xml:space="preserve">Love Notes (SRA) </w:t>
                  </w:r>
                </w:p>
              </w:tc>
            </w:tr>
            <w:tr w:rsidRPr="003B1C60" w:rsidR="000F2E26" w:rsidTr="00B8413A" w14:paraId="59ED0BE4" w14:textId="77777777">
              <w:trPr>
                <w:jc w:val="center"/>
              </w:trPr>
              <w:tc>
                <w:tcPr>
                  <w:tcW w:w="3507" w:type="pct"/>
                  <w:gridSpan w:val="3"/>
                  <w:tcBorders>
                    <w:top w:val="nil"/>
                    <w:left w:val="nil"/>
                    <w:bottom w:val="nil"/>
                    <w:right w:val="nil"/>
                  </w:tcBorders>
                  <w:shd w:val="clear" w:color="auto" w:fill="E8E8E8"/>
                </w:tcPr>
                <w:p w:rsidRPr="003B1C60" w:rsidR="000F2E26" w:rsidP="000F2E26" w:rsidRDefault="000F2E26" w14:paraId="3D8CB448"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i</w:t>
                  </w:r>
                  <w:r w:rsidRPr="003B1C60">
                    <w:rPr>
                      <w:rFonts w:ascii="Arial" w:hAnsi="Arial" w:cs="Arial"/>
                      <w:sz w:val="20"/>
                      <w:szCs w:val="20"/>
                    </w:rPr>
                    <w:t>.</w:t>
                  </w:r>
                  <w:r w:rsidRPr="003B1C60">
                    <w:rPr>
                      <w:rFonts w:ascii="Arial" w:hAnsi="Arial" w:cs="Arial"/>
                      <w:sz w:val="20"/>
                      <w:szCs w:val="20"/>
                    </w:rPr>
                    <w:tab/>
                    <w:t>Making a Difference</w:t>
                  </w:r>
                </w:p>
              </w:tc>
            </w:tr>
            <w:tr w:rsidRPr="003B1C60" w:rsidR="000F2E26" w:rsidTr="00B8413A" w14:paraId="48659967" w14:textId="77777777">
              <w:trPr>
                <w:gridAfter w:val="1"/>
                <w:wAfter w:w="1511" w:type="pct"/>
                <w:jc w:val="center"/>
              </w:trPr>
              <w:tc>
                <w:tcPr>
                  <w:tcW w:w="3489" w:type="pct"/>
                  <w:gridSpan w:val="2"/>
                  <w:tcBorders>
                    <w:top w:val="nil"/>
                    <w:left w:val="nil"/>
                    <w:bottom w:val="nil"/>
                    <w:right w:val="nil"/>
                  </w:tcBorders>
                  <w:shd w:val="clear" w:color="auto" w:fill="auto"/>
                </w:tcPr>
                <w:p w:rsidRPr="003B1C60" w:rsidR="000F2E26" w:rsidP="000F2E26" w:rsidRDefault="000F2E26" w14:paraId="75EE0C95"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j</w:t>
                  </w:r>
                  <w:r w:rsidRPr="003B1C60">
                    <w:rPr>
                      <w:rFonts w:ascii="Arial" w:hAnsi="Arial" w:cs="Arial"/>
                      <w:sz w:val="20"/>
                      <w:szCs w:val="20"/>
                    </w:rPr>
                    <w:t>.</w:t>
                  </w:r>
                  <w:r w:rsidRPr="003B1C60">
                    <w:rPr>
                      <w:rFonts w:ascii="Arial" w:hAnsi="Arial" w:cs="Arial"/>
                      <w:sz w:val="20"/>
                      <w:szCs w:val="20"/>
                    </w:rPr>
                    <w:tab/>
                    <w:t>Navigator</w:t>
                  </w:r>
                </w:p>
              </w:tc>
            </w:tr>
            <w:tr w:rsidRPr="003B1C60" w:rsidR="000F2E26" w:rsidTr="00B8413A" w14:paraId="291E0DF1" w14:textId="77777777">
              <w:trPr>
                <w:gridAfter w:val="1"/>
                <w:wAfter w:w="1511" w:type="pct"/>
                <w:jc w:val="center"/>
              </w:trPr>
              <w:tc>
                <w:tcPr>
                  <w:tcW w:w="3489" w:type="pct"/>
                  <w:gridSpan w:val="2"/>
                  <w:tcBorders>
                    <w:top w:val="nil"/>
                    <w:left w:val="nil"/>
                    <w:bottom w:val="nil"/>
                    <w:right w:val="nil"/>
                  </w:tcBorders>
                  <w:shd w:val="clear" w:color="auto" w:fill="E8E8E8"/>
                </w:tcPr>
                <w:p w:rsidRPr="003B1C60" w:rsidR="000F2E26" w:rsidP="000F2E26" w:rsidRDefault="000F2E26" w14:paraId="7CBAE632"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k</w:t>
                  </w:r>
                  <w:r w:rsidRPr="003B1C60">
                    <w:rPr>
                      <w:rFonts w:ascii="Arial" w:hAnsi="Arial" w:cs="Arial"/>
                      <w:sz w:val="20"/>
                      <w:szCs w:val="20"/>
                    </w:rPr>
                    <w:t>.</w:t>
                  </w:r>
                  <w:r w:rsidRPr="003B1C60">
                    <w:rPr>
                      <w:rFonts w:ascii="Arial" w:hAnsi="Arial" w:cs="Arial"/>
                      <w:sz w:val="20"/>
                      <w:szCs w:val="20"/>
                    </w:rPr>
                    <w:tab/>
                    <w:t>Positive Potential</w:t>
                  </w:r>
                </w:p>
              </w:tc>
            </w:tr>
            <w:tr w:rsidRPr="003B1C60" w:rsidR="000F2E26" w:rsidTr="00B8413A" w14:paraId="69765861" w14:textId="77777777">
              <w:trPr>
                <w:jc w:val="center"/>
              </w:trPr>
              <w:tc>
                <w:tcPr>
                  <w:tcW w:w="3507" w:type="pct"/>
                  <w:gridSpan w:val="3"/>
                  <w:tcBorders>
                    <w:top w:val="nil"/>
                    <w:left w:val="nil"/>
                    <w:bottom w:val="nil"/>
                    <w:right w:val="nil"/>
                  </w:tcBorders>
                  <w:shd w:val="clear" w:color="auto" w:fill="auto"/>
                </w:tcPr>
                <w:p w:rsidRPr="003B1C60" w:rsidR="000F2E26" w:rsidP="000F2E26" w:rsidRDefault="000F2E26" w14:paraId="0109A11C"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l</w:t>
                  </w:r>
                  <w:r w:rsidRPr="003B1C60">
                    <w:rPr>
                      <w:rFonts w:ascii="Arial" w:hAnsi="Arial" w:cs="Arial"/>
                      <w:sz w:val="20"/>
                      <w:szCs w:val="20"/>
                    </w:rPr>
                    <w:t>.</w:t>
                  </w:r>
                  <w:r w:rsidRPr="003B1C60">
                    <w:rPr>
                      <w:rFonts w:ascii="Arial" w:hAnsi="Arial" w:cs="Arial"/>
                      <w:sz w:val="20"/>
                      <w:szCs w:val="20"/>
                    </w:rPr>
                    <w:tab/>
                    <w:t>Promoting Health Among Teens (Abstinence only)</w:t>
                  </w:r>
                </w:p>
              </w:tc>
            </w:tr>
            <w:tr w:rsidRPr="003B1C60" w:rsidR="000F2E26" w:rsidTr="00B8413A" w14:paraId="5EC7EFA7" w14:textId="77777777">
              <w:trPr>
                <w:jc w:val="center"/>
              </w:trPr>
              <w:tc>
                <w:tcPr>
                  <w:tcW w:w="3507" w:type="pct"/>
                  <w:gridSpan w:val="3"/>
                  <w:tcBorders>
                    <w:top w:val="nil"/>
                    <w:left w:val="nil"/>
                    <w:bottom w:val="nil"/>
                    <w:right w:val="nil"/>
                  </w:tcBorders>
                  <w:shd w:val="clear" w:color="auto" w:fill="E8E8E8"/>
                </w:tcPr>
                <w:p w:rsidRPr="003B1C60" w:rsidR="000F2E26" w:rsidP="000F2E26" w:rsidRDefault="000F2E26" w14:paraId="7C297DB1"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m</w:t>
                  </w:r>
                  <w:r w:rsidRPr="003B1C60">
                    <w:rPr>
                      <w:rFonts w:ascii="Arial" w:hAnsi="Arial" w:cs="Arial"/>
                      <w:sz w:val="20"/>
                      <w:szCs w:val="20"/>
                    </w:rPr>
                    <w:t>.</w:t>
                  </w:r>
                  <w:r w:rsidRPr="003B1C60">
                    <w:rPr>
                      <w:rFonts w:ascii="Arial" w:hAnsi="Arial" w:cs="Arial"/>
                      <w:sz w:val="20"/>
                      <w:szCs w:val="20"/>
                    </w:rPr>
                    <w:tab/>
                    <w:t xml:space="preserve">Promoting Health Among Teens (Comprehensive) </w:t>
                  </w:r>
                </w:p>
              </w:tc>
            </w:tr>
            <w:tr w:rsidRPr="003B1C60" w:rsidR="000F2E26" w:rsidTr="00B8413A" w14:paraId="6F7089CF" w14:textId="77777777">
              <w:trPr>
                <w:gridAfter w:val="1"/>
                <w:wAfter w:w="1511" w:type="pct"/>
                <w:jc w:val="center"/>
              </w:trPr>
              <w:tc>
                <w:tcPr>
                  <w:tcW w:w="3489" w:type="pct"/>
                  <w:gridSpan w:val="2"/>
                  <w:tcBorders>
                    <w:top w:val="nil"/>
                    <w:left w:val="nil"/>
                    <w:bottom w:val="nil"/>
                    <w:right w:val="nil"/>
                  </w:tcBorders>
                  <w:shd w:val="clear" w:color="auto" w:fill="auto"/>
                </w:tcPr>
                <w:p w:rsidRPr="003B1C60" w:rsidR="000F2E26" w:rsidP="000F2E26" w:rsidRDefault="000F2E26" w14:paraId="3741B95A"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n</w:t>
                  </w:r>
                  <w:r w:rsidRPr="003B1C60">
                    <w:rPr>
                      <w:rFonts w:ascii="Arial" w:hAnsi="Arial" w:cs="Arial"/>
                      <w:sz w:val="20"/>
                      <w:szCs w:val="20"/>
                    </w:rPr>
                    <w:t>.</w:t>
                  </w:r>
                  <w:r w:rsidRPr="003B1C60">
                    <w:rPr>
                      <w:rFonts w:ascii="Arial" w:hAnsi="Arial" w:cs="Arial"/>
                      <w:sz w:val="20"/>
                      <w:szCs w:val="20"/>
                    </w:rPr>
                    <w:tab/>
                    <w:t>Pure and Simple</w:t>
                  </w:r>
                </w:p>
              </w:tc>
            </w:tr>
            <w:tr w:rsidRPr="003B1C60" w:rsidR="000F2E26" w:rsidTr="00B8413A" w14:paraId="4C19BD08" w14:textId="77777777">
              <w:trPr>
                <w:gridAfter w:val="1"/>
                <w:wAfter w:w="1511" w:type="pct"/>
                <w:jc w:val="center"/>
              </w:trPr>
              <w:tc>
                <w:tcPr>
                  <w:tcW w:w="3489" w:type="pct"/>
                  <w:gridSpan w:val="2"/>
                  <w:tcBorders>
                    <w:top w:val="nil"/>
                    <w:left w:val="nil"/>
                    <w:bottom w:val="nil"/>
                    <w:right w:val="nil"/>
                  </w:tcBorders>
                  <w:shd w:val="clear" w:color="auto" w:fill="E8E8E8"/>
                </w:tcPr>
                <w:p w:rsidRPr="003B1C60" w:rsidR="000F2E26" w:rsidP="000F2E26" w:rsidRDefault="000F2E26" w14:paraId="4B63BB6A"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o</w:t>
                  </w:r>
                  <w:r w:rsidRPr="003B1C60">
                    <w:rPr>
                      <w:rFonts w:ascii="Arial" w:hAnsi="Arial" w:cs="Arial"/>
                      <w:sz w:val="20"/>
                      <w:szCs w:val="20"/>
                    </w:rPr>
                    <w:t>.</w:t>
                  </w:r>
                  <w:r w:rsidRPr="003B1C60">
                    <w:rPr>
                      <w:rFonts w:ascii="Arial" w:hAnsi="Arial" w:cs="Arial"/>
                      <w:sz w:val="20"/>
                      <w:szCs w:val="20"/>
                    </w:rPr>
                    <w:tab/>
                    <w:t>REAL Essentials</w:t>
                  </w:r>
                </w:p>
              </w:tc>
            </w:tr>
            <w:tr w:rsidRPr="003B1C60" w:rsidR="000F2E26" w:rsidTr="00B8413A" w14:paraId="46CD68F3" w14:textId="77777777">
              <w:trPr>
                <w:jc w:val="center"/>
              </w:trPr>
              <w:tc>
                <w:tcPr>
                  <w:tcW w:w="3507" w:type="pct"/>
                  <w:gridSpan w:val="3"/>
                  <w:tcBorders>
                    <w:top w:val="nil"/>
                    <w:left w:val="nil"/>
                    <w:bottom w:val="nil"/>
                    <w:right w:val="nil"/>
                  </w:tcBorders>
                  <w:shd w:val="clear" w:color="auto" w:fill="auto"/>
                </w:tcPr>
                <w:p w:rsidRPr="003B1C60" w:rsidR="000F2E26" w:rsidP="000F2E26" w:rsidRDefault="000F2E26" w14:paraId="1275A87C"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p</w:t>
                  </w:r>
                  <w:r w:rsidRPr="003B1C60">
                    <w:rPr>
                      <w:rFonts w:ascii="Arial" w:hAnsi="Arial" w:cs="Arial"/>
                      <w:sz w:val="20"/>
                      <w:szCs w:val="20"/>
                    </w:rPr>
                    <w:t>.</w:t>
                  </w:r>
                  <w:r w:rsidRPr="003B1C60">
                    <w:rPr>
                      <w:rFonts w:ascii="Arial" w:hAnsi="Arial" w:cs="Arial"/>
                      <w:sz w:val="20"/>
                      <w:szCs w:val="20"/>
                    </w:rPr>
                    <w:tab/>
                    <w:t xml:space="preserve">Relationship Smarts Plus (Classic) </w:t>
                  </w:r>
                </w:p>
              </w:tc>
            </w:tr>
            <w:tr w:rsidRPr="003B1C60" w:rsidR="000F2E26" w:rsidTr="00B8413A" w14:paraId="21208C71" w14:textId="77777777">
              <w:trPr>
                <w:jc w:val="center"/>
              </w:trPr>
              <w:tc>
                <w:tcPr>
                  <w:tcW w:w="3507" w:type="pct"/>
                  <w:gridSpan w:val="3"/>
                  <w:tcBorders>
                    <w:top w:val="nil"/>
                    <w:left w:val="nil"/>
                    <w:bottom w:val="nil"/>
                    <w:right w:val="nil"/>
                  </w:tcBorders>
                  <w:shd w:val="clear" w:color="auto" w:fill="E8E8E8"/>
                </w:tcPr>
                <w:p w:rsidRPr="003B1C60" w:rsidR="000F2E26" w:rsidP="000F2E26" w:rsidRDefault="000F2E26" w14:paraId="51400C31"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q</w:t>
                  </w:r>
                  <w:r w:rsidRPr="003B1C60">
                    <w:rPr>
                      <w:rFonts w:ascii="Arial" w:hAnsi="Arial" w:cs="Arial"/>
                      <w:sz w:val="20"/>
                      <w:szCs w:val="20"/>
                    </w:rPr>
                    <w:t>.</w:t>
                  </w:r>
                  <w:r w:rsidRPr="003B1C60">
                    <w:rPr>
                      <w:rFonts w:ascii="Arial" w:hAnsi="Arial" w:cs="Arial"/>
                      <w:sz w:val="20"/>
                      <w:szCs w:val="20"/>
                    </w:rPr>
                    <w:tab/>
                    <w:t>Relationship Smarts Plus (SRA)</w:t>
                  </w:r>
                </w:p>
              </w:tc>
            </w:tr>
            <w:tr w:rsidRPr="003B1C60" w:rsidR="000F2E26" w:rsidTr="00B8413A" w14:paraId="5DEB3863" w14:textId="77777777">
              <w:trPr>
                <w:jc w:val="center"/>
              </w:trPr>
              <w:tc>
                <w:tcPr>
                  <w:tcW w:w="3507" w:type="pct"/>
                  <w:gridSpan w:val="3"/>
                  <w:tcBorders>
                    <w:top w:val="nil"/>
                    <w:left w:val="nil"/>
                    <w:bottom w:val="nil"/>
                    <w:right w:val="nil"/>
                  </w:tcBorders>
                  <w:shd w:val="clear" w:color="auto" w:fill="auto"/>
                </w:tcPr>
                <w:p w:rsidRPr="003B1C60" w:rsidR="000F2E26" w:rsidP="000F2E26" w:rsidRDefault="000F2E26" w14:paraId="78B8A051"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r</w:t>
                  </w:r>
                  <w:r w:rsidRPr="003B1C60">
                    <w:rPr>
                      <w:rFonts w:ascii="Arial" w:hAnsi="Arial" w:cs="Arial"/>
                      <w:sz w:val="20"/>
                      <w:szCs w:val="20"/>
                    </w:rPr>
                    <w:t>.</w:t>
                  </w:r>
                  <w:r w:rsidRPr="003B1C60">
                    <w:rPr>
                      <w:rFonts w:ascii="Arial" w:hAnsi="Arial" w:cs="Arial"/>
                      <w:sz w:val="20"/>
                      <w:szCs w:val="20"/>
                    </w:rPr>
                    <w:tab/>
                    <w:t>Teen Outreach Program (TOP)</w:t>
                  </w:r>
                </w:p>
              </w:tc>
            </w:tr>
            <w:tr w:rsidRPr="003B1C60" w:rsidR="000F2E26" w:rsidTr="00B8413A" w14:paraId="415A578E" w14:textId="77777777">
              <w:trPr>
                <w:jc w:val="center"/>
              </w:trPr>
              <w:tc>
                <w:tcPr>
                  <w:tcW w:w="3507" w:type="pct"/>
                  <w:gridSpan w:val="3"/>
                  <w:tcBorders>
                    <w:top w:val="nil"/>
                    <w:left w:val="nil"/>
                    <w:bottom w:val="nil"/>
                    <w:right w:val="nil"/>
                  </w:tcBorders>
                  <w:shd w:val="clear" w:color="auto" w:fill="E8E8E8"/>
                </w:tcPr>
                <w:p w:rsidRPr="003B1C60" w:rsidR="000F2E26" w:rsidP="000F2E26" w:rsidRDefault="000F2E26" w14:paraId="23DF1CA3"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s</w:t>
                  </w:r>
                  <w:r w:rsidRPr="003B1C60">
                    <w:rPr>
                      <w:rFonts w:ascii="Arial" w:hAnsi="Arial" w:cs="Arial"/>
                      <w:sz w:val="20"/>
                      <w:szCs w:val="20"/>
                    </w:rPr>
                    <w:t>.</w:t>
                  </w:r>
                  <w:r w:rsidRPr="003B1C60">
                    <w:rPr>
                      <w:rFonts w:ascii="Arial" w:hAnsi="Arial" w:cs="Arial"/>
                      <w:sz w:val="20"/>
                      <w:szCs w:val="20"/>
                    </w:rPr>
                    <w:tab/>
                    <w:t xml:space="preserve">Wise Guys </w:t>
                  </w:r>
                </w:p>
              </w:tc>
            </w:tr>
            <w:tr w:rsidRPr="003B1C60" w:rsidR="000F2E26" w:rsidTr="00B8413A" w14:paraId="734A6AFD" w14:textId="77777777">
              <w:trPr>
                <w:gridAfter w:val="1"/>
                <w:wAfter w:w="1511" w:type="pct"/>
                <w:jc w:val="center"/>
              </w:trPr>
              <w:tc>
                <w:tcPr>
                  <w:tcW w:w="3489" w:type="pct"/>
                  <w:gridSpan w:val="2"/>
                  <w:tcBorders>
                    <w:top w:val="nil"/>
                    <w:left w:val="nil"/>
                    <w:bottom w:val="nil"/>
                    <w:right w:val="nil"/>
                  </w:tcBorders>
                  <w:shd w:val="clear" w:color="auto" w:fill="auto"/>
                </w:tcPr>
                <w:p w:rsidRPr="003B1C60" w:rsidR="000F2E26" w:rsidP="000F2E26" w:rsidRDefault="000F2E26" w14:paraId="41DDC138"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t</w:t>
                  </w:r>
                  <w:r w:rsidRPr="003B1C60">
                    <w:rPr>
                      <w:rFonts w:ascii="Arial" w:hAnsi="Arial" w:cs="Arial"/>
                      <w:sz w:val="20"/>
                      <w:szCs w:val="20"/>
                    </w:rPr>
                    <w:t>.</w:t>
                  </w:r>
                  <w:r w:rsidRPr="003B1C60">
                    <w:rPr>
                      <w:rFonts w:ascii="Arial" w:hAnsi="Arial" w:cs="Arial"/>
                      <w:sz w:val="20"/>
                      <w:szCs w:val="20"/>
                    </w:rPr>
                    <w:tab/>
                    <w:t xml:space="preserve">Worth the Wait </w:t>
                  </w:r>
                </w:p>
              </w:tc>
            </w:tr>
            <w:tr w:rsidRPr="003B1C60" w:rsidR="000F2E26" w:rsidTr="00B8413A" w14:paraId="17A21EC9" w14:textId="77777777">
              <w:trPr>
                <w:gridAfter w:val="1"/>
                <w:wAfter w:w="1511" w:type="pct"/>
                <w:jc w:val="center"/>
              </w:trPr>
              <w:tc>
                <w:tcPr>
                  <w:tcW w:w="3489" w:type="pct"/>
                  <w:gridSpan w:val="2"/>
                  <w:tcBorders>
                    <w:top w:val="nil"/>
                    <w:left w:val="nil"/>
                    <w:bottom w:val="nil"/>
                    <w:right w:val="nil"/>
                  </w:tcBorders>
                  <w:shd w:val="clear" w:color="auto" w:fill="E8E8E8"/>
                </w:tcPr>
                <w:p w:rsidRPr="003B1C60" w:rsidR="000F2E26" w:rsidP="000F2E26" w:rsidRDefault="000F2E26" w14:paraId="08F77076" w14:textId="77777777">
                  <w:pPr>
                    <w:framePr w:hSpace="180" w:wrap="around" w:hAnchor="text" w:vAnchor="text" w:y="1"/>
                    <w:tabs>
                      <w:tab w:val="clear" w:pos="432"/>
                    </w:tabs>
                    <w:spacing w:before="80" w:after="80" w:line="240" w:lineRule="auto"/>
                    <w:ind w:left="360" w:hanging="360"/>
                    <w:suppressOverlap/>
                    <w:jc w:val="left"/>
                    <w:rPr>
                      <w:rFonts w:ascii="Arial" w:hAnsi="Arial" w:cs="Arial"/>
                      <w:sz w:val="20"/>
                      <w:szCs w:val="20"/>
                    </w:rPr>
                  </w:pPr>
                  <w:r>
                    <w:rPr>
                      <w:rFonts w:ascii="Arial" w:hAnsi="Arial" w:cs="Arial"/>
                      <w:sz w:val="20"/>
                      <w:szCs w:val="20"/>
                    </w:rPr>
                    <w:t>u</w:t>
                  </w:r>
                  <w:r w:rsidRPr="003B1C60">
                    <w:rPr>
                      <w:rFonts w:ascii="Arial" w:hAnsi="Arial" w:cs="Arial"/>
                      <w:sz w:val="20"/>
                      <w:szCs w:val="20"/>
                    </w:rPr>
                    <w:t>.</w:t>
                  </w:r>
                  <w:r w:rsidRPr="003B1C60">
                    <w:rPr>
                      <w:rFonts w:ascii="Arial" w:hAnsi="Arial" w:cs="Arial"/>
                      <w:sz w:val="20"/>
                      <w:szCs w:val="20"/>
                    </w:rPr>
                    <w:tab/>
                    <w:t>Your Future on the Line</w:t>
                  </w:r>
                </w:p>
              </w:tc>
            </w:tr>
            <w:tr w:rsidRPr="00671A4D" w:rsidR="000F2E26" w:rsidTr="00B8413A" w14:paraId="74F095D1" w14:textId="77777777">
              <w:trPr>
                <w:gridAfter w:val="2"/>
                <w:wAfter w:w="1982" w:type="pct"/>
                <w:jc w:val="center"/>
              </w:trPr>
              <w:tc>
                <w:tcPr>
                  <w:tcW w:w="3018" w:type="pct"/>
                  <w:tcBorders>
                    <w:top w:val="nil"/>
                    <w:left w:val="nil"/>
                    <w:bottom w:val="nil"/>
                    <w:right w:val="nil"/>
                  </w:tcBorders>
                  <w:shd w:val="clear" w:color="auto" w:fill="auto"/>
                </w:tcPr>
                <w:p w:rsidRPr="00671A4D" w:rsidR="000F2E26" w:rsidP="000F2E26" w:rsidRDefault="000F2E26" w14:paraId="4183B62C" w14:textId="77777777">
                  <w:pPr>
                    <w:framePr w:hSpace="180" w:wrap="around" w:hAnchor="text" w:vAnchor="text" w:y="1"/>
                    <w:tabs>
                      <w:tab w:val="clear" w:pos="432"/>
                    </w:tabs>
                    <w:spacing w:before="60" w:after="60" w:line="240" w:lineRule="auto"/>
                    <w:ind w:left="360" w:hanging="360"/>
                    <w:suppressOverlap/>
                    <w:jc w:val="left"/>
                    <w:rPr>
                      <w:rFonts w:ascii="Arial" w:hAnsi="Arial" w:cs="Arial"/>
                      <w:sz w:val="20"/>
                      <w:szCs w:val="20"/>
                    </w:rPr>
                  </w:pPr>
                  <w:r w:rsidRPr="00671A4D">
                    <w:rPr>
                      <w:rFonts w:ascii="Arial" w:hAnsi="Arial" w:cs="Arial"/>
                      <w:sz w:val="20"/>
                      <w:szCs w:val="20"/>
                    </w:rPr>
                    <w:t>x.</w:t>
                  </w:r>
                  <w:r w:rsidRPr="00671A4D">
                    <w:rPr>
                      <w:rFonts w:ascii="Arial" w:hAnsi="Arial" w:cs="Arial"/>
                      <w:sz w:val="20"/>
                      <w:szCs w:val="20"/>
                    </w:rPr>
                    <w:tab/>
                    <w:t xml:space="preserve">Other </w:t>
                  </w:r>
                  <w:r w:rsidRPr="00671A4D">
                    <w:rPr>
                      <w:rFonts w:ascii="Arial" w:hAnsi="Arial" w:cs="Arial"/>
                      <w:i/>
                      <w:sz w:val="20"/>
                      <w:szCs w:val="20"/>
                    </w:rPr>
                    <w:t>(specify)</w:t>
                  </w:r>
                </w:p>
              </w:tc>
            </w:tr>
            <w:tr w:rsidRPr="00671A4D" w:rsidR="000F2E26" w:rsidTr="00B8413A" w14:paraId="245257F2" w14:textId="77777777">
              <w:trPr>
                <w:gridAfter w:val="2"/>
                <w:wAfter w:w="1982" w:type="pct"/>
                <w:jc w:val="center"/>
              </w:trPr>
              <w:tc>
                <w:tcPr>
                  <w:tcW w:w="3018" w:type="pct"/>
                  <w:tcBorders>
                    <w:top w:val="nil"/>
                    <w:left w:val="nil"/>
                    <w:bottom w:val="nil"/>
                    <w:right w:val="nil"/>
                  </w:tcBorders>
                  <w:shd w:val="clear" w:color="auto" w:fill="auto"/>
                </w:tcPr>
                <w:p w:rsidRPr="00671A4D" w:rsidR="000F2E26" w:rsidP="000F2E26" w:rsidRDefault="000F2E26" w14:paraId="4CB058FA" w14:textId="77777777">
                  <w:pPr>
                    <w:framePr w:hSpace="180" w:wrap="around" w:hAnchor="text" w:vAnchor="text" w:y="1"/>
                    <w:tabs>
                      <w:tab w:val="clear" w:pos="432"/>
                    </w:tabs>
                    <w:spacing w:before="60" w:after="60" w:line="240" w:lineRule="auto"/>
                    <w:ind w:left="360" w:hanging="360"/>
                    <w:suppressOverlap/>
                    <w:jc w:val="left"/>
                    <w:rPr>
                      <w:rFonts w:ascii="Arial" w:hAnsi="Arial" w:cs="Arial"/>
                      <w:sz w:val="20"/>
                      <w:szCs w:val="20"/>
                    </w:rPr>
                  </w:pPr>
                  <w:r w:rsidRPr="00671A4D">
                    <w:rPr>
                      <w:rFonts w:ascii="Arial" w:hAnsi="Arial" w:cs="Arial"/>
                      <w:sz w:val="20"/>
                      <w:szCs w:val="20"/>
                    </w:rPr>
                    <w:tab/>
                  </w:r>
                  <w:r w:rsidRPr="00671A4D">
                    <w:rPr>
                      <w:rFonts w:ascii="Arial" w:hAnsi="Arial" w:cs="Arial"/>
                      <w:noProof/>
                      <w:sz w:val="20"/>
                      <w:szCs w:val="20"/>
                    </w:rPr>
                    <mc:AlternateContent>
                      <mc:Choice Requires="wps">
                        <w:drawing>
                          <wp:inline distT="0" distB="0" distL="0" distR="0" wp14:anchorId="0604B2B0" wp14:editId="7D47C042">
                            <wp:extent cx="2594345" cy="212651"/>
                            <wp:effectExtent l="0" t="0" r="15875" b="16510"/>
                            <wp:docPr id="39" name="Text Box 39"/>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361E4" w:rsidP="000F2E26" w:rsidRDefault="006361E4" w14:paraId="22CF1CF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9"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5"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" w14:anchorId="0604B2B0">
                            <v:textbox>
                              <w:txbxContent>
                                <w:p w:rsidR="006361E4" w:rsidP="000F2E26" w:rsidRDefault="006361E4" w14:paraId="22CF1CFD" w14:textId="77777777"/>
                              </w:txbxContent>
                            </v:textbox>
                            <w10:anchorlock/>
                          </v:shape>
                        </w:pict>
                      </mc:Fallback>
                    </mc:AlternateContent>
                  </w:r>
                  <w:r>
                    <w:rPr>
                      <w:rFonts w:ascii="Arial" w:hAnsi="Arial" w:cs="Arial"/>
                      <w:sz w:val="20"/>
                      <w:szCs w:val="20"/>
                    </w:rPr>
                    <w:t xml:space="preserve"> </w:t>
                  </w:r>
                </w:p>
              </w:tc>
            </w:tr>
          </w:tbl>
          <w:p w:rsidRPr="00C42F88" w:rsidR="001C37D6" w:rsidP="00B4211B" w:rsidRDefault="001C37D6" w14:paraId="10D1538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47" w:type="pct"/>
            <w:tcBorders>
              <w:bottom w:val="single" w:color="auto" w:sz="4" w:space="0"/>
            </w:tcBorders>
            <w:vAlign w:val="bottom"/>
          </w:tcPr>
          <w:p w:rsidRPr="00C42F88" w:rsidR="001C37D6" w:rsidP="00B4211B" w:rsidRDefault="001C37D6" w14:paraId="497D2EF7" w14:textId="7A77C6F8">
            <w:pPr>
              <w:pStyle w:val="Selectonealltable"/>
            </w:pPr>
          </w:p>
        </w:tc>
      </w:tr>
    </w:tbl>
    <w:p w:rsidRPr="00C42F88" w:rsidR="00274F1B" w:rsidP="000A0CD3" w:rsidRDefault="00274F1B" w14:paraId="70B36A4B" w14:textId="77777777">
      <w:pPr>
        <w:pStyle w:val="RESPONSE"/>
      </w:pPr>
    </w:p>
    <w:p w:rsidRPr="00C42F88" w:rsidR="00FC0EB4" w:rsidP="00262262" w:rsidRDefault="00FC0EB4" w14:paraId="0906363E" w14:textId="47D8F3B8">
      <w:pPr>
        <w:pStyle w:val="QUESTIONTEXT"/>
        <w:rPr>
          <w:i/>
        </w:rPr>
      </w:pPr>
      <w:r w:rsidRPr="00C42F88">
        <w:t>C</w:t>
      </w:r>
      <w:r w:rsidRPr="00C42F88" w:rsidR="00050447">
        <w:t>2</w:t>
      </w:r>
      <w:r w:rsidRPr="00C42F88" w:rsidR="00C34035">
        <w:t>3</w:t>
      </w:r>
      <w:r w:rsidRPr="00C42F88">
        <w:t>.</w:t>
      </w:r>
      <w:r w:rsidRPr="00C42F88">
        <w:tab/>
        <w:t xml:space="preserve">How many different </w:t>
      </w:r>
      <w:proofErr w:type="spellStart"/>
      <w:r w:rsidRPr="00C42F88">
        <w:t>subawardees</w:t>
      </w:r>
      <w:proofErr w:type="spellEnd"/>
      <w:r w:rsidRPr="00C42F88">
        <w:t xml:space="preserve"> do you anticipate working with to deliver programming</w:t>
      </w:r>
      <w:r w:rsidRPr="00C42F88" w:rsidR="00964AA3">
        <w:t xml:space="preserve"> to youth</w:t>
      </w:r>
      <w:r w:rsidRPr="00C42F88">
        <w:t>?</w:t>
      </w:r>
    </w:p>
    <w:p w:rsidRPr="00C42F88" w:rsidR="00FC0EB4" w:rsidP="00FC0EB4" w:rsidRDefault="00FC0EB4" w14:paraId="4E5BB061" w14:textId="77777777">
      <w:pPr>
        <w:tabs>
          <w:tab w:val="clear" w:pos="432"/>
        </w:tabs>
        <w:spacing w:line="240" w:lineRule="auto"/>
        <w:ind w:left="720" w:firstLine="0"/>
        <w:jc w:val="left"/>
        <w:rPr>
          <w:rFonts w:ascii="Arial" w:hAnsi="Arial" w:cs="Arial"/>
          <w:sz w:val="20"/>
          <w:szCs w:val="20"/>
        </w:rPr>
      </w:pPr>
      <w:r w:rsidRPr="00C42F88">
        <w:rPr>
          <w:noProof/>
        </w:rPr>
        <mc:AlternateContent>
          <mc:Choice Requires="wps">
            <w:drawing>
              <wp:inline distT="0" distB="0" distL="0" distR="0" wp14:anchorId="7205C503" wp14:editId="62640437">
                <wp:extent cx="517585" cy="222885"/>
                <wp:effectExtent l="0" t="0" r="15875" b="24765"/>
                <wp:docPr id="213" name="Rectangle 2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13" style="width:40.7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CEA8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">
                <w10:anchorlock/>
              </v:rect>
            </w:pict>
          </mc:Fallback>
        </mc:AlternateContent>
      </w:r>
      <w:r w:rsidRPr="00C42F88">
        <w:tab/>
      </w:r>
      <w:r w:rsidRPr="00C42F88">
        <w:rPr>
          <w:rFonts w:ascii="Arial" w:hAnsi="Arial" w:cs="Arial"/>
          <w:sz w:val="20"/>
          <w:szCs w:val="20"/>
        </w:rPr>
        <w:t>NUMBER</w:t>
      </w:r>
    </w:p>
    <w:p w:rsidRPr="00C42F88" w:rsidR="009800AC" w:rsidRDefault="009800AC" w14:paraId="2E8A5A7F" w14:textId="58820F43">
      <w:pPr>
        <w:tabs>
          <w:tab w:val="clear" w:pos="432"/>
        </w:tabs>
        <w:spacing w:line="240" w:lineRule="auto"/>
        <w:ind w:firstLine="0"/>
        <w:jc w:val="left"/>
      </w:pPr>
    </w:p>
    <w:p w:rsidRPr="00671A4D" w:rsidR="00096C6B" w:rsidP="00096C6B" w:rsidRDefault="00096C6B" w14:paraId="061B986C" w14:textId="77777777">
      <w:pPr>
        <w:tabs>
          <w:tab w:val="clear" w:pos="432"/>
        </w:tabs>
        <w:spacing w:line="240" w:lineRule="auto"/>
        <w:ind w:firstLine="0"/>
        <w:jc w:val="left"/>
        <w:rPr>
          <w:rFonts w:ascii="Arial" w:hAnsi="Arial" w:cs="Arial"/>
        </w:rPr>
      </w:pPr>
    </w:p>
    <w:p w:rsidRPr="00671A4D" w:rsidR="00096C6B" w:rsidP="00096C6B" w:rsidRDefault="00096C6B" w14:paraId="175F9B51" w14:textId="77777777">
      <w:pPr>
        <w:tabs>
          <w:tab w:val="clear" w:pos="432"/>
        </w:tabs>
        <w:spacing w:line="240" w:lineRule="auto"/>
        <w:ind w:firstLine="0"/>
        <w:jc w:val="left"/>
        <w:rPr>
          <w:rFonts w:ascii="Arial" w:hAnsi="Arial" w:cs="Arial"/>
        </w:rPr>
      </w:pPr>
    </w:p>
    <w:p w:rsidR="00096C6B" w:rsidP="00096C6B" w:rsidRDefault="00096C6B" w14:paraId="371AA260" w14:textId="77777777">
      <w:pPr>
        <w:tabs>
          <w:tab w:val="clear" w:pos="432"/>
        </w:tabs>
        <w:spacing w:line="240" w:lineRule="auto"/>
        <w:ind w:firstLine="0"/>
        <w:jc w:val="left"/>
        <w:rPr>
          <w:rFonts w:ascii="Arial" w:hAnsi="Arial" w:cs="Arial"/>
        </w:rPr>
      </w:pPr>
    </w:p>
    <w:p w:rsidRPr="00C42F88" w:rsidR="00CA3EFC" w:rsidRDefault="00CA3EFC" w14:paraId="56196069" w14:textId="77777777">
      <w:pPr>
        <w:tabs>
          <w:tab w:val="clear" w:pos="432"/>
        </w:tabs>
        <w:spacing w:line="240" w:lineRule="auto"/>
        <w:ind w:firstLine="0"/>
        <w:jc w:val="left"/>
      </w:pPr>
    </w:p>
    <w:tbl>
      <w:tblPr>
        <w:tblStyle w:val="TableGrid"/>
        <w:tblW w:w="5000" w:type="pct"/>
        <w:tblLook w:val="04A0" w:firstRow="1" w:lastRow="0" w:firstColumn="1" w:lastColumn="0" w:noHBand="0" w:noVBand="1"/>
      </w:tblPr>
      <w:tblGrid>
        <w:gridCol w:w="9926"/>
      </w:tblGrid>
      <w:tr w:rsidRPr="00C42F88" w:rsidR="00262262" w:rsidTr="00262262" w14:paraId="7FC77F10" w14:textId="77777777">
        <w:tc>
          <w:tcPr>
            <w:tcW w:w="5000" w:type="pct"/>
          </w:tcPr>
          <w:p w:rsidRPr="00C42F88" w:rsidR="00262262" w:rsidP="00262262" w:rsidRDefault="00262262" w14:paraId="0CBE8B23" w14:textId="5E048723">
            <w:pPr>
              <w:pStyle w:val="UNIVERSECONDITION"/>
            </w:pPr>
            <w:r w:rsidRPr="00C42F88">
              <w:t>IF C</w:t>
            </w:r>
            <w:r w:rsidRPr="00C42F88" w:rsidR="00C34035">
              <w:t>20</w:t>
            </w:r>
            <w:r w:rsidRPr="00C42F88">
              <w:t>=</w:t>
            </w:r>
            <w:r w:rsidR="00F5535A">
              <w:t>YES</w:t>
            </w:r>
          </w:p>
          <w:p w:rsidRPr="00C42F88" w:rsidR="00262262" w:rsidP="00262262" w:rsidRDefault="00262262" w14:paraId="04EC7EC2" w14:textId="20B1221B">
            <w:pPr>
              <w:pStyle w:val="UNIVERSECONDITION"/>
            </w:pPr>
          </w:p>
        </w:tc>
      </w:tr>
    </w:tbl>
    <w:p w:rsidRPr="00C42F88" w:rsidR="00425EA6" w:rsidP="00262262" w:rsidRDefault="00425EA6" w14:paraId="2362778F" w14:textId="11CE32B6">
      <w:pPr>
        <w:pStyle w:val="QUESTIONTEXT"/>
        <w:rPr>
          <w:i/>
        </w:rPr>
      </w:pPr>
      <w:r w:rsidRPr="00C42F88">
        <w:t>C</w:t>
      </w:r>
      <w:r w:rsidRPr="00C42F88" w:rsidR="00050447">
        <w:t>2</w:t>
      </w:r>
      <w:r w:rsidRPr="00C42F88" w:rsidR="00C34035">
        <w:t>4</w:t>
      </w:r>
      <w:r w:rsidRPr="00C42F88">
        <w:t>.</w:t>
      </w:r>
      <w:r w:rsidRPr="00C42F88">
        <w:tab/>
        <w:t xml:space="preserve">Among these, how many of these </w:t>
      </w:r>
      <w:proofErr w:type="spellStart"/>
      <w:r w:rsidRPr="00C42F88">
        <w:t>subawardees</w:t>
      </w:r>
      <w:proofErr w:type="spellEnd"/>
      <w:r w:rsidRPr="00C42F88">
        <w:t xml:space="preserve"> have delivered </w:t>
      </w:r>
      <w:r w:rsidR="00096C6B">
        <w:t>SRA or abstinence</w:t>
      </w:r>
      <w:r w:rsidRPr="00C42F88" w:rsidR="00096C6B">
        <w:t xml:space="preserve"> </w:t>
      </w:r>
      <w:r w:rsidRPr="00C42F88">
        <w:t>programming for your [state</w:t>
      </w:r>
      <w:r w:rsidRPr="00C42F88" w:rsidR="00446C6F">
        <w:t xml:space="preserve"> agency</w:t>
      </w:r>
      <w:r w:rsidRPr="00C42F88">
        <w:t>/organization] in the past?</w:t>
      </w:r>
    </w:p>
    <w:p w:rsidRPr="00C42F88" w:rsidR="00CA3EFC" w:rsidP="00CA3EFC" w:rsidRDefault="00425EA6" w14:paraId="00A83F83" w14:textId="51992E8D">
      <w:pPr>
        <w:tabs>
          <w:tab w:val="clear" w:pos="432"/>
        </w:tabs>
        <w:spacing w:line="240" w:lineRule="auto"/>
        <w:ind w:left="720" w:firstLine="0"/>
        <w:jc w:val="left"/>
        <w:rPr>
          <w:rFonts w:ascii="Arial" w:hAnsi="Arial" w:cs="Arial"/>
          <w:sz w:val="20"/>
          <w:szCs w:val="20"/>
        </w:rPr>
      </w:pPr>
      <w:r w:rsidRPr="00C42F88">
        <w:rPr>
          <w:noProof/>
        </w:rPr>
        <mc:AlternateContent>
          <mc:Choice Requires="wps">
            <w:drawing>
              <wp:inline distT="0" distB="0" distL="0" distR="0" wp14:anchorId="3202A333" wp14:editId="2A3BA09D">
                <wp:extent cx="517585" cy="222885"/>
                <wp:effectExtent l="0" t="0" r="15875" b="24765"/>
                <wp:docPr id="212" name="Rectangle 2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12" style="width:40.7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E3AA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">
                <w10:anchorlock/>
              </v:rect>
            </w:pict>
          </mc:Fallback>
        </mc:AlternateContent>
      </w:r>
      <w:r w:rsidRPr="00C42F88">
        <w:tab/>
      </w:r>
      <w:r w:rsidRPr="00C42F88">
        <w:rPr>
          <w:rFonts w:ascii="Arial" w:hAnsi="Arial" w:cs="Arial"/>
          <w:sz w:val="20"/>
          <w:szCs w:val="20"/>
        </w:rPr>
        <w:t>NUMBER</w:t>
      </w:r>
    </w:p>
    <w:p w:rsidRPr="00C42F88" w:rsidR="003C0095" w:rsidRDefault="003C0095" w14:paraId="7C88DD36" w14:textId="0F8B1FFE">
      <w:pPr>
        <w:tabs>
          <w:tab w:val="clear" w:pos="432"/>
        </w:tabs>
        <w:spacing w:line="240" w:lineRule="auto"/>
        <w:ind w:firstLine="0"/>
        <w:jc w:val="left"/>
        <w:rPr>
          <w:rFonts w:ascii="Arial" w:hAnsi="Arial" w:cs="Arial"/>
          <w:sz w:val="20"/>
          <w:szCs w:val="20"/>
        </w:rPr>
      </w:pPr>
    </w:p>
    <w:p w:rsidRPr="00671A4D" w:rsidR="00096C6B" w:rsidP="00096C6B" w:rsidRDefault="00096C6B" w14:paraId="1FA368D9" w14:textId="77777777">
      <w:pPr>
        <w:tabs>
          <w:tab w:val="clear" w:pos="432"/>
        </w:tabs>
        <w:spacing w:line="240" w:lineRule="auto"/>
        <w:ind w:firstLine="0"/>
        <w:jc w:val="left"/>
        <w:rPr>
          <w:rFonts w:ascii="Arial" w:hAnsi="Arial" w:cs="Arial"/>
          <w:sz w:val="20"/>
          <w:szCs w:val="20"/>
        </w:rPr>
      </w:pPr>
    </w:p>
    <w:p w:rsidRPr="00C42F88" w:rsidR="00262262" w:rsidP="00425EA6" w:rsidRDefault="00262262" w14:paraId="299B6265" w14:textId="77777777">
      <w:pPr>
        <w:tabs>
          <w:tab w:val="clear" w:pos="432"/>
        </w:tabs>
        <w:spacing w:line="240" w:lineRule="auto"/>
        <w:ind w:left="720" w:firstLine="0"/>
        <w:jc w:val="left"/>
        <w:rPr>
          <w:rFonts w:ascii="Arial" w:hAnsi="Arial" w:cs="Arial"/>
          <w:sz w:val="20"/>
          <w:szCs w:val="20"/>
        </w:rPr>
      </w:pPr>
    </w:p>
    <w:tbl>
      <w:tblPr>
        <w:tblStyle w:val="TableGrid"/>
        <w:tblW w:w="0" w:type="auto"/>
        <w:tblLook w:val="04A0" w:firstRow="1" w:lastRow="0" w:firstColumn="1" w:lastColumn="0" w:noHBand="0" w:noVBand="1"/>
      </w:tblPr>
      <w:tblGrid>
        <w:gridCol w:w="9926"/>
      </w:tblGrid>
      <w:tr w:rsidRPr="00C42F88" w:rsidR="00262262" w:rsidTr="00262262" w14:paraId="19C34B77" w14:textId="77777777">
        <w:tc>
          <w:tcPr>
            <w:tcW w:w="9926" w:type="dxa"/>
          </w:tcPr>
          <w:p w:rsidRPr="00C42F88" w:rsidR="00262262" w:rsidP="00262262" w:rsidRDefault="00262262" w14:paraId="491A873F" w14:textId="7F2EED80">
            <w:pPr>
              <w:pStyle w:val="UNIVERSECONDITION"/>
            </w:pPr>
            <w:r w:rsidRPr="00C42F88">
              <w:t>IF C</w:t>
            </w:r>
            <w:r w:rsidRPr="00C42F88" w:rsidR="00C34035">
              <w:t>20</w:t>
            </w:r>
            <w:r w:rsidRPr="00C42F88">
              <w:t>=</w:t>
            </w:r>
            <w:r w:rsidR="00F5535A">
              <w:t>YES</w:t>
            </w:r>
          </w:p>
        </w:tc>
      </w:tr>
    </w:tbl>
    <w:p w:rsidRPr="00C42F88" w:rsidR="00274F1B" w:rsidP="00262262" w:rsidRDefault="00274F1B" w14:paraId="7432C3F5" w14:textId="38782015">
      <w:pPr>
        <w:pStyle w:val="QUESTIONTEXT"/>
        <w:rPr>
          <w:i/>
        </w:rPr>
      </w:pPr>
      <w:r w:rsidRPr="00C42F88">
        <w:t>C</w:t>
      </w:r>
      <w:r w:rsidRPr="00C42F88" w:rsidR="00050447">
        <w:t>2</w:t>
      </w:r>
      <w:r w:rsidRPr="00C42F88" w:rsidR="00C34035">
        <w:t>5</w:t>
      </w:r>
      <w:r w:rsidRPr="00C42F88">
        <w:t>.</w:t>
      </w:r>
      <w:r w:rsidRPr="00C42F88">
        <w:tab/>
        <w:t>Which types of organizations are eligible for subawards to deliver SRAE programming to youth?</w:t>
      </w:r>
    </w:p>
    <w:tbl>
      <w:tblPr>
        <w:tblW w:w="4637" w:type="pct"/>
        <w:tblInd w:w="720" w:type="dxa"/>
        <w:tblCellMar>
          <w:left w:w="120" w:type="dxa"/>
          <w:right w:w="120" w:type="dxa"/>
        </w:tblCellMar>
        <w:tblLook w:val="0000" w:firstRow="0" w:lastRow="0" w:firstColumn="0" w:lastColumn="0" w:noHBand="0" w:noVBand="0"/>
      </w:tblPr>
      <w:tblGrid>
        <w:gridCol w:w="6395"/>
        <w:gridCol w:w="1410"/>
        <w:gridCol w:w="1410"/>
      </w:tblGrid>
      <w:tr w:rsidRPr="00C42F88" w:rsidR="006B1733" w:rsidTr="006B1733" w14:paraId="3877DFFF" w14:textId="77777777">
        <w:trPr>
          <w:tblHeader/>
        </w:trPr>
        <w:tc>
          <w:tcPr>
            <w:tcW w:w="3470" w:type="pct"/>
            <w:tcBorders>
              <w:top w:val="nil"/>
              <w:left w:val="nil"/>
              <w:bottom w:val="nil"/>
            </w:tcBorders>
          </w:tcPr>
          <w:p w:rsidRPr="00C42F88" w:rsidR="006B1733" w:rsidP="0091642D" w:rsidRDefault="006B1733" w14:paraId="5A9482E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30" w:type="pct"/>
            <w:gridSpan w:val="2"/>
            <w:tcBorders>
              <w:bottom w:val="single" w:color="auto" w:sz="4" w:space="0"/>
            </w:tcBorders>
            <w:vAlign w:val="bottom"/>
          </w:tcPr>
          <w:p w:rsidRPr="00C42F88" w:rsidR="006B1733" w:rsidP="006B1733" w:rsidRDefault="00D6418F" w14:paraId="0E6E4C75" w14:textId="77777777">
            <w:pPr>
              <w:pStyle w:val="Selectonealltable"/>
              <w:rPr>
                <w:rFonts w:ascii="Arial Narrow" w:hAnsi="Arial Narrow"/>
              </w:rPr>
            </w:pPr>
            <w:r w:rsidRPr="00C42F88">
              <w:t>SELECT ONE PER ROW</w:t>
            </w:r>
          </w:p>
        </w:tc>
      </w:tr>
      <w:tr w:rsidRPr="00C42F88" w:rsidR="00274F1B" w:rsidTr="00E81622" w14:paraId="3C2BA419" w14:textId="77777777">
        <w:trPr>
          <w:tblHeader/>
        </w:trPr>
        <w:tc>
          <w:tcPr>
            <w:tcW w:w="3470" w:type="pct"/>
            <w:tcBorders>
              <w:top w:val="nil"/>
              <w:left w:val="nil"/>
              <w:bottom w:val="nil"/>
              <w:right w:val="single" w:color="auto" w:sz="4" w:space="0"/>
            </w:tcBorders>
          </w:tcPr>
          <w:p w:rsidRPr="00C42F88" w:rsidR="00274F1B" w:rsidP="0091642D" w:rsidRDefault="00274F1B" w14:paraId="69D91C0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65" w:type="pct"/>
            <w:tcBorders>
              <w:top w:val="single" w:color="auto" w:sz="4" w:space="0"/>
              <w:left w:val="single" w:color="auto" w:sz="4" w:space="0"/>
              <w:bottom w:val="single" w:color="auto" w:sz="4" w:space="0"/>
              <w:right w:val="single" w:color="auto" w:sz="4" w:space="0"/>
            </w:tcBorders>
            <w:vAlign w:val="bottom"/>
          </w:tcPr>
          <w:p w:rsidRPr="00C42F88" w:rsidR="00274F1B" w:rsidP="0091642D" w:rsidRDefault="00274F1B" w14:paraId="4914B240"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42F88">
              <w:rPr>
                <w:rFonts w:ascii="Arial Narrow" w:hAnsi="Arial Narrow" w:cs="Arial"/>
                <w:bCs/>
                <w:sz w:val="18"/>
                <w:szCs w:val="18"/>
              </w:rPr>
              <w:t>Yes</w:t>
            </w:r>
          </w:p>
        </w:tc>
        <w:tc>
          <w:tcPr>
            <w:tcW w:w="765" w:type="pct"/>
            <w:tcBorders>
              <w:top w:val="single" w:color="auto" w:sz="4" w:space="0"/>
              <w:left w:val="single" w:color="auto" w:sz="4" w:space="0"/>
              <w:bottom w:val="single" w:color="auto" w:sz="4" w:space="0"/>
              <w:right w:val="single" w:color="auto" w:sz="4" w:space="0"/>
            </w:tcBorders>
          </w:tcPr>
          <w:p w:rsidRPr="00C42F88" w:rsidR="00274F1B" w:rsidP="0091642D" w:rsidRDefault="00274F1B" w14:paraId="3A07113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42F88">
              <w:rPr>
                <w:rFonts w:ascii="Arial Narrow" w:hAnsi="Arial Narrow" w:cs="Arial"/>
                <w:bCs/>
                <w:sz w:val="18"/>
                <w:szCs w:val="18"/>
              </w:rPr>
              <w:t>No</w:t>
            </w:r>
          </w:p>
        </w:tc>
      </w:tr>
      <w:tr w:rsidRPr="00C42F88" w:rsidR="00274F1B" w:rsidTr="00E81622" w14:paraId="39BC6DA6" w14:textId="77777777">
        <w:tc>
          <w:tcPr>
            <w:tcW w:w="3470" w:type="pct"/>
            <w:tcBorders>
              <w:top w:val="nil"/>
              <w:left w:val="nil"/>
              <w:right w:val="nil"/>
            </w:tcBorders>
            <w:shd w:val="clear" w:color="auto" w:fill="E8E8E8"/>
          </w:tcPr>
          <w:p w:rsidRPr="00C42F88" w:rsidR="00274F1B" w:rsidP="00274F1B" w:rsidRDefault="00274F1B" w14:paraId="7143335D"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 xml:space="preserve">Schools </w:t>
            </w:r>
          </w:p>
        </w:tc>
        <w:tc>
          <w:tcPr>
            <w:tcW w:w="765" w:type="pct"/>
            <w:tcBorders>
              <w:top w:val="nil"/>
              <w:left w:val="nil"/>
              <w:right w:val="nil"/>
            </w:tcBorders>
            <w:shd w:val="clear" w:color="auto" w:fill="E8E8E8"/>
            <w:vAlign w:val="center"/>
          </w:tcPr>
          <w:p w:rsidRPr="00C42F88" w:rsidR="00274F1B" w:rsidP="0091642D" w:rsidRDefault="00274F1B" w14:paraId="3A16604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65" w:type="pct"/>
            <w:tcBorders>
              <w:top w:val="nil"/>
              <w:left w:val="nil"/>
              <w:right w:val="nil"/>
            </w:tcBorders>
            <w:shd w:val="clear" w:color="auto" w:fill="E8E8E8"/>
            <w:vAlign w:val="center"/>
          </w:tcPr>
          <w:p w:rsidRPr="00C42F88" w:rsidR="00274F1B" w:rsidP="0091642D" w:rsidRDefault="00274F1B" w14:paraId="0778A0C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274F1B" w:rsidTr="00E81622" w14:paraId="5893C827" w14:textId="77777777">
        <w:tc>
          <w:tcPr>
            <w:tcW w:w="3470" w:type="pct"/>
            <w:tcBorders>
              <w:top w:val="nil"/>
              <w:left w:val="nil"/>
              <w:bottom w:val="nil"/>
              <w:right w:val="nil"/>
            </w:tcBorders>
            <w:shd w:val="clear" w:color="auto" w:fill="FFFFFF"/>
          </w:tcPr>
          <w:p w:rsidRPr="00C42F88" w:rsidR="00274F1B" w:rsidP="00274F1B" w:rsidRDefault="00274F1B" w14:paraId="0CC7491B"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Community based organizations</w:t>
            </w:r>
          </w:p>
        </w:tc>
        <w:tc>
          <w:tcPr>
            <w:tcW w:w="765" w:type="pct"/>
            <w:tcBorders>
              <w:top w:val="nil"/>
              <w:left w:val="nil"/>
              <w:bottom w:val="nil"/>
              <w:right w:val="nil"/>
            </w:tcBorders>
            <w:shd w:val="clear" w:color="auto" w:fill="FFFFFF"/>
            <w:vAlign w:val="center"/>
          </w:tcPr>
          <w:p w:rsidRPr="00C42F88" w:rsidR="00274F1B" w:rsidP="0091642D" w:rsidRDefault="00274F1B" w14:paraId="544C557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65" w:type="pct"/>
            <w:tcBorders>
              <w:top w:val="nil"/>
              <w:left w:val="nil"/>
              <w:bottom w:val="nil"/>
              <w:right w:val="nil"/>
            </w:tcBorders>
            <w:shd w:val="clear" w:color="auto" w:fill="FFFFFF"/>
            <w:vAlign w:val="center"/>
          </w:tcPr>
          <w:p w:rsidRPr="00C42F88" w:rsidR="00274F1B" w:rsidP="0091642D" w:rsidRDefault="00274F1B" w14:paraId="0F76B89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274F1B" w:rsidTr="00E81622" w14:paraId="1E3DE6BF" w14:textId="77777777">
        <w:tc>
          <w:tcPr>
            <w:tcW w:w="3470" w:type="pct"/>
            <w:tcBorders>
              <w:top w:val="nil"/>
              <w:left w:val="nil"/>
              <w:bottom w:val="nil"/>
              <w:right w:val="nil"/>
            </w:tcBorders>
            <w:shd w:val="clear" w:color="auto" w:fill="E8E8E8"/>
          </w:tcPr>
          <w:p w:rsidRPr="00C42F88" w:rsidR="00274F1B" w:rsidP="004F3E3A" w:rsidRDefault="00274F1B" w14:paraId="38725776"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r>
            <w:r w:rsidRPr="00C42F88" w:rsidR="004F3E3A">
              <w:rPr>
                <w:rFonts w:ascii="Arial" w:hAnsi="Arial" w:cs="Arial"/>
                <w:sz w:val="20"/>
                <w:szCs w:val="20"/>
              </w:rPr>
              <w:t>Detention centers</w:t>
            </w:r>
          </w:p>
        </w:tc>
        <w:tc>
          <w:tcPr>
            <w:tcW w:w="765" w:type="pct"/>
            <w:tcBorders>
              <w:top w:val="nil"/>
              <w:left w:val="nil"/>
              <w:bottom w:val="nil"/>
              <w:right w:val="nil"/>
            </w:tcBorders>
            <w:shd w:val="clear" w:color="auto" w:fill="E8E8E8"/>
            <w:vAlign w:val="center"/>
          </w:tcPr>
          <w:p w:rsidRPr="00C42F88" w:rsidR="00274F1B" w:rsidP="0091642D" w:rsidRDefault="00274F1B" w14:paraId="159214CC"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65" w:type="pct"/>
            <w:tcBorders>
              <w:top w:val="nil"/>
              <w:left w:val="nil"/>
              <w:bottom w:val="nil"/>
              <w:right w:val="nil"/>
            </w:tcBorders>
            <w:shd w:val="clear" w:color="auto" w:fill="E8E8E8"/>
            <w:vAlign w:val="center"/>
          </w:tcPr>
          <w:p w:rsidRPr="00C42F88" w:rsidR="00274F1B" w:rsidP="0091642D" w:rsidRDefault="00274F1B" w14:paraId="2034A22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274F1B" w:rsidTr="00E81622" w14:paraId="20033630" w14:textId="77777777">
        <w:tc>
          <w:tcPr>
            <w:tcW w:w="3470" w:type="pct"/>
            <w:tcBorders>
              <w:top w:val="nil"/>
              <w:left w:val="nil"/>
              <w:bottom w:val="nil"/>
              <w:right w:val="nil"/>
            </w:tcBorders>
            <w:shd w:val="clear" w:color="auto" w:fill="auto"/>
          </w:tcPr>
          <w:p w:rsidRPr="00C42F88" w:rsidR="00274F1B" w:rsidP="004F3E3A" w:rsidRDefault="00274F1B" w14:paraId="47C9FDC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r>
            <w:r w:rsidRPr="00C42F88" w:rsidR="004F3E3A">
              <w:rPr>
                <w:rFonts w:ascii="Arial" w:hAnsi="Arial" w:cs="Arial"/>
                <w:sz w:val="20"/>
                <w:szCs w:val="20"/>
              </w:rPr>
              <w:t>Foster care providers</w:t>
            </w:r>
          </w:p>
        </w:tc>
        <w:tc>
          <w:tcPr>
            <w:tcW w:w="765" w:type="pct"/>
            <w:tcBorders>
              <w:top w:val="nil"/>
              <w:left w:val="nil"/>
              <w:bottom w:val="nil"/>
              <w:right w:val="nil"/>
            </w:tcBorders>
            <w:shd w:val="clear" w:color="auto" w:fill="auto"/>
            <w:vAlign w:val="center"/>
          </w:tcPr>
          <w:p w:rsidRPr="00C42F88" w:rsidR="00274F1B" w:rsidP="0091642D" w:rsidRDefault="00274F1B" w14:paraId="2B19DE0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65" w:type="pct"/>
            <w:tcBorders>
              <w:top w:val="nil"/>
              <w:left w:val="nil"/>
              <w:bottom w:val="nil"/>
              <w:right w:val="nil"/>
            </w:tcBorders>
            <w:shd w:val="clear" w:color="auto" w:fill="auto"/>
            <w:vAlign w:val="center"/>
          </w:tcPr>
          <w:p w:rsidRPr="00C42F88" w:rsidR="00274F1B" w:rsidP="0091642D" w:rsidRDefault="00274F1B" w14:paraId="1A67ED3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274F1B" w:rsidTr="00E81622" w14:paraId="0B068EDB" w14:textId="77777777">
        <w:tc>
          <w:tcPr>
            <w:tcW w:w="3470" w:type="pct"/>
            <w:tcBorders>
              <w:top w:val="nil"/>
              <w:left w:val="nil"/>
              <w:bottom w:val="nil"/>
              <w:right w:val="nil"/>
            </w:tcBorders>
            <w:shd w:val="clear" w:color="auto" w:fill="E8E8E8"/>
          </w:tcPr>
          <w:p w:rsidRPr="00C42F88" w:rsidR="00274F1B" w:rsidP="004F3E3A" w:rsidRDefault="00274F1B" w14:paraId="36428A8F"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r>
            <w:r w:rsidRPr="00C42F88" w:rsidR="004F3E3A">
              <w:rPr>
                <w:rFonts w:ascii="Arial" w:hAnsi="Arial" w:cs="Arial"/>
                <w:sz w:val="20"/>
                <w:szCs w:val="20"/>
              </w:rPr>
              <w:t>Institutions for youth with emotional or behavioral health needs</w:t>
            </w:r>
          </w:p>
        </w:tc>
        <w:tc>
          <w:tcPr>
            <w:tcW w:w="765" w:type="pct"/>
            <w:tcBorders>
              <w:top w:val="nil"/>
              <w:left w:val="nil"/>
              <w:bottom w:val="nil"/>
              <w:right w:val="nil"/>
            </w:tcBorders>
            <w:shd w:val="clear" w:color="auto" w:fill="E8E8E8"/>
            <w:vAlign w:val="center"/>
          </w:tcPr>
          <w:p w:rsidRPr="00C42F88" w:rsidR="00274F1B" w:rsidP="0091642D" w:rsidRDefault="00274F1B" w14:paraId="31CA4F7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65" w:type="pct"/>
            <w:tcBorders>
              <w:top w:val="nil"/>
              <w:left w:val="nil"/>
              <w:bottom w:val="nil"/>
              <w:right w:val="nil"/>
            </w:tcBorders>
            <w:shd w:val="clear" w:color="auto" w:fill="E8E8E8"/>
            <w:vAlign w:val="center"/>
          </w:tcPr>
          <w:p w:rsidRPr="00C42F88" w:rsidR="00274F1B" w:rsidP="0091642D" w:rsidRDefault="00274F1B" w14:paraId="3958497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274F1B" w:rsidTr="00E81622" w14:paraId="2B0A06C2" w14:textId="77777777">
        <w:tc>
          <w:tcPr>
            <w:tcW w:w="3470" w:type="pct"/>
            <w:tcBorders>
              <w:top w:val="nil"/>
              <w:left w:val="nil"/>
              <w:bottom w:val="nil"/>
              <w:right w:val="nil"/>
            </w:tcBorders>
            <w:shd w:val="clear" w:color="auto" w:fill="auto"/>
          </w:tcPr>
          <w:p w:rsidRPr="00C42F88" w:rsidR="00274F1B" w:rsidP="001A3E0C" w:rsidRDefault="00274F1B" w14:paraId="15A32561"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Pr>
                <w:rFonts w:ascii="Arial" w:hAnsi="Arial" w:cs="Arial"/>
                <w:sz w:val="20"/>
                <w:szCs w:val="20"/>
              </w:rPr>
              <w:tab/>
            </w:r>
            <w:r w:rsidRPr="00C42F88" w:rsidR="00101CDF">
              <w:rPr>
                <w:rFonts w:ascii="Arial" w:hAnsi="Arial" w:cs="Arial"/>
                <w:sz w:val="20"/>
                <w:szCs w:val="20"/>
              </w:rPr>
              <w:t>Faith</w:t>
            </w:r>
            <w:r w:rsidRPr="00C42F88" w:rsidR="001A3E0C">
              <w:rPr>
                <w:rFonts w:ascii="Arial" w:hAnsi="Arial" w:cs="Arial"/>
                <w:sz w:val="20"/>
                <w:szCs w:val="20"/>
              </w:rPr>
              <w:t>-</w:t>
            </w:r>
            <w:r w:rsidRPr="00C42F88" w:rsidR="00101CDF">
              <w:rPr>
                <w:rFonts w:ascii="Arial" w:hAnsi="Arial" w:cs="Arial"/>
                <w:sz w:val="20"/>
                <w:szCs w:val="20"/>
              </w:rPr>
              <w:t xml:space="preserve">based </w:t>
            </w:r>
            <w:r w:rsidRPr="00C42F88" w:rsidR="004F3E3A">
              <w:rPr>
                <w:rFonts w:ascii="Arial" w:hAnsi="Arial" w:cs="Arial"/>
                <w:sz w:val="20"/>
                <w:szCs w:val="20"/>
              </w:rPr>
              <w:t>institutions</w:t>
            </w:r>
          </w:p>
        </w:tc>
        <w:tc>
          <w:tcPr>
            <w:tcW w:w="765" w:type="pct"/>
            <w:tcBorders>
              <w:top w:val="nil"/>
              <w:left w:val="nil"/>
              <w:bottom w:val="nil"/>
              <w:right w:val="nil"/>
            </w:tcBorders>
            <w:shd w:val="clear" w:color="auto" w:fill="auto"/>
            <w:vAlign w:val="center"/>
          </w:tcPr>
          <w:p w:rsidRPr="00C42F88" w:rsidR="00274F1B" w:rsidP="0091642D" w:rsidRDefault="00274F1B" w14:paraId="2EDDA81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65" w:type="pct"/>
            <w:tcBorders>
              <w:top w:val="nil"/>
              <w:left w:val="nil"/>
              <w:bottom w:val="nil"/>
              <w:right w:val="nil"/>
            </w:tcBorders>
            <w:shd w:val="clear" w:color="auto" w:fill="auto"/>
            <w:vAlign w:val="center"/>
          </w:tcPr>
          <w:p w:rsidRPr="00C42F88" w:rsidR="00274F1B" w:rsidP="0091642D" w:rsidRDefault="00274F1B" w14:paraId="088680D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274F1B" w:rsidTr="00E81622" w14:paraId="619C6388" w14:textId="77777777">
        <w:tc>
          <w:tcPr>
            <w:tcW w:w="3470" w:type="pct"/>
            <w:tcBorders>
              <w:top w:val="nil"/>
              <w:left w:val="nil"/>
              <w:bottom w:val="nil"/>
              <w:right w:val="nil"/>
            </w:tcBorders>
            <w:shd w:val="clear" w:color="auto" w:fill="E8E8E8"/>
          </w:tcPr>
          <w:p w:rsidRPr="00C42F88" w:rsidR="00274F1B" w:rsidP="004F3E3A" w:rsidRDefault="00274F1B" w14:paraId="3AB218F8"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Pr>
                <w:rFonts w:ascii="Arial" w:hAnsi="Arial" w:cs="Arial"/>
                <w:sz w:val="20"/>
                <w:szCs w:val="20"/>
              </w:rPr>
              <w:tab/>
            </w:r>
            <w:r w:rsidRPr="00C42F88" w:rsidR="004F3E3A">
              <w:rPr>
                <w:rFonts w:ascii="Arial" w:hAnsi="Arial" w:cs="Arial"/>
                <w:sz w:val="20"/>
                <w:szCs w:val="20"/>
              </w:rPr>
              <w:t>Clinics</w:t>
            </w:r>
            <w:r w:rsidRPr="00C42F88" w:rsidR="00DB11D3">
              <w:rPr>
                <w:rFonts w:ascii="Arial" w:hAnsi="Arial" w:cs="Arial"/>
                <w:sz w:val="20"/>
                <w:szCs w:val="20"/>
              </w:rPr>
              <w:t xml:space="preserve">/hospitals </w:t>
            </w:r>
          </w:p>
        </w:tc>
        <w:tc>
          <w:tcPr>
            <w:tcW w:w="765" w:type="pct"/>
            <w:tcBorders>
              <w:top w:val="nil"/>
              <w:left w:val="nil"/>
              <w:bottom w:val="nil"/>
              <w:right w:val="nil"/>
            </w:tcBorders>
            <w:shd w:val="clear" w:color="auto" w:fill="E8E8E8"/>
            <w:vAlign w:val="center"/>
          </w:tcPr>
          <w:p w:rsidRPr="00C42F88" w:rsidR="00274F1B" w:rsidP="0091642D" w:rsidRDefault="00274F1B" w14:paraId="5D74A96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65" w:type="pct"/>
            <w:tcBorders>
              <w:top w:val="nil"/>
              <w:left w:val="nil"/>
              <w:bottom w:val="nil"/>
              <w:right w:val="nil"/>
            </w:tcBorders>
            <w:shd w:val="clear" w:color="auto" w:fill="E8E8E8"/>
            <w:vAlign w:val="center"/>
          </w:tcPr>
          <w:p w:rsidRPr="00C42F88" w:rsidR="00274F1B" w:rsidP="0091642D" w:rsidRDefault="00274F1B" w14:paraId="5F94917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274F1B" w:rsidTr="00E81622" w14:paraId="7B112C6E" w14:textId="77777777">
        <w:tc>
          <w:tcPr>
            <w:tcW w:w="3470" w:type="pct"/>
            <w:tcBorders>
              <w:top w:val="nil"/>
              <w:left w:val="nil"/>
              <w:bottom w:val="nil"/>
              <w:right w:val="nil"/>
            </w:tcBorders>
            <w:shd w:val="clear" w:color="auto" w:fill="auto"/>
          </w:tcPr>
          <w:p w:rsidRPr="00C42F88" w:rsidR="00274F1B" w:rsidP="00DB11D3" w:rsidRDefault="00274F1B" w14:paraId="47A33D2F"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sidR="00BC40E9">
              <w:rPr>
                <w:rFonts w:ascii="Arial" w:hAnsi="Arial" w:cs="Arial"/>
                <w:sz w:val="20"/>
                <w:szCs w:val="20"/>
              </w:rPr>
              <w:tab/>
            </w:r>
            <w:r w:rsidRPr="00C42F88" w:rsidR="004F3E3A">
              <w:rPr>
                <w:rFonts w:ascii="Arial" w:hAnsi="Arial" w:cs="Arial"/>
                <w:sz w:val="20"/>
                <w:szCs w:val="20"/>
              </w:rPr>
              <w:t xml:space="preserve">Universities </w:t>
            </w:r>
          </w:p>
        </w:tc>
        <w:tc>
          <w:tcPr>
            <w:tcW w:w="765" w:type="pct"/>
            <w:tcBorders>
              <w:top w:val="nil"/>
              <w:left w:val="nil"/>
              <w:bottom w:val="nil"/>
              <w:right w:val="nil"/>
            </w:tcBorders>
            <w:shd w:val="clear" w:color="auto" w:fill="auto"/>
            <w:vAlign w:val="center"/>
          </w:tcPr>
          <w:p w:rsidRPr="00C42F88" w:rsidR="00274F1B" w:rsidP="0091642D" w:rsidRDefault="00274F1B" w14:paraId="5C6F19A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65" w:type="pct"/>
            <w:tcBorders>
              <w:top w:val="nil"/>
              <w:left w:val="nil"/>
              <w:bottom w:val="nil"/>
              <w:right w:val="nil"/>
            </w:tcBorders>
            <w:shd w:val="clear" w:color="auto" w:fill="auto"/>
            <w:vAlign w:val="center"/>
          </w:tcPr>
          <w:p w:rsidRPr="00C42F88" w:rsidR="00274F1B" w:rsidP="0091642D" w:rsidRDefault="00274F1B" w14:paraId="2D38E76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274F1B" w:rsidTr="00E81622" w14:paraId="0A8BC63E" w14:textId="77777777">
        <w:tc>
          <w:tcPr>
            <w:tcW w:w="3470" w:type="pct"/>
            <w:tcBorders>
              <w:top w:val="nil"/>
              <w:left w:val="nil"/>
              <w:bottom w:val="nil"/>
              <w:right w:val="nil"/>
            </w:tcBorders>
            <w:shd w:val="clear" w:color="auto" w:fill="E8E8E8"/>
          </w:tcPr>
          <w:p w:rsidRPr="00C42F88" w:rsidR="00274F1B" w:rsidP="004F3E3A" w:rsidRDefault="00BC40E9" w14:paraId="5CE28101"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i</w:t>
            </w:r>
            <w:r w:rsidRPr="00C42F88" w:rsidR="00274F1B">
              <w:rPr>
                <w:rFonts w:ascii="Arial" w:hAnsi="Arial" w:cs="Arial"/>
                <w:sz w:val="20"/>
                <w:szCs w:val="20"/>
              </w:rPr>
              <w:t>.</w:t>
            </w:r>
            <w:r w:rsidRPr="00C42F88" w:rsidR="00274F1B">
              <w:rPr>
                <w:rFonts w:ascii="Arial" w:hAnsi="Arial" w:cs="Arial"/>
                <w:sz w:val="20"/>
                <w:szCs w:val="20"/>
              </w:rPr>
              <w:tab/>
            </w:r>
            <w:r w:rsidRPr="00C42F88" w:rsidR="004F3E3A">
              <w:rPr>
                <w:rFonts w:ascii="Arial" w:hAnsi="Arial" w:cs="Arial"/>
                <w:sz w:val="20"/>
                <w:szCs w:val="20"/>
              </w:rPr>
              <w:t>Program developers</w:t>
            </w:r>
          </w:p>
        </w:tc>
        <w:tc>
          <w:tcPr>
            <w:tcW w:w="765" w:type="pct"/>
            <w:tcBorders>
              <w:top w:val="nil"/>
              <w:left w:val="nil"/>
              <w:bottom w:val="nil"/>
              <w:right w:val="nil"/>
            </w:tcBorders>
            <w:shd w:val="clear" w:color="auto" w:fill="E8E8E8"/>
            <w:vAlign w:val="center"/>
          </w:tcPr>
          <w:p w:rsidRPr="00C42F88" w:rsidR="00274F1B" w:rsidP="0091642D" w:rsidRDefault="00274F1B" w14:paraId="787BE5B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65" w:type="pct"/>
            <w:tcBorders>
              <w:top w:val="nil"/>
              <w:left w:val="nil"/>
              <w:bottom w:val="nil"/>
              <w:right w:val="nil"/>
            </w:tcBorders>
            <w:shd w:val="clear" w:color="auto" w:fill="E8E8E8"/>
            <w:vAlign w:val="center"/>
          </w:tcPr>
          <w:p w:rsidRPr="00C42F88" w:rsidR="00274F1B" w:rsidP="0091642D" w:rsidRDefault="00274F1B" w14:paraId="442996D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4F3E3A" w:rsidTr="00E81622" w14:paraId="3EE773EF" w14:textId="77777777">
        <w:tc>
          <w:tcPr>
            <w:tcW w:w="3470" w:type="pct"/>
            <w:tcBorders>
              <w:top w:val="nil"/>
              <w:left w:val="nil"/>
              <w:bottom w:val="nil"/>
              <w:right w:val="nil"/>
            </w:tcBorders>
            <w:shd w:val="clear" w:color="auto" w:fill="auto"/>
          </w:tcPr>
          <w:p w:rsidRPr="00C42F88" w:rsidR="004F3E3A" w:rsidP="00BC40E9" w:rsidRDefault="00BC40E9" w14:paraId="2F40E4BC"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j</w:t>
            </w:r>
            <w:r w:rsidRPr="00C42F88" w:rsidR="004F3E3A">
              <w:rPr>
                <w:rFonts w:ascii="Arial" w:hAnsi="Arial" w:cs="Arial"/>
                <w:sz w:val="20"/>
                <w:szCs w:val="20"/>
              </w:rPr>
              <w:t>.</w:t>
            </w:r>
            <w:r w:rsidRPr="00C42F88">
              <w:rPr>
                <w:rFonts w:ascii="Arial" w:hAnsi="Arial" w:cs="Arial"/>
                <w:sz w:val="20"/>
                <w:szCs w:val="20"/>
              </w:rPr>
              <w:tab/>
            </w:r>
            <w:r w:rsidRPr="00C42F88" w:rsidR="004F3E3A">
              <w:rPr>
                <w:rFonts w:ascii="Arial" w:hAnsi="Arial" w:cs="Arial"/>
                <w:sz w:val="20"/>
                <w:szCs w:val="20"/>
              </w:rPr>
              <w:t>Other</w:t>
            </w:r>
            <w:r w:rsidRPr="00C42F88" w:rsidR="00C05431">
              <w:rPr>
                <w:rFonts w:ascii="Arial" w:hAnsi="Arial" w:cs="Arial"/>
                <w:sz w:val="20"/>
                <w:szCs w:val="20"/>
              </w:rPr>
              <w:t xml:space="preserve"> </w:t>
            </w:r>
            <w:r w:rsidRPr="00C42F88" w:rsidR="00C05431">
              <w:rPr>
                <w:rFonts w:ascii="Arial" w:hAnsi="Arial" w:cs="Arial"/>
                <w:i/>
                <w:sz w:val="20"/>
                <w:szCs w:val="20"/>
              </w:rPr>
              <w:t>(specify)</w:t>
            </w:r>
          </w:p>
        </w:tc>
        <w:tc>
          <w:tcPr>
            <w:tcW w:w="765" w:type="pct"/>
            <w:tcBorders>
              <w:top w:val="nil"/>
              <w:left w:val="nil"/>
              <w:bottom w:val="nil"/>
              <w:right w:val="nil"/>
            </w:tcBorders>
            <w:shd w:val="clear" w:color="auto" w:fill="auto"/>
            <w:vAlign w:val="center"/>
          </w:tcPr>
          <w:p w:rsidRPr="00C42F88" w:rsidR="004F3E3A" w:rsidP="0091642D" w:rsidRDefault="004F3E3A" w14:paraId="6793BA3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65" w:type="pct"/>
            <w:tcBorders>
              <w:top w:val="nil"/>
              <w:left w:val="nil"/>
              <w:bottom w:val="nil"/>
              <w:right w:val="nil"/>
            </w:tcBorders>
            <w:shd w:val="clear" w:color="auto" w:fill="auto"/>
            <w:vAlign w:val="center"/>
          </w:tcPr>
          <w:p w:rsidRPr="00C42F88" w:rsidR="004F3E3A" w:rsidP="0091642D" w:rsidRDefault="004F3E3A" w14:paraId="295BB97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A0DD4" w:rsidTr="00E81622" w14:paraId="522703DD" w14:textId="77777777">
        <w:tc>
          <w:tcPr>
            <w:tcW w:w="3470" w:type="pct"/>
            <w:tcBorders>
              <w:top w:val="nil"/>
              <w:left w:val="nil"/>
              <w:bottom w:val="nil"/>
              <w:right w:val="nil"/>
            </w:tcBorders>
            <w:shd w:val="clear" w:color="auto" w:fill="auto"/>
          </w:tcPr>
          <w:p w:rsidRPr="00C42F88" w:rsidR="00FA0DD4" w:rsidP="00FA0DD4" w:rsidRDefault="00FA0DD4" w14:paraId="50575FE8" w14:textId="1177AAF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4C8D6CA5" wp14:editId="688DC5F6">
                      <wp:extent cx="2594345" cy="212651"/>
                      <wp:effectExtent l="0" t="0" r="15875" b="16510"/>
                      <wp:docPr id="231" name="Text Box 231"/>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5A2C92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1"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" w14:anchorId="4C8D6CA5">
                      <v:textbox>
                        <w:txbxContent>
                          <w:p w:rsidR="006361E4" w:rsidP="00D130F9" w:rsidRDefault="006361E4" w14:paraId="5A2C9280" w14:textId="77777777"/>
                        </w:txbxContent>
                      </v:textbox>
                      <w10:anchorlock/>
                    </v:shape>
                  </w:pict>
                </mc:Fallback>
              </mc:AlternateContent>
            </w:r>
            <w:r w:rsidR="00B06F45">
              <w:rPr>
                <w:rFonts w:ascii="Arial" w:hAnsi="Arial" w:cs="Arial"/>
                <w:sz w:val="20"/>
                <w:szCs w:val="20"/>
              </w:rPr>
              <w:t xml:space="preserve"> </w:t>
            </w:r>
          </w:p>
        </w:tc>
        <w:tc>
          <w:tcPr>
            <w:tcW w:w="765" w:type="pct"/>
            <w:tcBorders>
              <w:top w:val="nil"/>
              <w:left w:val="nil"/>
              <w:bottom w:val="nil"/>
              <w:right w:val="nil"/>
            </w:tcBorders>
            <w:shd w:val="clear" w:color="auto" w:fill="auto"/>
            <w:vAlign w:val="center"/>
          </w:tcPr>
          <w:p w:rsidRPr="00C42F88" w:rsidR="00FA0DD4" w:rsidP="00FA0DD4" w:rsidRDefault="00FA0DD4" w14:paraId="43071714" w14:textId="77777777">
            <w:pPr>
              <w:tabs>
                <w:tab w:val="left" w:pos="1008"/>
                <w:tab w:val="left" w:pos="1800"/>
              </w:tabs>
              <w:spacing w:before="60" w:after="60" w:line="240" w:lineRule="auto"/>
              <w:ind w:hanging="12"/>
              <w:jc w:val="center"/>
              <w:rPr>
                <w:rFonts w:ascii="Arial" w:hAnsi="Arial" w:cs="Arial"/>
                <w:sz w:val="12"/>
                <w:szCs w:val="12"/>
              </w:rPr>
            </w:pPr>
          </w:p>
        </w:tc>
        <w:tc>
          <w:tcPr>
            <w:tcW w:w="765" w:type="pct"/>
            <w:tcBorders>
              <w:top w:val="nil"/>
              <w:left w:val="nil"/>
              <w:bottom w:val="nil"/>
              <w:right w:val="nil"/>
            </w:tcBorders>
            <w:shd w:val="clear" w:color="auto" w:fill="auto"/>
            <w:vAlign w:val="center"/>
          </w:tcPr>
          <w:p w:rsidRPr="00C42F88" w:rsidR="00FA0DD4" w:rsidP="00FA0DD4" w:rsidRDefault="00FA0DD4" w14:paraId="020D4544" w14:textId="77777777">
            <w:pPr>
              <w:tabs>
                <w:tab w:val="left" w:pos="1008"/>
                <w:tab w:val="left" w:pos="1800"/>
              </w:tabs>
              <w:spacing w:before="60" w:after="60" w:line="240" w:lineRule="auto"/>
              <w:ind w:hanging="12"/>
              <w:jc w:val="center"/>
              <w:rPr>
                <w:rFonts w:ascii="Arial" w:hAnsi="Arial" w:cs="Arial"/>
                <w:sz w:val="12"/>
                <w:szCs w:val="12"/>
              </w:rPr>
            </w:pPr>
          </w:p>
        </w:tc>
      </w:tr>
    </w:tbl>
    <w:p w:rsidRPr="00C42F88" w:rsidR="00072493" w:rsidP="00072493" w:rsidRDefault="00072493" w14:paraId="5AA92D90" w14:textId="77777777">
      <w:pPr>
        <w:pStyle w:val="UNIVERSECONDITION"/>
      </w:pPr>
    </w:p>
    <w:p w:rsidRPr="00671A4D" w:rsidR="00DF7DDA" w:rsidP="00DF7DDA" w:rsidRDefault="00C008F2" w14:paraId="2DF8B8F4" w14:textId="77777777">
      <w:pPr>
        <w:pStyle w:val="QUESTIONTEXT"/>
      </w:pPr>
      <w:r w:rsidRPr="00C42F88">
        <w:t>C</w:t>
      </w:r>
      <w:r w:rsidRPr="00C42F88" w:rsidR="00050447">
        <w:t>2</w:t>
      </w:r>
      <w:r w:rsidRPr="00C42F88" w:rsidR="00C34035">
        <w:t>6</w:t>
      </w:r>
      <w:r w:rsidRPr="00C42F88">
        <w:t>.</w:t>
      </w:r>
      <w:r w:rsidRPr="00C42F88">
        <w:tab/>
      </w:r>
    </w:p>
    <w:p w:rsidR="00DF7DDA" w:rsidP="00DF7DDA" w:rsidRDefault="00DF7DDA" w14:paraId="2026D2EB" w14:textId="77777777">
      <w:pPr>
        <w:pStyle w:val="QUESTIONTEXT"/>
      </w:pPr>
      <w:r w:rsidRPr="00671A4D">
        <w:tab/>
        <w:t xml:space="preserve">In the table below list the name of [the/each] </w:t>
      </w:r>
      <w:proofErr w:type="spellStart"/>
      <w:r w:rsidRPr="00671A4D">
        <w:t>subawardee</w:t>
      </w:r>
      <w:proofErr w:type="spellEnd"/>
      <w:r w:rsidRPr="00671A4D">
        <w:t xml:space="preserve"> that will deliver programming to youth (from here on referred to as the provider) and the number of programs delivered by [the/each] provider.</w:t>
      </w:r>
      <w:r>
        <w:t xml:space="preserve"> </w:t>
      </w:r>
    </w:p>
    <w:p w:rsidR="00DF7DDA" w:rsidP="00DF7DDA" w:rsidRDefault="00DF7DDA" w14:paraId="0C7635C0" w14:textId="77777777">
      <w:pPr>
        <w:pStyle w:val="QUESTIONTEXT"/>
        <w:spacing w:after="240"/>
      </w:pPr>
      <w:r>
        <w:tab/>
      </w:r>
      <w:r w:rsidRPr="00B16A51">
        <w:t>A program is a specific set of services, such as primary curricula and other</w:t>
      </w:r>
      <w:r>
        <w:t xml:space="preserve"> supplemental</w:t>
      </w:r>
      <w:r w:rsidRPr="00B16A51">
        <w:t xml:space="preserve"> lessons, activities, and </w:t>
      </w:r>
      <w:r>
        <w:t>materials</w:t>
      </w:r>
      <w:r w:rsidRPr="00B16A51">
        <w:t>.</w:t>
      </w:r>
      <w:r>
        <w:t xml:space="preserve"> </w:t>
      </w:r>
      <w:r w:rsidRPr="00B16A51">
        <w:t xml:space="preserve">If any programs use the same primary curriculum </w:t>
      </w:r>
      <w:r>
        <w:t>but use different supplemental content</w:t>
      </w:r>
      <w:r w:rsidRPr="00B16A51">
        <w:t>, please count them separately.</w:t>
      </w:r>
      <w:r w:rsidRPr="007173CF">
        <w:rPr>
          <w:color w:val="000000" w:themeColor="text1"/>
        </w:rPr>
        <w:t xml:space="preserve"> If any program uses a different primary curriculum for different ages or school grade levels, please count the program for each age group or school grade level separately.</w:t>
      </w:r>
    </w:p>
    <w:tbl>
      <w:tblPr>
        <w:tblW w:w="0" w:type="auto"/>
        <w:tblCellMar>
          <w:left w:w="0" w:type="dxa"/>
          <w:right w:w="0" w:type="dxa"/>
        </w:tblCellMar>
        <w:tblLook w:val="04A0" w:firstRow="1" w:lastRow="0" w:firstColumn="1" w:lastColumn="0" w:noHBand="0" w:noVBand="1"/>
      </w:tblPr>
      <w:tblGrid>
        <w:gridCol w:w="6104"/>
        <w:gridCol w:w="3236"/>
      </w:tblGrid>
      <w:tr w:rsidRPr="00DF7DDA" w:rsidR="00DF7DDA" w:rsidTr="006031BE" w14:paraId="4A32EA6B" w14:textId="77777777">
        <w:tc>
          <w:tcPr>
            <w:tcW w:w="61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DF7DDA" w:rsidR="00DF7DDA" w:rsidP="00DF7DDA" w:rsidRDefault="00DF7DDA" w14:paraId="1B3A4F5D" w14:textId="77777777">
            <w:pPr>
              <w:pStyle w:val="UNIVERSECONDITION"/>
            </w:pPr>
            <w:r w:rsidRPr="00DF7DDA">
              <w:t xml:space="preserve">Name of Provider </w:t>
            </w:r>
          </w:p>
        </w:tc>
        <w:tc>
          <w:tcPr>
            <w:tcW w:w="323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DF7DDA" w:rsidR="00DF7DDA" w:rsidP="00DF7DDA" w:rsidRDefault="00DF7DDA" w14:paraId="270371D6" w14:textId="77777777">
            <w:pPr>
              <w:pStyle w:val="UNIVERSECONDITION"/>
            </w:pPr>
            <w:r w:rsidRPr="00DF7DDA">
              <w:t xml:space="preserve">Number of Programs </w:t>
            </w:r>
          </w:p>
        </w:tc>
      </w:tr>
      <w:tr w:rsidRPr="00DF7DDA" w:rsidR="00DF7DDA" w:rsidTr="006031BE" w14:paraId="0AD84831" w14:textId="77777777">
        <w:tc>
          <w:tcPr>
            <w:tcW w:w="61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DF7DDA" w:rsidR="00DF7DDA" w:rsidP="00DF7DDA" w:rsidRDefault="00DF7DDA" w14:paraId="1E57F63F" w14:textId="77777777">
            <w:pPr>
              <w:pStyle w:val="UNIVERSECONDITION"/>
            </w:pPr>
            <w:r w:rsidRPr="00DF7DDA" w:rsidDel="00007266">
              <w:rPr>
                <w:b/>
                <w:noProof/>
              </w:rPr>
              <mc:AlternateContent>
                <mc:Choice Requires="wps">
                  <w:drawing>
                    <wp:inline distT="0" distB="0" distL="0" distR="0" wp14:anchorId="0D8E4B75" wp14:editId="26F173CA">
                      <wp:extent cx="2317897" cy="233917"/>
                      <wp:effectExtent l="0" t="0" r="25400" b="13970"/>
                      <wp:docPr id="254" name="Rectangle 2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897" cy="2339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54" style="width:182.5pt;height:18.4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A77E6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">
                      <w10:anchorlock/>
                    </v:rect>
                  </w:pict>
                </mc:Fallback>
              </mc:AlternateContent>
            </w:r>
          </w:p>
        </w:tc>
        <w:tc>
          <w:tcPr>
            <w:tcW w:w="3236" w:type="dxa"/>
            <w:tcBorders>
              <w:top w:val="nil"/>
              <w:left w:val="nil"/>
              <w:bottom w:val="single" w:color="auto" w:sz="8" w:space="0"/>
              <w:right w:val="single" w:color="auto" w:sz="8" w:space="0"/>
            </w:tcBorders>
            <w:tcMar>
              <w:top w:w="0" w:type="dxa"/>
              <w:left w:w="108" w:type="dxa"/>
              <w:bottom w:w="0" w:type="dxa"/>
              <w:right w:w="108" w:type="dxa"/>
            </w:tcMar>
            <w:vAlign w:val="center"/>
          </w:tcPr>
          <w:p w:rsidRPr="00DF7DDA" w:rsidR="00DF7DDA" w:rsidP="00DF7DDA" w:rsidRDefault="00DF7DDA" w14:paraId="2F8E8D87" w14:textId="77777777">
            <w:pPr>
              <w:pStyle w:val="UNIVERSECONDITION"/>
            </w:pPr>
            <w:r w:rsidRPr="00DF7DDA" w:rsidDel="00007266">
              <w:rPr>
                <w:b/>
                <w:noProof/>
              </w:rPr>
              <mc:AlternateContent>
                <mc:Choice Requires="wps">
                  <w:drawing>
                    <wp:inline distT="0" distB="0" distL="0" distR="0" wp14:anchorId="17F3CD46" wp14:editId="7F16B571">
                      <wp:extent cx="914400" cy="202018"/>
                      <wp:effectExtent l="0" t="0" r="19050" b="26670"/>
                      <wp:docPr id="268" name="Rectangle 2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020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68" style="width:1in;height:15.9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ED3AA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">
                      <w10:anchorlock/>
                    </v:rect>
                  </w:pict>
                </mc:Fallback>
              </mc:AlternateContent>
            </w:r>
          </w:p>
        </w:tc>
      </w:tr>
      <w:tr w:rsidRPr="00DF7DDA" w:rsidR="00DF7DDA" w:rsidTr="006031BE" w14:paraId="57DD819A" w14:textId="77777777">
        <w:tc>
          <w:tcPr>
            <w:tcW w:w="61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DF7DDA" w:rsidR="00DF7DDA" w:rsidP="00DF7DDA" w:rsidRDefault="00DF7DDA" w14:paraId="2656329B" w14:textId="77777777">
            <w:pPr>
              <w:pStyle w:val="UNIVERSECONDITION"/>
            </w:pPr>
            <w:r w:rsidRPr="00DF7DDA" w:rsidDel="00007266">
              <w:rPr>
                <w:b/>
                <w:noProof/>
              </w:rPr>
              <mc:AlternateContent>
                <mc:Choice Requires="wps">
                  <w:drawing>
                    <wp:inline distT="0" distB="0" distL="0" distR="0" wp14:anchorId="253BA70A" wp14:editId="7C83EF30">
                      <wp:extent cx="2317897" cy="233917"/>
                      <wp:effectExtent l="0" t="0" r="25400" b="13970"/>
                      <wp:docPr id="255" name="Rectangle 2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897" cy="2339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55" style="width:182.5pt;height:18.4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2C7E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">
                      <w10:anchorlock/>
                    </v:rect>
                  </w:pict>
                </mc:Fallback>
              </mc:AlternateContent>
            </w:r>
          </w:p>
        </w:tc>
        <w:tc>
          <w:tcPr>
            <w:tcW w:w="3236" w:type="dxa"/>
            <w:tcBorders>
              <w:top w:val="nil"/>
              <w:left w:val="nil"/>
              <w:bottom w:val="single" w:color="auto" w:sz="8" w:space="0"/>
              <w:right w:val="single" w:color="auto" w:sz="8" w:space="0"/>
            </w:tcBorders>
            <w:tcMar>
              <w:top w:w="0" w:type="dxa"/>
              <w:left w:w="108" w:type="dxa"/>
              <w:bottom w:w="0" w:type="dxa"/>
              <w:right w:w="108" w:type="dxa"/>
            </w:tcMar>
            <w:vAlign w:val="center"/>
          </w:tcPr>
          <w:p w:rsidRPr="00DF7DDA" w:rsidR="00DF7DDA" w:rsidP="00DF7DDA" w:rsidRDefault="00DF7DDA" w14:paraId="53E01DA1" w14:textId="77777777">
            <w:pPr>
              <w:pStyle w:val="UNIVERSECONDITION"/>
            </w:pPr>
            <w:r w:rsidRPr="00DF7DDA" w:rsidDel="00007266">
              <w:rPr>
                <w:b/>
                <w:noProof/>
              </w:rPr>
              <mc:AlternateContent>
                <mc:Choice Requires="wps">
                  <w:drawing>
                    <wp:inline distT="0" distB="0" distL="0" distR="0" wp14:anchorId="6C7C0C5B" wp14:editId="6DF2EC14">
                      <wp:extent cx="850604" cy="159489"/>
                      <wp:effectExtent l="0" t="0" r="26035" b="12065"/>
                      <wp:docPr id="269" name="Rectangle 2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604" cy="15948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69" style="width:67pt;height:12.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BC8A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">
                      <w10:anchorlock/>
                    </v:rect>
                  </w:pict>
                </mc:Fallback>
              </mc:AlternateContent>
            </w:r>
          </w:p>
        </w:tc>
      </w:tr>
      <w:tr w:rsidRPr="00DF7DDA" w:rsidR="00DF7DDA" w:rsidTr="006031BE" w14:paraId="7E7B3793" w14:textId="77777777">
        <w:tc>
          <w:tcPr>
            <w:tcW w:w="61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DF7DDA" w:rsidR="00DF7DDA" w:rsidP="00DF7DDA" w:rsidRDefault="00DF7DDA" w14:paraId="67C1E229" w14:textId="77777777">
            <w:pPr>
              <w:pStyle w:val="UNIVERSECONDITION"/>
            </w:pPr>
            <w:r w:rsidRPr="00DF7DDA" w:rsidDel="00007266">
              <w:rPr>
                <w:b/>
                <w:noProof/>
              </w:rPr>
              <mc:AlternateContent>
                <mc:Choice Requires="wps">
                  <w:drawing>
                    <wp:inline distT="0" distB="0" distL="0" distR="0" wp14:anchorId="1B57A032" wp14:editId="0BA96B6B">
                      <wp:extent cx="2317897" cy="233917"/>
                      <wp:effectExtent l="0" t="0" r="25400" b="13970"/>
                      <wp:docPr id="256" name="Rectangle 2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897" cy="2339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56" style="width:182.5pt;height:18.4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9687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">
                      <w10:anchorlock/>
                    </v:rect>
                  </w:pict>
                </mc:Fallback>
              </mc:AlternateContent>
            </w:r>
          </w:p>
        </w:tc>
        <w:tc>
          <w:tcPr>
            <w:tcW w:w="3236" w:type="dxa"/>
            <w:tcBorders>
              <w:top w:val="nil"/>
              <w:left w:val="nil"/>
              <w:bottom w:val="single" w:color="auto" w:sz="8" w:space="0"/>
              <w:right w:val="single" w:color="auto" w:sz="8" w:space="0"/>
            </w:tcBorders>
            <w:tcMar>
              <w:top w:w="0" w:type="dxa"/>
              <w:left w:w="108" w:type="dxa"/>
              <w:bottom w:w="0" w:type="dxa"/>
              <w:right w:w="108" w:type="dxa"/>
            </w:tcMar>
            <w:vAlign w:val="center"/>
          </w:tcPr>
          <w:p w:rsidRPr="00DF7DDA" w:rsidR="00DF7DDA" w:rsidP="00DF7DDA" w:rsidRDefault="00DF7DDA" w14:paraId="140E2A58" w14:textId="77777777">
            <w:pPr>
              <w:pStyle w:val="UNIVERSECONDITION"/>
            </w:pPr>
            <w:r w:rsidRPr="00DF7DDA" w:rsidDel="00007266">
              <w:rPr>
                <w:b/>
                <w:noProof/>
              </w:rPr>
              <mc:AlternateContent>
                <mc:Choice Requires="wps">
                  <w:drawing>
                    <wp:inline distT="0" distB="0" distL="0" distR="0" wp14:anchorId="7D8AA5C2" wp14:editId="4B060507">
                      <wp:extent cx="691116" cy="127590"/>
                      <wp:effectExtent l="0" t="0" r="13970" b="25400"/>
                      <wp:docPr id="270" name="Rectangle 2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16" cy="127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70" style="width:54.4pt;height:10.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1BAC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">
                      <w10:anchorlock/>
                    </v:rect>
                  </w:pict>
                </mc:Fallback>
              </mc:AlternateContent>
            </w:r>
          </w:p>
        </w:tc>
      </w:tr>
    </w:tbl>
    <w:p w:rsidRPr="00DF7DDA" w:rsidR="00DF7DDA" w:rsidP="00DF7DDA" w:rsidRDefault="00DF7DDA" w14:paraId="580FF8CA" w14:textId="77777777">
      <w:pPr>
        <w:pStyle w:val="UNIVERSECONDITION"/>
      </w:pPr>
    </w:p>
    <w:p w:rsidRPr="00DF7DDA" w:rsidR="00DF7DDA" w:rsidP="00DF7DDA" w:rsidRDefault="00DF7DDA" w14:paraId="3B0A56A5" w14:textId="77777777">
      <w:pPr>
        <w:pStyle w:val="UNIVERSECONDITION"/>
      </w:pPr>
    </w:p>
    <w:p w:rsidRPr="00DF7DDA" w:rsidR="00DF7DDA" w:rsidP="00DF7DDA" w:rsidRDefault="00DF7DDA" w14:paraId="48CA6AEF" w14:textId="77777777">
      <w:pPr>
        <w:pStyle w:val="UNIVERSECONDITION"/>
      </w:pPr>
    </w:p>
    <w:p w:rsidRPr="00C42F88" w:rsidR="000E4451" w:rsidP="000E4451" w:rsidRDefault="00DF7DDA" w14:paraId="10391B21" w14:textId="15F2EC5F">
      <w:pPr>
        <w:pStyle w:val="UNIVERSECONDITION"/>
      </w:pPr>
      <w:r>
        <w:br w:type="textWrapping" w:clear="all"/>
      </w:r>
    </w:p>
    <w:p w:rsidRPr="00C42F88" w:rsidR="003C0095" w:rsidRDefault="003C0095" w14:paraId="35EB2C56" w14:textId="44383DC5">
      <w:pPr>
        <w:tabs>
          <w:tab w:val="clear" w:pos="432"/>
        </w:tabs>
        <w:spacing w:line="240" w:lineRule="auto"/>
        <w:ind w:firstLine="0"/>
        <w:jc w:val="left"/>
        <w:rPr>
          <w:rFonts w:ascii="Arial" w:hAnsi="Arial" w:cs="Arial"/>
          <w:sz w:val="20"/>
          <w:szCs w:val="20"/>
        </w:rPr>
      </w:pPr>
    </w:p>
    <w:p w:rsidRPr="00C42F88" w:rsidR="00072493" w:rsidP="00995217" w:rsidRDefault="00072493" w14:paraId="1A10B171" w14:textId="77777777">
      <w:pPr>
        <w:tabs>
          <w:tab w:val="clear" w:pos="432"/>
        </w:tabs>
        <w:spacing w:before="60" w:after="60" w:line="240" w:lineRule="auto"/>
        <w:ind w:left="360" w:hanging="360"/>
        <w:jc w:val="left"/>
        <w:rPr>
          <w:rFonts w:ascii="Arial" w:hAnsi="Arial" w:cs="Arial"/>
          <w:sz w:val="20"/>
          <w:szCs w:val="20"/>
        </w:rPr>
      </w:pPr>
    </w:p>
    <w:p w:rsidR="00EF7245" w:rsidP="000977C0" w:rsidRDefault="00EF7245" w14:paraId="5DEC3482" w14:textId="77777777">
      <w:pPr>
        <w:pStyle w:val="QUESTIONTEXT"/>
      </w:pPr>
    </w:p>
    <w:p w:rsidR="00A05152" w:rsidRDefault="00A05152" w14:paraId="4E0D164B" w14:textId="005B859C">
      <w:pPr>
        <w:pStyle w:val="QUESTIONTEXT"/>
      </w:pPr>
    </w:p>
    <w:p w:rsidR="00A05152" w:rsidRDefault="00A05152" w14:paraId="4694D1C9" w14:textId="010E48A8">
      <w:pPr>
        <w:pStyle w:val="QUESTIONTEXT"/>
      </w:pPr>
    </w:p>
    <w:p w:rsidRPr="00671A4D" w:rsidR="00E95561" w:rsidRDefault="00FC7478" w14:paraId="6D2ADBD4" w14:textId="093EBAE6">
      <w:pPr>
        <w:pStyle w:val="QUESTIONTEXT"/>
      </w:pPr>
      <w:r w:rsidRPr="00C42F88">
        <w:t>C</w:t>
      </w:r>
      <w:r w:rsidRPr="00C42F88" w:rsidR="00753FCD">
        <w:t>2</w:t>
      </w:r>
      <w:r w:rsidRPr="00C42F88" w:rsidR="00C34035">
        <w:t>9</w:t>
      </w:r>
      <w:r w:rsidRPr="00C42F88">
        <w:t>.</w:t>
      </w:r>
    </w:p>
    <w:p w:rsidRPr="00B16A51" w:rsidR="00E95561" w:rsidP="006031BE" w:rsidRDefault="00E95561" w14:paraId="3F0F3E10" w14:textId="77777777">
      <w:pPr>
        <w:pStyle w:val="QUESTIONTEXT"/>
        <w:rPr>
          <w:i/>
        </w:rPr>
      </w:pPr>
      <w:r w:rsidRPr="00671A4D">
        <w:t>In the table below please list the names of the programs [PROVIDER] will directly deliver to youth. [</w:t>
      </w:r>
      <w:r w:rsidRPr="004F3859">
        <w:rPr>
          <w:i/>
        </w:rPr>
        <w:t>If you do not have a name for a program use the name of the primary curriculum.</w:t>
      </w:r>
      <w:r w:rsidRPr="00671A4D">
        <w:rPr>
          <w:i/>
        </w:rPr>
        <w:t>]</w:t>
      </w:r>
      <w:r w:rsidRPr="00762783">
        <w:t xml:space="preserve"> Please use a different name for each program</w:t>
      </w:r>
      <w:r>
        <w:t>.</w:t>
      </w:r>
      <w:r w:rsidRPr="00B16A51">
        <w:rPr>
          <w:rFonts w:ascii="Times New Roman" w:hAnsi="Times New Roman" w:cs="Times New Roman"/>
          <w:b w:val="0"/>
          <w:sz w:val="24"/>
          <w:szCs w:val="24"/>
        </w:rPr>
        <w:t xml:space="preserve"> </w:t>
      </w:r>
    </w:p>
    <w:p w:rsidR="00E95561" w:rsidP="006031BE" w:rsidRDefault="00E95561" w14:paraId="46CCB551" w14:textId="77777777">
      <w:pPr>
        <w:pStyle w:val="Questiontext0"/>
      </w:pPr>
      <w:r>
        <w:rPr>
          <w:i/>
        </w:rPr>
        <w:tab/>
      </w:r>
      <w:r w:rsidRPr="00B16A51">
        <w:rPr>
          <w:i/>
        </w:rPr>
        <w:t>After you enter the program names, use the d</w:t>
      </w:r>
      <w:r w:rsidRPr="00671A4D">
        <w:t xml:space="preserve">rop down menu in the curriculum column to select the </w:t>
      </w:r>
      <w:r w:rsidRPr="00671A4D">
        <w:rPr>
          <w:u w:val="single"/>
        </w:rPr>
        <w:t>primary</w:t>
      </w:r>
      <w:r w:rsidRPr="00671A4D">
        <w:t xml:space="preserve"> curriculum used by each program. </w:t>
      </w:r>
      <w:r w:rsidRPr="00A7391C">
        <w:t xml:space="preserve">If any programs use the same primary curriculum but use different supplemental content, please </w:t>
      </w:r>
      <w:r>
        <w:t>list</w:t>
      </w:r>
      <w:r w:rsidRPr="00A7391C">
        <w:t xml:space="preserve"> them separately.</w:t>
      </w:r>
      <w:r w:rsidRPr="007173CF">
        <w:rPr>
          <w:color w:val="000000" w:themeColor="text1"/>
        </w:rPr>
        <w:t xml:space="preserve"> If any program uses a different primary curriculum for different ages or school grade levels, please list the program for each age group or school grade level separately.    </w:t>
      </w:r>
    </w:p>
    <w:p w:rsidR="00E95561" w:rsidP="00E95561" w:rsidRDefault="00E95561" w14:paraId="3654C589" w14:textId="52C81C50">
      <w:pPr>
        <w:pStyle w:val="Questiontext0"/>
      </w:pPr>
      <w:r w:rsidRPr="00202DBC">
        <w:tab/>
        <w:t>Please do not include curricula that will be used to supplement the primary curriculum at this time. You will be asked about supplemental program content later.</w:t>
      </w:r>
    </w:p>
    <w:p w:rsidR="00AF10E7" w:rsidP="00EF7245" w:rsidRDefault="00AF10E7" w14:paraId="0365A474" w14:textId="77777777">
      <w:pPr>
        <w:pStyle w:val="Questiontext0"/>
        <w:ind w:left="0" w:firstLine="0"/>
        <w:rPr>
          <w:b w:val="0"/>
          <w:bCs/>
        </w:rPr>
      </w:pPr>
    </w:p>
    <w:tbl>
      <w:tblPr>
        <w:tblStyle w:val="TableGrid"/>
        <w:tblW w:w="7169" w:type="dxa"/>
        <w:jc w:val="center"/>
        <w:tblLook w:val="04A0" w:firstRow="1" w:lastRow="0" w:firstColumn="1" w:lastColumn="0" w:noHBand="0" w:noVBand="1"/>
      </w:tblPr>
      <w:tblGrid>
        <w:gridCol w:w="2875"/>
        <w:gridCol w:w="2114"/>
        <w:gridCol w:w="2180"/>
      </w:tblGrid>
      <w:tr w:rsidRPr="00671A4D" w:rsidR="00AF10E7" w:rsidTr="00B8413A" w14:paraId="044D4E20" w14:textId="77777777">
        <w:trPr>
          <w:trHeight w:val="287"/>
          <w:jc w:val="center"/>
        </w:trPr>
        <w:tc>
          <w:tcPr>
            <w:tcW w:w="2875" w:type="dxa"/>
          </w:tcPr>
          <w:p w:rsidRPr="00671A4D" w:rsidR="00AF10E7" w:rsidP="00B8413A" w:rsidRDefault="00AF10E7" w14:paraId="425D1C97" w14:textId="77777777">
            <w:pPr>
              <w:pStyle w:val="Heading2"/>
              <w:spacing w:before="60" w:after="60"/>
              <w:ind w:left="0" w:firstLine="0"/>
              <w:jc w:val="center"/>
              <w:rPr>
                <w:rFonts w:ascii="Arial" w:hAnsi="Arial" w:cs="Arial"/>
                <w:b w:val="0"/>
                <w:sz w:val="18"/>
                <w:szCs w:val="18"/>
              </w:rPr>
            </w:pPr>
            <w:r w:rsidRPr="00671A4D">
              <w:rPr>
                <w:rFonts w:ascii="Arial" w:hAnsi="Arial" w:cs="Arial"/>
                <w:b w:val="0"/>
                <w:sz w:val="18"/>
                <w:szCs w:val="18"/>
              </w:rPr>
              <w:t>Program</w:t>
            </w:r>
          </w:p>
        </w:tc>
        <w:tc>
          <w:tcPr>
            <w:tcW w:w="2114" w:type="dxa"/>
          </w:tcPr>
          <w:p w:rsidRPr="00671A4D" w:rsidR="00AF10E7" w:rsidP="00B8413A" w:rsidRDefault="00AF10E7" w14:paraId="091EB203" w14:textId="77777777">
            <w:pPr>
              <w:pStyle w:val="Heading2"/>
              <w:spacing w:before="60" w:after="60"/>
              <w:ind w:left="0" w:firstLine="0"/>
              <w:jc w:val="center"/>
              <w:rPr>
                <w:rFonts w:ascii="Arial" w:hAnsi="Arial" w:cs="Arial"/>
                <w:b w:val="0"/>
                <w:sz w:val="18"/>
                <w:szCs w:val="18"/>
              </w:rPr>
            </w:pPr>
            <w:r w:rsidRPr="00671A4D">
              <w:rPr>
                <w:rFonts w:ascii="Arial" w:hAnsi="Arial" w:cs="Arial"/>
                <w:b w:val="0"/>
                <w:sz w:val="18"/>
                <w:szCs w:val="18"/>
              </w:rPr>
              <w:t xml:space="preserve">CURRICULUM LISt </w:t>
            </w:r>
          </w:p>
        </w:tc>
        <w:tc>
          <w:tcPr>
            <w:tcW w:w="2180" w:type="dxa"/>
          </w:tcPr>
          <w:p w:rsidRPr="00671A4D" w:rsidR="00AF10E7" w:rsidP="00B8413A" w:rsidRDefault="00AF10E7" w14:paraId="799FD8CE" w14:textId="77777777">
            <w:pPr>
              <w:pStyle w:val="Heading2"/>
              <w:spacing w:before="60" w:after="60"/>
              <w:ind w:left="0" w:firstLine="0"/>
              <w:jc w:val="center"/>
              <w:rPr>
                <w:rFonts w:ascii="Arial" w:hAnsi="Arial" w:cs="Arial"/>
                <w:b w:val="0"/>
                <w:sz w:val="18"/>
                <w:szCs w:val="18"/>
              </w:rPr>
            </w:pPr>
            <w:r w:rsidRPr="00671A4D">
              <w:rPr>
                <w:rFonts w:ascii="Arial" w:hAnsi="Arial" w:cs="Arial"/>
                <w:b w:val="0"/>
                <w:sz w:val="18"/>
                <w:szCs w:val="18"/>
              </w:rPr>
              <w:t>OTHer Curriculum</w:t>
            </w:r>
          </w:p>
        </w:tc>
      </w:tr>
      <w:tr w:rsidRPr="00671A4D" w:rsidR="00AF10E7" w:rsidTr="00B8413A" w14:paraId="02F946F5" w14:textId="77777777">
        <w:trPr>
          <w:trHeight w:val="712"/>
          <w:jc w:val="center"/>
        </w:trPr>
        <w:tc>
          <w:tcPr>
            <w:tcW w:w="2875" w:type="dxa"/>
          </w:tcPr>
          <w:p w:rsidRPr="00671A4D" w:rsidR="00AF10E7" w:rsidP="00B8413A" w:rsidRDefault="00AF10E7" w14:paraId="24BADBB2" w14:textId="77777777">
            <w:pPr>
              <w:pStyle w:val="Heading2"/>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261A62CA" wp14:editId="5D4CAB35">
                      <wp:extent cx="1531088" cy="265814"/>
                      <wp:effectExtent l="0" t="0" r="12065" b="20320"/>
                      <wp:docPr id="32" name="Rectangle 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088" cy="2658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2" style="width:120.55pt;height:20.9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E188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">
                      <w10:anchorlock/>
                    </v:rect>
                  </w:pict>
                </mc:Fallback>
              </mc:AlternateContent>
            </w:r>
          </w:p>
        </w:tc>
        <w:tc>
          <w:tcPr>
            <w:tcW w:w="2114" w:type="dxa"/>
          </w:tcPr>
          <w:p w:rsidRPr="00671A4D" w:rsidR="00AF10E7" w:rsidP="00B8413A" w:rsidRDefault="00AF10E7" w14:paraId="2F8B0CBD" w14:textId="77777777">
            <w:pPr>
              <w:pStyle w:val="Heading2"/>
              <w:spacing w:before="60" w:after="60"/>
              <w:ind w:left="0" w:firstLine="0"/>
              <w:jc w:val="center"/>
              <w:rPr>
                <w:rFonts w:ascii="Arial" w:hAnsi="Arial" w:cs="Arial"/>
                <w:b w:val="0"/>
                <w:sz w:val="20"/>
                <w:szCs w:val="20"/>
              </w:rPr>
            </w:pPr>
            <w:r w:rsidRPr="00671A4D">
              <w:rPr>
                <w:rFonts w:ascii="Arial" w:hAnsi="Arial" w:cs="Arial"/>
                <w:b w:val="0"/>
                <w:sz w:val="20"/>
                <w:szCs w:val="20"/>
              </w:rPr>
              <w:t>Drop down LIST</w:t>
            </w:r>
          </w:p>
        </w:tc>
        <w:tc>
          <w:tcPr>
            <w:tcW w:w="2180" w:type="dxa"/>
          </w:tcPr>
          <w:p w:rsidRPr="00671A4D" w:rsidR="00AF10E7" w:rsidP="00B8413A" w:rsidRDefault="00AF10E7" w14:paraId="047476AC" w14:textId="77777777">
            <w:pPr>
              <w:pStyle w:val="Heading2"/>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61510990" wp14:editId="7CE8B612">
                      <wp:extent cx="1095153" cy="223284"/>
                      <wp:effectExtent l="0" t="0" r="10160" b="24765"/>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153" cy="2232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3" style="width:86.25pt;height:17.6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F923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">
                      <w10:anchorlock/>
                    </v:rect>
                  </w:pict>
                </mc:Fallback>
              </mc:AlternateContent>
            </w:r>
          </w:p>
        </w:tc>
      </w:tr>
      <w:tr w:rsidRPr="00671A4D" w:rsidR="00AF10E7" w:rsidTr="00B8413A" w14:paraId="0CDC9812" w14:textId="77777777">
        <w:trPr>
          <w:trHeight w:val="731"/>
          <w:jc w:val="center"/>
        </w:trPr>
        <w:tc>
          <w:tcPr>
            <w:tcW w:w="2875" w:type="dxa"/>
          </w:tcPr>
          <w:p w:rsidRPr="00671A4D" w:rsidR="00AF10E7" w:rsidP="00B8413A" w:rsidRDefault="00AF10E7" w14:paraId="3023C766" w14:textId="77777777">
            <w:pPr>
              <w:pStyle w:val="Heading2"/>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069DCBCD" wp14:editId="6EA0234E">
                      <wp:extent cx="1573619" cy="244549"/>
                      <wp:effectExtent l="0" t="0" r="26670" b="22225"/>
                      <wp:docPr id="34" name="Rectangle 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619" cy="2445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4" style="width:123.9pt;height:19.2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DD16D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">
                      <w10:anchorlock/>
                    </v:rect>
                  </w:pict>
                </mc:Fallback>
              </mc:AlternateContent>
            </w:r>
          </w:p>
        </w:tc>
        <w:tc>
          <w:tcPr>
            <w:tcW w:w="2114" w:type="dxa"/>
          </w:tcPr>
          <w:p w:rsidRPr="00671A4D" w:rsidR="00AF10E7" w:rsidP="00B8413A" w:rsidRDefault="00AF10E7" w14:paraId="67A555D8" w14:textId="77777777">
            <w:pPr>
              <w:pStyle w:val="Heading2"/>
              <w:spacing w:before="60" w:after="60"/>
              <w:ind w:left="0" w:firstLine="0"/>
              <w:jc w:val="center"/>
              <w:rPr>
                <w:rFonts w:ascii="Arial" w:hAnsi="Arial" w:cs="Arial"/>
                <w:b w:val="0"/>
                <w:sz w:val="20"/>
                <w:szCs w:val="20"/>
              </w:rPr>
            </w:pPr>
            <w:r w:rsidRPr="00671A4D">
              <w:rPr>
                <w:rFonts w:ascii="Arial" w:hAnsi="Arial" w:cs="Arial"/>
                <w:b w:val="0"/>
                <w:sz w:val="20"/>
                <w:szCs w:val="20"/>
              </w:rPr>
              <w:t>Drop down LIST</w:t>
            </w:r>
          </w:p>
        </w:tc>
        <w:tc>
          <w:tcPr>
            <w:tcW w:w="2180" w:type="dxa"/>
          </w:tcPr>
          <w:p w:rsidRPr="00671A4D" w:rsidR="00AF10E7" w:rsidP="00B8413A" w:rsidRDefault="00AF10E7" w14:paraId="4CDB1C61" w14:textId="77777777">
            <w:pPr>
              <w:pStyle w:val="Heading2"/>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10774B25" wp14:editId="4B8A7BD2">
                      <wp:extent cx="999460" cy="191386"/>
                      <wp:effectExtent l="0" t="0" r="10795" b="18415"/>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60" cy="1913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5" style="width:78.7pt;height:15.0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38F7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">
                      <w10:anchorlock/>
                    </v:rect>
                  </w:pict>
                </mc:Fallback>
              </mc:AlternateContent>
            </w:r>
          </w:p>
        </w:tc>
      </w:tr>
      <w:tr w:rsidRPr="00671A4D" w:rsidR="00AF10E7" w:rsidTr="00B8413A" w14:paraId="45DB1E4E" w14:textId="77777777">
        <w:trPr>
          <w:trHeight w:val="712"/>
          <w:jc w:val="center"/>
        </w:trPr>
        <w:tc>
          <w:tcPr>
            <w:tcW w:w="2875" w:type="dxa"/>
          </w:tcPr>
          <w:p w:rsidRPr="00671A4D" w:rsidR="00AF10E7" w:rsidP="00B8413A" w:rsidRDefault="00AF10E7" w14:paraId="05C2B46C" w14:textId="77777777">
            <w:pPr>
              <w:pStyle w:val="Heading2"/>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1ABCF5AB" wp14:editId="5E295472">
                      <wp:extent cx="1424763" cy="212651"/>
                      <wp:effectExtent l="0" t="0" r="23495" b="16510"/>
                      <wp:docPr id="266" name="Rectangle 2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763" cy="2126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66" style="width:112.2pt;height:16.7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6541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">
                      <w10:anchorlock/>
                    </v:rect>
                  </w:pict>
                </mc:Fallback>
              </mc:AlternateContent>
            </w:r>
          </w:p>
        </w:tc>
        <w:tc>
          <w:tcPr>
            <w:tcW w:w="2114" w:type="dxa"/>
          </w:tcPr>
          <w:p w:rsidRPr="00671A4D" w:rsidR="00AF10E7" w:rsidP="00B8413A" w:rsidRDefault="00AF10E7" w14:paraId="19904A76" w14:textId="77777777">
            <w:pPr>
              <w:pStyle w:val="Heading2"/>
              <w:spacing w:before="60" w:after="60"/>
              <w:ind w:left="0" w:firstLine="0"/>
              <w:jc w:val="center"/>
              <w:rPr>
                <w:rFonts w:ascii="Arial" w:hAnsi="Arial" w:cs="Arial"/>
                <w:b w:val="0"/>
                <w:sz w:val="20"/>
                <w:szCs w:val="20"/>
              </w:rPr>
            </w:pPr>
            <w:r w:rsidRPr="00671A4D">
              <w:rPr>
                <w:rFonts w:ascii="Arial" w:hAnsi="Arial" w:cs="Arial"/>
                <w:b w:val="0"/>
                <w:sz w:val="20"/>
                <w:szCs w:val="20"/>
              </w:rPr>
              <w:t>Drop down LIST</w:t>
            </w:r>
          </w:p>
        </w:tc>
        <w:tc>
          <w:tcPr>
            <w:tcW w:w="2180" w:type="dxa"/>
          </w:tcPr>
          <w:p w:rsidRPr="00671A4D" w:rsidR="00AF10E7" w:rsidP="00B8413A" w:rsidRDefault="00AF10E7" w14:paraId="4F853F52" w14:textId="77777777">
            <w:pPr>
              <w:pStyle w:val="Heading2"/>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72998382" wp14:editId="06571A3A">
                      <wp:extent cx="1010093" cy="244549"/>
                      <wp:effectExtent l="0" t="0" r="19050" b="22225"/>
                      <wp:docPr id="37" name="Rectangle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093" cy="2445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7" style="width:79.55pt;height:19.2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0250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">
                      <w10:anchorlock/>
                    </v:rect>
                  </w:pict>
                </mc:Fallback>
              </mc:AlternateContent>
            </w:r>
          </w:p>
        </w:tc>
      </w:tr>
      <w:tr w:rsidRPr="00671A4D" w:rsidR="00AF10E7" w:rsidTr="00B8413A" w14:paraId="32F96EBF" w14:textId="77777777">
        <w:trPr>
          <w:trHeight w:val="712"/>
          <w:jc w:val="center"/>
        </w:trPr>
        <w:tc>
          <w:tcPr>
            <w:tcW w:w="2875" w:type="dxa"/>
            <w:vAlign w:val="center"/>
          </w:tcPr>
          <w:p w:rsidRPr="00671A4D" w:rsidR="00AF10E7" w:rsidP="00B8413A" w:rsidRDefault="00AF10E7" w14:paraId="0226774C" w14:textId="77777777">
            <w:pPr>
              <w:pStyle w:val="Heading2"/>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5695CA42" wp14:editId="4B7D1FBE">
                      <wp:extent cx="1541721" cy="265814"/>
                      <wp:effectExtent l="0" t="0" r="20955" b="20320"/>
                      <wp:docPr id="267" name="Rectangle 2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721" cy="2658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67" style="width:121.4pt;height:20.9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C16D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">
                      <w10:anchorlock/>
                    </v:rect>
                  </w:pict>
                </mc:Fallback>
              </mc:AlternateContent>
            </w:r>
          </w:p>
        </w:tc>
        <w:tc>
          <w:tcPr>
            <w:tcW w:w="2114" w:type="dxa"/>
          </w:tcPr>
          <w:p w:rsidRPr="00671A4D" w:rsidR="00AF10E7" w:rsidP="00B8413A" w:rsidRDefault="00AF10E7" w14:paraId="18BB53BC" w14:textId="77777777">
            <w:pPr>
              <w:pStyle w:val="Heading2"/>
              <w:spacing w:before="60" w:after="60"/>
              <w:ind w:left="0" w:firstLine="0"/>
              <w:jc w:val="center"/>
              <w:rPr>
                <w:rFonts w:ascii="Arial" w:hAnsi="Arial" w:cs="Arial"/>
                <w:b w:val="0"/>
                <w:sz w:val="20"/>
                <w:szCs w:val="20"/>
              </w:rPr>
            </w:pPr>
            <w:r w:rsidRPr="00671A4D">
              <w:rPr>
                <w:rFonts w:ascii="Arial" w:hAnsi="Arial" w:cs="Arial"/>
                <w:b w:val="0"/>
                <w:sz w:val="20"/>
                <w:szCs w:val="20"/>
              </w:rPr>
              <w:t>Drop down LIST</w:t>
            </w:r>
          </w:p>
        </w:tc>
        <w:tc>
          <w:tcPr>
            <w:tcW w:w="2180" w:type="dxa"/>
          </w:tcPr>
          <w:p w:rsidRPr="00671A4D" w:rsidR="00AF10E7" w:rsidP="00B8413A" w:rsidRDefault="00AF10E7" w14:paraId="658824D2" w14:textId="77777777">
            <w:pPr>
              <w:pStyle w:val="Heading2"/>
              <w:spacing w:before="60" w:after="60"/>
              <w:ind w:left="0" w:firstLine="0"/>
              <w:jc w:val="center"/>
              <w:rPr>
                <w:rFonts w:ascii="Arial" w:hAnsi="Arial" w:cs="Arial"/>
                <w:b w:val="0"/>
                <w:sz w:val="20"/>
                <w:szCs w:val="20"/>
              </w:rPr>
            </w:pPr>
            <w:r w:rsidRPr="00671A4D" w:rsidDel="00007266">
              <w:rPr>
                <w:rFonts w:ascii="Arial" w:hAnsi="Arial" w:cs="Arial"/>
                <w:b w:val="0"/>
                <w:noProof/>
                <w:sz w:val="20"/>
                <w:szCs w:val="20"/>
              </w:rPr>
              <mc:AlternateContent>
                <mc:Choice Requires="wps">
                  <w:drawing>
                    <wp:inline distT="0" distB="0" distL="0" distR="0" wp14:anchorId="1A3786BB" wp14:editId="5F386B14">
                      <wp:extent cx="1010093" cy="244549"/>
                      <wp:effectExtent l="0" t="0" r="19050" b="22225"/>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093" cy="2445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8" style="width:79.55pt;height:19.2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0889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">
                      <w10:anchorlock/>
                    </v:rect>
                  </w:pict>
                </mc:Fallback>
              </mc:AlternateContent>
            </w:r>
          </w:p>
        </w:tc>
      </w:tr>
    </w:tbl>
    <w:p w:rsidR="00AF10E7" w:rsidP="00EF7245" w:rsidRDefault="00AF10E7" w14:paraId="68644F7A" w14:textId="77777777">
      <w:pPr>
        <w:pStyle w:val="Questiontext0"/>
        <w:ind w:left="0" w:firstLine="0"/>
        <w:rPr>
          <w:b w:val="0"/>
          <w:bCs/>
        </w:rPr>
      </w:pPr>
    </w:p>
    <w:p w:rsidR="00EF7245" w:rsidP="00EF7245" w:rsidRDefault="00EF7245" w14:paraId="61F30C1E" w14:textId="074E7828">
      <w:pPr>
        <w:pStyle w:val="Questiontext0"/>
        <w:ind w:left="0" w:firstLine="0"/>
        <w:rPr>
          <w:b w:val="0"/>
          <w:bCs/>
        </w:rPr>
      </w:pPr>
      <w:r>
        <w:rPr>
          <w:b w:val="0"/>
          <w:bCs/>
        </w:rPr>
        <w:t>CURRICULUM LIST</w:t>
      </w:r>
    </w:p>
    <w:tbl>
      <w:tblPr>
        <w:tblW w:w="4999" w:type="pct"/>
        <w:jc w:val="center"/>
        <w:tblCellMar>
          <w:left w:w="120" w:type="dxa"/>
          <w:right w:w="120" w:type="dxa"/>
        </w:tblCellMar>
        <w:tblLook w:val="0000" w:firstRow="0" w:lastRow="0" w:firstColumn="0" w:lastColumn="0" w:noHBand="0" w:noVBand="0"/>
      </w:tblPr>
      <w:tblGrid>
        <w:gridCol w:w="5996"/>
        <w:gridCol w:w="936"/>
        <w:gridCol w:w="3002"/>
      </w:tblGrid>
      <w:tr w:rsidRPr="003B1C60" w:rsidR="00AF10E7" w:rsidTr="00AF10E7" w14:paraId="45D30AFE" w14:textId="77777777">
        <w:trPr>
          <w:gridAfter w:val="1"/>
          <w:wAfter w:w="1511" w:type="pct"/>
          <w:jc w:val="center"/>
        </w:trPr>
        <w:tc>
          <w:tcPr>
            <w:tcW w:w="3489" w:type="pct"/>
            <w:gridSpan w:val="2"/>
            <w:tcBorders>
              <w:top w:val="nil"/>
              <w:left w:val="nil"/>
              <w:right w:val="nil"/>
            </w:tcBorders>
            <w:shd w:val="clear" w:color="auto" w:fill="E8E8E8"/>
          </w:tcPr>
          <w:p w:rsidRPr="003B1C60" w:rsidR="00AF10E7" w:rsidP="00B8413A" w:rsidRDefault="00AF10E7" w14:paraId="2EEFEFE6" w14:textId="77777777">
            <w:pPr>
              <w:tabs>
                <w:tab w:val="clear" w:pos="432"/>
              </w:tabs>
              <w:spacing w:before="80" w:after="80" w:line="240" w:lineRule="auto"/>
              <w:ind w:left="360" w:hanging="360"/>
              <w:jc w:val="left"/>
              <w:rPr>
                <w:rFonts w:ascii="Arial" w:hAnsi="Arial" w:cs="Arial"/>
                <w:sz w:val="20"/>
                <w:szCs w:val="20"/>
              </w:rPr>
            </w:pPr>
            <w:r w:rsidRPr="003B1C60">
              <w:rPr>
                <w:rFonts w:ascii="Arial" w:hAnsi="Arial" w:cs="Arial"/>
                <w:sz w:val="20"/>
                <w:szCs w:val="20"/>
              </w:rPr>
              <w:t>a.</w:t>
            </w:r>
            <w:r w:rsidRPr="003B1C60">
              <w:rPr>
                <w:rFonts w:ascii="Arial" w:hAnsi="Arial" w:cs="Arial"/>
                <w:sz w:val="20"/>
                <w:szCs w:val="20"/>
              </w:rPr>
              <w:tab/>
              <w:t>Aspire</w:t>
            </w:r>
          </w:p>
        </w:tc>
      </w:tr>
      <w:tr w:rsidRPr="003B1C60" w:rsidR="00AF10E7" w:rsidTr="00AF10E7" w14:paraId="2397783E" w14:textId="77777777">
        <w:trPr>
          <w:gridAfter w:val="1"/>
          <w:wAfter w:w="1511" w:type="pct"/>
          <w:jc w:val="center"/>
        </w:trPr>
        <w:tc>
          <w:tcPr>
            <w:tcW w:w="3489" w:type="pct"/>
            <w:gridSpan w:val="2"/>
            <w:tcBorders>
              <w:top w:val="nil"/>
              <w:left w:val="nil"/>
              <w:bottom w:val="nil"/>
              <w:right w:val="nil"/>
            </w:tcBorders>
            <w:shd w:val="clear" w:color="auto" w:fill="FFFFFF"/>
          </w:tcPr>
          <w:p w:rsidRPr="003B1C60" w:rsidR="00AF10E7" w:rsidP="00B8413A" w:rsidRDefault="00AF10E7" w14:paraId="4C599434" w14:textId="77777777">
            <w:pPr>
              <w:tabs>
                <w:tab w:val="clear" w:pos="432"/>
              </w:tabs>
              <w:spacing w:before="80" w:after="80" w:line="240" w:lineRule="auto"/>
              <w:ind w:left="360" w:hanging="360"/>
              <w:jc w:val="left"/>
              <w:rPr>
                <w:rFonts w:ascii="Arial" w:hAnsi="Arial" w:cs="Arial"/>
                <w:sz w:val="20"/>
                <w:szCs w:val="20"/>
              </w:rPr>
            </w:pPr>
            <w:r w:rsidRPr="003B1C60">
              <w:rPr>
                <w:rFonts w:ascii="Arial" w:hAnsi="Arial" w:cs="Arial"/>
                <w:sz w:val="20"/>
                <w:szCs w:val="20"/>
              </w:rPr>
              <w:t>b.</w:t>
            </w:r>
            <w:r w:rsidRPr="003B1C60">
              <w:rPr>
                <w:rFonts w:ascii="Arial" w:hAnsi="Arial" w:cs="Arial"/>
                <w:sz w:val="20"/>
                <w:szCs w:val="20"/>
              </w:rPr>
              <w:tab/>
              <w:t>Choosing the Best</w:t>
            </w:r>
          </w:p>
        </w:tc>
      </w:tr>
      <w:tr w:rsidRPr="003B1C60" w:rsidR="00AF10E7" w:rsidTr="00AF10E7" w14:paraId="057C7612" w14:textId="77777777">
        <w:trPr>
          <w:gridAfter w:val="1"/>
          <w:wAfter w:w="1511" w:type="pct"/>
          <w:jc w:val="center"/>
        </w:trPr>
        <w:tc>
          <w:tcPr>
            <w:tcW w:w="3489" w:type="pct"/>
            <w:gridSpan w:val="2"/>
            <w:tcBorders>
              <w:top w:val="nil"/>
              <w:left w:val="nil"/>
              <w:bottom w:val="nil"/>
              <w:right w:val="nil"/>
            </w:tcBorders>
            <w:shd w:val="clear" w:color="auto" w:fill="E8E8E8"/>
          </w:tcPr>
          <w:p w:rsidRPr="003B1C60" w:rsidR="00AF10E7" w:rsidP="00B8413A" w:rsidRDefault="00AF10E7" w14:paraId="04ECA4D7" w14:textId="77777777">
            <w:pPr>
              <w:tabs>
                <w:tab w:val="clear" w:pos="432"/>
              </w:tabs>
              <w:spacing w:before="80" w:after="80" w:line="240" w:lineRule="auto"/>
              <w:ind w:left="360" w:hanging="360"/>
              <w:jc w:val="left"/>
              <w:rPr>
                <w:rFonts w:ascii="Arial" w:hAnsi="Arial" w:cs="Arial"/>
                <w:sz w:val="20"/>
                <w:szCs w:val="20"/>
              </w:rPr>
            </w:pPr>
            <w:r w:rsidRPr="003B1C60">
              <w:rPr>
                <w:rFonts w:ascii="Arial" w:hAnsi="Arial" w:cs="Arial"/>
                <w:sz w:val="20"/>
                <w:szCs w:val="20"/>
              </w:rPr>
              <w:t>c.</w:t>
            </w:r>
            <w:r w:rsidRPr="003B1C60">
              <w:rPr>
                <w:rFonts w:ascii="Arial" w:hAnsi="Arial" w:cs="Arial"/>
                <w:sz w:val="20"/>
                <w:szCs w:val="20"/>
              </w:rPr>
              <w:tab/>
              <w:t>Game Plan</w:t>
            </w:r>
          </w:p>
        </w:tc>
      </w:tr>
      <w:tr w:rsidRPr="003B1C60" w:rsidR="00AF10E7" w:rsidTr="00AF10E7" w14:paraId="730231BF" w14:textId="77777777">
        <w:trPr>
          <w:gridAfter w:val="1"/>
          <w:wAfter w:w="1511" w:type="pct"/>
          <w:jc w:val="center"/>
        </w:trPr>
        <w:tc>
          <w:tcPr>
            <w:tcW w:w="3489" w:type="pct"/>
            <w:gridSpan w:val="2"/>
            <w:tcBorders>
              <w:top w:val="nil"/>
              <w:left w:val="nil"/>
              <w:bottom w:val="nil"/>
              <w:right w:val="nil"/>
            </w:tcBorders>
            <w:shd w:val="clear" w:color="auto" w:fill="FFFFFF"/>
          </w:tcPr>
          <w:p w:rsidRPr="003B1C60" w:rsidR="00AF10E7" w:rsidP="00B8413A" w:rsidRDefault="00AF10E7" w14:paraId="12CA393A" w14:textId="77777777">
            <w:pPr>
              <w:tabs>
                <w:tab w:val="clear" w:pos="432"/>
              </w:tabs>
              <w:spacing w:before="80" w:after="80" w:line="240" w:lineRule="auto"/>
              <w:ind w:left="360" w:hanging="360"/>
              <w:jc w:val="left"/>
              <w:rPr>
                <w:rFonts w:ascii="Arial" w:hAnsi="Arial" w:cs="Arial"/>
                <w:sz w:val="20"/>
                <w:szCs w:val="20"/>
              </w:rPr>
            </w:pPr>
            <w:r w:rsidRPr="003B1C60">
              <w:rPr>
                <w:rFonts w:ascii="Arial" w:hAnsi="Arial" w:cs="Arial"/>
                <w:sz w:val="20"/>
                <w:szCs w:val="20"/>
              </w:rPr>
              <w:t>d.</w:t>
            </w:r>
            <w:r w:rsidRPr="003B1C60">
              <w:rPr>
                <w:rFonts w:ascii="Arial" w:hAnsi="Arial" w:cs="Arial"/>
                <w:sz w:val="20"/>
                <w:szCs w:val="20"/>
              </w:rPr>
              <w:tab/>
              <w:t>Healthy Futures</w:t>
            </w:r>
          </w:p>
        </w:tc>
      </w:tr>
      <w:tr w:rsidRPr="003B1C60" w:rsidR="00AF10E7" w:rsidTr="00AF10E7" w14:paraId="1DA2928F" w14:textId="77777777">
        <w:trPr>
          <w:gridAfter w:val="1"/>
          <w:wAfter w:w="1511" w:type="pct"/>
          <w:jc w:val="center"/>
        </w:trPr>
        <w:tc>
          <w:tcPr>
            <w:tcW w:w="3489" w:type="pct"/>
            <w:gridSpan w:val="2"/>
            <w:tcBorders>
              <w:top w:val="nil"/>
              <w:left w:val="nil"/>
              <w:bottom w:val="nil"/>
              <w:right w:val="nil"/>
            </w:tcBorders>
            <w:shd w:val="clear" w:color="auto" w:fill="E8E8E8"/>
          </w:tcPr>
          <w:p w:rsidRPr="003B1C60" w:rsidR="00AF10E7" w:rsidP="00B8413A" w:rsidRDefault="00AF10E7" w14:paraId="363B57C3" w14:textId="77777777">
            <w:pPr>
              <w:tabs>
                <w:tab w:val="clear" w:pos="432"/>
              </w:tabs>
              <w:spacing w:before="80" w:after="80" w:line="240" w:lineRule="auto"/>
              <w:ind w:left="360" w:hanging="360"/>
              <w:jc w:val="left"/>
              <w:rPr>
                <w:rFonts w:ascii="Arial" w:hAnsi="Arial" w:cs="Arial"/>
                <w:sz w:val="20"/>
                <w:szCs w:val="20"/>
              </w:rPr>
            </w:pPr>
            <w:r w:rsidRPr="003B1C60">
              <w:rPr>
                <w:rFonts w:ascii="Arial" w:hAnsi="Arial" w:cs="Arial"/>
                <w:sz w:val="20"/>
                <w:szCs w:val="20"/>
              </w:rPr>
              <w:t>e.</w:t>
            </w:r>
            <w:r w:rsidRPr="003B1C60">
              <w:rPr>
                <w:rFonts w:ascii="Arial" w:hAnsi="Arial" w:cs="Arial"/>
                <w:sz w:val="20"/>
                <w:szCs w:val="20"/>
              </w:rPr>
              <w:tab/>
              <w:t>Heritage Keepers</w:t>
            </w:r>
          </w:p>
        </w:tc>
      </w:tr>
      <w:tr w:rsidRPr="003B1C60" w:rsidR="00AF10E7" w:rsidTr="00AF10E7" w14:paraId="4008A412" w14:textId="77777777">
        <w:trPr>
          <w:gridAfter w:val="1"/>
          <w:wAfter w:w="1511" w:type="pct"/>
          <w:jc w:val="center"/>
        </w:trPr>
        <w:tc>
          <w:tcPr>
            <w:tcW w:w="3489" w:type="pct"/>
            <w:gridSpan w:val="2"/>
            <w:tcBorders>
              <w:top w:val="nil"/>
              <w:left w:val="nil"/>
              <w:bottom w:val="nil"/>
              <w:right w:val="nil"/>
            </w:tcBorders>
            <w:shd w:val="clear" w:color="auto" w:fill="auto"/>
          </w:tcPr>
          <w:p w:rsidRPr="003B1C60" w:rsidR="00AF10E7" w:rsidP="00B8413A" w:rsidRDefault="00AF10E7" w14:paraId="00DD2CB4"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f</w:t>
            </w:r>
            <w:r w:rsidRPr="003B1C60">
              <w:rPr>
                <w:rFonts w:ascii="Arial" w:hAnsi="Arial" w:cs="Arial"/>
                <w:sz w:val="20"/>
                <w:szCs w:val="20"/>
              </w:rPr>
              <w:t>.</w:t>
            </w:r>
            <w:r w:rsidRPr="003B1C60">
              <w:rPr>
                <w:rFonts w:ascii="Arial" w:hAnsi="Arial" w:cs="Arial"/>
                <w:sz w:val="20"/>
                <w:szCs w:val="20"/>
              </w:rPr>
              <w:tab/>
              <w:t xml:space="preserve">Living WELL Aware Adolescent Health Program </w:t>
            </w:r>
          </w:p>
        </w:tc>
      </w:tr>
      <w:tr w:rsidRPr="003B1C60" w:rsidR="00AF10E7" w:rsidTr="00AF10E7" w14:paraId="43549BA4" w14:textId="77777777">
        <w:trPr>
          <w:jc w:val="center"/>
        </w:trPr>
        <w:tc>
          <w:tcPr>
            <w:tcW w:w="3507" w:type="pct"/>
            <w:gridSpan w:val="3"/>
            <w:tcBorders>
              <w:top w:val="nil"/>
              <w:left w:val="nil"/>
              <w:bottom w:val="nil"/>
              <w:right w:val="nil"/>
            </w:tcBorders>
            <w:shd w:val="clear" w:color="auto" w:fill="E8E8E8"/>
          </w:tcPr>
          <w:p w:rsidRPr="003B1C60" w:rsidR="00AF10E7" w:rsidP="00B8413A" w:rsidRDefault="00AF10E7" w14:paraId="268B269A"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g</w:t>
            </w:r>
            <w:r w:rsidRPr="003B1C60">
              <w:rPr>
                <w:rFonts w:ascii="Arial" w:hAnsi="Arial" w:cs="Arial"/>
                <w:sz w:val="20"/>
                <w:szCs w:val="20"/>
              </w:rPr>
              <w:t>.</w:t>
            </w:r>
            <w:r w:rsidRPr="003B1C60">
              <w:rPr>
                <w:rFonts w:ascii="Arial" w:hAnsi="Arial" w:cs="Arial"/>
                <w:sz w:val="20"/>
                <w:szCs w:val="20"/>
              </w:rPr>
              <w:tab/>
              <w:t xml:space="preserve">Love Notes (Classic) </w:t>
            </w:r>
          </w:p>
        </w:tc>
      </w:tr>
      <w:tr w:rsidRPr="003B1C60" w:rsidR="00AF10E7" w:rsidTr="00AF10E7" w14:paraId="7DF6EF98" w14:textId="77777777">
        <w:trPr>
          <w:jc w:val="center"/>
        </w:trPr>
        <w:tc>
          <w:tcPr>
            <w:tcW w:w="3507" w:type="pct"/>
            <w:gridSpan w:val="3"/>
            <w:tcBorders>
              <w:top w:val="nil"/>
              <w:left w:val="nil"/>
              <w:bottom w:val="nil"/>
              <w:right w:val="nil"/>
            </w:tcBorders>
            <w:shd w:val="clear" w:color="auto" w:fill="FFFFFF"/>
          </w:tcPr>
          <w:p w:rsidRPr="003B1C60" w:rsidR="00AF10E7" w:rsidP="00B8413A" w:rsidRDefault="00AF10E7" w14:paraId="1FE3B72D"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h</w:t>
            </w:r>
            <w:r w:rsidRPr="003B1C60">
              <w:rPr>
                <w:rFonts w:ascii="Arial" w:hAnsi="Arial" w:cs="Arial"/>
                <w:sz w:val="20"/>
                <w:szCs w:val="20"/>
              </w:rPr>
              <w:t>.</w:t>
            </w:r>
            <w:r w:rsidRPr="003B1C60">
              <w:rPr>
                <w:rFonts w:ascii="Arial" w:hAnsi="Arial" w:cs="Arial"/>
                <w:sz w:val="20"/>
                <w:szCs w:val="20"/>
              </w:rPr>
              <w:tab/>
              <w:t xml:space="preserve">Love Notes (SRA) </w:t>
            </w:r>
          </w:p>
        </w:tc>
      </w:tr>
      <w:tr w:rsidRPr="003B1C60" w:rsidR="00AF10E7" w:rsidTr="00AF10E7" w14:paraId="4A269392" w14:textId="77777777">
        <w:trPr>
          <w:jc w:val="center"/>
        </w:trPr>
        <w:tc>
          <w:tcPr>
            <w:tcW w:w="3507" w:type="pct"/>
            <w:gridSpan w:val="3"/>
            <w:tcBorders>
              <w:top w:val="nil"/>
              <w:left w:val="nil"/>
              <w:bottom w:val="nil"/>
              <w:right w:val="nil"/>
            </w:tcBorders>
            <w:shd w:val="clear" w:color="auto" w:fill="E8E8E8"/>
          </w:tcPr>
          <w:p w:rsidRPr="003B1C60" w:rsidR="00AF10E7" w:rsidP="00B8413A" w:rsidRDefault="00AF10E7" w14:paraId="0552878B"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i</w:t>
            </w:r>
            <w:r w:rsidRPr="003B1C60">
              <w:rPr>
                <w:rFonts w:ascii="Arial" w:hAnsi="Arial" w:cs="Arial"/>
                <w:sz w:val="20"/>
                <w:szCs w:val="20"/>
              </w:rPr>
              <w:t>.</w:t>
            </w:r>
            <w:r w:rsidRPr="003B1C60">
              <w:rPr>
                <w:rFonts w:ascii="Arial" w:hAnsi="Arial" w:cs="Arial"/>
                <w:sz w:val="20"/>
                <w:szCs w:val="20"/>
              </w:rPr>
              <w:tab/>
              <w:t>Making a Difference</w:t>
            </w:r>
          </w:p>
        </w:tc>
      </w:tr>
      <w:tr w:rsidRPr="003B1C60" w:rsidR="00AF10E7" w:rsidTr="00AF10E7" w14:paraId="7F9A1680" w14:textId="77777777">
        <w:trPr>
          <w:gridAfter w:val="1"/>
          <w:wAfter w:w="1511" w:type="pct"/>
          <w:jc w:val="center"/>
        </w:trPr>
        <w:tc>
          <w:tcPr>
            <w:tcW w:w="3489" w:type="pct"/>
            <w:gridSpan w:val="2"/>
            <w:tcBorders>
              <w:top w:val="nil"/>
              <w:left w:val="nil"/>
              <w:bottom w:val="nil"/>
              <w:right w:val="nil"/>
            </w:tcBorders>
            <w:shd w:val="clear" w:color="auto" w:fill="auto"/>
          </w:tcPr>
          <w:p w:rsidRPr="003B1C60" w:rsidR="00AF10E7" w:rsidP="00B8413A" w:rsidRDefault="00AF10E7" w14:paraId="44F82B18"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j</w:t>
            </w:r>
            <w:r w:rsidRPr="003B1C60">
              <w:rPr>
                <w:rFonts w:ascii="Arial" w:hAnsi="Arial" w:cs="Arial"/>
                <w:sz w:val="20"/>
                <w:szCs w:val="20"/>
              </w:rPr>
              <w:t>.</w:t>
            </w:r>
            <w:r w:rsidRPr="003B1C60">
              <w:rPr>
                <w:rFonts w:ascii="Arial" w:hAnsi="Arial" w:cs="Arial"/>
                <w:sz w:val="20"/>
                <w:szCs w:val="20"/>
              </w:rPr>
              <w:tab/>
              <w:t>Navigator</w:t>
            </w:r>
          </w:p>
        </w:tc>
      </w:tr>
      <w:tr w:rsidRPr="003B1C60" w:rsidR="00AF10E7" w:rsidTr="00AF10E7" w14:paraId="179B35F0" w14:textId="77777777">
        <w:trPr>
          <w:gridAfter w:val="1"/>
          <w:wAfter w:w="1511" w:type="pct"/>
          <w:jc w:val="center"/>
        </w:trPr>
        <w:tc>
          <w:tcPr>
            <w:tcW w:w="3489" w:type="pct"/>
            <w:gridSpan w:val="2"/>
            <w:tcBorders>
              <w:top w:val="nil"/>
              <w:left w:val="nil"/>
              <w:bottom w:val="nil"/>
              <w:right w:val="nil"/>
            </w:tcBorders>
            <w:shd w:val="clear" w:color="auto" w:fill="E8E8E8"/>
          </w:tcPr>
          <w:p w:rsidRPr="003B1C60" w:rsidR="00AF10E7" w:rsidP="00B8413A" w:rsidRDefault="00AF10E7" w14:paraId="555E2416"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k</w:t>
            </w:r>
            <w:r w:rsidRPr="003B1C60">
              <w:rPr>
                <w:rFonts w:ascii="Arial" w:hAnsi="Arial" w:cs="Arial"/>
                <w:sz w:val="20"/>
                <w:szCs w:val="20"/>
              </w:rPr>
              <w:t>.</w:t>
            </w:r>
            <w:r w:rsidRPr="003B1C60">
              <w:rPr>
                <w:rFonts w:ascii="Arial" w:hAnsi="Arial" w:cs="Arial"/>
                <w:sz w:val="20"/>
                <w:szCs w:val="20"/>
              </w:rPr>
              <w:tab/>
              <w:t>Positive Potential</w:t>
            </w:r>
          </w:p>
        </w:tc>
      </w:tr>
      <w:tr w:rsidRPr="003B1C60" w:rsidR="00AF10E7" w:rsidTr="00AF10E7" w14:paraId="6104B3CC" w14:textId="77777777">
        <w:trPr>
          <w:jc w:val="center"/>
        </w:trPr>
        <w:tc>
          <w:tcPr>
            <w:tcW w:w="3507" w:type="pct"/>
            <w:gridSpan w:val="3"/>
            <w:tcBorders>
              <w:top w:val="nil"/>
              <w:left w:val="nil"/>
              <w:bottom w:val="nil"/>
              <w:right w:val="nil"/>
            </w:tcBorders>
            <w:shd w:val="clear" w:color="auto" w:fill="auto"/>
          </w:tcPr>
          <w:p w:rsidRPr="003B1C60" w:rsidR="00AF10E7" w:rsidP="00B8413A" w:rsidRDefault="00AF10E7" w14:paraId="3870F8C7"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l</w:t>
            </w:r>
            <w:r w:rsidRPr="003B1C60">
              <w:rPr>
                <w:rFonts w:ascii="Arial" w:hAnsi="Arial" w:cs="Arial"/>
                <w:sz w:val="20"/>
                <w:szCs w:val="20"/>
              </w:rPr>
              <w:t>.</w:t>
            </w:r>
            <w:r w:rsidRPr="003B1C60">
              <w:rPr>
                <w:rFonts w:ascii="Arial" w:hAnsi="Arial" w:cs="Arial"/>
                <w:sz w:val="20"/>
                <w:szCs w:val="20"/>
              </w:rPr>
              <w:tab/>
              <w:t>Promoting Health Among Teens (Abstinence only)</w:t>
            </w:r>
          </w:p>
        </w:tc>
      </w:tr>
      <w:tr w:rsidRPr="003B1C60" w:rsidR="00AF10E7" w:rsidTr="00AF10E7" w14:paraId="1EC77968" w14:textId="77777777">
        <w:trPr>
          <w:jc w:val="center"/>
        </w:trPr>
        <w:tc>
          <w:tcPr>
            <w:tcW w:w="3507" w:type="pct"/>
            <w:gridSpan w:val="3"/>
            <w:tcBorders>
              <w:top w:val="nil"/>
              <w:left w:val="nil"/>
              <w:bottom w:val="nil"/>
              <w:right w:val="nil"/>
            </w:tcBorders>
            <w:shd w:val="clear" w:color="auto" w:fill="E8E8E8"/>
          </w:tcPr>
          <w:p w:rsidRPr="003B1C60" w:rsidR="00AF10E7" w:rsidP="00B8413A" w:rsidRDefault="00AF10E7" w14:paraId="0C727A38"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m</w:t>
            </w:r>
            <w:r w:rsidRPr="003B1C60">
              <w:rPr>
                <w:rFonts w:ascii="Arial" w:hAnsi="Arial" w:cs="Arial"/>
                <w:sz w:val="20"/>
                <w:szCs w:val="20"/>
              </w:rPr>
              <w:t>.</w:t>
            </w:r>
            <w:r w:rsidRPr="003B1C60">
              <w:rPr>
                <w:rFonts w:ascii="Arial" w:hAnsi="Arial" w:cs="Arial"/>
                <w:sz w:val="20"/>
                <w:szCs w:val="20"/>
              </w:rPr>
              <w:tab/>
              <w:t xml:space="preserve">Promoting Health Among Teens (Comprehensive) </w:t>
            </w:r>
          </w:p>
        </w:tc>
      </w:tr>
      <w:tr w:rsidRPr="003B1C60" w:rsidR="00AF10E7" w:rsidTr="00AF10E7" w14:paraId="606AB603" w14:textId="77777777">
        <w:trPr>
          <w:gridAfter w:val="1"/>
          <w:wAfter w:w="1511" w:type="pct"/>
          <w:jc w:val="center"/>
        </w:trPr>
        <w:tc>
          <w:tcPr>
            <w:tcW w:w="3489" w:type="pct"/>
            <w:gridSpan w:val="2"/>
            <w:tcBorders>
              <w:top w:val="nil"/>
              <w:left w:val="nil"/>
              <w:bottom w:val="nil"/>
              <w:right w:val="nil"/>
            </w:tcBorders>
            <w:shd w:val="clear" w:color="auto" w:fill="auto"/>
          </w:tcPr>
          <w:p w:rsidRPr="003B1C60" w:rsidR="00AF10E7" w:rsidP="00B8413A" w:rsidRDefault="00AF10E7" w14:paraId="6589540F"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n</w:t>
            </w:r>
            <w:r w:rsidRPr="003B1C60">
              <w:rPr>
                <w:rFonts w:ascii="Arial" w:hAnsi="Arial" w:cs="Arial"/>
                <w:sz w:val="20"/>
                <w:szCs w:val="20"/>
              </w:rPr>
              <w:t>.</w:t>
            </w:r>
            <w:r w:rsidRPr="003B1C60">
              <w:rPr>
                <w:rFonts w:ascii="Arial" w:hAnsi="Arial" w:cs="Arial"/>
                <w:sz w:val="20"/>
                <w:szCs w:val="20"/>
              </w:rPr>
              <w:tab/>
              <w:t>Pure and Simple</w:t>
            </w:r>
          </w:p>
        </w:tc>
      </w:tr>
      <w:tr w:rsidRPr="003B1C60" w:rsidR="00AF10E7" w:rsidTr="00AF10E7" w14:paraId="32A42DE5" w14:textId="77777777">
        <w:trPr>
          <w:gridAfter w:val="1"/>
          <w:wAfter w:w="1511" w:type="pct"/>
          <w:jc w:val="center"/>
        </w:trPr>
        <w:tc>
          <w:tcPr>
            <w:tcW w:w="3489" w:type="pct"/>
            <w:gridSpan w:val="2"/>
            <w:tcBorders>
              <w:top w:val="nil"/>
              <w:left w:val="nil"/>
              <w:bottom w:val="nil"/>
              <w:right w:val="nil"/>
            </w:tcBorders>
            <w:shd w:val="clear" w:color="auto" w:fill="E8E8E8"/>
          </w:tcPr>
          <w:p w:rsidRPr="003B1C60" w:rsidR="00AF10E7" w:rsidP="00B8413A" w:rsidRDefault="00AF10E7" w14:paraId="78D586E0"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o</w:t>
            </w:r>
            <w:r w:rsidRPr="003B1C60">
              <w:rPr>
                <w:rFonts w:ascii="Arial" w:hAnsi="Arial" w:cs="Arial"/>
                <w:sz w:val="20"/>
                <w:szCs w:val="20"/>
              </w:rPr>
              <w:t>.</w:t>
            </w:r>
            <w:r w:rsidRPr="003B1C60">
              <w:rPr>
                <w:rFonts w:ascii="Arial" w:hAnsi="Arial" w:cs="Arial"/>
                <w:sz w:val="20"/>
                <w:szCs w:val="20"/>
              </w:rPr>
              <w:tab/>
              <w:t>REAL Essentials</w:t>
            </w:r>
          </w:p>
        </w:tc>
      </w:tr>
      <w:tr w:rsidRPr="003B1C60" w:rsidR="00AF10E7" w:rsidTr="00AF10E7" w14:paraId="063FFDC1" w14:textId="77777777">
        <w:trPr>
          <w:jc w:val="center"/>
        </w:trPr>
        <w:tc>
          <w:tcPr>
            <w:tcW w:w="3507" w:type="pct"/>
            <w:gridSpan w:val="3"/>
            <w:tcBorders>
              <w:top w:val="nil"/>
              <w:left w:val="nil"/>
              <w:bottom w:val="nil"/>
              <w:right w:val="nil"/>
            </w:tcBorders>
            <w:shd w:val="clear" w:color="auto" w:fill="auto"/>
          </w:tcPr>
          <w:p w:rsidRPr="003B1C60" w:rsidR="00AF10E7" w:rsidP="00B8413A" w:rsidRDefault="00AF10E7" w14:paraId="5F818108"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p</w:t>
            </w:r>
            <w:r w:rsidRPr="003B1C60">
              <w:rPr>
                <w:rFonts w:ascii="Arial" w:hAnsi="Arial" w:cs="Arial"/>
                <w:sz w:val="20"/>
                <w:szCs w:val="20"/>
              </w:rPr>
              <w:t>.</w:t>
            </w:r>
            <w:r w:rsidRPr="003B1C60">
              <w:rPr>
                <w:rFonts w:ascii="Arial" w:hAnsi="Arial" w:cs="Arial"/>
                <w:sz w:val="20"/>
                <w:szCs w:val="20"/>
              </w:rPr>
              <w:tab/>
              <w:t xml:space="preserve">Relationship Smarts Plus (Classic) </w:t>
            </w:r>
          </w:p>
        </w:tc>
      </w:tr>
      <w:tr w:rsidRPr="003B1C60" w:rsidR="00AF10E7" w:rsidTr="00AF10E7" w14:paraId="118687A6" w14:textId="77777777">
        <w:trPr>
          <w:jc w:val="center"/>
        </w:trPr>
        <w:tc>
          <w:tcPr>
            <w:tcW w:w="3507" w:type="pct"/>
            <w:gridSpan w:val="3"/>
            <w:tcBorders>
              <w:top w:val="nil"/>
              <w:left w:val="nil"/>
              <w:bottom w:val="nil"/>
              <w:right w:val="nil"/>
            </w:tcBorders>
            <w:shd w:val="clear" w:color="auto" w:fill="E8E8E8"/>
          </w:tcPr>
          <w:p w:rsidRPr="003B1C60" w:rsidR="00AF10E7" w:rsidP="00B8413A" w:rsidRDefault="00AF10E7" w14:paraId="5FF69387"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q</w:t>
            </w:r>
            <w:r w:rsidRPr="003B1C60">
              <w:rPr>
                <w:rFonts w:ascii="Arial" w:hAnsi="Arial" w:cs="Arial"/>
                <w:sz w:val="20"/>
                <w:szCs w:val="20"/>
              </w:rPr>
              <w:t>.</w:t>
            </w:r>
            <w:r w:rsidRPr="003B1C60">
              <w:rPr>
                <w:rFonts w:ascii="Arial" w:hAnsi="Arial" w:cs="Arial"/>
                <w:sz w:val="20"/>
                <w:szCs w:val="20"/>
              </w:rPr>
              <w:tab/>
              <w:t>Relationship Smarts Plus (SRA)</w:t>
            </w:r>
          </w:p>
        </w:tc>
      </w:tr>
      <w:tr w:rsidRPr="003B1C60" w:rsidR="00AF10E7" w:rsidTr="00AF10E7" w14:paraId="5AAE9C27" w14:textId="77777777">
        <w:trPr>
          <w:jc w:val="center"/>
        </w:trPr>
        <w:tc>
          <w:tcPr>
            <w:tcW w:w="3507" w:type="pct"/>
            <w:gridSpan w:val="3"/>
            <w:tcBorders>
              <w:top w:val="nil"/>
              <w:left w:val="nil"/>
              <w:bottom w:val="nil"/>
              <w:right w:val="nil"/>
            </w:tcBorders>
            <w:shd w:val="clear" w:color="auto" w:fill="auto"/>
          </w:tcPr>
          <w:p w:rsidRPr="003B1C60" w:rsidR="00AF10E7" w:rsidP="00B8413A" w:rsidRDefault="00AF10E7" w14:paraId="710EAA77"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r</w:t>
            </w:r>
            <w:r w:rsidRPr="003B1C60">
              <w:rPr>
                <w:rFonts w:ascii="Arial" w:hAnsi="Arial" w:cs="Arial"/>
                <w:sz w:val="20"/>
                <w:szCs w:val="20"/>
              </w:rPr>
              <w:t>.</w:t>
            </w:r>
            <w:r w:rsidRPr="003B1C60">
              <w:rPr>
                <w:rFonts w:ascii="Arial" w:hAnsi="Arial" w:cs="Arial"/>
                <w:sz w:val="20"/>
                <w:szCs w:val="20"/>
              </w:rPr>
              <w:tab/>
              <w:t>Teen Outreach Program (TOP)</w:t>
            </w:r>
          </w:p>
        </w:tc>
      </w:tr>
      <w:tr w:rsidRPr="003B1C60" w:rsidR="00AF10E7" w:rsidTr="00AF10E7" w14:paraId="38E134E1" w14:textId="77777777">
        <w:trPr>
          <w:jc w:val="center"/>
        </w:trPr>
        <w:tc>
          <w:tcPr>
            <w:tcW w:w="3507" w:type="pct"/>
            <w:gridSpan w:val="3"/>
            <w:tcBorders>
              <w:top w:val="nil"/>
              <w:left w:val="nil"/>
              <w:bottom w:val="nil"/>
              <w:right w:val="nil"/>
            </w:tcBorders>
            <w:shd w:val="clear" w:color="auto" w:fill="E8E8E8"/>
          </w:tcPr>
          <w:p w:rsidRPr="003B1C60" w:rsidR="00AF10E7" w:rsidP="00B8413A" w:rsidRDefault="00AF10E7" w14:paraId="77A966FF"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s</w:t>
            </w:r>
            <w:r w:rsidRPr="003B1C60">
              <w:rPr>
                <w:rFonts w:ascii="Arial" w:hAnsi="Arial" w:cs="Arial"/>
                <w:sz w:val="20"/>
                <w:szCs w:val="20"/>
              </w:rPr>
              <w:t>.</w:t>
            </w:r>
            <w:r w:rsidRPr="003B1C60">
              <w:rPr>
                <w:rFonts w:ascii="Arial" w:hAnsi="Arial" w:cs="Arial"/>
                <w:sz w:val="20"/>
                <w:szCs w:val="20"/>
              </w:rPr>
              <w:tab/>
              <w:t xml:space="preserve">Wise Guys </w:t>
            </w:r>
          </w:p>
        </w:tc>
      </w:tr>
      <w:tr w:rsidRPr="003B1C60" w:rsidR="00AF10E7" w:rsidTr="00AF10E7" w14:paraId="1D5EF9B7" w14:textId="77777777">
        <w:trPr>
          <w:gridAfter w:val="1"/>
          <w:wAfter w:w="1511" w:type="pct"/>
          <w:jc w:val="center"/>
        </w:trPr>
        <w:tc>
          <w:tcPr>
            <w:tcW w:w="3489" w:type="pct"/>
            <w:gridSpan w:val="2"/>
            <w:tcBorders>
              <w:top w:val="nil"/>
              <w:left w:val="nil"/>
              <w:bottom w:val="nil"/>
              <w:right w:val="nil"/>
            </w:tcBorders>
            <w:shd w:val="clear" w:color="auto" w:fill="auto"/>
          </w:tcPr>
          <w:p w:rsidRPr="003B1C60" w:rsidR="00AF10E7" w:rsidP="00B8413A" w:rsidRDefault="00AF10E7" w14:paraId="32B6797A"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t</w:t>
            </w:r>
            <w:r w:rsidRPr="003B1C60">
              <w:rPr>
                <w:rFonts w:ascii="Arial" w:hAnsi="Arial" w:cs="Arial"/>
                <w:sz w:val="20"/>
                <w:szCs w:val="20"/>
              </w:rPr>
              <w:t>.</w:t>
            </w:r>
            <w:r w:rsidRPr="003B1C60">
              <w:rPr>
                <w:rFonts w:ascii="Arial" w:hAnsi="Arial" w:cs="Arial"/>
                <w:sz w:val="20"/>
                <w:szCs w:val="20"/>
              </w:rPr>
              <w:tab/>
              <w:t xml:space="preserve">Worth the Wait </w:t>
            </w:r>
          </w:p>
        </w:tc>
      </w:tr>
      <w:tr w:rsidRPr="003B1C60" w:rsidR="00AF10E7" w:rsidTr="00AF10E7" w14:paraId="64157208" w14:textId="77777777">
        <w:trPr>
          <w:gridAfter w:val="1"/>
          <w:wAfter w:w="1511" w:type="pct"/>
          <w:jc w:val="center"/>
        </w:trPr>
        <w:tc>
          <w:tcPr>
            <w:tcW w:w="3489" w:type="pct"/>
            <w:gridSpan w:val="2"/>
            <w:tcBorders>
              <w:top w:val="nil"/>
              <w:left w:val="nil"/>
              <w:bottom w:val="nil"/>
              <w:right w:val="nil"/>
            </w:tcBorders>
            <w:shd w:val="clear" w:color="auto" w:fill="E8E8E8"/>
          </w:tcPr>
          <w:p w:rsidRPr="003B1C60" w:rsidR="00AF10E7" w:rsidP="00B8413A" w:rsidRDefault="00AF10E7" w14:paraId="5F9EA464"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u</w:t>
            </w:r>
            <w:r w:rsidRPr="003B1C60">
              <w:rPr>
                <w:rFonts w:ascii="Arial" w:hAnsi="Arial" w:cs="Arial"/>
                <w:sz w:val="20"/>
                <w:szCs w:val="20"/>
              </w:rPr>
              <w:t>.</w:t>
            </w:r>
            <w:r w:rsidRPr="003B1C60">
              <w:rPr>
                <w:rFonts w:ascii="Arial" w:hAnsi="Arial" w:cs="Arial"/>
                <w:sz w:val="20"/>
                <w:szCs w:val="20"/>
              </w:rPr>
              <w:tab/>
              <w:t>Your Future on the Line</w:t>
            </w:r>
          </w:p>
        </w:tc>
      </w:tr>
      <w:tr w:rsidRPr="00671A4D" w:rsidR="00AF10E7" w:rsidTr="00AF10E7" w14:paraId="01FD1629" w14:textId="77777777">
        <w:trPr>
          <w:gridAfter w:val="2"/>
          <w:wAfter w:w="1982" w:type="pct"/>
          <w:jc w:val="center"/>
        </w:trPr>
        <w:tc>
          <w:tcPr>
            <w:tcW w:w="3018" w:type="pct"/>
            <w:tcBorders>
              <w:top w:val="nil"/>
              <w:left w:val="nil"/>
              <w:bottom w:val="nil"/>
              <w:right w:val="nil"/>
            </w:tcBorders>
            <w:shd w:val="clear" w:color="auto" w:fill="auto"/>
          </w:tcPr>
          <w:p w:rsidRPr="00671A4D" w:rsidR="00AF10E7" w:rsidP="00B8413A" w:rsidRDefault="00AF10E7" w14:paraId="25C497B7"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x.</w:t>
            </w:r>
            <w:r w:rsidRPr="00671A4D">
              <w:rPr>
                <w:rFonts w:ascii="Arial" w:hAnsi="Arial" w:cs="Arial"/>
                <w:sz w:val="20"/>
                <w:szCs w:val="20"/>
              </w:rPr>
              <w:tab/>
              <w:t xml:space="preserve">Other </w:t>
            </w:r>
            <w:r w:rsidRPr="00671A4D">
              <w:rPr>
                <w:rFonts w:ascii="Arial" w:hAnsi="Arial" w:cs="Arial"/>
                <w:i/>
                <w:sz w:val="20"/>
                <w:szCs w:val="20"/>
              </w:rPr>
              <w:t>(specify)</w:t>
            </w:r>
          </w:p>
        </w:tc>
      </w:tr>
      <w:tr w:rsidRPr="00671A4D" w:rsidR="00AF10E7" w:rsidTr="00AF10E7" w14:paraId="0E5F9E8E" w14:textId="77777777">
        <w:trPr>
          <w:gridAfter w:val="2"/>
          <w:wAfter w:w="1982" w:type="pct"/>
          <w:jc w:val="center"/>
        </w:trPr>
        <w:tc>
          <w:tcPr>
            <w:tcW w:w="3018" w:type="pct"/>
            <w:tcBorders>
              <w:top w:val="nil"/>
              <w:left w:val="nil"/>
              <w:bottom w:val="nil"/>
              <w:right w:val="nil"/>
            </w:tcBorders>
            <w:shd w:val="clear" w:color="auto" w:fill="auto"/>
          </w:tcPr>
          <w:p w:rsidRPr="00671A4D" w:rsidR="00AF10E7" w:rsidP="00B8413A" w:rsidRDefault="00AF10E7" w14:paraId="6547CBBA"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ab/>
            </w:r>
            <w:r w:rsidRPr="00671A4D">
              <w:rPr>
                <w:rFonts w:ascii="Arial" w:hAnsi="Arial" w:cs="Arial"/>
                <w:noProof/>
                <w:sz w:val="20"/>
                <w:szCs w:val="20"/>
              </w:rPr>
              <mc:AlternateContent>
                <mc:Choice Requires="wps">
                  <w:drawing>
                    <wp:inline distT="0" distB="0" distL="0" distR="0" wp14:anchorId="05525AFF" wp14:editId="43799EF6">
                      <wp:extent cx="2594345" cy="212651"/>
                      <wp:effectExtent l="0" t="0" r="15875" b="16510"/>
                      <wp:docPr id="2" name="Text Box 2"/>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361E4" w:rsidP="00AF10E7" w:rsidRDefault="006361E4" w14:paraId="6B1FB7E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3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" w14:anchorId="05525AFF">
                      <v:textbox>
                        <w:txbxContent>
                          <w:p w:rsidR="006361E4" w:rsidP="00AF10E7" w:rsidRDefault="006361E4" w14:paraId="6B1FB7EB" w14:textId="77777777"/>
                        </w:txbxContent>
                      </v:textbox>
                      <w10:anchorlock/>
                    </v:shape>
                  </w:pict>
                </mc:Fallback>
              </mc:AlternateContent>
            </w:r>
            <w:r>
              <w:rPr>
                <w:rFonts w:ascii="Arial" w:hAnsi="Arial" w:cs="Arial"/>
                <w:sz w:val="20"/>
                <w:szCs w:val="20"/>
              </w:rPr>
              <w:t xml:space="preserve"> </w:t>
            </w:r>
          </w:p>
        </w:tc>
      </w:tr>
    </w:tbl>
    <w:p w:rsidRPr="00C42F88" w:rsidR="00E958CD" w:rsidRDefault="00E958CD" w14:paraId="29658A1D" w14:textId="77777777">
      <w:pPr>
        <w:tabs>
          <w:tab w:val="clear" w:pos="432"/>
        </w:tabs>
        <w:spacing w:line="240" w:lineRule="auto"/>
        <w:ind w:firstLine="0"/>
        <w:jc w:val="left"/>
      </w:pPr>
    </w:p>
    <w:p w:rsidRPr="00C42F88" w:rsidR="00357633" w:rsidRDefault="00357633" w14:paraId="5361F340" w14:textId="628B782F">
      <w:pPr>
        <w:tabs>
          <w:tab w:val="clear" w:pos="432"/>
        </w:tabs>
        <w:spacing w:line="240" w:lineRule="auto"/>
        <w:ind w:firstLine="0"/>
        <w:jc w:val="left"/>
      </w:pPr>
    </w:p>
    <w:p w:rsidR="00357633" w:rsidP="000977C0" w:rsidRDefault="00357633" w14:paraId="33128676" w14:textId="77777777">
      <w:pPr>
        <w:pStyle w:val="QUESTIONTEXT"/>
      </w:pPr>
    </w:p>
    <w:p w:rsidRPr="00C42F88" w:rsidR="00357633" w:rsidP="003072AE" w:rsidRDefault="00357633" w14:paraId="6DD87B3E" w14:textId="0BE871FF">
      <w:pPr>
        <w:pStyle w:val="SELECTONEALL"/>
      </w:pPr>
    </w:p>
    <w:p w:rsidRPr="00C42F88" w:rsidR="00E316D5" w:rsidP="004F3E3A" w:rsidRDefault="00E316D5" w14:paraId="5AF3A46B" w14:textId="77777777">
      <w:pPr>
        <w:tabs>
          <w:tab w:val="clear" w:pos="432"/>
        </w:tabs>
        <w:spacing w:line="240" w:lineRule="auto"/>
        <w:ind w:left="720" w:firstLine="0"/>
        <w:jc w:val="left"/>
        <w:rPr>
          <w:rFonts w:ascii="Arial" w:hAnsi="Arial" w:cs="Arial"/>
          <w:sz w:val="20"/>
          <w:szCs w:val="20"/>
        </w:rPr>
      </w:pPr>
    </w:p>
    <w:p w:rsidRPr="00C42F88" w:rsidR="002759B5" w:rsidRDefault="002759B5" w14:paraId="4FF777AF" w14:textId="77777777">
      <w:pPr>
        <w:tabs>
          <w:tab w:val="clear" w:pos="432"/>
        </w:tabs>
        <w:spacing w:line="240" w:lineRule="auto"/>
        <w:ind w:firstLine="0"/>
        <w:jc w:val="left"/>
        <w:rPr>
          <w:rFonts w:ascii="Arial" w:hAnsi="Arial" w:cs="Arial"/>
          <w:sz w:val="20"/>
          <w:szCs w:val="20"/>
        </w:rPr>
      </w:pPr>
      <w:r w:rsidRPr="00C42F88">
        <w:rPr>
          <w:rFonts w:ascii="Arial" w:hAnsi="Arial" w:cs="Arial"/>
          <w:sz w:val="20"/>
          <w:szCs w:val="20"/>
        </w:rPr>
        <w:br w:type="page"/>
      </w:r>
    </w:p>
    <w:p w:rsidRPr="00C42F88" w:rsidR="00611AF5" w:rsidP="004F3E3A" w:rsidRDefault="00611AF5" w14:paraId="63B7541B" w14:textId="77777777">
      <w:pPr>
        <w:tabs>
          <w:tab w:val="clear" w:pos="432"/>
        </w:tabs>
        <w:spacing w:line="240" w:lineRule="auto"/>
        <w:ind w:left="720" w:firstLine="0"/>
        <w:jc w:val="left"/>
        <w:rPr>
          <w:rFonts w:ascii="Arial" w:hAnsi="Arial" w:cs="Arial"/>
          <w:sz w:val="20"/>
          <w:szCs w:val="20"/>
        </w:rPr>
      </w:pPr>
    </w:p>
    <w:p w:rsidR="00224990" w:rsidP="004E0906" w:rsidRDefault="00224990" w14:paraId="374AC965" w14:textId="77777777">
      <w:pPr>
        <w:keepNext/>
        <w:spacing w:before="240" w:after="120" w:line="240" w:lineRule="auto"/>
        <w:ind w:left="720" w:hanging="720"/>
        <w:rPr>
          <w:rFonts w:ascii="Arial" w:hAnsi="Arial" w:cs="Arial"/>
          <w:b/>
          <w:sz w:val="20"/>
          <w:szCs w:val="20"/>
        </w:rPr>
      </w:pPr>
    </w:p>
    <w:p w:rsidRPr="00C42F88" w:rsidR="00611AF5" w:rsidP="004F3E3A" w:rsidRDefault="00611AF5" w14:paraId="3DDE673F" w14:textId="165EEDD4">
      <w:pPr>
        <w:tabs>
          <w:tab w:val="clear" w:pos="432"/>
        </w:tabs>
        <w:spacing w:line="240" w:lineRule="auto"/>
        <w:ind w:left="720" w:firstLine="0"/>
        <w:jc w:val="left"/>
        <w:rPr>
          <w:rFonts w:ascii="Arial" w:hAnsi="Arial" w:cs="Arial"/>
          <w:sz w:val="20"/>
          <w:szCs w:val="20"/>
        </w:rPr>
      </w:pPr>
    </w:p>
    <w:p w:rsidRPr="00C42F88" w:rsidR="00B323BE" w:rsidRDefault="00B323BE" w14:paraId="182BAF49" w14:textId="77777777">
      <w:pPr>
        <w:tabs>
          <w:tab w:val="clear" w:pos="432"/>
        </w:tabs>
        <w:spacing w:line="240" w:lineRule="auto"/>
        <w:ind w:firstLine="0"/>
        <w:jc w:val="left"/>
        <w:rPr>
          <w:rFonts w:ascii="Arial" w:hAnsi="Arial" w:cs="Arial"/>
          <w:b/>
          <w:sz w:val="16"/>
          <w:szCs w:val="16"/>
        </w:rPr>
      </w:pPr>
    </w:p>
    <w:p w:rsidRPr="00C42F88" w:rsidR="004904BC" w:rsidP="007C5451" w:rsidRDefault="004904BC" w14:paraId="59AC26CB" w14:textId="2C481A92">
      <w:pPr>
        <w:pStyle w:val="QUESTIONTEXT"/>
        <w:rPr>
          <w:i/>
        </w:rPr>
      </w:pPr>
      <w:r w:rsidRPr="00C42F88">
        <w:t>C</w:t>
      </w:r>
      <w:r w:rsidRPr="00C42F88" w:rsidR="00690515">
        <w:t>3</w:t>
      </w:r>
      <w:r w:rsidRPr="00C42F88" w:rsidR="0077680E">
        <w:t>3</w:t>
      </w:r>
      <w:r w:rsidRPr="00C42F88">
        <w:t>.</w:t>
      </w:r>
      <w:r w:rsidRPr="00C42F88">
        <w:tab/>
        <w:t xml:space="preserve">Will your </w:t>
      </w:r>
      <w:r w:rsidR="004A06CC">
        <w:t xml:space="preserve">new </w:t>
      </w:r>
      <w:r w:rsidRPr="00C42F88">
        <w:t xml:space="preserve">SRAE </w:t>
      </w:r>
      <w:r w:rsidR="004A06CC">
        <w:t xml:space="preserve">grant funds </w:t>
      </w:r>
      <w:r w:rsidRPr="00C42F88" w:rsidR="00274F1B">
        <w:t xml:space="preserve">replace any existing sexual risk avoidance or sexual risk reduction programs in your </w:t>
      </w:r>
      <w:r w:rsidRPr="00C42F88" w:rsidR="00B323BE">
        <w:t>[</w:t>
      </w:r>
      <w:r w:rsidRPr="00C42F88" w:rsidR="00274F1B">
        <w:t>state/community</w:t>
      </w:r>
      <w:r w:rsidRPr="00C42F88" w:rsidR="00B323BE">
        <w:t>]</w:t>
      </w:r>
      <w:r w:rsidRPr="00C42F88" w:rsidR="00274F1B">
        <w:t>?</w:t>
      </w:r>
    </w:p>
    <w:p w:rsidRPr="00C42F88" w:rsidR="004904BC" w:rsidP="003072AE" w:rsidRDefault="004904BC" w14:paraId="3C5927D1" w14:textId="77777777">
      <w:pPr>
        <w:pStyle w:val="SELECTONEALL"/>
      </w:pPr>
      <w:r w:rsidRPr="00C42F88">
        <w:t xml:space="preserve">Select one only </w:t>
      </w:r>
    </w:p>
    <w:p w:rsidRPr="00C42F88" w:rsidR="004904BC" w:rsidP="004904BC" w:rsidRDefault="004904BC" w14:paraId="4359503F" w14:textId="77777777">
      <w:pPr>
        <w:pStyle w:val="RESPONSE"/>
      </w:pPr>
      <w:r w:rsidRPr="00C42F88">
        <w:sym w:font="Wingdings" w:char="F06D"/>
      </w:r>
      <w:r w:rsidRPr="00C42F88">
        <w:tab/>
        <w:t>Yes</w:t>
      </w:r>
      <w:r w:rsidRPr="00C42F88">
        <w:tab/>
        <w:t>1</w:t>
      </w:r>
    </w:p>
    <w:p w:rsidRPr="00C42F88" w:rsidR="00512C32" w:rsidP="004904BC" w:rsidRDefault="004904BC" w14:paraId="068FF0A5" w14:textId="18071723">
      <w:pPr>
        <w:pStyle w:val="RESPONSE"/>
      </w:pPr>
      <w:r w:rsidRPr="00C42F88">
        <w:sym w:font="Wingdings" w:char="F06D"/>
      </w:r>
      <w:r w:rsidRPr="00C42F88">
        <w:tab/>
        <w:t>No</w:t>
      </w:r>
      <w:r w:rsidRPr="00C42F88">
        <w:tab/>
      </w:r>
      <w:r w:rsidRPr="00C42F88" w:rsidR="00461DBE">
        <w:t>0</w:t>
      </w:r>
    </w:p>
    <w:p w:rsidRPr="00C42F88" w:rsidR="00C4472E" w:rsidRDefault="00C4472E" w14:paraId="42566447" w14:textId="77777777">
      <w:pPr>
        <w:tabs>
          <w:tab w:val="clear" w:pos="432"/>
        </w:tabs>
        <w:spacing w:line="240" w:lineRule="auto"/>
        <w:ind w:firstLine="0"/>
        <w:jc w:val="left"/>
      </w:pPr>
    </w:p>
    <w:p w:rsidRPr="00C42F88" w:rsidR="00274F1B" w:rsidP="00C4472E" w:rsidRDefault="00274F1B" w14:paraId="75407B98" w14:textId="39A9E4BE">
      <w:pPr>
        <w:pStyle w:val="QUESTIONTEXT24ptbefore"/>
        <w:spacing w:before="120"/>
        <w:rPr>
          <w:i/>
        </w:rPr>
      </w:pPr>
      <w:r w:rsidRPr="00C42F88">
        <w:t>C</w:t>
      </w:r>
      <w:r w:rsidRPr="00C42F88" w:rsidR="00690515">
        <w:t>3</w:t>
      </w:r>
      <w:r w:rsidRPr="00C42F88" w:rsidR="0077680E">
        <w:t>4</w:t>
      </w:r>
      <w:r w:rsidRPr="00C42F88">
        <w:t>.</w:t>
      </w:r>
      <w:r w:rsidRPr="00C42F88">
        <w:tab/>
        <w:t xml:space="preserve">Will </w:t>
      </w:r>
      <w:r w:rsidRPr="00C42F88" w:rsidR="004F3E3A">
        <w:t>you</w:t>
      </w:r>
      <w:r w:rsidRPr="00C42F88" w:rsidR="00630ACF">
        <w:t>r new SRAE grant funds be used to</w:t>
      </w:r>
      <w:r w:rsidRPr="00C42F88">
        <w:t xml:space="preserve"> </w:t>
      </w:r>
      <w:r w:rsidRPr="00C42F88" w:rsidR="00630ACF">
        <w:t>provide programming not previously available to youth?</w:t>
      </w:r>
    </w:p>
    <w:p w:rsidRPr="00C42F88" w:rsidR="00274F1B" w:rsidP="003072AE" w:rsidRDefault="00274F1B" w14:paraId="45D273F3" w14:textId="77777777">
      <w:pPr>
        <w:pStyle w:val="SELECTONEALL"/>
      </w:pPr>
      <w:r w:rsidRPr="00C42F88">
        <w:t xml:space="preserve">Select one only </w:t>
      </w:r>
    </w:p>
    <w:p w:rsidRPr="00C42F88" w:rsidR="00274F1B" w:rsidP="00274F1B" w:rsidRDefault="00274F1B" w14:paraId="35B70353" w14:textId="77777777">
      <w:pPr>
        <w:pStyle w:val="RESPONSE"/>
      </w:pPr>
      <w:r w:rsidRPr="00C42F88">
        <w:sym w:font="Wingdings" w:char="F06D"/>
      </w:r>
      <w:r w:rsidRPr="00C42F88">
        <w:tab/>
        <w:t>Yes</w:t>
      </w:r>
      <w:r w:rsidRPr="00C42F88">
        <w:tab/>
        <w:t>1</w:t>
      </w:r>
    </w:p>
    <w:p w:rsidRPr="00C42F88" w:rsidR="00274F1B" w:rsidP="00274F1B" w:rsidRDefault="00274F1B" w14:paraId="49075D05" w14:textId="77777777">
      <w:pPr>
        <w:pStyle w:val="RESPONSE"/>
      </w:pPr>
      <w:r w:rsidRPr="00C42F88">
        <w:sym w:font="Wingdings" w:char="F06D"/>
      </w:r>
      <w:r w:rsidRPr="00C42F88">
        <w:tab/>
        <w:t>No</w:t>
      </w:r>
      <w:r w:rsidRPr="00C42F88">
        <w:tab/>
      </w:r>
      <w:r w:rsidRPr="00C42F88" w:rsidR="00461DBE">
        <w:t>0</w:t>
      </w:r>
    </w:p>
    <w:p w:rsidRPr="00C42F88" w:rsidR="002759B5" w:rsidRDefault="002759B5" w14:paraId="3A8868CD" w14:textId="77777777">
      <w:pPr>
        <w:tabs>
          <w:tab w:val="clear" w:pos="432"/>
        </w:tabs>
        <w:spacing w:line="240" w:lineRule="auto"/>
        <w:ind w:firstLine="0"/>
        <w:jc w:val="left"/>
      </w:pPr>
      <w:r w:rsidRPr="00C42F88">
        <w:br w:type="page"/>
      </w:r>
    </w:p>
    <w:p w:rsidRPr="00C42F88" w:rsidR="00072493" w:rsidRDefault="00072493" w14:paraId="1E294E1A" w14:textId="77777777">
      <w:pPr>
        <w:tabs>
          <w:tab w:val="clear" w:pos="432"/>
        </w:tabs>
        <w:spacing w:line="240" w:lineRule="auto"/>
        <w:ind w:firstLine="0"/>
        <w:jc w:val="left"/>
      </w:pPr>
    </w:p>
    <w:p w:rsidRPr="00C42F88" w:rsidR="008616A4" w:rsidP="00E81622" w:rsidRDefault="008616A4" w14:paraId="53FE5C91" w14:textId="79F3111F">
      <w:pPr>
        <w:pStyle w:val="QUESTIONTEXT"/>
        <w:spacing w:after="0"/>
      </w:pPr>
    </w:p>
    <w:p w:rsidRPr="00C42F88" w:rsidR="008616A4" w:rsidP="00E81622" w:rsidRDefault="008616A4" w14:paraId="79339AA8" w14:textId="77777777">
      <w:pPr>
        <w:pStyle w:val="QUESTIONTEXT"/>
        <w:spacing w:before="0"/>
        <w:ind w:left="0" w:firstLine="0"/>
      </w:pPr>
    </w:p>
    <w:p w:rsidRPr="00C42F88" w:rsidR="00C4472E" w:rsidRDefault="00C4472E" w14:paraId="1A00C81D" w14:textId="77777777">
      <w:pPr>
        <w:tabs>
          <w:tab w:val="clear" w:pos="432"/>
        </w:tabs>
        <w:spacing w:line="240" w:lineRule="auto"/>
        <w:ind w:firstLine="0"/>
        <w:jc w:val="left"/>
      </w:pPr>
    </w:p>
    <w:p w:rsidRPr="00C42F88" w:rsidR="00753484" w:rsidP="007C5451" w:rsidRDefault="00753484" w14:paraId="785C3E4E" w14:textId="7CE4CE7D">
      <w:pPr>
        <w:pStyle w:val="QUESTIONTEXT"/>
      </w:pPr>
      <w:r w:rsidRPr="00C42F88">
        <w:t>C</w:t>
      </w:r>
      <w:r w:rsidRPr="00C42F88" w:rsidR="003B0A26">
        <w:t>3</w:t>
      </w:r>
      <w:r w:rsidRPr="00C42F88" w:rsidR="0077680E">
        <w:t>6</w:t>
      </w:r>
      <w:r w:rsidRPr="00C42F88">
        <w:t>.</w:t>
      </w:r>
      <w:r w:rsidRPr="00C42F88">
        <w:tab/>
        <w:t xml:space="preserve">Which entity </w:t>
      </w:r>
      <w:r w:rsidR="00CD469D">
        <w:t>was responsible for selecting which</w:t>
      </w:r>
      <w:r w:rsidRPr="00C42F88">
        <w:t xml:space="preserve"> curriculum</w:t>
      </w:r>
      <w:r w:rsidR="00CD469D">
        <w:t xml:space="preserve"> or curricula to use</w:t>
      </w:r>
      <w:r w:rsidRPr="00C42F88">
        <w:t>?</w:t>
      </w:r>
    </w:p>
    <w:p w:rsidRPr="00C42F88" w:rsidR="00753484" w:rsidP="00753484" w:rsidRDefault="00753484" w14:paraId="769D7E35" w14:textId="77777777">
      <w:pPr>
        <w:pStyle w:val="RESPONSE"/>
      </w:pPr>
      <w:r w:rsidRPr="00C42F88">
        <w:sym w:font="Wingdings" w:char="F06D"/>
      </w:r>
      <w:r w:rsidRPr="00C42F88">
        <w:tab/>
        <w:t>Grantee</w:t>
      </w:r>
      <w:r w:rsidRPr="00C42F88">
        <w:tab/>
        <w:t>1</w:t>
      </w:r>
    </w:p>
    <w:p w:rsidRPr="00C42F88" w:rsidR="00753484" w:rsidP="00753484" w:rsidRDefault="00753484" w14:paraId="12FFB86F" w14:textId="77777777">
      <w:pPr>
        <w:pStyle w:val="RESPONSE"/>
      </w:pPr>
      <w:r w:rsidRPr="00C42F88">
        <w:sym w:font="Wingdings" w:char="F06D"/>
      </w:r>
      <w:r w:rsidRPr="00C42F88">
        <w:tab/>
      </w:r>
      <w:proofErr w:type="spellStart"/>
      <w:r w:rsidRPr="00C42F88">
        <w:t>Subawardee</w:t>
      </w:r>
      <w:proofErr w:type="spellEnd"/>
      <w:r w:rsidRPr="00C42F88">
        <w:t xml:space="preserve"> program providers</w:t>
      </w:r>
      <w:r w:rsidRPr="00C42F88">
        <w:tab/>
        <w:t>2</w:t>
      </w:r>
    </w:p>
    <w:p w:rsidRPr="00671A4D" w:rsidR="00CD469D" w:rsidP="00CD469D" w:rsidRDefault="00CD469D" w14:paraId="16844373" w14:textId="43F9A85B">
      <w:pPr>
        <w:pStyle w:val="RESPONSE"/>
      </w:pPr>
      <w:r w:rsidRPr="00671A4D">
        <w:sym w:font="Wingdings" w:char="F06D"/>
      </w:r>
      <w:r>
        <w:tab/>
        <w:t>Other (specify)</w:t>
      </w:r>
      <w:r>
        <w:tab/>
        <w:t>3</w:t>
      </w:r>
    </w:p>
    <w:p w:rsidRPr="00671A4D" w:rsidR="00CD469D" w:rsidP="00CD469D" w:rsidRDefault="00CD469D" w14:paraId="6B1C455A" w14:textId="4878FBDE">
      <w:pPr>
        <w:pStyle w:val="RESPONSE"/>
      </w:pPr>
      <w:r w:rsidRPr="00671A4D">
        <w:rPr>
          <w:noProof/>
        </w:rPr>
        <mc:AlternateContent>
          <mc:Choice Requires="wps">
            <w:drawing>
              <wp:inline distT="0" distB="0" distL="0" distR="0" wp14:anchorId="5317BC5F" wp14:editId="50A2602D">
                <wp:extent cx="2594345" cy="212651"/>
                <wp:effectExtent l="0" t="0" r="15875" b="16510"/>
                <wp:docPr id="274" name="Text Box 274"/>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CD469D" w:rsidRDefault="006361E4" w14:paraId="37CBE80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74"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" w14:anchorId="5317BC5F">
                <v:textbox>
                  <w:txbxContent>
                    <w:p w:rsidR="006361E4" w:rsidP="00CD469D" w:rsidRDefault="006361E4" w14:paraId="37CBE80E" w14:textId="77777777"/>
                  </w:txbxContent>
                </v:textbox>
                <w10:anchorlock/>
              </v:shape>
            </w:pict>
          </mc:Fallback>
        </mc:AlternateContent>
      </w:r>
      <w:r>
        <w:t xml:space="preserve"> </w:t>
      </w:r>
    </w:p>
    <w:p w:rsidRPr="00C42F88" w:rsidR="00072493" w:rsidRDefault="00072493" w14:paraId="4DEB5951" w14:textId="77777777">
      <w:pPr>
        <w:tabs>
          <w:tab w:val="clear" w:pos="432"/>
        </w:tabs>
        <w:spacing w:line="240" w:lineRule="auto"/>
        <w:ind w:firstLine="0"/>
        <w:jc w:val="left"/>
        <w:rPr>
          <w:highlight w:val="cyan"/>
        </w:rPr>
      </w:pPr>
    </w:p>
    <w:p w:rsidRPr="000B190E" w:rsidR="009B199C" w:rsidP="009B199C" w:rsidRDefault="009B199C" w14:paraId="474A37A0" w14:textId="77777777">
      <w:pPr>
        <w:spacing w:line="240" w:lineRule="auto"/>
        <w:ind w:firstLine="0"/>
        <w:rPr>
          <w:rFonts w:ascii="Arial" w:hAnsi="Arial" w:cs="Arial"/>
          <w:b/>
          <w:sz w:val="20"/>
          <w:szCs w:val="20"/>
        </w:rPr>
      </w:pPr>
    </w:p>
    <w:p w:rsidR="00377FE1" w:rsidP="00377FE1" w:rsidRDefault="00B63F3A" w14:paraId="47D06BF2" w14:textId="77777777">
      <w:pPr>
        <w:pStyle w:val="QUESTIONTEXT"/>
      </w:pPr>
      <w:r w:rsidRPr="00C42F88">
        <w:t>C</w:t>
      </w:r>
      <w:r w:rsidRPr="00C42F88" w:rsidR="00922F7A">
        <w:t>3</w:t>
      </w:r>
      <w:r w:rsidRPr="00C42F88" w:rsidR="0077680E">
        <w:t>7</w:t>
      </w:r>
      <w:r w:rsidRPr="00C42F88">
        <w:t>.</w:t>
      </w:r>
      <w:r w:rsidRPr="00C42F88">
        <w:tab/>
      </w:r>
      <w:r w:rsidRPr="00133D23" w:rsidR="00377FE1">
        <w:t xml:space="preserve">Supplemental content includes anything that is not part of </w:t>
      </w:r>
      <w:r w:rsidR="00377FE1">
        <w:t xml:space="preserve">the </w:t>
      </w:r>
      <w:r w:rsidRPr="00133D23" w:rsidR="00377FE1">
        <w:t>primary curriculum, such as additional lessons, activities, or materials.</w:t>
      </w:r>
      <w:r w:rsidR="00377FE1">
        <w:t xml:space="preserve"> </w:t>
      </w:r>
      <w:r w:rsidRPr="00671A4D" w:rsidR="00377FE1">
        <w:t xml:space="preserve">When responding, please think about any </w:t>
      </w:r>
      <w:r w:rsidR="00377FE1">
        <w:t>supplemental content</w:t>
      </w:r>
      <w:r w:rsidRPr="00671A4D" w:rsidR="00377FE1">
        <w:t xml:space="preserve"> funded by your grant, whether delivered directly by your agency/organization or by other </w:t>
      </w:r>
      <w:proofErr w:type="spellStart"/>
      <w:r w:rsidRPr="00671A4D" w:rsidR="00377FE1">
        <w:t>subawardee</w:t>
      </w:r>
      <w:proofErr w:type="spellEnd"/>
      <w:r w:rsidRPr="00671A4D" w:rsidR="00377FE1">
        <w:t xml:space="preserve"> providers.  </w:t>
      </w:r>
    </w:p>
    <w:p w:rsidRPr="00C42F88" w:rsidR="00B63F3A" w:rsidP="00E54608" w:rsidRDefault="00377FE1" w14:paraId="7D39D7C1" w14:textId="77FC23B1">
      <w:pPr>
        <w:pStyle w:val="QueLong"/>
        <w:spacing w:before="240"/>
        <w:ind w:left="720" w:hanging="720"/>
      </w:pPr>
      <w:r>
        <w:t>Will you or any of your providers</w:t>
      </w:r>
      <w:r w:rsidRPr="00C42F88" w:rsidR="00B63F3A">
        <w:t xml:space="preserve"> add supplemental content</w:t>
      </w:r>
      <w:r w:rsidR="00C41813">
        <w:t xml:space="preserve"> to any of the primary curriculum</w:t>
      </w:r>
      <w:proofErr w:type="gramStart"/>
      <w:r w:rsidR="00C41813">
        <w:t>?</w:t>
      </w:r>
      <w:r w:rsidRPr="00C42F88" w:rsidR="004504E6">
        <w:t>,</w:t>
      </w:r>
      <w:proofErr w:type="gramEnd"/>
    </w:p>
    <w:p w:rsidRPr="00C42F88" w:rsidR="00B63F3A" w:rsidP="00B63F3A" w:rsidRDefault="00B63F3A" w14:paraId="2F16F1E3" w14:textId="5609616E">
      <w:pPr>
        <w:pStyle w:val="RESPONSE"/>
      </w:pPr>
      <w:r w:rsidRPr="00C42F88">
        <w:sym w:font="Wingdings" w:char="F06D"/>
      </w:r>
      <w:r w:rsidRPr="00C42F88">
        <w:tab/>
        <w:t>Yes</w:t>
      </w:r>
      <w:r w:rsidRPr="00C42F88">
        <w:tab/>
        <w:t>1</w:t>
      </w:r>
      <w:r w:rsidRPr="00C42F88">
        <w:tab/>
        <w:t xml:space="preserve">GO TO </w:t>
      </w:r>
      <w:r w:rsidR="00377FE1">
        <w:t>B1a2</w:t>
      </w:r>
    </w:p>
    <w:p w:rsidRPr="00C42F88" w:rsidR="00B63F3A" w:rsidP="00B63F3A" w:rsidRDefault="00B63F3A" w14:paraId="1E4A652A" w14:textId="2BBDFED9">
      <w:pPr>
        <w:pStyle w:val="RESPONSE"/>
      </w:pPr>
      <w:r w:rsidRPr="00C42F88">
        <w:sym w:font="Wingdings" w:char="F06D"/>
      </w:r>
      <w:r w:rsidRPr="00C42F88">
        <w:tab/>
        <w:t>No</w:t>
      </w:r>
      <w:r w:rsidRPr="00C42F88">
        <w:tab/>
        <w:t>0</w:t>
      </w:r>
      <w:r w:rsidRPr="00C42F88">
        <w:tab/>
        <w:t xml:space="preserve">GO TO </w:t>
      </w:r>
      <w:r w:rsidR="00377FE1">
        <w:t>B6</w:t>
      </w:r>
    </w:p>
    <w:p w:rsidRPr="00C42F88" w:rsidR="00ED2DEC" w:rsidP="00B63F3A" w:rsidRDefault="00ED2DEC" w14:paraId="2717AB9D" w14:textId="77777777">
      <w:pPr>
        <w:pStyle w:val="RESPONSE"/>
      </w:pPr>
    </w:p>
    <w:p w:rsidRPr="00C42F88" w:rsidR="00ED2DEC" w:rsidRDefault="00ED2DEC" w14:paraId="521F7815" w14:textId="0F7E5904">
      <w:pPr>
        <w:tabs>
          <w:tab w:val="clear" w:pos="432"/>
        </w:tabs>
        <w:spacing w:line="240" w:lineRule="auto"/>
        <w:ind w:firstLine="0"/>
        <w:jc w:val="left"/>
        <w:rPr>
          <w:rFonts w:ascii="Arial" w:hAnsi="Arial" w:cs="Arial"/>
          <w:sz w:val="20"/>
          <w:szCs w:val="20"/>
        </w:rPr>
      </w:pPr>
    </w:p>
    <w:p w:rsidR="00224990" w:rsidP="00ED2DEC" w:rsidRDefault="00224990" w14:paraId="49A9E2C9" w14:textId="1FDAE401">
      <w:pPr>
        <w:pStyle w:val="UNIVERSECONDITION"/>
      </w:pPr>
    </w:p>
    <w:p w:rsidRPr="00C42F88" w:rsidR="00224990" w:rsidP="00ED2DEC" w:rsidRDefault="00224990" w14:paraId="391307E6" w14:textId="77777777">
      <w:pPr>
        <w:pStyle w:val="UNIVERSECONDITION"/>
      </w:pPr>
    </w:p>
    <w:p w:rsidRPr="00C42F88" w:rsidR="00CA3EFC" w:rsidP="00ED2DEC" w:rsidRDefault="00CA3EFC" w14:paraId="466F6408" w14:textId="1FFC7E9B">
      <w:pPr>
        <w:pStyle w:val="UNIVERSECONDITION"/>
      </w:pPr>
    </w:p>
    <w:p w:rsidRPr="00C42F88" w:rsidR="00CA3EFC" w:rsidRDefault="00CA3EFC" w14:paraId="3491BD4D" w14:textId="77777777">
      <w:pPr>
        <w:tabs>
          <w:tab w:val="clear" w:pos="432"/>
        </w:tabs>
        <w:spacing w:line="240" w:lineRule="auto"/>
        <w:ind w:firstLine="0"/>
        <w:jc w:val="left"/>
        <w:rPr>
          <w:rFonts w:ascii="Arial" w:hAnsi="Arial" w:cs="Arial"/>
          <w:sz w:val="18"/>
          <w:szCs w:val="16"/>
        </w:rPr>
      </w:pPr>
      <w:r w:rsidRPr="00C42F88">
        <w:br w:type="page"/>
      </w:r>
    </w:p>
    <w:p w:rsidRPr="00C42F88" w:rsidR="00ED2DEC" w:rsidP="00ED2DEC" w:rsidRDefault="00ED2DEC" w14:paraId="0DA221EF" w14:textId="77777777">
      <w:pPr>
        <w:pStyle w:val="UNIVERSECONDITION"/>
      </w:pPr>
    </w:p>
    <w:p w:rsidRPr="00C42F88" w:rsidR="00B63F3A" w:rsidP="00624A65" w:rsidRDefault="00B63F3A" w14:paraId="1F0937ED" w14:textId="3E2EFFCB">
      <w:pPr>
        <w:ind w:left="432" w:firstLine="0"/>
      </w:pPr>
    </w:p>
    <w:p w:rsidR="00186A7C" w:rsidP="00624A65" w:rsidRDefault="00186A7C" w14:paraId="2E395823" w14:textId="77777777">
      <w:pPr>
        <w:pStyle w:val="QUESTIONTEXT"/>
      </w:pPr>
    </w:p>
    <w:p w:rsidRPr="00C42F88" w:rsidR="00ED2DEC" w:rsidP="00B63F3A" w:rsidRDefault="00ED2DEC" w14:paraId="053C7CC8" w14:textId="670A7B47">
      <w:pPr>
        <w:pStyle w:val="RESPONSE"/>
        <w:rPr>
          <w:sz w:val="18"/>
          <w:szCs w:val="18"/>
        </w:rPr>
      </w:pPr>
    </w:p>
    <w:p w:rsidRPr="00C42F88" w:rsidR="003D0AC3" w:rsidP="003D0AC3" w:rsidRDefault="003D0AC3" w14:paraId="7C8BB9A1" w14:textId="70C8A797">
      <w:pPr>
        <w:pStyle w:val="QUESTIONTEXT"/>
      </w:pPr>
      <w:r w:rsidRPr="00C42F88">
        <w:t>C</w:t>
      </w:r>
      <w:r w:rsidRPr="00C42F88" w:rsidR="00D63CC0">
        <w:t>41</w:t>
      </w:r>
      <w:r w:rsidRPr="00C42F88">
        <w:t>.</w:t>
      </w:r>
      <w:r w:rsidRPr="00C42F88">
        <w:tab/>
      </w:r>
      <w:r w:rsidR="00EE643E">
        <w:t>Is</w:t>
      </w:r>
      <w:r w:rsidRPr="00C42F88" w:rsidR="00EE643E">
        <w:t xml:space="preserve"> </w:t>
      </w:r>
      <w:r w:rsidRPr="00C42F88">
        <w:t xml:space="preserve">the supplemental </w:t>
      </w:r>
      <w:r w:rsidR="00EE643E">
        <w:t xml:space="preserve">content </w:t>
      </w:r>
      <w:r w:rsidRPr="00C42F88" w:rsidR="004C3224">
        <w:t>for</w:t>
      </w:r>
      <w:r w:rsidRPr="00C42F88" w:rsidR="0087391E">
        <w:t xml:space="preserve"> [</w:t>
      </w:r>
      <w:r w:rsidR="00EE643E">
        <w:t>PROGRAM</w:t>
      </w:r>
      <w:r w:rsidRPr="00C42F88" w:rsidR="0087391E">
        <w:t xml:space="preserve">] drawn </w:t>
      </w:r>
      <w:r w:rsidRPr="00C42F88">
        <w:t>from existing curricul</w:t>
      </w:r>
      <w:r w:rsidRPr="00C42F88" w:rsidR="009D4376">
        <w:t>a</w:t>
      </w:r>
      <w:r w:rsidRPr="00C42F88">
        <w:t xml:space="preserve"> or </w:t>
      </w:r>
      <w:r w:rsidR="00EE643E">
        <w:t>was it</w:t>
      </w:r>
      <w:r w:rsidRPr="00C42F88" w:rsidR="004C3224">
        <w:t xml:space="preserve"> developed by you </w:t>
      </w:r>
      <w:r w:rsidRPr="00C42F88">
        <w:t>or in coordination with your grant partners for your SRAE grant?</w:t>
      </w:r>
    </w:p>
    <w:p w:rsidRPr="00C42F88" w:rsidR="003D0AC3" w:rsidP="003D0AC3" w:rsidRDefault="003D0AC3" w14:paraId="6F577F88" w14:textId="1EBBEFF0">
      <w:pPr>
        <w:pStyle w:val="RESPONSE"/>
      </w:pPr>
      <w:r w:rsidRPr="00C42F88">
        <w:sym w:font="Wingdings" w:char="F06D"/>
      </w:r>
      <w:r w:rsidRPr="00C42F88">
        <w:tab/>
        <w:t xml:space="preserve">From </w:t>
      </w:r>
      <w:r w:rsidRPr="00C42F88" w:rsidR="009D4376">
        <w:t>existing curricula</w:t>
      </w:r>
      <w:r w:rsidRPr="00C42F88">
        <w:tab/>
        <w:t>1</w:t>
      </w:r>
      <w:r w:rsidRPr="00C42F88">
        <w:tab/>
        <w:t>GO TO C</w:t>
      </w:r>
      <w:r w:rsidRPr="00C42F88" w:rsidR="00F464D0">
        <w:t>4</w:t>
      </w:r>
      <w:r w:rsidRPr="00C42F88" w:rsidR="00D63CC0">
        <w:t>2</w:t>
      </w:r>
    </w:p>
    <w:p w:rsidR="003D0AC3" w:rsidP="003D0AC3" w:rsidRDefault="003D0AC3" w14:paraId="0AC46811" w14:textId="0B46A6FE">
      <w:pPr>
        <w:pStyle w:val="RESPONSE"/>
        <w:rPr>
          <w:sz w:val="18"/>
          <w:szCs w:val="18"/>
        </w:rPr>
      </w:pPr>
      <w:r w:rsidRPr="00C42F88">
        <w:sym w:font="Wingdings" w:char="F06D"/>
      </w:r>
      <w:r w:rsidRPr="00C42F88">
        <w:tab/>
        <w:t>Developed for our SRAE grant</w:t>
      </w:r>
      <w:r w:rsidRPr="00C42F88">
        <w:tab/>
        <w:t>0</w:t>
      </w:r>
      <w:r w:rsidRPr="00C42F88">
        <w:tab/>
      </w:r>
      <w:r w:rsidRPr="00C42F88">
        <w:rPr>
          <w:sz w:val="18"/>
          <w:szCs w:val="18"/>
        </w:rPr>
        <w:t>GO TO C</w:t>
      </w:r>
      <w:r w:rsidRPr="00C42F88" w:rsidR="00326C20">
        <w:rPr>
          <w:sz w:val="18"/>
          <w:szCs w:val="18"/>
        </w:rPr>
        <w:t>4</w:t>
      </w:r>
      <w:r w:rsidRPr="00C42F88" w:rsidR="00D63CC0">
        <w:rPr>
          <w:sz w:val="18"/>
          <w:szCs w:val="18"/>
        </w:rPr>
        <w:t>2</w:t>
      </w:r>
      <w:r w:rsidRPr="00C42F88">
        <w:rPr>
          <w:sz w:val="18"/>
          <w:szCs w:val="18"/>
        </w:rPr>
        <w:t xml:space="preserve"> BOX</w:t>
      </w:r>
    </w:p>
    <w:p w:rsidRPr="00671A4D" w:rsidR="00EE643E" w:rsidP="00EE643E" w:rsidRDefault="00EE643E" w14:paraId="594AA161" w14:textId="77777777">
      <w:pPr>
        <w:tabs>
          <w:tab w:val="clear" w:pos="432"/>
        </w:tabs>
        <w:spacing w:line="240" w:lineRule="auto"/>
        <w:ind w:firstLine="0"/>
        <w:jc w:val="left"/>
        <w:rPr>
          <w:rFonts w:ascii="Arial" w:hAnsi="Arial" w:cs="Arial"/>
          <w:sz w:val="18"/>
          <w:szCs w:val="18"/>
        </w:rPr>
      </w:pPr>
    </w:p>
    <w:p w:rsidRPr="00C42F88" w:rsidR="00EE643E" w:rsidP="003D0AC3" w:rsidRDefault="00EE643E" w14:paraId="5A7B07C4" w14:textId="77777777">
      <w:pPr>
        <w:pStyle w:val="RESPONSE"/>
        <w:rPr>
          <w:sz w:val="18"/>
          <w:szCs w:val="18"/>
        </w:rPr>
      </w:pPr>
    </w:p>
    <w:p w:rsidRPr="00C42F88" w:rsidR="00E3553F" w:rsidRDefault="00E3553F" w14:paraId="2BD8F7C5" w14:textId="77777777">
      <w:pPr>
        <w:tabs>
          <w:tab w:val="clear" w:pos="432"/>
        </w:tabs>
        <w:spacing w:line="240" w:lineRule="auto"/>
        <w:ind w:firstLine="0"/>
        <w:jc w:val="left"/>
        <w:rPr>
          <w:rFonts w:ascii="Arial" w:hAnsi="Arial" w:cs="Arial"/>
          <w:sz w:val="18"/>
          <w:szCs w:val="18"/>
        </w:rPr>
      </w:pPr>
      <w:r w:rsidRPr="00C42F88">
        <w:rPr>
          <w:sz w:val="18"/>
          <w:szCs w:val="18"/>
        </w:rPr>
        <w:br w:type="page"/>
      </w:r>
    </w:p>
    <w:p w:rsidR="002A215F" w:rsidP="00624A65" w:rsidRDefault="00B63F3A" w14:paraId="7850A6AA" w14:textId="56E6C5C5">
      <w:pPr>
        <w:pStyle w:val="QUESTIONTEXT"/>
      </w:pPr>
      <w:r w:rsidRPr="00C42F88">
        <w:t>C</w:t>
      </w:r>
      <w:r w:rsidRPr="00C42F88" w:rsidR="00BA6CD1">
        <w:t>4</w:t>
      </w:r>
      <w:r w:rsidRPr="00C42F88" w:rsidR="00D63CC0">
        <w:t>2</w:t>
      </w:r>
      <w:r w:rsidRPr="00C42F88">
        <w:t>.</w:t>
      </w:r>
      <w:r w:rsidRPr="00C42F88">
        <w:tab/>
        <w:t xml:space="preserve">From which curriculum will [[PROVIDER]/the providers] draw supplemental </w:t>
      </w:r>
      <w:r w:rsidR="004A06CC">
        <w:t xml:space="preserve">content </w:t>
      </w:r>
      <w:r w:rsidRPr="00C42F88">
        <w:t>for [</w:t>
      </w:r>
      <w:r w:rsidR="00EE643E">
        <w:t>PROGRA</w:t>
      </w:r>
      <w:r w:rsidRPr="00C42F88" w:rsidR="00EE643E">
        <w:t>M</w:t>
      </w:r>
      <w:r w:rsidRPr="00C42F88">
        <w:t>]?</w:t>
      </w:r>
    </w:p>
    <w:tbl>
      <w:tblPr>
        <w:tblW w:w="4999" w:type="pct"/>
        <w:jc w:val="center"/>
        <w:tblCellMar>
          <w:left w:w="120" w:type="dxa"/>
          <w:right w:w="120" w:type="dxa"/>
        </w:tblCellMar>
        <w:tblLook w:val="0000" w:firstRow="0" w:lastRow="0" w:firstColumn="0" w:lastColumn="0" w:noHBand="0" w:noVBand="0"/>
      </w:tblPr>
      <w:tblGrid>
        <w:gridCol w:w="5996"/>
        <w:gridCol w:w="936"/>
        <w:gridCol w:w="3002"/>
      </w:tblGrid>
      <w:tr w:rsidRPr="003B1C60" w:rsidR="000851CD" w:rsidTr="001A5DC0" w14:paraId="1B9FF72D" w14:textId="77777777">
        <w:trPr>
          <w:gridAfter w:val="1"/>
          <w:wAfter w:w="1511" w:type="pct"/>
          <w:jc w:val="center"/>
        </w:trPr>
        <w:tc>
          <w:tcPr>
            <w:tcW w:w="3489" w:type="pct"/>
            <w:gridSpan w:val="2"/>
            <w:tcBorders>
              <w:top w:val="nil"/>
              <w:left w:val="nil"/>
              <w:right w:val="nil"/>
            </w:tcBorders>
            <w:shd w:val="clear" w:color="auto" w:fill="E8E8E8"/>
          </w:tcPr>
          <w:p w:rsidRPr="003B1C60" w:rsidR="000851CD" w:rsidP="001A5DC0" w:rsidRDefault="000851CD" w14:paraId="3104AE50" w14:textId="77777777">
            <w:pPr>
              <w:tabs>
                <w:tab w:val="clear" w:pos="432"/>
              </w:tabs>
              <w:spacing w:before="80" w:after="80" w:line="240" w:lineRule="auto"/>
              <w:ind w:left="360" w:hanging="360"/>
              <w:jc w:val="left"/>
              <w:rPr>
                <w:rFonts w:ascii="Arial" w:hAnsi="Arial" w:cs="Arial"/>
                <w:sz w:val="20"/>
                <w:szCs w:val="20"/>
              </w:rPr>
            </w:pPr>
            <w:r w:rsidRPr="003B1C60">
              <w:rPr>
                <w:rFonts w:ascii="Arial" w:hAnsi="Arial" w:cs="Arial"/>
                <w:sz w:val="20"/>
                <w:szCs w:val="20"/>
              </w:rPr>
              <w:t>a.</w:t>
            </w:r>
            <w:r w:rsidRPr="003B1C60">
              <w:rPr>
                <w:rFonts w:ascii="Arial" w:hAnsi="Arial" w:cs="Arial"/>
                <w:sz w:val="20"/>
                <w:szCs w:val="20"/>
              </w:rPr>
              <w:tab/>
              <w:t>Aspire</w:t>
            </w:r>
          </w:p>
        </w:tc>
      </w:tr>
      <w:tr w:rsidRPr="003B1C60" w:rsidR="000851CD" w:rsidTr="001A5DC0" w14:paraId="679A44F3" w14:textId="77777777">
        <w:trPr>
          <w:gridAfter w:val="1"/>
          <w:wAfter w:w="1511" w:type="pct"/>
          <w:jc w:val="center"/>
        </w:trPr>
        <w:tc>
          <w:tcPr>
            <w:tcW w:w="3489" w:type="pct"/>
            <w:gridSpan w:val="2"/>
            <w:tcBorders>
              <w:top w:val="nil"/>
              <w:left w:val="nil"/>
              <w:bottom w:val="nil"/>
              <w:right w:val="nil"/>
            </w:tcBorders>
            <w:shd w:val="clear" w:color="auto" w:fill="FFFFFF"/>
          </w:tcPr>
          <w:p w:rsidRPr="003B1C60" w:rsidR="000851CD" w:rsidP="001A5DC0" w:rsidRDefault="000851CD" w14:paraId="62DA3118" w14:textId="77777777">
            <w:pPr>
              <w:tabs>
                <w:tab w:val="clear" w:pos="432"/>
              </w:tabs>
              <w:spacing w:before="80" w:after="80" w:line="240" w:lineRule="auto"/>
              <w:ind w:left="360" w:hanging="360"/>
              <w:jc w:val="left"/>
              <w:rPr>
                <w:rFonts w:ascii="Arial" w:hAnsi="Arial" w:cs="Arial"/>
                <w:sz w:val="20"/>
                <w:szCs w:val="20"/>
              </w:rPr>
            </w:pPr>
            <w:r w:rsidRPr="003B1C60">
              <w:rPr>
                <w:rFonts w:ascii="Arial" w:hAnsi="Arial" w:cs="Arial"/>
                <w:sz w:val="20"/>
                <w:szCs w:val="20"/>
              </w:rPr>
              <w:t>b.</w:t>
            </w:r>
            <w:r w:rsidRPr="003B1C60">
              <w:rPr>
                <w:rFonts w:ascii="Arial" w:hAnsi="Arial" w:cs="Arial"/>
                <w:sz w:val="20"/>
                <w:szCs w:val="20"/>
              </w:rPr>
              <w:tab/>
              <w:t>Choosing the Best</w:t>
            </w:r>
          </w:p>
        </w:tc>
      </w:tr>
      <w:tr w:rsidRPr="003B1C60" w:rsidR="000851CD" w:rsidTr="001A5DC0" w14:paraId="495BCF47" w14:textId="77777777">
        <w:trPr>
          <w:gridAfter w:val="1"/>
          <w:wAfter w:w="1511" w:type="pct"/>
          <w:jc w:val="center"/>
        </w:trPr>
        <w:tc>
          <w:tcPr>
            <w:tcW w:w="3489" w:type="pct"/>
            <w:gridSpan w:val="2"/>
            <w:tcBorders>
              <w:top w:val="nil"/>
              <w:left w:val="nil"/>
              <w:bottom w:val="nil"/>
              <w:right w:val="nil"/>
            </w:tcBorders>
            <w:shd w:val="clear" w:color="auto" w:fill="E8E8E8"/>
          </w:tcPr>
          <w:p w:rsidRPr="003B1C60" w:rsidR="000851CD" w:rsidP="001A5DC0" w:rsidRDefault="000851CD" w14:paraId="24541950" w14:textId="77777777">
            <w:pPr>
              <w:tabs>
                <w:tab w:val="clear" w:pos="432"/>
              </w:tabs>
              <w:spacing w:before="80" w:after="80" w:line="240" w:lineRule="auto"/>
              <w:ind w:left="360" w:hanging="360"/>
              <w:jc w:val="left"/>
              <w:rPr>
                <w:rFonts w:ascii="Arial" w:hAnsi="Arial" w:cs="Arial"/>
                <w:sz w:val="20"/>
                <w:szCs w:val="20"/>
              </w:rPr>
            </w:pPr>
            <w:r w:rsidRPr="003B1C60">
              <w:rPr>
                <w:rFonts w:ascii="Arial" w:hAnsi="Arial" w:cs="Arial"/>
                <w:sz w:val="20"/>
                <w:szCs w:val="20"/>
              </w:rPr>
              <w:t>c.</w:t>
            </w:r>
            <w:r w:rsidRPr="003B1C60">
              <w:rPr>
                <w:rFonts w:ascii="Arial" w:hAnsi="Arial" w:cs="Arial"/>
                <w:sz w:val="20"/>
                <w:szCs w:val="20"/>
              </w:rPr>
              <w:tab/>
              <w:t>Game Plan</w:t>
            </w:r>
          </w:p>
        </w:tc>
      </w:tr>
      <w:tr w:rsidRPr="003B1C60" w:rsidR="000851CD" w:rsidTr="001A5DC0" w14:paraId="43714E03" w14:textId="77777777">
        <w:trPr>
          <w:gridAfter w:val="1"/>
          <w:wAfter w:w="1511" w:type="pct"/>
          <w:jc w:val="center"/>
        </w:trPr>
        <w:tc>
          <w:tcPr>
            <w:tcW w:w="3489" w:type="pct"/>
            <w:gridSpan w:val="2"/>
            <w:tcBorders>
              <w:top w:val="nil"/>
              <w:left w:val="nil"/>
              <w:bottom w:val="nil"/>
              <w:right w:val="nil"/>
            </w:tcBorders>
            <w:shd w:val="clear" w:color="auto" w:fill="FFFFFF"/>
          </w:tcPr>
          <w:p w:rsidRPr="003B1C60" w:rsidR="000851CD" w:rsidP="001A5DC0" w:rsidRDefault="000851CD" w14:paraId="622BBFFE" w14:textId="77777777">
            <w:pPr>
              <w:tabs>
                <w:tab w:val="clear" w:pos="432"/>
              </w:tabs>
              <w:spacing w:before="80" w:after="80" w:line="240" w:lineRule="auto"/>
              <w:ind w:left="360" w:hanging="360"/>
              <w:jc w:val="left"/>
              <w:rPr>
                <w:rFonts w:ascii="Arial" w:hAnsi="Arial" w:cs="Arial"/>
                <w:sz w:val="20"/>
                <w:szCs w:val="20"/>
              </w:rPr>
            </w:pPr>
            <w:r w:rsidRPr="003B1C60">
              <w:rPr>
                <w:rFonts w:ascii="Arial" w:hAnsi="Arial" w:cs="Arial"/>
                <w:sz w:val="20"/>
                <w:szCs w:val="20"/>
              </w:rPr>
              <w:t>d.</w:t>
            </w:r>
            <w:r w:rsidRPr="003B1C60">
              <w:rPr>
                <w:rFonts w:ascii="Arial" w:hAnsi="Arial" w:cs="Arial"/>
                <w:sz w:val="20"/>
                <w:szCs w:val="20"/>
              </w:rPr>
              <w:tab/>
              <w:t>Healthy Futures</w:t>
            </w:r>
          </w:p>
        </w:tc>
      </w:tr>
      <w:tr w:rsidRPr="003B1C60" w:rsidR="000851CD" w:rsidTr="001A5DC0" w14:paraId="34A87855" w14:textId="77777777">
        <w:trPr>
          <w:gridAfter w:val="1"/>
          <w:wAfter w:w="1511" w:type="pct"/>
          <w:jc w:val="center"/>
        </w:trPr>
        <w:tc>
          <w:tcPr>
            <w:tcW w:w="3489" w:type="pct"/>
            <w:gridSpan w:val="2"/>
            <w:tcBorders>
              <w:top w:val="nil"/>
              <w:left w:val="nil"/>
              <w:bottom w:val="nil"/>
              <w:right w:val="nil"/>
            </w:tcBorders>
            <w:shd w:val="clear" w:color="auto" w:fill="E8E8E8"/>
          </w:tcPr>
          <w:p w:rsidRPr="003B1C60" w:rsidR="000851CD" w:rsidP="001A5DC0" w:rsidRDefault="000851CD" w14:paraId="6CCAA1A7" w14:textId="77777777">
            <w:pPr>
              <w:tabs>
                <w:tab w:val="clear" w:pos="432"/>
              </w:tabs>
              <w:spacing w:before="80" w:after="80" w:line="240" w:lineRule="auto"/>
              <w:ind w:left="360" w:hanging="360"/>
              <w:jc w:val="left"/>
              <w:rPr>
                <w:rFonts w:ascii="Arial" w:hAnsi="Arial" w:cs="Arial"/>
                <w:sz w:val="20"/>
                <w:szCs w:val="20"/>
              </w:rPr>
            </w:pPr>
            <w:r w:rsidRPr="003B1C60">
              <w:rPr>
                <w:rFonts w:ascii="Arial" w:hAnsi="Arial" w:cs="Arial"/>
                <w:sz w:val="20"/>
                <w:szCs w:val="20"/>
              </w:rPr>
              <w:t>e.</w:t>
            </w:r>
            <w:r w:rsidRPr="003B1C60">
              <w:rPr>
                <w:rFonts w:ascii="Arial" w:hAnsi="Arial" w:cs="Arial"/>
                <w:sz w:val="20"/>
                <w:szCs w:val="20"/>
              </w:rPr>
              <w:tab/>
              <w:t>Heritage Keepers</w:t>
            </w:r>
          </w:p>
        </w:tc>
      </w:tr>
      <w:tr w:rsidRPr="003B1C60" w:rsidR="000851CD" w:rsidTr="001A5DC0" w14:paraId="7F87E6AB" w14:textId="77777777">
        <w:trPr>
          <w:gridAfter w:val="1"/>
          <w:wAfter w:w="1511" w:type="pct"/>
          <w:jc w:val="center"/>
        </w:trPr>
        <w:tc>
          <w:tcPr>
            <w:tcW w:w="3489" w:type="pct"/>
            <w:gridSpan w:val="2"/>
            <w:tcBorders>
              <w:top w:val="nil"/>
              <w:left w:val="nil"/>
              <w:bottom w:val="nil"/>
              <w:right w:val="nil"/>
            </w:tcBorders>
            <w:shd w:val="clear" w:color="auto" w:fill="auto"/>
          </w:tcPr>
          <w:p w:rsidRPr="003B1C60" w:rsidR="000851CD" w:rsidP="001A5DC0" w:rsidRDefault="000851CD" w14:paraId="3E1D27AD"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f</w:t>
            </w:r>
            <w:r w:rsidRPr="003B1C60">
              <w:rPr>
                <w:rFonts w:ascii="Arial" w:hAnsi="Arial" w:cs="Arial"/>
                <w:sz w:val="20"/>
                <w:szCs w:val="20"/>
              </w:rPr>
              <w:t>.</w:t>
            </w:r>
            <w:r w:rsidRPr="003B1C60">
              <w:rPr>
                <w:rFonts w:ascii="Arial" w:hAnsi="Arial" w:cs="Arial"/>
                <w:sz w:val="20"/>
                <w:szCs w:val="20"/>
              </w:rPr>
              <w:tab/>
              <w:t xml:space="preserve">Living WELL Aware Adolescent Health Program </w:t>
            </w:r>
          </w:p>
        </w:tc>
      </w:tr>
      <w:tr w:rsidRPr="003B1C60" w:rsidR="000851CD" w:rsidTr="001A5DC0" w14:paraId="44E17235" w14:textId="77777777">
        <w:trPr>
          <w:jc w:val="center"/>
        </w:trPr>
        <w:tc>
          <w:tcPr>
            <w:tcW w:w="3507" w:type="pct"/>
            <w:gridSpan w:val="3"/>
            <w:tcBorders>
              <w:top w:val="nil"/>
              <w:left w:val="nil"/>
              <w:bottom w:val="nil"/>
              <w:right w:val="nil"/>
            </w:tcBorders>
            <w:shd w:val="clear" w:color="auto" w:fill="E8E8E8"/>
          </w:tcPr>
          <w:p w:rsidRPr="003B1C60" w:rsidR="000851CD" w:rsidP="001A5DC0" w:rsidRDefault="000851CD" w14:paraId="1BA9319F"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g</w:t>
            </w:r>
            <w:r w:rsidRPr="003B1C60">
              <w:rPr>
                <w:rFonts w:ascii="Arial" w:hAnsi="Arial" w:cs="Arial"/>
                <w:sz w:val="20"/>
                <w:szCs w:val="20"/>
              </w:rPr>
              <w:t>.</w:t>
            </w:r>
            <w:r w:rsidRPr="003B1C60">
              <w:rPr>
                <w:rFonts w:ascii="Arial" w:hAnsi="Arial" w:cs="Arial"/>
                <w:sz w:val="20"/>
                <w:szCs w:val="20"/>
              </w:rPr>
              <w:tab/>
              <w:t xml:space="preserve">Love Notes (Classic) </w:t>
            </w:r>
          </w:p>
        </w:tc>
      </w:tr>
      <w:tr w:rsidRPr="003B1C60" w:rsidR="000851CD" w:rsidTr="001A5DC0" w14:paraId="1E792E09" w14:textId="77777777">
        <w:trPr>
          <w:jc w:val="center"/>
        </w:trPr>
        <w:tc>
          <w:tcPr>
            <w:tcW w:w="3507" w:type="pct"/>
            <w:gridSpan w:val="3"/>
            <w:tcBorders>
              <w:top w:val="nil"/>
              <w:left w:val="nil"/>
              <w:bottom w:val="nil"/>
              <w:right w:val="nil"/>
            </w:tcBorders>
            <w:shd w:val="clear" w:color="auto" w:fill="FFFFFF"/>
          </w:tcPr>
          <w:p w:rsidRPr="003B1C60" w:rsidR="000851CD" w:rsidP="001A5DC0" w:rsidRDefault="000851CD" w14:paraId="17E7461B"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h</w:t>
            </w:r>
            <w:r w:rsidRPr="003B1C60">
              <w:rPr>
                <w:rFonts w:ascii="Arial" w:hAnsi="Arial" w:cs="Arial"/>
                <w:sz w:val="20"/>
                <w:szCs w:val="20"/>
              </w:rPr>
              <w:t>.</w:t>
            </w:r>
            <w:r w:rsidRPr="003B1C60">
              <w:rPr>
                <w:rFonts w:ascii="Arial" w:hAnsi="Arial" w:cs="Arial"/>
                <w:sz w:val="20"/>
                <w:szCs w:val="20"/>
              </w:rPr>
              <w:tab/>
              <w:t xml:space="preserve">Love Notes (SRA) </w:t>
            </w:r>
          </w:p>
        </w:tc>
      </w:tr>
      <w:tr w:rsidRPr="003B1C60" w:rsidR="000851CD" w:rsidTr="001A5DC0" w14:paraId="3E9F2319" w14:textId="77777777">
        <w:trPr>
          <w:jc w:val="center"/>
        </w:trPr>
        <w:tc>
          <w:tcPr>
            <w:tcW w:w="3507" w:type="pct"/>
            <w:gridSpan w:val="3"/>
            <w:tcBorders>
              <w:top w:val="nil"/>
              <w:left w:val="nil"/>
              <w:bottom w:val="nil"/>
              <w:right w:val="nil"/>
            </w:tcBorders>
            <w:shd w:val="clear" w:color="auto" w:fill="E8E8E8"/>
          </w:tcPr>
          <w:p w:rsidRPr="003B1C60" w:rsidR="000851CD" w:rsidP="001A5DC0" w:rsidRDefault="000851CD" w14:paraId="29E7D9E6"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i</w:t>
            </w:r>
            <w:r w:rsidRPr="003B1C60">
              <w:rPr>
                <w:rFonts w:ascii="Arial" w:hAnsi="Arial" w:cs="Arial"/>
                <w:sz w:val="20"/>
                <w:szCs w:val="20"/>
              </w:rPr>
              <w:t>.</w:t>
            </w:r>
            <w:r w:rsidRPr="003B1C60">
              <w:rPr>
                <w:rFonts w:ascii="Arial" w:hAnsi="Arial" w:cs="Arial"/>
                <w:sz w:val="20"/>
                <w:szCs w:val="20"/>
              </w:rPr>
              <w:tab/>
              <w:t>Making a Difference</w:t>
            </w:r>
          </w:p>
        </w:tc>
      </w:tr>
      <w:tr w:rsidRPr="003B1C60" w:rsidR="000851CD" w:rsidTr="001A5DC0" w14:paraId="2A630FFD" w14:textId="77777777">
        <w:trPr>
          <w:gridAfter w:val="1"/>
          <w:wAfter w:w="1511" w:type="pct"/>
          <w:jc w:val="center"/>
        </w:trPr>
        <w:tc>
          <w:tcPr>
            <w:tcW w:w="3489" w:type="pct"/>
            <w:gridSpan w:val="2"/>
            <w:tcBorders>
              <w:top w:val="nil"/>
              <w:left w:val="nil"/>
              <w:bottom w:val="nil"/>
              <w:right w:val="nil"/>
            </w:tcBorders>
            <w:shd w:val="clear" w:color="auto" w:fill="auto"/>
          </w:tcPr>
          <w:p w:rsidRPr="003B1C60" w:rsidR="000851CD" w:rsidP="001A5DC0" w:rsidRDefault="000851CD" w14:paraId="7A12480D"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j</w:t>
            </w:r>
            <w:r w:rsidRPr="003B1C60">
              <w:rPr>
                <w:rFonts w:ascii="Arial" w:hAnsi="Arial" w:cs="Arial"/>
                <w:sz w:val="20"/>
                <w:szCs w:val="20"/>
              </w:rPr>
              <w:t>.</w:t>
            </w:r>
            <w:r w:rsidRPr="003B1C60">
              <w:rPr>
                <w:rFonts w:ascii="Arial" w:hAnsi="Arial" w:cs="Arial"/>
                <w:sz w:val="20"/>
                <w:szCs w:val="20"/>
              </w:rPr>
              <w:tab/>
              <w:t>Navigator</w:t>
            </w:r>
          </w:p>
        </w:tc>
      </w:tr>
      <w:tr w:rsidRPr="003B1C60" w:rsidR="000851CD" w:rsidTr="001A5DC0" w14:paraId="1C3325CB" w14:textId="77777777">
        <w:trPr>
          <w:gridAfter w:val="1"/>
          <w:wAfter w:w="1511" w:type="pct"/>
          <w:jc w:val="center"/>
        </w:trPr>
        <w:tc>
          <w:tcPr>
            <w:tcW w:w="3489" w:type="pct"/>
            <w:gridSpan w:val="2"/>
            <w:tcBorders>
              <w:top w:val="nil"/>
              <w:left w:val="nil"/>
              <w:bottom w:val="nil"/>
              <w:right w:val="nil"/>
            </w:tcBorders>
            <w:shd w:val="clear" w:color="auto" w:fill="E8E8E8"/>
          </w:tcPr>
          <w:p w:rsidRPr="003B1C60" w:rsidR="000851CD" w:rsidP="001A5DC0" w:rsidRDefault="000851CD" w14:paraId="35691ABA"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k</w:t>
            </w:r>
            <w:r w:rsidRPr="003B1C60">
              <w:rPr>
                <w:rFonts w:ascii="Arial" w:hAnsi="Arial" w:cs="Arial"/>
                <w:sz w:val="20"/>
                <w:szCs w:val="20"/>
              </w:rPr>
              <w:t>.</w:t>
            </w:r>
            <w:r w:rsidRPr="003B1C60">
              <w:rPr>
                <w:rFonts w:ascii="Arial" w:hAnsi="Arial" w:cs="Arial"/>
                <w:sz w:val="20"/>
                <w:szCs w:val="20"/>
              </w:rPr>
              <w:tab/>
              <w:t>Positive Potential</w:t>
            </w:r>
          </w:p>
        </w:tc>
      </w:tr>
      <w:tr w:rsidRPr="003B1C60" w:rsidR="000851CD" w:rsidTr="001A5DC0" w14:paraId="62C42184" w14:textId="77777777">
        <w:trPr>
          <w:jc w:val="center"/>
        </w:trPr>
        <w:tc>
          <w:tcPr>
            <w:tcW w:w="3507" w:type="pct"/>
            <w:gridSpan w:val="3"/>
            <w:tcBorders>
              <w:top w:val="nil"/>
              <w:left w:val="nil"/>
              <w:bottom w:val="nil"/>
              <w:right w:val="nil"/>
            </w:tcBorders>
            <w:shd w:val="clear" w:color="auto" w:fill="auto"/>
          </w:tcPr>
          <w:p w:rsidRPr="003B1C60" w:rsidR="000851CD" w:rsidP="001A5DC0" w:rsidRDefault="000851CD" w14:paraId="713D9683"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l</w:t>
            </w:r>
            <w:r w:rsidRPr="003B1C60">
              <w:rPr>
                <w:rFonts w:ascii="Arial" w:hAnsi="Arial" w:cs="Arial"/>
                <w:sz w:val="20"/>
                <w:szCs w:val="20"/>
              </w:rPr>
              <w:t>.</w:t>
            </w:r>
            <w:r w:rsidRPr="003B1C60">
              <w:rPr>
                <w:rFonts w:ascii="Arial" w:hAnsi="Arial" w:cs="Arial"/>
                <w:sz w:val="20"/>
                <w:szCs w:val="20"/>
              </w:rPr>
              <w:tab/>
              <w:t>Promoting Health Among Teens (Abstinence only)</w:t>
            </w:r>
          </w:p>
        </w:tc>
      </w:tr>
      <w:tr w:rsidRPr="003B1C60" w:rsidR="000851CD" w:rsidTr="001A5DC0" w14:paraId="4518A57D" w14:textId="77777777">
        <w:trPr>
          <w:jc w:val="center"/>
        </w:trPr>
        <w:tc>
          <w:tcPr>
            <w:tcW w:w="3507" w:type="pct"/>
            <w:gridSpan w:val="3"/>
            <w:tcBorders>
              <w:top w:val="nil"/>
              <w:left w:val="nil"/>
              <w:bottom w:val="nil"/>
              <w:right w:val="nil"/>
            </w:tcBorders>
            <w:shd w:val="clear" w:color="auto" w:fill="E8E8E8"/>
          </w:tcPr>
          <w:p w:rsidRPr="003B1C60" w:rsidR="000851CD" w:rsidP="001A5DC0" w:rsidRDefault="000851CD" w14:paraId="19469D99"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m</w:t>
            </w:r>
            <w:r w:rsidRPr="003B1C60">
              <w:rPr>
                <w:rFonts w:ascii="Arial" w:hAnsi="Arial" w:cs="Arial"/>
                <w:sz w:val="20"/>
                <w:szCs w:val="20"/>
              </w:rPr>
              <w:t>.</w:t>
            </w:r>
            <w:r w:rsidRPr="003B1C60">
              <w:rPr>
                <w:rFonts w:ascii="Arial" w:hAnsi="Arial" w:cs="Arial"/>
                <w:sz w:val="20"/>
                <w:szCs w:val="20"/>
              </w:rPr>
              <w:tab/>
              <w:t xml:space="preserve">Promoting Health Among Teens (Comprehensive) </w:t>
            </w:r>
          </w:p>
        </w:tc>
      </w:tr>
      <w:tr w:rsidRPr="003B1C60" w:rsidR="000851CD" w:rsidTr="001A5DC0" w14:paraId="3128EA52" w14:textId="77777777">
        <w:trPr>
          <w:gridAfter w:val="1"/>
          <w:wAfter w:w="1511" w:type="pct"/>
          <w:jc w:val="center"/>
        </w:trPr>
        <w:tc>
          <w:tcPr>
            <w:tcW w:w="3489" w:type="pct"/>
            <w:gridSpan w:val="2"/>
            <w:tcBorders>
              <w:top w:val="nil"/>
              <w:left w:val="nil"/>
              <w:bottom w:val="nil"/>
              <w:right w:val="nil"/>
            </w:tcBorders>
            <w:shd w:val="clear" w:color="auto" w:fill="auto"/>
          </w:tcPr>
          <w:p w:rsidRPr="003B1C60" w:rsidR="000851CD" w:rsidP="001A5DC0" w:rsidRDefault="000851CD" w14:paraId="5D917B02"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n</w:t>
            </w:r>
            <w:r w:rsidRPr="003B1C60">
              <w:rPr>
                <w:rFonts w:ascii="Arial" w:hAnsi="Arial" w:cs="Arial"/>
                <w:sz w:val="20"/>
                <w:szCs w:val="20"/>
              </w:rPr>
              <w:t>.</w:t>
            </w:r>
            <w:r w:rsidRPr="003B1C60">
              <w:rPr>
                <w:rFonts w:ascii="Arial" w:hAnsi="Arial" w:cs="Arial"/>
                <w:sz w:val="20"/>
                <w:szCs w:val="20"/>
              </w:rPr>
              <w:tab/>
              <w:t>Pure and Simple</w:t>
            </w:r>
          </w:p>
        </w:tc>
      </w:tr>
      <w:tr w:rsidRPr="003B1C60" w:rsidR="000851CD" w:rsidTr="001A5DC0" w14:paraId="12EFDC70" w14:textId="77777777">
        <w:trPr>
          <w:gridAfter w:val="1"/>
          <w:wAfter w:w="1511" w:type="pct"/>
          <w:jc w:val="center"/>
        </w:trPr>
        <w:tc>
          <w:tcPr>
            <w:tcW w:w="3489" w:type="pct"/>
            <w:gridSpan w:val="2"/>
            <w:tcBorders>
              <w:top w:val="nil"/>
              <w:left w:val="nil"/>
              <w:bottom w:val="nil"/>
              <w:right w:val="nil"/>
            </w:tcBorders>
            <w:shd w:val="clear" w:color="auto" w:fill="E8E8E8"/>
          </w:tcPr>
          <w:p w:rsidRPr="003B1C60" w:rsidR="000851CD" w:rsidP="001A5DC0" w:rsidRDefault="000851CD" w14:paraId="09B22987"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o</w:t>
            </w:r>
            <w:r w:rsidRPr="003B1C60">
              <w:rPr>
                <w:rFonts w:ascii="Arial" w:hAnsi="Arial" w:cs="Arial"/>
                <w:sz w:val="20"/>
                <w:szCs w:val="20"/>
              </w:rPr>
              <w:t>.</w:t>
            </w:r>
            <w:r w:rsidRPr="003B1C60">
              <w:rPr>
                <w:rFonts w:ascii="Arial" w:hAnsi="Arial" w:cs="Arial"/>
                <w:sz w:val="20"/>
                <w:szCs w:val="20"/>
              </w:rPr>
              <w:tab/>
              <w:t>REAL Essentials</w:t>
            </w:r>
          </w:p>
        </w:tc>
      </w:tr>
      <w:tr w:rsidRPr="003B1C60" w:rsidR="000851CD" w:rsidTr="001A5DC0" w14:paraId="6F410A49" w14:textId="77777777">
        <w:trPr>
          <w:jc w:val="center"/>
        </w:trPr>
        <w:tc>
          <w:tcPr>
            <w:tcW w:w="3507" w:type="pct"/>
            <w:gridSpan w:val="3"/>
            <w:tcBorders>
              <w:top w:val="nil"/>
              <w:left w:val="nil"/>
              <w:bottom w:val="nil"/>
              <w:right w:val="nil"/>
            </w:tcBorders>
            <w:shd w:val="clear" w:color="auto" w:fill="auto"/>
          </w:tcPr>
          <w:p w:rsidRPr="003B1C60" w:rsidR="000851CD" w:rsidP="001A5DC0" w:rsidRDefault="000851CD" w14:paraId="16E8779A"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p</w:t>
            </w:r>
            <w:r w:rsidRPr="003B1C60">
              <w:rPr>
                <w:rFonts w:ascii="Arial" w:hAnsi="Arial" w:cs="Arial"/>
                <w:sz w:val="20"/>
                <w:szCs w:val="20"/>
              </w:rPr>
              <w:t>.</w:t>
            </w:r>
            <w:r w:rsidRPr="003B1C60">
              <w:rPr>
                <w:rFonts w:ascii="Arial" w:hAnsi="Arial" w:cs="Arial"/>
                <w:sz w:val="20"/>
                <w:szCs w:val="20"/>
              </w:rPr>
              <w:tab/>
              <w:t xml:space="preserve">Relationship Smarts Plus (Classic) </w:t>
            </w:r>
          </w:p>
        </w:tc>
      </w:tr>
      <w:tr w:rsidRPr="003B1C60" w:rsidR="000851CD" w:rsidTr="001A5DC0" w14:paraId="541E9E44" w14:textId="77777777">
        <w:trPr>
          <w:jc w:val="center"/>
        </w:trPr>
        <w:tc>
          <w:tcPr>
            <w:tcW w:w="3507" w:type="pct"/>
            <w:gridSpan w:val="3"/>
            <w:tcBorders>
              <w:top w:val="nil"/>
              <w:left w:val="nil"/>
              <w:bottom w:val="nil"/>
              <w:right w:val="nil"/>
            </w:tcBorders>
            <w:shd w:val="clear" w:color="auto" w:fill="E8E8E8"/>
          </w:tcPr>
          <w:p w:rsidRPr="003B1C60" w:rsidR="000851CD" w:rsidP="001A5DC0" w:rsidRDefault="000851CD" w14:paraId="2D348D54"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q</w:t>
            </w:r>
            <w:r w:rsidRPr="003B1C60">
              <w:rPr>
                <w:rFonts w:ascii="Arial" w:hAnsi="Arial" w:cs="Arial"/>
                <w:sz w:val="20"/>
                <w:szCs w:val="20"/>
              </w:rPr>
              <w:t>.</w:t>
            </w:r>
            <w:r w:rsidRPr="003B1C60">
              <w:rPr>
                <w:rFonts w:ascii="Arial" w:hAnsi="Arial" w:cs="Arial"/>
                <w:sz w:val="20"/>
                <w:szCs w:val="20"/>
              </w:rPr>
              <w:tab/>
              <w:t>Relationship Smarts Plus (SRA)</w:t>
            </w:r>
          </w:p>
        </w:tc>
      </w:tr>
      <w:tr w:rsidRPr="003B1C60" w:rsidR="000851CD" w:rsidTr="001A5DC0" w14:paraId="661F7C81" w14:textId="77777777">
        <w:trPr>
          <w:jc w:val="center"/>
        </w:trPr>
        <w:tc>
          <w:tcPr>
            <w:tcW w:w="3507" w:type="pct"/>
            <w:gridSpan w:val="3"/>
            <w:tcBorders>
              <w:top w:val="nil"/>
              <w:left w:val="nil"/>
              <w:bottom w:val="nil"/>
              <w:right w:val="nil"/>
            </w:tcBorders>
            <w:shd w:val="clear" w:color="auto" w:fill="auto"/>
          </w:tcPr>
          <w:p w:rsidRPr="003B1C60" w:rsidR="000851CD" w:rsidP="001A5DC0" w:rsidRDefault="000851CD" w14:paraId="35AA6CDF"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r</w:t>
            </w:r>
            <w:r w:rsidRPr="003B1C60">
              <w:rPr>
                <w:rFonts w:ascii="Arial" w:hAnsi="Arial" w:cs="Arial"/>
                <w:sz w:val="20"/>
                <w:szCs w:val="20"/>
              </w:rPr>
              <w:t>.</w:t>
            </w:r>
            <w:r w:rsidRPr="003B1C60">
              <w:rPr>
                <w:rFonts w:ascii="Arial" w:hAnsi="Arial" w:cs="Arial"/>
                <w:sz w:val="20"/>
                <w:szCs w:val="20"/>
              </w:rPr>
              <w:tab/>
              <w:t>Teen Outreach Program (TOP)</w:t>
            </w:r>
          </w:p>
        </w:tc>
      </w:tr>
      <w:tr w:rsidRPr="003B1C60" w:rsidR="000851CD" w:rsidTr="001A5DC0" w14:paraId="2F63AC61" w14:textId="77777777">
        <w:trPr>
          <w:jc w:val="center"/>
        </w:trPr>
        <w:tc>
          <w:tcPr>
            <w:tcW w:w="3507" w:type="pct"/>
            <w:gridSpan w:val="3"/>
            <w:tcBorders>
              <w:top w:val="nil"/>
              <w:left w:val="nil"/>
              <w:bottom w:val="nil"/>
              <w:right w:val="nil"/>
            </w:tcBorders>
            <w:shd w:val="clear" w:color="auto" w:fill="E8E8E8"/>
          </w:tcPr>
          <w:p w:rsidRPr="003B1C60" w:rsidR="000851CD" w:rsidP="001A5DC0" w:rsidRDefault="000851CD" w14:paraId="60F8445E"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s</w:t>
            </w:r>
            <w:r w:rsidRPr="003B1C60">
              <w:rPr>
                <w:rFonts w:ascii="Arial" w:hAnsi="Arial" w:cs="Arial"/>
                <w:sz w:val="20"/>
                <w:szCs w:val="20"/>
              </w:rPr>
              <w:t>.</w:t>
            </w:r>
            <w:r w:rsidRPr="003B1C60">
              <w:rPr>
                <w:rFonts w:ascii="Arial" w:hAnsi="Arial" w:cs="Arial"/>
                <w:sz w:val="20"/>
                <w:szCs w:val="20"/>
              </w:rPr>
              <w:tab/>
              <w:t xml:space="preserve">Wise Guys </w:t>
            </w:r>
          </w:p>
        </w:tc>
      </w:tr>
      <w:tr w:rsidRPr="003B1C60" w:rsidR="000851CD" w:rsidTr="001A5DC0" w14:paraId="24B36B46" w14:textId="77777777">
        <w:trPr>
          <w:gridAfter w:val="1"/>
          <w:wAfter w:w="1511" w:type="pct"/>
          <w:jc w:val="center"/>
        </w:trPr>
        <w:tc>
          <w:tcPr>
            <w:tcW w:w="3489" w:type="pct"/>
            <w:gridSpan w:val="2"/>
            <w:tcBorders>
              <w:top w:val="nil"/>
              <w:left w:val="nil"/>
              <w:bottom w:val="nil"/>
              <w:right w:val="nil"/>
            </w:tcBorders>
            <w:shd w:val="clear" w:color="auto" w:fill="auto"/>
          </w:tcPr>
          <w:p w:rsidRPr="003B1C60" w:rsidR="000851CD" w:rsidP="001A5DC0" w:rsidRDefault="000851CD" w14:paraId="1DD8E41A"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t</w:t>
            </w:r>
            <w:r w:rsidRPr="003B1C60">
              <w:rPr>
                <w:rFonts w:ascii="Arial" w:hAnsi="Arial" w:cs="Arial"/>
                <w:sz w:val="20"/>
                <w:szCs w:val="20"/>
              </w:rPr>
              <w:t>.</w:t>
            </w:r>
            <w:r w:rsidRPr="003B1C60">
              <w:rPr>
                <w:rFonts w:ascii="Arial" w:hAnsi="Arial" w:cs="Arial"/>
                <w:sz w:val="20"/>
                <w:szCs w:val="20"/>
              </w:rPr>
              <w:tab/>
              <w:t xml:space="preserve">Worth the Wait </w:t>
            </w:r>
          </w:p>
        </w:tc>
      </w:tr>
      <w:tr w:rsidRPr="003B1C60" w:rsidR="000851CD" w:rsidTr="001A5DC0" w14:paraId="04263495" w14:textId="77777777">
        <w:trPr>
          <w:gridAfter w:val="1"/>
          <w:wAfter w:w="1511" w:type="pct"/>
          <w:jc w:val="center"/>
        </w:trPr>
        <w:tc>
          <w:tcPr>
            <w:tcW w:w="3489" w:type="pct"/>
            <w:gridSpan w:val="2"/>
            <w:tcBorders>
              <w:top w:val="nil"/>
              <w:left w:val="nil"/>
              <w:bottom w:val="nil"/>
              <w:right w:val="nil"/>
            </w:tcBorders>
            <w:shd w:val="clear" w:color="auto" w:fill="E8E8E8"/>
          </w:tcPr>
          <w:p w:rsidRPr="003B1C60" w:rsidR="000851CD" w:rsidP="001A5DC0" w:rsidRDefault="000851CD" w14:paraId="12272E41" w14:textId="77777777">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u</w:t>
            </w:r>
            <w:r w:rsidRPr="003B1C60">
              <w:rPr>
                <w:rFonts w:ascii="Arial" w:hAnsi="Arial" w:cs="Arial"/>
                <w:sz w:val="20"/>
                <w:szCs w:val="20"/>
              </w:rPr>
              <w:t>.</w:t>
            </w:r>
            <w:r w:rsidRPr="003B1C60">
              <w:rPr>
                <w:rFonts w:ascii="Arial" w:hAnsi="Arial" w:cs="Arial"/>
                <w:sz w:val="20"/>
                <w:szCs w:val="20"/>
              </w:rPr>
              <w:tab/>
              <w:t>Your Future on the Line</w:t>
            </w:r>
          </w:p>
        </w:tc>
      </w:tr>
      <w:tr w:rsidRPr="00671A4D" w:rsidR="000851CD" w:rsidTr="001A5DC0" w14:paraId="6950AD40" w14:textId="77777777">
        <w:trPr>
          <w:gridAfter w:val="2"/>
          <w:wAfter w:w="1982" w:type="pct"/>
          <w:jc w:val="center"/>
        </w:trPr>
        <w:tc>
          <w:tcPr>
            <w:tcW w:w="3018" w:type="pct"/>
            <w:tcBorders>
              <w:top w:val="nil"/>
              <w:left w:val="nil"/>
              <w:bottom w:val="nil"/>
              <w:right w:val="nil"/>
            </w:tcBorders>
            <w:shd w:val="clear" w:color="auto" w:fill="auto"/>
          </w:tcPr>
          <w:p w:rsidRPr="00671A4D" w:rsidR="000851CD" w:rsidP="001A5DC0" w:rsidRDefault="000851CD" w14:paraId="48BBD7C0"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x.</w:t>
            </w:r>
            <w:r w:rsidRPr="00671A4D">
              <w:rPr>
                <w:rFonts w:ascii="Arial" w:hAnsi="Arial" w:cs="Arial"/>
                <w:sz w:val="20"/>
                <w:szCs w:val="20"/>
              </w:rPr>
              <w:tab/>
              <w:t xml:space="preserve">Other </w:t>
            </w:r>
            <w:r w:rsidRPr="00671A4D">
              <w:rPr>
                <w:rFonts w:ascii="Arial" w:hAnsi="Arial" w:cs="Arial"/>
                <w:i/>
                <w:sz w:val="20"/>
                <w:szCs w:val="20"/>
              </w:rPr>
              <w:t>(specify)</w:t>
            </w:r>
          </w:p>
        </w:tc>
      </w:tr>
      <w:tr w:rsidRPr="00671A4D" w:rsidR="000851CD" w:rsidTr="001A5DC0" w14:paraId="1CABE7E6" w14:textId="77777777">
        <w:trPr>
          <w:gridAfter w:val="2"/>
          <w:wAfter w:w="1982" w:type="pct"/>
          <w:jc w:val="center"/>
        </w:trPr>
        <w:tc>
          <w:tcPr>
            <w:tcW w:w="3018" w:type="pct"/>
            <w:tcBorders>
              <w:top w:val="nil"/>
              <w:left w:val="nil"/>
              <w:bottom w:val="nil"/>
              <w:right w:val="nil"/>
            </w:tcBorders>
            <w:shd w:val="clear" w:color="auto" w:fill="auto"/>
          </w:tcPr>
          <w:p w:rsidRPr="00671A4D" w:rsidR="000851CD" w:rsidP="001A5DC0" w:rsidRDefault="000851CD" w14:paraId="57135B8C" w14:textId="77777777">
            <w:pPr>
              <w:tabs>
                <w:tab w:val="clear" w:pos="432"/>
              </w:tabs>
              <w:spacing w:before="60" w:after="60" w:line="240" w:lineRule="auto"/>
              <w:ind w:left="360" w:hanging="360"/>
              <w:jc w:val="left"/>
              <w:rPr>
                <w:rFonts w:ascii="Arial" w:hAnsi="Arial" w:cs="Arial"/>
                <w:sz w:val="20"/>
                <w:szCs w:val="20"/>
              </w:rPr>
            </w:pPr>
            <w:r w:rsidRPr="00671A4D">
              <w:rPr>
                <w:rFonts w:ascii="Arial" w:hAnsi="Arial" w:cs="Arial"/>
                <w:sz w:val="20"/>
                <w:szCs w:val="20"/>
              </w:rPr>
              <w:tab/>
            </w:r>
            <w:r w:rsidRPr="00671A4D">
              <w:rPr>
                <w:rFonts w:ascii="Arial" w:hAnsi="Arial" w:cs="Arial"/>
                <w:noProof/>
                <w:sz w:val="20"/>
                <w:szCs w:val="20"/>
              </w:rPr>
              <mc:AlternateContent>
                <mc:Choice Requires="wps">
                  <w:drawing>
                    <wp:inline distT="0" distB="0" distL="0" distR="0" wp14:anchorId="09EC1476" wp14:editId="40D9A54B">
                      <wp:extent cx="2594345" cy="212651"/>
                      <wp:effectExtent l="0" t="0" r="15875" b="16510"/>
                      <wp:docPr id="40" name="Text Box 40"/>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361E4" w:rsidP="000851CD" w:rsidRDefault="006361E4" w14:paraId="1173749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0"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" w14:anchorId="09EC1476">
                      <v:textbox>
                        <w:txbxContent>
                          <w:p w:rsidR="006361E4" w:rsidP="000851CD" w:rsidRDefault="006361E4" w14:paraId="11737497" w14:textId="77777777"/>
                        </w:txbxContent>
                      </v:textbox>
                      <w10:anchorlock/>
                    </v:shape>
                  </w:pict>
                </mc:Fallback>
              </mc:AlternateContent>
            </w:r>
            <w:r>
              <w:rPr>
                <w:rFonts w:ascii="Arial" w:hAnsi="Arial" w:cs="Arial"/>
                <w:sz w:val="20"/>
                <w:szCs w:val="20"/>
              </w:rPr>
              <w:t xml:space="preserve"> </w:t>
            </w:r>
          </w:p>
        </w:tc>
      </w:tr>
    </w:tbl>
    <w:p w:rsidR="000851CD" w:rsidP="00624A65" w:rsidRDefault="000851CD" w14:paraId="56608F04" w14:textId="515B62C5">
      <w:pPr>
        <w:pStyle w:val="QUESTIONTEXT"/>
      </w:pPr>
    </w:p>
    <w:p w:rsidRPr="00C42F88" w:rsidR="000851CD" w:rsidP="00624A65" w:rsidRDefault="000851CD" w14:paraId="39E902FF" w14:textId="77777777">
      <w:pPr>
        <w:pStyle w:val="QUESTIONTEXT"/>
      </w:pPr>
    </w:p>
    <w:p w:rsidRPr="00C42F88" w:rsidR="002A215F" w:rsidP="00E81622" w:rsidRDefault="002A215F" w14:paraId="062246CF" w14:textId="77777777">
      <w:pPr>
        <w:pStyle w:val="QUESTIONTEXT"/>
        <w:spacing w:after="0"/>
      </w:pPr>
    </w:p>
    <w:p w:rsidRPr="00C42F88" w:rsidR="00F63200" w:rsidP="00EC07E8" w:rsidRDefault="00F63200" w14:paraId="00E9F6BB" w14:textId="77777777">
      <w:pPr>
        <w:ind w:firstLine="0"/>
      </w:pPr>
    </w:p>
    <w:p w:rsidRPr="00C42F88" w:rsidR="003072AE" w:rsidP="00072493" w:rsidRDefault="003072AE" w14:paraId="76AE31FE" w14:textId="77777777">
      <w:pPr>
        <w:ind w:left="432" w:firstLine="0"/>
      </w:pPr>
    </w:p>
    <w:p w:rsidRPr="00C42F88" w:rsidR="004F104C" w:rsidP="004F104C" w:rsidRDefault="004F104C" w14:paraId="2E1BE5BC" w14:textId="77777777">
      <w:pPr>
        <w:pStyle w:val="RESPONSE"/>
        <w:rPr>
          <w:sz w:val="18"/>
          <w:szCs w:val="18"/>
        </w:rPr>
      </w:pPr>
    </w:p>
    <w:p w:rsidRPr="00C42F88" w:rsidR="004F104C" w:rsidP="00625D91" w:rsidRDefault="004F104C" w14:paraId="3DEE71CA" w14:textId="3C737228">
      <w:pPr>
        <w:pStyle w:val="QUESTIONTEXT"/>
        <w:rPr>
          <w:sz w:val="18"/>
          <w:szCs w:val="18"/>
        </w:rPr>
      </w:pPr>
      <w:r w:rsidRPr="00C42F88">
        <w:t>C</w:t>
      </w:r>
      <w:r w:rsidRPr="00C42F88" w:rsidR="00B06F6B">
        <w:t>4</w:t>
      </w:r>
      <w:r w:rsidRPr="00C42F88" w:rsidR="00D63CC0">
        <w:t>4</w:t>
      </w:r>
      <w:r w:rsidRPr="00C42F88">
        <w:t>.</w:t>
      </w:r>
      <w:r w:rsidRPr="00C42F88">
        <w:tab/>
      </w:r>
    </w:p>
    <w:p w:rsidRPr="00C42F88" w:rsidR="00FE0CD1" w:rsidP="004F104C" w:rsidRDefault="00FE0CD1" w14:paraId="7D29B7BB" w14:textId="77777777">
      <w:pPr>
        <w:pStyle w:val="RESPONSE"/>
        <w:rPr>
          <w:sz w:val="18"/>
          <w:szCs w:val="18"/>
        </w:rPr>
      </w:pPr>
    </w:p>
    <w:p w:rsidRPr="00C42F88" w:rsidR="002759B5" w:rsidRDefault="002759B5" w14:paraId="7F903A4E" w14:textId="28ADC500">
      <w:pPr>
        <w:tabs>
          <w:tab w:val="clear" w:pos="432"/>
        </w:tabs>
        <w:spacing w:line="240" w:lineRule="auto"/>
        <w:ind w:firstLine="0"/>
        <w:jc w:val="left"/>
        <w:rPr>
          <w:sz w:val="18"/>
          <w:szCs w:val="18"/>
        </w:rPr>
      </w:pPr>
    </w:p>
    <w:p w:rsidRPr="00C42F88" w:rsidR="00CA3EFC" w:rsidRDefault="00CA3EFC" w14:paraId="5B19C010" w14:textId="56180744">
      <w:pPr>
        <w:tabs>
          <w:tab w:val="clear" w:pos="432"/>
        </w:tabs>
        <w:spacing w:line="240" w:lineRule="auto"/>
        <w:ind w:firstLine="0"/>
        <w:jc w:val="left"/>
        <w:rPr>
          <w:sz w:val="18"/>
          <w:szCs w:val="18"/>
        </w:rPr>
      </w:pPr>
      <w:r w:rsidRPr="00C42F88">
        <w:rPr>
          <w:sz w:val="18"/>
          <w:szCs w:val="18"/>
        </w:rPr>
        <w:br w:type="page"/>
      </w:r>
    </w:p>
    <w:p w:rsidR="00FE4D44" w:rsidP="007D5636" w:rsidRDefault="00FE4D44" w14:paraId="6715271C" w14:textId="77777777">
      <w:pPr>
        <w:pStyle w:val="QUESTIONTEXT"/>
      </w:pPr>
    </w:p>
    <w:tbl>
      <w:tblPr>
        <w:tblStyle w:val="TableGrid"/>
        <w:tblW w:w="5000" w:type="pct"/>
        <w:tblLook w:val="04A0" w:firstRow="1" w:lastRow="0" w:firstColumn="1" w:lastColumn="0" w:noHBand="0" w:noVBand="1"/>
      </w:tblPr>
      <w:tblGrid>
        <w:gridCol w:w="9926"/>
      </w:tblGrid>
      <w:tr w:rsidRPr="00671A4D" w:rsidR="00FE4D44" w:rsidTr="000F5638" w14:paraId="5322977C" w14:textId="77777777">
        <w:tc>
          <w:tcPr>
            <w:tcW w:w="5000" w:type="pct"/>
          </w:tcPr>
          <w:p w:rsidR="00625D91" w:rsidP="000F5638" w:rsidRDefault="00FE4D44" w14:paraId="02ABAAB5" w14:textId="77777777">
            <w:pPr>
              <w:pStyle w:val="UNIVERSECONDITION"/>
            </w:pPr>
            <w:r w:rsidRPr="00C0519D">
              <w:t>B4=</w:t>
            </w:r>
            <w:r w:rsidR="00625D91">
              <w:t>YES</w:t>
            </w:r>
          </w:p>
          <w:p w:rsidRPr="00671A4D" w:rsidR="00FE4D44" w:rsidP="000F5638" w:rsidRDefault="00FE4D44" w14:paraId="77214A0C" w14:textId="0AE2445D">
            <w:pPr>
              <w:pStyle w:val="UNIVERSECONDITION"/>
            </w:pPr>
          </w:p>
        </w:tc>
      </w:tr>
    </w:tbl>
    <w:p w:rsidR="00FE4D44" w:rsidP="007D5636" w:rsidRDefault="00FE4D44" w14:paraId="318A5608" w14:textId="77777777">
      <w:pPr>
        <w:pStyle w:val="QUESTIONTEXT"/>
      </w:pPr>
    </w:p>
    <w:p w:rsidRPr="00C42F88" w:rsidR="007D5636" w:rsidP="007D5636" w:rsidRDefault="007D5636" w14:paraId="0FBE8498" w14:textId="0EB0FB38">
      <w:pPr>
        <w:pStyle w:val="QUESTIONTEXT"/>
      </w:pPr>
    </w:p>
    <w:p w:rsidRPr="00C42F88" w:rsidR="004F104C" w:rsidP="004F104C" w:rsidRDefault="004F104C" w14:paraId="3D828851" w14:textId="77777777">
      <w:pPr>
        <w:tabs>
          <w:tab w:val="clear" w:pos="432"/>
        </w:tabs>
        <w:spacing w:line="240" w:lineRule="auto"/>
        <w:ind w:firstLine="0"/>
        <w:jc w:val="left"/>
        <w:rPr>
          <w:sz w:val="18"/>
          <w:szCs w:val="18"/>
        </w:rPr>
      </w:pPr>
    </w:p>
    <w:tbl>
      <w:tblPr>
        <w:tblW w:w="2567" w:type="pct"/>
        <w:jc w:val="center"/>
        <w:tblLayout w:type="fixed"/>
        <w:tblLook w:val="04A0" w:firstRow="1" w:lastRow="0" w:firstColumn="1" w:lastColumn="0" w:noHBand="0" w:noVBand="1"/>
      </w:tblPr>
      <w:tblGrid>
        <w:gridCol w:w="5096"/>
      </w:tblGrid>
      <w:tr w:rsidRPr="00C42F88" w:rsidR="004F104C" w:rsidTr="0091136F" w14:paraId="44AEAAD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42F88" w:rsidR="004F104C" w:rsidP="00737C8A" w:rsidRDefault="004F104C" w14:paraId="48CEE832" w14:textId="17182617">
            <w:pPr>
              <w:pStyle w:val="Source"/>
              <w:tabs>
                <w:tab w:val="clear" w:pos="720"/>
              </w:tabs>
              <w:spacing w:before="60" w:after="60"/>
              <w:ind w:left="0" w:firstLine="0"/>
              <w:jc w:val="center"/>
              <w:rPr>
                <w:i w:val="0"/>
                <w:sz w:val="20"/>
                <w:szCs w:val="20"/>
              </w:rPr>
            </w:pPr>
            <w:r w:rsidRPr="00C42F88">
              <w:rPr>
                <w:sz w:val="20"/>
                <w:szCs w:val="20"/>
              </w:rPr>
              <w:br w:type="page"/>
            </w:r>
            <w:r w:rsidRPr="00C42F88">
              <w:rPr>
                <w:i w:val="0"/>
                <w:sz w:val="20"/>
                <w:szCs w:val="20"/>
              </w:rPr>
              <w:t>LOOP OVER C</w:t>
            </w:r>
            <w:r w:rsidRPr="00C42F88" w:rsidR="00B150A5">
              <w:rPr>
                <w:i w:val="0"/>
                <w:sz w:val="20"/>
                <w:szCs w:val="20"/>
              </w:rPr>
              <w:t>4</w:t>
            </w:r>
            <w:r w:rsidRPr="00C42F88" w:rsidR="00093C78">
              <w:rPr>
                <w:i w:val="0"/>
                <w:sz w:val="20"/>
                <w:szCs w:val="20"/>
              </w:rPr>
              <w:t>4</w:t>
            </w:r>
            <w:r w:rsidRPr="00C42F88" w:rsidR="00B150A5">
              <w:rPr>
                <w:i w:val="0"/>
                <w:sz w:val="20"/>
                <w:szCs w:val="20"/>
              </w:rPr>
              <w:t xml:space="preserve"> </w:t>
            </w:r>
            <w:r w:rsidRPr="00C42F88">
              <w:rPr>
                <w:i w:val="0"/>
                <w:sz w:val="20"/>
                <w:szCs w:val="20"/>
              </w:rPr>
              <w:t>THROUGH C</w:t>
            </w:r>
            <w:r w:rsidRPr="00C42F88" w:rsidR="00B150A5">
              <w:rPr>
                <w:i w:val="0"/>
                <w:sz w:val="20"/>
                <w:szCs w:val="20"/>
              </w:rPr>
              <w:t>4</w:t>
            </w:r>
            <w:r w:rsidRPr="00C42F88" w:rsidR="00093C78">
              <w:rPr>
                <w:i w:val="0"/>
                <w:sz w:val="20"/>
                <w:szCs w:val="20"/>
              </w:rPr>
              <w:t>5</w:t>
            </w:r>
            <w:r w:rsidRPr="00C42F88" w:rsidR="00B150A5">
              <w:rPr>
                <w:i w:val="0"/>
                <w:sz w:val="20"/>
                <w:szCs w:val="20"/>
              </w:rPr>
              <w:t xml:space="preserve"> </w:t>
            </w:r>
            <w:r w:rsidRPr="00C42F88">
              <w:rPr>
                <w:i w:val="0"/>
                <w:sz w:val="20"/>
                <w:szCs w:val="20"/>
              </w:rPr>
              <w:t>FOR ALL CURRICULA WHERE C</w:t>
            </w:r>
            <w:r w:rsidRPr="00C42F88" w:rsidR="00B150A5">
              <w:rPr>
                <w:i w:val="0"/>
                <w:sz w:val="20"/>
                <w:szCs w:val="20"/>
              </w:rPr>
              <w:t>3</w:t>
            </w:r>
            <w:r w:rsidRPr="00C42F88" w:rsidR="00093C78">
              <w:rPr>
                <w:i w:val="0"/>
                <w:sz w:val="20"/>
                <w:szCs w:val="20"/>
              </w:rPr>
              <w:t>8</w:t>
            </w:r>
            <w:r w:rsidRPr="00C42F88">
              <w:rPr>
                <w:i w:val="0"/>
                <w:sz w:val="20"/>
                <w:szCs w:val="20"/>
              </w:rPr>
              <w:t>=1. IF C</w:t>
            </w:r>
            <w:r w:rsidRPr="00C42F88" w:rsidR="00B150A5">
              <w:rPr>
                <w:i w:val="0"/>
                <w:sz w:val="20"/>
                <w:szCs w:val="20"/>
              </w:rPr>
              <w:t>3</w:t>
            </w:r>
            <w:r w:rsidRPr="00C42F88" w:rsidR="00093C78">
              <w:rPr>
                <w:i w:val="0"/>
                <w:sz w:val="20"/>
                <w:szCs w:val="20"/>
              </w:rPr>
              <w:t>9</w:t>
            </w:r>
            <w:r w:rsidRPr="00C42F88">
              <w:rPr>
                <w:i w:val="0"/>
                <w:sz w:val="20"/>
                <w:szCs w:val="20"/>
              </w:rPr>
              <w:t>=0, LOOP OVER C</w:t>
            </w:r>
            <w:r w:rsidRPr="00C42F88" w:rsidR="00B150A5">
              <w:rPr>
                <w:i w:val="0"/>
                <w:sz w:val="20"/>
                <w:szCs w:val="20"/>
              </w:rPr>
              <w:t>4</w:t>
            </w:r>
            <w:r w:rsidRPr="00C42F88" w:rsidR="00093C78">
              <w:rPr>
                <w:i w:val="0"/>
                <w:sz w:val="20"/>
                <w:szCs w:val="20"/>
              </w:rPr>
              <w:t>4</w:t>
            </w:r>
            <w:r w:rsidRPr="00C42F88">
              <w:rPr>
                <w:i w:val="0"/>
                <w:sz w:val="20"/>
                <w:szCs w:val="20"/>
              </w:rPr>
              <w:t xml:space="preserve"> AND C</w:t>
            </w:r>
            <w:r w:rsidRPr="00C42F88" w:rsidR="00B150A5">
              <w:rPr>
                <w:i w:val="0"/>
                <w:sz w:val="20"/>
                <w:szCs w:val="20"/>
              </w:rPr>
              <w:t>4</w:t>
            </w:r>
            <w:r w:rsidRPr="00C42F88" w:rsidR="00093C78">
              <w:rPr>
                <w:i w:val="0"/>
                <w:sz w:val="20"/>
                <w:szCs w:val="20"/>
              </w:rPr>
              <w:t>5</w:t>
            </w:r>
            <w:r w:rsidRPr="00C42F88">
              <w:rPr>
                <w:i w:val="0"/>
                <w:sz w:val="20"/>
                <w:szCs w:val="20"/>
              </w:rPr>
              <w:t xml:space="preserve"> FOR EACH PROVIDER-CURRICULUM COMBINATION. THEN GO TO C</w:t>
            </w:r>
            <w:r w:rsidRPr="00C42F88" w:rsidR="00B150A5">
              <w:rPr>
                <w:i w:val="0"/>
                <w:sz w:val="20"/>
                <w:szCs w:val="20"/>
              </w:rPr>
              <w:t>4</w:t>
            </w:r>
            <w:r w:rsidRPr="00C42F88" w:rsidR="00093C78">
              <w:rPr>
                <w:i w:val="0"/>
                <w:sz w:val="20"/>
                <w:szCs w:val="20"/>
              </w:rPr>
              <w:t>6</w:t>
            </w:r>
            <w:r w:rsidRPr="00C42F88">
              <w:rPr>
                <w:i w:val="0"/>
                <w:sz w:val="20"/>
                <w:szCs w:val="20"/>
              </w:rPr>
              <w:t>.</w:t>
            </w:r>
          </w:p>
        </w:tc>
      </w:tr>
    </w:tbl>
    <w:p w:rsidRPr="00C42F88" w:rsidR="004F104C" w:rsidP="004F104C" w:rsidRDefault="004F104C" w14:paraId="0AB1E4CF" w14:textId="77777777">
      <w:pPr>
        <w:tabs>
          <w:tab w:val="clear" w:pos="432"/>
        </w:tabs>
        <w:spacing w:line="240" w:lineRule="auto"/>
        <w:ind w:firstLine="0"/>
        <w:jc w:val="left"/>
        <w:rPr>
          <w:rFonts w:ascii="Arial" w:hAnsi="Arial" w:cs="Arial"/>
          <w:sz w:val="18"/>
          <w:szCs w:val="18"/>
        </w:rPr>
      </w:pPr>
    </w:p>
    <w:p w:rsidRPr="00C42F88" w:rsidR="003072AE" w:rsidRDefault="003072AE" w14:paraId="65A3912B" w14:textId="278ABB76">
      <w:pPr>
        <w:tabs>
          <w:tab w:val="clear" w:pos="432"/>
        </w:tabs>
        <w:spacing w:line="240" w:lineRule="auto"/>
        <w:ind w:firstLine="0"/>
        <w:jc w:val="left"/>
      </w:pPr>
    </w:p>
    <w:p w:rsidR="00E91FB5" w:rsidP="00624A65" w:rsidRDefault="00E91FB5" w14:paraId="17563F3B" w14:textId="77777777">
      <w:pPr>
        <w:pStyle w:val="QUESTIONTEXT"/>
      </w:pPr>
    </w:p>
    <w:p w:rsidR="00E91FB5" w:rsidP="00624A65" w:rsidRDefault="00E91FB5" w14:paraId="62C474CD" w14:textId="77777777">
      <w:pPr>
        <w:pStyle w:val="QUESTIONTEXT"/>
      </w:pPr>
    </w:p>
    <w:p w:rsidRPr="00C42F88" w:rsidR="00753484" w:rsidP="00624A65" w:rsidRDefault="00753484" w14:paraId="6CBFEF25" w14:textId="1A5C7849">
      <w:pPr>
        <w:pStyle w:val="QUESTIONTEXT"/>
      </w:pPr>
      <w:r w:rsidRPr="00C42F88">
        <w:t>C</w:t>
      </w:r>
      <w:r w:rsidRPr="00C42F88" w:rsidR="00BB5E24">
        <w:t>4</w:t>
      </w:r>
      <w:r w:rsidRPr="00C42F88" w:rsidR="00093C78">
        <w:t>6</w:t>
      </w:r>
      <w:r w:rsidRPr="00C42F88">
        <w:t>.</w:t>
      </w:r>
      <w:r w:rsidRPr="00C42F88">
        <w:tab/>
        <w:t xml:space="preserve">Which entity </w:t>
      </w:r>
      <w:r w:rsidR="005016EC">
        <w:t>was responsible for deciding whether to add supplemental content?</w:t>
      </w:r>
    </w:p>
    <w:p w:rsidRPr="00C42F88" w:rsidR="00753484" w:rsidP="00753484" w:rsidRDefault="00753484" w14:paraId="13A1EBA1" w14:textId="77777777">
      <w:pPr>
        <w:pStyle w:val="RESPONSE"/>
      </w:pPr>
      <w:r w:rsidRPr="00C42F88">
        <w:sym w:font="Wingdings" w:char="F06D"/>
      </w:r>
      <w:r w:rsidRPr="00C42F88">
        <w:tab/>
        <w:t>Grantee</w:t>
      </w:r>
      <w:r w:rsidRPr="00C42F88">
        <w:tab/>
        <w:t>1</w:t>
      </w:r>
    </w:p>
    <w:p w:rsidRPr="00C42F88" w:rsidR="00753484" w:rsidP="00753484" w:rsidRDefault="00753484" w14:paraId="45D93E47" w14:textId="77777777">
      <w:pPr>
        <w:pStyle w:val="RESPONSE"/>
      </w:pPr>
      <w:r w:rsidRPr="00C42F88">
        <w:sym w:font="Wingdings" w:char="F06D"/>
      </w:r>
      <w:r w:rsidRPr="00C42F88">
        <w:tab/>
      </w:r>
      <w:proofErr w:type="spellStart"/>
      <w:r w:rsidRPr="00C42F88">
        <w:t>Subawardee</w:t>
      </w:r>
      <w:proofErr w:type="spellEnd"/>
      <w:r w:rsidRPr="00C42F88">
        <w:t xml:space="preserve"> program providers</w:t>
      </w:r>
      <w:r w:rsidRPr="00C42F88">
        <w:tab/>
        <w:t>2</w:t>
      </w:r>
    </w:p>
    <w:p w:rsidRPr="00671A4D" w:rsidR="005016EC" w:rsidP="005016EC" w:rsidRDefault="005016EC" w14:paraId="54E994BC" w14:textId="49F2A32C">
      <w:pPr>
        <w:pStyle w:val="RESPONSE"/>
      </w:pPr>
      <w:r w:rsidRPr="00671A4D">
        <w:sym w:font="Wingdings" w:char="F06D"/>
      </w:r>
      <w:r>
        <w:tab/>
        <w:t>Other (specify)</w:t>
      </w:r>
      <w:r>
        <w:tab/>
        <w:t>3</w:t>
      </w:r>
    </w:p>
    <w:p w:rsidR="005016EC" w:rsidP="005016EC" w:rsidRDefault="005016EC" w14:paraId="1FFBE304" w14:textId="79A125D2">
      <w:pPr>
        <w:pStyle w:val="RESPONSE"/>
      </w:pPr>
      <w:r w:rsidRPr="00671A4D">
        <w:rPr>
          <w:noProof/>
        </w:rPr>
        <mc:AlternateContent>
          <mc:Choice Requires="wps">
            <w:drawing>
              <wp:inline distT="0" distB="0" distL="0" distR="0" wp14:anchorId="5CA2E55A" wp14:editId="70458608">
                <wp:extent cx="2594345" cy="212651"/>
                <wp:effectExtent l="0" t="0" r="15875" b="16510"/>
                <wp:docPr id="264" name="Text Box 264"/>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5016EC" w:rsidRDefault="006361E4" w14:paraId="031B99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64"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" w14:anchorId="5CA2E55A">
                <v:textbox>
                  <w:txbxContent>
                    <w:p w:rsidR="006361E4" w:rsidP="005016EC" w:rsidRDefault="006361E4" w14:paraId="031B99D8" w14:textId="77777777"/>
                  </w:txbxContent>
                </v:textbox>
                <w10:anchorlock/>
              </v:shape>
            </w:pict>
          </mc:Fallback>
        </mc:AlternateContent>
      </w:r>
      <w:r w:rsidRPr="00671A4D">
        <w:t xml:space="preserve"> </w:t>
      </w:r>
    </w:p>
    <w:p w:rsidR="00625D91" w:rsidP="005016EC" w:rsidRDefault="00625D91" w14:paraId="607E09C4" w14:textId="2BE13453">
      <w:pPr>
        <w:pStyle w:val="RESPONSE"/>
      </w:pPr>
    </w:p>
    <w:p w:rsidRPr="00671A4D" w:rsidR="005016EC" w:rsidP="00625D91" w:rsidRDefault="005016EC" w14:paraId="1D40DE75" w14:textId="5B22BFD1">
      <w:pPr>
        <w:pStyle w:val="RESPONSE"/>
        <w:ind w:left="0" w:firstLine="0"/>
      </w:pPr>
    </w:p>
    <w:p w:rsidR="001B1593" w:rsidP="0034175D" w:rsidRDefault="001B1593" w14:paraId="30C96ECD" w14:textId="77777777">
      <w:pPr>
        <w:pStyle w:val="QUESTIONTEXT"/>
        <w:rPr>
          <w:sz w:val="18"/>
          <w:szCs w:val="16"/>
        </w:rPr>
      </w:pPr>
    </w:p>
    <w:p w:rsidR="0034175D" w:rsidP="0034175D" w:rsidRDefault="0034175D" w14:paraId="50C603C5" w14:textId="5AA2C0C0">
      <w:pPr>
        <w:pStyle w:val="QUESTIONTEXT"/>
      </w:pPr>
      <w:r>
        <w:t xml:space="preserve">B6a. </w:t>
      </w:r>
      <w:r>
        <w:tab/>
      </w:r>
      <w:r w:rsidRPr="00D722C8">
        <w:t>Please use this space to provide any additional information you think would be helpful to note about the supplemental content provided for your SRAE grant.</w:t>
      </w:r>
    </w:p>
    <w:p w:rsidR="0034175D" w:rsidP="0034175D" w:rsidRDefault="0034175D" w14:paraId="578B8757" w14:textId="77777777">
      <w:pPr>
        <w:pStyle w:val="QUESTIONTEXT"/>
        <w:pBdr>
          <w:top w:val="single" w:color="auto" w:sz="4" w:space="1"/>
          <w:left w:val="single" w:color="auto" w:sz="4" w:space="4"/>
          <w:bottom w:val="single" w:color="auto" w:sz="4" w:space="1"/>
          <w:right w:val="single" w:color="auto" w:sz="4" w:space="4"/>
        </w:pBdr>
      </w:pPr>
    </w:p>
    <w:p w:rsidR="0034175D" w:rsidP="0034175D" w:rsidRDefault="0034175D" w14:paraId="1ED3E83A" w14:textId="77777777">
      <w:pPr>
        <w:pStyle w:val="QUESTIONTEXT"/>
        <w:pBdr>
          <w:top w:val="single" w:color="auto" w:sz="4" w:space="1"/>
          <w:left w:val="single" w:color="auto" w:sz="4" w:space="4"/>
          <w:bottom w:val="single" w:color="auto" w:sz="4" w:space="1"/>
          <w:right w:val="single" w:color="auto" w:sz="4" w:space="4"/>
        </w:pBdr>
      </w:pPr>
    </w:p>
    <w:p w:rsidRPr="00C42F88" w:rsidR="00B77B26" w:rsidP="00B77B26" w:rsidRDefault="00B77B26" w14:paraId="6CCF614C" w14:textId="77777777">
      <w:pPr>
        <w:pStyle w:val="RESPONSE"/>
        <w:ind w:left="0" w:firstLine="0"/>
      </w:pPr>
    </w:p>
    <w:p w:rsidRPr="00C42F88" w:rsidR="00617BB7" w:rsidP="00617BB7" w:rsidRDefault="00617BB7" w14:paraId="0441AD51" w14:textId="77777777">
      <w:pPr>
        <w:pStyle w:val="RESPONSE"/>
        <w:ind w:left="0" w:firstLine="0"/>
      </w:pPr>
    </w:p>
    <w:p w:rsidRPr="00671A4D" w:rsidR="00B70353" w:rsidP="00B70353" w:rsidRDefault="00B70353" w14:paraId="4709BA98" w14:textId="77777777">
      <w:pPr>
        <w:pStyle w:val="RESPONSE"/>
        <w:ind w:left="0" w:firstLine="0"/>
      </w:pPr>
    </w:p>
    <w:p w:rsidRPr="00C42F88" w:rsidR="00CC4A68" w:rsidP="00FA0DD4" w:rsidRDefault="00CC4A68" w14:paraId="66D303B0" w14:textId="08B0EEC4">
      <w:pPr>
        <w:pStyle w:val="QUESTIONTEXT24ptbefore"/>
        <w:spacing w:before="360"/>
        <w:rPr>
          <w:i/>
        </w:rPr>
      </w:pPr>
      <w:r w:rsidRPr="00C42F88">
        <w:t>C</w:t>
      </w:r>
      <w:r w:rsidRPr="00C42F88" w:rsidR="00BB5E24">
        <w:t>4</w:t>
      </w:r>
      <w:r w:rsidRPr="00C42F88" w:rsidR="00093C78">
        <w:t>8</w:t>
      </w:r>
      <w:r w:rsidRPr="00C42F88">
        <w:t>.</w:t>
      </w:r>
      <w:r w:rsidRPr="00C42F88">
        <w:tab/>
      </w:r>
      <w:r w:rsidR="00665518">
        <w:t xml:space="preserve">Do </w:t>
      </w:r>
      <w:r w:rsidRPr="00C42F88">
        <w:t xml:space="preserve">you require that </w:t>
      </w:r>
      <w:r w:rsidR="00665518">
        <w:t>your</w:t>
      </w:r>
      <w:r w:rsidRPr="00C42F88" w:rsidR="00665518">
        <w:t xml:space="preserve"> </w:t>
      </w:r>
      <w:r w:rsidRPr="00C42F88" w:rsidR="00AE3C99">
        <w:t xml:space="preserve">SRAE </w:t>
      </w:r>
      <w:proofErr w:type="gramStart"/>
      <w:r w:rsidRPr="00C42F88" w:rsidR="00AE3C99">
        <w:t>program</w:t>
      </w:r>
      <w:r w:rsidR="00665518">
        <w:t xml:space="preserve">s </w:t>
      </w:r>
      <w:r w:rsidR="00464CEE">
        <w:t xml:space="preserve"> be</w:t>
      </w:r>
      <w:proofErr w:type="gramEnd"/>
      <w:r w:rsidR="00464CEE">
        <w:t xml:space="preserve"> </w:t>
      </w:r>
      <w:r w:rsidRPr="00C42F88">
        <w:t xml:space="preserve">monitored for </w:t>
      </w:r>
      <w:r w:rsidR="00665518">
        <w:t xml:space="preserve">adherence (whether the program was delivered as intended) and/or </w:t>
      </w:r>
      <w:r w:rsidRPr="00C42F88">
        <w:t>quality</w:t>
      </w:r>
      <w:r w:rsidR="00665518">
        <w:t>(whether the program was delivered well)?</w:t>
      </w:r>
      <w:r w:rsidRPr="00C42F88">
        <w:t xml:space="preserve"> </w:t>
      </w:r>
    </w:p>
    <w:p w:rsidRPr="00C42F88" w:rsidR="00CC4A68" w:rsidP="00CC4A68" w:rsidRDefault="00CC4A68" w14:paraId="0FB8B1F5" w14:textId="625E4275">
      <w:pPr>
        <w:pStyle w:val="RESPONSE"/>
      </w:pPr>
      <w:r w:rsidRPr="00C42F88">
        <w:sym w:font="Wingdings" w:char="F06D"/>
      </w:r>
      <w:r w:rsidRPr="00C42F88">
        <w:tab/>
        <w:t>Yes</w:t>
      </w:r>
      <w:r w:rsidRPr="00C42F88">
        <w:tab/>
        <w:t>1</w:t>
      </w:r>
      <w:r w:rsidRPr="00C42F88" w:rsidR="00BA2DCE">
        <w:tab/>
        <w:t>GO TO C</w:t>
      </w:r>
      <w:r w:rsidRPr="00C42F88" w:rsidR="00BB5E24">
        <w:t>4</w:t>
      </w:r>
      <w:r w:rsidRPr="00C42F88" w:rsidR="00093C78">
        <w:t>9</w:t>
      </w:r>
    </w:p>
    <w:p w:rsidR="00CC4A68" w:rsidP="00CC4A68" w:rsidRDefault="00CC4A68" w14:paraId="3B8FAD5D" w14:textId="55286ABA">
      <w:pPr>
        <w:pStyle w:val="RESPONSE"/>
      </w:pPr>
      <w:r w:rsidRPr="00C42F88">
        <w:sym w:font="Wingdings" w:char="F06D"/>
      </w:r>
      <w:r w:rsidRPr="00C42F88">
        <w:tab/>
        <w:t>No</w:t>
      </w:r>
      <w:r w:rsidRPr="00C42F88">
        <w:tab/>
      </w:r>
      <w:r w:rsidRPr="00C42F88" w:rsidR="00461DBE">
        <w:t>0</w:t>
      </w:r>
      <w:r w:rsidRPr="00C42F88" w:rsidR="00BA2DCE">
        <w:tab/>
        <w:t>GO TO C</w:t>
      </w:r>
      <w:r w:rsidRPr="00C42F88" w:rsidR="00BB5E24">
        <w:t>5</w:t>
      </w:r>
      <w:r w:rsidRPr="00C42F88" w:rsidR="00093C78">
        <w:t>2</w:t>
      </w:r>
    </w:p>
    <w:p w:rsidR="00B70353" w:rsidP="00CC4A68" w:rsidRDefault="00B70353" w14:paraId="29104F10" w14:textId="77777777">
      <w:pPr>
        <w:pStyle w:val="RESPONSE"/>
      </w:pPr>
    </w:p>
    <w:p w:rsidRPr="00671A4D" w:rsidR="00B70353" w:rsidP="00B70353" w:rsidRDefault="00B70353" w14:paraId="36E5ABD0" w14:textId="77777777">
      <w:pPr>
        <w:pStyle w:val="RESPONSE"/>
      </w:pPr>
    </w:p>
    <w:p w:rsidRPr="00C42F88" w:rsidR="00CA3EFC" w:rsidRDefault="00CA3EFC" w14:paraId="11FAACD1" w14:textId="06C49199">
      <w:pPr>
        <w:tabs>
          <w:tab w:val="clear" w:pos="432"/>
        </w:tabs>
        <w:spacing w:line="240" w:lineRule="auto"/>
        <w:ind w:firstLine="0"/>
        <w:jc w:val="left"/>
        <w:rPr>
          <w:rFonts w:ascii="Arial" w:hAnsi="Arial" w:cs="Arial"/>
          <w:i/>
          <w:sz w:val="20"/>
          <w:szCs w:val="20"/>
        </w:rPr>
      </w:pPr>
    </w:p>
    <w:p w:rsidRPr="00C42F88" w:rsidR="00072493" w:rsidRDefault="00072493" w14:paraId="2A08CCBC" w14:textId="71B5D7E6">
      <w:pPr>
        <w:tabs>
          <w:tab w:val="clear" w:pos="432"/>
        </w:tabs>
        <w:spacing w:line="240" w:lineRule="auto"/>
        <w:ind w:firstLine="0"/>
        <w:jc w:val="left"/>
        <w:rPr>
          <w:rFonts w:ascii="Arial" w:hAnsi="Arial" w:cs="Arial"/>
          <w:i/>
          <w:sz w:val="20"/>
          <w:szCs w:val="20"/>
        </w:rPr>
      </w:pPr>
    </w:p>
    <w:p w:rsidRPr="00C42F88" w:rsidR="00CC4A68" w:rsidP="00624A65" w:rsidRDefault="00CC4A68" w14:paraId="4ED3DD81" w14:textId="3DDFF040">
      <w:pPr>
        <w:pStyle w:val="QUESTIONTEXT"/>
        <w:rPr>
          <w:i/>
        </w:rPr>
      </w:pPr>
      <w:r w:rsidRPr="00C42F88">
        <w:t>C</w:t>
      </w:r>
      <w:r w:rsidRPr="00C42F88" w:rsidR="00F51239">
        <w:t>4</w:t>
      </w:r>
      <w:r w:rsidRPr="00C42F88" w:rsidR="00093C78">
        <w:t>9</w:t>
      </w:r>
      <w:r w:rsidRPr="00C42F88">
        <w:t>.</w:t>
      </w:r>
      <w:r w:rsidRPr="00C42F88">
        <w:tab/>
      </w:r>
      <w:r w:rsidRPr="00C42F88" w:rsidR="00FA235C">
        <w:t>W</w:t>
      </w:r>
      <w:r w:rsidRPr="00C42F88">
        <w:t>ho will</w:t>
      </w:r>
      <w:r w:rsidRPr="00C42F88" w:rsidR="00E3553F">
        <w:t xml:space="preserve"> conduct monitoring activities?</w:t>
      </w:r>
    </w:p>
    <w:tbl>
      <w:tblPr>
        <w:tblW w:w="4997" w:type="pct"/>
        <w:tblInd w:w="5" w:type="dxa"/>
        <w:tblCellMar>
          <w:left w:w="120" w:type="dxa"/>
          <w:right w:w="120" w:type="dxa"/>
        </w:tblCellMar>
        <w:tblLook w:val="0000" w:firstRow="0" w:lastRow="0" w:firstColumn="0" w:lastColumn="0" w:noHBand="0" w:noVBand="0"/>
      </w:tblPr>
      <w:tblGrid>
        <w:gridCol w:w="6792"/>
        <w:gridCol w:w="1569"/>
        <w:gridCol w:w="1569"/>
      </w:tblGrid>
      <w:tr w:rsidRPr="00C42F88" w:rsidR="00FE77AF" w:rsidTr="00B70353" w14:paraId="7C02C212" w14:textId="77777777">
        <w:trPr>
          <w:tblHeader/>
        </w:trPr>
        <w:tc>
          <w:tcPr>
            <w:tcW w:w="3174" w:type="pct"/>
            <w:tcBorders>
              <w:top w:val="nil"/>
              <w:left w:val="nil"/>
              <w:bottom w:val="nil"/>
            </w:tcBorders>
          </w:tcPr>
          <w:p w:rsidRPr="00C42F88" w:rsidR="00FE77AF" w:rsidP="0091642D" w:rsidRDefault="00FE77AF" w14:paraId="30E58E6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466" w:type="pct"/>
            <w:gridSpan w:val="2"/>
            <w:tcBorders>
              <w:bottom w:val="single" w:color="auto" w:sz="4" w:space="0"/>
            </w:tcBorders>
            <w:vAlign w:val="bottom"/>
          </w:tcPr>
          <w:p w:rsidRPr="00C42F88" w:rsidR="00FE77AF" w:rsidP="00FE77AF" w:rsidRDefault="00FE77AF" w14:paraId="7194FEE0" w14:textId="77777777">
            <w:pPr>
              <w:pStyle w:val="Selectonealltable"/>
              <w:rPr>
                <w:rFonts w:ascii="Arial Narrow" w:hAnsi="Arial Narrow"/>
              </w:rPr>
            </w:pPr>
            <w:r w:rsidRPr="00C42F88">
              <w:t>SELECT ONE PER ROW</w:t>
            </w:r>
          </w:p>
        </w:tc>
      </w:tr>
      <w:tr w:rsidRPr="00C42F88" w:rsidR="00CC4A68" w:rsidTr="00B70353" w14:paraId="1FD7D184" w14:textId="77777777">
        <w:trPr>
          <w:tblHeader/>
        </w:trPr>
        <w:tc>
          <w:tcPr>
            <w:tcW w:w="3174" w:type="pct"/>
            <w:tcBorders>
              <w:top w:val="nil"/>
              <w:left w:val="nil"/>
              <w:bottom w:val="nil"/>
              <w:right w:val="single" w:color="auto" w:sz="4" w:space="0"/>
            </w:tcBorders>
          </w:tcPr>
          <w:p w:rsidRPr="00C42F88" w:rsidR="00CC4A68" w:rsidP="0091642D" w:rsidRDefault="00CC4A68" w14:paraId="10DC1F8F"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33" w:type="pct"/>
            <w:tcBorders>
              <w:top w:val="single" w:color="auto" w:sz="4" w:space="0"/>
              <w:left w:val="single" w:color="auto" w:sz="4" w:space="0"/>
              <w:bottom w:val="single" w:color="auto" w:sz="4" w:space="0"/>
              <w:right w:val="single" w:color="auto" w:sz="4" w:space="0"/>
            </w:tcBorders>
            <w:vAlign w:val="bottom"/>
          </w:tcPr>
          <w:p w:rsidRPr="00C42F88" w:rsidR="00CC4A68" w:rsidP="008C413E" w:rsidRDefault="00CC4A68" w14:paraId="67B35D88" w14:textId="77777777">
            <w:pPr>
              <w:pStyle w:val="Answerheading"/>
            </w:pPr>
            <w:r w:rsidRPr="00C42F88">
              <w:t>Yes</w:t>
            </w:r>
          </w:p>
        </w:tc>
        <w:tc>
          <w:tcPr>
            <w:tcW w:w="733" w:type="pct"/>
            <w:tcBorders>
              <w:top w:val="single" w:color="auto" w:sz="4" w:space="0"/>
              <w:left w:val="single" w:color="auto" w:sz="4" w:space="0"/>
              <w:bottom w:val="single" w:color="auto" w:sz="4" w:space="0"/>
              <w:right w:val="single" w:color="auto" w:sz="4" w:space="0"/>
            </w:tcBorders>
          </w:tcPr>
          <w:p w:rsidRPr="00C42F88" w:rsidR="00CC4A68" w:rsidP="008C413E" w:rsidRDefault="00CC4A68" w14:paraId="6718072A" w14:textId="77777777">
            <w:pPr>
              <w:pStyle w:val="Answerheading"/>
            </w:pPr>
            <w:r w:rsidRPr="00C42F88">
              <w:t>No</w:t>
            </w:r>
          </w:p>
        </w:tc>
      </w:tr>
      <w:tr w:rsidRPr="00C42F88" w:rsidR="00CC4A68" w:rsidTr="00B70353" w14:paraId="5B1C58AE" w14:textId="77777777">
        <w:tc>
          <w:tcPr>
            <w:tcW w:w="3174" w:type="pct"/>
            <w:tcBorders>
              <w:top w:val="nil"/>
              <w:left w:val="nil"/>
              <w:right w:val="nil"/>
            </w:tcBorders>
            <w:shd w:val="clear" w:color="auto" w:fill="E8E8E8"/>
          </w:tcPr>
          <w:p w:rsidRPr="00C42F88" w:rsidR="00CC4A68" w:rsidP="00CC4A68" w:rsidRDefault="00CC4A68" w14:paraId="358D8713"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Our agency/organization (the grantee)</w:t>
            </w:r>
          </w:p>
        </w:tc>
        <w:tc>
          <w:tcPr>
            <w:tcW w:w="733" w:type="pct"/>
            <w:tcBorders>
              <w:top w:val="nil"/>
              <w:left w:val="nil"/>
              <w:right w:val="nil"/>
            </w:tcBorders>
            <w:shd w:val="clear" w:color="auto" w:fill="E8E8E8"/>
            <w:vAlign w:val="center"/>
          </w:tcPr>
          <w:p w:rsidRPr="00C42F88" w:rsidR="00CC4A68" w:rsidP="0091642D" w:rsidRDefault="00CC4A68" w14:paraId="1183C0B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33" w:type="pct"/>
            <w:tcBorders>
              <w:top w:val="nil"/>
              <w:left w:val="nil"/>
              <w:right w:val="nil"/>
            </w:tcBorders>
            <w:shd w:val="clear" w:color="auto" w:fill="E8E8E8"/>
            <w:vAlign w:val="center"/>
          </w:tcPr>
          <w:p w:rsidRPr="00C42F88" w:rsidR="00CC4A68" w:rsidP="0091642D" w:rsidRDefault="00CC4A68" w14:paraId="0685EE8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CC4A68" w:rsidTr="00B70353" w14:paraId="22CEF5FB" w14:textId="77777777">
        <w:tc>
          <w:tcPr>
            <w:tcW w:w="3174" w:type="pct"/>
            <w:tcBorders>
              <w:top w:val="nil"/>
              <w:left w:val="nil"/>
              <w:bottom w:val="nil"/>
              <w:right w:val="nil"/>
            </w:tcBorders>
            <w:shd w:val="clear" w:color="auto" w:fill="FFFFFF"/>
          </w:tcPr>
          <w:p w:rsidRPr="00C42F88" w:rsidR="00CC4A68" w:rsidP="00CC4A68" w:rsidRDefault="00CC4A68" w14:paraId="6982E86B"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Each provider</w:t>
            </w:r>
          </w:p>
        </w:tc>
        <w:tc>
          <w:tcPr>
            <w:tcW w:w="733" w:type="pct"/>
            <w:tcBorders>
              <w:top w:val="nil"/>
              <w:left w:val="nil"/>
              <w:bottom w:val="nil"/>
              <w:right w:val="nil"/>
            </w:tcBorders>
            <w:shd w:val="clear" w:color="auto" w:fill="FFFFFF"/>
            <w:vAlign w:val="center"/>
          </w:tcPr>
          <w:p w:rsidRPr="00C42F88" w:rsidR="00CC4A68" w:rsidP="0091642D" w:rsidRDefault="00CC4A68" w14:paraId="5E1B4F9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33" w:type="pct"/>
            <w:tcBorders>
              <w:top w:val="nil"/>
              <w:left w:val="nil"/>
              <w:bottom w:val="nil"/>
              <w:right w:val="nil"/>
            </w:tcBorders>
            <w:shd w:val="clear" w:color="auto" w:fill="FFFFFF"/>
            <w:vAlign w:val="center"/>
          </w:tcPr>
          <w:p w:rsidRPr="00C42F88" w:rsidR="00CC4A68" w:rsidP="0091642D" w:rsidRDefault="00CC4A68" w14:paraId="58C89A2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CC4A68" w:rsidTr="00B70353" w14:paraId="33A03FE2" w14:textId="77777777">
        <w:tc>
          <w:tcPr>
            <w:tcW w:w="3174" w:type="pct"/>
            <w:tcBorders>
              <w:top w:val="nil"/>
              <w:left w:val="nil"/>
              <w:bottom w:val="nil"/>
              <w:right w:val="nil"/>
            </w:tcBorders>
            <w:shd w:val="clear" w:color="auto" w:fill="E8E8E8"/>
          </w:tcPr>
          <w:p w:rsidRPr="00C42F88" w:rsidR="00CC4A68" w:rsidP="00CC4A68" w:rsidRDefault="00CC4A68" w14:paraId="78BF64E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Independent evaluator</w:t>
            </w:r>
          </w:p>
        </w:tc>
        <w:tc>
          <w:tcPr>
            <w:tcW w:w="733" w:type="pct"/>
            <w:tcBorders>
              <w:top w:val="nil"/>
              <w:left w:val="nil"/>
              <w:bottom w:val="nil"/>
              <w:right w:val="nil"/>
            </w:tcBorders>
            <w:shd w:val="clear" w:color="auto" w:fill="E8E8E8"/>
            <w:vAlign w:val="center"/>
          </w:tcPr>
          <w:p w:rsidRPr="00C42F88" w:rsidR="00CC4A68" w:rsidP="0091642D" w:rsidRDefault="00CC4A68" w14:paraId="618F50D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33" w:type="pct"/>
            <w:tcBorders>
              <w:top w:val="nil"/>
              <w:left w:val="nil"/>
              <w:bottom w:val="nil"/>
              <w:right w:val="nil"/>
            </w:tcBorders>
            <w:shd w:val="clear" w:color="auto" w:fill="E8E8E8"/>
            <w:vAlign w:val="center"/>
          </w:tcPr>
          <w:p w:rsidRPr="00C42F88" w:rsidR="00CC4A68" w:rsidP="0091642D" w:rsidRDefault="00CC4A68" w14:paraId="521CBD8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30242" w:rsidTr="00B70353" w14:paraId="5477E36A" w14:textId="77777777">
        <w:tc>
          <w:tcPr>
            <w:tcW w:w="3174" w:type="pct"/>
            <w:tcBorders>
              <w:top w:val="nil"/>
              <w:left w:val="nil"/>
              <w:bottom w:val="nil"/>
              <w:right w:val="nil"/>
            </w:tcBorders>
            <w:shd w:val="clear" w:color="auto" w:fill="auto"/>
          </w:tcPr>
          <w:p w:rsidRPr="00C42F88" w:rsidR="00530242" w:rsidP="00861AD1" w:rsidRDefault="00861AD1" w14:paraId="25BF986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sidR="00530242">
              <w:rPr>
                <w:rFonts w:ascii="Arial" w:hAnsi="Arial" w:cs="Arial"/>
                <w:sz w:val="20"/>
                <w:szCs w:val="20"/>
              </w:rPr>
              <w:t>.</w:t>
            </w:r>
            <w:r w:rsidRPr="00C42F88" w:rsidR="00530242">
              <w:rPr>
                <w:rFonts w:ascii="Arial" w:hAnsi="Arial" w:cs="Arial"/>
                <w:sz w:val="20"/>
                <w:szCs w:val="20"/>
              </w:rPr>
              <w:tab/>
              <w:t>The program developer</w:t>
            </w:r>
          </w:p>
        </w:tc>
        <w:tc>
          <w:tcPr>
            <w:tcW w:w="733" w:type="pct"/>
            <w:tcBorders>
              <w:top w:val="nil"/>
              <w:left w:val="nil"/>
              <w:bottom w:val="nil"/>
              <w:right w:val="nil"/>
            </w:tcBorders>
            <w:shd w:val="clear" w:color="auto" w:fill="auto"/>
            <w:vAlign w:val="center"/>
          </w:tcPr>
          <w:p w:rsidRPr="00C42F88" w:rsidR="00530242" w:rsidP="00530242" w:rsidRDefault="00530242" w14:paraId="4246259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33" w:type="pct"/>
            <w:tcBorders>
              <w:top w:val="nil"/>
              <w:left w:val="nil"/>
              <w:bottom w:val="nil"/>
              <w:right w:val="nil"/>
            </w:tcBorders>
            <w:shd w:val="clear" w:color="auto" w:fill="auto"/>
            <w:vAlign w:val="center"/>
          </w:tcPr>
          <w:p w:rsidRPr="00C42F88" w:rsidR="00530242" w:rsidP="00530242" w:rsidRDefault="00530242" w14:paraId="181E10D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CC4A68" w:rsidTr="00B70353" w14:paraId="2CE34ACB" w14:textId="77777777">
        <w:tc>
          <w:tcPr>
            <w:tcW w:w="3174" w:type="pct"/>
            <w:tcBorders>
              <w:top w:val="nil"/>
              <w:left w:val="nil"/>
              <w:bottom w:val="nil"/>
              <w:right w:val="nil"/>
            </w:tcBorders>
            <w:shd w:val="clear" w:color="auto" w:fill="E8E8E8"/>
          </w:tcPr>
          <w:p w:rsidRPr="00C42F88" w:rsidR="00CC4A68" w:rsidP="00861AD1" w:rsidRDefault="00861AD1" w14:paraId="165C29E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sidR="00CC4A68">
              <w:rPr>
                <w:rFonts w:ascii="Arial" w:hAnsi="Arial" w:cs="Arial"/>
                <w:sz w:val="20"/>
                <w:szCs w:val="20"/>
              </w:rPr>
              <w:t>.</w:t>
            </w:r>
            <w:r w:rsidRPr="00C42F88" w:rsidR="00BC40E9">
              <w:rPr>
                <w:rFonts w:ascii="Arial" w:hAnsi="Arial" w:cs="Arial"/>
                <w:sz w:val="20"/>
                <w:szCs w:val="20"/>
              </w:rPr>
              <w:tab/>
            </w:r>
            <w:r w:rsidRPr="00C42F88" w:rsidR="00CC4A68">
              <w:rPr>
                <w:rFonts w:ascii="Arial" w:hAnsi="Arial" w:cs="Arial"/>
                <w:sz w:val="20"/>
                <w:szCs w:val="20"/>
              </w:rPr>
              <w:t>Other</w:t>
            </w:r>
            <w:r w:rsidRPr="00C42F88" w:rsidR="00C05431">
              <w:rPr>
                <w:rFonts w:ascii="Arial" w:hAnsi="Arial" w:cs="Arial"/>
                <w:sz w:val="20"/>
                <w:szCs w:val="20"/>
              </w:rPr>
              <w:t xml:space="preserve"> </w:t>
            </w:r>
            <w:r w:rsidRPr="00C42F88" w:rsidR="00C05431">
              <w:rPr>
                <w:rFonts w:ascii="Arial" w:hAnsi="Arial" w:cs="Arial"/>
                <w:i/>
                <w:sz w:val="20"/>
                <w:szCs w:val="20"/>
              </w:rPr>
              <w:t>(specify)</w:t>
            </w:r>
          </w:p>
        </w:tc>
        <w:tc>
          <w:tcPr>
            <w:tcW w:w="733" w:type="pct"/>
            <w:tcBorders>
              <w:top w:val="nil"/>
              <w:left w:val="nil"/>
              <w:bottom w:val="nil"/>
              <w:right w:val="nil"/>
            </w:tcBorders>
            <w:shd w:val="clear" w:color="auto" w:fill="E8E8E8"/>
            <w:vAlign w:val="center"/>
          </w:tcPr>
          <w:p w:rsidRPr="00C42F88" w:rsidR="00CC4A68" w:rsidP="0091642D" w:rsidRDefault="00BC40E9" w14:paraId="68C07F4C"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33" w:type="pct"/>
            <w:tcBorders>
              <w:top w:val="nil"/>
              <w:left w:val="nil"/>
              <w:bottom w:val="nil"/>
              <w:right w:val="nil"/>
            </w:tcBorders>
            <w:shd w:val="clear" w:color="auto" w:fill="E8E8E8"/>
            <w:vAlign w:val="center"/>
          </w:tcPr>
          <w:p w:rsidRPr="00C42F88" w:rsidR="00CC4A68" w:rsidP="0091642D" w:rsidRDefault="00BC40E9" w14:paraId="3BE0748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A0DD4" w:rsidTr="00B70353" w14:paraId="1F21BE66" w14:textId="77777777">
        <w:tc>
          <w:tcPr>
            <w:tcW w:w="3174" w:type="pct"/>
            <w:tcBorders>
              <w:top w:val="nil"/>
              <w:left w:val="nil"/>
              <w:right w:val="nil"/>
            </w:tcBorders>
            <w:shd w:val="clear" w:color="auto" w:fill="E8E8E8"/>
          </w:tcPr>
          <w:p w:rsidRPr="00C42F88" w:rsidR="00FA0DD4" w:rsidP="00FA0DD4" w:rsidRDefault="00FA0DD4" w14:paraId="26B908DE" w14:textId="6303C06E">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60DCC6EC" wp14:editId="10C839F5">
                      <wp:extent cx="2594345" cy="212651"/>
                      <wp:effectExtent l="0" t="0" r="15875" b="16510"/>
                      <wp:docPr id="234" name="Text Box 234"/>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5BA5227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4"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" w14:anchorId="60DCC6EC">
                      <v:textbox>
                        <w:txbxContent>
                          <w:p w:rsidR="006361E4" w:rsidP="00D130F9" w:rsidRDefault="006361E4" w14:paraId="5BA52273" w14:textId="77777777"/>
                        </w:txbxContent>
                      </v:textbox>
                      <w10:anchorlock/>
                    </v:shape>
                  </w:pict>
                </mc:Fallback>
              </mc:AlternateContent>
            </w:r>
            <w:r w:rsidR="00B70353">
              <w:rPr>
                <w:rFonts w:ascii="Arial" w:hAnsi="Arial" w:cs="Arial"/>
                <w:sz w:val="20"/>
                <w:szCs w:val="20"/>
              </w:rPr>
              <w:t xml:space="preserve"> </w:t>
            </w:r>
          </w:p>
        </w:tc>
        <w:tc>
          <w:tcPr>
            <w:tcW w:w="733" w:type="pct"/>
            <w:tcBorders>
              <w:top w:val="nil"/>
              <w:left w:val="nil"/>
              <w:right w:val="nil"/>
            </w:tcBorders>
            <w:shd w:val="clear" w:color="auto" w:fill="E8E8E8"/>
            <w:vAlign w:val="center"/>
          </w:tcPr>
          <w:p w:rsidRPr="00C42F88" w:rsidR="00FA0DD4" w:rsidP="00FA0DD4" w:rsidRDefault="00FA0DD4" w14:paraId="2395EC31" w14:textId="77777777">
            <w:pPr>
              <w:tabs>
                <w:tab w:val="left" w:pos="1008"/>
                <w:tab w:val="left" w:pos="1800"/>
              </w:tabs>
              <w:spacing w:before="60" w:after="60" w:line="240" w:lineRule="auto"/>
              <w:ind w:hanging="12"/>
              <w:jc w:val="center"/>
              <w:rPr>
                <w:rFonts w:ascii="Arial" w:hAnsi="Arial" w:cs="Arial"/>
                <w:sz w:val="12"/>
                <w:szCs w:val="12"/>
              </w:rPr>
            </w:pPr>
          </w:p>
        </w:tc>
        <w:tc>
          <w:tcPr>
            <w:tcW w:w="733" w:type="pct"/>
            <w:tcBorders>
              <w:top w:val="nil"/>
              <w:left w:val="nil"/>
              <w:right w:val="nil"/>
            </w:tcBorders>
            <w:shd w:val="clear" w:color="auto" w:fill="E8E8E8"/>
            <w:vAlign w:val="center"/>
          </w:tcPr>
          <w:p w:rsidRPr="00C42F88" w:rsidR="00FA0DD4" w:rsidP="00FA0DD4" w:rsidRDefault="00FA0DD4" w14:paraId="4992C87A" w14:textId="77777777">
            <w:pPr>
              <w:tabs>
                <w:tab w:val="left" w:pos="1008"/>
                <w:tab w:val="left" w:pos="1800"/>
              </w:tabs>
              <w:spacing w:before="60" w:after="60" w:line="240" w:lineRule="auto"/>
              <w:ind w:hanging="12"/>
              <w:jc w:val="center"/>
              <w:rPr>
                <w:rFonts w:ascii="Arial" w:hAnsi="Arial" w:cs="Arial"/>
                <w:sz w:val="12"/>
                <w:szCs w:val="12"/>
              </w:rPr>
            </w:pPr>
          </w:p>
        </w:tc>
      </w:tr>
    </w:tbl>
    <w:p w:rsidRPr="00B70353" w:rsidR="002759B5" w:rsidP="00624A65" w:rsidRDefault="002759B5" w14:paraId="6C920CDE" w14:textId="77777777">
      <w:pPr>
        <w:tabs>
          <w:tab w:val="clear" w:pos="432"/>
        </w:tabs>
        <w:spacing w:before="240" w:line="240" w:lineRule="auto"/>
        <w:ind w:firstLine="0"/>
        <w:jc w:val="left"/>
        <w:rPr>
          <w:rFonts w:ascii="Arial" w:hAnsi="Arial" w:cs="Arial"/>
          <w:sz w:val="20"/>
          <w:szCs w:val="20"/>
        </w:rPr>
      </w:pPr>
    </w:p>
    <w:p w:rsidRPr="00C42F88" w:rsidR="00672425" w:rsidP="00624A65" w:rsidRDefault="00672425" w14:paraId="61F43DFF" w14:textId="400C4083">
      <w:pPr>
        <w:pStyle w:val="QUESTIONTEXT"/>
        <w:rPr>
          <w:i/>
        </w:rPr>
      </w:pPr>
      <w:r w:rsidRPr="00C42F88">
        <w:t>C</w:t>
      </w:r>
      <w:r w:rsidRPr="00C42F88" w:rsidR="00093C78">
        <w:t>50</w:t>
      </w:r>
      <w:r w:rsidRPr="00C42F88">
        <w:t>.</w:t>
      </w:r>
      <w:r w:rsidRPr="00C42F88">
        <w:tab/>
      </w:r>
      <w:r w:rsidRPr="00C42F88" w:rsidR="00861AD1">
        <w:t>Have you work</w:t>
      </w:r>
      <w:r w:rsidRPr="00C42F88" w:rsidR="00B31BF4">
        <w:t>ed</w:t>
      </w:r>
      <w:r w:rsidRPr="00C42F88" w:rsidR="00861AD1">
        <w:t xml:space="preserve"> with this independent evaluator in this capacity in the past</w:t>
      </w:r>
      <w:r w:rsidRPr="00C42F88">
        <w:t>?</w:t>
      </w:r>
    </w:p>
    <w:p w:rsidRPr="00C42F88" w:rsidR="00672425" w:rsidP="00F13351" w:rsidRDefault="00672425" w14:paraId="532591F3" w14:textId="77777777">
      <w:pPr>
        <w:pStyle w:val="RESPONSE"/>
        <w:spacing w:before="0"/>
      </w:pPr>
      <w:r w:rsidRPr="00C42F88">
        <w:sym w:font="Wingdings" w:char="F06D"/>
      </w:r>
      <w:r w:rsidRPr="00C42F88">
        <w:tab/>
        <w:t>Yes</w:t>
      </w:r>
      <w:r w:rsidRPr="00C42F88">
        <w:tab/>
        <w:t>1</w:t>
      </w:r>
    </w:p>
    <w:p w:rsidRPr="00C42F88" w:rsidR="00B70353" w:rsidP="00672425" w:rsidRDefault="00672425" w14:paraId="2D497C2D" w14:textId="3E125D7E">
      <w:pPr>
        <w:pStyle w:val="RESPONSE"/>
      </w:pPr>
      <w:r w:rsidRPr="00C42F88">
        <w:sym w:font="Wingdings" w:char="F06D"/>
      </w:r>
      <w:r w:rsidRPr="00C42F88">
        <w:tab/>
        <w:t>No</w:t>
      </w:r>
      <w:r w:rsidRPr="00C42F88">
        <w:tab/>
      </w:r>
      <w:r w:rsidRPr="00C42F88" w:rsidR="00461DBE">
        <w:t>0</w:t>
      </w:r>
    </w:p>
    <w:p w:rsidRPr="00C42F88" w:rsidR="00672425" w:rsidP="00624A65" w:rsidRDefault="00672425" w14:paraId="7BF4C84D" w14:textId="5A8099DC">
      <w:pPr>
        <w:pStyle w:val="QUESTIONTEXT"/>
        <w:rPr>
          <w:i/>
        </w:rPr>
      </w:pPr>
      <w:r w:rsidRPr="00C42F88">
        <w:t>C</w:t>
      </w:r>
      <w:r w:rsidRPr="00C42F88" w:rsidR="00093C78">
        <w:t>51</w:t>
      </w:r>
      <w:r w:rsidRPr="00C42F88">
        <w:t>.</w:t>
      </w:r>
      <w:r w:rsidRPr="00C42F88">
        <w:tab/>
      </w:r>
      <w:r w:rsidRPr="00C42F88" w:rsidR="00861AD1">
        <w:t xml:space="preserve">Have you worked with this </w:t>
      </w:r>
      <w:r w:rsidRPr="00C42F88" w:rsidR="002F75F6">
        <w:t xml:space="preserve">program </w:t>
      </w:r>
      <w:r w:rsidRPr="00C42F88" w:rsidR="00861AD1">
        <w:t>developer in this capacity in the past</w:t>
      </w:r>
      <w:r w:rsidRPr="00C42F88">
        <w:t>?</w:t>
      </w:r>
    </w:p>
    <w:p w:rsidRPr="00C42F88" w:rsidR="00672425" w:rsidP="009E2F9C" w:rsidRDefault="00672425" w14:paraId="78B52030" w14:textId="77777777">
      <w:pPr>
        <w:pStyle w:val="SELECTONEALL"/>
      </w:pPr>
      <w:r w:rsidRPr="00C42F88">
        <w:t xml:space="preserve">Select one only </w:t>
      </w:r>
    </w:p>
    <w:p w:rsidRPr="00C42F88" w:rsidR="00672425" w:rsidP="00672425" w:rsidRDefault="00672425" w14:paraId="57A0D922" w14:textId="77777777">
      <w:pPr>
        <w:pStyle w:val="RESPONSE"/>
      </w:pPr>
      <w:r w:rsidRPr="00C42F88">
        <w:sym w:font="Wingdings" w:char="F06D"/>
      </w:r>
      <w:r w:rsidRPr="00C42F88">
        <w:tab/>
        <w:t>Yes</w:t>
      </w:r>
      <w:r w:rsidRPr="00C42F88">
        <w:tab/>
        <w:t>1</w:t>
      </w:r>
    </w:p>
    <w:p w:rsidRPr="00C42F88" w:rsidR="00F13351" w:rsidP="00F13351" w:rsidRDefault="00672425" w14:paraId="7778F8B0" w14:textId="4F7E1AB0">
      <w:pPr>
        <w:pStyle w:val="RESPONSE"/>
      </w:pPr>
      <w:r w:rsidRPr="00C42F88">
        <w:sym w:font="Wingdings" w:char="F06D"/>
      </w:r>
      <w:r w:rsidRPr="00C42F88">
        <w:tab/>
        <w:t>No</w:t>
      </w:r>
      <w:r w:rsidRPr="00C42F88">
        <w:tab/>
      </w:r>
      <w:r w:rsidRPr="00C42F88" w:rsidR="00461DBE">
        <w:t>0</w:t>
      </w:r>
    </w:p>
    <w:p w:rsidRPr="00C42F88" w:rsidR="00CC4A68" w:rsidP="00072493" w:rsidRDefault="00CC4A68" w14:paraId="0EBF7794" w14:textId="129B70F4">
      <w:pPr>
        <w:pStyle w:val="QUESTIONTEXT24ptbefore"/>
        <w:rPr>
          <w:i/>
        </w:rPr>
      </w:pPr>
      <w:r w:rsidRPr="00C42F88">
        <w:t>C</w:t>
      </w:r>
      <w:r w:rsidRPr="00C42F88" w:rsidR="00BB5E24">
        <w:t>5</w:t>
      </w:r>
      <w:r w:rsidRPr="00C42F88" w:rsidR="00093C78">
        <w:t>2</w:t>
      </w:r>
      <w:r w:rsidRPr="00C42F88">
        <w:t>.</w:t>
      </w:r>
      <w:r w:rsidRPr="00C42F88">
        <w:tab/>
      </w:r>
      <w:r w:rsidRPr="00C42F88" w:rsidR="00993A95">
        <w:t xml:space="preserve">Will </w:t>
      </w:r>
      <w:r w:rsidRPr="00C42F88">
        <w:t xml:space="preserve">you </w:t>
      </w:r>
      <w:r w:rsidRPr="00C42F88" w:rsidR="000B4295">
        <w:t xml:space="preserve">collect </w:t>
      </w:r>
      <w:r w:rsidRPr="00C42F88">
        <w:t>d</w:t>
      </w:r>
      <w:r w:rsidRPr="00C42F88" w:rsidR="00672425">
        <w:t>ata on adherence</w:t>
      </w:r>
      <w:r w:rsidRPr="00C42F88" w:rsidR="003572F1">
        <w:t xml:space="preserve"> to the program</w:t>
      </w:r>
      <w:r w:rsidRPr="00C42F88" w:rsidR="00672425">
        <w:t>?</w:t>
      </w:r>
    </w:p>
    <w:p w:rsidRPr="00C42F88" w:rsidR="00CC4A68" w:rsidP="00CC4A68" w:rsidRDefault="00CC4A68" w14:paraId="5F98E2B0" w14:textId="77777777">
      <w:pPr>
        <w:pStyle w:val="RESPONSE"/>
      </w:pPr>
      <w:r w:rsidRPr="00C42F88">
        <w:sym w:font="Wingdings" w:char="F06D"/>
      </w:r>
      <w:r w:rsidRPr="00C42F88">
        <w:tab/>
        <w:t>Yes</w:t>
      </w:r>
      <w:r w:rsidRPr="00C42F88">
        <w:tab/>
        <w:t>1</w:t>
      </w:r>
    </w:p>
    <w:p w:rsidRPr="00C42F88" w:rsidR="00DC106D" w:rsidP="00E9529D" w:rsidRDefault="00CC4A68" w14:paraId="2676B20A" w14:textId="0B4A03AB">
      <w:pPr>
        <w:pStyle w:val="RESPONSE"/>
        <w:spacing w:before="0"/>
      </w:pPr>
      <w:r w:rsidRPr="00C42F88">
        <w:sym w:font="Wingdings" w:char="F06D"/>
      </w:r>
      <w:r w:rsidRPr="00C42F88">
        <w:tab/>
        <w:t>No</w:t>
      </w:r>
      <w:r w:rsidRPr="00C42F88">
        <w:tab/>
      </w:r>
      <w:r w:rsidRPr="00C42F88" w:rsidR="00461DBE">
        <w:t>0</w:t>
      </w:r>
    </w:p>
    <w:p w:rsidRPr="00C42F88" w:rsidR="00672425" w:rsidP="00F87CF4" w:rsidRDefault="00AD1DD8" w14:paraId="4F62D718" w14:textId="3C9B741C">
      <w:pPr>
        <w:pStyle w:val="QUESTIONTEXT"/>
      </w:pPr>
      <w:r w:rsidRPr="00C42F88">
        <w:t>C</w:t>
      </w:r>
      <w:r w:rsidRPr="00C42F88" w:rsidR="00BB5E24">
        <w:t>5</w:t>
      </w:r>
      <w:r w:rsidRPr="00C42F88" w:rsidR="00093C78">
        <w:t>3</w:t>
      </w:r>
      <w:r w:rsidRPr="00C42F88">
        <w:t>.</w:t>
      </w:r>
      <w:r w:rsidRPr="00C42F88" w:rsidR="00672425">
        <w:tab/>
      </w:r>
      <w:r w:rsidRPr="00C42F88">
        <w:t>How often</w:t>
      </w:r>
      <w:r w:rsidRPr="00C42F88" w:rsidR="00422232">
        <w:t xml:space="preserve"> </w:t>
      </w:r>
      <w:r w:rsidRPr="00C42F88" w:rsidR="00993A95">
        <w:t xml:space="preserve">will </w:t>
      </w:r>
      <w:r w:rsidRPr="00C42F88" w:rsidR="00422232">
        <w:t xml:space="preserve">you </w:t>
      </w:r>
      <w:r w:rsidRPr="00C42F88" w:rsidR="000B4295">
        <w:t>collect data on adherence</w:t>
      </w:r>
      <w:r w:rsidRPr="00C42F88" w:rsidR="003572F1">
        <w:t xml:space="preserve"> to the program</w:t>
      </w:r>
      <w:r w:rsidRPr="00C42F88">
        <w:t>?</w:t>
      </w:r>
    </w:p>
    <w:p w:rsidRPr="00C42F88" w:rsidR="00D45C00" w:rsidP="00D45C00" w:rsidRDefault="00D45C00" w14:paraId="15F628CA" w14:textId="77777777">
      <w:pPr>
        <w:pStyle w:val="RESPONSE"/>
      </w:pPr>
      <w:r w:rsidRPr="00C42F88">
        <w:sym w:font="Wingdings" w:char="F06D"/>
      </w:r>
      <w:r w:rsidRPr="00C42F88">
        <w:tab/>
        <w:t>Once a month</w:t>
      </w:r>
      <w:r w:rsidRPr="00C42F88">
        <w:tab/>
        <w:t>1</w:t>
      </w:r>
    </w:p>
    <w:p w:rsidRPr="00C42F88" w:rsidR="00D45C00" w:rsidP="00D45C00" w:rsidRDefault="00D45C00" w14:paraId="1F8790D2" w14:textId="77777777">
      <w:pPr>
        <w:pStyle w:val="RESPONSE"/>
      </w:pPr>
      <w:r w:rsidRPr="00C42F88">
        <w:sym w:font="Wingdings" w:char="F06D"/>
      </w:r>
      <w:r w:rsidRPr="00C42F88">
        <w:tab/>
        <w:t>Once a quarter</w:t>
      </w:r>
      <w:r w:rsidRPr="00C42F88">
        <w:tab/>
        <w:t>2</w:t>
      </w:r>
    </w:p>
    <w:p w:rsidRPr="00C42F88" w:rsidR="00D45C00" w:rsidP="00D45C00" w:rsidRDefault="00D45C00" w14:paraId="2ECB8E0C" w14:textId="77777777">
      <w:pPr>
        <w:pStyle w:val="RESPONSE"/>
      </w:pPr>
      <w:r w:rsidRPr="00C42F88">
        <w:sym w:font="Wingdings" w:char="F06D"/>
      </w:r>
      <w:r w:rsidRPr="00C42F88">
        <w:tab/>
        <w:t>After every administration of the curriculum</w:t>
      </w:r>
      <w:r w:rsidRPr="00C42F88">
        <w:tab/>
      </w:r>
      <w:r w:rsidRPr="00C42F88" w:rsidR="00872D83">
        <w:t>3</w:t>
      </w:r>
    </w:p>
    <w:p w:rsidRPr="00C42F88" w:rsidR="00D45C00" w:rsidP="00D45C00" w:rsidRDefault="00D45C00" w14:paraId="52154052" w14:textId="33B694E5">
      <w:pPr>
        <w:pStyle w:val="RESPONSE"/>
      </w:pPr>
      <w:r w:rsidRPr="00C42F88">
        <w:sym w:font="Wingdings" w:char="F06D"/>
      </w:r>
      <w:r w:rsidRPr="00C42F88">
        <w:tab/>
        <w:t>Other</w:t>
      </w:r>
      <w:r w:rsidRPr="00C42F88" w:rsidR="000D28E0">
        <w:t xml:space="preserve"> (</w:t>
      </w:r>
      <w:r w:rsidRPr="00C42F88" w:rsidR="000D28E0">
        <w:rPr>
          <w:i/>
        </w:rPr>
        <w:t>specify</w:t>
      </w:r>
      <w:r w:rsidRPr="00C42F88" w:rsidR="000D1279">
        <w:t>)</w:t>
      </w:r>
      <w:r w:rsidRPr="00C42F88">
        <w:tab/>
      </w:r>
      <w:r w:rsidRPr="00C42F88" w:rsidR="00872D83">
        <w:t>4</w:t>
      </w:r>
    </w:p>
    <w:p w:rsidRPr="00C42F88" w:rsidR="00E9529D" w:rsidP="00E9529D" w:rsidRDefault="000D1279" w14:paraId="49DC6EB3" w14:textId="1FBB4572">
      <w:pPr>
        <w:pStyle w:val="RESPONSE"/>
        <w:ind w:left="0" w:firstLine="0"/>
      </w:pPr>
      <w:r w:rsidRPr="00C42F88">
        <w:rPr>
          <w:noProof/>
        </w:rPr>
        <mc:AlternateContent>
          <mc:Choice Requires="wps">
            <w:drawing>
              <wp:inline distT="0" distB="0" distL="0" distR="0" wp14:anchorId="3E879EAA" wp14:editId="73DEB147">
                <wp:extent cx="2594345" cy="212651"/>
                <wp:effectExtent l="0" t="0" r="15875" b="16510"/>
                <wp:docPr id="241" name="Text Box 241"/>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0D1279" w:rsidRDefault="006361E4" w14:paraId="0BE977E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41"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" w14:anchorId="3E879EAA">
                <v:textbox>
                  <w:txbxContent>
                    <w:p w:rsidR="006361E4" w:rsidP="000D1279" w:rsidRDefault="006361E4" w14:paraId="0BE977EA" w14:textId="77777777"/>
                  </w:txbxContent>
                </v:textbox>
                <w10:anchorlock/>
              </v:shape>
            </w:pict>
          </mc:Fallback>
        </mc:AlternateContent>
      </w:r>
    </w:p>
    <w:p w:rsidRPr="00C42F88" w:rsidR="00F23E56" w:rsidP="00F23E56" w:rsidRDefault="00F23E56" w14:paraId="14515B17" w14:textId="32C23110">
      <w:pPr>
        <w:pStyle w:val="QUESTIONTEXT24ptbefore"/>
        <w:rPr>
          <w:i/>
        </w:rPr>
      </w:pPr>
      <w:r w:rsidRPr="00C42F88">
        <w:t>C</w:t>
      </w:r>
      <w:r w:rsidRPr="00C42F88" w:rsidR="00BB5E24">
        <w:t>5</w:t>
      </w:r>
      <w:r w:rsidRPr="00C42F88" w:rsidR="00093C78">
        <w:t>4</w:t>
      </w:r>
      <w:r w:rsidRPr="00C42F88">
        <w:t>.</w:t>
      </w:r>
      <w:r w:rsidRPr="00C42F88">
        <w:tab/>
        <w:t xml:space="preserve">Will you collect data on </w:t>
      </w:r>
      <w:r w:rsidRPr="00C42F88" w:rsidR="002B59E8">
        <w:t>the quality of program impl</w:t>
      </w:r>
      <w:r w:rsidRPr="00C42F88" w:rsidR="009B26FC">
        <w:t>e</w:t>
      </w:r>
      <w:r w:rsidRPr="00C42F88" w:rsidR="002B59E8">
        <w:t>mentation</w:t>
      </w:r>
      <w:r w:rsidRPr="00C42F88">
        <w:t>?</w:t>
      </w:r>
    </w:p>
    <w:p w:rsidRPr="00C42F88" w:rsidR="00F23E56" w:rsidP="00F23E56" w:rsidRDefault="00F23E56" w14:paraId="3F0D7BC0" w14:textId="77777777">
      <w:pPr>
        <w:pStyle w:val="RESPONSE"/>
      </w:pPr>
      <w:r w:rsidRPr="00C42F88">
        <w:sym w:font="Wingdings" w:char="F06D"/>
      </w:r>
      <w:r w:rsidRPr="00C42F88">
        <w:tab/>
        <w:t>Yes</w:t>
      </w:r>
      <w:r w:rsidRPr="00C42F88">
        <w:tab/>
        <w:t>1</w:t>
      </w:r>
    </w:p>
    <w:p w:rsidRPr="00C42F88" w:rsidR="00E9529D" w:rsidP="00E9529D" w:rsidRDefault="00F23E56" w14:paraId="773C914E" w14:textId="2CA816A8">
      <w:pPr>
        <w:pStyle w:val="RESPONSE"/>
      </w:pPr>
      <w:r w:rsidRPr="00C42F88">
        <w:sym w:font="Wingdings" w:char="F06D"/>
      </w:r>
      <w:r w:rsidRPr="00C42F88">
        <w:tab/>
        <w:t>No</w:t>
      </w:r>
      <w:r w:rsidRPr="00C42F88">
        <w:tab/>
        <w:t>0</w:t>
      </w:r>
    </w:p>
    <w:p w:rsidRPr="00C42F88" w:rsidR="00F23E56" w:rsidP="00F23E56" w:rsidRDefault="00F23E56" w14:paraId="4CC3A1B9" w14:textId="77777777">
      <w:pPr>
        <w:pStyle w:val="RESPONSE"/>
      </w:pPr>
    </w:p>
    <w:p w:rsidRPr="00C42F88" w:rsidR="00F23E56" w:rsidP="00F23E56" w:rsidRDefault="00F23E56" w14:paraId="6855EC28" w14:textId="76D540B2">
      <w:pPr>
        <w:pStyle w:val="QUESTIONTEXT"/>
      </w:pPr>
      <w:r w:rsidRPr="00C42F88">
        <w:t>C</w:t>
      </w:r>
      <w:r w:rsidRPr="00C42F88" w:rsidR="00BB5E24">
        <w:t>5</w:t>
      </w:r>
      <w:r w:rsidRPr="00C42F88" w:rsidR="00093C78">
        <w:t>5</w:t>
      </w:r>
      <w:r w:rsidRPr="00C42F88">
        <w:t>.</w:t>
      </w:r>
      <w:r w:rsidRPr="00C42F88">
        <w:tab/>
        <w:t>How often will you collect data on</w:t>
      </w:r>
      <w:r w:rsidRPr="00C42F88" w:rsidR="002B59E8">
        <w:t xml:space="preserve"> the quality of program impl</w:t>
      </w:r>
      <w:r w:rsidRPr="00C42F88" w:rsidR="009B26FC">
        <w:t>e</w:t>
      </w:r>
      <w:r w:rsidRPr="00C42F88" w:rsidR="002B59E8">
        <w:t>mentation</w:t>
      </w:r>
      <w:r w:rsidRPr="00C42F88">
        <w:t>?</w:t>
      </w:r>
    </w:p>
    <w:p w:rsidRPr="00C42F88" w:rsidR="00F23E56" w:rsidP="00F23E56" w:rsidRDefault="00F23E56" w14:paraId="30339E74" w14:textId="77777777">
      <w:pPr>
        <w:pStyle w:val="RESPONSE"/>
      </w:pPr>
      <w:r w:rsidRPr="00C42F88">
        <w:sym w:font="Wingdings" w:char="F06D"/>
      </w:r>
      <w:r w:rsidRPr="00C42F88">
        <w:tab/>
        <w:t>Once a month</w:t>
      </w:r>
      <w:r w:rsidRPr="00C42F88">
        <w:tab/>
        <w:t>1</w:t>
      </w:r>
    </w:p>
    <w:p w:rsidRPr="00C42F88" w:rsidR="00F23E56" w:rsidP="00F23E56" w:rsidRDefault="00F23E56" w14:paraId="4752A2BB" w14:textId="77777777">
      <w:pPr>
        <w:pStyle w:val="RESPONSE"/>
      </w:pPr>
      <w:r w:rsidRPr="00C42F88">
        <w:sym w:font="Wingdings" w:char="F06D"/>
      </w:r>
      <w:r w:rsidRPr="00C42F88">
        <w:tab/>
        <w:t>Once a quarter</w:t>
      </w:r>
      <w:r w:rsidRPr="00C42F88">
        <w:tab/>
        <w:t>2</w:t>
      </w:r>
    </w:p>
    <w:p w:rsidRPr="00C42F88" w:rsidR="00F23E56" w:rsidP="00F23E56" w:rsidRDefault="00F23E56" w14:paraId="4839AA90" w14:textId="77777777">
      <w:pPr>
        <w:pStyle w:val="RESPONSE"/>
      </w:pPr>
      <w:r w:rsidRPr="00C42F88">
        <w:sym w:font="Wingdings" w:char="F06D"/>
      </w:r>
      <w:r w:rsidRPr="00C42F88">
        <w:tab/>
        <w:t>After every administration of the curriculum</w:t>
      </w:r>
      <w:r w:rsidRPr="00C42F88">
        <w:tab/>
        <w:t>3</w:t>
      </w:r>
    </w:p>
    <w:p w:rsidRPr="00C42F88" w:rsidR="00F23E56" w:rsidP="00F23E56" w:rsidRDefault="00F23E56" w14:paraId="67512CDA" w14:textId="4A84B65B">
      <w:pPr>
        <w:pStyle w:val="RESPONSE"/>
      </w:pPr>
      <w:r w:rsidRPr="00C42F88">
        <w:sym w:font="Wingdings" w:char="F06D"/>
      </w:r>
      <w:r w:rsidRPr="00C42F88" w:rsidR="000D1279">
        <w:tab/>
        <w:t>Other (specify)</w:t>
      </w:r>
      <w:r w:rsidRPr="00C42F88">
        <w:tab/>
        <w:t>4</w:t>
      </w:r>
    </w:p>
    <w:p w:rsidRPr="00C42F88" w:rsidR="00E9529D" w:rsidP="000D1279" w:rsidRDefault="000D1279" w14:paraId="02317096" w14:textId="4D024212">
      <w:pPr>
        <w:pStyle w:val="RESPONSE"/>
      </w:pPr>
      <w:r w:rsidRPr="00C42F88">
        <w:rPr>
          <w:noProof/>
        </w:rPr>
        <mc:AlternateContent>
          <mc:Choice Requires="wps">
            <w:drawing>
              <wp:inline distT="0" distB="0" distL="0" distR="0" wp14:anchorId="3BFF6B8A" wp14:editId="50CD713C">
                <wp:extent cx="2594345" cy="212651"/>
                <wp:effectExtent l="0" t="0" r="15875" b="16510"/>
                <wp:docPr id="242" name="Text Box 242"/>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0D1279" w:rsidRDefault="006361E4" w14:paraId="4143E29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42"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" w14:anchorId="3BFF6B8A">
                <v:textbox>
                  <w:txbxContent>
                    <w:p w:rsidR="006361E4" w:rsidP="000D1279" w:rsidRDefault="006361E4" w14:paraId="4143E29C" w14:textId="77777777"/>
                  </w:txbxContent>
                </v:textbox>
                <w10:anchorlock/>
              </v:shape>
            </w:pict>
          </mc:Fallback>
        </mc:AlternateContent>
      </w:r>
    </w:p>
    <w:p w:rsidRPr="00C42F88" w:rsidR="00CC4A68" w:rsidP="00511444" w:rsidRDefault="00CC4A68" w14:paraId="211EF34F" w14:textId="6E1FE67F">
      <w:pPr>
        <w:pStyle w:val="QueLong"/>
        <w:spacing w:before="240"/>
        <w:ind w:left="720" w:hanging="720"/>
        <w:rPr>
          <w:i/>
        </w:rPr>
      </w:pPr>
      <w:r w:rsidRPr="00C42F88">
        <w:t>C</w:t>
      </w:r>
      <w:r w:rsidRPr="00C42F88" w:rsidR="00BB5E24">
        <w:t>5</w:t>
      </w:r>
      <w:r w:rsidRPr="00C42F88" w:rsidR="00093C78">
        <w:t>6</w:t>
      </w:r>
      <w:r w:rsidRPr="00C42F88">
        <w:t>.</w:t>
      </w:r>
      <w:r w:rsidRPr="00C42F88">
        <w:tab/>
        <w:t xml:space="preserve">Will you require that program facilitators </w:t>
      </w:r>
      <w:r w:rsidRPr="00C42F88" w:rsidR="000D28E0">
        <w:t xml:space="preserve">receive </w:t>
      </w:r>
      <w:r w:rsidRPr="00C42F88">
        <w:t>training</w:t>
      </w:r>
      <w:r w:rsidRPr="00C42F88" w:rsidR="000D28E0">
        <w:t xml:space="preserve"> before they deliver your SRAE funded program</w:t>
      </w:r>
      <w:r w:rsidRPr="00C42F88">
        <w:t>?</w:t>
      </w:r>
    </w:p>
    <w:p w:rsidRPr="00C42F88" w:rsidR="00CC4A68" w:rsidP="00CC4A68" w:rsidRDefault="00CC4A68" w14:paraId="40B74B4D" w14:textId="58DA7D76">
      <w:pPr>
        <w:pStyle w:val="RESPONSE"/>
      </w:pPr>
      <w:r w:rsidRPr="00C42F88">
        <w:sym w:font="Wingdings" w:char="F06D"/>
      </w:r>
      <w:r w:rsidRPr="00C42F88">
        <w:tab/>
        <w:t>Yes</w:t>
      </w:r>
      <w:r w:rsidRPr="00C42F88">
        <w:tab/>
        <w:t>1</w:t>
      </w:r>
      <w:r w:rsidRPr="00C42F88" w:rsidR="007D4EC0">
        <w:tab/>
        <w:t>GO TO C</w:t>
      </w:r>
      <w:r w:rsidRPr="00C42F88" w:rsidR="00BB5E24">
        <w:t>5</w:t>
      </w:r>
      <w:r w:rsidRPr="00C42F88" w:rsidR="00093C78">
        <w:t>7</w:t>
      </w:r>
    </w:p>
    <w:p w:rsidR="00CC4A68" w:rsidP="00CC4A68" w:rsidRDefault="00CC4A68" w14:paraId="52D0AD3A" w14:textId="510C044A">
      <w:pPr>
        <w:pStyle w:val="RESPONSE"/>
      </w:pPr>
      <w:r w:rsidRPr="00C42F88">
        <w:sym w:font="Wingdings" w:char="F06D"/>
      </w:r>
      <w:r w:rsidRPr="00C42F88">
        <w:tab/>
        <w:t>No</w:t>
      </w:r>
      <w:r w:rsidRPr="00C42F88">
        <w:tab/>
      </w:r>
      <w:r w:rsidRPr="00C42F88" w:rsidR="00461DBE">
        <w:t>0</w:t>
      </w:r>
      <w:r w:rsidRPr="00C42F88" w:rsidR="007D4EC0">
        <w:tab/>
        <w:t>GO TO C</w:t>
      </w:r>
      <w:r w:rsidRPr="00C42F88" w:rsidR="00093C78">
        <w:t>61</w:t>
      </w:r>
    </w:p>
    <w:p w:rsidR="000B18D3" w:rsidP="00CC4A68" w:rsidRDefault="000B18D3" w14:paraId="496660B6" w14:textId="77777777">
      <w:pPr>
        <w:pStyle w:val="RESPONSE"/>
      </w:pPr>
    </w:p>
    <w:p w:rsidRPr="00C42F88" w:rsidR="000B18D3" w:rsidP="00CC4A68" w:rsidRDefault="000B18D3" w14:paraId="23A73BB9" w14:textId="77777777">
      <w:pPr>
        <w:pStyle w:val="RESPONSE"/>
      </w:pPr>
    </w:p>
    <w:p w:rsidRPr="00C42F88" w:rsidR="00A670FD" w:rsidP="00CC4A68" w:rsidRDefault="00A670FD" w14:paraId="2A926542" w14:textId="77777777">
      <w:pPr>
        <w:pStyle w:val="RESPONSE"/>
      </w:pPr>
    </w:p>
    <w:p w:rsidRPr="00C42F88" w:rsidR="00FE0CD1" w:rsidRDefault="00FE0CD1" w14:paraId="4D4370FD" w14:textId="32B9CF8B">
      <w:pPr>
        <w:tabs>
          <w:tab w:val="clear" w:pos="432"/>
        </w:tabs>
        <w:spacing w:line="240" w:lineRule="auto"/>
        <w:ind w:firstLine="0"/>
        <w:jc w:val="left"/>
        <w:rPr>
          <w:rFonts w:ascii="Arial" w:hAnsi="Arial" w:cs="Arial"/>
          <w:sz w:val="20"/>
          <w:szCs w:val="20"/>
        </w:rPr>
      </w:pPr>
      <w:r w:rsidRPr="00C42F88">
        <w:br w:type="page"/>
      </w:r>
    </w:p>
    <w:p w:rsidRPr="00C42F88" w:rsidR="00A670FD" w:rsidP="00CC4A68" w:rsidRDefault="00A670FD" w14:paraId="1D5BE409" w14:textId="77777777">
      <w:pPr>
        <w:pStyle w:val="RESPONSE"/>
      </w:pPr>
    </w:p>
    <w:p w:rsidRPr="00C42F88" w:rsidR="00A670FD" w:rsidP="00A670FD" w:rsidRDefault="00A670FD" w14:paraId="08F9C391" w14:textId="7CE989DE">
      <w:pPr>
        <w:pStyle w:val="QUESTIONTEXT"/>
        <w:rPr>
          <w:i/>
        </w:rPr>
      </w:pPr>
      <w:r w:rsidRPr="00C42F88">
        <w:t>C</w:t>
      </w:r>
      <w:r w:rsidRPr="00C42F88" w:rsidR="00BB5E24">
        <w:t>5</w:t>
      </w:r>
      <w:r w:rsidRPr="00C42F88" w:rsidR="00093C78">
        <w:t>7</w:t>
      </w:r>
      <w:r w:rsidRPr="00C42F88">
        <w:t>.</w:t>
      </w:r>
      <w:r w:rsidRPr="00C42F88">
        <w:tab/>
      </w:r>
      <w:r w:rsidRPr="00C42F88" w:rsidR="00770234">
        <w:t xml:space="preserve">On which of the following topics will you require program </w:t>
      </w:r>
      <w:r w:rsidRPr="00C42F88" w:rsidR="00045633">
        <w:t>facilitators</w:t>
      </w:r>
      <w:r w:rsidRPr="00C42F88" w:rsidR="00770234">
        <w:t xml:space="preserve"> to receive training?</w:t>
      </w:r>
    </w:p>
    <w:tbl>
      <w:tblPr>
        <w:tblW w:w="4997" w:type="pct"/>
        <w:tblInd w:w="5" w:type="dxa"/>
        <w:tblCellMar>
          <w:left w:w="120" w:type="dxa"/>
          <w:right w:w="120" w:type="dxa"/>
        </w:tblCellMar>
        <w:tblLook w:val="0000" w:firstRow="0" w:lastRow="0" w:firstColumn="0" w:lastColumn="0" w:noHBand="0" w:noVBand="0"/>
      </w:tblPr>
      <w:tblGrid>
        <w:gridCol w:w="6726"/>
        <w:gridCol w:w="1601"/>
        <w:gridCol w:w="1603"/>
      </w:tblGrid>
      <w:tr w:rsidRPr="00C42F88" w:rsidR="00A670FD" w:rsidTr="000B18D3" w14:paraId="11616F37" w14:textId="77777777">
        <w:trPr>
          <w:trHeight w:val="207"/>
          <w:tblHeader/>
        </w:trPr>
        <w:tc>
          <w:tcPr>
            <w:tcW w:w="3174" w:type="pct"/>
            <w:tcBorders>
              <w:top w:val="nil"/>
              <w:left w:val="nil"/>
              <w:bottom w:val="nil"/>
            </w:tcBorders>
          </w:tcPr>
          <w:p w:rsidRPr="00C42F88" w:rsidR="00A670FD" w:rsidP="0091136F" w:rsidRDefault="00A670FD" w14:paraId="70D0440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11" w:type="pct"/>
            <w:gridSpan w:val="2"/>
            <w:tcBorders>
              <w:bottom w:val="single" w:color="auto" w:sz="4" w:space="0"/>
            </w:tcBorders>
            <w:vAlign w:val="bottom"/>
          </w:tcPr>
          <w:p w:rsidRPr="00C42F88" w:rsidR="00A670FD" w:rsidP="0091136F" w:rsidRDefault="00A670FD" w14:paraId="00CE9CC9" w14:textId="77777777">
            <w:pPr>
              <w:pStyle w:val="Selectonealltable"/>
              <w:rPr>
                <w:rFonts w:ascii="Arial Narrow" w:hAnsi="Arial Narrow"/>
              </w:rPr>
            </w:pPr>
            <w:r w:rsidRPr="00C42F88">
              <w:t>SELECT ONE PER ROW</w:t>
            </w:r>
          </w:p>
        </w:tc>
      </w:tr>
      <w:tr w:rsidRPr="00C42F88" w:rsidR="00A670FD" w:rsidTr="000B18D3" w14:paraId="593FFC42" w14:textId="77777777">
        <w:trPr>
          <w:tblHeader/>
        </w:trPr>
        <w:tc>
          <w:tcPr>
            <w:tcW w:w="3174" w:type="pct"/>
            <w:tcBorders>
              <w:top w:val="nil"/>
              <w:left w:val="nil"/>
              <w:bottom w:val="nil"/>
              <w:right w:val="single" w:color="auto" w:sz="4" w:space="0"/>
            </w:tcBorders>
          </w:tcPr>
          <w:p w:rsidRPr="00C42F88" w:rsidR="00A670FD" w:rsidP="0091136F" w:rsidRDefault="00A670FD" w14:paraId="61F43A3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55" w:type="pct"/>
            <w:tcBorders>
              <w:top w:val="single" w:color="auto" w:sz="4" w:space="0"/>
              <w:left w:val="single" w:color="auto" w:sz="4" w:space="0"/>
              <w:bottom w:val="single" w:color="auto" w:sz="4" w:space="0"/>
              <w:right w:val="single" w:color="auto" w:sz="4" w:space="0"/>
            </w:tcBorders>
            <w:vAlign w:val="bottom"/>
          </w:tcPr>
          <w:p w:rsidRPr="00C42F88" w:rsidR="00A670FD" w:rsidP="0091136F" w:rsidRDefault="00A670FD" w14:paraId="71694B64" w14:textId="77777777">
            <w:pPr>
              <w:pStyle w:val="Answerheading"/>
            </w:pPr>
            <w:r w:rsidRPr="00C42F88">
              <w:t>Yes</w:t>
            </w:r>
          </w:p>
        </w:tc>
        <w:tc>
          <w:tcPr>
            <w:tcW w:w="756" w:type="pct"/>
            <w:tcBorders>
              <w:top w:val="single" w:color="auto" w:sz="4" w:space="0"/>
              <w:left w:val="single" w:color="auto" w:sz="4" w:space="0"/>
              <w:bottom w:val="single" w:color="auto" w:sz="4" w:space="0"/>
              <w:right w:val="single" w:color="auto" w:sz="4" w:space="0"/>
            </w:tcBorders>
          </w:tcPr>
          <w:p w:rsidRPr="00C42F88" w:rsidR="00A670FD" w:rsidP="0091136F" w:rsidRDefault="00A670FD" w14:paraId="6F7E3EE6" w14:textId="77777777">
            <w:pPr>
              <w:pStyle w:val="Answerheading"/>
            </w:pPr>
            <w:r w:rsidRPr="00C42F88">
              <w:t>No</w:t>
            </w:r>
          </w:p>
        </w:tc>
      </w:tr>
      <w:tr w:rsidRPr="00C42F88" w:rsidR="00A670FD" w:rsidTr="000B18D3" w14:paraId="04A704E8" w14:textId="77777777">
        <w:tc>
          <w:tcPr>
            <w:tcW w:w="3174" w:type="pct"/>
            <w:tcBorders>
              <w:top w:val="nil"/>
              <w:left w:val="nil"/>
              <w:right w:val="nil"/>
            </w:tcBorders>
            <w:shd w:val="clear" w:color="auto" w:fill="E8E8E8"/>
          </w:tcPr>
          <w:p w:rsidRPr="00C42F88" w:rsidR="00A670FD" w:rsidP="0091136F" w:rsidRDefault="00A670FD" w14:paraId="06BD4FD0"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r>
            <w:r w:rsidRPr="00C42F88" w:rsidR="00770234">
              <w:rPr>
                <w:rFonts w:ascii="Arial" w:hAnsi="Arial" w:cs="Arial"/>
                <w:sz w:val="20"/>
                <w:szCs w:val="20"/>
              </w:rPr>
              <w:t>The curriculum</w:t>
            </w:r>
          </w:p>
        </w:tc>
        <w:tc>
          <w:tcPr>
            <w:tcW w:w="755" w:type="pct"/>
            <w:tcBorders>
              <w:top w:val="nil"/>
              <w:left w:val="nil"/>
              <w:right w:val="nil"/>
            </w:tcBorders>
            <w:shd w:val="clear" w:color="auto" w:fill="E8E8E8"/>
            <w:vAlign w:val="center"/>
          </w:tcPr>
          <w:p w:rsidRPr="00C42F88" w:rsidR="00A670FD" w:rsidP="0091136F" w:rsidRDefault="00A670FD" w14:paraId="27AB9E4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56" w:type="pct"/>
            <w:tcBorders>
              <w:top w:val="nil"/>
              <w:left w:val="nil"/>
              <w:right w:val="nil"/>
            </w:tcBorders>
            <w:shd w:val="clear" w:color="auto" w:fill="E8E8E8"/>
            <w:vAlign w:val="center"/>
          </w:tcPr>
          <w:p w:rsidRPr="00C42F88" w:rsidR="00A670FD" w:rsidP="0091136F" w:rsidRDefault="00A670FD" w14:paraId="7DE2E63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670FD" w:rsidTr="000B18D3" w14:paraId="27A4C47A" w14:textId="77777777">
        <w:tc>
          <w:tcPr>
            <w:tcW w:w="3174" w:type="pct"/>
            <w:tcBorders>
              <w:top w:val="nil"/>
              <w:left w:val="nil"/>
              <w:bottom w:val="nil"/>
              <w:right w:val="nil"/>
            </w:tcBorders>
            <w:shd w:val="clear" w:color="auto" w:fill="FFFFFF"/>
          </w:tcPr>
          <w:p w:rsidRPr="00C42F88" w:rsidR="00A670FD" w:rsidP="00770234" w:rsidRDefault="00A670FD" w14:paraId="1673F6D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r>
            <w:r w:rsidRPr="00C42F88" w:rsidR="00770234">
              <w:rPr>
                <w:rFonts w:ascii="Arial" w:hAnsi="Arial" w:cs="Arial"/>
                <w:sz w:val="20"/>
                <w:szCs w:val="20"/>
              </w:rPr>
              <w:t xml:space="preserve">Sexual Risk Avoidance Specialist certification (Ascend) </w:t>
            </w:r>
          </w:p>
        </w:tc>
        <w:tc>
          <w:tcPr>
            <w:tcW w:w="755" w:type="pct"/>
            <w:tcBorders>
              <w:top w:val="nil"/>
              <w:left w:val="nil"/>
              <w:bottom w:val="nil"/>
              <w:right w:val="nil"/>
            </w:tcBorders>
            <w:shd w:val="clear" w:color="auto" w:fill="FFFFFF"/>
            <w:vAlign w:val="center"/>
          </w:tcPr>
          <w:p w:rsidRPr="00C42F88" w:rsidR="00A670FD" w:rsidP="0091136F" w:rsidRDefault="00A670FD" w14:paraId="79D1B00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56" w:type="pct"/>
            <w:tcBorders>
              <w:top w:val="nil"/>
              <w:left w:val="nil"/>
              <w:bottom w:val="nil"/>
              <w:right w:val="nil"/>
            </w:tcBorders>
            <w:shd w:val="clear" w:color="auto" w:fill="FFFFFF"/>
            <w:vAlign w:val="center"/>
          </w:tcPr>
          <w:p w:rsidRPr="00C42F88" w:rsidR="00A670FD" w:rsidP="0091136F" w:rsidRDefault="00A670FD" w14:paraId="7C5A1A0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70234" w:rsidTr="000B18D3" w14:paraId="59308282" w14:textId="77777777">
        <w:tc>
          <w:tcPr>
            <w:tcW w:w="3174" w:type="pct"/>
            <w:tcBorders>
              <w:top w:val="nil"/>
              <w:left w:val="nil"/>
              <w:bottom w:val="nil"/>
              <w:right w:val="nil"/>
            </w:tcBorders>
            <w:shd w:val="clear" w:color="auto" w:fill="E8E8E8"/>
          </w:tcPr>
          <w:p w:rsidRPr="00C42F88" w:rsidR="00770234" w:rsidP="004937CA" w:rsidRDefault="00770234" w14:paraId="771238A2"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sidR="004937CA">
              <w:rPr>
                <w:rFonts w:ascii="Arial" w:hAnsi="Arial" w:cs="Arial"/>
                <w:sz w:val="20"/>
                <w:szCs w:val="20"/>
              </w:rPr>
              <w:tab/>
            </w:r>
            <w:r w:rsidRPr="00C42F88">
              <w:rPr>
                <w:rFonts w:ascii="Arial" w:hAnsi="Arial" w:cs="Arial"/>
                <w:sz w:val="20"/>
                <w:szCs w:val="20"/>
              </w:rPr>
              <w:t xml:space="preserve">Classroom management </w:t>
            </w:r>
          </w:p>
        </w:tc>
        <w:tc>
          <w:tcPr>
            <w:tcW w:w="755" w:type="pct"/>
            <w:tcBorders>
              <w:top w:val="nil"/>
              <w:left w:val="nil"/>
              <w:bottom w:val="nil"/>
              <w:right w:val="nil"/>
            </w:tcBorders>
            <w:shd w:val="clear" w:color="auto" w:fill="E8E8E8"/>
            <w:vAlign w:val="center"/>
          </w:tcPr>
          <w:p w:rsidRPr="00C42F88" w:rsidR="00770234" w:rsidP="00770234" w:rsidRDefault="00770234" w14:paraId="1113A78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56" w:type="pct"/>
            <w:tcBorders>
              <w:top w:val="nil"/>
              <w:left w:val="nil"/>
              <w:bottom w:val="nil"/>
              <w:right w:val="nil"/>
            </w:tcBorders>
            <w:shd w:val="clear" w:color="auto" w:fill="E8E8E8"/>
            <w:vAlign w:val="center"/>
          </w:tcPr>
          <w:p w:rsidRPr="00C42F88" w:rsidR="00770234" w:rsidP="00770234" w:rsidRDefault="00770234" w14:paraId="3A0E7F2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70234" w:rsidTr="000B18D3" w14:paraId="6667C210" w14:textId="77777777">
        <w:tc>
          <w:tcPr>
            <w:tcW w:w="3174" w:type="pct"/>
            <w:tcBorders>
              <w:top w:val="nil"/>
              <w:left w:val="nil"/>
              <w:bottom w:val="nil"/>
              <w:right w:val="nil"/>
            </w:tcBorders>
            <w:shd w:val="clear" w:color="auto" w:fill="auto"/>
          </w:tcPr>
          <w:p w:rsidRPr="00C42F88" w:rsidR="00770234" w:rsidP="00770234" w:rsidRDefault="00770234" w14:paraId="350BADC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 xml:space="preserve">Positive Youth Development </w:t>
            </w:r>
          </w:p>
        </w:tc>
        <w:tc>
          <w:tcPr>
            <w:tcW w:w="755" w:type="pct"/>
            <w:tcBorders>
              <w:top w:val="nil"/>
              <w:left w:val="nil"/>
              <w:bottom w:val="nil"/>
              <w:right w:val="nil"/>
            </w:tcBorders>
            <w:shd w:val="clear" w:color="auto" w:fill="auto"/>
            <w:vAlign w:val="center"/>
          </w:tcPr>
          <w:p w:rsidRPr="00C42F88" w:rsidR="00770234" w:rsidP="00770234" w:rsidRDefault="00770234" w14:paraId="1C16DBD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56" w:type="pct"/>
            <w:tcBorders>
              <w:top w:val="nil"/>
              <w:left w:val="nil"/>
              <w:bottom w:val="nil"/>
              <w:right w:val="nil"/>
            </w:tcBorders>
            <w:shd w:val="clear" w:color="auto" w:fill="auto"/>
            <w:vAlign w:val="center"/>
          </w:tcPr>
          <w:p w:rsidRPr="00C42F88" w:rsidR="00770234" w:rsidP="00770234" w:rsidRDefault="00770234" w14:paraId="33FC056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70234" w:rsidTr="000B18D3" w14:paraId="3DA41B59" w14:textId="77777777">
        <w:tc>
          <w:tcPr>
            <w:tcW w:w="3174" w:type="pct"/>
            <w:tcBorders>
              <w:top w:val="nil"/>
              <w:left w:val="nil"/>
              <w:bottom w:val="nil"/>
              <w:right w:val="nil"/>
            </w:tcBorders>
            <w:shd w:val="clear" w:color="auto" w:fill="E8E8E8"/>
          </w:tcPr>
          <w:p w:rsidRPr="00C42F88" w:rsidR="00770234" w:rsidP="00770234" w:rsidRDefault="00770234" w14:paraId="358CDFD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 xml:space="preserve">Trauma competent caregiving </w:t>
            </w:r>
          </w:p>
        </w:tc>
        <w:tc>
          <w:tcPr>
            <w:tcW w:w="755" w:type="pct"/>
            <w:tcBorders>
              <w:top w:val="nil"/>
              <w:left w:val="nil"/>
              <w:bottom w:val="nil"/>
              <w:right w:val="nil"/>
            </w:tcBorders>
            <w:shd w:val="clear" w:color="auto" w:fill="E8E8E8"/>
            <w:vAlign w:val="center"/>
          </w:tcPr>
          <w:p w:rsidRPr="00C42F88" w:rsidR="00770234" w:rsidP="00770234" w:rsidRDefault="00770234" w14:paraId="78750B6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56" w:type="pct"/>
            <w:tcBorders>
              <w:top w:val="nil"/>
              <w:left w:val="nil"/>
              <w:bottom w:val="nil"/>
              <w:right w:val="nil"/>
            </w:tcBorders>
            <w:shd w:val="clear" w:color="auto" w:fill="E8E8E8"/>
            <w:vAlign w:val="center"/>
          </w:tcPr>
          <w:p w:rsidRPr="00C42F88" w:rsidR="00770234" w:rsidP="00770234" w:rsidRDefault="00770234" w14:paraId="3D42903C"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70234" w:rsidTr="000B18D3" w14:paraId="4E214742" w14:textId="77777777">
        <w:tc>
          <w:tcPr>
            <w:tcW w:w="3174" w:type="pct"/>
            <w:tcBorders>
              <w:top w:val="nil"/>
              <w:left w:val="nil"/>
              <w:bottom w:val="nil"/>
              <w:right w:val="nil"/>
            </w:tcBorders>
            <w:shd w:val="clear" w:color="auto" w:fill="auto"/>
          </w:tcPr>
          <w:p w:rsidRPr="00C42F88" w:rsidR="00770234" w:rsidP="00770234" w:rsidRDefault="00770234" w14:paraId="5BB9FF18"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Pr>
                <w:rFonts w:ascii="Arial" w:hAnsi="Arial" w:cs="Arial"/>
                <w:sz w:val="20"/>
                <w:szCs w:val="20"/>
              </w:rPr>
              <w:tab/>
              <w:t xml:space="preserve">Mental health  </w:t>
            </w:r>
          </w:p>
        </w:tc>
        <w:tc>
          <w:tcPr>
            <w:tcW w:w="755" w:type="pct"/>
            <w:tcBorders>
              <w:top w:val="nil"/>
              <w:left w:val="nil"/>
              <w:bottom w:val="nil"/>
              <w:right w:val="nil"/>
            </w:tcBorders>
            <w:shd w:val="clear" w:color="auto" w:fill="auto"/>
            <w:vAlign w:val="center"/>
          </w:tcPr>
          <w:p w:rsidRPr="00C42F88" w:rsidR="00770234" w:rsidP="00770234" w:rsidRDefault="00770234" w14:paraId="097C2CC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56" w:type="pct"/>
            <w:tcBorders>
              <w:top w:val="nil"/>
              <w:left w:val="nil"/>
              <w:bottom w:val="nil"/>
              <w:right w:val="nil"/>
            </w:tcBorders>
            <w:shd w:val="clear" w:color="auto" w:fill="auto"/>
            <w:vAlign w:val="center"/>
          </w:tcPr>
          <w:p w:rsidRPr="00C42F88" w:rsidR="00770234" w:rsidP="00770234" w:rsidRDefault="00770234" w14:paraId="7BCEF88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70234" w:rsidTr="000B18D3" w14:paraId="2033130A" w14:textId="77777777">
        <w:tc>
          <w:tcPr>
            <w:tcW w:w="3174" w:type="pct"/>
            <w:tcBorders>
              <w:top w:val="nil"/>
              <w:left w:val="nil"/>
              <w:bottom w:val="nil"/>
              <w:right w:val="nil"/>
            </w:tcBorders>
            <w:shd w:val="clear" w:color="auto" w:fill="E8E8E8"/>
          </w:tcPr>
          <w:p w:rsidRPr="00C42F88" w:rsidR="00770234" w:rsidP="00770234" w:rsidRDefault="00770234" w14:paraId="6DB77E53"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Pr>
                <w:rFonts w:ascii="Arial" w:hAnsi="Arial" w:cs="Arial"/>
                <w:sz w:val="20"/>
                <w:szCs w:val="20"/>
              </w:rPr>
              <w:tab/>
              <w:t xml:space="preserve">Dating violence/consent  </w:t>
            </w:r>
          </w:p>
        </w:tc>
        <w:tc>
          <w:tcPr>
            <w:tcW w:w="755" w:type="pct"/>
            <w:tcBorders>
              <w:top w:val="nil"/>
              <w:left w:val="nil"/>
              <w:bottom w:val="nil"/>
              <w:right w:val="nil"/>
            </w:tcBorders>
            <w:shd w:val="clear" w:color="auto" w:fill="E8E8E8"/>
            <w:vAlign w:val="center"/>
          </w:tcPr>
          <w:p w:rsidRPr="00C42F88" w:rsidR="00770234" w:rsidP="00770234" w:rsidRDefault="00770234" w14:paraId="33761DB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56" w:type="pct"/>
            <w:tcBorders>
              <w:top w:val="nil"/>
              <w:left w:val="nil"/>
              <w:bottom w:val="nil"/>
              <w:right w:val="nil"/>
            </w:tcBorders>
            <w:shd w:val="clear" w:color="auto" w:fill="E8E8E8"/>
            <w:vAlign w:val="center"/>
          </w:tcPr>
          <w:p w:rsidRPr="00C42F88" w:rsidR="00770234" w:rsidP="00770234" w:rsidRDefault="00770234" w14:paraId="555E5D6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70234" w:rsidTr="000B18D3" w14:paraId="62F0DA21" w14:textId="77777777">
        <w:tc>
          <w:tcPr>
            <w:tcW w:w="3174" w:type="pct"/>
            <w:tcBorders>
              <w:top w:val="nil"/>
              <w:left w:val="nil"/>
              <w:bottom w:val="nil"/>
              <w:right w:val="nil"/>
            </w:tcBorders>
            <w:shd w:val="clear" w:color="auto" w:fill="auto"/>
          </w:tcPr>
          <w:p w:rsidRPr="00C42F88" w:rsidR="00770234" w:rsidP="00770234" w:rsidRDefault="00770234" w14:paraId="626E2472"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Pr>
                <w:rFonts w:ascii="Arial" w:hAnsi="Arial" w:cs="Arial"/>
                <w:sz w:val="20"/>
                <w:szCs w:val="20"/>
              </w:rPr>
              <w:tab/>
              <w:t xml:space="preserve">Suicide prevention  </w:t>
            </w:r>
          </w:p>
        </w:tc>
        <w:tc>
          <w:tcPr>
            <w:tcW w:w="755" w:type="pct"/>
            <w:tcBorders>
              <w:top w:val="nil"/>
              <w:left w:val="nil"/>
              <w:bottom w:val="nil"/>
              <w:right w:val="nil"/>
            </w:tcBorders>
            <w:shd w:val="clear" w:color="auto" w:fill="auto"/>
            <w:vAlign w:val="center"/>
          </w:tcPr>
          <w:p w:rsidRPr="00C42F88" w:rsidR="00770234" w:rsidP="00770234" w:rsidRDefault="00770234" w14:paraId="367923F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56" w:type="pct"/>
            <w:tcBorders>
              <w:top w:val="nil"/>
              <w:left w:val="nil"/>
              <w:bottom w:val="nil"/>
              <w:right w:val="nil"/>
            </w:tcBorders>
            <w:shd w:val="clear" w:color="auto" w:fill="auto"/>
            <w:vAlign w:val="center"/>
          </w:tcPr>
          <w:p w:rsidRPr="00C42F88" w:rsidR="00770234" w:rsidP="00770234" w:rsidRDefault="00770234" w14:paraId="6066CDC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70234" w:rsidTr="000B18D3" w14:paraId="677A2D17" w14:textId="77777777">
        <w:tc>
          <w:tcPr>
            <w:tcW w:w="3174" w:type="pct"/>
            <w:tcBorders>
              <w:top w:val="nil"/>
              <w:left w:val="nil"/>
              <w:bottom w:val="nil"/>
              <w:right w:val="nil"/>
            </w:tcBorders>
            <w:shd w:val="clear" w:color="auto" w:fill="E8E8E8"/>
          </w:tcPr>
          <w:p w:rsidRPr="00C42F88" w:rsidR="00770234" w:rsidP="00770234" w:rsidRDefault="00770234" w14:paraId="4CECFC7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i.</w:t>
            </w:r>
            <w:r w:rsidRPr="00C42F88">
              <w:rPr>
                <w:rFonts w:ascii="Arial" w:hAnsi="Arial" w:cs="Arial"/>
                <w:sz w:val="20"/>
                <w:szCs w:val="20"/>
              </w:rPr>
              <w:tab/>
              <w:t xml:space="preserve">Child protection  </w:t>
            </w:r>
          </w:p>
        </w:tc>
        <w:tc>
          <w:tcPr>
            <w:tcW w:w="755" w:type="pct"/>
            <w:tcBorders>
              <w:top w:val="nil"/>
              <w:left w:val="nil"/>
              <w:bottom w:val="nil"/>
              <w:right w:val="nil"/>
            </w:tcBorders>
            <w:shd w:val="clear" w:color="auto" w:fill="E8E8E8"/>
            <w:vAlign w:val="center"/>
          </w:tcPr>
          <w:p w:rsidRPr="00C42F88" w:rsidR="00770234" w:rsidP="00770234" w:rsidRDefault="00770234" w14:paraId="3A9EC20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56" w:type="pct"/>
            <w:tcBorders>
              <w:top w:val="nil"/>
              <w:left w:val="nil"/>
              <w:bottom w:val="nil"/>
              <w:right w:val="nil"/>
            </w:tcBorders>
            <w:shd w:val="clear" w:color="auto" w:fill="E8E8E8"/>
            <w:vAlign w:val="center"/>
          </w:tcPr>
          <w:p w:rsidRPr="00C42F88" w:rsidR="00770234" w:rsidP="00770234" w:rsidRDefault="00770234" w14:paraId="7785EA4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70234" w:rsidTr="000B18D3" w14:paraId="6933E395" w14:textId="77777777">
        <w:tc>
          <w:tcPr>
            <w:tcW w:w="3174" w:type="pct"/>
            <w:tcBorders>
              <w:top w:val="nil"/>
              <w:left w:val="nil"/>
              <w:bottom w:val="nil"/>
              <w:right w:val="nil"/>
            </w:tcBorders>
            <w:shd w:val="clear" w:color="auto" w:fill="auto"/>
          </w:tcPr>
          <w:p w:rsidRPr="00C42F88" w:rsidR="00770234" w:rsidP="00770234" w:rsidRDefault="00770234" w14:paraId="5520B048"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j.</w:t>
            </w:r>
            <w:r w:rsidRPr="00C42F88">
              <w:rPr>
                <w:rFonts w:ascii="Arial" w:hAnsi="Arial" w:cs="Arial"/>
                <w:sz w:val="20"/>
                <w:szCs w:val="20"/>
              </w:rPr>
              <w:tab/>
              <w:t xml:space="preserve">Other </w:t>
            </w:r>
            <w:r w:rsidRPr="00C42F88">
              <w:rPr>
                <w:rFonts w:ascii="Arial" w:hAnsi="Arial" w:cs="Arial"/>
                <w:i/>
                <w:sz w:val="20"/>
                <w:szCs w:val="20"/>
              </w:rPr>
              <w:t>(specify)</w:t>
            </w:r>
          </w:p>
        </w:tc>
        <w:tc>
          <w:tcPr>
            <w:tcW w:w="755" w:type="pct"/>
            <w:tcBorders>
              <w:top w:val="nil"/>
              <w:left w:val="nil"/>
              <w:bottom w:val="nil"/>
              <w:right w:val="nil"/>
            </w:tcBorders>
            <w:shd w:val="clear" w:color="auto" w:fill="auto"/>
            <w:vAlign w:val="center"/>
          </w:tcPr>
          <w:p w:rsidRPr="00C42F88" w:rsidR="00770234" w:rsidP="00770234" w:rsidRDefault="00770234" w14:paraId="6217ADB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56" w:type="pct"/>
            <w:tcBorders>
              <w:top w:val="nil"/>
              <w:left w:val="nil"/>
              <w:bottom w:val="nil"/>
              <w:right w:val="nil"/>
            </w:tcBorders>
            <w:shd w:val="clear" w:color="auto" w:fill="auto"/>
            <w:vAlign w:val="center"/>
          </w:tcPr>
          <w:p w:rsidRPr="00C42F88" w:rsidR="00770234" w:rsidP="00770234" w:rsidRDefault="00770234" w14:paraId="416F62F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70234" w:rsidTr="000B18D3" w14:paraId="68A82133" w14:textId="77777777">
        <w:tc>
          <w:tcPr>
            <w:tcW w:w="3174" w:type="pct"/>
            <w:tcBorders>
              <w:top w:val="nil"/>
              <w:left w:val="nil"/>
              <w:right w:val="nil"/>
            </w:tcBorders>
            <w:shd w:val="clear" w:color="auto" w:fill="auto"/>
          </w:tcPr>
          <w:p w:rsidRPr="00C42F88" w:rsidR="00770234" w:rsidP="00770234" w:rsidRDefault="00770234" w14:paraId="06AECD22"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6C6426E5" wp14:editId="5935168D">
                      <wp:extent cx="2594345" cy="212651"/>
                      <wp:effectExtent l="0" t="0" r="15875" b="16510"/>
                      <wp:docPr id="259" name="Text Box 259"/>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A670FD" w:rsidRDefault="006361E4" w14:paraId="2A1CC49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59"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" w14:anchorId="6C6426E5">
                      <v:textbox>
                        <w:txbxContent>
                          <w:p w:rsidR="006361E4" w:rsidP="00A670FD" w:rsidRDefault="006361E4" w14:paraId="2A1CC49F" w14:textId="77777777"/>
                        </w:txbxContent>
                      </v:textbox>
                      <w10:anchorlock/>
                    </v:shape>
                  </w:pict>
                </mc:Fallback>
              </mc:AlternateContent>
            </w:r>
          </w:p>
        </w:tc>
        <w:tc>
          <w:tcPr>
            <w:tcW w:w="755" w:type="pct"/>
            <w:tcBorders>
              <w:top w:val="nil"/>
              <w:left w:val="nil"/>
              <w:right w:val="nil"/>
            </w:tcBorders>
            <w:shd w:val="clear" w:color="auto" w:fill="auto"/>
            <w:vAlign w:val="center"/>
          </w:tcPr>
          <w:p w:rsidRPr="00C42F88" w:rsidR="00770234" w:rsidP="00770234" w:rsidRDefault="00770234" w14:paraId="7B004A72" w14:textId="77777777">
            <w:pPr>
              <w:tabs>
                <w:tab w:val="left" w:pos="1008"/>
                <w:tab w:val="left" w:pos="1800"/>
              </w:tabs>
              <w:spacing w:before="60" w:after="60" w:line="240" w:lineRule="auto"/>
              <w:ind w:hanging="12"/>
              <w:jc w:val="center"/>
              <w:rPr>
                <w:rFonts w:ascii="Arial" w:hAnsi="Arial" w:cs="Arial"/>
                <w:sz w:val="12"/>
                <w:szCs w:val="12"/>
              </w:rPr>
            </w:pPr>
          </w:p>
        </w:tc>
        <w:tc>
          <w:tcPr>
            <w:tcW w:w="756" w:type="pct"/>
            <w:tcBorders>
              <w:top w:val="nil"/>
              <w:left w:val="nil"/>
              <w:right w:val="nil"/>
            </w:tcBorders>
            <w:shd w:val="clear" w:color="auto" w:fill="auto"/>
            <w:vAlign w:val="center"/>
          </w:tcPr>
          <w:p w:rsidRPr="00C42F88" w:rsidR="00770234" w:rsidP="00770234" w:rsidRDefault="00770234" w14:paraId="5534E0FD" w14:textId="77777777">
            <w:pPr>
              <w:tabs>
                <w:tab w:val="left" w:pos="1008"/>
                <w:tab w:val="left" w:pos="1800"/>
              </w:tabs>
              <w:spacing w:before="60" w:after="60" w:line="240" w:lineRule="auto"/>
              <w:ind w:hanging="12"/>
              <w:jc w:val="center"/>
              <w:rPr>
                <w:rFonts w:ascii="Arial" w:hAnsi="Arial" w:cs="Arial"/>
                <w:sz w:val="12"/>
                <w:szCs w:val="12"/>
              </w:rPr>
            </w:pPr>
          </w:p>
        </w:tc>
      </w:tr>
    </w:tbl>
    <w:p w:rsidRPr="00C42F88" w:rsidR="00A670FD" w:rsidP="00CC4A68" w:rsidRDefault="00A670FD" w14:paraId="150E92D2" w14:textId="77777777">
      <w:pPr>
        <w:pStyle w:val="RESPONSE"/>
      </w:pPr>
    </w:p>
    <w:p w:rsidRPr="00C42F88" w:rsidR="00FA0DD4" w:rsidRDefault="00FA0DD4" w14:paraId="6B234E57" w14:textId="6947ED42">
      <w:pPr>
        <w:tabs>
          <w:tab w:val="clear" w:pos="432"/>
        </w:tabs>
        <w:spacing w:line="240" w:lineRule="auto"/>
        <w:ind w:firstLine="0"/>
        <w:jc w:val="left"/>
        <w:rPr>
          <w:rFonts w:ascii="Arial" w:hAnsi="Arial" w:cs="Arial"/>
          <w:i/>
          <w:sz w:val="20"/>
          <w:szCs w:val="20"/>
        </w:rPr>
      </w:pPr>
    </w:p>
    <w:p w:rsidRPr="00C42F88" w:rsidR="00CC4A68" w:rsidP="00F16173" w:rsidRDefault="00CC4A68" w14:paraId="2A36EAAE" w14:textId="0E4519FB">
      <w:pPr>
        <w:pStyle w:val="QUESTIONTEXT"/>
        <w:rPr>
          <w:i/>
        </w:rPr>
      </w:pPr>
      <w:r w:rsidRPr="00C42F88">
        <w:t>C</w:t>
      </w:r>
      <w:r w:rsidRPr="00C42F88" w:rsidR="00BB5E24">
        <w:t>5</w:t>
      </w:r>
      <w:r w:rsidRPr="00C42F88" w:rsidR="00093C78">
        <w:t>8</w:t>
      </w:r>
      <w:r w:rsidRPr="00C42F88">
        <w:t>.</w:t>
      </w:r>
      <w:r w:rsidRPr="00C42F88">
        <w:tab/>
      </w:r>
      <w:r w:rsidRPr="00C42F88" w:rsidR="00FA235C">
        <w:t>W</w:t>
      </w:r>
      <w:r w:rsidRPr="00C42F88" w:rsidR="00EF7766">
        <w:t>ho will conduct the trainings?</w:t>
      </w:r>
    </w:p>
    <w:tbl>
      <w:tblPr>
        <w:tblW w:w="4997" w:type="pct"/>
        <w:tblInd w:w="5" w:type="dxa"/>
        <w:tblCellMar>
          <w:left w:w="120" w:type="dxa"/>
          <w:right w:w="120" w:type="dxa"/>
        </w:tblCellMar>
        <w:tblLook w:val="0000" w:firstRow="0" w:lastRow="0" w:firstColumn="0" w:lastColumn="0" w:noHBand="0" w:noVBand="0"/>
      </w:tblPr>
      <w:tblGrid>
        <w:gridCol w:w="6726"/>
        <w:gridCol w:w="1601"/>
        <w:gridCol w:w="1603"/>
      </w:tblGrid>
      <w:tr w:rsidRPr="00C42F88" w:rsidR="008C413E" w:rsidTr="000B18D3" w14:paraId="1C9E69CA" w14:textId="77777777">
        <w:trPr>
          <w:tblHeader/>
        </w:trPr>
        <w:tc>
          <w:tcPr>
            <w:tcW w:w="3174" w:type="pct"/>
            <w:tcBorders>
              <w:top w:val="nil"/>
              <w:left w:val="nil"/>
              <w:bottom w:val="nil"/>
            </w:tcBorders>
          </w:tcPr>
          <w:p w:rsidRPr="00C42F88" w:rsidR="008C413E" w:rsidP="0091642D" w:rsidRDefault="008C413E" w14:paraId="17D5D48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11" w:type="pct"/>
            <w:gridSpan w:val="2"/>
            <w:tcBorders>
              <w:bottom w:val="single" w:color="auto" w:sz="4" w:space="0"/>
            </w:tcBorders>
            <w:vAlign w:val="bottom"/>
          </w:tcPr>
          <w:p w:rsidRPr="00C42F88" w:rsidR="008C413E" w:rsidP="008C413E" w:rsidRDefault="00D6418F" w14:paraId="0147052E" w14:textId="77777777">
            <w:pPr>
              <w:pStyle w:val="Selectonealltable"/>
              <w:rPr>
                <w:rFonts w:ascii="Arial Narrow" w:hAnsi="Arial Narrow"/>
              </w:rPr>
            </w:pPr>
            <w:r w:rsidRPr="00C42F88">
              <w:t>SELECT ONE PER ROW</w:t>
            </w:r>
          </w:p>
        </w:tc>
      </w:tr>
      <w:tr w:rsidRPr="00C42F88" w:rsidR="00CC4A68" w:rsidTr="000B18D3" w14:paraId="4C39B80E" w14:textId="77777777">
        <w:trPr>
          <w:tblHeader/>
        </w:trPr>
        <w:tc>
          <w:tcPr>
            <w:tcW w:w="3174" w:type="pct"/>
            <w:tcBorders>
              <w:top w:val="nil"/>
              <w:left w:val="nil"/>
              <w:bottom w:val="nil"/>
              <w:right w:val="single" w:color="auto" w:sz="4" w:space="0"/>
            </w:tcBorders>
          </w:tcPr>
          <w:p w:rsidRPr="00C42F88" w:rsidR="00CC4A68" w:rsidP="0091642D" w:rsidRDefault="00CC4A68" w14:paraId="044D271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55" w:type="pct"/>
            <w:tcBorders>
              <w:top w:val="single" w:color="auto" w:sz="4" w:space="0"/>
              <w:left w:val="single" w:color="auto" w:sz="4" w:space="0"/>
              <w:bottom w:val="single" w:color="auto" w:sz="4" w:space="0"/>
              <w:right w:val="single" w:color="auto" w:sz="4" w:space="0"/>
            </w:tcBorders>
            <w:vAlign w:val="bottom"/>
          </w:tcPr>
          <w:p w:rsidRPr="00C42F88" w:rsidR="00CC4A68" w:rsidP="008C413E" w:rsidRDefault="00CC4A68" w14:paraId="1EE0EE31" w14:textId="77777777">
            <w:pPr>
              <w:pStyle w:val="Answerheading"/>
            </w:pPr>
            <w:r w:rsidRPr="00C42F88">
              <w:t>Yes</w:t>
            </w:r>
          </w:p>
        </w:tc>
        <w:tc>
          <w:tcPr>
            <w:tcW w:w="756" w:type="pct"/>
            <w:tcBorders>
              <w:top w:val="single" w:color="auto" w:sz="4" w:space="0"/>
              <w:left w:val="single" w:color="auto" w:sz="4" w:space="0"/>
              <w:bottom w:val="single" w:color="auto" w:sz="4" w:space="0"/>
              <w:right w:val="single" w:color="auto" w:sz="4" w:space="0"/>
            </w:tcBorders>
          </w:tcPr>
          <w:p w:rsidRPr="00C42F88" w:rsidR="00CC4A68" w:rsidP="008C413E" w:rsidRDefault="00CC4A68" w14:paraId="361E874F" w14:textId="77777777">
            <w:pPr>
              <w:pStyle w:val="Answerheading"/>
            </w:pPr>
            <w:r w:rsidRPr="00C42F88">
              <w:t>No</w:t>
            </w:r>
          </w:p>
        </w:tc>
      </w:tr>
      <w:tr w:rsidRPr="00C42F88" w:rsidR="00CC4A68" w:rsidTr="000B18D3" w14:paraId="4999F9CE" w14:textId="77777777">
        <w:tc>
          <w:tcPr>
            <w:tcW w:w="3174" w:type="pct"/>
            <w:tcBorders>
              <w:top w:val="nil"/>
              <w:left w:val="nil"/>
              <w:right w:val="nil"/>
            </w:tcBorders>
            <w:shd w:val="clear" w:color="auto" w:fill="E8E8E8"/>
          </w:tcPr>
          <w:p w:rsidRPr="00C42F88" w:rsidR="00CC4A68" w:rsidP="0091642D" w:rsidRDefault="00CC4A68" w14:paraId="5D56C4DB"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Our agency/organization (the grantee)</w:t>
            </w:r>
          </w:p>
        </w:tc>
        <w:tc>
          <w:tcPr>
            <w:tcW w:w="755" w:type="pct"/>
            <w:tcBorders>
              <w:top w:val="nil"/>
              <w:left w:val="nil"/>
              <w:right w:val="nil"/>
            </w:tcBorders>
            <w:shd w:val="clear" w:color="auto" w:fill="E8E8E8"/>
            <w:vAlign w:val="center"/>
          </w:tcPr>
          <w:p w:rsidRPr="00C42F88" w:rsidR="00CC4A68" w:rsidP="0091642D" w:rsidRDefault="00CC4A68" w14:paraId="64CAE23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56" w:type="pct"/>
            <w:tcBorders>
              <w:top w:val="nil"/>
              <w:left w:val="nil"/>
              <w:right w:val="nil"/>
            </w:tcBorders>
            <w:shd w:val="clear" w:color="auto" w:fill="E8E8E8"/>
            <w:vAlign w:val="center"/>
          </w:tcPr>
          <w:p w:rsidRPr="00C42F88" w:rsidR="00CC4A68" w:rsidP="0091642D" w:rsidRDefault="00CC4A68" w14:paraId="565658D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CC4A68" w:rsidTr="000B18D3" w14:paraId="76383F13" w14:textId="77777777">
        <w:tc>
          <w:tcPr>
            <w:tcW w:w="3174" w:type="pct"/>
            <w:tcBorders>
              <w:top w:val="nil"/>
              <w:left w:val="nil"/>
              <w:bottom w:val="nil"/>
              <w:right w:val="nil"/>
            </w:tcBorders>
            <w:shd w:val="clear" w:color="auto" w:fill="FFFFFF"/>
          </w:tcPr>
          <w:p w:rsidRPr="00C42F88" w:rsidR="00CC4A68" w:rsidP="0091642D" w:rsidRDefault="00CC4A68" w14:paraId="3311304C"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Each provider</w:t>
            </w:r>
          </w:p>
        </w:tc>
        <w:tc>
          <w:tcPr>
            <w:tcW w:w="755" w:type="pct"/>
            <w:tcBorders>
              <w:top w:val="nil"/>
              <w:left w:val="nil"/>
              <w:bottom w:val="nil"/>
              <w:right w:val="nil"/>
            </w:tcBorders>
            <w:shd w:val="clear" w:color="auto" w:fill="FFFFFF"/>
            <w:vAlign w:val="center"/>
          </w:tcPr>
          <w:p w:rsidRPr="00C42F88" w:rsidR="00CC4A68" w:rsidP="0091642D" w:rsidRDefault="00CC4A68" w14:paraId="3576B2F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56" w:type="pct"/>
            <w:tcBorders>
              <w:top w:val="nil"/>
              <w:left w:val="nil"/>
              <w:bottom w:val="nil"/>
              <w:right w:val="nil"/>
            </w:tcBorders>
            <w:shd w:val="clear" w:color="auto" w:fill="FFFFFF"/>
            <w:vAlign w:val="center"/>
          </w:tcPr>
          <w:p w:rsidRPr="00C42F88" w:rsidR="00CC4A68" w:rsidP="0091642D" w:rsidRDefault="00CC4A68" w14:paraId="25BD9CE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CC4A68" w:rsidTr="000B18D3" w14:paraId="02A2C7B1" w14:textId="77777777">
        <w:tc>
          <w:tcPr>
            <w:tcW w:w="3174" w:type="pct"/>
            <w:tcBorders>
              <w:top w:val="nil"/>
              <w:left w:val="nil"/>
              <w:bottom w:val="nil"/>
              <w:right w:val="nil"/>
            </w:tcBorders>
            <w:shd w:val="clear" w:color="auto" w:fill="E8E8E8"/>
          </w:tcPr>
          <w:p w:rsidRPr="00C42F88" w:rsidR="00CC4A68" w:rsidP="00CC4A68" w:rsidRDefault="00CC4A68" w14:paraId="66D8A5D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A training organization</w:t>
            </w:r>
          </w:p>
        </w:tc>
        <w:tc>
          <w:tcPr>
            <w:tcW w:w="755" w:type="pct"/>
            <w:tcBorders>
              <w:top w:val="nil"/>
              <w:left w:val="nil"/>
              <w:bottom w:val="nil"/>
              <w:right w:val="nil"/>
            </w:tcBorders>
            <w:shd w:val="clear" w:color="auto" w:fill="E8E8E8"/>
            <w:vAlign w:val="center"/>
          </w:tcPr>
          <w:p w:rsidRPr="00C42F88" w:rsidR="00CC4A68" w:rsidP="0091642D" w:rsidRDefault="00CC4A68" w14:paraId="205F700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56" w:type="pct"/>
            <w:tcBorders>
              <w:top w:val="nil"/>
              <w:left w:val="nil"/>
              <w:bottom w:val="nil"/>
              <w:right w:val="nil"/>
            </w:tcBorders>
            <w:shd w:val="clear" w:color="auto" w:fill="E8E8E8"/>
            <w:vAlign w:val="center"/>
          </w:tcPr>
          <w:p w:rsidRPr="00C42F88" w:rsidR="00CC4A68" w:rsidP="0091642D" w:rsidRDefault="00CC4A68" w14:paraId="085A134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30242" w:rsidTr="000B18D3" w14:paraId="70B04B11" w14:textId="77777777">
        <w:tc>
          <w:tcPr>
            <w:tcW w:w="3174" w:type="pct"/>
            <w:tcBorders>
              <w:top w:val="nil"/>
              <w:left w:val="nil"/>
              <w:bottom w:val="nil"/>
              <w:right w:val="nil"/>
            </w:tcBorders>
            <w:shd w:val="clear" w:color="auto" w:fill="auto"/>
          </w:tcPr>
          <w:p w:rsidRPr="00C42F88" w:rsidR="00530242" w:rsidP="00B31BF4" w:rsidRDefault="00B31BF4" w14:paraId="39D3818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sidR="00530242">
              <w:rPr>
                <w:rFonts w:ascii="Arial" w:hAnsi="Arial" w:cs="Arial"/>
                <w:sz w:val="20"/>
                <w:szCs w:val="20"/>
              </w:rPr>
              <w:t>.</w:t>
            </w:r>
            <w:r w:rsidRPr="00C42F88" w:rsidR="00530242">
              <w:rPr>
                <w:rFonts w:ascii="Arial" w:hAnsi="Arial" w:cs="Arial"/>
                <w:sz w:val="20"/>
                <w:szCs w:val="20"/>
              </w:rPr>
              <w:tab/>
              <w:t>The program developer</w:t>
            </w:r>
          </w:p>
        </w:tc>
        <w:tc>
          <w:tcPr>
            <w:tcW w:w="755" w:type="pct"/>
            <w:tcBorders>
              <w:top w:val="nil"/>
              <w:left w:val="nil"/>
              <w:bottom w:val="nil"/>
              <w:right w:val="nil"/>
            </w:tcBorders>
            <w:shd w:val="clear" w:color="auto" w:fill="auto"/>
            <w:vAlign w:val="center"/>
          </w:tcPr>
          <w:p w:rsidRPr="00C42F88" w:rsidR="00530242" w:rsidP="00F9525D" w:rsidRDefault="00530242" w14:paraId="021DFD8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56" w:type="pct"/>
            <w:tcBorders>
              <w:top w:val="nil"/>
              <w:left w:val="nil"/>
              <w:bottom w:val="nil"/>
              <w:right w:val="nil"/>
            </w:tcBorders>
            <w:shd w:val="clear" w:color="auto" w:fill="auto"/>
            <w:vAlign w:val="center"/>
          </w:tcPr>
          <w:p w:rsidRPr="00C42F88" w:rsidR="00530242" w:rsidP="00F9525D" w:rsidRDefault="00530242" w14:paraId="539405D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EA37B7" w:rsidTr="000B18D3" w14:paraId="28D4AD59" w14:textId="77777777">
        <w:tc>
          <w:tcPr>
            <w:tcW w:w="3174" w:type="pct"/>
            <w:tcBorders>
              <w:top w:val="nil"/>
              <w:left w:val="nil"/>
              <w:bottom w:val="nil"/>
              <w:right w:val="nil"/>
            </w:tcBorders>
            <w:shd w:val="clear" w:color="auto" w:fill="E8E8E8"/>
          </w:tcPr>
          <w:p w:rsidRPr="00C42F88" w:rsidR="00EA37B7" w:rsidP="00B31BF4" w:rsidRDefault="00B31BF4" w14:paraId="363CACBC"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sidR="00EA37B7">
              <w:rPr>
                <w:rFonts w:ascii="Arial" w:hAnsi="Arial" w:cs="Arial"/>
                <w:sz w:val="20"/>
                <w:szCs w:val="20"/>
              </w:rPr>
              <w:t>.</w:t>
            </w:r>
            <w:r w:rsidRPr="00C42F88" w:rsidR="00EA37B7">
              <w:rPr>
                <w:rFonts w:ascii="Arial" w:hAnsi="Arial" w:cs="Arial"/>
                <w:sz w:val="20"/>
                <w:szCs w:val="20"/>
              </w:rPr>
              <w:tab/>
              <w:t>Other</w:t>
            </w:r>
            <w:r w:rsidRPr="00C42F88" w:rsidR="00C05431">
              <w:rPr>
                <w:rFonts w:ascii="Arial" w:hAnsi="Arial" w:cs="Arial"/>
                <w:sz w:val="20"/>
                <w:szCs w:val="20"/>
              </w:rPr>
              <w:t xml:space="preserve"> </w:t>
            </w:r>
            <w:r w:rsidRPr="00C42F88" w:rsidR="00C05431">
              <w:rPr>
                <w:rFonts w:ascii="Arial" w:hAnsi="Arial" w:cs="Arial"/>
                <w:i/>
                <w:sz w:val="20"/>
                <w:szCs w:val="20"/>
              </w:rPr>
              <w:t>(specify)</w:t>
            </w:r>
          </w:p>
        </w:tc>
        <w:tc>
          <w:tcPr>
            <w:tcW w:w="755" w:type="pct"/>
            <w:tcBorders>
              <w:top w:val="nil"/>
              <w:left w:val="nil"/>
              <w:bottom w:val="nil"/>
              <w:right w:val="nil"/>
            </w:tcBorders>
            <w:shd w:val="clear" w:color="auto" w:fill="E8E8E8"/>
            <w:vAlign w:val="center"/>
          </w:tcPr>
          <w:p w:rsidRPr="00C42F88" w:rsidR="00EA37B7" w:rsidP="00EA37B7" w:rsidRDefault="00EA37B7" w14:paraId="50BB6EF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56" w:type="pct"/>
            <w:tcBorders>
              <w:top w:val="nil"/>
              <w:left w:val="nil"/>
              <w:bottom w:val="nil"/>
              <w:right w:val="nil"/>
            </w:tcBorders>
            <w:shd w:val="clear" w:color="auto" w:fill="E8E8E8"/>
            <w:vAlign w:val="center"/>
          </w:tcPr>
          <w:p w:rsidRPr="00C42F88" w:rsidR="00EA37B7" w:rsidP="00EA37B7" w:rsidRDefault="00EA37B7" w14:paraId="419C6B7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A0DD4" w:rsidTr="000B18D3" w14:paraId="534E1D33" w14:textId="77777777">
        <w:tc>
          <w:tcPr>
            <w:tcW w:w="3174" w:type="pct"/>
            <w:tcBorders>
              <w:top w:val="nil"/>
              <w:left w:val="nil"/>
              <w:right w:val="nil"/>
            </w:tcBorders>
            <w:shd w:val="clear" w:color="auto" w:fill="E8E8E8"/>
          </w:tcPr>
          <w:p w:rsidRPr="00C42F88" w:rsidR="00FA0DD4" w:rsidP="00FA0DD4" w:rsidRDefault="00FA0DD4" w14:paraId="020AEA61" w14:textId="177C77AF">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64AF06B2" wp14:editId="29A0D4F3">
                      <wp:extent cx="2594345" cy="212651"/>
                      <wp:effectExtent l="0" t="0" r="15875" b="16510"/>
                      <wp:docPr id="235" name="Text Box 235"/>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71606EC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5"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5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" w14:anchorId="64AF06B2">
                      <v:textbox>
                        <w:txbxContent>
                          <w:p w:rsidR="006361E4" w:rsidP="00D130F9" w:rsidRDefault="006361E4" w14:paraId="71606EC5" w14:textId="77777777"/>
                        </w:txbxContent>
                      </v:textbox>
                      <w10:anchorlock/>
                    </v:shape>
                  </w:pict>
                </mc:Fallback>
              </mc:AlternateContent>
            </w:r>
          </w:p>
        </w:tc>
        <w:tc>
          <w:tcPr>
            <w:tcW w:w="755" w:type="pct"/>
            <w:tcBorders>
              <w:top w:val="nil"/>
              <w:left w:val="nil"/>
              <w:right w:val="nil"/>
            </w:tcBorders>
            <w:shd w:val="clear" w:color="auto" w:fill="E8E8E8"/>
            <w:vAlign w:val="center"/>
          </w:tcPr>
          <w:p w:rsidRPr="00C42F88" w:rsidR="00FA0DD4" w:rsidP="00FA0DD4" w:rsidRDefault="00FA0DD4" w14:paraId="77CE43CE" w14:textId="77777777">
            <w:pPr>
              <w:tabs>
                <w:tab w:val="left" w:pos="1008"/>
                <w:tab w:val="left" w:pos="1800"/>
              </w:tabs>
              <w:spacing w:before="60" w:after="60" w:line="240" w:lineRule="auto"/>
              <w:ind w:hanging="12"/>
              <w:jc w:val="center"/>
              <w:rPr>
                <w:rFonts w:ascii="Arial" w:hAnsi="Arial" w:cs="Arial"/>
                <w:sz w:val="12"/>
                <w:szCs w:val="12"/>
              </w:rPr>
            </w:pPr>
          </w:p>
        </w:tc>
        <w:tc>
          <w:tcPr>
            <w:tcW w:w="756" w:type="pct"/>
            <w:tcBorders>
              <w:top w:val="nil"/>
              <w:left w:val="nil"/>
              <w:right w:val="nil"/>
            </w:tcBorders>
            <w:shd w:val="clear" w:color="auto" w:fill="E8E8E8"/>
            <w:vAlign w:val="center"/>
          </w:tcPr>
          <w:p w:rsidRPr="00C42F88" w:rsidR="00FA0DD4" w:rsidP="00FA0DD4" w:rsidRDefault="00FA0DD4" w14:paraId="3F0C3B5C" w14:textId="77777777">
            <w:pPr>
              <w:tabs>
                <w:tab w:val="left" w:pos="1008"/>
                <w:tab w:val="left" w:pos="1800"/>
              </w:tabs>
              <w:spacing w:before="60" w:after="60" w:line="240" w:lineRule="auto"/>
              <w:ind w:hanging="12"/>
              <w:jc w:val="center"/>
              <w:rPr>
                <w:rFonts w:ascii="Arial" w:hAnsi="Arial" w:cs="Arial"/>
                <w:sz w:val="12"/>
                <w:szCs w:val="12"/>
              </w:rPr>
            </w:pPr>
          </w:p>
        </w:tc>
      </w:tr>
    </w:tbl>
    <w:p w:rsidRPr="00C42F88" w:rsidR="00CC4A68" w:rsidP="00DC106D" w:rsidRDefault="00CC4A68" w14:paraId="76C31321" w14:textId="77777777">
      <w:pPr>
        <w:ind w:left="432" w:firstLine="0"/>
      </w:pPr>
    </w:p>
    <w:p w:rsidRPr="00C42F88" w:rsidR="00B31BF4" w:rsidP="00F16173" w:rsidRDefault="00B31BF4" w14:paraId="0607E025" w14:textId="5583D93A">
      <w:pPr>
        <w:pStyle w:val="QUESTIONTEXT"/>
        <w:rPr>
          <w:i/>
        </w:rPr>
      </w:pPr>
      <w:r w:rsidRPr="00C42F88">
        <w:t>C</w:t>
      </w:r>
      <w:r w:rsidRPr="00C42F88" w:rsidR="009D6096">
        <w:t>5</w:t>
      </w:r>
      <w:r w:rsidRPr="00C42F88" w:rsidR="00093C78">
        <w:t>9</w:t>
      </w:r>
      <w:r w:rsidRPr="00C42F88">
        <w:t>.</w:t>
      </w:r>
      <w:r w:rsidRPr="00C42F88">
        <w:tab/>
        <w:t>Have you worked with this training organization in this capacity in the past?</w:t>
      </w:r>
    </w:p>
    <w:p w:rsidRPr="00C42F88" w:rsidR="00B31BF4" w:rsidP="00B31BF4" w:rsidRDefault="00B31BF4" w14:paraId="533A278B" w14:textId="77777777">
      <w:pPr>
        <w:pStyle w:val="RESPONSE"/>
      </w:pPr>
      <w:r w:rsidRPr="00C42F88">
        <w:sym w:font="Wingdings" w:char="F06D"/>
      </w:r>
      <w:r w:rsidRPr="00C42F88">
        <w:tab/>
        <w:t>Yes</w:t>
      </w:r>
      <w:r w:rsidRPr="00C42F88">
        <w:tab/>
        <w:t>1</w:t>
      </w:r>
    </w:p>
    <w:p w:rsidRPr="00C42F88" w:rsidR="00B31BF4" w:rsidP="000B18D3" w:rsidRDefault="00B31BF4" w14:paraId="553919F3" w14:textId="317B5FF5">
      <w:pPr>
        <w:pStyle w:val="RESPONSE"/>
        <w:spacing w:after="360"/>
        <w:ind w:left="0" w:firstLine="0"/>
      </w:pPr>
      <w:r w:rsidRPr="00C42F88">
        <w:sym w:font="Wingdings" w:char="F06D"/>
      </w:r>
      <w:r w:rsidRPr="00C42F88">
        <w:tab/>
        <w:t>No</w:t>
      </w:r>
      <w:r w:rsidRPr="00C42F88">
        <w:tab/>
      </w:r>
      <w:r w:rsidRPr="00C42F88" w:rsidR="00461DBE">
        <w:t>0</w:t>
      </w:r>
    </w:p>
    <w:p w:rsidRPr="00C42F88" w:rsidR="00B31BF4" w:rsidP="00F16173" w:rsidRDefault="00B31BF4" w14:paraId="43D6D9EF" w14:textId="076A1D1F">
      <w:pPr>
        <w:pStyle w:val="QUESTIONTEXT"/>
        <w:rPr>
          <w:i/>
        </w:rPr>
      </w:pPr>
      <w:r w:rsidRPr="00C42F88">
        <w:t>C</w:t>
      </w:r>
      <w:r w:rsidRPr="00C42F88" w:rsidR="00093C78">
        <w:t>60</w:t>
      </w:r>
      <w:r w:rsidRPr="00C42F88">
        <w:t>.</w:t>
      </w:r>
      <w:r w:rsidRPr="00C42F88">
        <w:tab/>
        <w:t xml:space="preserve">Have you worked with this </w:t>
      </w:r>
      <w:r w:rsidRPr="00C42F88" w:rsidR="002F75F6">
        <w:t xml:space="preserve">program </w:t>
      </w:r>
      <w:r w:rsidRPr="00C42F88">
        <w:t>developer in this capacity in the past?</w:t>
      </w:r>
    </w:p>
    <w:p w:rsidRPr="00C42F88" w:rsidR="00B31BF4" w:rsidP="00B31BF4" w:rsidRDefault="00B31BF4" w14:paraId="7F73BD3A" w14:textId="77777777">
      <w:pPr>
        <w:pStyle w:val="RESPONSE"/>
      </w:pPr>
      <w:r w:rsidRPr="00C42F88">
        <w:sym w:font="Wingdings" w:char="F06D"/>
      </w:r>
      <w:r w:rsidRPr="00C42F88">
        <w:tab/>
        <w:t>Yes</w:t>
      </w:r>
      <w:r w:rsidRPr="00C42F88">
        <w:tab/>
        <w:t>1</w:t>
      </w:r>
    </w:p>
    <w:p w:rsidRPr="00C42F88" w:rsidR="000B18D3" w:rsidP="00B31BF4" w:rsidRDefault="00B31BF4" w14:paraId="5ED53F37" w14:textId="223B4AC0">
      <w:pPr>
        <w:pStyle w:val="RESPONSE"/>
      </w:pPr>
      <w:r w:rsidRPr="00C42F88">
        <w:sym w:font="Wingdings" w:char="F06D"/>
      </w:r>
      <w:r w:rsidRPr="00C42F88">
        <w:tab/>
        <w:t>No</w:t>
      </w:r>
      <w:r w:rsidRPr="00C42F88">
        <w:tab/>
      </w:r>
      <w:r w:rsidRPr="00C42F88" w:rsidR="00461DBE">
        <w:t>0</w:t>
      </w:r>
    </w:p>
    <w:p w:rsidRPr="00C42F88" w:rsidR="00C0028A" w:rsidP="00F16173" w:rsidRDefault="00C0028A" w14:paraId="2FEF350A" w14:textId="512E7699">
      <w:pPr>
        <w:pStyle w:val="QUESTIONTEXT24ptbefore"/>
        <w:rPr>
          <w:i/>
        </w:rPr>
      </w:pPr>
      <w:r w:rsidRPr="00C42F88">
        <w:t>C</w:t>
      </w:r>
      <w:r w:rsidRPr="00C42F88" w:rsidR="00093C78">
        <w:t>61</w:t>
      </w:r>
      <w:r w:rsidRPr="00C42F88">
        <w:t>.</w:t>
      </w:r>
      <w:r w:rsidRPr="00C42F88">
        <w:tab/>
        <w:t xml:space="preserve">Will you collect data </w:t>
      </w:r>
      <w:r w:rsidRPr="00C42F88" w:rsidR="00CD6421">
        <w:t>on whether all facilitators received the required training</w:t>
      </w:r>
      <w:r w:rsidRPr="00C42F88">
        <w:t>?</w:t>
      </w:r>
    </w:p>
    <w:p w:rsidRPr="00C42F88" w:rsidR="00C0028A" w:rsidP="00C0028A" w:rsidRDefault="00C0028A" w14:paraId="574393B9" w14:textId="77777777">
      <w:pPr>
        <w:pStyle w:val="RESPONSE"/>
      </w:pPr>
      <w:r w:rsidRPr="00C42F88">
        <w:sym w:font="Wingdings" w:char="F06D"/>
      </w:r>
      <w:r w:rsidRPr="00C42F88">
        <w:tab/>
        <w:t>Yes</w:t>
      </w:r>
      <w:r w:rsidRPr="00C42F88">
        <w:tab/>
        <w:t>1</w:t>
      </w:r>
    </w:p>
    <w:p w:rsidRPr="00C42F88" w:rsidR="000B18D3" w:rsidP="00C0028A" w:rsidRDefault="00C0028A" w14:paraId="0CBD022B" w14:textId="332C0F13">
      <w:pPr>
        <w:pStyle w:val="RESPONSE"/>
      </w:pPr>
      <w:r w:rsidRPr="00C42F88">
        <w:sym w:font="Wingdings" w:char="F06D"/>
      </w:r>
      <w:r w:rsidRPr="00C42F88">
        <w:tab/>
        <w:t>No</w:t>
      </w:r>
      <w:r w:rsidRPr="00C42F88">
        <w:tab/>
      </w:r>
      <w:r w:rsidRPr="00C42F88" w:rsidR="00461DBE">
        <w:t>0</w:t>
      </w:r>
    </w:p>
    <w:p w:rsidRPr="00C42F88" w:rsidR="0091642D" w:rsidP="00F16173" w:rsidRDefault="0091642D" w14:paraId="1735A1DD" w14:textId="7E88A831">
      <w:pPr>
        <w:pStyle w:val="QUESTIONTEXT24ptbefore"/>
        <w:rPr>
          <w:i/>
        </w:rPr>
      </w:pPr>
      <w:r w:rsidRPr="00C42F88">
        <w:t>C</w:t>
      </w:r>
      <w:r w:rsidRPr="00C42F88" w:rsidR="009D6096">
        <w:t>6</w:t>
      </w:r>
      <w:r w:rsidRPr="00C42F88" w:rsidR="00093C78">
        <w:t>2</w:t>
      </w:r>
      <w:r w:rsidRPr="00C42F88">
        <w:t>.</w:t>
      </w:r>
      <w:r w:rsidRPr="00C42F88">
        <w:tab/>
        <w:t xml:space="preserve">Will you require that program facilitators receive </w:t>
      </w:r>
      <w:r w:rsidRPr="00C42F88" w:rsidR="005D22BE">
        <w:t xml:space="preserve">refresher trainings </w:t>
      </w:r>
      <w:r w:rsidRPr="00C42F88" w:rsidR="0072480C">
        <w:t xml:space="preserve">or </w:t>
      </w:r>
      <w:r w:rsidRPr="00C42F88">
        <w:t>technical assistance?</w:t>
      </w:r>
    </w:p>
    <w:p w:rsidRPr="00C42F88" w:rsidR="0091642D" w:rsidP="0091642D" w:rsidRDefault="0091642D" w14:paraId="3B795639" w14:textId="5BA94D1F">
      <w:pPr>
        <w:pStyle w:val="RESPONSE"/>
      </w:pPr>
      <w:r w:rsidRPr="00C42F88">
        <w:sym w:font="Wingdings" w:char="F06D"/>
      </w:r>
      <w:r w:rsidRPr="00C42F88">
        <w:tab/>
        <w:t>Yes</w:t>
      </w:r>
      <w:r w:rsidRPr="00C42F88">
        <w:tab/>
        <w:t>1</w:t>
      </w:r>
      <w:r w:rsidRPr="00C42F88" w:rsidR="007D4EC0">
        <w:tab/>
        <w:t>GO TO C</w:t>
      </w:r>
      <w:r w:rsidRPr="00C42F88" w:rsidR="009D6096">
        <w:t>6</w:t>
      </w:r>
      <w:r w:rsidRPr="00C42F88" w:rsidR="00093C78">
        <w:t>3</w:t>
      </w:r>
    </w:p>
    <w:p w:rsidRPr="00C42F88" w:rsidR="009C36BF" w:rsidP="0091642D" w:rsidRDefault="0091642D" w14:paraId="2E512A34" w14:textId="0D2FEEF6">
      <w:pPr>
        <w:pStyle w:val="RESPONSE"/>
      </w:pPr>
      <w:r w:rsidRPr="00C42F88">
        <w:sym w:font="Wingdings" w:char="F06D"/>
      </w:r>
      <w:r w:rsidRPr="00C42F88">
        <w:tab/>
        <w:t>No</w:t>
      </w:r>
      <w:r w:rsidRPr="00C42F88">
        <w:tab/>
      </w:r>
      <w:r w:rsidRPr="00C42F88" w:rsidR="00461DBE">
        <w:t>0</w:t>
      </w:r>
      <w:r w:rsidRPr="00C42F88" w:rsidR="007D4EC0">
        <w:tab/>
        <w:t>GO TO C</w:t>
      </w:r>
      <w:r w:rsidRPr="00C42F88" w:rsidR="009D6096">
        <w:t>6</w:t>
      </w:r>
      <w:r w:rsidRPr="00C42F88" w:rsidR="00093C78">
        <w:t>6</w:t>
      </w:r>
    </w:p>
    <w:p w:rsidRPr="00C42F88" w:rsidR="0091642D" w:rsidP="0091642D" w:rsidRDefault="0091642D" w14:paraId="0EB86F96" w14:textId="77777777">
      <w:pPr>
        <w:tabs>
          <w:tab w:val="clear" w:pos="432"/>
        </w:tabs>
        <w:spacing w:line="240" w:lineRule="auto"/>
        <w:ind w:firstLine="0"/>
        <w:jc w:val="left"/>
        <w:rPr>
          <w:rFonts w:ascii="Arial" w:hAnsi="Arial" w:cs="Arial"/>
          <w:i/>
          <w:sz w:val="20"/>
          <w:szCs w:val="20"/>
        </w:rPr>
      </w:pPr>
    </w:p>
    <w:p w:rsidRPr="00C42F88" w:rsidR="0091642D" w:rsidP="00F16173" w:rsidRDefault="0091642D" w14:paraId="1E41732B" w14:textId="4F775A6A">
      <w:pPr>
        <w:pStyle w:val="QUESTIONTEXT"/>
        <w:rPr>
          <w:i/>
        </w:rPr>
      </w:pPr>
      <w:r w:rsidRPr="00C42F88">
        <w:t>C</w:t>
      </w:r>
      <w:r w:rsidRPr="00C42F88" w:rsidR="00060DF2">
        <w:t>6</w:t>
      </w:r>
      <w:r w:rsidRPr="00C42F88" w:rsidR="00093C78">
        <w:t>3</w:t>
      </w:r>
      <w:r w:rsidRPr="00C42F88">
        <w:t>.</w:t>
      </w:r>
      <w:r w:rsidRPr="00C42F88">
        <w:tab/>
      </w:r>
      <w:r w:rsidRPr="00C42F88" w:rsidR="00FA235C">
        <w:t>W</w:t>
      </w:r>
      <w:r w:rsidRPr="00C42F88">
        <w:t xml:space="preserve">ho will provide the </w:t>
      </w:r>
      <w:r w:rsidRPr="00C42F88" w:rsidR="005D22BE">
        <w:t xml:space="preserve">refresher trainings or </w:t>
      </w:r>
      <w:r w:rsidRPr="00C42F88">
        <w:t xml:space="preserve">technical assistance? </w:t>
      </w:r>
    </w:p>
    <w:tbl>
      <w:tblPr>
        <w:tblW w:w="4529" w:type="pct"/>
        <w:tblInd w:w="720" w:type="dxa"/>
        <w:tblCellMar>
          <w:left w:w="120" w:type="dxa"/>
          <w:right w:w="120" w:type="dxa"/>
        </w:tblCellMar>
        <w:tblLook w:val="0000" w:firstRow="0" w:lastRow="0" w:firstColumn="0" w:lastColumn="0" w:noHBand="0" w:noVBand="0"/>
      </w:tblPr>
      <w:tblGrid>
        <w:gridCol w:w="6574"/>
        <w:gridCol w:w="1213"/>
        <w:gridCol w:w="1213"/>
      </w:tblGrid>
      <w:tr w:rsidRPr="00C42F88" w:rsidR="008C413E" w:rsidTr="00F64E8A" w14:paraId="064E6E47" w14:textId="77777777">
        <w:trPr>
          <w:tblHeader/>
        </w:trPr>
        <w:tc>
          <w:tcPr>
            <w:tcW w:w="3652" w:type="pct"/>
            <w:tcBorders>
              <w:top w:val="nil"/>
              <w:left w:val="nil"/>
              <w:bottom w:val="nil"/>
            </w:tcBorders>
          </w:tcPr>
          <w:p w:rsidRPr="00C42F88" w:rsidR="008C413E" w:rsidP="00F9525D" w:rsidRDefault="008C413E" w14:paraId="4FEBF52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348" w:type="pct"/>
            <w:gridSpan w:val="2"/>
            <w:tcBorders>
              <w:bottom w:val="single" w:color="auto" w:sz="4" w:space="0"/>
            </w:tcBorders>
            <w:vAlign w:val="bottom"/>
          </w:tcPr>
          <w:p w:rsidRPr="00C42F88" w:rsidR="008C413E" w:rsidP="008C413E" w:rsidRDefault="00D6418F" w14:paraId="2A291D1B" w14:textId="77777777">
            <w:pPr>
              <w:pStyle w:val="Selectonealltable"/>
              <w:rPr>
                <w:rFonts w:ascii="Arial Narrow" w:hAnsi="Arial Narrow"/>
              </w:rPr>
            </w:pPr>
            <w:r w:rsidRPr="00C42F88">
              <w:t>SELECT ONE PER ROW</w:t>
            </w:r>
          </w:p>
        </w:tc>
      </w:tr>
      <w:tr w:rsidRPr="00C42F88" w:rsidR="003A41F0" w:rsidTr="00F64E8A" w14:paraId="6B7D3960" w14:textId="77777777">
        <w:trPr>
          <w:tblHeader/>
        </w:trPr>
        <w:tc>
          <w:tcPr>
            <w:tcW w:w="3652" w:type="pct"/>
            <w:tcBorders>
              <w:top w:val="nil"/>
              <w:left w:val="nil"/>
              <w:bottom w:val="nil"/>
              <w:right w:val="single" w:color="auto" w:sz="4" w:space="0"/>
            </w:tcBorders>
          </w:tcPr>
          <w:p w:rsidRPr="00C42F88" w:rsidR="003A41F0" w:rsidP="00F9525D" w:rsidRDefault="003A41F0" w14:paraId="09E948A0"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674" w:type="pct"/>
            <w:tcBorders>
              <w:top w:val="single" w:color="auto" w:sz="4" w:space="0"/>
              <w:left w:val="single" w:color="auto" w:sz="4" w:space="0"/>
              <w:bottom w:val="single" w:color="auto" w:sz="4" w:space="0"/>
              <w:right w:val="single" w:color="auto" w:sz="4" w:space="0"/>
            </w:tcBorders>
            <w:vAlign w:val="bottom"/>
          </w:tcPr>
          <w:p w:rsidRPr="00C42F88" w:rsidR="003A41F0" w:rsidP="008C413E" w:rsidRDefault="003A41F0" w14:paraId="5593E9C1" w14:textId="77777777">
            <w:pPr>
              <w:pStyle w:val="Answerheading"/>
            </w:pPr>
            <w:r w:rsidRPr="00C42F88">
              <w:t>Yes</w:t>
            </w:r>
          </w:p>
        </w:tc>
        <w:tc>
          <w:tcPr>
            <w:tcW w:w="674" w:type="pct"/>
            <w:tcBorders>
              <w:top w:val="single" w:color="auto" w:sz="4" w:space="0"/>
              <w:left w:val="single" w:color="auto" w:sz="4" w:space="0"/>
              <w:bottom w:val="single" w:color="auto" w:sz="4" w:space="0"/>
              <w:right w:val="single" w:color="auto" w:sz="4" w:space="0"/>
            </w:tcBorders>
          </w:tcPr>
          <w:p w:rsidRPr="00C42F88" w:rsidR="003A41F0" w:rsidP="008C413E" w:rsidRDefault="003A41F0" w14:paraId="267B83D5" w14:textId="77777777">
            <w:pPr>
              <w:pStyle w:val="Answerheading"/>
            </w:pPr>
            <w:r w:rsidRPr="00C42F88">
              <w:t>No</w:t>
            </w:r>
          </w:p>
        </w:tc>
      </w:tr>
      <w:tr w:rsidRPr="00C42F88" w:rsidR="003A41F0" w:rsidTr="00F64E8A" w14:paraId="18E657BA" w14:textId="77777777">
        <w:tc>
          <w:tcPr>
            <w:tcW w:w="3652" w:type="pct"/>
            <w:tcBorders>
              <w:top w:val="nil"/>
              <w:left w:val="nil"/>
              <w:right w:val="nil"/>
            </w:tcBorders>
            <w:shd w:val="clear" w:color="auto" w:fill="E8E8E8"/>
          </w:tcPr>
          <w:p w:rsidRPr="00C42F88" w:rsidR="003A41F0" w:rsidP="00F9525D" w:rsidRDefault="003A41F0" w14:paraId="3E0EFE27"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Our agency/organization (the grantee)</w:t>
            </w:r>
          </w:p>
        </w:tc>
        <w:tc>
          <w:tcPr>
            <w:tcW w:w="674" w:type="pct"/>
            <w:tcBorders>
              <w:top w:val="nil"/>
              <w:left w:val="nil"/>
              <w:right w:val="nil"/>
            </w:tcBorders>
            <w:shd w:val="clear" w:color="auto" w:fill="E8E8E8"/>
            <w:vAlign w:val="center"/>
          </w:tcPr>
          <w:p w:rsidRPr="00C42F88" w:rsidR="003A41F0" w:rsidP="00F9525D" w:rsidRDefault="003A41F0" w14:paraId="6038F5C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74" w:type="pct"/>
            <w:tcBorders>
              <w:top w:val="nil"/>
              <w:left w:val="nil"/>
              <w:right w:val="nil"/>
            </w:tcBorders>
            <w:shd w:val="clear" w:color="auto" w:fill="E8E8E8"/>
            <w:vAlign w:val="center"/>
          </w:tcPr>
          <w:p w:rsidRPr="00C42F88" w:rsidR="003A41F0" w:rsidP="00F9525D" w:rsidRDefault="003A41F0" w14:paraId="0438FA4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A41F0" w:rsidTr="00F64E8A" w14:paraId="5F805BCE" w14:textId="77777777">
        <w:tc>
          <w:tcPr>
            <w:tcW w:w="3652" w:type="pct"/>
            <w:tcBorders>
              <w:top w:val="nil"/>
              <w:left w:val="nil"/>
              <w:bottom w:val="nil"/>
              <w:right w:val="nil"/>
            </w:tcBorders>
            <w:shd w:val="clear" w:color="auto" w:fill="FFFFFF"/>
          </w:tcPr>
          <w:p w:rsidRPr="00C42F88" w:rsidR="003A41F0" w:rsidP="00F9525D" w:rsidRDefault="003A41F0" w14:paraId="57C03D8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Each provider</w:t>
            </w:r>
          </w:p>
        </w:tc>
        <w:tc>
          <w:tcPr>
            <w:tcW w:w="674" w:type="pct"/>
            <w:tcBorders>
              <w:top w:val="nil"/>
              <w:left w:val="nil"/>
              <w:bottom w:val="nil"/>
              <w:right w:val="nil"/>
            </w:tcBorders>
            <w:shd w:val="clear" w:color="auto" w:fill="FFFFFF"/>
            <w:vAlign w:val="center"/>
          </w:tcPr>
          <w:p w:rsidRPr="00C42F88" w:rsidR="003A41F0" w:rsidP="00F9525D" w:rsidRDefault="003A41F0" w14:paraId="0506594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74" w:type="pct"/>
            <w:tcBorders>
              <w:top w:val="nil"/>
              <w:left w:val="nil"/>
              <w:bottom w:val="nil"/>
              <w:right w:val="nil"/>
            </w:tcBorders>
            <w:shd w:val="clear" w:color="auto" w:fill="FFFFFF"/>
            <w:vAlign w:val="center"/>
          </w:tcPr>
          <w:p w:rsidRPr="00C42F88" w:rsidR="003A41F0" w:rsidP="00F9525D" w:rsidRDefault="003A41F0" w14:paraId="5F9B2FA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A41F0" w:rsidTr="00F64E8A" w14:paraId="7E967B78" w14:textId="77777777">
        <w:tc>
          <w:tcPr>
            <w:tcW w:w="3652" w:type="pct"/>
            <w:tcBorders>
              <w:top w:val="nil"/>
              <w:left w:val="nil"/>
              <w:bottom w:val="nil"/>
              <w:right w:val="nil"/>
            </w:tcBorders>
            <w:shd w:val="clear" w:color="auto" w:fill="E8E8E8"/>
          </w:tcPr>
          <w:p w:rsidRPr="00C42F88" w:rsidR="003A41F0" w:rsidP="00F9525D" w:rsidRDefault="003A41F0" w14:paraId="5A4EDFE0"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A training organization</w:t>
            </w:r>
          </w:p>
        </w:tc>
        <w:tc>
          <w:tcPr>
            <w:tcW w:w="674" w:type="pct"/>
            <w:tcBorders>
              <w:top w:val="nil"/>
              <w:left w:val="nil"/>
              <w:bottom w:val="nil"/>
              <w:right w:val="nil"/>
            </w:tcBorders>
            <w:shd w:val="clear" w:color="auto" w:fill="E8E8E8"/>
            <w:vAlign w:val="center"/>
          </w:tcPr>
          <w:p w:rsidRPr="00C42F88" w:rsidR="003A41F0" w:rsidP="00F9525D" w:rsidRDefault="003A41F0" w14:paraId="1EEF7FC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74" w:type="pct"/>
            <w:tcBorders>
              <w:top w:val="nil"/>
              <w:left w:val="nil"/>
              <w:bottom w:val="nil"/>
              <w:right w:val="nil"/>
            </w:tcBorders>
            <w:shd w:val="clear" w:color="auto" w:fill="E8E8E8"/>
            <w:vAlign w:val="center"/>
          </w:tcPr>
          <w:p w:rsidRPr="00C42F88" w:rsidR="003A41F0" w:rsidP="00F9525D" w:rsidRDefault="003A41F0" w14:paraId="6504A76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A41F0" w:rsidTr="00F64E8A" w14:paraId="2EDBD36A" w14:textId="77777777">
        <w:tc>
          <w:tcPr>
            <w:tcW w:w="3652" w:type="pct"/>
            <w:tcBorders>
              <w:top w:val="nil"/>
              <w:left w:val="nil"/>
              <w:bottom w:val="nil"/>
              <w:right w:val="nil"/>
            </w:tcBorders>
            <w:shd w:val="clear" w:color="auto" w:fill="auto"/>
          </w:tcPr>
          <w:p w:rsidRPr="00C42F88" w:rsidR="003A41F0" w:rsidP="00B31BF4" w:rsidRDefault="00B31BF4" w14:paraId="6E0BAA1F"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sidR="003A41F0">
              <w:rPr>
                <w:rFonts w:ascii="Arial" w:hAnsi="Arial" w:cs="Arial"/>
                <w:sz w:val="20"/>
                <w:szCs w:val="20"/>
              </w:rPr>
              <w:t>.</w:t>
            </w:r>
            <w:r w:rsidRPr="00C42F88" w:rsidR="003A41F0">
              <w:rPr>
                <w:rFonts w:ascii="Arial" w:hAnsi="Arial" w:cs="Arial"/>
                <w:sz w:val="20"/>
                <w:szCs w:val="20"/>
              </w:rPr>
              <w:tab/>
              <w:t>The program developer</w:t>
            </w:r>
          </w:p>
        </w:tc>
        <w:tc>
          <w:tcPr>
            <w:tcW w:w="674" w:type="pct"/>
            <w:tcBorders>
              <w:top w:val="nil"/>
              <w:left w:val="nil"/>
              <w:bottom w:val="nil"/>
              <w:right w:val="nil"/>
            </w:tcBorders>
            <w:shd w:val="clear" w:color="auto" w:fill="auto"/>
            <w:vAlign w:val="center"/>
          </w:tcPr>
          <w:p w:rsidRPr="00C42F88" w:rsidR="003A41F0" w:rsidP="00F9525D" w:rsidRDefault="003A41F0" w14:paraId="508A471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74" w:type="pct"/>
            <w:tcBorders>
              <w:top w:val="nil"/>
              <w:left w:val="nil"/>
              <w:bottom w:val="nil"/>
              <w:right w:val="nil"/>
            </w:tcBorders>
            <w:shd w:val="clear" w:color="auto" w:fill="auto"/>
            <w:vAlign w:val="center"/>
          </w:tcPr>
          <w:p w:rsidRPr="00C42F88" w:rsidR="003A41F0" w:rsidP="00F9525D" w:rsidRDefault="003A41F0" w14:paraId="63D649D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EA37B7" w:rsidTr="00F64E8A" w14:paraId="279CD30D" w14:textId="77777777">
        <w:tc>
          <w:tcPr>
            <w:tcW w:w="3652" w:type="pct"/>
            <w:tcBorders>
              <w:top w:val="nil"/>
              <w:left w:val="nil"/>
              <w:bottom w:val="nil"/>
              <w:right w:val="nil"/>
            </w:tcBorders>
            <w:shd w:val="clear" w:color="auto" w:fill="E8E8E8"/>
          </w:tcPr>
          <w:p w:rsidRPr="00C42F88" w:rsidR="00EA37B7" w:rsidP="00B31BF4" w:rsidRDefault="00B31BF4" w14:paraId="424A4B38"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sidR="00EA37B7">
              <w:rPr>
                <w:rFonts w:ascii="Arial" w:hAnsi="Arial" w:cs="Arial"/>
                <w:sz w:val="20"/>
                <w:szCs w:val="20"/>
              </w:rPr>
              <w:t>.</w:t>
            </w:r>
            <w:r w:rsidRPr="00C42F88" w:rsidR="00EA37B7">
              <w:rPr>
                <w:rFonts w:ascii="Arial" w:hAnsi="Arial" w:cs="Arial"/>
                <w:sz w:val="20"/>
                <w:szCs w:val="20"/>
              </w:rPr>
              <w:tab/>
              <w:t>Other</w:t>
            </w:r>
            <w:r w:rsidRPr="00C42F88" w:rsidR="00C05431">
              <w:rPr>
                <w:rFonts w:ascii="Arial" w:hAnsi="Arial" w:cs="Arial"/>
                <w:sz w:val="20"/>
                <w:szCs w:val="20"/>
              </w:rPr>
              <w:t xml:space="preserve"> </w:t>
            </w:r>
            <w:r w:rsidRPr="00C42F88" w:rsidR="00C05431">
              <w:rPr>
                <w:rFonts w:ascii="Arial" w:hAnsi="Arial" w:cs="Arial"/>
                <w:i/>
                <w:sz w:val="20"/>
                <w:szCs w:val="20"/>
              </w:rPr>
              <w:t>(specify)</w:t>
            </w:r>
          </w:p>
        </w:tc>
        <w:tc>
          <w:tcPr>
            <w:tcW w:w="674" w:type="pct"/>
            <w:tcBorders>
              <w:top w:val="nil"/>
              <w:left w:val="nil"/>
              <w:bottom w:val="nil"/>
              <w:right w:val="nil"/>
            </w:tcBorders>
            <w:shd w:val="clear" w:color="auto" w:fill="E8E8E8"/>
            <w:vAlign w:val="center"/>
          </w:tcPr>
          <w:p w:rsidRPr="00C42F88" w:rsidR="00EA37B7" w:rsidP="00EA37B7" w:rsidRDefault="00EA37B7" w14:paraId="373488A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674" w:type="pct"/>
            <w:tcBorders>
              <w:top w:val="nil"/>
              <w:left w:val="nil"/>
              <w:bottom w:val="nil"/>
              <w:right w:val="nil"/>
            </w:tcBorders>
            <w:shd w:val="clear" w:color="auto" w:fill="E8E8E8"/>
            <w:vAlign w:val="center"/>
          </w:tcPr>
          <w:p w:rsidRPr="00C42F88" w:rsidR="00EA37B7" w:rsidP="00EA37B7" w:rsidRDefault="00EA37B7" w14:paraId="756B11F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A0DD4" w:rsidTr="00F64E8A" w14:paraId="4913E9F3" w14:textId="77777777">
        <w:tc>
          <w:tcPr>
            <w:tcW w:w="3652" w:type="pct"/>
            <w:tcBorders>
              <w:top w:val="nil"/>
              <w:left w:val="nil"/>
              <w:right w:val="nil"/>
            </w:tcBorders>
            <w:shd w:val="clear" w:color="auto" w:fill="E8E8E8"/>
          </w:tcPr>
          <w:p w:rsidRPr="00C42F88" w:rsidR="00FA0DD4" w:rsidP="00FA0DD4" w:rsidRDefault="00FA0DD4" w14:paraId="465954B1" w14:textId="2739BA64">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1A16328A" wp14:editId="609D9DD1">
                      <wp:extent cx="2594345" cy="212651"/>
                      <wp:effectExtent l="0" t="0" r="15875" b="16510"/>
                      <wp:docPr id="236" name="Text Box 236"/>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11C580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6"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5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" w14:anchorId="1A16328A">
                      <v:textbox>
                        <w:txbxContent>
                          <w:p w:rsidR="006361E4" w:rsidP="00D130F9" w:rsidRDefault="006361E4" w14:paraId="11C580A0" w14:textId="77777777"/>
                        </w:txbxContent>
                      </v:textbox>
                      <w10:anchorlock/>
                    </v:shape>
                  </w:pict>
                </mc:Fallback>
              </mc:AlternateContent>
            </w:r>
          </w:p>
        </w:tc>
        <w:tc>
          <w:tcPr>
            <w:tcW w:w="674" w:type="pct"/>
            <w:tcBorders>
              <w:top w:val="nil"/>
              <w:left w:val="nil"/>
              <w:right w:val="nil"/>
            </w:tcBorders>
            <w:shd w:val="clear" w:color="auto" w:fill="E8E8E8"/>
            <w:vAlign w:val="center"/>
          </w:tcPr>
          <w:p w:rsidRPr="00C42F88" w:rsidR="00FA0DD4" w:rsidP="00FA0DD4" w:rsidRDefault="00FA0DD4" w14:paraId="6C12E244" w14:textId="77777777">
            <w:pPr>
              <w:tabs>
                <w:tab w:val="left" w:pos="1008"/>
                <w:tab w:val="left" w:pos="1800"/>
              </w:tabs>
              <w:spacing w:before="60" w:after="60" w:line="240" w:lineRule="auto"/>
              <w:ind w:hanging="12"/>
              <w:jc w:val="center"/>
              <w:rPr>
                <w:rFonts w:ascii="Arial" w:hAnsi="Arial" w:cs="Arial"/>
                <w:sz w:val="12"/>
                <w:szCs w:val="12"/>
              </w:rPr>
            </w:pPr>
          </w:p>
        </w:tc>
        <w:tc>
          <w:tcPr>
            <w:tcW w:w="674" w:type="pct"/>
            <w:tcBorders>
              <w:top w:val="nil"/>
              <w:left w:val="nil"/>
              <w:right w:val="nil"/>
            </w:tcBorders>
            <w:shd w:val="clear" w:color="auto" w:fill="E8E8E8"/>
            <w:vAlign w:val="center"/>
          </w:tcPr>
          <w:p w:rsidRPr="00C42F88" w:rsidR="00FA0DD4" w:rsidP="00FA0DD4" w:rsidRDefault="00FA0DD4" w14:paraId="2B7F2DFC" w14:textId="77777777">
            <w:pPr>
              <w:tabs>
                <w:tab w:val="left" w:pos="1008"/>
                <w:tab w:val="left" w:pos="1800"/>
              </w:tabs>
              <w:spacing w:before="60" w:after="60" w:line="240" w:lineRule="auto"/>
              <w:ind w:hanging="12"/>
              <w:jc w:val="center"/>
              <w:rPr>
                <w:rFonts w:ascii="Arial" w:hAnsi="Arial" w:cs="Arial"/>
                <w:sz w:val="12"/>
                <w:szCs w:val="12"/>
              </w:rPr>
            </w:pPr>
          </w:p>
        </w:tc>
      </w:tr>
    </w:tbl>
    <w:p w:rsidRPr="00C42F88" w:rsidR="00B31BF4" w:rsidP="00DC106D" w:rsidRDefault="00B31BF4" w14:paraId="1C02DB1B" w14:textId="77777777">
      <w:pPr>
        <w:ind w:left="432" w:firstLine="0"/>
      </w:pPr>
    </w:p>
    <w:p w:rsidRPr="00C42F88" w:rsidR="00B31BF4" w:rsidP="00F16173" w:rsidRDefault="00B31BF4" w14:paraId="4B56A345" w14:textId="5F526CBF">
      <w:pPr>
        <w:pStyle w:val="QUESTIONTEXT"/>
        <w:rPr>
          <w:i/>
        </w:rPr>
      </w:pPr>
      <w:r w:rsidRPr="00C42F88">
        <w:t>C</w:t>
      </w:r>
      <w:r w:rsidRPr="00C42F88" w:rsidR="00060DF2">
        <w:t>6</w:t>
      </w:r>
      <w:r w:rsidRPr="00C42F88" w:rsidR="00093C78">
        <w:t>4</w:t>
      </w:r>
      <w:r w:rsidRPr="00C42F88">
        <w:t>.</w:t>
      </w:r>
      <w:r w:rsidRPr="00C42F88">
        <w:tab/>
        <w:t>Have you worked with this training organization in this capacity in the past?</w:t>
      </w:r>
    </w:p>
    <w:p w:rsidRPr="00C42F88" w:rsidR="00B31BF4" w:rsidP="00B31BF4" w:rsidRDefault="00B31BF4" w14:paraId="1CF3CE26" w14:textId="77777777">
      <w:pPr>
        <w:pStyle w:val="RESPONSE"/>
      </w:pPr>
      <w:r w:rsidRPr="00C42F88">
        <w:sym w:font="Wingdings" w:char="F06D"/>
      </w:r>
      <w:r w:rsidRPr="00C42F88">
        <w:tab/>
        <w:t>Yes</w:t>
      </w:r>
      <w:r w:rsidRPr="00C42F88">
        <w:tab/>
        <w:t>1</w:t>
      </w:r>
    </w:p>
    <w:p w:rsidRPr="00C42F88" w:rsidR="009C36BF" w:rsidP="00B31BF4" w:rsidRDefault="00B31BF4" w14:paraId="0E7C8FB0" w14:textId="0E827BB2">
      <w:pPr>
        <w:pStyle w:val="RESPONSE"/>
      </w:pPr>
      <w:r w:rsidRPr="00C42F88">
        <w:sym w:font="Wingdings" w:char="F06D"/>
      </w:r>
      <w:r w:rsidRPr="00C42F88">
        <w:tab/>
        <w:t>No</w:t>
      </w:r>
      <w:r w:rsidRPr="00C42F88">
        <w:tab/>
      </w:r>
      <w:r w:rsidRPr="00C42F88" w:rsidR="00461DBE">
        <w:t>0</w:t>
      </w:r>
    </w:p>
    <w:p w:rsidRPr="00C42F88" w:rsidR="00FE0CD1" w:rsidRDefault="00FE0CD1" w14:paraId="17F68E74" w14:textId="651D139E">
      <w:pPr>
        <w:tabs>
          <w:tab w:val="clear" w:pos="432"/>
        </w:tabs>
        <w:spacing w:line="240" w:lineRule="auto"/>
        <w:ind w:firstLine="0"/>
        <w:jc w:val="left"/>
        <w:rPr>
          <w:rFonts w:ascii="Arial" w:hAnsi="Arial" w:cs="Arial"/>
          <w:sz w:val="20"/>
          <w:szCs w:val="20"/>
        </w:rPr>
      </w:pPr>
    </w:p>
    <w:p w:rsidRPr="00C42F88" w:rsidR="00B31BF4" w:rsidP="00B31BF4" w:rsidRDefault="00B31BF4" w14:paraId="69A11994" w14:textId="77777777">
      <w:pPr>
        <w:pStyle w:val="RESPONSE"/>
      </w:pPr>
    </w:p>
    <w:p w:rsidRPr="00C42F88" w:rsidR="00B31BF4" w:rsidP="00F16173" w:rsidRDefault="00B31BF4" w14:paraId="517F1E25" w14:textId="67E83439">
      <w:pPr>
        <w:pStyle w:val="QUESTIONTEXT"/>
        <w:rPr>
          <w:i/>
        </w:rPr>
      </w:pPr>
      <w:r w:rsidRPr="00C42F88">
        <w:t>C</w:t>
      </w:r>
      <w:r w:rsidRPr="00C42F88" w:rsidR="00060DF2">
        <w:t>6</w:t>
      </w:r>
      <w:r w:rsidRPr="00C42F88" w:rsidR="00093C78">
        <w:t>5</w:t>
      </w:r>
      <w:r w:rsidRPr="00C42F88">
        <w:t>.</w:t>
      </w:r>
      <w:r w:rsidRPr="00C42F88">
        <w:tab/>
        <w:t xml:space="preserve">Have you worked with this </w:t>
      </w:r>
      <w:r w:rsidRPr="00C42F88" w:rsidR="002F75F6">
        <w:t xml:space="preserve">program </w:t>
      </w:r>
      <w:r w:rsidRPr="00C42F88">
        <w:t>developer in this capacity in the past?</w:t>
      </w:r>
    </w:p>
    <w:p w:rsidRPr="00C42F88" w:rsidR="00B31BF4" w:rsidP="00B31BF4" w:rsidRDefault="00B31BF4" w14:paraId="679E4DF3" w14:textId="77777777">
      <w:pPr>
        <w:pStyle w:val="RESPONSE"/>
      </w:pPr>
      <w:r w:rsidRPr="00C42F88">
        <w:sym w:font="Wingdings" w:char="F06D"/>
      </w:r>
      <w:r w:rsidRPr="00C42F88">
        <w:tab/>
        <w:t>Yes</w:t>
      </w:r>
      <w:r w:rsidRPr="00C42F88">
        <w:tab/>
        <w:t>1</w:t>
      </w:r>
    </w:p>
    <w:p w:rsidR="00B31BF4" w:rsidP="00B31BF4" w:rsidRDefault="00B31BF4" w14:paraId="3F215877" w14:textId="77777777">
      <w:pPr>
        <w:pStyle w:val="RESPONSE"/>
      </w:pPr>
      <w:r w:rsidRPr="00C42F88">
        <w:sym w:font="Wingdings" w:char="F06D"/>
      </w:r>
      <w:r w:rsidRPr="00C42F88">
        <w:tab/>
        <w:t>No</w:t>
      </w:r>
      <w:r w:rsidRPr="00C42F88">
        <w:tab/>
      </w:r>
      <w:r w:rsidRPr="00C42F88" w:rsidR="00461DBE">
        <w:t>0</w:t>
      </w:r>
    </w:p>
    <w:p w:rsidR="009D513C" w:rsidP="00B31BF4" w:rsidRDefault="009D513C" w14:paraId="18FA036A" w14:textId="77777777">
      <w:pPr>
        <w:pStyle w:val="RESPONSE"/>
      </w:pPr>
    </w:p>
    <w:p w:rsidRPr="00C42F88" w:rsidR="00255FCC" w:rsidP="00255FCC" w:rsidRDefault="00255FCC" w14:paraId="64E2DDBE" w14:textId="77777777">
      <w:pPr>
        <w:pStyle w:val="RESPONSE"/>
        <w:ind w:left="0" w:firstLine="0"/>
      </w:pPr>
    </w:p>
    <w:p w:rsidRPr="00C42F88" w:rsidR="0091642D" w:rsidP="00DC106D" w:rsidRDefault="0091642D" w14:paraId="7D4BAA5D" w14:textId="52284C71">
      <w:pPr>
        <w:pStyle w:val="QUESTIONTEXT24ptbefore"/>
        <w:rPr>
          <w:i/>
        </w:rPr>
      </w:pPr>
      <w:r w:rsidRPr="00C42F88">
        <w:t>C</w:t>
      </w:r>
      <w:r w:rsidRPr="00C42F88" w:rsidR="00060DF2">
        <w:t>6</w:t>
      </w:r>
      <w:r w:rsidRPr="00C42F88" w:rsidR="00093C78">
        <w:t>6</w:t>
      </w:r>
      <w:r w:rsidRPr="00C42F88">
        <w:t>.</w:t>
      </w:r>
      <w:r w:rsidRPr="00C42F88">
        <w:tab/>
        <w:t xml:space="preserve">Will you collect data to monitor the extent to which facilitators receive </w:t>
      </w:r>
      <w:r w:rsidRPr="00C42F88" w:rsidR="00216455">
        <w:t xml:space="preserve">refresher training </w:t>
      </w:r>
      <w:r w:rsidRPr="00C42F88" w:rsidR="0072480C">
        <w:t xml:space="preserve">or </w:t>
      </w:r>
      <w:r w:rsidRPr="00C42F88">
        <w:t>technical assistance?</w:t>
      </w:r>
    </w:p>
    <w:p w:rsidRPr="00C42F88" w:rsidR="0091642D" w:rsidP="0091642D" w:rsidRDefault="0091642D" w14:paraId="051B3759" w14:textId="77777777">
      <w:pPr>
        <w:pStyle w:val="RESPONSE"/>
      </w:pPr>
      <w:r w:rsidRPr="00C42F88">
        <w:sym w:font="Wingdings" w:char="F06D"/>
      </w:r>
      <w:r w:rsidRPr="00C42F88">
        <w:tab/>
        <w:t>Yes</w:t>
      </w:r>
      <w:r w:rsidRPr="00C42F88">
        <w:tab/>
        <w:t>1</w:t>
      </w:r>
    </w:p>
    <w:p w:rsidR="0091642D" w:rsidP="0091642D" w:rsidRDefault="0091642D" w14:paraId="0027179E" w14:textId="77777777">
      <w:pPr>
        <w:pStyle w:val="RESPONSE"/>
      </w:pPr>
      <w:r w:rsidRPr="00C42F88">
        <w:sym w:font="Wingdings" w:char="F06D"/>
      </w:r>
      <w:r w:rsidRPr="00C42F88">
        <w:tab/>
        <w:t>No</w:t>
      </w:r>
      <w:r w:rsidRPr="00C42F88">
        <w:tab/>
      </w:r>
      <w:r w:rsidRPr="00C42F88" w:rsidR="00461DBE">
        <w:t>0</w:t>
      </w:r>
    </w:p>
    <w:p w:rsidR="009D513C" w:rsidP="00255FCC" w:rsidRDefault="009D513C" w14:paraId="5BC821D4" w14:textId="77777777">
      <w:pPr>
        <w:pStyle w:val="RESPONSE"/>
      </w:pPr>
    </w:p>
    <w:p w:rsidRPr="00C42F88" w:rsidR="00255FCC" w:rsidP="00255FCC" w:rsidRDefault="00255FCC" w14:paraId="7C3320FC" w14:textId="27C6B854">
      <w:pPr>
        <w:pStyle w:val="RESPONSE"/>
      </w:pPr>
    </w:p>
    <w:p w:rsidRPr="00C42F88" w:rsidR="00CC4A68" w:rsidP="00DC106D" w:rsidRDefault="00CC4A68" w14:paraId="76C1CA68" w14:textId="6F096DCE">
      <w:pPr>
        <w:pStyle w:val="QUESTIONTEXT24ptbefore"/>
        <w:rPr>
          <w:i/>
        </w:rPr>
      </w:pPr>
      <w:r w:rsidRPr="00C42F88">
        <w:t>C</w:t>
      </w:r>
      <w:r w:rsidRPr="00C42F88" w:rsidR="00060DF2">
        <w:t>6</w:t>
      </w:r>
      <w:r w:rsidRPr="00C42F88" w:rsidR="00093C78">
        <w:t>7</w:t>
      </w:r>
      <w:r w:rsidRPr="00C42F88">
        <w:t>.</w:t>
      </w:r>
      <w:r w:rsidRPr="00C42F88">
        <w:tab/>
        <w:t xml:space="preserve">Will you require that program facilitators </w:t>
      </w:r>
      <w:r w:rsidRPr="00C42F88" w:rsidR="00C0028A">
        <w:t>are observed?</w:t>
      </w:r>
    </w:p>
    <w:p w:rsidRPr="00C42F88" w:rsidR="00CC4A68" w:rsidP="00CC4A68" w:rsidRDefault="00CC4A68" w14:paraId="3921BCED" w14:textId="78626E35">
      <w:pPr>
        <w:pStyle w:val="RESPONSE"/>
      </w:pPr>
      <w:r w:rsidRPr="00C42F88">
        <w:sym w:font="Wingdings" w:char="F06D"/>
      </w:r>
      <w:r w:rsidRPr="00C42F88">
        <w:tab/>
        <w:t>Yes</w:t>
      </w:r>
      <w:r w:rsidRPr="00C42F88">
        <w:tab/>
        <w:t>1</w:t>
      </w:r>
      <w:r w:rsidRPr="00C42F88" w:rsidR="007D4EC0">
        <w:tab/>
        <w:t xml:space="preserve">GO TO </w:t>
      </w:r>
      <w:r w:rsidR="007856EF">
        <w:t>E21</w:t>
      </w:r>
    </w:p>
    <w:p w:rsidR="004937CA" w:rsidP="00CC4A68" w:rsidRDefault="00CC4A68" w14:paraId="5E59957B" w14:textId="180C81B7">
      <w:pPr>
        <w:pStyle w:val="RESPONSE"/>
      </w:pPr>
      <w:r w:rsidRPr="00C42F88">
        <w:sym w:font="Wingdings" w:char="F06D"/>
      </w:r>
      <w:r w:rsidRPr="00C42F88">
        <w:tab/>
        <w:t>No</w:t>
      </w:r>
      <w:r w:rsidRPr="00C42F88">
        <w:tab/>
      </w:r>
      <w:r w:rsidRPr="00C42F88" w:rsidR="00461DBE">
        <w:t>0</w:t>
      </w:r>
      <w:r w:rsidRPr="00C42F88" w:rsidR="007D4EC0">
        <w:tab/>
        <w:t xml:space="preserve">GO TO </w:t>
      </w:r>
      <w:r w:rsidR="007856EF">
        <w:t>E27</w:t>
      </w:r>
    </w:p>
    <w:p w:rsidRPr="00C42F88" w:rsidR="002613DD" w:rsidP="002613DD" w:rsidRDefault="002613DD" w14:paraId="737D2067" w14:textId="0021EFA5">
      <w:pPr>
        <w:pStyle w:val="QUESTIONTEXT"/>
      </w:pPr>
      <w:r w:rsidRPr="00C42F88">
        <w:t>C</w:t>
      </w:r>
      <w:r w:rsidRPr="00C42F88" w:rsidR="00284A41">
        <w:t>6</w:t>
      </w:r>
      <w:r w:rsidRPr="00C42F88" w:rsidR="00093C78">
        <w:t>8</w:t>
      </w:r>
      <w:r w:rsidRPr="00C42F88">
        <w:t>.</w:t>
      </w:r>
      <w:r w:rsidRPr="00C42F88">
        <w:tab/>
        <w:t>How often will you require that program facilitators are observed?</w:t>
      </w:r>
    </w:p>
    <w:p w:rsidRPr="00C42F88" w:rsidR="002613DD" w:rsidP="002613DD" w:rsidRDefault="002613DD" w14:paraId="1BD0ECED" w14:textId="77777777">
      <w:pPr>
        <w:pStyle w:val="RESPONSE"/>
      </w:pPr>
      <w:r w:rsidRPr="00C42F88">
        <w:sym w:font="Wingdings" w:char="F06D"/>
      </w:r>
      <w:r w:rsidRPr="00C42F88">
        <w:tab/>
        <w:t>Once per program cycle</w:t>
      </w:r>
      <w:r w:rsidRPr="00C42F88">
        <w:tab/>
        <w:t>1</w:t>
      </w:r>
    </w:p>
    <w:p w:rsidRPr="00C42F88" w:rsidR="002613DD" w:rsidP="002613DD" w:rsidRDefault="002613DD" w14:paraId="391E03FC" w14:textId="77777777">
      <w:pPr>
        <w:pStyle w:val="RESPONSE"/>
      </w:pPr>
      <w:r w:rsidRPr="00C42F88">
        <w:sym w:font="Wingdings" w:char="F06D"/>
      </w:r>
      <w:r w:rsidRPr="00C42F88">
        <w:tab/>
        <w:t xml:space="preserve">Once per year (if there is more than one program cycle in a year) </w:t>
      </w:r>
      <w:r w:rsidRPr="00C42F88">
        <w:tab/>
        <w:t>2</w:t>
      </w:r>
    </w:p>
    <w:p w:rsidRPr="00C42F88" w:rsidR="002613DD" w:rsidP="002613DD" w:rsidRDefault="002613DD" w14:paraId="4F8BA3C0" w14:textId="77777777">
      <w:pPr>
        <w:pStyle w:val="RESPONSE"/>
      </w:pPr>
      <w:r w:rsidRPr="00C42F88">
        <w:sym w:font="Wingdings" w:char="F06D"/>
      </w:r>
      <w:r w:rsidRPr="00C42F88">
        <w:tab/>
        <w:t>Once per grant period</w:t>
      </w:r>
      <w:r w:rsidRPr="00C42F88">
        <w:tab/>
        <w:t>3</w:t>
      </w:r>
    </w:p>
    <w:p w:rsidRPr="00C42F88" w:rsidR="002613DD" w:rsidP="002613DD" w:rsidRDefault="002613DD" w14:paraId="3B15E859" w14:textId="13B54F51">
      <w:pPr>
        <w:pStyle w:val="RESPONSE"/>
      </w:pPr>
      <w:r w:rsidRPr="00C42F88">
        <w:sym w:font="Wingdings" w:char="F06D"/>
      </w:r>
      <w:r w:rsidRPr="00C42F88" w:rsidR="000D1279">
        <w:tab/>
        <w:t>Other (specify)</w:t>
      </w:r>
      <w:r w:rsidRPr="00C42F88">
        <w:tab/>
        <w:t>4</w:t>
      </w:r>
    </w:p>
    <w:p w:rsidRPr="00C42F88" w:rsidR="007856EF" w:rsidP="000D1279" w:rsidRDefault="000D1279" w14:paraId="55A6283B" w14:textId="26F249BB">
      <w:pPr>
        <w:pStyle w:val="RESPONSE"/>
      </w:pPr>
      <w:r w:rsidRPr="00C42F88">
        <w:rPr>
          <w:noProof/>
        </w:rPr>
        <mc:AlternateContent>
          <mc:Choice Requires="wps">
            <w:drawing>
              <wp:inline distT="0" distB="0" distL="0" distR="0" wp14:anchorId="4E87BB51" wp14:editId="4829F003">
                <wp:extent cx="2594345" cy="212651"/>
                <wp:effectExtent l="0" t="0" r="15875" b="16510"/>
                <wp:docPr id="240" name="Text Box 240"/>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0D1279" w:rsidRDefault="006361E4" w14:paraId="6F19F40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40"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5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" w14:anchorId="4E87BB51">
                <v:textbox>
                  <w:txbxContent>
                    <w:p w:rsidR="006361E4" w:rsidP="000D1279" w:rsidRDefault="006361E4" w14:paraId="6F19F405" w14:textId="77777777"/>
                  </w:txbxContent>
                </v:textbox>
                <w10:anchorlock/>
              </v:shape>
            </w:pict>
          </mc:Fallback>
        </mc:AlternateContent>
      </w:r>
    </w:p>
    <w:p w:rsidRPr="00C42F88" w:rsidR="00FE0CD1" w:rsidRDefault="00FE0CD1" w14:paraId="527F71E0" w14:textId="31BC2241">
      <w:pPr>
        <w:tabs>
          <w:tab w:val="clear" w:pos="432"/>
        </w:tabs>
        <w:spacing w:line="240" w:lineRule="auto"/>
        <w:ind w:firstLine="0"/>
        <w:jc w:val="left"/>
      </w:pPr>
      <w:r w:rsidRPr="00C42F88">
        <w:br w:type="page"/>
      </w:r>
    </w:p>
    <w:p w:rsidRPr="00C42F88" w:rsidR="002613DD" w:rsidRDefault="002613DD" w14:paraId="197AEF35" w14:textId="77777777">
      <w:pPr>
        <w:tabs>
          <w:tab w:val="clear" w:pos="432"/>
        </w:tabs>
        <w:spacing w:line="240" w:lineRule="auto"/>
        <w:ind w:firstLine="0"/>
        <w:jc w:val="left"/>
      </w:pPr>
    </w:p>
    <w:p w:rsidRPr="00C42F88" w:rsidR="00C0028A" w:rsidP="00F16173" w:rsidRDefault="00C0028A" w14:paraId="0FC6A381" w14:textId="7D714C42">
      <w:pPr>
        <w:pStyle w:val="QUESTIONTEXT"/>
        <w:rPr>
          <w:i/>
        </w:rPr>
      </w:pPr>
      <w:r w:rsidRPr="00C42F88">
        <w:t>C</w:t>
      </w:r>
      <w:r w:rsidRPr="00C42F88" w:rsidR="00284A41">
        <w:t>6</w:t>
      </w:r>
      <w:r w:rsidRPr="00C42F88" w:rsidR="00093C78">
        <w:t>9</w:t>
      </w:r>
      <w:r w:rsidRPr="00C42F88">
        <w:t>.</w:t>
      </w:r>
      <w:r w:rsidRPr="00C42F88">
        <w:tab/>
      </w:r>
      <w:r w:rsidRPr="00C42F88" w:rsidR="00FA235C">
        <w:t>W</w:t>
      </w:r>
      <w:r w:rsidRPr="00C42F88">
        <w:t>ho</w:t>
      </w:r>
      <w:r w:rsidRPr="00C42F88" w:rsidR="00EF7766">
        <w:t xml:space="preserve"> will conduct the observations?</w:t>
      </w:r>
    </w:p>
    <w:tbl>
      <w:tblPr>
        <w:tblW w:w="4637" w:type="pct"/>
        <w:tblInd w:w="720" w:type="dxa"/>
        <w:tblCellMar>
          <w:left w:w="120" w:type="dxa"/>
          <w:right w:w="120" w:type="dxa"/>
        </w:tblCellMar>
        <w:tblLook w:val="0000" w:firstRow="0" w:lastRow="0" w:firstColumn="0" w:lastColumn="0" w:noHBand="0" w:noVBand="0"/>
      </w:tblPr>
      <w:tblGrid>
        <w:gridCol w:w="6303"/>
        <w:gridCol w:w="1456"/>
        <w:gridCol w:w="1456"/>
      </w:tblGrid>
      <w:tr w:rsidRPr="00C42F88" w:rsidR="008C413E" w:rsidTr="008C413E" w14:paraId="6B42C7C5" w14:textId="77777777">
        <w:trPr>
          <w:tblHeader/>
        </w:trPr>
        <w:tc>
          <w:tcPr>
            <w:tcW w:w="3420" w:type="pct"/>
            <w:tcBorders>
              <w:top w:val="nil"/>
              <w:left w:val="nil"/>
              <w:bottom w:val="nil"/>
            </w:tcBorders>
          </w:tcPr>
          <w:p w:rsidRPr="00C42F88" w:rsidR="008C413E" w:rsidP="0091642D" w:rsidRDefault="008C413E" w14:paraId="527B537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80" w:type="pct"/>
            <w:gridSpan w:val="2"/>
            <w:tcBorders>
              <w:bottom w:val="single" w:color="auto" w:sz="4" w:space="0"/>
            </w:tcBorders>
            <w:vAlign w:val="bottom"/>
          </w:tcPr>
          <w:p w:rsidRPr="00C42F88" w:rsidR="008C413E" w:rsidP="008C413E" w:rsidRDefault="00D6418F" w14:paraId="603EFB7D" w14:textId="77777777">
            <w:pPr>
              <w:pStyle w:val="Selectonealltable"/>
              <w:rPr>
                <w:rFonts w:ascii="Arial Narrow" w:hAnsi="Arial Narrow"/>
              </w:rPr>
            </w:pPr>
            <w:r w:rsidRPr="00C42F88">
              <w:t>SELECT ONE PER ROW</w:t>
            </w:r>
          </w:p>
        </w:tc>
      </w:tr>
      <w:tr w:rsidRPr="00C42F88" w:rsidR="00C0028A" w:rsidTr="008C413E" w14:paraId="5C9D1B0D" w14:textId="77777777">
        <w:trPr>
          <w:tblHeader/>
        </w:trPr>
        <w:tc>
          <w:tcPr>
            <w:tcW w:w="3420" w:type="pct"/>
            <w:tcBorders>
              <w:top w:val="nil"/>
              <w:left w:val="nil"/>
              <w:bottom w:val="nil"/>
              <w:right w:val="single" w:color="auto" w:sz="4" w:space="0"/>
            </w:tcBorders>
          </w:tcPr>
          <w:p w:rsidRPr="00C42F88" w:rsidR="00C0028A" w:rsidP="0091642D" w:rsidRDefault="00C0028A" w14:paraId="7BF6B6D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90" w:type="pct"/>
            <w:tcBorders>
              <w:top w:val="single" w:color="auto" w:sz="4" w:space="0"/>
              <w:left w:val="single" w:color="auto" w:sz="4" w:space="0"/>
              <w:bottom w:val="single" w:color="auto" w:sz="4" w:space="0"/>
              <w:right w:val="single" w:color="auto" w:sz="4" w:space="0"/>
            </w:tcBorders>
            <w:vAlign w:val="bottom"/>
          </w:tcPr>
          <w:p w:rsidRPr="00C42F88" w:rsidR="00C0028A" w:rsidP="008C413E" w:rsidRDefault="00C0028A" w14:paraId="42D1540F" w14:textId="77777777">
            <w:pPr>
              <w:pStyle w:val="Answerheading"/>
            </w:pPr>
            <w:r w:rsidRPr="00C42F88">
              <w:t>Yes</w:t>
            </w:r>
          </w:p>
        </w:tc>
        <w:tc>
          <w:tcPr>
            <w:tcW w:w="790" w:type="pct"/>
            <w:tcBorders>
              <w:top w:val="single" w:color="auto" w:sz="4" w:space="0"/>
              <w:left w:val="single" w:color="auto" w:sz="4" w:space="0"/>
              <w:bottom w:val="single" w:color="auto" w:sz="4" w:space="0"/>
              <w:right w:val="single" w:color="auto" w:sz="4" w:space="0"/>
            </w:tcBorders>
          </w:tcPr>
          <w:p w:rsidRPr="00C42F88" w:rsidR="00C0028A" w:rsidP="008C413E" w:rsidRDefault="00C0028A" w14:paraId="7392AA53" w14:textId="77777777">
            <w:pPr>
              <w:pStyle w:val="Answerheading"/>
            </w:pPr>
            <w:r w:rsidRPr="00C42F88">
              <w:t>No</w:t>
            </w:r>
          </w:p>
        </w:tc>
      </w:tr>
      <w:tr w:rsidRPr="00C42F88" w:rsidR="00C0028A" w:rsidTr="008C413E" w14:paraId="6F67644E" w14:textId="77777777">
        <w:tc>
          <w:tcPr>
            <w:tcW w:w="3420" w:type="pct"/>
            <w:tcBorders>
              <w:top w:val="nil"/>
              <w:left w:val="nil"/>
              <w:right w:val="nil"/>
            </w:tcBorders>
            <w:shd w:val="clear" w:color="auto" w:fill="E8E8E8"/>
          </w:tcPr>
          <w:p w:rsidRPr="00C42F88" w:rsidR="00C0028A" w:rsidP="0091642D" w:rsidRDefault="00C0028A" w14:paraId="1223A6F4"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Our agency/organization (the grantee)</w:t>
            </w:r>
          </w:p>
        </w:tc>
        <w:tc>
          <w:tcPr>
            <w:tcW w:w="790" w:type="pct"/>
            <w:tcBorders>
              <w:top w:val="nil"/>
              <w:left w:val="nil"/>
              <w:right w:val="nil"/>
            </w:tcBorders>
            <w:shd w:val="clear" w:color="auto" w:fill="E8E8E8"/>
            <w:vAlign w:val="center"/>
          </w:tcPr>
          <w:p w:rsidRPr="00C42F88" w:rsidR="00C0028A" w:rsidP="0091642D" w:rsidRDefault="00C0028A" w14:paraId="7CC8A15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right w:val="nil"/>
            </w:tcBorders>
            <w:shd w:val="clear" w:color="auto" w:fill="E8E8E8"/>
            <w:vAlign w:val="center"/>
          </w:tcPr>
          <w:p w:rsidRPr="00C42F88" w:rsidR="00C0028A" w:rsidP="0091642D" w:rsidRDefault="00C0028A" w14:paraId="37E1E05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C0028A" w:rsidTr="008C413E" w14:paraId="43CFC3C5" w14:textId="77777777">
        <w:tc>
          <w:tcPr>
            <w:tcW w:w="3420" w:type="pct"/>
            <w:tcBorders>
              <w:top w:val="nil"/>
              <w:left w:val="nil"/>
              <w:bottom w:val="nil"/>
              <w:right w:val="nil"/>
            </w:tcBorders>
            <w:shd w:val="clear" w:color="auto" w:fill="FFFFFF"/>
          </w:tcPr>
          <w:p w:rsidRPr="00C42F88" w:rsidR="00C0028A" w:rsidP="0091642D" w:rsidRDefault="00C0028A" w14:paraId="6C7FFF37"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Each provider</w:t>
            </w:r>
          </w:p>
        </w:tc>
        <w:tc>
          <w:tcPr>
            <w:tcW w:w="790" w:type="pct"/>
            <w:tcBorders>
              <w:top w:val="nil"/>
              <w:left w:val="nil"/>
              <w:bottom w:val="nil"/>
              <w:right w:val="nil"/>
            </w:tcBorders>
            <w:shd w:val="clear" w:color="auto" w:fill="FFFFFF"/>
            <w:vAlign w:val="center"/>
          </w:tcPr>
          <w:p w:rsidRPr="00C42F88" w:rsidR="00C0028A" w:rsidP="0091642D" w:rsidRDefault="00C0028A" w14:paraId="056EDCF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FFFFFF"/>
            <w:vAlign w:val="center"/>
          </w:tcPr>
          <w:p w:rsidRPr="00C42F88" w:rsidR="00C0028A" w:rsidP="0091642D" w:rsidRDefault="00C0028A" w14:paraId="0920A11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C0028A" w:rsidTr="008C413E" w14:paraId="17E47018" w14:textId="77777777">
        <w:tc>
          <w:tcPr>
            <w:tcW w:w="3420" w:type="pct"/>
            <w:tcBorders>
              <w:top w:val="nil"/>
              <w:left w:val="nil"/>
              <w:bottom w:val="nil"/>
              <w:right w:val="nil"/>
            </w:tcBorders>
            <w:shd w:val="clear" w:color="auto" w:fill="E8E8E8"/>
          </w:tcPr>
          <w:p w:rsidRPr="00C42F88" w:rsidR="00C0028A" w:rsidP="00C0028A" w:rsidRDefault="00C0028A" w14:paraId="1496380F"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An</w:t>
            </w:r>
            <w:r w:rsidRPr="00C42F88" w:rsidR="00692E80">
              <w:rPr>
                <w:rFonts w:ascii="Arial" w:hAnsi="Arial" w:cs="Arial"/>
                <w:sz w:val="20"/>
                <w:szCs w:val="20"/>
              </w:rPr>
              <w:t xml:space="preserve"> independent</w:t>
            </w:r>
            <w:r w:rsidRPr="00C42F88">
              <w:rPr>
                <w:rFonts w:ascii="Arial" w:hAnsi="Arial" w:cs="Arial"/>
                <w:sz w:val="20"/>
                <w:szCs w:val="20"/>
              </w:rPr>
              <w:t xml:space="preserve"> evaluator</w:t>
            </w:r>
          </w:p>
        </w:tc>
        <w:tc>
          <w:tcPr>
            <w:tcW w:w="790" w:type="pct"/>
            <w:tcBorders>
              <w:top w:val="nil"/>
              <w:left w:val="nil"/>
              <w:bottom w:val="nil"/>
              <w:right w:val="nil"/>
            </w:tcBorders>
            <w:shd w:val="clear" w:color="auto" w:fill="E8E8E8"/>
            <w:vAlign w:val="center"/>
          </w:tcPr>
          <w:p w:rsidRPr="00C42F88" w:rsidR="00C0028A" w:rsidP="0091642D" w:rsidRDefault="00C0028A" w14:paraId="61F1429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E8E8E8"/>
            <w:vAlign w:val="center"/>
          </w:tcPr>
          <w:p w:rsidRPr="00C42F88" w:rsidR="00C0028A" w:rsidP="0091642D" w:rsidRDefault="00C0028A" w14:paraId="7F95261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964AA3" w:rsidTr="008C413E" w14:paraId="3AFE38A7" w14:textId="77777777">
        <w:tc>
          <w:tcPr>
            <w:tcW w:w="3420" w:type="pct"/>
            <w:tcBorders>
              <w:top w:val="nil"/>
              <w:left w:val="nil"/>
              <w:bottom w:val="nil"/>
              <w:right w:val="nil"/>
            </w:tcBorders>
            <w:shd w:val="clear" w:color="auto" w:fill="auto"/>
          </w:tcPr>
          <w:p w:rsidRPr="00C42F88" w:rsidR="00964AA3" w:rsidP="00B31BF4" w:rsidRDefault="00B31BF4" w14:paraId="31AD13DF"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sidR="00964AA3">
              <w:rPr>
                <w:rFonts w:ascii="Arial" w:hAnsi="Arial" w:cs="Arial"/>
                <w:sz w:val="20"/>
                <w:szCs w:val="20"/>
              </w:rPr>
              <w:t>.</w:t>
            </w:r>
            <w:r w:rsidRPr="00C42F88" w:rsidR="00964AA3">
              <w:rPr>
                <w:rFonts w:ascii="Arial" w:hAnsi="Arial" w:cs="Arial"/>
                <w:sz w:val="20"/>
                <w:szCs w:val="20"/>
              </w:rPr>
              <w:tab/>
              <w:t>A training organization</w:t>
            </w:r>
          </w:p>
        </w:tc>
        <w:tc>
          <w:tcPr>
            <w:tcW w:w="790" w:type="pct"/>
            <w:tcBorders>
              <w:top w:val="nil"/>
              <w:left w:val="nil"/>
              <w:bottom w:val="nil"/>
              <w:right w:val="nil"/>
            </w:tcBorders>
            <w:shd w:val="clear" w:color="auto" w:fill="auto"/>
            <w:vAlign w:val="center"/>
          </w:tcPr>
          <w:p w:rsidRPr="00C42F88" w:rsidR="00964AA3" w:rsidP="00511444" w:rsidRDefault="00964AA3" w14:paraId="57E032F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auto"/>
            <w:vAlign w:val="center"/>
          </w:tcPr>
          <w:p w:rsidRPr="00C42F88" w:rsidR="00964AA3" w:rsidP="00511444" w:rsidRDefault="00964AA3" w14:paraId="4F102F9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A41F0" w:rsidTr="008C413E" w14:paraId="114DBF36" w14:textId="77777777">
        <w:tc>
          <w:tcPr>
            <w:tcW w:w="3420" w:type="pct"/>
            <w:tcBorders>
              <w:top w:val="nil"/>
              <w:left w:val="nil"/>
              <w:bottom w:val="nil"/>
              <w:right w:val="nil"/>
            </w:tcBorders>
            <w:shd w:val="clear" w:color="auto" w:fill="E8E8E8"/>
          </w:tcPr>
          <w:p w:rsidRPr="00C42F88" w:rsidR="003A41F0" w:rsidP="00B31BF4" w:rsidRDefault="00B31BF4" w14:paraId="45D02A1F"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sidR="003A41F0">
              <w:rPr>
                <w:rFonts w:ascii="Arial" w:hAnsi="Arial" w:cs="Arial"/>
                <w:sz w:val="20"/>
                <w:szCs w:val="20"/>
              </w:rPr>
              <w:t>.</w:t>
            </w:r>
            <w:r w:rsidRPr="00C42F88" w:rsidR="003A41F0">
              <w:rPr>
                <w:rFonts w:ascii="Arial" w:hAnsi="Arial" w:cs="Arial"/>
                <w:sz w:val="20"/>
                <w:szCs w:val="20"/>
              </w:rPr>
              <w:tab/>
              <w:t>The program developer</w:t>
            </w:r>
          </w:p>
        </w:tc>
        <w:tc>
          <w:tcPr>
            <w:tcW w:w="790" w:type="pct"/>
            <w:tcBorders>
              <w:top w:val="nil"/>
              <w:left w:val="nil"/>
              <w:bottom w:val="nil"/>
              <w:right w:val="nil"/>
            </w:tcBorders>
            <w:shd w:val="clear" w:color="auto" w:fill="E8E8E8"/>
            <w:vAlign w:val="center"/>
          </w:tcPr>
          <w:p w:rsidRPr="00C42F88" w:rsidR="003A41F0" w:rsidP="00F9525D" w:rsidRDefault="003A41F0" w14:paraId="5DECBDB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E8E8E8"/>
            <w:vAlign w:val="center"/>
          </w:tcPr>
          <w:p w:rsidRPr="00C42F88" w:rsidR="003A41F0" w:rsidP="00F9525D" w:rsidRDefault="003A41F0" w14:paraId="5E3779E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A41F0" w:rsidTr="008C413E" w14:paraId="1CB8FC94" w14:textId="77777777">
        <w:tc>
          <w:tcPr>
            <w:tcW w:w="3420" w:type="pct"/>
            <w:tcBorders>
              <w:top w:val="nil"/>
              <w:left w:val="nil"/>
              <w:bottom w:val="nil"/>
              <w:right w:val="nil"/>
            </w:tcBorders>
            <w:shd w:val="clear" w:color="auto" w:fill="auto"/>
          </w:tcPr>
          <w:p w:rsidRPr="00C42F88" w:rsidR="003A41F0" w:rsidP="00B31BF4" w:rsidRDefault="00B31BF4" w14:paraId="6EAD37FB"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sidR="00EA37B7">
              <w:rPr>
                <w:rFonts w:ascii="Arial" w:hAnsi="Arial" w:cs="Arial"/>
                <w:sz w:val="20"/>
                <w:szCs w:val="20"/>
              </w:rPr>
              <w:t>.</w:t>
            </w:r>
            <w:r w:rsidRPr="00C42F88" w:rsidR="00EA37B7">
              <w:rPr>
                <w:rFonts w:ascii="Arial" w:hAnsi="Arial" w:cs="Arial"/>
                <w:sz w:val="20"/>
                <w:szCs w:val="20"/>
              </w:rPr>
              <w:tab/>
            </w:r>
            <w:r w:rsidRPr="00C42F88" w:rsidR="003A41F0">
              <w:rPr>
                <w:rFonts w:ascii="Arial" w:hAnsi="Arial" w:cs="Arial"/>
                <w:sz w:val="20"/>
                <w:szCs w:val="20"/>
              </w:rPr>
              <w:t>Other</w:t>
            </w:r>
            <w:r w:rsidRPr="00C42F88" w:rsidR="00C05431">
              <w:rPr>
                <w:rFonts w:ascii="Arial" w:hAnsi="Arial" w:cs="Arial"/>
                <w:sz w:val="20"/>
                <w:szCs w:val="20"/>
              </w:rPr>
              <w:t xml:space="preserve"> </w:t>
            </w:r>
            <w:r w:rsidRPr="00C42F88" w:rsidR="00C05431">
              <w:rPr>
                <w:rFonts w:ascii="Arial" w:hAnsi="Arial" w:cs="Arial"/>
                <w:i/>
                <w:sz w:val="20"/>
                <w:szCs w:val="20"/>
              </w:rPr>
              <w:t>(specify)</w:t>
            </w:r>
          </w:p>
        </w:tc>
        <w:tc>
          <w:tcPr>
            <w:tcW w:w="790" w:type="pct"/>
            <w:tcBorders>
              <w:top w:val="nil"/>
              <w:left w:val="nil"/>
              <w:bottom w:val="nil"/>
              <w:right w:val="nil"/>
            </w:tcBorders>
            <w:shd w:val="clear" w:color="auto" w:fill="auto"/>
            <w:vAlign w:val="center"/>
          </w:tcPr>
          <w:p w:rsidRPr="00C42F88" w:rsidR="003A41F0" w:rsidP="00F9525D" w:rsidRDefault="00EA37B7" w14:paraId="06498F5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auto"/>
            <w:vAlign w:val="center"/>
          </w:tcPr>
          <w:p w:rsidRPr="00C42F88" w:rsidR="003A41F0" w:rsidP="00F9525D" w:rsidRDefault="00EA37B7" w14:paraId="4F0C0F6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A0DD4" w:rsidTr="008C413E" w14:paraId="08400D0A" w14:textId="77777777">
        <w:tc>
          <w:tcPr>
            <w:tcW w:w="3420" w:type="pct"/>
            <w:tcBorders>
              <w:top w:val="nil"/>
              <w:left w:val="nil"/>
              <w:right w:val="nil"/>
            </w:tcBorders>
            <w:shd w:val="clear" w:color="auto" w:fill="auto"/>
          </w:tcPr>
          <w:p w:rsidRPr="00C42F88" w:rsidR="00FA0DD4" w:rsidP="00FA0DD4" w:rsidRDefault="00FA0DD4" w14:paraId="7FBE78C7" w14:textId="1142B7B8">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19BC31EC" wp14:editId="63D3D9CA">
                      <wp:extent cx="2594345" cy="212651"/>
                      <wp:effectExtent l="0" t="0" r="15875" b="16510"/>
                      <wp:docPr id="237" name="Text Box 237"/>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2F42C14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7"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5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" w14:anchorId="19BC31EC">
                      <v:textbox>
                        <w:txbxContent>
                          <w:p w:rsidR="006361E4" w:rsidP="00D130F9" w:rsidRDefault="006361E4" w14:paraId="2F42C143" w14:textId="77777777"/>
                        </w:txbxContent>
                      </v:textbox>
                      <w10:anchorlock/>
                    </v:shape>
                  </w:pict>
                </mc:Fallback>
              </mc:AlternateContent>
            </w:r>
          </w:p>
        </w:tc>
        <w:tc>
          <w:tcPr>
            <w:tcW w:w="790" w:type="pct"/>
            <w:tcBorders>
              <w:top w:val="nil"/>
              <w:left w:val="nil"/>
              <w:right w:val="nil"/>
            </w:tcBorders>
            <w:shd w:val="clear" w:color="auto" w:fill="auto"/>
            <w:vAlign w:val="center"/>
          </w:tcPr>
          <w:p w:rsidRPr="00C42F88" w:rsidR="00FA0DD4" w:rsidP="00FA0DD4" w:rsidRDefault="00FA0DD4" w14:paraId="492C6147" w14:textId="77777777">
            <w:pPr>
              <w:tabs>
                <w:tab w:val="left" w:pos="1008"/>
                <w:tab w:val="left" w:pos="1800"/>
              </w:tabs>
              <w:spacing w:before="60" w:after="60" w:line="240" w:lineRule="auto"/>
              <w:ind w:hanging="12"/>
              <w:jc w:val="center"/>
              <w:rPr>
                <w:rFonts w:ascii="Arial" w:hAnsi="Arial" w:cs="Arial"/>
                <w:sz w:val="12"/>
                <w:szCs w:val="12"/>
              </w:rPr>
            </w:pPr>
          </w:p>
        </w:tc>
        <w:tc>
          <w:tcPr>
            <w:tcW w:w="790" w:type="pct"/>
            <w:tcBorders>
              <w:top w:val="nil"/>
              <w:left w:val="nil"/>
              <w:right w:val="nil"/>
            </w:tcBorders>
            <w:shd w:val="clear" w:color="auto" w:fill="auto"/>
            <w:vAlign w:val="center"/>
          </w:tcPr>
          <w:p w:rsidRPr="00C42F88" w:rsidR="00FA0DD4" w:rsidP="00FA0DD4" w:rsidRDefault="00FA0DD4" w14:paraId="469CCBB7" w14:textId="77777777">
            <w:pPr>
              <w:tabs>
                <w:tab w:val="left" w:pos="1008"/>
                <w:tab w:val="left" w:pos="1800"/>
              </w:tabs>
              <w:spacing w:before="60" w:after="60" w:line="240" w:lineRule="auto"/>
              <w:ind w:hanging="12"/>
              <w:jc w:val="center"/>
              <w:rPr>
                <w:rFonts w:ascii="Arial" w:hAnsi="Arial" w:cs="Arial"/>
                <w:sz w:val="12"/>
                <w:szCs w:val="12"/>
              </w:rPr>
            </w:pPr>
          </w:p>
        </w:tc>
      </w:tr>
    </w:tbl>
    <w:p w:rsidRPr="00C42F88" w:rsidR="00B31BF4" w:rsidP="00F16173" w:rsidRDefault="00B31BF4" w14:paraId="4CB34BA6" w14:textId="2FC31115">
      <w:pPr>
        <w:pStyle w:val="QUESTIONTEXT"/>
        <w:rPr>
          <w:i/>
        </w:rPr>
      </w:pPr>
      <w:r w:rsidRPr="00C42F88">
        <w:t>C</w:t>
      </w:r>
      <w:r w:rsidRPr="00C42F88" w:rsidR="00093C78">
        <w:t>70</w:t>
      </w:r>
      <w:r w:rsidRPr="00C42F88">
        <w:t>.</w:t>
      </w:r>
      <w:r w:rsidRPr="00C42F88">
        <w:tab/>
        <w:t xml:space="preserve">Have you worked with this </w:t>
      </w:r>
      <w:r w:rsidRPr="00C42F88" w:rsidR="002F75F6">
        <w:t xml:space="preserve">independent </w:t>
      </w:r>
      <w:r w:rsidRPr="00C42F88">
        <w:t>evaluator in this capacity in the past?</w:t>
      </w:r>
    </w:p>
    <w:p w:rsidRPr="00C42F88" w:rsidR="00B31BF4" w:rsidP="00B31BF4" w:rsidRDefault="00B31BF4" w14:paraId="1F597D2A" w14:textId="77777777">
      <w:pPr>
        <w:pStyle w:val="RESPONSE"/>
      </w:pPr>
      <w:r w:rsidRPr="00C42F88">
        <w:sym w:font="Wingdings" w:char="F06D"/>
      </w:r>
      <w:r w:rsidRPr="00C42F88">
        <w:tab/>
        <w:t>Yes</w:t>
      </w:r>
      <w:r w:rsidRPr="00C42F88">
        <w:tab/>
        <w:t>1</w:t>
      </w:r>
    </w:p>
    <w:p w:rsidRPr="00C42F88" w:rsidR="00C66256" w:rsidP="00C66256" w:rsidRDefault="00B31BF4" w14:paraId="72EDD553" w14:textId="462A17C1">
      <w:pPr>
        <w:pStyle w:val="RESPONSE"/>
      </w:pPr>
      <w:r w:rsidRPr="00C42F88">
        <w:sym w:font="Wingdings" w:char="F06D"/>
      </w:r>
      <w:r w:rsidRPr="00C42F88">
        <w:tab/>
        <w:t>No</w:t>
      </w:r>
      <w:r w:rsidRPr="00C42F88">
        <w:tab/>
      </w:r>
      <w:r w:rsidRPr="00C42F88" w:rsidR="00461DBE">
        <w:t>0</w:t>
      </w:r>
    </w:p>
    <w:p w:rsidRPr="00C42F88" w:rsidR="00B31BF4" w:rsidP="00B31BF4" w:rsidRDefault="00B31BF4" w14:paraId="37ADC22C" w14:textId="77777777">
      <w:pPr>
        <w:pStyle w:val="RESPONSE"/>
      </w:pPr>
    </w:p>
    <w:p w:rsidRPr="00C42F88" w:rsidR="00B31BF4" w:rsidP="00F16173" w:rsidRDefault="00B31BF4" w14:paraId="2CF505E2" w14:textId="001C64B0">
      <w:pPr>
        <w:pStyle w:val="QUESTIONTEXT"/>
        <w:rPr>
          <w:i/>
        </w:rPr>
      </w:pPr>
      <w:r w:rsidRPr="00C42F88">
        <w:t>C</w:t>
      </w:r>
      <w:r w:rsidRPr="00C42F88" w:rsidR="00093C78">
        <w:t>71</w:t>
      </w:r>
      <w:r w:rsidRPr="00C42F88">
        <w:t>.</w:t>
      </w:r>
      <w:r w:rsidRPr="00C42F88">
        <w:tab/>
        <w:t>Have you worked with this training organization in this capacity in the past?</w:t>
      </w:r>
    </w:p>
    <w:p w:rsidRPr="00C42F88" w:rsidR="00B31BF4" w:rsidP="00B31BF4" w:rsidRDefault="00B31BF4" w14:paraId="538E17F1" w14:textId="77777777">
      <w:pPr>
        <w:pStyle w:val="RESPONSE"/>
      </w:pPr>
      <w:r w:rsidRPr="00C42F88">
        <w:sym w:font="Wingdings" w:char="F06D"/>
      </w:r>
      <w:r w:rsidRPr="00C42F88">
        <w:tab/>
        <w:t>Yes</w:t>
      </w:r>
      <w:r w:rsidRPr="00C42F88">
        <w:tab/>
        <w:t>1</w:t>
      </w:r>
    </w:p>
    <w:p w:rsidRPr="00C42F88" w:rsidR="001B5233" w:rsidP="008C413E" w:rsidRDefault="00B31BF4" w14:paraId="6CE07BDB" w14:textId="4DE87C73">
      <w:pPr>
        <w:pStyle w:val="RESPONSE"/>
        <w:spacing w:after="240"/>
      </w:pPr>
      <w:r w:rsidRPr="00C42F88">
        <w:sym w:font="Wingdings" w:char="F06D"/>
      </w:r>
      <w:r w:rsidRPr="00C42F88">
        <w:tab/>
        <w:t>No</w:t>
      </w:r>
      <w:r w:rsidRPr="00C42F88">
        <w:tab/>
      </w:r>
      <w:r w:rsidRPr="00C42F88" w:rsidR="00461DBE">
        <w:t>0</w:t>
      </w:r>
    </w:p>
    <w:p w:rsidRPr="00C42F88" w:rsidR="00B31BF4" w:rsidP="00DC106D" w:rsidRDefault="00B31BF4" w14:paraId="7E67B668" w14:textId="6BE06EF5">
      <w:pPr>
        <w:pStyle w:val="QUESTIONTEXT"/>
        <w:rPr>
          <w:i/>
        </w:rPr>
      </w:pPr>
      <w:r w:rsidRPr="00C42F88">
        <w:t>C</w:t>
      </w:r>
      <w:r w:rsidRPr="00C42F88" w:rsidR="00284A41">
        <w:t>7</w:t>
      </w:r>
      <w:r w:rsidRPr="00C42F88" w:rsidR="00093C78">
        <w:t>2</w:t>
      </w:r>
      <w:r w:rsidRPr="00C42F88">
        <w:t>.</w:t>
      </w:r>
      <w:r w:rsidRPr="00C42F88">
        <w:tab/>
        <w:t xml:space="preserve">Have you worked with this </w:t>
      </w:r>
      <w:r w:rsidRPr="00C42F88" w:rsidR="002F75F6">
        <w:t xml:space="preserve">program </w:t>
      </w:r>
      <w:r w:rsidRPr="00C42F88">
        <w:t>developer in this capacity in the past?</w:t>
      </w:r>
    </w:p>
    <w:p w:rsidRPr="00C42F88" w:rsidR="00B31BF4" w:rsidP="00B31BF4" w:rsidRDefault="00B31BF4" w14:paraId="4F86E4CF" w14:textId="77777777">
      <w:pPr>
        <w:pStyle w:val="RESPONSE"/>
      </w:pPr>
      <w:r w:rsidRPr="00C42F88">
        <w:sym w:font="Wingdings" w:char="F06D"/>
      </w:r>
      <w:r w:rsidRPr="00C42F88">
        <w:tab/>
        <w:t>Yes</w:t>
      </w:r>
      <w:r w:rsidRPr="00C42F88">
        <w:tab/>
        <w:t>1</w:t>
      </w:r>
    </w:p>
    <w:p w:rsidRPr="00C42F88" w:rsidR="005C198A" w:rsidP="00B31BF4" w:rsidRDefault="00B31BF4" w14:paraId="339B0B7E" w14:textId="5835451F">
      <w:pPr>
        <w:pStyle w:val="RESPONSE"/>
      </w:pPr>
      <w:r w:rsidRPr="00C42F88">
        <w:sym w:font="Wingdings" w:char="F06D"/>
      </w:r>
      <w:r w:rsidRPr="00C42F88">
        <w:tab/>
        <w:t>No</w:t>
      </w:r>
      <w:r w:rsidRPr="00C42F88">
        <w:tab/>
      </w:r>
      <w:r w:rsidRPr="00C42F88" w:rsidR="00461DBE">
        <w:t>0</w:t>
      </w:r>
    </w:p>
    <w:p w:rsidRPr="00C42F88" w:rsidR="00CA3EFC" w:rsidRDefault="00CA3EFC" w14:paraId="237A3418" w14:textId="41228441">
      <w:pPr>
        <w:tabs>
          <w:tab w:val="clear" w:pos="432"/>
        </w:tabs>
        <w:spacing w:line="240" w:lineRule="auto"/>
        <w:ind w:firstLine="0"/>
        <w:jc w:val="left"/>
        <w:rPr>
          <w:rFonts w:ascii="Arial" w:hAnsi="Arial"/>
          <w:b/>
          <w:sz w:val="20"/>
          <w:szCs w:val="16"/>
        </w:rPr>
      </w:pPr>
      <w:r w:rsidRPr="00C42F88">
        <w:br w:type="page"/>
      </w:r>
    </w:p>
    <w:p w:rsidRPr="00C42F88" w:rsidR="001E3A61" w:rsidP="00DC106D" w:rsidRDefault="001E3A61" w14:paraId="64387738" w14:textId="77777777">
      <w:pPr>
        <w:pStyle w:val="QUESTIONTEXT24ptbefore"/>
      </w:pPr>
    </w:p>
    <w:p w:rsidRPr="00C42F88" w:rsidR="00C0028A" w:rsidP="004937CA" w:rsidRDefault="00C0028A" w14:paraId="335F0F2F" w14:textId="50ACBF2D">
      <w:pPr>
        <w:pStyle w:val="QUESTIONTEXT24ptbefore"/>
        <w:spacing w:before="120"/>
        <w:rPr>
          <w:i/>
        </w:rPr>
      </w:pPr>
      <w:r w:rsidRPr="00C42F88">
        <w:t>C</w:t>
      </w:r>
      <w:r w:rsidRPr="00C42F88" w:rsidR="00284A41">
        <w:t>7</w:t>
      </w:r>
      <w:r w:rsidRPr="00C42F88" w:rsidR="00093C78">
        <w:t>3</w:t>
      </w:r>
      <w:r w:rsidRPr="00C42F88">
        <w:t>.</w:t>
      </w:r>
      <w:r w:rsidRPr="00C42F88">
        <w:tab/>
      </w:r>
      <w:r w:rsidRPr="00C42F88" w:rsidR="005C7BF6">
        <w:t>W</w:t>
      </w:r>
      <w:r w:rsidRPr="00C42F88">
        <w:t>ill you collect data to monitor the extent to which facilitators</w:t>
      </w:r>
      <w:r w:rsidRPr="00C42F88" w:rsidR="00681D55">
        <w:t xml:space="preserve"> are </w:t>
      </w:r>
      <w:r w:rsidRPr="00C42F88">
        <w:t>observed?</w:t>
      </w:r>
    </w:p>
    <w:p w:rsidRPr="00C42F88" w:rsidR="00C0028A" w:rsidP="00C0028A" w:rsidRDefault="00C0028A" w14:paraId="15A4CF79" w14:textId="77777777">
      <w:pPr>
        <w:pStyle w:val="RESPONSE"/>
      </w:pPr>
      <w:r w:rsidRPr="00C42F88">
        <w:sym w:font="Wingdings" w:char="F06D"/>
      </w:r>
      <w:r w:rsidRPr="00C42F88">
        <w:tab/>
        <w:t>Yes</w:t>
      </w:r>
      <w:r w:rsidRPr="00C42F88">
        <w:tab/>
        <w:t>1</w:t>
      </w:r>
    </w:p>
    <w:p w:rsidRPr="00C42F88" w:rsidR="005C198A" w:rsidP="00FA0DD4" w:rsidRDefault="00C0028A" w14:paraId="5C403DB2" w14:textId="7AC66928">
      <w:pPr>
        <w:pStyle w:val="RESPONSE"/>
      </w:pPr>
      <w:r w:rsidRPr="00C42F88">
        <w:sym w:font="Wingdings" w:char="F06D"/>
      </w:r>
      <w:r w:rsidRPr="00C42F88">
        <w:tab/>
        <w:t>No</w:t>
      </w:r>
      <w:r w:rsidRPr="00C42F88">
        <w:tab/>
      </w:r>
      <w:r w:rsidRPr="00C42F88" w:rsidR="00461DBE">
        <w:t>0</w:t>
      </w:r>
      <w:r w:rsidRPr="00C42F88" w:rsidR="00FA0DD4">
        <w:t xml:space="preserve"> </w:t>
      </w:r>
    </w:p>
    <w:p w:rsidR="004F3E3A" w:rsidP="008C413E" w:rsidRDefault="004F3E3A" w14:paraId="2725251B" w14:textId="32D90952">
      <w:pPr>
        <w:pStyle w:val="QUESTIONTEXT24ptbefore"/>
      </w:pPr>
      <w:r w:rsidRPr="00C42F88">
        <w:t>C</w:t>
      </w:r>
      <w:r w:rsidRPr="00C42F88" w:rsidR="00284A41">
        <w:t>7</w:t>
      </w:r>
      <w:r w:rsidRPr="00C42F88" w:rsidR="00093C78">
        <w:t>4</w:t>
      </w:r>
      <w:r w:rsidRPr="00C42F88">
        <w:t>.</w:t>
      </w:r>
      <w:r w:rsidRPr="00C42F88">
        <w:tab/>
      </w:r>
      <w:r w:rsidRPr="00C42F88" w:rsidR="0092342B">
        <w:t xml:space="preserve">In the </w:t>
      </w:r>
      <w:r w:rsidRPr="00C42F88" w:rsidR="0092342B">
        <w:rPr>
          <w:u w:val="single"/>
        </w:rPr>
        <w:t>first</w:t>
      </w:r>
      <w:r w:rsidRPr="00C42F88" w:rsidR="0092342B">
        <w:t xml:space="preserve"> year of your grant, what</w:t>
      </w:r>
      <w:r w:rsidRPr="00C42F88">
        <w:t xml:space="preserve"> </w:t>
      </w:r>
      <w:r w:rsidRPr="00C42F88" w:rsidR="002F75F6">
        <w:t>percentage</w:t>
      </w:r>
      <w:r w:rsidRPr="00C42F88">
        <w:t xml:space="preserve"> of your grant dollars </w:t>
      </w:r>
      <w:r w:rsidR="00D97F30">
        <w:t>[WILL BE/WERE]</w:t>
      </w:r>
      <w:r w:rsidRPr="00C42F88">
        <w:t xml:space="preserve"> used for ea</w:t>
      </w:r>
      <w:r w:rsidRPr="00C42F88" w:rsidR="007F6B0A">
        <w:t>ch of the following categories?</w:t>
      </w:r>
    </w:p>
    <w:p w:rsidRPr="00C42F88" w:rsidR="00D97F30" w:rsidP="008C413E" w:rsidRDefault="00D97F30" w14:paraId="2127D2F7" w14:textId="0FD5124B">
      <w:pPr>
        <w:pStyle w:val="QUESTIONTEXT24ptbefore"/>
        <w:rPr>
          <w:i/>
        </w:rPr>
      </w:pPr>
      <w:r>
        <w:t>If you do not know the precise percentages, an estimate is fine.</w:t>
      </w:r>
    </w:p>
    <w:tbl>
      <w:tblPr>
        <w:tblW w:w="4637" w:type="pct"/>
        <w:tblInd w:w="720" w:type="dxa"/>
        <w:tblCellMar>
          <w:left w:w="120" w:type="dxa"/>
          <w:right w:w="120" w:type="dxa"/>
        </w:tblCellMar>
        <w:tblLook w:val="0000" w:firstRow="0" w:lastRow="0" w:firstColumn="0" w:lastColumn="0" w:noHBand="0" w:noVBand="0"/>
      </w:tblPr>
      <w:tblGrid>
        <w:gridCol w:w="7242"/>
        <w:gridCol w:w="1968"/>
      </w:tblGrid>
      <w:tr w:rsidRPr="00C42F88" w:rsidR="004F3E3A" w:rsidTr="0021706D" w14:paraId="40D32C86" w14:textId="77777777">
        <w:trPr>
          <w:tblHeader/>
        </w:trPr>
        <w:tc>
          <w:tcPr>
            <w:tcW w:w="4078" w:type="pct"/>
            <w:tcBorders>
              <w:top w:val="nil"/>
              <w:left w:val="nil"/>
              <w:bottom w:val="nil"/>
              <w:right w:val="single" w:color="auto" w:sz="4" w:space="0"/>
            </w:tcBorders>
          </w:tcPr>
          <w:p w:rsidRPr="00C42F88" w:rsidR="004F3E3A" w:rsidP="005F78E8" w:rsidRDefault="004F3E3A" w14:paraId="570D55BF" w14:textId="77777777">
            <w:pPr>
              <w:tabs>
                <w:tab w:val="left" w:pos="1080"/>
                <w:tab w:val="left" w:pos="1440"/>
                <w:tab w:val="left" w:pos="2145"/>
                <w:tab w:val="left" w:leader="dot" w:pos="6120"/>
                <w:tab w:val="left" w:pos="6753"/>
              </w:tabs>
              <w:spacing w:after="60" w:line="240" w:lineRule="auto"/>
              <w:ind w:firstLine="0"/>
              <w:rPr>
                <w:rFonts w:ascii="Arial" w:hAnsi="Arial" w:cs="Arial"/>
                <w:sz w:val="18"/>
                <w:szCs w:val="18"/>
              </w:rPr>
            </w:pPr>
          </w:p>
        </w:tc>
        <w:tc>
          <w:tcPr>
            <w:tcW w:w="922" w:type="pct"/>
            <w:tcBorders>
              <w:top w:val="single" w:color="auto" w:sz="4" w:space="0"/>
              <w:left w:val="single" w:color="auto" w:sz="4" w:space="0"/>
              <w:bottom w:val="single" w:color="auto" w:sz="4" w:space="0"/>
              <w:right w:val="single" w:color="auto" w:sz="4" w:space="0"/>
            </w:tcBorders>
            <w:vAlign w:val="bottom"/>
          </w:tcPr>
          <w:p w:rsidRPr="00C42F88" w:rsidR="004F3E3A" w:rsidP="005F78E8" w:rsidRDefault="004F3E3A" w14:paraId="359F7188" w14:textId="77777777">
            <w:pPr>
              <w:pStyle w:val="Answerheading"/>
              <w:spacing w:before="0"/>
            </w:pPr>
            <w:r w:rsidRPr="00C42F88">
              <w:t>Percent</w:t>
            </w:r>
            <w:r w:rsidRPr="00C42F88" w:rsidR="002F75F6">
              <w:t>age</w:t>
            </w:r>
          </w:p>
        </w:tc>
      </w:tr>
      <w:tr w:rsidRPr="00C42F88" w:rsidR="00D130F9" w:rsidTr="0021706D" w14:paraId="665FF1CE" w14:textId="77777777">
        <w:tc>
          <w:tcPr>
            <w:tcW w:w="4078" w:type="pct"/>
            <w:tcBorders>
              <w:top w:val="nil"/>
              <w:left w:val="nil"/>
              <w:right w:val="nil"/>
            </w:tcBorders>
            <w:shd w:val="clear" w:color="auto" w:fill="E8E8E8"/>
            <w:vAlign w:val="center"/>
          </w:tcPr>
          <w:p w:rsidRPr="00C42F88" w:rsidR="00D130F9" w:rsidP="005F78E8" w:rsidRDefault="00D130F9" w14:paraId="005FDA6A" w14:textId="77777777">
            <w:pPr>
              <w:tabs>
                <w:tab w:val="clear" w:pos="432"/>
              </w:tabs>
              <w:spacing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Grant administration</w:t>
            </w:r>
          </w:p>
        </w:tc>
        <w:tc>
          <w:tcPr>
            <w:tcW w:w="922" w:type="pct"/>
            <w:tcBorders>
              <w:top w:val="nil"/>
              <w:left w:val="nil"/>
              <w:right w:val="nil"/>
            </w:tcBorders>
            <w:shd w:val="clear" w:color="auto" w:fill="E8E8E8"/>
            <w:vAlign w:val="center"/>
          </w:tcPr>
          <w:p w:rsidRPr="00C42F88" w:rsidR="00D130F9" w:rsidP="005F78E8" w:rsidRDefault="00D130F9" w14:paraId="784ABDCA" w14:textId="77777777">
            <w:pPr>
              <w:tabs>
                <w:tab w:val="left" w:pos="1008"/>
                <w:tab w:val="left" w:pos="1800"/>
              </w:tabs>
              <w:spacing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5156F6EB" wp14:editId="104B7BBA">
                      <wp:extent cx="914400" cy="212651"/>
                      <wp:effectExtent l="0" t="0" r="19050" b="16510"/>
                      <wp:docPr id="14" name="Text Box 14"/>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8C413E" w:rsidRDefault="006361E4" w14:paraId="38DB8DA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4"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5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" w14:anchorId="5156F6EB">
                      <v:textbox>
                        <w:txbxContent>
                          <w:p w:rsidR="006361E4" w:rsidP="008C413E" w:rsidRDefault="006361E4" w14:paraId="38DB8DA3" w14:textId="77777777"/>
                        </w:txbxContent>
                      </v:textbox>
                      <w10:anchorlock/>
                    </v:shape>
                  </w:pict>
                </mc:Fallback>
              </mc:AlternateContent>
            </w:r>
          </w:p>
        </w:tc>
      </w:tr>
      <w:tr w:rsidRPr="00C42F88" w:rsidR="00D130F9" w:rsidTr="0021706D" w14:paraId="38B4F842" w14:textId="77777777">
        <w:tc>
          <w:tcPr>
            <w:tcW w:w="4078" w:type="pct"/>
            <w:tcBorders>
              <w:top w:val="nil"/>
              <w:left w:val="nil"/>
              <w:bottom w:val="nil"/>
              <w:right w:val="nil"/>
            </w:tcBorders>
            <w:shd w:val="clear" w:color="auto" w:fill="FFFFFF"/>
            <w:vAlign w:val="center"/>
          </w:tcPr>
          <w:p w:rsidRPr="00C42F88" w:rsidR="00D130F9" w:rsidP="005F78E8" w:rsidRDefault="00D130F9" w14:paraId="09CC6AFE" w14:textId="77777777">
            <w:pPr>
              <w:tabs>
                <w:tab w:val="clear" w:pos="432"/>
              </w:tabs>
              <w:spacing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r>
            <w:r w:rsidRPr="00C42F88" w:rsidR="0021706D">
              <w:rPr>
                <w:rFonts w:ascii="Arial" w:hAnsi="Arial" w:cs="Arial"/>
                <w:sz w:val="20"/>
                <w:szCs w:val="20"/>
              </w:rPr>
              <w:t>Provision of programming to youth (either directly or through subawards)</w:t>
            </w:r>
          </w:p>
        </w:tc>
        <w:tc>
          <w:tcPr>
            <w:tcW w:w="922" w:type="pct"/>
            <w:tcBorders>
              <w:top w:val="nil"/>
              <w:left w:val="nil"/>
              <w:bottom w:val="nil"/>
              <w:right w:val="nil"/>
            </w:tcBorders>
            <w:shd w:val="clear" w:color="auto" w:fill="FFFFFF"/>
            <w:vAlign w:val="center"/>
          </w:tcPr>
          <w:p w:rsidRPr="00C42F88" w:rsidR="00D130F9" w:rsidP="005F78E8" w:rsidRDefault="00D130F9" w14:paraId="02314F1F" w14:textId="77777777">
            <w:pPr>
              <w:tabs>
                <w:tab w:val="left" w:pos="1008"/>
                <w:tab w:val="left" w:pos="1800"/>
              </w:tabs>
              <w:spacing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3AD646B1" wp14:editId="4962D003">
                      <wp:extent cx="914400" cy="212651"/>
                      <wp:effectExtent l="0" t="0" r="19050" b="16510"/>
                      <wp:docPr id="15" name="Text Box 15"/>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8C413E" w:rsidRDefault="006361E4" w14:paraId="6D70985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5"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5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" w14:anchorId="3AD646B1">
                      <v:textbox>
                        <w:txbxContent>
                          <w:p w:rsidR="006361E4" w:rsidP="008C413E" w:rsidRDefault="006361E4" w14:paraId="6D709856" w14:textId="77777777"/>
                        </w:txbxContent>
                      </v:textbox>
                      <w10:anchorlock/>
                    </v:shape>
                  </w:pict>
                </mc:Fallback>
              </mc:AlternateContent>
            </w:r>
          </w:p>
        </w:tc>
      </w:tr>
      <w:tr w:rsidRPr="00C42F88" w:rsidR="00D130F9" w:rsidTr="0021706D" w14:paraId="159A21DF" w14:textId="77777777">
        <w:tc>
          <w:tcPr>
            <w:tcW w:w="4078" w:type="pct"/>
            <w:tcBorders>
              <w:top w:val="nil"/>
              <w:left w:val="nil"/>
              <w:bottom w:val="nil"/>
              <w:right w:val="nil"/>
            </w:tcBorders>
            <w:shd w:val="clear" w:color="auto" w:fill="E8E8E8"/>
            <w:vAlign w:val="center"/>
          </w:tcPr>
          <w:p w:rsidRPr="00C42F88" w:rsidR="00D130F9" w:rsidP="005F78E8" w:rsidRDefault="00D130F9" w14:paraId="11A4C4F6" w14:textId="77777777">
            <w:pPr>
              <w:tabs>
                <w:tab w:val="clear" w:pos="432"/>
              </w:tabs>
              <w:spacing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Training providers</w:t>
            </w:r>
          </w:p>
        </w:tc>
        <w:tc>
          <w:tcPr>
            <w:tcW w:w="922" w:type="pct"/>
            <w:tcBorders>
              <w:top w:val="nil"/>
              <w:left w:val="nil"/>
              <w:bottom w:val="nil"/>
              <w:right w:val="nil"/>
            </w:tcBorders>
            <w:shd w:val="clear" w:color="auto" w:fill="E8E8E8"/>
            <w:vAlign w:val="center"/>
          </w:tcPr>
          <w:p w:rsidRPr="00C42F88" w:rsidR="00D130F9" w:rsidP="005F78E8" w:rsidRDefault="00D130F9" w14:paraId="7924D8B2" w14:textId="77777777">
            <w:pPr>
              <w:tabs>
                <w:tab w:val="left" w:pos="1008"/>
                <w:tab w:val="left" w:pos="1800"/>
              </w:tabs>
              <w:spacing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6ED2E984" wp14:editId="2C555268">
                      <wp:extent cx="914400" cy="212651"/>
                      <wp:effectExtent l="0" t="0" r="19050" b="16510"/>
                      <wp:docPr id="16" name="Text Box 16"/>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8C413E" w:rsidRDefault="006361E4" w14:paraId="3CA0C6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6"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" w14:anchorId="6ED2E984">
                      <v:textbox>
                        <w:txbxContent>
                          <w:p w:rsidR="006361E4" w:rsidP="008C413E" w:rsidRDefault="006361E4" w14:paraId="3CA0C695" w14:textId="77777777"/>
                        </w:txbxContent>
                      </v:textbox>
                      <w10:anchorlock/>
                    </v:shape>
                  </w:pict>
                </mc:Fallback>
              </mc:AlternateContent>
            </w:r>
          </w:p>
        </w:tc>
      </w:tr>
      <w:tr w:rsidRPr="00C42F88" w:rsidR="00D130F9" w:rsidTr="0021706D" w14:paraId="645145B7" w14:textId="77777777">
        <w:tc>
          <w:tcPr>
            <w:tcW w:w="4078" w:type="pct"/>
            <w:tcBorders>
              <w:top w:val="nil"/>
              <w:left w:val="nil"/>
              <w:bottom w:val="nil"/>
              <w:right w:val="nil"/>
            </w:tcBorders>
            <w:shd w:val="clear" w:color="auto" w:fill="auto"/>
            <w:vAlign w:val="center"/>
          </w:tcPr>
          <w:p w:rsidRPr="00C42F88" w:rsidR="00D130F9" w:rsidP="005F78E8" w:rsidRDefault="00D130F9" w14:paraId="55122F91" w14:textId="77777777">
            <w:pPr>
              <w:tabs>
                <w:tab w:val="clear" w:pos="432"/>
              </w:tabs>
              <w:spacing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Monitoring providers</w:t>
            </w:r>
          </w:p>
        </w:tc>
        <w:tc>
          <w:tcPr>
            <w:tcW w:w="922" w:type="pct"/>
            <w:tcBorders>
              <w:top w:val="nil"/>
              <w:left w:val="nil"/>
              <w:bottom w:val="nil"/>
              <w:right w:val="nil"/>
            </w:tcBorders>
            <w:shd w:val="clear" w:color="auto" w:fill="auto"/>
            <w:vAlign w:val="center"/>
          </w:tcPr>
          <w:p w:rsidRPr="00C42F88" w:rsidR="00D130F9" w:rsidP="005F78E8" w:rsidRDefault="00D130F9" w14:paraId="35B7B96C" w14:textId="77777777">
            <w:pPr>
              <w:tabs>
                <w:tab w:val="left" w:pos="1008"/>
                <w:tab w:val="left" w:pos="1800"/>
              </w:tabs>
              <w:spacing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60473785" wp14:editId="2729DE0E">
                      <wp:extent cx="914400" cy="212651"/>
                      <wp:effectExtent l="0" t="0" r="19050" b="16510"/>
                      <wp:docPr id="18" name="Text Box 18"/>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8C413E" w:rsidRDefault="006361E4" w14:paraId="37A058C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5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" w14:anchorId="60473785">
                      <v:textbox>
                        <w:txbxContent>
                          <w:p w:rsidR="006361E4" w:rsidP="008C413E" w:rsidRDefault="006361E4" w14:paraId="37A058CA" w14:textId="77777777"/>
                        </w:txbxContent>
                      </v:textbox>
                      <w10:anchorlock/>
                    </v:shape>
                  </w:pict>
                </mc:Fallback>
              </mc:AlternateContent>
            </w:r>
          </w:p>
        </w:tc>
      </w:tr>
      <w:tr w:rsidRPr="00C42F88" w:rsidR="00D130F9" w:rsidTr="0021706D" w14:paraId="22533EA8" w14:textId="77777777">
        <w:tc>
          <w:tcPr>
            <w:tcW w:w="4078" w:type="pct"/>
            <w:tcBorders>
              <w:top w:val="nil"/>
              <w:left w:val="nil"/>
              <w:bottom w:val="nil"/>
              <w:right w:val="nil"/>
            </w:tcBorders>
            <w:shd w:val="clear" w:color="auto" w:fill="E8E8E8"/>
            <w:vAlign w:val="center"/>
          </w:tcPr>
          <w:p w:rsidRPr="00C42F88" w:rsidR="00D130F9" w:rsidP="005F78E8" w:rsidRDefault="00D130F9" w14:paraId="1CEC6363" w14:textId="77777777">
            <w:pPr>
              <w:tabs>
                <w:tab w:val="clear" w:pos="432"/>
              </w:tabs>
              <w:spacing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Observing facilitators</w:t>
            </w:r>
          </w:p>
        </w:tc>
        <w:tc>
          <w:tcPr>
            <w:tcW w:w="922" w:type="pct"/>
            <w:tcBorders>
              <w:top w:val="nil"/>
              <w:left w:val="nil"/>
              <w:bottom w:val="nil"/>
              <w:right w:val="nil"/>
            </w:tcBorders>
            <w:shd w:val="clear" w:color="auto" w:fill="E8E8E8"/>
            <w:vAlign w:val="center"/>
          </w:tcPr>
          <w:p w:rsidRPr="00C42F88" w:rsidR="00D130F9" w:rsidP="005F78E8" w:rsidRDefault="00D130F9" w14:paraId="33AD81A4" w14:textId="77777777">
            <w:pPr>
              <w:tabs>
                <w:tab w:val="left" w:pos="1008"/>
                <w:tab w:val="left" w:pos="1800"/>
              </w:tabs>
              <w:spacing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0C3898C7" wp14:editId="7249CE07">
                      <wp:extent cx="914400" cy="212651"/>
                      <wp:effectExtent l="0" t="0" r="19050" b="16510"/>
                      <wp:docPr id="19" name="Text Box 19"/>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8C413E" w:rsidRDefault="006361E4" w14:paraId="168CF3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5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" w14:anchorId="0C3898C7">
                      <v:textbox>
                        <w:txbxContent>
                          <w:p w:rsidR="006361E4" w:rsidP="008C413E" w:rsidRDefault="006361E4" w14:paraId="168CF380" w14:textId="77777777"/>
                        </w:txbxContent>
                      </v:textbox>
                      <w10:anchorlock/>
                    </v:shape>
                  </w:pict>
                </mc:Fallback>
              </mc:AlternateContent>
            </w:r>
          </w:p>
        </w:tc>
      </w:tr>
      <w:tr w:rsidRPr="00C42F88" w:rsidR="0021706D" w:rsidTr="005A7247" w14:paraId="685517DB" w14:textId="77777777">
        <w:tc>
          <w:tcPr>
            <w:tcW w:w="4078" w:type="pct"/>
            <w:tcBorders>
              <w:top w:val="nil"/>
              <w:left w:val="nil"/>
              <w:bottom w:val="nil"/>
              <w:right w:val="nil"/>
            </w:tcBorders>
            <w:shd w:val="clear" w:color="auto" w:fill="auto"/>
            <w:vAlign w:val="center"/>
          </w:tcPr>
          <w:p w:rsidRPr="00C42F88" w:rsidR="0021706D" w:rsidP="005F78E8" w:rsidRDefault="0021706D" w14:paraId="6E9770D8" w14:textId="77777777">
            <w:pPr>
              <w:tabs>
                <w:tab w:val="clear" w:pos="432"/>
              </w:tabs>
              <w:spacing w:after="60" w:line="240" w:lineRule="auto"/>
              <w:ind w:left="360" w:hanging="360"/>
              <w:jc w:val="left"/>
              <w:rPr>
                <w:rFonts w:ascii="Arial" w:hAnsi="Arial" w:cs="Arial"/>
                <w:sz w:val="20"/>
                <w:szCs w:val="20"/>
              </w:rPr>
            </w:pPr>
            <w:r w:rsidRPr="00C42F88">
              <w:rPr>
                <w:rFonts w:ascii="Arial" w:hAnsi="Arial" w:cs="Arial"/>
                <w:sz w:val="20"/>
                <w:szCs w:val="20"/>
              </w:rPr>
              <w:t xml:space="preserve">f. </w:t>
            </w:r>
            <w:r w:rsidRPr="00C42F88">
              <w:rPr>
                <w:rFonts w:ascii="Arial" w:hAnsi="Arial" w:cs="Arial"/>
                <w:sz w:val="20"/>
                <w:szCs w:val="20"/>
              </w:rPr>
              <w:tab/>
              <w:t>Social media or social marketing</w:t>
            </w:r>
          </w:p>
        </w:tc>
        <w:tc>
          <w:tcPr>
            <w:tcW w:w="922" w:type="pct"/>
            <w:tcBorders>
              <w:top w:val="nil"/>
              <w:left w:val="nil"/>
              <w:bottom w:val="nil"/>
              <w:right w:val="nil"/>
            </w:tcBorders>
            <w:shd w:val="clear" w:color="auto" w:fill="auto"/>
            <w:vAlign w:val="center"/>
          </w:tcPr>
          <w:p w:rsidRPr="00C42F88" w:rsidR="0021706D" w:rsidP="005F78E8" w:rsidRDefault="0021706D" w14:paraId="42D1090D" w14:textId="77777777">
            <w:pPr>
              <w:tabs>
                <w:tab w:val="left" w:pos="1008"/>
                <w:tab w:val="left" w:pos="1800"/>
              </w:tabs>
              <w:spacing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1471C42D" wp14:editId="6B7FBFE5">
                      <wp:extent cx="914400" cy="212651"/>
                      <wp:effectExtent l="0" t="0" r="19050" b="16510"/>
                      <wp:docPr id="317" name="Text Box 317"/>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21706D" w:rsidRDefault="006361E4" w14:paraId="46A59DC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17"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5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" w14:anchorId="1471C42D">
                      <v:textbox>
                        <w:txbxContent>
                          <w:p w:rsidR="006361E4" w:rsidP="0021706D" w:rsidRDefault="006361E4" w14:paraId="46A59DCC" w14:textId="77777777"/>
                        </w:txbxContent>
                      </v:textbox>
                      <w10:anchorlock/>
                    </v:shape>
                  </w:pict>
                </mc:Fallback>
              </mc:AlternateContent>
            </w:r>
          </w:p>
        </w:tc>
      </w:tr>
      <w:tr w:rsidRPr="00C42F88" w:rsidR="00D130F9" w:rsidTr="005A7247" w14:paraId="24496472" w14:textId="77777777">
        <w:tc>
          <w:tcPr>
            <w:tcW w:w="4078" w:type="pct"/>
            <w:tcBorders>
              <w:top w:val="nil"/>
              <w:left w:val="nil"/>
              <w:bottom w:val="nil"/>
              <w:right w:val="nil"/>
            </w:tcBorders>
            <w:shd w:val="clear" w:color="auto" w:fill="E8E8E8"/>
            <w:vAlign w:val="center"/>
          </w:tcPr>
          <w:p w:rsidRPr="00C42F88" w:rsidR="00D130F9" w:rsidP="005F78E8" w:rsidRDefault="0021706D" w14:paraId="2381081F" w14:textId="77777777">
            <w:pPr>
              <w:tabs>
                <w:tab w:val="clear" w:pos="432"/>
              </w:tabs>
              <w:spacing w:after="60" w:line="240" w:lineRule="auto"/>
              <w:ind w:left="360" w:hanging="360"/>
              <w:jc w:val="left"/>
              <w:rPr>
                <w:rFonts w:ascii="Arial" w:hAnsi="Arial" w:cs="Arial"/>
                <w:sz w:val="20"/>
                <w:szCs w:val="20"/>
              </w:rPr>
            </w:pPr>
            <w:r w:rsidRPr="00C42F88">
              <w:rPr>
                <w:rFonts w:ascii="Arial" w:hAnsi="Arial" w:cs="Arial"/>
                <w:sz w:val="20"/>
                <w:szCs w:val="20"/>
              </w:rPr>
              <w:t>g</w:t>
            </w:r>
            <w:r w:rsidRPr="00C42F88" w:rsidR="00D130F9">
              <w:rPr>
                <w:rFonts w:ascii="Arial" w:hAnsi="Arial" w:cs="Arial"/>
                <w:sz w:val="20"/>
                <w:szCs w:val="20"/>
              </w:rPr>
              <w:t>.</w:t>
            </w:r>
            <w:r w:rsidRPr="00C42F88" w:rsidR="00D130F9">
              <w:rPr>
                <w:rFonts w:ascii="Arial" w:hAnsi="Arial" w:cs="Arial"/>
                <w:sz w:val="20"/>
                <w:szCs w:val="20"/>
              </w:rPr>
              <w:tab/>
              <w:t>Evaluation</w:t>
            </w:r>
          </w:p>
        </w:tc>
        <w:tc>
          <w:tcPr>
            <w:tcW w:w="922" w:type="pct"/>
            <w:tcBorders>
              <w:top w:val="nil"/>
              <w:left w:val="nil"/>
              <w:bottom w:val="nil"/>
              <w:right w:val="nil"/>
            </w:tcBorders>
            <w:shd w:val="clear" w:color="auto" w:fill="E8E8E8"/>
            <w:vAlign w:val="center"/>
          </w:tcPr>
          <w:p w:rsidRPr="00C42F88" w:rsidR="00D130F9" w:rsidP="005F78E8" w:rsidRDefault="00D130F9" w14:paraId="282165C1" w14:textId="77777777">
            <w:pPr>
              <w:tabs>
                <w:tab w:val="left" w:pos="1008"/>
                <w:tab w:val="left" w:pos="1800"/>
              </w:tabs>
              <w:spacing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1EF1B452" wp14:editId="399F78A5">
                      <wp:extent cx="914400" cy="212651"/>
                      <wp:effectExtent l="0" t="0" r="19050" b="16510"/>
                      <wp:docPr id="20" name="Text Box 20"/>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8C413E" w:rsidRDefault="006361E4" w14:paraId="4B1827F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6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" w14:anchorId="1EF1B452">
                      <v:textbox>
                        <w:txbxContent>
                          <w:p w:rsidR="006361E4" w:rsidP="008C413E" w:rsidRDefault="006361E4" w14:paraId="4B1827F8" w14:textId="77777777"/>
                        </w:txbxContent>
                      </v:textbox>
                      <w10:anchorlock/>
                    </v:shape>
                  </w:pict>
                </mc:Fallback>
              </mc:AlternateContent>
            </w:r>
          </w:p>
        </w:tc>
      </w:tr>
      <w:tr w:rsidRPr="00C42F88" w:rsidR="00D130F9" w:rsidTr="005A7247" w14:paraId="3D05CC48" w14:textId="77777777">
        <w:tc>
          <w:tcPr>
            <w:tcW w:w="4078" w:type="pct"/>
            <w:tcBorders>
              <w:top w:val="nil"/>
              <w:left w:val="nil"/>
              <w:bottom w:val="nil"/>
              <w:right w:val="nil"/>
            </w:tcBorders>
            <w:shd w:val="clear" w:color="auto" w:fill="auto"/>
            <w:vAlign w:val="center"/>
          </w:tcPr>
          <w:p w:rsidRPr="00C42F88" w:rsidR="00D130F9" w:rsidP="005F78E8" w:rsidRDefault="0021706D" w14:paraId="2E9F4042" w14:textId="77777777">
            <w:pPr>
              <w:tabs>
                <w:tab w:val="clear" w:pos="432"/>
              </w:tabs>
              <w:spacing w:after="60" w:line="240" w:lineRule="auto"/>
              <w:ind w:left="360" w:hanging="360"/>
              <w:jc w:val="left"/>
              <w:rPr>
                <w:rFonts w:ascii="Arial" w:hAnsi="Arial" w:cs="Arial"/>
                <w:sz w:val="20"/>
                <w:szCs w:val="20"/>
              </w:rPr>
            </w:pPr>
            <w:r w:rsidRPr="00C42F88">
              <w:rPr>
                <w:rFonts w:ascii="Arial" w:hAnsi="Arial" w:cs="Arial"/>
                <w:sz w:val="20"/>
                <w:szCs w:val="20"/>
              </w:rPr>
              <w:t>h</w:t>
            </w:r>
            <w:r w:rsidRPr="00C42F88" w:rsidR="00D130F9">
              <w:rPr>
                <w:rFonts w:ascii="Arial" w:hAnsi="Arial" w:cs="Arial"/>
                <w:sz w:val="20"/>
                <w:szCs w:val="20"/>
              </w:rPr>
              <w:t>.</w:t>
            </w:r>
            <w:r w:rsidRPr="00C42F88" w:rsidR="00D130F9">
              <w:rPr>
                <w:rFonts w:ascii="Arial" w:hAnsi="Arial" w:cs="Arial"/>
                <w:sz w:val="20"/>
                <w:szCs w:val="20"/>
              </w:rPr>
              <w:tab/>
              <w:t>Other</w:t>
            </w:r>
            <w:r w:rsidRPr="00C42F88" w:rsidR="00C05431">
              <w:rPr>
                <w:rFonts w:ascii="Arial" w:hAnsi="Arial" w:cs="Arial"/>
                <w:sz w:val="20"/>
                <w:szCs w:val="20"/>
              </w:rPr>
              <w:t xml:space="preserve"> </w:t>
            </w:r>
            <w:r w:rsidRPr="00C42F88" w:rsidR="00C05431">
              <w:rPr>
                <w:rFonts w:ascii="Arial" w:hAnsi="Arial" w:cs="Arial"/>
                <w:i/>
                <w:sz w:val="20"/>
                <w:szCs w:val="20"/>
              </w:rPr>
              <w:t>(specify)</w:t>
            </w:r>
          </w:p>
        </w:tc>
        <w:tc>
          <w:tcPr>
            <w:tcW w:w="922" w:type="pct"/>
            <w:tcBorders>
              <w:top w:val="nil"/>
              <w:left w:val="nil"/>
              <w:bottom w:val="nil"/>
              <w:right w:val="nil"/>
            </w:tcBorders>
            <w:shd w:val="clear" w:color="auto" w:fill="auto"/>
            <w:vAlign w:val="center"/>
          </w:tcPr>
          <w:p w:rsidRPr="00C42F88" w:rsidR="00D130F9" w:rsidP="005F78E8" w:rsidRDefault="00D130F9" w14:paraId="2E70EB76" w14:textId="77777777">
            <w:pPr>
              <w:tabs>
                <w:tab w:val="left" w:pos="1008"/>
                <w:tab w:val="left" w:pos="1800"/>
              </w:tabs>
              <w:spacing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35E41707" wp14:editId="0A542D28">
                      <wp:extent cx="914400" cy="212651"/>
                      <wp:effectExtent l="0" t="0" r="19050" b="16510"/>
                      <wp:docPr id="21" name="Text Box 21"/>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8C413E" w:rsidRDefault="006361E4" w14:paraId="4A89EFC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1"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6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" w14:anchorId="35E41707">
                      <v:textbox>
                        <w:txbxContent>
                          <w:p w:rsidR="006361E4" w:rsidP="008C413E" w:rsidRDefault="006361E4" w14:paraId="4A89EFC6" w14:textId="77777777"/>
                        </w:txbxContent>
                      </v:textbox>
                      <w10:anchorlock/>
                    </v:shape>
                  </w:pict>
                </mc:Fallback>
              </mc:AlternateContent>
            </w:r>
          </w:p>
        </w:tc>
      </w:tr>
      <w:tr w:rsidRPr="00C42F88" w:rsidR="008C413E" w:rsidTr="005A7247" w14:paraId="63647FEC" w14:textId="77777777">
        <w:tc>
          <w:tcPr>
            <w:tcW w:w="4078" w:type="pct"/>
            <w:tcBorders>
              <w:top w:val="nil"/>
              <w:left w:val="nil"/>
              <w:bottom w:val="nil"/>
              <w:right w:val="nil"/>
            </w:tcBorders>
            <w:shd w:val="clear" w:color="auto" w:fill="auto"/>
          </w:tcPr>
          <w:p w:rsidRPr="00C42F88" w:rsidR="008C413E" w:rsidP="005F78E8" w:rsidRDefault="00D130F9" w14:paraId="227ACBC3" w14:textId="63D64FC8">
            <w:pPr>
              <w:tabs>
                <w:tab w:val="clear" w:pos="432"/>
              </w:tabs>
              <w:spacing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5A550131" wp14:editId="0A1B8E58">
                      <wp:extent cx="2594345" cy="212651"/>
                      <wp:effectExtent l="0" t="0" r="15875" b="16510"/>
                      <wp:docPr id="22" name="Text Box 22"/>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77FD398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2"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6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" w14:anchorId="5A550131">
                      <v:textbox>
                        <w:txbxContent>
                          <w:p w:rsidR="006361E4" w:rsidP="00D130F9" w:rsidRDefault="006361E4" w14:paraId="77FD3982" w14:textId="77777777"/>
                        </w:txbxContent>
                      </v:textbox>
                      <w10:anchorlock/>
                    </v:shape>
                  </w:pict>
                </mc:Fallback>
              </mc:AlternateContent>
            </w:r>
          </w:p>
        </w:tc>
        <w:tc>
          <w:tcPr>
            <w:tcW w:w="922" w:type="pct"/>
            <w:tcBorders>
              <w:top w:val="nil"/>
              <w:left w:val="nil"/>
              <w:bottom w:val="nil"/>
              <w:right w:val="nil"/>
            </w:tcBorders>
            <w:shd w:val="clear" w:color="auto" w:fill="auto"/>
            <w:vAlign w:val="center"/>
          </w:tcPr>
          <w:p w:rsidRPr="00C42F88" w:rsidR="008C413E" w:rsidP="005F78E8" w:rsidRDefault="00CC5B99" w14:paraId="5BE7B701" w14:textId="637C107A">
            <w:pPr>
              <w:tabs>
                <w:tab w:val="left" w:pos="1008"/>
                <w:tab w:val="left" w:pos="1800"/>
              </w:tabs>
              <w:spacing w:after="60" w:line="240" w:lineRule="auto"/>
              <w:ind w:hanging="12"/>
              <w:jc w:val="center"/>
              <w:rPr>
                <w:rFonts w:ascii="Arial" w:hAnsi="Arial" w:cs="Arial"/>
                <w:sz w:val="20"/>
                <w:szCs w:val="20"/>
                <w:vertAlign w:val="subscript"/>
              </w:rPr>
            </w:pPr>
            <w:r w:rsidRPr="00671A4D">
              <w:rPr>
                <w:rFonts w:ascii="Arial" w:hAnsi="Arial" w:cs="Arial"/>
                <w:noProof/>
                <w:sz w:val="20"/>
                <w:szCs w:val="20"/>
              </w:rPr>
              <mc:AlternateContent>
                <mc:Choice Requires="wps">
                  <w:drawing>
                    <wp:inline distT="0" distB="0" distL="0" distR="0" wp14:anchorId="299112AE" wp14:editId="3D866870">
                      <wp:extent cx="1085850" cy="333375"/>
                      <wp:effectExtent l="0" t="0" r="19050" b="28575"/>
                      <wp:docPr id="279" name="Text Box 279"/>
                      <wp:cNvGraphicFramePr/>
                      <a:graphic xmlns:a="http://schemas.openxmlformats.org/drawingml/2006/main">
                        <a:graphicData uri="http://schemas.microsoft.com/office/word/2010/wordprocessingShape">
                          <wps:wsp>
                            <wps:cNvSpPr txBox="1"/>
                            <wps:spPr>
                              <a:xfrm>
                                <a:off x="0" y="0"/>
                                <a:ext cx="10858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F84710" w:rsidR="006361E4" w:rsidP="00CC5B99" w:rsidRDefault="006361E4" w14:paraId="48D30BE4" w14:textId="77777777">
                                  <w:pPr>
                                    <w:ind w:firstLine="0"/>
                                    <w:jc w:val="center"/>
                                    <w:rPr>
                                      <w:rFonts w:ascii="Arial" w:hAnsi="Arial" w:cs="Arial"/>
                                      <w:sz w:val="20"/>
                                      <w:szCs w:val="20"/>
                                    </w:rPr>
                                  </w:pPr>
                                  <w:r w:rsidRPr="00F84710">
                                    <w:rPr>
                                      <w:rFonts w:ascii="Arial" w:hAnsi="Arial" w:cs="Arial"/>
                                      <w:sz w:val="20"/>
                                      <w:szCs w:val="20"/>
                                    </w:rPr>
                                    <w:t>SUM 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79" style="width:85.5pt;height:26.25pt;visibility:visible;mso-wrap-style:square;mso-left-percent:-10001;mso-top-percent:-10001;mso-position-horizontal:absolute;mso-position-horizontal-relative:char;mso-position-vertical:absolute;mso-position-vertical-relative:line;mso-left-percent:-10001;mso-top-percent:-10001;v-text-anchor:top" o:spid="_x0000_s106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" w14:anchorId="299112AE">
                      <v:textbox>
                        <w:txbxContent>
                          <w:p w:rsidRPr="00F84710" w:rsidR="006361E4" w:rsidP="00CC5B99" w:rsidRDefault="006361E4" w14:paraId="48D30BE4" w14:textId="77777777">
                            <w:pPr>
                              <w:ind w:firstLine="0"/>
                              <w:jc w:val="center"/>
                              <w:rPr>
                                <w:rFonts w:ascii="Arial" w:hAnsi="Arial" w:cs="Arial"/>
                                <w:sz w:val="20"/>
                                <w:szCs w:val="20"/>
                              </w:rPr>
                            </w:pPr>
                            <w:r w:rsidRPr="00F84710">
                              <w:rPr>
                                <w:rFonts w:ascii="Arial" w:hAnsi="Arial" w:cs="Arial"/>
                                <w:sz w:val="20"/>
                                <w:szCs w:val="20"/>
                              </w:rPr>
                              <w:t>SUM a-h</w:t>
                            </w:r>
                          </w:p>
                        </w:txbxContent>
                      </v:textbox>
                      <w10:anchorlock/>
                    </v:shape>
                  </w:pict>
                </mc:Fallback>
              </mc:AlternateContent>
            </w:r>
          </w:p>
        </w:tc>
      </w:tr>
      <w:tr w:rsidRPr="00C42F88" w:rsidR="004F3E3A" w:rsidTr="0021706D" w14:paraId="13080065" w14:textId="77777777">
        <w:tc>
          <w:tcPr>
            <w:tcW w:w="4078" w:type="pct"/>
            <w:tcBorders>
              <w:top w:val="nil"/>
              <w:left w:val="nil"/>
              <w:bottom w:val="nil"/>
              <w:right w:val="nil"/>
            </w:tcBorders>
            <w:shd w:val="clear" w:color="auto" w:fill="auto"/>
          </w:tcPr>
          <w:p w:rsidRPr="00C42F88" w:rsidR="004F3E3A" w:rsidP="005F78E8" w:rsidRDefault="0092342B" w14:paraId="218C636B" w14:textId="77777777">
            <w:pPr>
              <w:tabs>
                <w:tab w:val="clear" w:pos="432"/>
              </w:tabs>
              <w:spacing w:after="60" w:line="240" w:lineRule="auto"/>
              <w:ind w:left="360" w:hanging="360"/>
              <w:jc w:val="right"/>
              <w:rPr>
                <w:rFonts w:ascii="Arial" w:hAnsi="Arial" w:cs="Arial"/>
                <w:sz w:val="20"/>
                <w:szCs w:val="20"/>
              </w:rPr>
            </w:pPr>
            <w:r w:rsidRPr="00C42F88">
              <w:rPr>
                <w:rFonts w:ascii="Arial" w:hAnsi="Arial" w:cs="Arial"/>
                <w:sz w:val="20"/>
                <w:szCs w:val="20"/>
              </w:rPr>
              <w:t>SUM (hard check)</w:t>
            </w:r>
          </w:p>
        </w:tc>
        <w:tc>
          <w:tcPr>
            <w:tcW w:w="922" w:type="pct"/>
            <w:tcBorders>
              <w:top w:val="nil"/>
              <w:left w:val="nil"/>
              <w:bottom w:val="nil"/>
              <w:right w:val="nil"/>
            </w:tcBorders>
            <w:shd w:val="clear" w:color="auto" w:fill="auto"/>
            <w:vAlign w:val="center"/>
          </w:tcPr>
          <w:p w:rsidRPr="00C42F88" w:rsidR="004F3E3A" w:rsidP="005F78E8" w:rsidRDefault="0092342B" w14:paraId="21CEBBD1" w14:textId="77777777">
            <w:pPr>
              <w:tabs>
                <w:tab w:val="left" w:pos="1008"/>
                <w:tab w:val="left" w:pos="1800"/>
              </w:tabs>
              <w:spacing w:after="60" w:line="240" w:lineRule="auto"/>
              <w:ind w:hanging="12"/>
              <w:jc w:val="center"/>
              <w:rPr>
                <w:rFonts w:ascii="Arial" w:hAnsi="Arial" w:cs="Arial"/>
                <w:sz w:val="20"/>
                <w:szCs w:val="20"/>
                <w:vertAlign w:val="subscript"/>
              </w:rPr>
            </w:pPr>
            <w:r w:rsidRPr="00C42F88">
              <w:rPr>
                <w:rFonts w:ascii="Arial" w:hAnsi="Arial" w:cs="Arial"/>
                <w:sz w:val="20"/>
                <w:szCs w:val="20"/>
                <w:vertAlign w:val="subscript"/>
              </w:rPr>
              <w:t>100</w:t>
            </w:r>
          </w:p>
        </w:tc>
      </w:tr>
    </w:tbl>
    <w:p w:rsidR="0092342B" w:rsidP="00DC106D" w:rsidRDefault="0092342B" w14:paraId="6E5EAB40" w14:textId="21C87DD8">
      <w:pPr>
        <w:pStyle w:val="QUESTIONTEXT24ptbefore"/>
      </w:pPr>
      <w:r w:rsidRPr="00C42F88">
        <w:t>C</w:t>
      </w:r>
      <w:r w:rsidRPr="00C42F88" w:rsidR="00284A41">
        <w:t>7</w:t>
      </w:r>
      <w:r w:rsidRPr="00C42F88" w:rsidR="00093C78">
        <w:t>5</w:t>
      </w:r>
      <w:r w:rsidRPr="00C42F88">
        <w:t>.</w:t>
      </w:r>
      <w:r w:rsidRPr="00C42F88">
        <w:tab/>
        <w:t xml:space="preserve">In the </w:t>
      </w:r>
      <w:r w:rsidRPr="00C42F88">
        <w:rPr>
          <w:u w:val="single"/>
        </w:rPr>
        <w:t>second</w:t>
      </w:r>
      <w:r w:rsidRPr="00C42F88">
        <w:t xml:space="preserve"> year of your grant, what </w:t>
      </w:r>
      <w:r w:rsidRPr="00C42F88" w:rsidR="002F75F6">
        <w:t>percentage</w:t>
      </w:r>
      <w:r w:rsidRPr="00C42F88">
        <w:t xml:space="preserve"> of your grant dollars </w:t>
      </w:r>
      <w:r w:rsidR="00D97F30">
        <w:t>[</w:t>
      </w:r>
      <w:r w:rsidRPr="00C42F88">
        <w:t>will be</w:t>
      </w:r>
      <w:r w:rsidR="00D97F30">
        <w:t>/were]</w:t>
      </w:r>
      <w:r w:rsidRPr="00C42F88">
        <w:t xml:space="preserve"> used for each of the</w:t>
      </w:r>
      <w:r w:rsidRPr="00C42F88" w:rsidR="007F6B0A">
        <w:t xml:space="preserve"> following categories?</w:t>
      </w:r>
    </w:p>
    <w:p w:rsidRPr="00C42F88" w:rsidR="00D97F30" w:rsidP="00DC106D" w:rsidRDefault="00D97F30" w14:paraId="1AD54F0A" w14:textId="0445F117">
      <w:pPr>
        <w:pStyle w:val="QUESTIONTEXT24ptbefore"/>
        <w:rPr>
          <w:i/>
        </w:rPr>
      </w:pPr>
      <w:r>
        <w:t>If you do not know the precise percentages, an estimate is fine.</w:t>
      </w:r>
    </w:p>
    <w:tbl>
      <w:tblPr>
        <w:tblW w:w="4637" w:type="pct"/>
        <w:tblInd w:w="720" w:type="dxa"/>
        <w:tblCellMar>
          <w:left w:w="120" w:type="dxa"/>
          <w:right w:w="120" w:type="dxa"/>
        </w:tblCellMar>
        <w:tblLook w:val="0000" w:firstRow="0" w:lastRow="0" w:firstColumn="0" w:lastColumn="0" w:noHBand="0" w:noVBand="0"/>
      </w:tblPr>
      <w:tblGrid>
        <w:gridCol w:w="7242"/>
        <w:gridCol w:w="1968"/>
      </w:tblGrid>
      <w:tr w:rsidRPr="00C42F88" w:rsidR="0092342B" w:rsidTr="00CC5B99" w14:paraId="5820AD64" w14:textId="77777777">
        <w:trPr>
          <w:tblHeader/>
        </w:trPr>
        <w:tc>
          <w:tcPr>
            <w:tcW w:w="3932" w:type="pct"/>
            <w:tcBorders>
              <w:top w:val="nil"/>
              <w:left w:val="nil"/>
              <w:bottom w:val="nil"/>
              <w:right w:val="single" w:color="auto" w:sz="4" w:space="0"/>
            </w:tcBorders>
          </w:tcPr>
          <w:p w:rsidRPr="00C42F88" w:rsidR="0092342B" w:rsidP="0091642D" w:rsidRDefault="0092342B" w14:paraId="40DC9A0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068" w:type="pct"/>
            <w:tcBorders>
              <w:top w:val="single" w:color="auto" w:sz="4" w:space="0"/>
              <w:left w:val="single" w:color="auto" w:sz="4" w:space="0"/>
              <w:bottom w:val="single" w:color="auto" w:sz="4" w:space="0"/>
              <w:right w:val="single" w:color="auto" w:sz="4" w:space="0"/>
            </w:tcBorders>
            <w:vAlign w:val="bottom"/>
          </w:tcPr>
          <w:p w:rsidRPr="00C42F88" w:rsidR="0092342B" w:rsidP="00D130F9" w:rsidRDefault="0092342B" w14:paraId="6A0EE2D3" w14:textId="77777777">
            <w:pPr>
              <w:pStyle w:val="Answerheading"/>
            </w:pPr>
            <w:r w:rsidRPr="00C42F88">
              <w:t>Percent</w:t>
            </w:r>
            <w:r w:rsidRPr="00C42F88" w:rsidR="002F75F6">
              <w:t>age</w:t>
            </w:r>
          </w:p>
        </w:tc>
      </w:tr>
      <w:tr w:rsidRPr="00C42F88" w:rsidR="0092342B" w:rsidTr="00CC5B99" w14:paraId="472100DB" w14:textId="77777777">
        <w:tc>
          <w:tcPr>
            <w:tcW w:w="3932" w:type="pct"/>
            <w:tcBorders>
              <w:top w:val="nil"/>
              <w:left w:val="nil"/>
              <w:right w:val="nil"/>
            </w:tcBorders>
            <w:shd w:val="clear" w:color="auto" w:fill="E8E8E8"/>
            <w:vAlign w:val="center"/>
          </w:tcPr>
          <w:p w:rsidRPr="00C42F88" w:rsidR="0092342B" w:rsidP="00D130F9" w:rsidRDefault="0092342B" w14:paraId="78A8AF04"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Grant administration</w:t>
            </w:r>
          </w:p>
        </w:tc>
        <w:tc>
          <w:tcPr>
            <w:tcW w:w="1068" w:type="pct"/>
            <w:tcBorders>
              <w:top w:val="nil"/>
              <w:left w:val="nil"/>
              <w:right w:val="nil"/>
            </w:tcBorders>
            <w:shd w:val="clear" w:color="auto" w:fill="E8E8E8"/>
            <w:vAlign w:val="center"/>
          </w:tcPr>
          <w:p w:rsidRPr="00C42F88" w:rsidR="0092342B" w:rsidP="0091642D" w:rsidRDefault="008C413E" w14:paraId="7A4F168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5E307BC4" wp14:editId="0508F815">
                      <wp:extent cx="914400" cy="212651"/>
                      <wp:effectExtent l="0" t="0" r="19050" b="16510"/>
                      <wp:docPr id="5" name="Text Box 5"/>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8C413E" w:rsidRDefault="006361E4" w14:paraId="77BC819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6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" w14:anchorId="5E307BC4">
                      <v:textbox>
                        <w:txbxContent>
                          <w:p w:rsidR="006361E4" w:rsidP="008C413E" w:rsidRDefault="006361E4" w14:paraId="77BC8196" w14:textId="77777777"/>
                        </w:txbxContent>
                      </v:textbox>
                      <w10:anchorlock/>
                    </v:shape>
                  </w:pict>
                </mc:Fallback>
              </mc:AlternateContent>
            </w:r>
          </w:p>
        </w:tc>
      </w:tr>
      <w:tr w:rsidRPr="00C42F88" w:rsidR="0092342B" w:rsidTr="00CC5B99" w14:paraId="49DD97E4" w14:textId="77777777">
        <w:tc>
          <w:tcPr>
            <w:tcW w:w="3932" w:type="pct"/>
            <w:tcBorders>
              <w:top w:val="nil"/>
              <w:left w:val="nil"/>
              <w:bottom w:val="nil"/>
              <w:right w:val="nil"/>
            </w:tcBorders>
            <w:shd w:val="clear" w:color="auto" w:fill="FFFFFF"/>
            <w:vAlign w:val="center"/>
          </w:tcPr>
          <w:p w:rsidRPr="00C42F88" w:rsidR="0092342B" w:rsidP="00737C8A" w:rsidRDefault="0092342B" w14:paraId="582A9F1C"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r>
            <w:r w:rsidRPr="00C42F88" w:rsidR="0021706D">
              <w:rPr>
                <w:rFonts w:ascii="Arial" w:hAnsi="Arial" w:cs="Arial"/>
                <w:sz w:val="20"/>
                <w:szCs w:val="20"/>
              </w:rPr>
              <w:t>Provision of programming to youth (either directly or through subawards)</w:t>
            </w:r>
          </w:p>
        </w:tc>
        <w:tc>
          <w:tcPr>
            <w:tcW w:w="1068" w:type="pct"/>
            <w:tcBorders>
              <w:top w:val="nil"/>
              <w:left w:val="nil"/>
              <w:bottom w:val="nil"/>
              <w:right w:val="nil"/>
            </w:tcBorders>
            <w:shd w:val="clear" w:color="auto" w:fill="FFFFFF"/>
            <w:vAlign w:val="center"/>
          </w:tcPr>
          <w:p w:rsidRPr="00C42F88" w:rsidR="0092342B" w:rsidP="0091642D" w:rsidRDefault="008C413E" w14:paraId="7626CEE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4421E3FE" wp14:editId="6334611C">
                      <wp:extent cx="914400" cy="212651"/>
                      <wp:effectExtent l="0" t="0" r="19050" b="16510"/>
                      <wp:docPr id="6" name="Text Box 6"/>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8C413E" w:rsidRDefault="006361E4" w14:paraId="24E721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6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" w14:anchorId="4421E3FE">
                      <v:textbox>
                        <w:txbxContent>
                          <w:p w:rsidR="006361E4" w:rsidP="008C413E" w:rsidRDefault="006361E4" w14:paraId="24E7218F" w14:textId="77777777"/>
                        </w:txbxContent>
                      </v:textbox>
                      <w10:anchorlock/>
                    </v:shape>
                  </w:pict>
                </mc:Fallback>
              </mc:AlternateContent>
            </w:r>
          </w:p>
        </w:tc>
      </w:tr>
      <w:tr w:rsidRPr="00C42F88" w:rsidR="0092342B" w:rsidTr="00CC5B99" w14:paraId="44D317AB" w14:textId="77777777">
        <w:tc>
          <w:tcPr>
            <w:tcW w:w="3932" w:type="pct"/>
            <w:tcBorders>
              <w:top w:val="nil"/>
              <w:left w:val="nil"/>
              <w:bottom w:val="nil"/>
              <w:right w:val="nil"/>
            </w:tcBorders>
            <w:shd w:val="clear" w:color="auto" w:fill="E8E8E8"/>
            <w:vAlign w:val="center"/>
          </w:tcPr>
          <w:p w:rsidRPr="00C42F88" w:rsidR="0092342B" w:rsidP="00D130F9" w:rsidRDefault="0092342B" w14:paraId="5518E36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Training providers</w:t>
            </w:r>
          </w:p>
        </w:tc>
        <w:tc>
          <w:tcPr>
            <w:tcW w:w="1068" w:type="pct"/>
            <w:tcBorders>
              <w:top w:val="nil"/>
              <w:left w:val="nil"/>
              <w:bottom w:val="nil"/>
              <w:right w:val="nil"/>
            </w:tcBorders>
            <w:shd w:val="clear" w:color="auto" w:fill="E8E8E8"/>
            <w:vAlign w:val="center"/>
          </w:tcPr>
          <w:p w:rsidRPr="00C42F88" w:rsidR="0092342B" w:rsidP="0091642D" w:rsidRDefault="008C413E" w14:paraId="36D92E5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6B7E6734" wp14:editId="6B4A35A4">
                      <wp:extent cx="914400" cy="212651"/>
                      <wp:effectExtent l="0" t="0" r="19050" b="16510"/>
                      <wp:docPr id="7" name="Text Box 7"/>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8C413E" w:rsidRDefault="006361E4" w14:paraId="4586930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7"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6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" w14:anchorId="6B7E6734">
                      <v:textbox>
                        <w:txbxContent>
                          <w:p w:rsidR="006361E4" w:rsidP="008C413E" w:rsidRDefault="006361E4" w14:paraId="45869304" w14:textId="77777777"/>
                        </w:txbxContent>
                      </v:textbox>
                      <w10:anchorlock/>
                    </v:shape>
                  </w:pict>
                </mc:Fallback>
              </mc:AlternateContent>
            </w:r>
          </w:p>
        </w:tc>
      </w:tr>
      <w:tr w:rsidRPr="00C42F88" w:rsidR="0092342B" w:rsidTr="00CC5B99" w14:paraId="7ED7ABB5" w14:textId="77777777">
        <w:tc>
          <w:tcPr>
            <w:tcW w:w="3932" w:type="pct"/>
            <w:tcBorders>
              <w:top w:val="nil"/>
              <w:left w:val="nil"/>
              <w:bottom w:val="nil"/>
              <w:right w:val="nil"/>
            </w:tcBorders>
            <w:shd w:val="clear" w:color="auto" w:fill="auto"/>
            <w:vAlign w:val="center"/>
          </w:tcPr>
          <w:p w:rsidRPr="00C42F88" w:rsidR="0092342B" w:rsidP="00D130F9" w:rsidRDefault="0092342B" w14:paraId="713FDC13"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r>
            <w:r w:rsidRPr="00C42F88" w:rsidR="00CC33C6">
              <w:rPr>
                <w:rFonts w:ascii="Arial" w:hAnsi="Arial" w:cs="Arial"/>
                <w:sz w:val="20"/>
                <w:szCs w:val="20"/>
              </w:rPr>
              <w:t>Monitoring providers</w:t>
            </w:r>
          </w:p>
        </w:tc>
        <w:tc>
          <w:tcPr>
            <w:tcW w:w="1068" w:type="pct"/>
            <w:tcBorders>
              <w:top w:val="nil"/>
              <w:left w:val="nil"/>
              <w:bottom w:val="nil"/>
              <w:right w:val="nil"/>
            </w:tcBorders>
            <w:shd w:val="clear" w:color="auto" w:fill="auto"/>
            <w:vAlign w:val="center"/>
          </w:tcPr>
          <w:p w:rsidRPr="00C42F88" w:rsidR="0092342B" w:rsidP="0091642D" w:rsidRDefault="008C413E" w14:paraId="39EAC6C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18F8C93F" wp14:editId="1B4D2252">
                      <wp:extent cx="914400" cy="212651"/>
                      <wp:effectExtent l="0" t="0" r="19050" b="16510"/>
                      <wp:docPr id="9" name="Text Box 9"/>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8C413E" w:rsidRDefault="006361E4" w14:paraId="0D4894E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6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" w14:anchorId="18F8C93F">
                      <v:textbox>
                        <w:txbxContent>
                          <w:p w:rsidR="006361E4" w:rsidP="008C413E" w:rsidRDefault="006361E4" w14:paraId="0D4894E5" w14:textId="77777777"/>
                        </w:txbxContent>
                      </v:textbox>
                      <w10:anchorlock/>
                    </v:shape>
                  </w:pict>
                </mc:Fallback>
              </mc:AlternateContent>
            </w:r>
          </w:p>
        </w:tc>
      </w:tr>
      <w:tr w:rsidRPr="00C42F88" w:rsidR="00964AA3" w:rsidTr="00CC5B99" w14:paraId="2C4BE910" w14:textId="77777777">
        <w:tc>
          <w:tcPr>
            <w:tcW w:w="3932" w:type="pct"/>
            <w:tcBorders>
              <w:top w:val="nil"/>
              <w:left w:val="nil"/>
              <w:bottom w:val="nil"/>
              <w:right w:val="nil"/>
            </w:tcBorders>
            <w:shd w:val="clear" w:color="auto" w:fill="E8E8E8"/>
            <w:vAlign w:val="center"/>
          </w:tcPr>
          <w:p w:rsidRPr="00C42F88" w:rsidR="00964AA3" w:rsidP="00D130F9" w:rsidRDefault="00964AA3" w14:paraId="32E3378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 xml:space="preserve">e. </w:t>
            </w:r>
            <w:r w:rsidRPr="00C42F88" w:rsidR="007144E0">
              <w:rPr>
                <w:rFonts w:ascii="Arial" w:hAnsi="Arial" w:cs="Arial"/>
                <w:sz w:val="20"/>
                <w:szCs w:val="20"/>
              </w:rPr>
              <w:tab/>
            </w:r>
            <w:r w:rsidRPr="00C42F88">
              <w:rPr>
                <w:rFonts w:ascii="Arial" w:hAnsi="Arial" w:cs="Arial"/>
                <w:sz w:val="20"/>
                <w:szCs w:val="20"/>
              </w:rPr>
              <w:t>Observing facilitators</w:t>
            </w:r>
          </w:p>
        </w:tc>
        <w:tc>
          <w:tcPr>
            <w:tcW w:w="1068" w:type="pct"/>
            <w:tcBorders>
              <w:top w:val="nil"/>
              <w:left w:val="nil"/>
              <w:bottom w:val="nil"/>
              <w:right w:val="nil"/>
            </w:tcBorders>
            <w:shd w:val="clear" w:color="auto" w:fill="E8E8E8"/>
            <w:vAlign w:val="center"/>
          </w:tcPr>
          <w:p w:rsidRPr="00C42F88" w:rsidR="00964AA3" w:rsidP="00511444" w:rsidRDefault="008C413E" w14:paraId="51D67B7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792A729C" wp14:editId="6C7BCE2B">
                      <wp:extent cx="914400" cy="212651"/>
                      <wp:effectExtent l="0" t="0" r="19050" b="16510"/>
                      <wp:docPr id="11" name="Text Box 11"/>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8C413E" w:rsidRDefault="006361E4" w14:paraId="651039E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1"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6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" w14:anchorId="792A729C">
                      <v:textbox>
                        <w:txbxContent>
                          <w:p w:rsidR="006361E4" w:rsidP="008C413E" w:rsidRDefault="006361E4" w14:paraId="651039EC" w14:textId="77777777"/>
                        </w:txbxContent>
                      </v:textbox>
                      <w10:anchorlock/>
                    </v:shape>
                  </w:pict>
                </mc:Fallback>
              </mc:AlternateContent>
            </w:r>
          </w:p>
        </w:tc>
      </w:tr>
      <w:tr w:rsidRPr="00C42F88" w:rsidR="0021706D" w:rsidTr="00CC5B99" w14:paraId="5BF34A15" w14:textId="77777777">
        <w:tc>
          <w:tcPr>
            <w:tcW w:w="3932" w:type="pct"/>
            <w:tcBorders>
              <w:top w:val="nil"/>
              <w:left w:val="nil"/>
              <w:bottom w:val="nil"/>
              <w:right w:val="nil"/>
            </w:tcBorders>
            <w:shd w:val="clear" w:color="auto" w:fill="auto"/>
            <w:vAlign w:val="center"/>
          </w:tcPr>
          <w:p w:rsidRPr="00C42F88" w:rsidR="0021706D" w:rsidP="00B23773" w:rsidRDefault="0021706D" w14:paraId="7738DA4F"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 xml:space="preserve">f. </w:t>
            </w:r>
            <w:r w:rsidRPr="00C42F88">
              <w:rPr>
                <w:rFonts w:ascii="Arial" w:hAnsi="Arial" w:cs="Arial"/>
                <w:sz w:val="20"/>
                <w:szCs w:val="20"/>
              </w:rPr>
              <w:tab/>
              <w:t>Social media or social marketing</w:t>
            </w:r>
          </w:p>
        </w:tc>
        <w:tc>
          <w:tcPr>
            <w:tcW w:w="1068" w:type="pct"/>
            <w:tcBorders>
              <w:top w:val="nil"/>
              <w:left w:val="nil"/>
              <w:bottom w:val="nil"/>
              <w:right w:val="nil"/>
            </w:tcBorders>
            <w:shd w:val="clear" w:color="auto" w:fill="auto"/>
            <w:vAlign w:val="center"/>
          </w:tcPr>
          <w:p w:rsidRPr="00C42F88" w:rsidR="0021706D" w:rsidP="00B23773" w:rsidRDefault="0021706D" w14:paraId="5B1BFE2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64A13F6E" wp14:editId="190B49E3">
                      <wp:extent cx="914400" cy="212651"/>
                      <wp:effectExtent l="0" t="0" r="19050" b="16510"/>
                      <wp:docPr id="316" name="Text Box 316"/>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21706D" w:rsidRDefault="006361E4" w14:paraId="7F2F6EB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16"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6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" w14:anchorId="64A13F6E">
                      <v:textbox>
                        <w:txbxContent>
                          <w:p w:rsidR="006361E4" w:rsidP="0021706D" w:rsidRDefault="006361E4" w14:paraId="7F2F6EBC" w14:textId="77777777"/>
                        </w:txbxContent>
                      </v:textbox>
                      <w10:anchorlock/>
                    </v:shape>
                  </w:pict>
                </mc:Fallback>
              </mc:AlternateContent>
            </w:r>
          </w:p>
        </w:tc>
      </w:tr>
      <w:tr w:rsidRPr="00C42F88" w:rsidR="0092342B" w:rsidTr="00CC5B99" w14:paraId="4E543685" w14:textId="77777777">
        <w:tc>
          <w:tcPr>
            <w:tcW w:w="3932" w:type="pct"/>
            <w:tcBorders>
              <w:top w:val="nil"/>
              <w:left w:val="nil"/>
              <w:bottom w:val="nil"/>
              <w:right w:val="nil"/>
            </w:tcBorders>
            <w:shd w:val="clear" w:color="auto" w:fill="E8E8E8"/>
            <w:vAlign w:val="center"/>
          </w:tcPr>
          <w:p w:rsidRPr="00C42F88" w:rsidR="0092342B" w:rsidP="00D130F9" w:rsidRDefault="0021706D" w14:paraId="1F6DEEE2"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sidR="0092342B">
              <w:rPr>
                <w:rFonts w:ascii="Arial" w:hAnsi="Arial" w:cs="Arial"/>
                <w:sz w:val="20"/>
                <w:szCs w:val="20"/>
              </w:rPr>
              <w:t>.</w:t>
            </w:r>
            <w:r w:rsidRPr="00C42F88" w:rsidR="0092342B">
              <w:rPr>
                <w:rFonts w:ascii="Arial" w:hAnsi="Arial" w:cs="Arial"/>
                <w:sz w:val="20"/>
                <w:szCs w:val="20"/>
              </w:rPr>
              <w:tab/>
              <w:t>Evaluation</w:t>
            </w:r>
          </w:p>
        </w:tc>
        <w:tc>
          <w:tcPr>
            <w:tcW w:w="1068" w:type="pct"/>
            <w:tcBorders>
              <w:top w:val="nil"/>
              <w:left w:val="nil"/>
              <w:bottom w:val="nil"/>
              <w:right w:val="nil"/>
            </w:tcBorders>
            <w:shd w:val="clear" w:color="auto" w:fill="E8E8E8"/>
            <w:vAlign w:val="center"/>
          </w:tcPr>
          <w:p w:rsidRPr="00C42F88" w:rsidR="0092342B" w:rsidP="0091642D" w:rsidRDefault="008C413E" w14:paraId="5772131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611E44A8" wp14:editId="613CCDE6">
                      <wp:extent cx="914400" cy="212651"/>
                      <wp:effectExtent l="0" t="0" r="19050" b="16510"/>
                      <wp:docPr id="12" name="Text Box 12"/>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8C413E" w:rsidRDefault="006361E4" w14:paraId="067B0C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2"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7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" w14:anchorId="611E44A8">
                      <v:textbox>
                        <w:txbxContent>
                          <w:p w:rsidR="006361E4" w:rsidP="008C413E" w:rsidRDefault="006361E4" w14:paraId="067B0C8F" w14:textId="77777777"/>
                        </w:txbxContent>
                      </v:textbox>
                      <w10:anchorlock/>
                    </v:shape>
                  </w:pict>
                </mc:Fallback>
              </mc:AlternateContent>
            </w:r>
          </w:p>
        </w:tc>
      </w:tr>
      <w:tr w:rsidRPr="00C42F88" w:rsidR="0092342B" w:rsidTr="00CC5B99" w14:paraId="7EBA9959" w14:textId="77777777">
        <w:tc>
          <w:tcPr>
            <w:tcW w:w="3932" w:type="pct"/>
            <w:tcBorders>
              <w:top w:val="nil"/>
              <w:left w:val="nil"/>
              <w:bottom w:val="nil"/>
              <w:right w:val="nil"/>
            </w:tcBorders>
            <w:shd w:val="clear" w:color="auto" w:fill="auto"/>
            <w:vAlign w:val="center"/>
          </w:tcPr>
          <w:p w:rsidRPr="00C42F88" w:rsidR="0092342B" w:rsidP="00D130F9" w:rsidRDefault="0021706D" w14:paraId="0FBC773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sidR="0092342B">
              <w:rPr>
                <w:rFonts w:ascii="Arial" w:hAnsi="Arial" w:cs="Arial"/>
                <w:sz w:val="20"/>
                <w:szCs w:val="20"/>
              </w:rPr>
              <w:t>.</w:t>
            </w:r>
            <w:r w:rsidRPr="00C42F88" w:rsidR="0092342B">
              <w:rPr>
                <w:rFonts w:ascii="Arial" w:hAnsi="Arial" w:cs="Arial"/>
                <w:sz w:val="20"/>
                <w:szCs w:val="20"/>
              </w:rPr>
              <w:tab/>
              <w:t>Other</w:t>
            </w:r>
            <w:r w:rsidRPr="00C42F88" w:rsidR="00C05431">
              <w:rPr>
                <w:rFonts w:ascii="Arial" w:hAnsi="Arial" w:cs="Arial"/>
                <w:sz w:val="20"/>
                <w:szCs w:val="20"/>
              </w:rPr>
              <w:t xml:space="preserve"> </w:t>
            </w:r>
            <w:r w:rsidRPr="00C42F88" w:rsidR="00C05431">
              <w:rPr>
                <w:rFonts w:ascii="Arial" w:hAnsi="Arial" w:cs="Arial"/>
                <w:i/>
                <w:sz w:val="20"/>
                <w:szCs w:val="20"/>
              </w:rPr>
              <w:t>(specify)</w:t>
            </w:r>
          </w:p>
        </w:tc>
        <w:tc>
          <w:tcPr>
            <w:tcW w:w="1068" w:type="pct"/>
            <w:tcBorders>
              <w:top w:val="nil"/>
              <w:left w:val="nil"/>
              <w:bottom w:val="nil"/>
              <w:right w:val="nil"/>
            </w:tcBorders>
            <w:shd w:val="clear" w:color="auto" w:fill="auto"/>
            <w:vAlign w:val="center"/>
          </w:tcPr>
          <w:p w:rsidRPr="00C42F88" w:rsidR="0092342B" w:rsidP="0091642D" w:rsidRDefault="008C413E" w14:paraId="4C3740B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74B3EDD5" wp14:editId="35B7F931">
                      <wp:extent cx="914400" cy="212651"/>
                      <wp:effectExtent l="0" t="0" r="19050" b="16510"/>
                      <wp:docPr id="13" name="Text Box 13"/>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8C413E" w:rsidRDefault="006361E4" w14:paraId="6CBE8F4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3"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7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" w14:anchorId="74B3EDD5">
                      <v:textbox>
                        <w:txbxContent>
                          <w:p w:rsidR="006361E4" w:rsidP="008C413E" w:rsidRDefault="006361E4" w14:paraId="6CBE8F4A" w14:textId="77777777"/>
                        </w:txbxContent>
                      </v:textbox>
                      <w10:anchorlock/>
                    </v:shape>
                  </w:pict>
                </mc:Fallback>
              </mc:AlternateContent>
            </w:r>
          </w:p>
        </w:tc>
      </w:tr>
      <w:tr w:rsidRPr="00C42F88" w:rsidR="008C413E" w:rsidTr="00CC5B99" w14:paraId="5C0F7EB4" w14:textId="77777777">
        <w:tc>
          <w:tcPr>
            <w:tcW w:w="3932" w:type="pct"/>
            <w:tcBorders>
              <w:top w:val="nil"/>
              <w:left w:val="nil"/>
              <w:bottom w:val="nil"/>
              <w:right w:val="nil"/>
            </w:tcBorders>
            <w:shd w:val="clear" w:color="auto" w:fill="auto"/>
          </w:tcPr>
          <w:p w:rsidRPr="00C42F88" w:rsidR="008C413E" w:rsidP="0091642D" w:rsidRDefault="008C413E" w14:paraId="5799E89C" w14:textId="48D5470F">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6DDFAD88" wp14:editId="3911275A">
                      <wp:extent cx="2594345" cy="212651"/>
                      <wp:effectExtent l="0" t="0" r="15875" b="16510"/>
                      <wp:docPr id="1" name="Text Box 1"/>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8C413E" w:rsidRDefault="006361E4" w14:paraId="4618BA6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7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" w14:anchorId="6DDFAD88">
                      <v:textbox>
                        <w:txbxContent>
                          <w:p w:rsidR="006361E4" w:rsidP="008C413E" w:rsidRDefault="006361E4" w14:paraId="4618BA6F" w14:textId="77777777"/>
                        </w:txbxContent>
                      </v:textbox>
                      <w10:anchorlock/>
                    </v:shape>
                  </w:pict>
                </mc:Fallback>
              </mc:AlternateContent>
            </w:r>
          </w:p>
        </w:tc>
        <w:tc>
          <w:tcPr>
            <w:tcW w:w="1068" w:type="pct"/>
            <w:tcBorders>
              <w:top w:val="nil"/>
              <w:left w:val="nil"/>
              <w:bottom w:val="nil"/>
              <w:right w:val="nil"/>
            </w:tcBorders>
            <w:shd w:val="clear" w:color="auto" w:fill="auto"/>
            <w:vAlign w:val="center"/>
          </w:tcPr>
          <w:p w:rsidRPr="00C42F88" w:rsidR="008C413E" w:rsidP="0091642D" w:rsidRDefault="00CC5B99" w14:paraId="467D9D7C" w14:textId="256605D5">
            <w:pPr>
              <w:tabs>
                <w:tab w:val="left" w:pos="1008"/>
                <w:tab w:val="left" w:pos="1800"/>
              </w:tabs>
              <w:spacing w:before="60" w:after="60" w:line="240" w:lineRule="auto"/>
              <w:ind w:hanging="12"/>
              <w:jc w:val="center"/>
              <w:rPr>
                <w:rFonts w:ascii="Arial" w:hAnsi="Arial" w:cs="Arial"/>
                <w:sz w:val="20"/>
                <w:szCs w:val="20"/>
                <w:vertAlign w:val="subscript"/>
              </w:rPr>
            </w:pPr>
            <w:r w:rsidRPr="00671A4D">
              <w:rPr>
                <w:rFonts w:ascii="Arial" w:hAnsi="Arial" w:cs="Arial"/>
                <w:noProof/>
                <w:sz w:val="20"/>
                <w:szCs w:val="20"/>
              </w:rPr>
              <mc:AlternateContent>
                <mc:Choice Requires="wps">
                  <w:drawing>
                    <wp:inline distT="0" distB="0" distL="0" distR="0" wp14:anchorId="55FA90BF" wp14:editId="088FDD76">
                      <wp:extent cx="1085850" cy="333375"/>
                      <wp:effectExtent l="0" t="0" r="19050" b="28575"/>
                      <wp:docPr id="297" name="Text Box 297"/>
                      <wp:cNvGraphicFramePr/>
                      <a:graphic xmlns:a="http://schemas.openxmlformats.org/drawingml/2006/main">
                        <a:graphicData uri="http://schemas.microsoft.com/office/word/2010/wordprocessingShape">
                          <wps:wsp>
                            <wps:cNvSpPr txBox="1"/>
                            <wps:spPr>
                              <a:xfrm>
                                <a:off x="0" y="0"/>
                                <a:ext cx="10858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F84710" w:rsidR="006361E4" w:rsidP="00CC5B99" w:rsidRDefault="006361E4" w14:paraId="7CB575CD" w14:textId="77777777">
                                  <w:pPr>
                                    <w:ind w:firstLine="0"/>
                                    <w:jc w:val="center"/>
                                    <w:rPr>
                                      <w:rFonts w:ascii="Arial" w:hAnsi="Arial" w:cs="Arial"/>
                                      <w:sz w:val="20"/>
                                      <w:szCs w:val="20"/>
                                    </w:rPr>
                                  </w:pPr>
                                  <w:r w:rsidRPr="00F84710">
                                    <w:rPr>
                                      <w:rFonts w:ascii="Arial" w:hAnsi="Arial" w:cs="Arial"/>
                                      <w:sz w:val="20"/>
                                      <w:szCs w:val="20"/>
                                    </w:rPr>
                                    <w:t>SUM 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97" style="width:85.5pt;height:26.25pt;visibility:visible;mso-wrap-style:square;mso-left-percent:-10001;mso-top-percent:-10001;mso-position-horizontal:absolute;mso-position-horizontal-relative:char;mso-position-vertical:absolute;mso-position-vertical-relative:line;mso-left-percent:-10001;mso-top-percent:-10001;v-text-anchor:top" o:spid="_x0000_s107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" w14:anchorId="55FA90BF">
                      <v:textbox>
                        <w:txbxContent>
                          <w:p w:rsidRPr="00F84710" w:rsidR="006361E4" w:rsidP="00CC5B99" w:rsidRDefault="006361E4" w14:paraId="7CB575CD" w14:textId="77777777">
                            <w:pPr>
                              <w:ind w:firstLine="0"/>
                              <w:jc w:val="center"/>
                              <w:rPr>
                                <w:rFonts w:ascii="Arial" w:hAnsi="Arial" w:cs="Arial"/>
                                <w:sz w:val="20"/>
                                <w:szCs w:val="20"/>
                              </w:rPr>
                            </w:pPr>
                            <w:r w:rsidRPr="00F84710">
                              <w:rPr>
                                <w:rFonts w:ascii="Arial" w:hAnsi="Arial" w:cs="Arial"/>
                                <w:sz w:val="20"/>
                                <w:szCs w:val="20"/>
                              </w:rPr>
                              <w:t>SUM a-h</w:t>
                            </w:r>
                          </w:p>
                        </w:txbxContent>
                      </v:textbox>
                      <w10:anchorlock/>
                    </v:shape>
                  </w:pict>
                </mc:Fallback>
              </mc:AlternateContent>
            </w:r>
          </w:p>
        </w:tc>
      </w:tr>
      <w:tr w:rsidRPr="00C42F88" w:rsidR="0092342B" w:rsidTr="00CC5B99" w14:paraId="585D6D7C" w14:textId="77777777">
        <w:tc>
          <w:tcPr>
            <w:tcW w:w="3932" w:type="pct"/>
            <w:tcBorders>
              <w:top w:val="nil"/>
              <w:left w:val="nil"/>
              <w:bottom w:val="nil"/>
              <w:right w:val="nil"/>
            </w:tcBorders>
            <w:shd w:val="clear" w:color="auto" w:fill="auto"/>
          </w:tcPr>
          <w:p w:rsidRPr="00C42F88" w:rsidR="0092342B" w:rsidP="00EA37B7" w:rsidRDefault="0092342B" w14:paraId="597CA55E" w14:textId="77777777">
            <w:pPr>
              <w:tabs>
                <w:tab w:val="clear" w:pos="432"/>
              </w:tabs>
              <w:spacing w:before="60" w:after="60" w:line="240" w:lineRule="auto"/>
              <w:ind w:left="360" w:hanging="360"/>
              <w:jc w:val="right"/>
              <w:rPr>
                <w:rFonts w:ascii="Arial" w:hAnsi="Arial" w:cs="Arial"/>
                <w:sz w:val="20"/>
                <w:szCs w:val="20"/>
              </w:rPr>
            </w:pPr>
            <w:r w:rsidRPr="00C42F88">
              <w:rPr>
                <w:rFonts w:ascii="Arial" w:hAnsi="Arial" w:cs="Arial"/>
                <w:sz w:val="20"/>
                <w:szCs w:val="20"/>
              </w:rPr>
              <w:t>SUM (hard check)</w:t>
            </w:r>
          </w:p>
        </w:tc>
        <w:tc>
          <w:tcPr>
            <w:tcW w:w="1068" w:type="pct"/>
            <w:tcBorders>
              <w:top w:val="nil"/>
              <w:left w:val="nil"/>
              <w:bottom w:val="nil"/>
              <w:right w:val="nil"/>
            </w:tcBorders>
            <w:shd w:val="clear" w:color="auto" w:fill="auto"/>
            <w:vAlign w:val="center"/>
          </w:tcPr>
          <w:p w:rsidRPr="00C42F88" w:rsidR="0092342B" w:rsidP="0091642D" w:rsidRDefault="0092342B" w14:paraId="1DE0E92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20"/>
                <w:szCs w:val="20"/>
                <w:vertAlign w:val="subscript"/>
              </w:rPr>
              <w:t>100</w:t>
            </w:r>
          </w:p>
        </w:tc>
      </w:tr>
    </w:tbl>
    <w:p w:rsidRPr="00C42F88" w:rsidR="00D130F9" w:rsidP="00DC106D" w:rsidRDefault="00D130F9" w14:paraId="133E129B" w14:textId="77777777">
      <w:pPr>
        <w:pStyle w:val="UNIVERSECONDITION"/>
      </w:pPr>
    </w:p>
    <w:p w:rsidRPr="00C42F88" w:rsidR="00A437C6" w:rsidP="00DC106D" w:rsidRDefault="00A437C6" w14:paraId="28468808" w14:textId="41EAF883">
      <w:pPr>
        <w:pStyle w:val="QUESTIONTEXT"/>
        <w:rPr>
          <w:i/>
        </w:rPr>
      </w:pPr>
      <w:r w:rsidRPr="00C42F88">
        <w:t>C</w:t>
      </w:r>
      <w:r w:rsidRPr="00C42F88" w:rsidR="00284A41">
        <w:t>7</w:t>
      </w:r>
      <w:r w:rsidRPr="00C42F88" w:rsidR="00093C78">
        <w:t>6</w:t>
      </w:r>
      <w:r w:rsidRPr="00C42F88">
        <w:t>.</w:t>
      </w:r>
      <w:r w:rsidRPr="00C42F88">
        <w:tab/>
        <w:t xml:space="preserve">Did you develop a logic model for your overall </w:t>
      </w:r>
      <w:r w:rsidRPr="00C42F88" w:rsidR="007F6B0A">
        <w:t>[</w:t>
      </w:r>
      <w:r w:rsidRPr="00C42F88">
        <w:t>state/organization</w:t>
      </w:r>
      <w:r w:rsidRPr="00C42F88" w:rsidR="007F6B0A">
        <w:t>]</w:t>
      </w:r>
      <w:r w:rsidRPr="00C42F88" w:rsidR="00FE56D6">
        <w:t xml:space="preserve"> </w:t>
      </w:r>
      <w:r w:rsidRPr="00C42F88">
        <w:t xml:space="preserve">SRAE </w:t>
      </w:r>
      <w:proofErr w:type="gramStart"/>
      <w:r w:rsidRPr="00C42F88">
        <w:t>program  for</w:t>
      </w:r>
      <w:proofErr w:type="gramEnd"/>
      <w:r w:rsidRPr="00C42F88">
        <w:t xml:space="preserve"> each individual program operated by each </w:t>
      </w:r>
      <w:proofErr w:type="spellStart"/>
      <w:r w:rsidRPr="00C42F88" w:rsidR="0088007B">
        <w:t>subawardee</w:t>
      </w:r>
      <w:proofErr w:type="spellEnd"/>
      <w:r w:rsidR="0081503D">
        <w:t xml:space="preserve"> or both</w:t>
      </w:r>
      <w:r w:rsidRPr="00C42F88">
        <w:t>?</w:t>
      </w:r>
    </w:p>
    <w:p w:rsidR="001A1C94" w:rsidP="001A1C94" w:rsidRDefault="001A1C94" w14:paraId="752F542A" w14:textId="77777777">
      <w:pPr>
        <w:pStyle w:val="RESPONSE"/>
      </w:pPr>
      <w:r w:rsidRPr="00671A4D">
        <w:sym w:font="Wingdings" w:char="F06D"/>
      </w:r>
      <w:r w:rsidRPr="00671A4D">
        <w:tab/>
        <w:t>Yes</w:t>
      </w:r>
      <w:r>
        <w:t>, my [state/organization] developed a logic model for our overall SRAE program</w:t>
      </w:r>
      <w:r w:rsidRPr="00671A4D">
        <w:tab/>
        <w:t>1</w:t>
      </w:r>
    </w:p>
    <w:p w:rsidR="001A1C94" w:rsidP="001A1C94" w:rsidRDefault="001A1C94" w14:paraId="33BCD35C" w14:textId="77777777">
      <w:pPr>
        <w:pStyle w:val="RESPONSE"/>
      </w:pPr>
      <w:r w:rsidRPr="00671A4D">
        <w:sym w:font="Wingdings" w:char="F06D"/>
      </w:r>
      <w:r w:rsidRPr="00671A4D">
        <w:tab/>
        <w:t>Yes</w:t>
      </w:r>
      <w:r>
        <w:t xml:space="preserve">, my [state/organization] developed a logic model for each individual program operated by each </w:t>
      </w:r>
      <w:proofErr w:type="spellStart"/>
      <w:r>
        <w:t>subawardee</w:t>
      </w:r>
      <w:proofErr w:type="spellEnd"/>
      <w:r w:rsidRPr="00671A4D">
        <w:tab/>
      </w:r>
      <w:r>
        <w:t>2</w:t>
      </w:r>
    </w:p>
    <w:p w:rsidRPr="00671A4D" w:rsidR="001A1C94" w:rsidP="001A1C94" w:rsidRDefault="001A1C94" w14:paraId="6E052CE3" w14:textId="77777777">
      <w:pPr>
        <w:pStyle w:val="RESPONSE"/>
      </w:pPr>
      <w:r w:rsidRPr="00671A4D">
        <w:tab/>
        <w:t>Yes</w:t>
      </w:r>
      <w:r>
        <w:t xml:space="preserve">, my [state/organization] developed a logic model for our both our overall SRAE program and each individual program operated by each </w:t>
      </w:r>
      <w:proofErr w:type="spellStart"/>
      <w:r>
        <w:t>subawardee</w:t>
      </w:r>
      <w:proofErr w:type="spellEnd"/>
      <w:r w:rsidRPr="00671A4D">
        <w:tab/>
      </w:r>
      <w:r>
        <w:t>3</w:t>
      </w:r>
    </w:p>
    <w:p w:rsidRPr="00671A4D" w:rsidR="001A1C94" w:rsidP="001A1C94" w:rsidRDefault="001A1C94" w14:paraId="5797F0B5" w14:textId="77777777">
      <w:pPr>
        <w:pStyle w:val="RESPONSE"/>
      </w:pPr>
      <w:r w:rsidRPr="00671A4D">
        <w:sym w:font="Wingdings" w:char="F06D"/>
      </w:r>
      <w:r w:rsidRPr="00671A4D">
        <w:tab/>
        <w:t>No</w:t>
      </w:r>
      <w:r>
        <w:t>, my [state/organization] did not develop any logic models</w:t>
      </w:r>
      <w:r w:rsidRPr="00671A4D">
        <w:tab/>
        <w:t>0</w:t>
      </w:r>
    </w:p>
    <w:p w:rsidR="006A0B3D" w:rsidP="001A1C94" w:rsidRDefault="006A0B3D" w14:paraId="10B6E083" w14:textId="77777777">
      <w:pPr>
        <w:pStyle w:val="RESPONSE"/>
      </w:pPr>
    </w:p>
    <w:p w:rsidRPr="00C42F88" w:rsidR="004937CA" w:rsidRDefault="004937CA" w14:paraId="4CB77808" w14:textId="77777777">
      <w:pPr>
        <w:tabs>
          <w:tab w:val="clear" w:pos="432"/>
        </w:tabs>
        <w:spacing w:line="240" w:lineRule="auto"/>
        <w:ind w:firstLine="0"/>
        <w:jc w:val="left"/>
        <w:rPr>
          <w:rFonts w:ascii="Arial" w:hAnsi="Arial"/>
          <w:b/>
          <w:sz w:val="20"/>
          <w:szCs w:val="16"/>
        </w:rPr>
      </w:pPr>
      <w:r w:rsidRPr="00C42F88">
        <w:br w:type="page"/>
      </w:r>
    </w:p>
    <w:p w:rsidRPr="00C42F88" w:rsidR="005E1889" w:rsidP="00F16173" w:rsidRDefault="005E1889" w14:paraId="35849F47" w14:textId="6B1D1640">
      <w:pPr>
        <w:pStyle w:val="QUESTIONTEXT24ptbefore"/>
        <w:rPr>
          <w:i/>
        </w:rPr>
      </w:pPr>
      <w:r w:rsidRPr="00C42F88">
        <w:t>C</w:t>
      </w:r>
      <w:r w:rsidRPr="00C42F88" w:rsidR="00284A41">
        <w:t>7</w:t>
      </w:r>
      <w:r w:rsidRPr="00C42F88" w:rsidR="00093C78">
        <w:t>7</w:t>
      </w:r>
      <w:r w:rsidRPr="00C42F88">
        <w:t>.</w:t>
      </w:r>
      <w:r w:rsidRPr="00C42F88">
        <w:tab/>
        <w:t xml:space="preserve">In which settings </w:t>
      </w:r>
      <w:r w:rsidR="00B54087">
        <w:t xml:space="preserve">[do your providers/did your providers </w:t>
      </w:r>
      <w:r w:rsidRPr="00C42F88">
        <w:t>plan to</w:t>
      </w:r>
      <w:r w:rsidR="00B54087">
        <w:t>]</w:t>
      </w:r>
      <w:r w:rsidRPr="00C42F88">
        <w:t xml:space="preserve"> deliver SRAE programming over the first grant year?</w:t>
      </w:r>
    </w:p>
    <w:tbl>
      <w:tblPr>
        <w:tblW w:w="4683" w:type="pct"/>
        <w:tblInd w:w="630" w:type="dxa"/>
        <w:tblCellMar>
          <w:left w:w="120" w:type="dxa"/>
          <w:right w:w="120" w:type="dxa"/>
        </w:tblCellMar>
        <w:tblLook w:val="0000" w:firstRow="0" w:lastRow="0" w:firstColumn="0" w:lastColumn="0" w:noHBand="0" w:noVBand="0"/>
      </w:tblPr>
      <w:tblGrid>
        <w:gridCol w:w="6664"/>
        <w:gridCol w:w="1321"/>
        <w:gridCol w:w="1321"/>
      </w:tblGrid>
      <w:tr w:rsidRPr="00C42F88" w:rsidR="00D130F9" w:rsidTr="00D130F9" w14:paraId="4F23CC87" w14:textId="77777777">
        <w:trPr>
          <w:tblHeader/>
        </w:trPr>
        <w:tc>
          <w:tcPr>
            <w:tcW w:w="3580" w:type="pct"/>
            <w:tcBorders>
              <w:top w:val="nil"/>
              <w:left w:val="nil"/>
              <w:bottom w:val="nil"/>
            </w:tcBorders>
          </w:tcPr>
          <w:p w:rsidRPr="00C42F88" w:rsidR="00D130F9" w:rsidP="00CE4373" w:rsidRDefault="00D130F9" w14:paraId="3BDF2E80"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420" w:type="pct"/>
            <w:gridSpan w:val="2"/>
            <w:tcBorders>
              <w:bottom w:val="single" w:color="auto" w:sz="4" w:space="0"/>
            </w:tcBorders>
            <w:vAlign w:val="bottom"/>
          </w:tcPr>
          <w:p w:rsidRPr="00C42F88" w:rsidR="00D130F9" w:rsidP="00D130F9" w:rsidRDefault="00D130F9" w14:paraId="7C07B7D1" w14:textId="77777777">
            <w:pPr>
              <w:pStyle w:val="Selectonealltable"/>
            </w:pPr>
            <w:r w:rsidRPr="00C42F88">
              <w:t>SELECT ONE PER ROW</w:t>
            </w:r>
          </w:p>
        </w:tc>
      </w:tr>
      <w:tr w:rsidRPr="00C42F88" w:rsidR="005E1889" w:rsidTr="00D130F9" w14:paraId="3EFCA2E4" w14:textId="77777777">
        <w:trPr>
          <w:tblHeader/>
        </w:trPr>
        <w:tc>
          <w:tcPr>
            <w:tcW w:w="3580" w:type="pct"/>
            <w:tcBorders>
              <w:top w:val="nil"/>
              <w:left w:val="nil"/>
              <w:bottom w:val="nil"/>
              <w:right w:val="single" w:color="auto" w:sz="4" w:space="0"/>
            </w:tcBorders>
          </w:tcPr>
          <w:p w:rsidRPr="00C42F88" w:rsidR="005E1889" w:rsidP="00CE4373" w:rsidRDefault="005E1889" w14:paraId="2B6A3DC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10" w:type="pct"/>
            <w:tcBorders>
              <w:top w:val="single" w:color="auto" w:sz="4" w:space="0"/>
              <w:left w:val="single" w:color="auto" w:sz="4" w:space="0"/>
              <w:bottom w:val="single" w:color="auto" w:sz="4" w:space="0"/>
              <w:right w:val="single" w:color="auto" w:sz="4" w:space="0"/>
            </w:tcBorders>
            <w:vAlign w:val="bottom"/>
          </w:tcPr>
          <w:p w:rsidRPr="00C42F88" w:rsidR="005E1889" w:rsidP="00D130F9" w:rsidRDefault="005E1889" w14:paraId="25D08988" w14:textId="77777777">
            <w:pPr>
              <w:pStyle w:val="Answerheading"/>
            </w:pPr>
            <w:r w:rsidRPr="00C42F88">
              <w:t>Yes</w:t>
            </w:r>
          </w:p>
        </w:tc>
        <w:tc>
          <w:tcPr>
            <w:tcW w:w="710" w:type="pct"/>
            <w:tcBorders>
              <w:top w:val="single" w:color="auto" w:sz="4" w:space="0"/>
              <w:left w:val="single" w:color="auto" w:sz="4" w:space="0"/>
              <w:bottom w:val="single" w:color="auto" w:sz="4" w:space="0"/>
              <w:right w:val="single" w:color="auto" w:sz="4" w:space="0"/>
            </w:tcBorders>
          </w:tcPr>
          <w:p w:rsidRPr="00C42F88" w:rsidR="005E1889" w:rsidP="00D130F9" w:rsidRDefault="005E1889" w14:paraId="4C38ED83" w14:textId="77777777">
            <w:pPr>
              <w:pStyle w:val="Answerheading"/>
            </w:pPr>
            <w:r w:rsidRPr="00C42F88">
              <w:t>No</w:t>
            </w:r>
          </w:p>
        </w:tc>
      </w:tr>
      <w:tr w:rsidRPr="00C42F88" w:rsidR="005E1889" w:rsidTr="00D130F9" w14:paraId="4049DC76" w14:textId="77777777">
        <w:tc>
          <w:tcPr>
            <w:tcW w:w="3580" w:type="pct"/>
            <w:tcBorders>
              <w:top w:val="nil"/>
              <w:left w:val="nil"/>
              <w:right w:val="nil"/>
            </w:tcBorders>
            <w:shd w:val="clear" w:color="auto" w:fill="E8E8E8"/>
          </w:tcPr>
          <w:p w:rsidRPr="00C42F88" w:rsidR="005E1889" w:rsidP="00CE4373" w:rsidRDefault="005E1889" w14:paraId="7D01D8AB"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 xml:space="preserve">Middle schools, during school </w:t>
            </w:r>
          </w:p>
        </w:tc>
        <w:tc>
          <w:tcPr>
            <w:tcW w:w="710" w:type="pct"/>
            <w:tcBorders>
              <w:top w:val="nil"/>
              <w:left w:val="nil"/>
              <w:right w:val="nil"/>
            </w:tcBorders>
            <w:shd w:val="clear" w:color="auto" w:fill="E8E8E8"/>
            <w:vAlign w:val="center"/>
          </w:tcPr>
          <w:p w:rsidRPr="00C42F88" w:rsidR="005E1889" w:rsidP="00CE4373" w:rsidRDefault="005E1889" w14:paraId="4AE2222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0" w:type="pct"/>
            <w:tcBorders>
              <w:top w:val="nil"/>
              <w:left w:val="nil"/>
              <w:right w:val="nil"/>
            </w:tcBorders>
            <w:shd w:val="clear" w:color="auto" w:fill="E8E8E8"/>
            <w:vAlign w:val="center"/>
          </w:tcPr>
          <w:p w:rsidRPr="00C42F88" w:rsidR="005E1889" w:rsidP="00CE4373" w:rsidRDefault="005E1889" w14:paraId="6044890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D130F9" w14:paraId="0334B267" w14:textId="77777777">
        <w:tc>
          <w:tcPr>
            <w:tcW w:w="3580" w:type="pct"/>
            <w:tcBorders>
              <w:top w:val="nil"/>
              <w:left w:val="nil"/>
              <w:bottom w:val="nil"/>
              <w:right w:val="nil"/>
            </w:tcBorders>
            <w:shd w:val="clear" w:color="auto" w:fill="FFFFFF"/>
          </w:tcPr>
          <w:p w:rsidRPr="00C42F88" w:rsidR="005E1889" w:rsidP="00CE4373" w:rsidRDefault="005E1889" w14:paraId="6C9B6B90"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Middle schools, after school</w:t>
            </w:r>
          </w:p>
        </w:tc>
        <w:tc>
          <w:tcPr>
            <w:tcW w:w="710" w:type="pct"/>
            <w:tcBorders>
              <w:top w:val="nil"/>
              <w:left w:val="nil"/>
              <w:bottom w:val="nil"/>
              <w:right w:val="nil"/>
            </w:tcBorders>
            <w:shd w:val="clear" w:color="auto" w:fill="FFFFFF"/>
            <w:vAlign w:val="center"/>
          </w:tcPr>
          <w:p w:rsidRPr="00C42F88" w:rsidR="005E1889" w:rsidP="00CE4373" w:rsidRDefault="005E1889" w14:paraId="217A653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0" w:type="pct"/>
            <w:tcBorders>
              <w:top w:val="nil"/>
              <w:left w:val="nil"/>
              <w:bottom w:val="nil"/>
              <w:right w:val="nil"/>
            </w:tcBorders>
            <w:shd w:val="clear" w:color="auto" w:fill="FFFFFF"/>
            <w:vAlign w:val="center"/>
          </w:tcPr>
          <w:p w:rsidRPr="00C42F88" w:rsidR="005E1889" w:rsidP="00CE4373" w:rsidRDefault="005E1889" w14:paraId="6F89595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D130F9" w14:paraId="57C74B56" w14:textId="77777777">
        <w:tc>
          <w:tcPr>
            <w:tcW w:w="3580" w:type="pct"/>
            <w:tcBorders>
              <w:top w:val="nil"/>
              <w:left w:val="nil"/>
              <w:bottom w:val="nil"/>
              <w:right w:val="nil"/>
            </w:tcBorders>
            <w:shd w:val="clear" w:color="auto" w:fill="E8E8E8"/>
          </w:tcPr>
          <w:p w:rsidRPr="00C42F88" w:rsidR="005E1889" w:rsidP="00CE4373" w:rsidRDefault="005E1889" w14:paraId="17ACC69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High schools, during school</w:t>
            </w:r>
          </w:p>
        </w:tc>
        <w:tc>
          <w:tcPr>
            <w:tcW w:w="710" w:type="pct"/>
            <w:tcBorders>
              <w:top w:val="nil"/>
              <w:left w:val="nil"/>
              <w:bottom w:val="nil"/>
              <w:right w:val="nil"/>
            </w:tcBorders>
            <w:shd w:val="clear" w:color="auto" w:fill="E8E8E8"/>
            <w:vAlign w:val="center"/>
          </w:tcPr>
          <w:p w:rsidRPr="00C42F88" w:rsidR="005E1889" w:rsidP="00CE4373" w:rsidRDefault="005E1889" w14:paraId="5A4BC9B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0" w:type="pct"/>
            <w:tcBorders>
              <w:top w:val="nil"/>
              <w:left w:val="nil"/>
              <w:bottom w:val="nil"/>
              <w:right w:val="nil"/>
            </w:tcBorders>
            <w:shd w:val="clear" w:color="auto" w:fill="E8E8E8"/>
            <w:vAlign w:val="center"/>
          </w:tcPr>
          <w:p w:rsidRPr="00C42F88" w:rsidR="005E1889" w:rsidP="00CE4373" w:rsidRDefault="005E1889" w14:paraId="2886D5D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D130F9" w14:paraId="6F5525ED" w14:textId="77777777">
        <w:tc>
          <w:tcPr>
            <w:tcW w:w="3580" w:type="pct"/>
            <w:tcBorders>
              <w:top w:val="nil"/>
              <w:left w:val="nil"/>
              <w:bottom w:val="nil"/>
              <w:right w:val="nil"/>
            </w:tcBorders>
            <w:shd w:val="clear" w:color="auto" w:fill="auto"/>
          </w:tcPr>
          <w:p w:rsidRPr="00C42F88" w:rsidR="005E1889" w:rsidP="00CE4373" w:rsidRDefault="005E1889" w14:paraId="13A20A1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High schools, after school</w:t>
            </w:r>
          </w:p>
        </w:tc>
        <w:tc>
          <w:tcPr>
            <w:tcW w:w="710" w:type="pct"/>
            <w:tcBorders>
              <w:top w:val="nil"/>
              <w:left w:val="nil"/>
              <w:bottom w:val="nil"/>
              <w:right w:val="nil"/>
            </w:tcBorders>
            <w:shd w:val="clear" w:color="auto" w:fill="auto"/>
            <w:vAlign w:val="center"/>
          </w:tcPr>
          <w:p w:rsidRPr="00C42F88" w:rsidR="005E1889" w:rsidP="00CE4373" w:rsidRDefault="005E1889" w14:paraId="4A6A0B1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0" w:type="pct"/>
            <w:tcBorders>
              <w:top w:val="nil"/>
              <w:left w:val="nil"/>
              <w:bottom w:val="nil"/>
              <w:right w:val="nil"/>
            </w:tcBorders>
            <w:shd w:val="clear" w:color="auto" w:fill="auto"/>
            <w:vAlign w:val="center"/>
          </w:tcPr>
          <w:p w:rsidRPr="00C42F88" w:rsidR="005E1889" w:rsidP="00CE4373" w:rsidRDefault="005E1889" w14:paraId="613953E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D130F9" w14:paraId="0B847A89" w14:textId="77777777">
        <w:tc>
          <w:tcPr>
            <w:tcW w:w="3580" w:type="pct"/>
            <w:tcBorders>
              <w:top w:val="nil"/>
              <w:left w:val="nil"/>
              <w:bottom w:val="nil"/>
              <w:right w:val="nil"/>
            </w:tcBorders>
            <w:shd w:val="clear" w:color="auto" w:fill="E8E8E8"/>
          </w:tcPr>
          <w:p w:rsidRPr="00C42F88" w:rsidR="005E1889" w:rsidP="00CE4373" w:rsidRDefault="005E1889" w14:paraId="309CE0D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Community based organizations out of school time</w:t>
            </w:r>
          </w:p>
        </w:tc>
        <w:tc>
          <w:tcPr>
            <w:tcW w:w="710" w:type="pct"/>
            <w:tcBorders>
              <w:top w:val="nil"/>
              <w:left w:val="nil"/>
              <w:bottom w:val="nil"/>
              <w:right w:val="nil"/>
            </w:tcBorders>
            <w:shd w:val="clear" w:color="auto" w:fill="E8E8E8"/>
            <w:vAlign w:val="center"/>
          </w:tcPr>
          <w:p w:rsidRPr="00C42F88" w:rsidR="005E1889" w:rsidP="00CE4373" w:rsidRDefault="005E1889" w14:paraId="0D6AA01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0" w:type="pct"/>
            <w:tcBorders>
              <w:top w:val="nil"/>
              <w:left w:val="nil"/>
              <w:bottom w:val="nil"/>
              <w:right w:val="nil"/>
            </w:tcBorders>
            <w:shd w:val="clear" w:color="auto" w:fill="E8E8E8"/>
            <w:vAlign w:val="center"/>
          </w:tcPr>
          <w:p w:rsidRPr="00C42F88" w:rsidR="005E1889" w:rsidP="00CE4373" w:rsidRDefault="005E1889" w14:paraId="4E8CD2EC"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D130F9" w14:paraId="2C7807E5" w14:textId="77777777">
        <w:tc>
          <w:tcPr>
            <w:tcW w:w="3580" w:type="pct"/>
            <w:tcBorders>
              <w:top w:val="nil"/>
              <w:left w:val="nil"/>
              <w:bottom w:val="nil"/>
              <w:right w:val="nil"/>
            </w:tcBorders>
            <w:shd w:val="clear" w:color="auto" w:fill="auto"/>
          </w:tcPr>
          <w:p w:rsidRPr="00C42F88" w:rsidR="005E1889" w:rsidP="00CE4373" w:rsidRDefault="005E1889" w14:paraId="745D823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Pr>
                <w:rFonts w:ascii="Arial" w:hAnsi="Arial" w:cs="Arial"/>
                <w:sz w:val="20"/>
                <w:szCs w:val="20"/>
              </w:rPr>
              <w:tab/>
              <w:t>Detention centers</w:t>
            </w:r>
          </w:p>
        </w:tc>
        <w:tc>
          <w:tcPr>
            <w:tcW w:w="710" w:type="pct"/>
            <w:tcBorders>
              <w:top w:val="nil"/>
              <w:left w:val="nil"/>
              <w:bottom w:val="nil"/>
              <w:right w:val="nil"/>
            </w:tcBorders>
            <w:shd w:val="clear" w:color="auto" w:fill="auto"/>
            <w:vAlign w:val="center"/>
          </w:tcPr>
          <w:p w:rsidRPr="00C42F88" w:rsidR="005E1889" w:rsidP="00CE4373" w:rsidRDefault="005E1889" w14:paraId="4259EE9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0" w:type="pct"/>
            <w:tcBorders>
              <w:top w:val="nil"/>
              <w:left w:val="nil"/>
              <w:bottom w:val="nil"/>
              <w:right w:val="nil"/>
            </w:tcBorders>
            <w:shd w:val="clear" w:color="auto" w:fill="auto"/>
            <w:vAlign w:val="center"/>
          </w:tcPr>
          <w:p w:rsidRPr="00C42F88" w:rsidR="005E1889" w:rsidP="00CE4373" w:rsidRDefault="005E1889" w14:paraId="0F22287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D130F9" w14:paraId="29192BC9" w14:textId="77777777">
        <w:tc>
          <w:tcPr>
            <w:tcW w:w="3580" w:type="pct"/>
            <w:tcBorders>
              <w:top w:val="nil"/>
              <w:left w:val="nil"/>
              <w:bottom w:val="nil"/>
              <w:right w:val="nil"/>
            </w:tcBorders>
            <w:shd w:val="clear" w:color="auto" w:fill="E8E8E8"/>
          </w:tcPr>
          <w:p w:rsidRPr="00C42F88" w:rsidR="005E1889" w:rsidP="00CE4373" w:rsidRDefault="005E1889" w14:paraId="13D3B6C8"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Pr>
                <w:rFonts w:ascii="Arial" w:hAnsi="Arial" w:cs="Arial"/>
                <w:sz w:val="20"/>
                <w:szCs w:val="20"/>
              </w:rPr>
              <w:tab/>
              <w:t>Foster care group homes</w:t>
            </w:r>
          </w:p>
        </w:tc>
        <w:tc>
          <w:tcPr>
            <w:tcW w:w="710" w:type="pct"/>
            <w:tcBorders>
              <w:top w:val="nil"/>
              <w:left w:val="nil"/>
              <w:bottom w:val="nil"/>
              <w:right w:val="nil"/>
            </w:tcBorders>
            <w:shd w:val="clear" w:color="auto" w:fill="E8E8E8"/>
            <w:vAlign w:val="center"/>
          </w:tcPr>
          <w:p w:rsidRPr="00C42F88" w:rsidR="005E1889" w:rsidP="00CE4373" w:rsidRDefault="005E1889" w14:paraId="3C17E14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0" w:type="pct"/>
            <w:tcBorders>
              <w:top w:val="nil"/>
              <w:left w:val="nil"/>
              <w:bottom w:val="nil"/>
              <w:right w:val="nil"/>
            </w:tcBorders>
            <w:shd w:val="clear" w:color="auto" w:fill="E8E8E8"/>
            <w:vAlign w:val="center"/>
          </w:tcPr>
          <w:p w:rsidRPr="00C42F88" w:rsidR="005E1889" w:rsidP="00CE4373" w:rsidRDefault="005E1889" w14:paraId="7B2A840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D130F9" w14:paraId="10AFF5B4" w14:textId="77777777">
        <w:tc>
          <w:tcPr>
            <w:tcW w:w="3580" w:type="pct"/>
            <w:tcBorders>
              <w:top w:val="nil"/>
              <w:left w:val="nil"/>
              <w:bottom w:val="nil"/>
              <w:right w:val="nil"/>
            </w:tcBorders>
            <w:shd w:val="clear" w:color="auto" w:fill="auto"/>
          </w:tcPr>
          <w:p w:rsidRPr="00C42F88" w:rsidR="005E1889" w:rsidP="00CE4373" w:rsidRDefault="005E1889" w14:paraId="45B18D12"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Pr>
                <w:rFonts w:ascii="Arial" w:hAnsi="Arial" w:cs="Arial"/>
                <w:sz w:val="20"/>
                <w:szCs w:val="20"/>
              </w:rPr>
              <w:tab/>
              <w:t>Institutions for youth with emotional or behavioral health needs</w:t>
            </w:r>
          </w:p>
        </w:tc>
        <w:tc>
          <w:tcPr>
            <w:tcW w:w="710" w:type="pct"/>
            <w:tcBorders>
              <w:top w:val="nil"/>
              <w:left w:val="nil"/>
              <w:bottom w:val="nil"/>
              <w:right w:val="nil"/>
            </w:tcBorders>
            <w:shd w:val="clear" w:color="auto" w:fill="auto"/>
            <w:vAlign w:val="center"/>
          </w:tcPr>
          <w:p w:rsidRPr="00C42F88" w:rsidR="005E1889" w:rsidP="00CE4373" w:rsidRDefault="005E1889" w14:paraId="477DB73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0" w:type="pct"/>
            <w:tcBorders>
              <w:top w:val="nil"/>
              <w:left w:val="nil"/>
              <w:bottom w:val="nil"/>
              <w:right w:val="nil"/>
            </w:tcBorders>
            <w:shd w:val="clear" w:color="auto" w:fill="auto"/>
            <w:vAlign w:val="center"/>
          </w:tcPr>
          <w:p w:rsidRPr="00C42F88" w:rsidR="005E1889" w:rsidP="00CE4373" w:rsidRDefault="005E1889" w14:paraId="3CEAA45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D130F9" w14:paraId="508D4186" w14:textId="77777777">
        <w:tc>
          <w:tcPr>
            <w:tcW w:w="3580" w:type="pct"/>
            <w:tcBorders>
              <w:top w:val="nil"/>
              <w:left w:val="nil"/>
              <w:bottom w:val="nil"/>
              <w:right w:val="nil"/>
            </w:tcBorders>
            <w:shd w:val="clear" w:color="auto" w:fill="E8E8E8"/>
          </w:tcPr>
          <w:p w:rsidRPr="00C42F88" w:rsidR="005E1889" w:rsidP="001A3E0C" w:rsidRDefault="005E1889" w14:paraId="4971A82C"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i.</w:t>
            </w:r>
            <w:r w:rsidRPr="00C42F88">
              <w:rPr>
                <w:rFonts w:ascii="Arial" w:hAnsi="Arial" w:cs="Arial"/>
                <w:sz w:val="20"/>
                <w:szCs w:val="20"/>
              </w:rPr>
              <w:tab/>
            </w:r>
            <w:r w:rsidRPr="00C42F88" w:rsidR="00E5665A">
              <w:rPr>
                <w:rFonts w:ascii="Arial" w:hAnsi="Arial" w:cs="Arial"/>
                <w:sz w:val="20"/>
                <w:szCs w:val="20"/>
              </w:rPr>
              <w:t>Faith</w:t>
            </w:r>
            <w:r w:rsidRPr="00C42F88" w:rsidR="001A3E0C">
              <w:rPr>
                <w:rFonts w:ascii="Arial" w:hAnsi="Arial" w:cs="Arial"/>
                <w:sz w:val="20"/>
                <w:szCs w:val="20"/>
              </w:rPr>
              <w:t>-</w:t>
            </w:r>
            <w:r w:rsidRPr="00C42F88" w:rsidR="00E5665A">
              <w:rPr>
                <w:rFonts w:ascii="Arial" w:hAnsi="Arial" w:cs="Arial"/>
                <w:sz w:val="20"/>
                <w:szCs w:val="20"/>
              </w:rPr>
              <w:t xml:space="preserve">based </w:t>
            </w:r>
            <w:r w:rsidRPr="00C42F88">
              <w:rPr>
                <w:rFonts w:ascii="Arial" w:hAnsi="Arial" w:cs="Arial"/>
                <w:sz w:val="20"/>
                <w:szCs w:val="20"/>
              </w:rPr>
              <w:t>institutions</w:t>
            </w:r>
          </w:p>
        </w:tc>
        <w:tc>
          <w:tcPr>
            <w:tcW w:w="710" w:type="pct"/>
            <w:tcBorders>
              <w:top w:val="nil"/>
              <w:left w:val="nil"/>
              <w:bottom w:val="nil"/>
              <w:right w:val="nil"/>
            </w:tcBorders>
            <w:shd w:val="clear" w:color="auto" w:fill="E8E8E8"/>
            <w:vAlign w:val="center"/>
          </w:tcPr>
          <w:p w:rsidRPr="00C42F88" w:rsidR="005E1889" w:rsidP="00CE4373" w:rsidRDefault="005E1889" w14:paraId="284D792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0" w:type="pct"/>
            <w:tcBorders>
              <w:top w:val="nil"/>
              <w:left w:val="nil"/>
              <w:bottom w:val="nil"/>
              <w:right w:val="nil"/>
            </w:tcBorders>
            <w:shd w:val="clear" w:color="auto" w:fill="E8E8E8"/>
            <w:vAlign w:val="center"/>
          </w:tcPr>
          <w:p w:rsidRPr="00C42F88" w:rsidR="005E1889" w:rsidP="00CE4373" w:rsidRDefault="005E1889" w14:paraId="3F2D867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D130F9" w14:paraId="29439C76" w14:textId="77777777">
        <w:tc>
          <w:tcPr>
            <w:tcW w:w="3580" w:type="pct"/>
            <w:tcBorders>
              <w:top w:val="nil"/>
              <w:left w:val="nil"/>
              <w:bottom w:val="nil"/>
              <w:right w:val="nil"/>
            </w:tcBorders>
            <w:shd w:val="clear" w:color="auto" w:fill="auto"/>
          </w:tcPr>
          <w:p w:rsidRPr="00C42F88" w:rsidR="005E1889" w:rsidP="00CE4373" w:rsidRDefault="005E1889" w14:paraId="5617A2E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j.</w:t>
            </w:r>
            <w:r w:rsidRPr="00C42F88">
              <w:rPr>
                <w:rFonts w:ascii="Arial" w:hAnsi="Arial" w:cs="Arial"/>
                <w:sz w:val="20"/>
                <w:szCs w:val="20"/>
              </w:rPr>
              <w:tab/>
              <w:t>Clinics/hospitals</w:t>
            </w:r>
          </w:p>
        </w:tc>
        <w:tc>
          <w:tcPr>
            <w:tcW w:w="710" w:type="pct"/>
            <w:tcBorders>
              <w:top w:val="nil"/>
              <w:left w:val="nil"/>
              <w:bottom w:val="nil"/>
              <w:right w:val="nil"/>
            </w:tcBorders>
            <w:shd w:val="clear" w:color="auto" w:fill="auto"/>
            <w:vAlign w:val="center"/>
          </w:tcPr>
          <w:p w:rsidRPr="00C42F88" w:rsidR="005E1889" w:rsidP="00CE4373" w:rsidRDefault="005E1889" w14:paraId="63D116A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0" w:type="pct"/>
            <w:tcBorders>
              <w:top w:val="nil"/>
              <w:left w:val="nil"/>
              <w:bottom w:val="nil"/>
              <w:right w:val="nil"/>
            </w:tcBorders>
            <w:shd w:val="clear" w:color="auto" w:fill="auto"/>
            <w:vAlign w:val="center"/>
          </w:tcPr>
          <w:p w:rsidRPr="00C42F88" w:rsidR="005E1889" w:rsidP="00CE4373" w:rsidRDefault="005E1889" w14:paraId="675E572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D130F9" w14:paraId="38876A53" w14:textId="77777777">
        <w:tc>
          <w:tcPr>
            <w:tcW w:w="3580" w:type="pct"/>
            <w:tcBorders>
              <w:top w:val="nil"/>
              <w:left w:val="nil"/>
              <w:bottom w:val="nil"/>
              <w:right w:val="nil"/>
            </w:tcBorders>
            <w:shd w:val="clear" w:color="auto" w:fill="E8E8E8"/>
          </w:tcPr>
          <w:p w:rsidRPr="00C42F88" w:rsidR="005E1889" w:rsidP="00CE4373" w:rsidRDefault="005E1889" w14:paraId="21D6346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k.</w:t>
            </w:r>
            <w:r w:rsidRPr="00C42F88">
              <w:rPr>
                <w:rFonts w:ascii="Arial" w:hAnsi="Arial" w:cs="Arial"/>
                <w:sz w:val="20"/>
                <w:szCs w:val="20"/>
              </w:rPr>
              <w:tab/>
              <w:t>Other</w:t>
            </w:r>
            <w:r w:rsidRPr="00C42F88" w:rsidR="00C05431">
              <w:rPr>
                <w:rFonts w:ascii="Arial" w:hAnsi="Arial" w:cs="Arial"/>
                <w:sz w:val="20"/>
                <w:szCs w:val="20"/>
              </w:rPr>
              <w:t xml:space="preserve"> </w:t>
            </w:r>
            <w:r w:rsidRPr="00C42F88" w:rsidR="00C05431">
              <w:rPr>
                <w:rFonts w:ascii="Arial" w:hAnsi="Arial" w:cs="Arial"/>
                <w:i/>
                <w:sz w:val="20"/>
                <w:szCs w:val="20"/>
              </w:rPr>
              <w:t>(specify)</w:t>
            </w:r>
          </w:p>
        </w:tc>
        <w:tc>
          <w:tcPr>
            <w:tcW w:w="710" w:type="pct"/>
            <w:tcBorders>
              <w:top w:val="nil"/>
              <w:left w:val="nil"/>
              <w:bottom w:val="nil"/>
              <w:right w:val="nil"/>
            </w:tcBorders>
            <w:shd w:val="clear" w:color="auto" w:fill="E8E8E8"/>
            <w:vAlign w:val="center"/>
          </w:tcPr>
          <w:p w:rsidRPr="00C42F88" w:rsidR="005E1889" w:rsidP="00CE4373" w:rsidRDefault="005E1889" w14:paraId="31A555F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10" w:type="pct"/>
            <w:tcBorders>
              <w:top w:val="nil"/>
              <w:left w:val="nil"/>
              <w:bottom w:val="nil"/>
              <w:right w:val="nil"/>
            </w:tcBorders>
            <w:shd w:val="clear" w:color="auto" w:fill="E8E8E8"/>
            <w:vAlign w:val="center"/>
          </w:tcPr>
          <w:p w:rsidRPr="00C42F88" w:rsidR="005E1889" w:rsidP="00CE4373" w:rsidRDefault="005E1889" w14:paraId="2EDEE86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D130F9" w:rsidTr="00D130F9" w14:paraId="6607A78F" w14:textId="77777777">
        <w:tc>
          <w:tcPr>
            <w:tcW w:w="3580" w:type="pct"/>
            <w:tcBorders>
              <w:top w:val="nil"/>
              <w:left w:val="nil"/>
              <w:bottom w:val="nil"/>
              <w:right w:val="nil"/>
            </w:tcBorders>
            <w:shd w:val="clear" w:color="auto" w:fill="E8E8E8"/>
          </w:tcPr>
          <w:p w:rsidRPr="00C42F88" w:rsidR="00D130F9" w:rsidP="00CE4373" w:rsidRDefault="00D82426" w14:paraId="3E06CBFE" w14:textId="717FA50B">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sidR="00D130F9">
              <w:rPr>
                <w:rFonts w:ascii="Arial" w:hAnsi="Arial" w:cs="Arial"/>
                <w:noProof/>
                <w:sz w:val="20"/>
                <w:szCs w:val="20"/>
              </w:rPr>
              <mc:AlternateContent>
                <mc:Choice Requires="wps">
                  <w:drawing>
                    <wp:inline distT="0" distB="0" distL="0" distR="0" wp14:anchorId="621F85BB" wp14:editId="6E5A2F32">
                      <wp:extent cx="2594345" cy="212651"/>
                      <wp:effectExtent l="0" t="0" r="15875" b="16510"/>
                      <wp:docPr id="23" name="Text Box 23"/>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6737C40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3"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7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" w14:anchorId="621F85BB">
                      <v:textbox>
                        <w:txbxContent>
                          <w:p w:rsidR="006361E4" w:rsidP="00D130F9" w:rsidRDefault="006361E4" w14:paraId="6737C40E" w14:textId="77777777"/>
                        </w:txbxContent>
                      </v:textbox>
                      <w10:anchorlock/>
                    </v:shape>
                  </w:pict>
                </mc:Fallback>
              </mc:AlternateContent>
            </w:r>
          </w:p>
        </w:tc>
        <w:tc>
          <w:tcPr>
            <w:tcW w:w="710" w:type="pct"/>
            <w:tcBorders>
              <w:top w:val="nil"/>
              <w:left w:val="nil"/>
              <w:bottom w:val="nil"/>
              <w:right w:val="nil"/>
            </w:tcBorders>
            <w:shd w:val="clear" w:color="auto" w:fill="E8E8E8"/>
            <w:vAlign w:val="center"/>
          </w:tcPr>
          <w:p w:rsidRPr="00C42F88" w:rsidR="00D130F9" w:rsidP="00CE4373" w:rsidRDefault="00D130F9" w14:paraId="25CCA0F2" w14:textId="77777777">
            <w:pPr>
              <w:tabs>
                <w:tab w:val="left" w:pos="1008"/>
                <w:tab w:val="left" w:pos="1800"/>
              </w:tabs>
              <w:spacing w:before="60" w:after="60" w:line="240" w:lineRule="auto"/>
              <w:ind w:hanging="12"/>
              <w:jc w:val="center"/>
              <w:rPr>
                <w:rFonts w:ascii="Arial" w:hAnsi="Arial" w:cs="Arial"/>
                <w:sz w:val="12"/>
                <w:szCs w:val="12"/>
              </w:rPr>
            </w:pPr>
          </w:p>
        </w:tc>
        <w:tc>
          <w:tcPr>
            <w:tcW w:w="710" w:type="pct"/>
            <w:tcBorders>
              <w:top w:val="nil"/>
              <w:left w:val="nil"/>
              <w:bottom w:val="nil"/>
              <w:right w:val="nil"/>
            </w:tcBorders>
            <w:shd w:val="clear" w:color="auto" w:fill="E8E8E8"/>
            <w:vAlign w:val="center"/>
          </w:tcPr>
          <w:p w:rsidRPr="00C42F88" w:rsidR="00D130F9" w:rsidP="00CE4373" w:rsidRDefault="00D130F9" w14:paraId="36473D4E" w14:textId="77777777">
            <w:pPr>
              <w:tabs>
                <w:tab w:val="left" w:pos="1008"/>
                <w:tab w:val="left" w:pos="1800"/>
              </w:tabs>
              <w:spacing w:before="60" w:after="60" w:line="240" w:lineRule="auto"/>
              <w:ind w:hanging="12"/>
              <w:jc w:val="center"/>
              <w:rPr>
                <w:rFonts w:ascii="Arial" w:hAnsi="Arial" w:cs="Arial"/>
                <w:sz w:val="12"/>
                <w:szCs w:val="12"/>
              </w:rPr>
            </w:pPr>
          </w:p>
        </w:tc>
      </w:tr>
    </w:tbl>
    <w:p w:rsidRPr="00C42F88" w:rsidR="00FE0CD1" w:rsidRDefault="00FE0CD1" w14:paraId="6C195727" w14:textId="654295BA">
      <w:pPr>
        <w:tabs>
          <w:tab w:val="clear" w:pos="432"/>
        </w:tabs>
        <w:spacing w:line="240" w:lineRule="auto"/>
        <w:ind w:firstLine="0"/>
        <w:jc w:val="left"/>
        <w:rPr>
          <w:rFonts w:ascii="Arial" w:hAnsi="Arial" w:cs="Arial"/>
          <w:b/>
          <w:sz w:val="20"/>
          <w:szCs w:val="20"/>
        </w:rPr>
      </w:pPr>
    </w:p>
    <w:p w:rsidRPr="00C42F88" w:rsidR="00D130F9" w:rsidRDefault="00D130F9" w14:paraId="71E12CC8" w14:textId="77777777">
      <w:pPr>
        <w:tabs>
          <w:tab w:val="clear" w:pos="432"/>
        </w:tabs>
        <w:spacing w:line="240" w:lineRule="auto"/>
        <w:ind w:firstLine="0"/>
        <w:jc w:val="left"/>
        <w:rPr>
          <w:rFonts w:ascii="Arial" w:hAnsi="Arial" w:cs="Arial"/>
          <w:b/>
          <w:sz w:val="20"/>
          <w:szCs w:val="20"/>
        </w:rPr>
      </w:pPr>
    </w:p>
    <w:p w:rsidRPr="00C42F88" w:rsidR="005E1889" w:rsidP="00F16173" w:rsidRDefault="005E1889" w14:paraId="3F3F2997" w14:textId="7C170007">
      <w:pPr>
        <w:pStyle w:val="QUESTIONTEXT"/>
        <w:rPr>
          <w:i/>
        </w:rPr>
      </w:pPr>
      <w:r w:rsidRPr="00C42F88">
        <w:t>C</w:t>
      </w:r>
      <w:r w:rsidRPr="00C42F88" w:rsidR="00284A41">
        <w:t>7</w:t>
      </w:r>
      <w:r w:rsidRPr="00C42F88" w:rsidR="00093C78">
        <w:t>8</w:t>
      </w:r>
      <w:r w:rsidRPr="00C42F88">
        <w:t>.</w:t>
      </w:r>
      <w:r w:rsidRPr="00C42F88">
        <w:tab/>
        <w:t xml:space="preserve">For each setting, in how many total sites </w:t>
      </w:r>
      <w:r w:rsidR="00D22137">
        <w:t>did [PROVIDER]/</w:t>
      </w:r>
      <w:r w:rsidRPr="00C42F88">
        <w:t>does [PROVIDER] plan to deliver [</w:t>
      </w:r>
      <w:r w:rsidRPr="00C42F88" w:rsidR="001F7766">
        <w:t>PROGRAM NAME</w:t>
      </w:r>
      <w:r w:rsidRPr="00C42F88">
        <w:t xml:space="preserve">] in the </w:t>
      </w:r>
      <w:r w:rsidRPr="00C42F88">
        <w:rPr>
          <w:u w:val="single"/>
        </w:rPr>
        <w:t>first</w:t>
      </w:r>
      <w:r w:rsidRPr="00C42F88">
        <w:t xml:space="preserve"> grant year? </w:t>
      </w:r>
      <w:r w:rsidRPr="00C42F88">
        <w:rPr>
          <w:i/>
        </w:rPr>
        <w:t>If [PROVIDER] does not plan to deliver [</w:t>
      </w:r>
      <w:r w:rsidRPr="00C42F88" w:rsidR="001F7766">
        <w:rPr>
          <w:i/>
        </w:rPr>
        <w:t>PROGRAM NAME</w:t>
      </w:r>
      <w:r w:rsidRPr="00C42F88">
        <w:rPr>
          <w:i/>
        </w:rPr>
        <w:t>] in a setting in the first grant year, please enter “0.”</w:t>
      </w:r>
    </w:p>
    <w:tbl>
      <w:tblPr>
        <w:tblW w:w="4683" w:type="pct"/>
        <w:tblInd w:w="630" w:type="dxa"/>
        <w:tblCellMar>
          <w:left w:w="120" w:type="dxa"/>
          <w:right w:w="120" w:type="dxa"/>
        </w:tblCellMar>
        <w:tblLook w:val="0000" w:firstRow="0" w:lastRow="0" w:firstColumn="0" w:lastColumn="0" w:noHBand="0" w:noVBand="0"/>
      </w:tblPr>
      <w:tblGrid>
        <w:gridCol w:w="7376"/>
        <w:gridCol w:w="1925"/>
      </w:tblGrid>
      <w:tr w:rsidRPr="00C42F88" w:rsidR="005E1889" w:rsidTr="00D130F9" w14:paraId="3E43FEF1" w14:textId="77777777">
        <w:trPr>
          <w:tblHeader/>
        </w:trPr>
        <w:tc>
          <w:tcPr>
            <w:tcW w:w="3965" w:type="pct"/>
            <w:tcBorders>
              <w:top w:val="nil"/>
              <w:left w:val="nil"/>
              <w:bottom w:val="nil"/>
              <w:right w:val="single" w:color="auto" w:sz="4" w:space="0"/>
            </w:tcBorders>
          </w:tcPr>
          <w:p w:rsidRPr="00C42F88" w:rsidR="005E1889" w:rsidP="00CE4373" w:rsidRDefault="005E1889" w14:paraId="752B603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035" w:type="pct"/>
            <w:tcBorders>
              <w:top w:val="single" w:color="auto" w:sz="4" w:space="0"/>
              <w:left w:val="single" w:color="auto" w:sz="4" w:space="0"/>
              <w:bottom w:val="single" w:color="auto" w:sz="4" w:space="0"/>
              <w:right w:val="single" w:color="auto" w:sz="4" w:space="0"/>
            </w:tcBorders>
            <w:vAlign w:val="bottom"/>
          </w:tcPr>
          <w:p w:rsidRPr="00C42F88" w:rsidR="005E1889" w:rsidP="00D130F9" w:rsidRDefault="005E1889" w14:paraId="1C17206F" w14:textId="77777777">
            <w:pPr>
              <w:pStyle w:val="Answerheading"/>
            </w:pPr>
            <w:r w:rsidRPr="00C42F88">
              <w:t>Number of sites</w:t>
            </w:r>
          </w:p>
        </w:tc>
      </w:tr>
      <w:tr w:rsidRPr="00C42F88" w:rsidR="005E1889" w:rsidTr="00D130F9" w14:paraId="6BDE6957" w14:textId="77777777">
        <w:tc>
          <w:tcPr>
            <w:tcW w:w="3965" w:type="pct"/>
            <w:tcBorders>
              <w:top w:val="nil"/>
              <w:left w:val="nil"/>
              <w:right w:val="nil"/>
            </w:tcBorders>
            <w:shd w:val="clear" w:color="auto" w:fill="E8E8E8"/>
            <w:vAlign w:val="center"/>
          </w:tcPr>
          <w:p w:rsidRPr="00C42F88" w:rsidR="005E1889" w:rsidP="00D130F9" w:rsidRDefault="005E1889" w14:paraId="51983B5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 xml:space="preserve">Middle schools, during school </w:t>
            </w:r>
          </w:p>
        </w:tc>
        <w:tc>
          <w:tcPr>
            <w:tcW w:w="1035" w:type="pct"/>
            <w:tcBorders>
              <w:top w:val="nil"/>
              <w:left w:val="nil"/>
              <w:right w:val="nil"/>
            </w:tcBorders>
            <w:shd w:val="clear" w:color="auto" w:fill="E8E8E8"/>
            <w:vAlign w:val="center"/>
          </w:tcPr>
          <w:p w:rsidRPr="00C42F88" w:rsidR="005E1889" w:rsidP="00CE4373" w:rsidRDefault="00D130F9" w14:paraId="582A5A7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14D19052" wp14:editId="469A56B5">
                      <wp:extent cx="914400" cy="212651"/>
                      <wp:effectExtent l="0" t="0" r="19050" b="16510"/>
                      <wp:docPr id="24" name="Text Box 24"/>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1DAD59B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4"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7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" w14:anchorId="14D19052">
                      <v:textbox>
                        <w:txbxContent>
                          <w:p w:rsidR="006361E4" w:rsidP="00D130F9" w:rsidRDefault="006361E4" w14:paraId="1DAD59BE" w14:textId="77777777"/>
                        </w:txbxContent>
                      </v:textbox>
                      <w10:anchorlock/>
                    </v:shape>
                  </w:pict>
                </mc:Fallback>
              </mc:AlternateContent>
            </w:r>
          </w:p>
        </w:tc>
      </w:tr>
      <w:tr w:rsidRPr="00C42F88" w:rsidR="005E1889" w:rsidTr="00D130F9" w14:paraId="2F940BFB" w14:textId="77777777">
        <w:tc>
          <w:tcPr>
            <w:tcW w:w="3965" w:type="pct"/>
            <w:tcBorders>
              <w:top w:val="nil"/>
              <w:left w:val="nil"/>
              <w:bottom w:val="nil"/>
              <w:right w:val="nil"/>
            </w:tcBorders>
            <w:shd w:val="clear" w:color="auto" w:fill="FFFFFF"/>
            <w:vAlign w:val="center"/>
          </w:tcPr>
          <w:p w:rsidRPr="00C42F88" w:rsidR="005E1889" w:rsidP="00D130F9" w:rsidRDefault="005E1889" w14:paraId="4E7C1914"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Middle schools, after school</w:t>
            </w:r>
          </w:p>
        </w:tc>
        <w:tc>
          <w:tcPr>
            <w:tcW w:w="1035" w:type="pct"/>
            <w:tcBorders>
              <w:top w:val="nil"/>
              <w:left w:val="nil"/>
              <w:bottom w:val="nil"/>
              <w:right w:val="nil"/>
            </w:tcBorders>
            <w:shd w:val="clear" w:color="auto" w:fill="FFFFFF"/>
            <w:vAlign w:val="center"/>
          </w:tcPr>
          <w:p w:rsidRPr="00C42F88" w:rsidR="005E1889" w:rsidP="00CE4373" w:rsidRDefault="00D130F9" w14:paraId="09DAF27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29FD2B15" wp14:editId="706A897C">
                      <wp:extent cx="914400" cy="212651"/>
                      <wp:effectExtent l="0" t="0" r="19050" b="16510"/>
                      <wp:docPr id="25" name="Text Box 25"/>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44DCF82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5"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7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" w14:anchorId="29FD2B15">
                      <v:textbox>
                        <w:txbxContent>
                          <w:p w:rsidR="006361E4" w:rsidP="00D130F9" w:rsidRDefault="006361E4" w14:paraId="44DCF821" w14:textId="77777777"/>
                        </w:txbxContent>
                      </v:textbox>
                      <w10:anchorlock/>
                    </v:shape>
                  </w:pict>
                </mc:Fallback>
              </mc:AlternateContent>
            </w:r>
          </w:p>
        </w:tc>
      </w:tr>
      <w:tr w:rsidRPr="00C42F88" w:rsidR="005E1889" w:rsidTr="00D130F9" w14:paraId="1B2E5B25" w14:textId="77777777">
        <w:tc>
          <w:tcPr>
            <w:tcW w:w="3965" w:type="pct"/>
            <w:tcBorders>
              <w:top w:val="nil"/>
              <w:left w:val="nil"/>
              <w:bottom w:val="nil"/>
              <w:right w:val="nil"/>
            </w:tcBorders>
            <w:shd w:val="clear" w:color="auto" w:fill="E8E8E8"/>
            <w:vAlign w:val="center"/>
          </w:tcPr>
          <w:p w:rsidRPr="00C42F88" w:rsidR="005E1889" w:rsidP="00D130F9" w:rsidRDefault="005E1889" w14:paraId="5D9C6CBB"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High schools, during school</w:t>
            </w:r>
          </w:p>
        </w:tc>
        <w:tc>
          <w:tcPr>
            <w:tcW w:w="1035" w:type="pct"/>
            <w:tcBorders>
              <w:top w:val="nil"/>
              <w:left w:val="nil"/>
              <w:bottom w:val="nil"/>
              <w:right w:val="nil"/>
            </w:tcBorders>
            <w:shd w:val="clear" w:color="auto" w:fill="E8E8E8"/>
            <w:vAlign w:val="center"/>
          </w:tcPr>
          <w:p w:rsidRPr="00C42F88" w:rsidR="005E1889" w:rsidP="00CE4373" w:rsidRDefault="00D130F9" w14:paraId="550425E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4229577A" wp14:editId="470DBFDB">
                      <wp:extent cx="914400" cy="212651"/>
                      <wp:effectExtent l="0" t="0" r="19050" b="16510"/>
                      <wp:docPr id="26" name="Text Box 26"/>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5033FB0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6"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7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" w14:anchorId="4229577A">
                      <v:textbox>
                        <w:txbxContent>
                          <w:p w:rsidR="006361E4" w:rsidP="00D130F9" w:rsidRDefault="006361E4" w14:paraId="5033FB02" w14:textId="77777777"/>
                        </w:txbxContent>
                      </v:textbox>
                      <w10:anchorlock/>
                    </v:shape>
                  </w:pict>
                </mc:Fallback>
              </mc:AlternateContent>
            </w:r>
          </w:p>
        </w:tc>
      </w:tr>
      <w:tr w:rsidRPr="00C42F88" w:rsidR="005E1889" w:rsidTr="00D130F9" w14:paraId="1A6D382A" w14:textId="77777777">
        <w:tc>
          <w:tcPr>
            <w:tcW w:w="3965" w:type="pct"/>
            <w:tcBorders>
              <w:top w:val="nil"/>
              <w:left w:val="nil"/>
              <w:bottom w:val="nil"/>
              <w:right w:val="nil"/>
            </w:tcBorders>
            <w:shd w:val="clear" w:color="auto" w:fill="auto"/>
            <w:vAlign w:val="center"/>
          </w:tcPr>
          <w:p w:rsidRPr="00C42F88" w:rsidR="005E1889" w:rsidP="00D130F9" w:rsidRDefault="005E1889" w14:paraId="5C6B6093"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High schools, after school</w:t>
            </w:r>
          </w:p>
        </w:tc>
        <w:tc>
          <w:tcPr>
            <w:tcW w:w="1035" w:type="pct"/>
            <w:tcBorders>
              <w:top w:val="nil"/>
              <w:left w:val="nil"/>
              <w:bottom w:val="nil"/>
              <w:right w:val="nil"/>
            </w:tcBorders>
            <w:shd w:val="clear" w:color="auto" w:fill="auto"/>
            <w:vAlign w:val="center"/>
          </w:tcPr>
          <w:p w:rsidRPr="00C42F88" w:rsidR="005E1889" w:rsidP="00CE4373" w:rsidRDefault="00D130F9" w14:paraId="1E64C1D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75861AE8" wp14:editId="34C33B21">
                      <wp:extent cx="914400" cy="212651"/>
                      <wp:effectExtent l="0" t="0" r="19050" b="16510"/>
                      <wp:docPr id="27" name="Text Box 27"/>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00FCE9B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7"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7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" w14:anchorId="75861AE8">
                      <v:textbox>
                        <w:txbxContent>
                          <w:p w:rsidR="006361E4" w:rsidP="00D130F9" w:rsidRDefault="006361E4" w14:paraId="00FCE9BB" w14:textId="77777777"/>
                        </w:txbxContent>
                      </v:textbox>
                      <w10:anchorlock/>
                    </v:shape>
                  </w:pict>
                </mc:Fallback>
              </mc:AlternateContent>
            </w:r>
          </w:p>
        </w:tc>
      </w:tr>
      <w:tr w:rsidRPr="00C42F88" w:rsidR="005E1889" w:rsidTr="00D130F9" w14:paraId="461CBF44" w14:textId="77777777">
        <w:tc>
          <w:tcPr>
            <w:tcW w:w="3965" w:type="pct"/>
            <w:tcBorders>
              <w:top w:val="nil"/>
              <w:left w:val="nil"/>
              <w:bottom w:val="nil"/>
              <w:right w:val="nil"/>
            </w:tcBorders>
            <w:shd w:val="clear" w:color="auto" w:fill="E8E8E8"/>
            <w:vAlign w:val="center"/>
          </w:tcPr>
          <w:p w:rsidRPr="00C42F88" w:rsidR="005E1889" w:rsidP="00D130F9" w:rsidRDefault="005E1889" w14:paraId="6B105BAD"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Community based organizations out of school time</w:t>
            </w:r>
          </w:p>
        </w:tc>
        <w:tc>
          <w:tcPr>
            <w:tcW w:w="1035" w:type="pct"/>
            <w:tcBorders>
              <w:top w:val="nil"/>
              <w:left w:val="nil"/>
              <w:bottom w:val="nil"/>
              <w:right w:val="nil"/>
            </w:tcBorders>
            <w:shd w:val="clear" w:color="auto" w:fill="E8E8E8"/>
            <w:vAlign w:val="center"/>
          </w:tcPr>
          <w:p w:rsidRPr="00C42F88" w:rsidR="005E1889" w:rsidP="00CE4373" w:rsidRDefault="00D130F9" w14:paraId="6D99F36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40C03CC7" wp14:editId="29E86554">
                      <wp:extent cx="914400" cy="212651"/>
                      <wp:effectExtent l="0" t="0" r="19050" b="16510"/>
                      <wp:docPr id="28" name="Text Box 28"/>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59DEB4D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8"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7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" w14:anchorId="40C03CC7">
                      <v:textbox>
                        <w:txbxContent>
                          <w:p w:rsidR="006361E4" w:rsidP="00D130F9" w:rsidRDefault="006361E4" w14:paraId="59DEB4DA" w14:textId="77777777"/>
                        </w:txbxContent>
                      </v:textbox>
                      <w10:anchorlock/>
                    </v:shape>
                  </w:pict>
                </mc:Fallback>
              </mc:AlternateContent>
            </w:r>
          </w:p>
        </w:tc>
      </w:tr>
      <w:tr w:rsidRPr="00C42F88" w:rsidR="005E1889" w:rsidTr="00D130F9" w14:paraId="4399FAC4" w14:textId="77777777">
        <w:tc>
          <w:tcPr>
            <w:tcW w:w="3965" w:type="pct"/>
            <w:tcBorders>
              <w:top w:val="nil"/>
              <w:left w:val="nil"/>
              <w:bottom w:val="nil"/>
              <w:right w:val="nil"/>
            </w:tcBorders>
            <w:shd w:val="clear" w:color="auto" w:fill="auto"/>
            <w:vAlign w:val="center"/>
          </w:tcPr>
          <w:p w:rsidRPr="00C42F88" w:rsidR="005E1889" w:rsidP="00D130F9" w:rsidRDefault="005E1889" w14:paraId="57E27AB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Pr>
                <w:rFonts w:ascii="Arial" w:hAnsi="Arial" w:cs="Arial"/>
                <w:sz w:val="20"/>
                <w:szCs w:val="20"/>
              </w:rPr>
              <w:tab/>
              <w:t>Detention centers</w:t>
            </w:r>
          </w:p>
        </w:tc>
        <w:tc>
          <w:tcPr>
            <w:tcW w:w="1035" w:type="pct"/>
            <w:tcBorders>
              <w:top w:val="nil"/>
              <w:left w:val="nil"/>
              <w:bottom w:val="nil"/>
              <w:right w:val="nil"/>
            </w:tcBorders>
            <w:shd w:val="clear" w:color="auto" w:fill="auto"/>
            <w:vAlign w:val="center"/>
          </w:tcPr>
          <w:p w:rsidRPr="00C42F88" w:rsidR="005E1889" w:rsidP="00CE4373" w:rsidRDefault="00D130F9" w14:paraId="268B286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5384027C" wp14:editId="0A602704">
                      <wp:extent cx="914400" cy="212651"/>
                      <wp:effectExtent l="0" t="0" r="19050" b="16510"/>
                      <wp:docPr id="29" name="Text Box 29"/>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03EDBF3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9"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8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" w14:anchorId="5384027C">
                      <v:textbox>
                        <w:txbxContent>
                          <w:p w:rsidR="006361E4" w:rsidP="00D130F9" w:rsidRDefault="006361E4" w14:paraId="03EDBF37" w14:textId="77777777"/>
                        </w:txbxContent>
                      </v:textbox>
                      <w10:anchorlock/>
                    </v:shape>
                  </w:pict>
                </mc:Fallback>
              </mc:AlternateContent>
            </w:r>
          </w:p>
        </w:tc>
      </w:tr>
      <w:tr w:rsidRPr="00C42F88" w:rsidR="005E1889" w:rsidTr="00D130F9" w14:paraId="0835723A" w14:textId="77777777">
        <w:tc>
          <w:tcPr>
            <w:tcW w:w="3965" w:type="pct"/>
            <w:tcBorders>
              <w:top w:val="nil"/>
              <w:left w:val="nil"/>
              <w:bottom w:val="nil"/>
              <w:right w:val="nil"/>
            </w:tcBorders>
            <w:shd w:val="clear" w:color="auto" w:fill="E8E8E8"/>
            <w:vAlign w:val="center"/>
          </w:tcPr>
          <w:p w:rsidRPr="00C42F88" w:rsidR="005E1889" w:rsidP="00D130F9" w:rsidRDefault="005E1889" w14:paraId="05361B01"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Pr>
                <w:rFonts w:ascii="Arial" w:hAnsi="Arial" w:cs="Arial"/>
                <w:sz w:val="20"/>
                <w:szCs w:val="20"/>
              </w:rPr>
              <w:tab/>
              <w:t>Foster care group homes</w:t>
            </w:r>
          </w:p>
        </w:tc>
        <w:tc>
          <w:tcPr>
            <w:tcW w:w="1035" w:type="pct"/>
            <w:tcBorders>
              <w:top w:val="nil"/>
              <w:left w:val="nil"/>
              <w:bottom w:val="nil"/>
              <w:right w:val="nil"/>
            </w:tcBorders>
            <w:shd w:val="clear" w:color="auto" w:fill="E8E8E8"/>
            <w:vAlign w:val="center"/>
          </w:tcPr>
          <w:p w:rsidRPr="00C42F88" w:rsidR="005E1889" w:rsidP="00CE4373" w:rsidRDefault="00D130F9" w14:paraId="07B6BB2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25C5815F" wp14:editId="2500E6D7">
                      <wp:extent cx="914400" cy="212651"/>
                      <wp:effectExtent l="0" t="0" r="19050" b="16510"/>
                      <wp:docPr id="30" name="Text Box 30"/>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2B5BB0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0"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8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" w14:anchorId="25C5815F">
                      <v:textbox>
                        <w:txbxContent>
                          <w:p w:rsidR="006361E4" w:rsidP="00D130F9" w:rsidRDefault="006361E4" w14:paraId="2B5BB099" w14:textId="77777777"/>
                        </w:txbxContent>
                      </v:textbox>
                      <w10:anchorlock/>
                    </v:shape>
                  </w:pict>
                </mc:Fallback>
              </mc:AlternateContent>
            </w:r>
          </w:p>
        </w:tc>
      </w:tr>
      <w:tr w:rsidRPr="00C42F88" w:rsidR="005E1889" w:rsidTr="00D130F9" w14:paraId="6A0FED42" w14:textId="77777777">
        <w:tc>
          <w:tcPr>
            <w:tcW w:w="3965" w:type="pct"/>
            <w:tcBorders>
              <w:top w:val="nil"/>
              <w:left w:val="nil"/>
              <w:bottom w:val="nil"/>
              <w:right w:val="nil"/>
            </w:tcBorders>
            <w:shd w:val="clear" w:color="auto" w:fill="auto"/>
            <w:vAlign w:val="center"/>
          </w:tcPr>
          <w:p w:rsidRPr="00C42F88" w:rsidR="005E1889" w:rsidP="00D130F9" w:rsidRDefault="005E1889" w14:paraId="056BC602"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Pr>
                <w:rFonts w:ascii="Arial" w:hAnsi="Arial" w:cs="Arial"/>
                <w:sz w:val="20"/>
                <w:szCs w:val="20"/>
              </w:rPr>
              <w:tab/>
              <w:t>Institutions for youth with emotional or behavioral health needs</w:t>
            </w:r>
          </w:p>
        </w:tc>
        <w:tc>
          <w:tcPr>
            <w:tcW w:w="1035" w:type="pct"/>
            <w:tcBorders>
              <w:top w:val="nil"/>
              <w:left w:val="nil"/>
              <w:bottom w:val="nil"/>
              <w:right w:val="nil"/>
            </w:tcBorders>
            <w:shd w:val="clear" w:color="auto" w:fill="auto"/>
            <w:vAlign w:val="center"/>
          </w:tcPr>
          <w:p w:rsidRPr="00C42F88" w:rsidR="005E1889" w:rsidP="00CE4373" w:rsidRDefault="00D130F9" w14:paraId="1297F14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2EA48AF7" wp14:editId="7973FCCB">
                      <wp:extent cx="914400" cy="212651"/>
                      <wp:effectExtent l="0" t="0" r="19050" b="16510"/>
                      <wp:docPr id="31" name="Text Box 31"/>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50E72F2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1"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8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" w14:anchorId="2EA48AF7">
                      <v:textbox>
                        <w:txbxContent>
                          <w:p w:rsidR="006361E4" w:rsidP="00D130F9" w:rsidRDefault="006361E4" w14:paraId="50E72F2D" w14:textId="77777777"/>
                        </w:txbxContent>
                      </v:textbox>
                      <w10:anchorlock/>
                    </v:shape>
                  </w:pict>
                </mc:Fallback>
              </mc:AlternateContent>
            </w:r>
          </w:p>
        </w:tc>
      </w:tr>
      <w:tr w:rsidRPr="00C42F88" w:rsidR="005E1889" w:rsidTr="00D130F9" w14:paraId="3F773148" w14:textId="77777777">
        <w:tc>
          <w:tcPr>
            <w:tcW w:w="3965" w:type="pct"/>
            <w:tcBorders>
              <w:top w:val="nil"/>
              <w:left w:val="nil"/>
              <w:bottom w:val="nil"/>
              <w:right w:val="nil"/>
            </w:tcBorders>
            <w:shd w:val="clear" w:color="auto" w:fill="E8E8E8"/>
            <w:vAlign w:val="center"/>
          </w:tcPr>
          <w:p w:rsidRPr="00C42F88" w:rsidR="005E1889" w:rsidP="001A3E0C" w:rsidRDefault="005E1889" w14:paraId="000DED3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i.</w:t>
            </w:r>
            <w:r w:rsidRPr="00C42F88">
              <w:rPr>
                <w:rFonts w:ascii="Arial" w:hAnsi="Arial" w:cs="Arial"/>
                <w:sz w:val="20"/>
                <w:szCs w:val="20"/>
              </w:rPr>
              <w:tab/>
            </w:r>
            <w:r w:rsidRPr="00C42F88" w:rsidR="00E5665A">
              <w:rPr>
                <w:rFonts w:ascii="Arial" w:hAnsi="Arial" w:cs="Arial"/>
                <w:sz w:val="20"/>
                <w:szCs w:val="20"/>
              </w:rPr>
              <w:t>Faith</w:t>
            </w:r>
            <w:r w:rsidRPr="00C42F88" w:rsidR="001A3E0C">
              <w:rPr>
                <w:rFonts w:ascii="Arial" w:hAnsi="Arial" w:cs="Arial"/>
                <w:sz w:val="20"/>
                <w:szCs w:val="20"/>
              </w:rPr>
              <w:t>-</w:t>
            </w:r>
            <w:r w:rsidRPr="00C42F88" w:rsidR="00E5665A">
              <w:rPr>
                <w:rFonts w:ascii="Arial" w:hAnsi="Arial" w:cs="Arial"/>
                <w:sz w:val="20"/>
                <w:szCs w:val="20"/>
              </w:rPr>
              <w:t xml:space="preserve">based </w:t>
            </w:r>
            <w:r w:rsidRPr="00C42F88">
              <w:rPr>
                <w:rFonts w:ascii="Arial" w:hAnsi="Arial" w:cs="Arial"/>
                <w:sz w:val="20"/>
                <w:szCs w:val="20"/>
              </w:rPr>
              <w:t>institutions</w:t>
            </w:r>
          </w:p>
        </w:tc>
        <w:tc>
          <w:tcPr>
            <w:tcW w:w="1035" w:type="pct"/>
            <w:tcBorders>
              <w:top w:val="nil"/>
              <w:left w:val="nil"/>
              <w:bottom w:val="nil"/>
              <w:right w:val="nil"/>
            </w:tcBorders>
            <w:shd w:val="clear" w:color="auto" w:fill="E8E8E8"/>
            <w:vAlign w:val="center"/>
          </w:tcPr>
          <w:p w:rsidRPr="00C42F88" w:rsidR="005E1889" w:rsidP="00CE4373" w:rsidRDefault="00D130F9" w14:paraId="31525AE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71B5FA7E" wp14:editId="6D57B2A0">
                      <wp:extent cx="914400" cy="212651"/>
                      <wp:effectExtent l="0" t="0" r="19050" b="16510"/>
                      <wp:docPr id="193" name="Text Box 193"/>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1DF3625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3"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8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" w14:anchorId="71B5FA7E">
                      <v:textbox>
                        <w:txbxContent>
                          <w:p w:rsidR="006361E4" w:rsidP="00D130F9" w:rsidRDefault="006361E4" w14:paraId="1DF3625F" w14:textId="77777777"/>
                        </w:txbxContent>
                      </v:textbox>
                      <w10:anchorlock/>
                    </v:shape>
                  </w:pict>
                </mc:Fallback>
              </mc:AlternateContent>
            </w:r>
          </w:p>
        </w:tc>
      </w:tr>
      <w:tr w:rsidRPr="00C42F88" w:rsidR="005E1889" w:rsidTr="00D130F9" w14:paraId="1C7ABD9F" w14:textId="77777777">
        <w:tc>
          <w:tcPr>
            <w:tcW w:w="3965" w:type="pct"/>
            <w:tcBorders>
              <w:top w:val="nil"/>
              <w:left w:val="nil"/>
              <w:bottom w:val="nil"/>
              <w:right w:val="nil"/>
            </w:tcBorders>
            <w:shd w:val="clear" w:color="auto" w:fill="auto"/>
            <w:vAlign w:val="center"/>
          </w:tcPr>
          <w:p w:rsidRPr="00C42F88" w:rsidR="005E1889" w:rsidP="00D130F9" w:rsidRDefault="005E1889" w14:paraId="5AAA6FF2"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j.</w:t>
            </w:r>
            <w:r w:rsidRPr="00C42F88">
              <w:rPr>
                <w:rFonts w:ascii="Arial" w:hAnsi="Arial" w:cs="Arial"/>
                <w:sz w:val="20"/>
                <w:szCs w:val="20"/>
              </w:rPr>
              <w:tab/>
              <w:t>Clinics/hospitals</w:t>
            </w:r>
          </w:p>
        </w:tc>
        <w:tc>
          <w:tcPr>
            <w:tcW w:w="1035" w:type="pct"/>
            <w:tcBorders>
              <w:top w:val="nil"/>
              <w:left w:val="nil"/>
              <w:bottom w:val="nil"/>
              <w:right w:val="nil"/>
            </w:tcBorders>
            <w:shd w:val="clear" w:color="auto" w:fill="auto"/>
            <w:vAlign w:val="center"/>
          </w:tcPr>
          <w:p w:rsidRPr="00C42F88" w:rsidR="005E1889" w:rsidP="00CE4373" w:rsidRDefault="00D130F9" w14:paraId="57957A1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586C91E5" wp14:editId="5825DC13">
                      <wp:extent cx="914400" cy="212651"/>
                      <wp:effectExtent l="0" t="0" r="19050" b="16510"/>
                      <wp:docPr id="194" name="Text Box 194"/>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4612732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4"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8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" w14:anchorId="586C91E5">
                      <v:textbox>
                        <w:txbxContent>
                          <w:p w:rsidR="006361E4" w:rsidP="00D130F9" w:rsidRDefault="006361E4" w14:paraId="46127322" w14:textId="77777777"/>
                        </w:txbxContent>
                      </v:textbox>
                      <w10:anchorlock/>
                    </v:shape>
                  </w:pict>
                </mc:Fallback>
              </mc:AlternateContent>
            </w:r>
          </w:p>
        </w:tc>
      </w:tr>
      <w:tr w:rsidRPr="00C42F88" w:rsidR="005E1889" w:rsidTr="00D130F9" w14:paraId="0EDC2C64" w14:textId="77777777">
        <w:tc>
          <w:tcPr>
            <w:tcW w:w="3965" w:type="pct"/>
            <w:tcBorders>
              <w:top w:val="nil"/>
              <w:left w:val="nil"/>
              <w:bottom w:val="nil"/>
              <w:right w:val="nil"/>
            </w:tcBorders>
            <w:shd w:val="clear" w:color="auto" w:fill="E8E8E8"/>
            <w:vAlign w:val="center"/>
          </w:tcPr>
          <w:p w:rsidRPr="00C42F88" w:rsidR="005E1889" w:rsidP="00D22137" w:rsidRDefault="005E1889" w14:paraId="2BC945BE" w14:textId="0725FDCC">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k.</w:t>
            </w:r>
            <w:r w:rsidRPr="00C42F88">
              <w:rPr>
                <w:rFonts w:ascii="Arial" w:hAnsi="Arial" w:cs="Arial"/>
                <w:sz w:val="20"/>
                <w:szCs w:val="20"/>
              </w:rPr>
              <w:tab/>
            </w:r>
            <w:r w:rsidR="00D22137">
              <w:rPr>
                <w:rFonts w:ascii="Arial" w:hAnsi="Arial" w:cs="Arial"/>
                <w:sz w:val="20"/>
                <w:szCs w:val="20"/>
              </w:rPr>
              <w:t xml:space="preserve"> [F 10K FILL]</w:t>
            </w:r>
          </w:p>
        </w:tc>
        <w:tc>
          <w:tcPr>
            <w:tcW w:w="1035" w:type="pct"/>
            <w:tcBorders>
              <w:top w:val="nil"/>
              <w:left w:val="nil"/>
              <w:bottom w:val="nil"/>
              <w:right w:val="nil"/>
            </w:tcBorders>
            <w:shd w:val="clear" w:color="auto" w:fill="E8E8E8"/>
            <w:vAlign w:val="center"/>
          </w:tcPr>
          <w:p w:rsidRPr="00C42F88" w:rsidR="005E1889" w:rsidP="00CE4373" w:rsidRDefault="00D130F9" w14:paraId="638560B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3F78B598" wp14:editId="14DB6941">
                      <wp:extent cx="914400" cy="212651"/>
                      <wp:effectExtent l="0" t="0" r="19050" b="16510"/>
                      <wp:docPr id="195" name="Text Box 195"/>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09DA2AA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5"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8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" w14:anchorId="3F78B598">
                      <v:textbox>
                        <w:txbxContent>
                          <w:p w:rsidR="006361E4" w:rsidP="00D130F9" w:rsidRDefault="006361E4" w14:paraId="09DA2AA2" w14:textId="77777777"/>
                        </w:txbxContent>
                      </v:textbox>
                      <w10:anchorlock/>
                    </v:shape>
                  </w:pict>
                </mc:Fallback>
              </mc:AlternateContent>
            </w:r>
          </w:p>
        </w:tc>
      </w:tr>
    </w:tbl>
    <w:p w:rsidRPr="00C42F88" w:rsidR="005E1889" w:rsidP="000D1279" w:rsidRDefault="005E1889" w14:paraId="2F9FBEFD" w14:textId="77777777">
      <w:pPr>
        <w:spacing w:line="240" w:lineRule="auto"/>
        <w:ind w:firstLine="0"/>
      </w:pPr>
    </w:p>
    <w:tbl>
      <w:tblPr>
        <w:tblW w:w="2568" w:type="pct"/>
        <w:jc w:val="center"/>
        <w:tblLook w:val="04A0" w:firstRow="1" w:lastRow="0" w:firstColumn="1" w:lastColumn="0" w:noHBand="0" w:noVBand="1"/>
      </w:tblPr>
      <w:tblGrid>
        <w:gridCol w:w="5098"/>
      </w:tblGrid>
      <w:tr w:rsidRPr="00C42F88" w:rsidR="005E1889" w:rsidTr="00CE4373" w14:paraId="17256BA1" w14:textId="2030CC9A">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42F88" w:rsidR="005E1889" w:rsidP="001F7766" w:rsidRDefault="005E1889" w14:paraId="1E6EAE67" w14:textId="022352EC">
            <w:pPr>
              <w:pStyle w:val="Source"/>
              <w:tabs>
                <w:tab w:val="clear" w:pos="720"/>
              </w:tabs>
              <w:spacing w:before="60" w:after="60"/>
              <w:ind w:left="0" w:firstLine="0"/>
              <w:jc w:val="center"/>
              <w:rPr>
                <w:i w:val="0"/>
                <w:sz w:val="20"/>
                <w:szCs w:val="20"/>
              </w:rPr>
            </w:pPr>
            <w:r w:rsidRPr="00C42F88">
              <w:rPr>
                <w:sz w:val="20"/>
                <w:szCs w:val="20"/>
              </w:rPr>
              <w:br w:type="page"/>
            </w:r>
            <w:r w:rsidRPr="00C42F88">
              <w:rPr>
                <w:i w:val="0"/>
                <w:sz w:val="20"/>
                <w:szCs w:val="20"/>
              </w:rPr>
              <w:t>LOOP OVER C</w:t>
            </w:r>
            <w:r w:rsidRPr="00C42F88" w:rsidR="0052664E">
              <w:rPr>
                <w:i w:val="0"/>
                <w:sz w:val="20"/>
                <w:szCs w:val="20"/>
              </w:rPr>
              <w:t>7</w:t>
            </w:r>
            <w:r w:rsidRPr="00C42F88" w:rsidR="00093C78">
              <w:rPr>
                <w:i w:val="0"/>
                <w:sz w:val="20"/>
                <w:szCs w:val="20"/>
              </w:rPr>
              <w:t>8</w:t>
            </w:r>
            <w:r w:rsidRPr="00C42F88">
              <w:rPr>
                <w:i w:val="0"/>
                <w:sz w:val="20"/>
                <w:szCs w:val="20"/>
              </w:rPr>
              <w:t xml:space="preserve"> FOR ALL PROVIDER-</w:t>
            </w:r>
            <w:r w:rsidRPr="00C42F88" w:rsidR="001F7766">
              <w:rPr>
                <w:i w:val="0"/>
                <w:sz w:val="20"/>
                <w:szCs w:val="20"/>
              </w:rPr>
              <w:t>PROGRAM</w:t>
            </w:r>
            <w:r w:rsidRPr="00C42F88">
              <w:rPr>
                <w:i w:val="0"/>
                <w:sz w:val="20"/>
                <w:szCs w:val="20"/>
              </w:rPr>
              <w:t xml:space="preserve"> COMBINATIONS. THEN GO TO C</w:t>
            </w:r>
            <w:r w:rsidRPr="00C42F88" w:rsidR="0052664E">
              <w:rPr>
                <w:i w:val="0"/>
                <w:sz w:val="20"/>
                <w:szCs w:val="20"/>
              </w:rPr>
              <w:t>7</w:t>
            </w:r>
            <w:r w:rsidRPr="00C42F88" w:rsidR="00093C78">
              <w:rPr>
                <w:i w:val="0"/>
                <w:sz w:val="20"/>
                <w:szCs w:val="20"/>
              </w:rPr>
              <w:t>9</w:t>
            </w:r>
            <w:r w:rsidRPr="00C42F88">
              <w:rPr>
                <w:i w:val="0"/>
                <w:sz w:val="20"/>
                <w:szCs w:val="20"/>
              </w:rPr>
              <w:t>.</w:t>
            </w:r>
          </w:p>
        </w:tc>
      </w:tr>
    </w:tbl>
    <w:p w:rsidRPr="00C42F88" w:rsidR="005E1889" w:rsidP="005E1889" w:rsidRDefault="005E1889" w14:paraId="119EBA89" w14:textId="77777777">
      <w:pPr>
        <w:tabs>
          <w:tab w:val="clear" w:pos="432"/>
          <w:tab w:val="left" w:pos="1440"/>
          <w:tab w:val="left" w:leader="dot" w:pos="8010"/>
          <w:tab w:val="left" w:pos="8460"/>
        </w:tabs>
        <w:spacing w:before="120" w:line="240" w:lineRule="auto"/>
        <w:ind w:left="1440" w:right="2250" w:hanging="360"/>
        <w:jc w:val="left"/>
        <w:rPr>
          <w:rFonts w:ascii="Arial" w:hAnsi="Arial" w:cs="Arial"/>
          <w:sz w:val="20"/>
          <w:szCs w:val="20"/>
        </w:rPr>
      </w:pPr>
    </w:p>
    <w:p w:rsidRPr="00C42F88" w:rsidR="005E1889" w:rsidP="00C42F88" w:rsidRDefault="005E1889" w14:paraId="1166D258" w14:textId="57862AFD">
      <w:pPr>
        <w:pStyle w:val="Questiontext0"/>
        <w:rPr>
          <w:i/>
        </w:rPr>
      </w:pPr>
      <w:r w:rsidRPr="00C42F88">
        <w:t>C</w:t>
      </w:r>
      <w:r w:rsidRPr="00C42F88" w:rsidR="0052664E">
        <w:t>7</w:t>
      </w:r>
      <w:r w:rsidRPr="00C42F88" w:rsidR="00093C78">
        <w:t>9</w:t>
      </w:r>
      <w:r w:rsidRPr="00C42F88">
        <w:t>.</w:t>
      </w:r>
      <w:r w:rsidRPr="00C42F88">
        <w:tab/>
        <w:t>Do</w:t>
      </w:r>
      <w:r w:rsidR="008E588F">
        <w:t xml:space="preserve">es your [state agency/organization] or any of </w:t>
      </w:r>
      <w:r w:rsidRPr="00C42F88">
        <w:t>you</w:t>
      </w:r>
      <w:r w:rsidR="002271FE">
        <w:t>r providers</w:t>
      </w:r>
      <w:r w:rsidRPr="00C42F88">
        <w:t xml:space="preserve"> plan to add s</w:t>
      </w:r>
      <w:r w:rsidRPr="00C42F88" w:rsidR="00AF0057">
        <w:t>ites in subsequent grant years?</w:t>
      </w:r>
    </w:p>
    <w:p w:rsidRPr="00C42F88" w:rsidR="005E1889" w:rsidP="005E1889" w:rsidRDefault="005E1889" w14:paraId="0CC856E8" w14:textId="214A03E6">
      <w:pPr>
        <w:pStyle w:val="RESPONSE"/>
      </w:pPr>
      <w:r w:rsidRPr="00C42F88">
        <w:sym w:font="Wingdings" w:char="F06D"/>
      </w:r>
      <w:r w:rsidRPr="00C42F88">
        <w:tab/>
        <w:t>Yes</w:t>
      </w:r>
      <w:r w:rsidRPr="00C42F88">
        <w:tab/>
        <w:t>1</w:t>
      </w:r>
      <w:r w:rsidRPr="00C42F88">
        <w:tab/>
        <w:t xml:space="preserve">GO TO </w:t>
      </w:r>
      <w:r w:rsidR="00D22137">
        <w:t>F13</w:t>
      </w:r>
    </w:p>
    <w:p w:rsidR="005E1889" w:rsidP="005E1889" w:rsidRDefault="005E1889" w14:paraId="7CBAC39E" w14:textId="1B92B25D">
      <w:pPr>
        <w:pStyle w:val="RESPONSE"/>
      </w:pPr>
      <w:r w:rsidRPr="00C42F88">
        <w:sym w:font="Wingdings" w:char="F06D"/>
      </w:r>
      <w:r w:rsidRPr="00C42F88">
        <w:tab/>
        <w:t>No</w:t>
      </w:r>
      <w:r w:rsidRPr="00C42F88">
        <w:tab/>
      </w:r>
      <w:r w:rsidRPr="00C42F88" w:rsidR="00315EB5">
        <w:t>0</w:t>
      </w:r>
      <w:r w:rsidRPr="00C42F88">
        <w:tab/>
        <w:t xml:space="preserve">GO TO </w:t>
      </w:r>
      <w:r w:rsidR="00D22137">
        <w:t>F17</w:t>
      </w:r>
    </w:p>
    <w:p w:rsidRPr="00C42F88" w:rsidR="00D22137" w:rsidP="005E1889" w:rsidRDefault="00D22137" w14:paraId="4B5F8CAA" w14:textId="77777777">
      <w:pPr>
        <w:pStyle w:val="RESPONSE"/>
      </w:pPr>
    </w:p>
    <w:p w:rsidRPr="00C42F88" w:rsidR="005E1889" w:rsidP="005E1889" w:rsidRDefault="005E1889" w14:paraId="23EF6D3A" w14:textId="77777777">
      <w:pPr>
        <w:pStyle w:val="RESPONSE"/>
        <w:ind w:left="810" w:hanging="810"/>
        <w:rPr>
          <w:b/>
        </w:rPr>
      </w:pPr>
    </w:p>
    <w:p w:rsidRPr="00C42F88" w:rsidR="005671CC" w:rsidRDefault="005671CC" w14:paraId="333E020B" w14:textId="0D1BAEA9">
      <w:pPr>
        <w:tabs>
          <w:tab w:val="clear" w:pos="432"/>
        </w:tabs>
        <w:spacing w:line="240" w:lineRule="auto"/>
        <w:ind w:firstLine="0"/>
        <w:jc w:val="left"/>
      </w:pPr>
    </w:p>
    <w:p w:rsidRPr="00D22137" w:rsidR="00D22137" w:rsidP="00F16173" w:rsidRDefault="005E1889" w14:paraId="4B951BD8" w14:textId="7D30C692">
      <w:pPr>
        <w:pStyle w:val="QUESTIONTEXT"/>
        <w:rPr>
          <w:i/>
        </w:rPr>
      </w:pPr>
      <w:r w:rsidRPr="00C42F88">
        <w:t>C</w:t>
      </w:r>
      <w:r w:rsidRPr="00C42F88" w:rsidR="00093C78">
        <w:t>80</w:t>
      </w:r>
      <w:r w:rsidRPr="00C42F88">
        <w:t>.</w:t>
      </w:r>
      <w:r w:rsidRPr="00C42F88">
        <w:tab/>
        <w:t>In which settings do</w:t>
      </w:r>
      <w:r w:rsidR="008E588F">
        <w:t xml:space="preserve">es your [state agency/organization] or </w:t>
      </w:r>
      <w:r w:rsidR="002271FE">
        <w:t>providers</w:t>
      </w:r>
      <w:r w:rsidRPr="00C42F88">
        <w:t xml:space="preserve"> plan to add sites in </w:t>
      </w:r>
      <w:r w:rsidRPr="00C42F88">
        <w:rPr>
          <w:u w:val="single"/>
        </w:rPr>
        <w:t>subsequent</w:t>
      </w:r>
      <w:r w:rsidRPr="00C42F88">
        <w:t xml:space="preserve"> grant years?</w:t>
      </w:r>
    </w:p>
    <w:tbl>
      <w:tblPr>
        <w:tblW w:w="4637" w:type="pct"/>
        <w:tblInd w:w="720" w:type="dxa"/>
        <w:tblCellMar>
          <w:left w:w="120" w:type="dxa"/>
          <w:right w:w="120" w:type="dxa"/>
        </w:tblCellMar>
        <w:tblLook w:val="0000" w:firstRow="0" w:lastRow="0" w:firstColumn="0" w:lastColumn="0" w:noHBand="0" w:noVBand="0"/>
      </w:tblPr>
      <w:tblGrid>
        <w:gridCol w:w="6303"/>
        <w:gridCol w:w="1456"/>
        <w:gridCol w:w="1456"/>
      </w:tblGrid>
      <w:tr w:rsidRPr="00C42F88" w:rsidR="00146528" w:rsidTr="00146528" w14:paraId="30C7E464" w14:textId="77777777">
        <w:trPr>
          <w:tblHeader/>
        </w:trPr>
        <w:tc>
          <w:tcPr>
            <w:tcW w:w="3420" w:type="pct"/>
            <w:tcBorders>
              <w:top w:val="nil"/>
              <w:left w:val="nil"/>
              <w:bottom w:val="nil"/>
            </w:tcBorders>
          </w:tcPr>
          <w:p w:rsidRPr="00C42F88" w:rsidR="00146528" w:rsidP="00CE4373" w:rsidRDefault="00146528" w14:paraId="0C28FC02"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80" w:type="pct"/>
            <w:gridSpan w:val="2"/>
            <w:tcBorders>
              <w:bottom w:val="single" w:color="auto" w:sz="4" w:space="0"/>
            </w:tcBorders>
            <w:vAlign w:val="bottom"/>
          </w:tcPr>
          <w:p w:rsidRPr="00C42F88" w:rsidR="00146528" w:rsidP="00146528" w:rsidRDefault="00D6418F" w14:paraId="1B5897E5" w14:textId="77777777">
            <w:pPr>
              <w:pStyle w:val="Selectonealltable"/>
              <w:rPr>
                <w:rFonts w:ascii="Arial Narrow" w:hAnsi="Arial Narrow"/>
              </w:rPr>
            </w:pPr>
            <w:r w:rsidRPr="00C42F88">
              <w:t>SELECT ONE PER ROW</w:t>
            </w:r>
          </w:p>
        </w:tc>
      </w:tr>
      <w:tr w:rsidRPr="00C42F88" w:rsidR="005E1889" w:rsidTr="00146528" w14:paraId="52F4B68D" w14:textId="77777777">
        <w:trPr>
          <w:tblHeader/>
        </w:trPr>
        <w:tc>
          <w:tcPr>
            <w:tcW w:w="3420" w:type="pct"/>
            <w:tcBorders>
              <w:top w:val="nil"/>
              <w:left w:val="nil"/>
              <w:bottom w:val="nil"/>
              <w:right w:val="single" w:color="auto" w:sz="4" w:space="0"/>
            </w:tcBorders>
          </w:tcPr>
          <w:p w:rsidRPr="00C42F88" w:rsidR="005E1889" w:rsidP="00CE4373" w:rsidRDefault="005E1889" w14:paraId="7F918CA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90" w:type="pct"/>
            <w:tcBorders>
              <w:top w:val="single" w:color="auto" w:sz="4" w:space="0"/>
              <w:left w:val="single" w:color="auto" w:sz="4" w:space="0"/>
              <w:bottom w:val="single" w:color="auto" w:sz="4" w:space="0"/>
              <w:right w:val="single" w:color="auto" w:sz="4" w:space="0"/>
            </w:tcBorders>
            <w:vAlign w:val="bottom"/>
          </w:tcPr>
          <w:p w:rsidRPr="00C42F88" w:rsidR="005E1889" w:rsidP="00D82426" w:rsidRDefault="005E1889" w14:paraId="0DCD7840" w14:textId="77777777">
            <w:pPr>
              <w:pStyle w:val="Answerheading"/>
            </w:pPr>
            <w:r w:rsidRPr="00C42F88">
              <w:t>Yes</w:t>
            </w:r>
          </w:p>
        </w:tc>
        <w:tc>
          <w:tcPr>
            <w:tcW w:w="790" w:type="pct"/>
            <w:tcBorders>
              <w:top w:val="single" w:color="auto" w:sz="4" w:space="0"/>
              <w:left w:val="single" w:color="auto" w:sz="4" w:space="0"/>
              <w:bottom w:val="single" w:color="auto" w:sz="4" w:space="0"/>
              <w:right w:val="single" w:color="auto" w:sz="4" w:space="0"/>
            </w:tcBorders>
          </w:tcPr>
          <w:p w:rsidRPr="00C42F88" w:rsidR="005E1889" w:rsidP="00D82426" w:rsidRDefault="005E1889" w14:paraId="1E8AEEB7" w14:textId="77777777">
            <w:pPr>
              <w:pStyle w:val="Answerheading"/>
            </w:pPr>
            <w:r w:rsidRPr="00C42F88">
              <w:t>No</w:t>
            </w:r>
          </w:p>
        </w:tc>
      </w:tr>
      <w:tr w:rsidRPr="00C42F88" w:rsidR="005E1889" w:rsidTr="00146528" w14:paraId="36C6443B" w14:textId="77777777">
        <w:tc>
          <w:tcPr>
            <w:tcW w:w="3420" w:type="pct"/>
            <w:tcBorders>
              <w:top w:val="nil"/>
              <w:left w:val="nil"/>
              <w:right w:val="nil"/>
            </w:tcBorders>
            <w:shd w:val="clear" w:color="auto" w:fill="E8E8E8"/>
          </w:tcPr>
          <w:p w:rsidRPr="00C42F88" w:rsidR="005E1889" w:rsidP="00CE4373" w:rsidRDefault="005E1889" w14:paraId="110C116C"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 xml:space="preserve">Middle schools, during school </w:t>
            </w:r>
          </w:p>
        </w:tc>
        <w:tc>
          <w:tcPr>
            <w:tcW w:w="790" w:type="pct"/>
            <w:tcBorders>
              <w:top w:val="nil"/>
              <w:left w:val="nil"/>
              <w:right w:val="nil"/>
            </w:tcBorders>
            <w:shd w:val="clear" w:color="auto" w:fill="E8E8E8"/>
            <w:vAlign w:val="center"/>
          </w:tcPr>
          <w:p w:rsidRPr="00C42F88" w:rsidR="005E1889" w:rsidP="00CE4373" w:rsidRDefault="005E1889" w14:paraId="170519A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right w:val="nil"/>
            </w:tcBorders>
            <w:shd w:val="clear" w:color="auto" w:fill="E8E8E8"/>
            <w:vAlign w:val="center"/>
          </w:tcPr>
          <w:p w:rsidRPr="00C42F88" w:rsidR="005E1889" w:rsidP="00CE4373" w:rsidRDefault="005E1889" w14:paraId="39B6D99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146528" w14:paraId="2B6B4590" w14:textId="77777777">
        <w:tc>
          <w:tcPr>
            <w:tcW w:w="3420" w:type="pct"/>
            <w:tcBorders>
              <w:top w:val="nil"/>
              <w:left w:val="nil"/>
              <w:bottom w:val="nil"/>
              <w:right w:val="nil"/>
            </w:tcBorders>
            <w:shd w:val="clear" w:color="auto" w:fill="FFFFFF"/>
          </w:tcPr>
          <w:p w:rsidRPr="00C42F88" w:rsidR="005E1889" w:rsidP="00CE4373" w:rsidRDefault="005E1889" w14:paraId="6F34651F"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Middle schools, after school</w:t>
            </w:r>
          </w:p>
        </w:tc>
        <w:tc>
          <w:tcPr>
            <w:tcW w:w="790" w:type="pct"/>
            <w:tcBorders>
              <w:top w:val="nil"/>
              <w:left w:val="nil"/>
              <w:bottom w:val="nil"/>
              <w:right w:val="nil"/>
            </w:tcBorders>
            <w:shd w:val="clear" w:color="auto" w:fill="FFFFFF"/>
            <w:vAlign w:val="center"/>
          </w:tcPr>
          <w:p w:rsidRPr="00C42F88" w:rsidR="005E1889" w:rsidP="00CE4373" w:rsidRDefault="005E1889" w14:paraId="4818405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FFFFFF"/>
            <w:vAlign w:val="center"/>
          </w:tcPr>
          <w:p w:rsidRPr="00C42F88" w:rsidR="005E1889" w:rsidP="00CE4373" w:rsidRDefault="005E1889" w14:paraId="6569EB0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146528" w14:paraId="675DBC4D" w14:textId="77777777">
        <w:tc>
          <w:tcPr>
            <w:tcW w:w="3420" w:type="pct"/>
            <w:tcBorders>
              <w:top w:val="nil"/>
              <w:left w:val="nil"/>
              <w:bottom w:val="nil"/>
              <w:right w:val="nil"/>
            </w:tcBorders>
            <w:shd w:val="clear" w:color="auto" w:fill="E8E8E8"/>
          </w:tcPr>
          <w:p w:rsidRPr="00C42F88" w:rsidR="005E1889" w:rsidP="00CE4373" w:rsidRDefault="005E1889" w14:paraId="4D58781C"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High schools, during school</w:t>
            </w:r>
          </w:p>
        </w:tc>
        <w:tc>
          <w:tcPr>
            <w:tcW w:w="790" w:type="pct"/>
            <w:tcBorders>
              <w:top w:val="nil"/>
              <w:left w:val="nil"/>
              <w:bottom w:val="nil"/>
              <w:right w:val="nil"/>
            </w:tcBorders>
            <w:shd w:val="clear" w:color="auto" w:fill="E8E8E8"/>
            <w:vAlign w:val="center"/>
          </w:tcPr>
          <w:p w:rsidRPr="00C42F88" w:rsidR="005E1889" w:rsidP="00CE4373" w:rsidRDefault="005E1889" w14:paraId="560498F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E8E8E8"/>
            <w:vAlign w:val="center"/>
          </w:tcPr>
          <w:p w:rsidRPr="00C42F88" w:rsidR="005E1889" w:rsidP="00CE4373" w:rsidRDefault="005E1889" w14:paraId="096E4BC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146528" w14:paraId="442E25D5" w14:textId="77777777">
        <w:tc>
          <w:tcPr>
            <w:tcW w:w="3420" w:type="pct"/>
            <w:tcBorders>
              <w:top w:val="nil"/>
              <w:left w:val="nil"/>
              <w:bottom w:val="nil"/>
              <w:right w:val="nil"/>
            </w:tcBorders>
            <w:shd w:val="clear" w:color="auto" w:fill="auto"/>
          </w:tcPr>
          <w:p w:rsidRPr="00C42F88" w:rsidR="005E1889" w:rsidP="00CE4373" w:rsidRDefault="005E1889" w14:paraId="120DB9DB"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High schools, after school</w:t>
            </w:r>
          </w:p>
        </w:tc>
        <w:tc>
          <w:tcPr>
            <w:tcW w:w="790" w:type="pct"/>
            <w:tcBorders>
              <w:top w:val="nil"/>
              <w:left w:val="nil"/>
              <w:bottom w:val="nil"/>
              <w:right w:val="nil"/>
            </w:tcBorders>
            <w:shd w:val="clear" w:color="auto" w:fill="auto"/>
            <w:vAlign w:val="center"/>
          </w:tcPr>
          <w:p w:rsidRPr="00C42F88" w:rsidR="005E1889" w:rsidP="00CE4373" w:rsidRDefault="005E1889" w14:paraId="339FBEE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auto"/>
            <w:vAlign w:val="center"/>
          </w:tcPr>
          <w:p w:rsidRPr="00C42F88" w:rsidR="005E1889" w:rsidP="00CE4373" w:rsidRDefault="005E1889" w14:paraId="126B948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146528" w14:paraId="10854D2B" w14:textId="77777777">
        <w:tc>
          <w:tcPr>
            <w:tcW w:w="3420" w:type="pct"/>
            <w:tcBorders>
              <w:top w:val="nil"/>
              <w:left w:val="nil"/>
              <w:bottom w:val="nil"/>
              <w:right w:val="nil"/>
            </w:tcBorders>
            <w:shd w:val="clear" w:color="auto" w:fill="E8E8E8"/>
          </w:tcPr>
          <w:p w:rsidRPr="00C42F88" w:rsidR="005E1889" w:rsidP="00CE4373" w:rsidRDefault="005E1889" w14:paraId="396E42F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Community based organizations out of school time</w:t>
            </w:r>
          </w:p>
        </w:tc>
        <w:tc>
          <w:tcPr>
            <w:tcW w:w="790" w:type="pct"/>
            <w:tcBorders>
              <w:top w:val="nil"/>
              <w:left w:val="nil"/>
              <w:bottom w:val="nil"/>
              <w:right w:val="nil"/>
            </w:tcBorders>
            <w:shd w:val="clear" w:color="auto" w:fill="E8E8E8"/>
            <w:vAlign w:val="center"/>
          </w:tcPr>
          <w:p w:rsidRPr="00C42F88" w:rsidR="005E1889" w:rsidP="00CE4373" w:rsidRDefault="005E1889" w14:paraId="560B7E0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E8E8E8"/>
            <w:vAlign w:val="center"/>
          </w:tcPr>
          <w:p w:rsidRPr="00C42F88" w:rsidR="005E1889" w:rsidP="00CE4373" w:rsidRDefault="005E1889" w14:paraId="11EEC84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146528" w14:paraId="7F1EBCEC" w14:textId="77777777">
        <w:tc>
          <w:tcPr>
            <w:tcW w:w="3420" w:type="pct"/>
            <w:tcBorders>
              <w:top w:val="nil"/>
              <w:left w:val="nil"/>
              <w:bottom w:val="nil"/>
              <w:right w:val="nil"/>
            </w:tcBorders>
            <w:shd w:val="clear" w:color="auto" w:fill="auto"/>
          </w:tcPr>
          <w:p w:rsidRPr="00C42F88" w:rsidR="005E1889" w:rsidP="00CE4373" w:rsidRDefault="005E1889" w14:paraId="64EE1F2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Pr>
                <w:rFonts w:ascii="Arial" w:hAnsi="Arial" w:cs="Arial"/>
                <w:sz w:val="20"/>
                <w:szCs w:val="20"/>
              </w:rPr>
              <w:tab/>
              <w:t>Detention centers</w:t>
            </w:r>
          </w:p>
        </w:tc>
        <w:tc>
          <w:tcPr>
            <w:tcW w:w="790" w:type="pct"/>
            <w:tcBorders>
              <w:top w:val="nil"/>
              <w:left w:val="nil"/>
              <w:bottom w:val="nil"/>
              <w:right w:val="nil"/>
            </w:tcBorders>
            <w:shd w:val="clear" w:color="auto" w:fill="auto"/>
            <w:vAlign w:val="center"/>
          </w:tcPr>
          <w:p w:rsidRPr="00C42F88" w:rsidR="005E1889" w:rsidP="00CE4373" w:rsidRDefault="005E1889" w14:paraId="1E2DB4F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auto"/>
            <w:vAlign w:val="center"/>
          </w:tcPr>
          <w:p w:rsidRPr="00C42F88" w:rsidR="005E1889" w:rsidP="00CE4373" w:rsidRDefault="005E1889" w14:paraId="5A836DF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146528" w14:paraId="33643B46" w14:textId="77777777">
        <w:tc>
          <w:tcPr>
            <w:tcW w:w="3420" w:type="pct"/>
            <w:tcBorders>
              <w:top w:val="nil"/>
              <w:left w:val="nil"/>
              <w:bottom w:val="nil"/>
              <w:right w:val="nil"/>
            </w:tcBorders>
            <w:shd w:val="clear" w:color="auto" w:fill="E8E8E8"/>
          </w:tcPr>
          <w:p w:rsidRPr="00C42F88" w:rsidR="005E1889" w:rsidP="00CE4373" w:rsidRDefault="005E1889" w14:paraId="5942B746"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Pr>
                <w:rFonts w:ascii="Arial" w:hAnsi="Arial" w:cs="Arial"/>
                <w:sz w:val="20"/>
                <w:szCs w:val="20"/>
              </w:rPr>
              <w:tab/>
              <w:t>Foster care group homes</w:t>
            </w:r>
          </w:p>
        </w:tc>
        <w:tc>
          <w:tcPr>
            <w:tcW w:w="790" w:type="pct"/>
            <w:tcBorders>
              <w:top w:val="nil"/>
              <w:left w:val="nil"/>
              <w:bottom w:val="nil"/>
              <w:right w:val="nil"/>
            </w:tcBorders>
            <w:shd w:val="clear" w:color="auto" w:fill="E8E8E8"/>
            <w:vAlign w:val="center"/>
          </w:tcPr>
          <w:p w:rsidRPr="00C42F88" w:rsidR="005E1889" w:rsidP="00CE4373" w:rsidRDefault="005E1889" w14:paraId="6F7DD6E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E8E8E8"/>
            <w:vAlign w:val="center"/>
          </w:tcPr>
          <w:p w:rsidRPr="00C42F88" w:rsidR="005E1889" w:rsidP="00CE4373" w:rsidRDefault="005E1889" w14:paraId="49AAAAB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146528" w14:paraId="52D42A8F" w14:textId="77777777">
        <w:tc>
          <w:tcPr>
            <w:tcW w:w="3420" w:type="pct"/>
            <w:tcBorders>
              <w:top w:val="nil"/>
              <w:left w:val="nil"/>
              <w:bottom w:val="nil"/>
              <w:right w:val="nil"/>
            </w:tcBorders>
            <w:shd w:val="clear" w:color="auto" w:fill="auto"/>
          </w:tcPr>
          <w:p w:rsidRPr="00C42F88" w:rsidR="005E1889" w:rsidP="00CE4373" w:rsidRDefault="005E1889" w14:paraId="2742AB8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Pr>
                <w:rFonts w:ascii="Arial" w:hAnsi="Arial" w:cs="Arial"/>
                <w:sz w:val="20"/>
                <w:szCs w:val="20"/>
              </w:rPr>
              <w:tab/>
              <w:t>Institutions for youth with emotional or behavioral health needs</w:t>
            </w:r>
          </w:p>
        </w:tc>
        <w:tc>
          <w:tcPr>
            <w:tcW w:w="790" w:type="pct"/>
            <w:tcBorders>
              <w:top w:val="nil"/>
              <w:left w:val="nil"/>
              <w:bottom w:val="nil"/>
              <w:right w:val="nil"/>
            </w:tcBorders>
            <w:shd w:val="clear" w:color="auto" w:fill="auto"/>
            <w:vAlign w:val="center"/>
          </w:tcPr>
          <w:p w:rsidRPr="00C42F88" w:rsidR="005E1889" w:rsidP="00CE4373" w:rsidRDefault="005E1889" w14:paraId="43BAE4E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auto"/>
            <w:vAlign w:val="center"/>
          </w:tcPr>
          <w:p w:rsidRPr="00C42F88" w:rsidR="005E1889" w:rsidP="00CE4373" w:rsidRDefault="005E1889" w14:paraId="73EC7F1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146528" w14:paraId="3389E6B9" w14:textId="77777777">
        <w:tc>
          <w:tcPr>
            <w:tcW w:w="3420" w:type="pct"/>
            <w:tcBorders>
              <w:top w:val="nil"/>
              <w:left w:val="nil"/>
              <w:bottom w:val="nil"/>
              <w:right w:val="nil"/>
            </w:tcBorders>
            <w:shd w:val="clear" w:color="auto" w:fill="E8E8E8"/>
          </w:tcPr>
          <w:p w:rsidRPr="00C42F88" w:rsidR="005E1889" w:rsidP="001A3E0C" w:rsidRDefault="005E1889" w14:paraId="30719960"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i.</w:t>
            </w:r>
            <w:r w:rsidRPr="00C42F88">
              <w:rPr>
                <w:rFonts w:ascii="Arial" w:hAnsi="Arial" w:cs="Arial"/>
                <w:sz w:val="20"/>
                <w:szCs w:val="20"/>
              </w:rPr>
              <w:tab/>
            </w:r>
            <w:r w:rsidRPr="00C42F88" w:rsidR="00E5665A">
              <w:rPr>
                <w:rFonts w:ascii="Arial" w:hAnsi="Arial" w:cs="Arial"/>
                <w:sz w:val="20"/>
                <w:szCs w:val="20"/>
              </w:rPr>
              <w:t>Faith</w:t>
            </w:r>
            <w:r w:rsidRPr="00C42F88" w:rsidR="001A3E0C">
              <w:rPr>
                <w:rFonts w:ascii="Arial" w:hAnsi="Arial" w:cs="Arial"/>
                <w:sz w:val="20"/>
                <w:szCs w:val="20"/>
              </w:rPr>
              <w:t>-</w:t>
            </w:r>
            <w:r w:rsidRPr="00C42F88" w:rsidR="00E5665A">
              <w:rPr>
                <w:rFonts w:ascii="Arial" w:hAnsi="Arial" w:cs="Arial"/>
                <w:sz w:val="20"/>
                <w:szCs w:val="20"/>
              </w:rPr>
              <w:t xml:space="preserve">based </w:t>
            </w:r>
            <w:r w:rsidRPr="00C42F88">
              <w:rPr>
                <w:rFonts w:ascii="Arial" w:hAnsi="Arial" w:cs="Arial"/>
                <w:sz w:val="20"/>
                <w:szCs w:val="20"/>
              </w:rPr>
              <w:t>institutions</w:t>
            </w:r>
          </w:p>
        </w:tc>
        <w:tc>
          <w:tcPr>
            <w:tcW w:w="790" w:type="pct"/>
            <w:tcBorders>
              <w:top w:val="nil"/>
              <w:left w:val="nil"/>
              <w:bottom w:val="nil"/>
              <w:right w:val="nil"/>
            </w:tcBorders>
            <w:shd w:val="clear" w:color="auto" w:fill="E8E8E8"/>
            <w:vAlign w:val="center"/>
          </w:tcPr>
          <w:p w:rsidRPr="00C42F88" w:rsidR="005E1889" w:rsidP="00CE4373" w:rsidRDefault="005E1889" w14:paraId="1115C12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E8E8E8"/>
            <w:vAlign w:val="center"/>
          </w:tcPr>
          <w:p w:rsidRPr="00C42F88" w:rsidR="005E1889" w:rsidP="00CE4373" w:rsidRDefault="005E1889" w14:paraId="0A9FE7B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146528" w14:paraId="188250FC" w14:textId="77777777">
        <w:tc>
          <w:tcPr>
            <w:tcW w:w="3420" w:type="pct"/>
            <w:tcBorders>
              <w:top w:val="nil"/>
              <w:left w:val="nil"/>
              <w:bottom w:val="nil"/>
              <w:right w:val="nil"/>
            </w:tcBorders>
            <w:shd w:val="clear" w:color="auto" w:fill="auto"/>
          </w:tcPr>
          <w:p w:rsidRPr="00C42F88" w:rsidR="005E1889" w:rsidP="00CE4373" w:rsidRDefault="005E1889" w14:paraId="4C650F5D"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j.</w:t>
            </w:r>
            <w:r w:rsidRPr="00C42F88">
              <w:rPr>
                <w:rFonts w:ascii="Arial" w:hAnsi="Arial" w:cs="Arial"/>
                <w:sz w:val="20"/>
                <w:szCs w:val="20"/>
              </w:rPr>
              <w:tab/>
              <w:t>Clinics/hospitals</w:t>
            </w:r>
          </w:p>
        </w:tc>
        <w:tc>
          <w:tcPr>
            <w:tcW w:w="790" w:type="pct"/>
            <w:tcBorders>
              <w:top w:val="nil"/>
              <w:left w:val="nil"/>
              <w:bottom w:val="nil"/>
              <w:right w:val="nil"/>
            </w:tcBorders>
            <w:shd w:val="clear" w:color="auto" w:fill="auto"/>
            <w:vAlign w:val="center"/>
          </w:tcPr>
          <w:p w:rsidRPr="00C42F88" w:rsidR="005E1889" w:rsidP="00CE4373" w:rsidRDefault="005E1889" w14:paraId="5C0B398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auto"/>
            <w:vAlign w:val="center"/>
          </w:tcPr>
          <w:p w:rsidRPr="00C42F88" w:rsidR="005E1889" w:rsidP="00CE4373" w:rsidRDefault="005E1889" w14:paraId="35ABBD1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D82426" w14:paraId="12FB2D8A" w14:textId="77777777">
        <w:tc>
          <w:tcPr>
            <w:tcW w:w="3420" w:type="pct"/>
            <w:tcBorders>
              <w:top w:val="nil"/>
              <w:left w:val="nil"/>
              <w:right w:val="nil"/>
            </w:tcBorders>
            <w:shd w:val="clear" w:color="auto" w:fill="E8E8E8"/>
          </w:tcPr>
          <w:p w:rsidRPr="00C42F88" w:rsidR="005E1889" w:rsidP="00CE4373" w:rsidRDefault="005E1889" w14:paraId="5A69926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k.</w:t>
            </w:r>
            <w:r w:rsidRPr="00C42F88">
              <w:rPr>
                <w:rFonts w:ascii="Arial" w:hAnsi="Arial" w:cs="Arial"/>
                <w:sz w:val="20"/>
                <w:szCs w:val="20"/>
              </w:rPr>
              <w:tab/>
              <w:t>Other</w:t>
            </w:r>
            <w:r w:rsidRPr="00C42F88" w:rsidR="00C05431">
              <w:rPr>
                <w:rFonts w:ascii="Arial" w:hAnsi="Arial" w:cs="Arial"/>
                <w:sz w:val="20"/>
                <w:szCs w:val="20"/>
              </w:rPr>
              <w:t xml:space="preserve"> </w:t>
            </w:r>
            <w:r w:rsidRPr="00C42F88" w:rsidR="00C05431">
              <w:rPr>
                <w:rFonts w:ascii="Arial" w:hAnsi="Arial" w:cs="Arial"/>
                <w:i/>
                <w:sz w:val="20"/>
                <w:szCs w:val="20"/>
              </w:rPr>
              <w:t>(specify)</w:t>
            </w:r>
          </w:p>
        </w:tc>
        <w:tc>
          <w:tcPr>
            <w:tcW w:w="790" w:type="pct"/>
            <w:tcBorders>
              <w:top w:val="nil"/>
              <w:left w:val="nil"/>
              <w:bottom w:val="nil"/>
              <w:right w:val="nil"/>
            </w:tcBorders>
            <w:shd w:val="clear" w:color="auto" w:fill="E8E8E8"/>
            <w:vAlign w:val="center"/>
          </w:tcPr>
          <w:p w:rsidRPr="00C42F88" w:rsidR="005E1889" w:rsidP="00CE4373" w:rsidRDefault="005E1889" w14:paraId="1F22AF3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E8E8E8"/>
            <w:vAlign w:val="center"/>
          </w:tcPr>
          <w:p w:rsidRPr="00C42F88" w:rsidR="005E1889" w:rsidP="00CE4373" w:rsidRDefault="005E1889" w14:paraId="10A7DDF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D82426" w:rsidTr="00D82426" w14:paraId="5F91C735" w14:textId="77777777">
        <w:tc>
          <w:tcPr>
            <w:tcW w:w="3420" w:type="pct"/>
            <w:tcBorders>
              <w:top w:val="nil"/>
              <w:left w:val="nil"/>
              <w:right w:val="nil"/>
            </w:tcBorders>
            <w:shd w:val="clear" w:color="auto" w:fill="E8E8E8"/>
          </w:tcPr>
          <w:p w:rsidRPr="00C42F88" w:rsidR="00D82426" w:rsidP="00D82426" w:rsidRDefault="00D82426" w14:paraId="490ED4AF" w14:textId="53DE5ABA">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40619EB5" wp14:editId="7C125327">
                      <wp:extent cx="2594345" cy="212651"/>
                      <wp:effectExtent l="0" t="0" r="15875" b="16510"/>
                      <wp:docPr id="198" name="Text Box 198"/>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186FAE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8"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8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" w14:anchorId="40619EB5">
                      <v:textbox>
                        <w:txbxContent>
                          <w:p w:rsidR="006361E4" w:rsidP="00D130F9" w:rsidRDefault="006361E4" w14:paraId="186FAE80" w14:textId="77777777"/>
                        </w:txbxContent>
                      </v:textbox>
                      <w10:anchorlock/>
                    </v:shape>
                  </w:pict>
                </mc:Fallback>
              </mc:AlternateContent>
            </w:r>
          </w:p>
        </w:tc>
        <w:tc>
          <w:tcPr>
            <w:tcW w:w="790" w:type="pct"/>
            <w:tcBorders>
              <w:top w:val="nil"/>
              <w:left w:val="nil"/>
              <w:bottom w:val="nil"/>
              <w:right w:val="nil"/>
            </w:tcBorders>
            <w:shd w:val="clear" w:color="auto" w:fill="E8E8E8"/>
            <w:vAlign w:val="center"/>
          </w:tcPr>
          <w:p w:rsidRPr="00C42F88" w:rsidR="00D82426" w:rsidP="00D82426" w:rsidRDefault="00D82426" w14:paraId="59021756" w14:textId="77777777">
            <w:pPr>
              <w:tabs>
                <w:tab w:val="left" w:pos="1008"/>
                <w:tab w:val="left" w:pos="1800"/>
              </w:tabs>
              <w:spacing w:before="60" w:after="60" w:line="240" w:lineRule="auto"/>
              <w:ind w:hanging="12"/>
              <w:jc w:val="center"/>
              <w:rPr>
                <w:rFonts w:ascii="Arial" w:hAnsi="Arial" w:cs="Arial"/>
                <w:sz w:val="12"/>
                <w:szCs w:val="12"/>
              </w:rPr>
            </w:pPr>
          </w:p>
        </w:tc>
        <w:tc>
          <w:tcPr>
            <w:tcW w:w="790" w:type="pct"/>
            <w:tcBorders>
              <w:top w:val="nil"/>
              <w:left w:val="nil"/>
              <w:bottom w:val="nil"/>
              <w:right w:val="nil"/>
            </w:tcBorders>
            <w:shd w:val="clear" w:color="auto" w:fill="E8E8E8"/>
            <w:vAlign w:val="center"/>
          </w:tcPr>
          <w:p w:rsidRPr="00C42F88" w:rsidR="00D82426" w:rsidP="00D82426" w:rsidRDefault="00D82426" w14:paraId="40462F4F" w14:textId="77777777">
            <w:pPr>
              <w:tabs>
                <w:tab w:val="left" w:pos="1008"/>
                <w:tab w:val="left" w:pos="1800"/>
              </w:tabs>
              <w:spacing w:before="60" w:after="60" w:line="240" w:lineRule="auto"/>
              <w:ind w:hanging="12"/>
              <w:jc w:val="center"/>
              <w:rPr>
                <w:rFonts w:ascii="Arial" w:hAnsi="Arial" w:cs="Arial"/>
                <w:sz w:val="12"/>
                <w:szCs w:val="12"/>
              </w:rPr>
            </w:pPr>
          </w:p>
        </w:tc>
      </w:tr>
    </w:tbl>
    <w:p w:rsidRPr="00C42F88" w:rsidR="00072913" w:rsidP="005E1889" w:rsidRDefault="00072913" w14:paraId="76943077" w14:textId="61788D8A">
      <w:pPr>
        <w:pStyle w:val="RESPONSE"/>
        <w:ind w:left="810" w:hanging="810"/>
        <w:rPr>
          <w:b/>
        </w:rPr>
      </w:pPr>
    </w:p>
    <w:p w:rsidRPr="00C42F88" w:rsidR="00072913" w:rsidRDefault="00072913" w14:paraId="68DABF52" w14:textId="533EDB61">
      <w:pPr>
        <w:tabs>
          <w:tab w:val="clear" w:pos="432"/>
        </w:tabs>
        <w:spacing w:line="240" w:lineRule="auto"/>
        <w:ind w:firstLine="0"/>
        <w:jc w:val="left"/>
        <w:rPr>
          <w:rFonts w:ascii="Arial" w:hAnsi="Arial" w:cs="Arial"/>
          <w:b/>
          <w:sz w:val="20"/>
          <w:szCs w:val="20"/>
        </w:rPr>
      </w:pPr>
    </w:p>
    <w:p w:rsidRPr="00C42F88" w:rsidR="005E1889" w:rsidP="005E1889" w:rsidRDefault="005E1889" w14:paraId="47B763B2" w14:textId="77777777">
      <w:pPr>
        <w:pStyle w:val="RESPONSE"/>
        <w:ind w:left="810" w:hanging="810"/>
        <w:rPr>
          <w:b/>
        </w:rPr>
      </w:pPr>
    </w:p>
    <w:p w:rsidRPr="00C42F88" w:rsidR="005E1889" w:rsidP="00442DD8" w:rsidRDefault="005E1889" w14:paraId="0CD2F5F6" w14:textId="6A7B76C1">
      <w:pPr>
        <w:pStyle w:val="QUESTIONTEXT"/>
      </w:pPr>
      <w:r w:rsidRPr="00C42F88">
        <w:t>C</w:t>
      </w:r>
      <w:r w:rsidRPr="00C42F88" w:rsidR="00093C78">
        <w:t>81</w:t>
      </w:r>
      <w:r w:rsidRPr="00C42F88">
        <w:t>.</w:t>
      </w:r>
      <w:r w:rsidRPr="00C42F88">
        <w:tab/>
        <w:t xml:space="preserve">Which providers of SRAE programming plan to add sites in </w:t>
      </w:r>
      <w:r w:rsidRPr="00C42F88">
        <w:rPr>
          <w:u w:val="single"/>
        </w:rPr>
        <w:t>subsequent</w:t>
      </w:r>
      <w:r w:rsidRPr="00C42F88">
        <w:t xml:space="preserve"> grant years?</w:t>
      </w:r>
    </w:p>
    <w:tbl>
      <w:tblPr>
        <w:tblW w:w="4637" w:type="pct"/>
        <w:tblInd w:w="720" w:type="dxa"/>
        <w:tblCellMar>
          <w:left w:w="120" w:type="dxa"/>
          <w:right w:w="120" w:type="dxa"/>
        </w:tblCellMar>
        <w:tblLook w:val="0000" w:firstRow="0" w:lastRow="0" w:firstColumn="0" w:lastColumn="0" w:noHBand="0" w:noVBand="0"/>
      </w:tblPr>
      <w:tblGrid>
        <w:gridCol w:w="6303"/>
        <w:gridCol w:w="1456"/>
        <w:gridCol w:w="1456"/>
      </w:tblGrid>
      <w:tr w:rsidRPr="00C42F88" w:rsidR="00146528" w:rsidTr="00146528" w14:paraId="7141B01E" w14:textId="77777777">
        <w:trPr>
          <w:tblHeader/>
        </w:trPr>
        <w:tc>
          <w:tcPr>
            <w:tcW w:w="3420" w:type="pct"/>
            <w:tcBorders>
              <w:top w:val="nil"/>
              <w:left w:val="nil"/>
              <w:bottom w:val="nil"/>
            </w:tcBorders>
          </w:tcPr>
          <w:p w:rsidRPr="00C42F88" w:rsidR="00146528" w:rsidP="00CE4373" w:rsidRDefault="00146528" w14:paraId="1432A8B3"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80" w:type="pct"/>
            <w:gridSpan w:val="2"/>
            <w:tcBorders>
              <w:bottom w:val="single" w:color="auto" w:sz="4" w:space="0"/>
            </w:tcBorders>
            <w:vAlign w:val="bottom"/>
          </w:tcPr>
          <w:p w:rsidRPr="00C42F88" w:rsidR="00146528" w:rsidP="00146528" w:rsidRDefault="00D6418F" w14:paraId="767E95B1" w14:textId="77777777">
            <w:pPr>
              <w:pStyle w:val="Selectonealltable"/>
              <w:rPr>
                <w:rFonts w:ascii="Arial Narrow" w:hAnsi="Arial Narrow"/>
              </w:rPr>
            </w:pPr>
            <w:r w:rsidRPr="00C42F88">
              <w:t>SELECT ONE PER ROW</w:t>
            </w:r>
          </w:p>
        </w:tc>
      </w:tr>
      <w:tr w:rsidRPr="00C42F88" w:rsidR="005E1889" w:rsidTr="00146528" w14:paraId="3912CD62" w14:textId="77777777">
        <w:trPr>
          <w:tblHeader/>
        </w:trPr>
        <w:tc>
          <w:tcPr>
            <w:tcW w:w="3420" w:type="pct"/>
            <w:tcBorders>
              <w:top w:val="nil"/>
              <w:left w:val="nil"/>
              <w:bottom w:val="nil"/>
              <w:right w:val="single" w:color="auto" w:sz="4" w:space="0"/>
            </w:tcBorders>
          </w:tcPr>
          <w:p w:rsidRPr="00C42F88" w:rsidR="005E1889" w:rsidP="00CE4373" w:rsidRDefault="005E1889" w14:paraId="000E62D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90" w:type="pct"/>
            <w:tcBorders>
              <w:top w:val="single" w:color="auto" w:sz="4" w:space="0"/>
              <w:left w:val="single" w:color="auto" w:sz="4" w:space="0"/>
              <w:bottom w:val="single" w:color="auto" w:sz="4" w:space="0"/>
              <w:right w:val="single" w:color="auto" w:sz="4" w:space="0"/>
            </w:tcBorders>
            <w:vAlign w:val="bottom"/>
          </w:tcPr>
          <w:p w:rsidRPr="00C42F88" w:rsidR="005E1889" w:rsidP="00E2739E" w:rsidRDefault="005E1889" w14:paraId="42F19F67" w14:textId="77777777">
            <w:pPr>
              <w:pStyle w:val="Answerheading"/>
            </w:pPr>
            <w:r w:rsidRPr="00C42F88">
              <w:t>Yes</w:t>
            </w:r>
          </w:p>
        </w:tc>
        <w:tc>
          <w:tcPr>
            <w:tcW w:w="790" w:type="pct"/>
            <w:tcBorders>
              <w:top w:val="single" w:color="auto" w:sz="4" w:space="0"/>
              <w:left w:val="single" w:color="auto" w:sz="4" w:space="0"/>
              <w:bottom w:val="single" w:color="auto" w:sz="4" w:space="0"/>
              <w:right w:val="single" w:color="auto" w:sz="4" w:space="0"/>
            </w:tcBorders>
          </w:tcPr>
          <w:p w:rsidRPr="00C42F88" w:rsidR="005E1889" w:rsidP="00E2739E" w:rsidRDefault="005E1889" w14:paraId="4A7D0417" w14:textId="77777777">
            <w:pPr>
              <w:pStyle w:val="Answerheading"/>
            </w:pPr>
            <w:r w:rsidRPr="00C42F88">
              <w:t>No</w:t>
            </w:r>
          </w:p>
        </w:tc>
      </w:tr>
      <w:tr w:rsidRPr="00C42F88" w:rsidR="005E1889" w:rsidTr="00146528" w14:paraId="21CB6677" w14:textId="77777777">
        <w:tc>
          <w:tcPr>
            <w:tcW w:w="3420" w:type="pct"/>
            <w:tcBorders>
              <w:top w:val="nil"/>
              <w:left w:val="nil"/>
              <w:right w:val="nil"/>
            </w:tcBorders>
            <w:shd w:val="clear" w:color="auto" w:fill="E8E8E8"/>
          </w:tcPr>
          <w:p w:rsidRPr="00C42F88" w:rsidR="005E1889" w:rsidP="00CE4373" w:rsidRDefault="005E1889" w14:paraId="215DF914"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[PROVIDER]</w:t>
            </w:r>
          </w:p>
        </w:tc>
        <w:tc>
          <w:tcPr>
            <w:tcW w:w="790" w:type="pct"/>
            <w:tcBorders>
              <w:top w:val="nil"/>
              <w:left w:val="nil"/>
              <w:right w:val="nil"/>
            </w:tcBorders>
            <w:shd w:val="clear" w:color="auto" w:fill="E8E8E8"/>
            <w:vAlign w:val="center"/>
          </w:tcPr>
          <w:p w:rsidRPr="00C42F88" w:rsidR="005E1889" w:rsidP="00CE4373" w:rsidRDefault="005E1889" w14:paraId="2D292AE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right w:val="nil"/>
            </w:tcBorders>
            <w:shd w:val="clear" w:color="auto" w:fill="E8E8E8"/>
            <w:vAlign w:val="center"/>
          </w:tcPr>
          <w:p w:rsidRPr="00C42F88" w:rsidR="005E1889" w:rsidP="00CE4373" w:rsidRDefault="005E1889" w14:paraId="1F5F304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146528" w14:paraId="443FD04A" w14:textId="77777777">
        <w:tc>
          <w:tcPr>
            <w:tcW w:w="3420" w:type="pct"/>
            <w:tcBorders>
              <w:top w:val="nil"/>
              <w:left w:val="nil"/>
              <w:bottom w:val="nil"/>
              <w:right w:val="nil"/>
            </w:tcBorders>
            <w:shd w:val="clear" w:color="auto" w:fill="FFFFFF"/>
          </w:tcPr>
          <w:p w:rsidRPr="00C42F88" w:rsidR="005E1889" w:rsidP="00CE4373" w:rsidRDefault="005E1889" w14:paraId="13269AD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[PROVIDER]</w:t>
            </w:r>
          </w:p>
        </w:tc>
        <w:tc>
          <w:tcPr>
            <w:tcW w:w="790" w:type="pct"/>
            <w:tcBorders>
              <w:top w:val="nil"/>
              <w:left w:val="nil"/>
              <w:bottom w:val="nil"/>
              <w:right w:val="nil"/>
            </w:tcBorders>
            <w:shd w:val="clear" w:color="auto" w:fill="FFFFFF"/>
            <w:vAlign w:val="center"/>
          </w:tcPr>
          <w:p w:rsidRPr="00C42F88" w:rsidR="005E1889" w:rsidP="00CE4373" w:rsidRDefault="005E1889" w14:paraId="4B0E885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FFFFFF"/>
            <w:vAlign w:val="center"/>
          </w:tcPr>
          <w:p w:rsidRPr="00C42F88" w:rsidR="005E1889" w:rsidP="00CE4373" w:rsidRDefault="005E1889" w14:paraId="079041F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146528" w14:paraId="4C7A8C06" w14:textId="77777777">
        <w:tc>
          <w:tcPr>
            <w:tcW w:w="3420" w:type="pct"/>
            <w:tcBorders>
              <w:top w:val="nil"/>
              <w:left w:val="nil"/>
              <w:bottom w:val="nil"/>
              <w:right w:val="nil"/>
            </w:tcBorders>
            <w:shd w:val="clear" w:color="auto" w:fill="E8E8E8"/>
          </w:tcPr>
          <w:p w:rsidRPr="00C42F88" w:rsidR="005E1889" w:rsidP="00CE4373" w:rsidRDefault="005E1889" w14:paraId="5F2670C3"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[PROVIDER]</w:t>
            </w:r>
          </w:p>
        </w:tc>
        <w:tc>
          <w:tcPr>
            <w:tcW w:w="790" w:type="pct"/>
            <w:tcBorders>
              <w:top w:val="nil"/>
              <w:left w:val="nil"/>
              <w:bottom w:val="nil"/>
              <w:right w:val="nil"/>
            </w:tcBorders>
            <w:shd w:val="clear" w:color="auto" w:fill="E8E8E8"/>
            <w:vAlign w:val="center"/>
          </w:tcPr>
          <w:p w:rsidRPr="00C42F88" w:rsidR="005E1889" w:rsidP="00CE4373" w:rsidRDefault="005E1889" w14:paraId="60C0C66C"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E8E8E8"/>
            <w:vAlign w:val="center"/>
          </w:tcPr>
          <w:p w:rsidRPr="00C42F88" w:rsidR="005E1889" w:rsidP="00CE4373" w:rsidRDefault="005E1889" w14:paraId="5E89186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E1889" w:rsidTr="00146528" w14:paraId="1346F2F7" w14:textId="77777777">
        <w:tc>
          <w:tcPr>
            <w:tcW w:w="3420" w:type="pct"/>
            <w:tcBorders>
              <w:top w:val="nil"/>
              <w:left w:val="nil"/>
              <w:bottom w:val="nil"/>
              <w:right w:val="nil"/>
            </w:tcBorders>
            <w:shd w:val="clear" w:color="auto" w:fill="auto"/>
          </w:tcPr>
          <w:p w:rsidRPr="00C42F88" w:rsidR="005E1889" w:rsidP="00CE4373" w:rsidRDefault="005E1889" w14:paraId="145AA324"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[PROVIDER]</w:t>
            </w:r>
          </w:p>
        </w:tc>
        <w:tc>
          <w:tcPr>
            <w:tcW w:w="790" w:type="pct"/>
            <w:tcBorders>
              <w:top w:val="nil"/>
              <w:left w:val="nil"/>
              <w:bottom w:val="nil"/>
              <w:right w:val="nil"/>
            </w:tcBorders>
            <w:shd w:val="clear" w:color="auto" w:fill="auto"/>
            <w:vAlign w:val="center"/>
          </w:tcPr>
          <w:p w:rsidRPr="00C42F88" w:rsidR="005E1889" w:rsidP="00CE4373" w:rsidRDefault="005E1889" w14:paraId="7431513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auto"/>
            <w:vAlign w:val="center"/>
          </w:tcPr>
          <w:p w:rsidRPr="00C42F88" w:rsidR="005E1889" w:rsidP="00CE4373" w:rsidRDefault="005E1889" w14:paraId="2305096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bl>
    <w:p w:rsidRPr="00C42F88" w:rsidR="005E1889" w:rsidP="005E1889" w:rsidRDefault="005E1889" w14:paraId="23E39DD6" w14:textId="77777777">
      <w:pPr>
        <w:tabs>
          <w:tab w:val="clear" w:pos="432"/>
        </w:tabs>
        <w:spacing w:line="240" w:lineRule="auto"/>
        <w:ind w:firstLine="0"/>
        <w:jc w:val="left"/>
        <w:rPr>
          <w:rFonts w:ascii="Arial" w:hAnsi="Arial" w:cs="Arial"/>
          <w:i/>
          <w:sz w:val="20"/>
          <w:szCs w:val="20"/>
        </w:rPr>
      </w:pPr>
    </w:p>
    <w:p w:rsidRPr="00C42F88" w:rsidR="00DC106D" w:rsidRDefault="00DC106D" w14:paraId="6E2AE5BE" w14:textId="2D3EA7E1">
      <w:pPr>
        <w:tabs>
          <w:tab w:val="clear" w:pos="432"/>
        </w:tabs>
        <w:spacing w:line="240" w:lineRule="auto"/>
        <w:ind w:firstLine="0"/>
        <w:jc w:val="left"/>
      </w:pPr>
    </w:p>
    <w:p w:rsidRPr="00C42F88" w:rsidR="005E1889" w:rsidP="00A27C7E" w:rsidRDefault="005E1889" w14:paraId="6832795C" w14:textId="6E8B7467">
      <w:pPr>
        <w:pStyle w:val="QUESTIONTEXT"/>
        <w:rPr>
          <w:i/>
        </w:rPr>
      </w:pPr>
      <w:r w:rsidRPr="00C42F88">
        <w:t>C</w:t>
      </w:r>
      <w:r w:rsidRPr="00C42F88" w:rsidR="0064240F">
        <w:t>8</w:t>
      </w:r>
      <w:r w:rsidRPr="00C42F88" w:rsidR="00093C78">
        <w:t>2</w:t>
      </w:r>
      <w:r w:rsidRPr="00C42F88">
        <w:t>.</w:t>
      </w:r>
      <w:r w:rsidRPr="00C42F88">
        <w:tab/>
        <w:t>For each setting, in how many total sites does [PROVIDER] plan to deliver [</w:t>
      </w:r>
      <w:r w:rsidRPr="00C42F88" w:rsidR="001F7766">
        <w:t>PROGRAM NAME</w:t>
      </w:r>
      <w:r w:rsidRPr="00C42F88">
        <w:t xml:space="preserve">] in </w:t>
      </w:r>
      <w:r w:rsidRPr="00C42F88">
        <w:rPr>
          <w:u w:val="single"/>
        </w:rPr>
        <w:t>subsequent</w:t>
      </w:r>
      <w:r w:rsidRPr="00C42F88">
        <w:t xml:space="preserve"> grant years</w:t>
      </w:r>
      <w:r w:rsidR="00094AF9">
        <w:t>, that is after the first year of the grant</w:t>
      </w:r>
      <w:r w:rsidRPr="00C42F88">
        <w:t xml:space="preserve">? </w:t>
      </w:r>
      <w:r w:rsidRPr="00C42F88">
        <w:rPr>
          <w:i/>
        </w:rPr>
        <w:t>If [PROVIDER] does not plan to deliver [</w:t>
      </w:r>
      <w:r w:rsidRPr="00C42F88" w:rsidR="001F7766">
        <w:rPr>
          <w:i/>
        </w:rPr>
        <w:t>PROGRAM NAME</w:t>
      </w:r>
      <w:r w:rsidRPr="00C42F88">
        <w:rPr>
          <w:i/>
        </w:rPr>
        <w:t>] in a setting in subsequent grant years, please enter “0.”</w:t>
      </w:r>
    </w:p>
    <w:tbl>
      <w:tblPr>
        <w:tblW w:w="4643" w:type="pct"/>
        <w:tblInd w:w="720" w:type="dxa"/>
        <w:tblCellMar>
          <w:left w:w="120" w:type="dxa"/>
          <w:right w:w="120" w:type="dxa"/>
        </w:tblCellMar>
        <w:tblLook w:val="0000" w:firstRow="0" w:lastRow="0" w:firstColumn="0" w:lastColumn="0" w:noHBand="0" w:noVBand="0"/>
      </w:tblPr>
      <w:tblGrid>
        <w:gridCol w:w="6210"/>
        <w:gridCol w:w="1747"/>
        <w:gridCol w:w="1265"/>
      </w:tblGrid>
      <w:tr w:rsidRPr="00C42F88" w:rsidR="00E36A31" w:rsidTr="00E36A31" w14:paraId="588EB353" w14:textId="77777777">
        <w:trPr>
          <w:tblHeader/>
        </w:trPr>
        <w:tc>
          <w:tcPr>
            <w:tcW w:w="3367" w:type="pct"/>
            <w:tcBorders>
              <w:top w:val="nil"/>
              <w:left w:val="nil"/>
              <w:bottom w:val="nil"/>
              <w:right w:val="single" w:color="auto" w:sz="4" w:space="0"/>
            </w:tcBorders>
          </w:tcPr>
          <w:p w:rsidRPr="00C42F88" w:rsidR="00E36A31" w:rsidP="00E36A31" w:rsidRDefault="00E36A31" w14:paraId="7366AC6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947" w:type="pct"/>
            <w:tcBorders>
              <w:top w:val="single" w:color="auto" w:sz="4" w:space="0"/>
              <w:left w:val="single" w:color="auto" w:sz="4" w:space="0"/>
              <w:bottom w:val="single" w:color="auto" w:sz="4" w:space="0"/>
              <w:right w:val="single" w:color="auto" w:sz="4" w:space="0"/>
            </w:tcBorders>
            <w:vAlign w:val="bottom"/>
          </w:tcPr>
          <w:p w:rsidRPr="00C42F88" w:rsidR="00E36A31" w:rsidP="00E36A31" w:rsidRDefault="00E36A31" w14:paraId="44F15139" w14:textId="77777777">
            <w:pPr>
              <w:pStyle w:val="Answerheading"/>
            </w:pPr>
            <w:r w:rsidRPr="00C42F88">
              <w:t>Number of sites</w:t>
            </w:r>
          </w:p>
        </w:tc>
        <w:tc>
          <w:tcPr>
            <w:tcW w:w="686" w:type="pct"/>
            <w:tcBorders>
              <w:top w:val="single" w:color="auto" w:sz="4" w:space="0"/>
              <w:left w:val="single" w:color="auto" w:sz="4" w:space="0"/>
              <w:bottom w:val="single" w:color="auto" w:sz="4" w:space="0"/>
              <w:right w:val="single" w:color="auto" w:sz="4" w:space="0"/>
            </w:tcBorders>
          </w:tcPr>
          <w:p w:rsidRPr="00C42F88" w:rsidR="00E36A31" w:rsidP="00E36A31" w:rsidRDefault="00E36A31" w14:paraId="78C5D524" w14:textId="77777777">
            <w:pPr>
              <w:pStyle w:val="Answerheading"/>
            </w:pPr>
            <w:r w:rsidRPr="00C42F88">
              <w:t>Don’t know</w:t>
            </w:r>
          </w:p>
        </w:tc>
      </w:tr>
      <w:tr w:rsidRPr="00C42F88" w:rsidR="00E36A31" w:rsidTr="00E36A31" w14:paraId="0554AF46" w14:textId="77777777">
        <w:tc>
          <w:tcPr>
            <w:tcW w:w="3367" w:type="pct"/>
            <w:tcBorders>
              <w:top w:val="nil"/>
              <w:left w:val="nil"/>
              <w:right w:val="nil"/>
            </w:tcBorders>
            <w:shd w:val="clear" w:color="auto" w:fill="E8E8E8"/>
            <w:vAlign w:val="center"/>
          </w:tcPr>
          <w:p w:rsidRPr="00C42F88" w:rsidR="00E36A31" w:rsidP="00E36A31" w:rsidRDefault="00E36A31" w14:paraId="75824AB2"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 xml:space="preserve">Middle schools, during school </w:t>
            </w:r>
          </w:p>
        </w:tc>
        <w:tc>
          <w:tcPr>
            <w:tcW w:w="947" w:type="pct"/>
            <w:tcBorders>
              <w:top w:val="nil"/>
              <w:left w:val="nil"/>
              <w:right w:val="nil"/>
            </w:tcBorders>
            <w:shd w:val="clear" w:color="auto" w:fill="E8E8E8"/>
            <w:vAlign w:val="center"/>
          </w:tcPr>
          <w:p w:rsidRPr="00C42F88" w:rsidR="00E36A31" w:rsidP="00E36A31" w:rsidRDefault="00E36A31" w14:paraId="22787CD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660CF15B" wp14:editId="1994295F">
                      <wp:extent cx="914400" cy="212651"/>
                      <wp:effectExtent l="0" t="0" r="19050" b="16510"/>
                      <wp:docPr id="201" name="Text Box 201"/>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27D3D22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1"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8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" w14:anchorId="660CF15B">
                      <v:textbox>
                        <w:txbxContent>
                          <w:p w:rsidR="006361E4" w:rsidP="00D130F9" w:rsidRDefault="006361E4" w14:paraId="27D3D22A" w14:textId="77777777"/>
                        </w:txbxContent>
                      </v:textbox>
                      <w10:anchorlock/>
                    </v:shape>
                  </w:pict>
                </mc:Fallback>
              </mc:AlternateContent>
            </w:r>
          </w:p>
        </w:tc>
        <w:tc>
          <w:tcPr>
            <w:tcW w:w="686" w:type="pct"/>
            <w:tcBorders>
              <w:top w:val="nil"/>
              <w:left w:val="nil"/>
              <w:right w:val="nil"/>
            </w:tcBorders>
            <w:shd w:val="clear" w:color="auto" w:fill="E8E8E8"/>
            <w:vAlign w:val="bottom"/>
          </w:tcPr>
          <w:p w:rsidRPr="00C42F88" w:rsidR="00E36A31" w:rsidP="00E36A31" w:rsidRDefault="00E36A31" w14:paraId="0358EBA4" w14:textId="77777777">
            <w:pPr>
              <w:tabs>
                <w:tab w:val="left" w:pos="1008"/>
                <w:tab w:val="left" w:pos="1800"/>
              </w:tabs>
              <w:spacing w:before="60" w:after="60" w:line="240" w:lineRule="auto"/>
              <w:ind w:hanging="12"/>
              <w:jc w:val="center"/>
              <w:rPr>
                <w:rFonts w:ascii="Arial" w:hAnsi="Arial" w:cs="Arial"/>
                <w:noProof/>
                <w:sz w:val="20"/>
                <w:szCs w:val="20"/>
              </w:rPr>
            </w:pPr>
            <w:r w:rsidRPr="00C42F88">
              <w:rPr>
                <w:rFonts w:ascii="Arial" w:hAnsi="Arial" w:cs="Arial"/>
                <w:noProof/>
                <w:sz w:val="16"/>
                <w:szCs w:val="16"/>
              </w:rPr>
              <w:t xml:space="preserve">d </w:t>
            </w:r>
            <w:r w:rsidRPr="00C42F88">
              <w:rPr>
                <w:rFonts w:ascii="Arial" w:hAnsi="Arial" w:cs="Arial"/>
                <w:noProof/>
                <w:sz w:val="20"/>
                <w:szCs w:val="20"/>
              </w:rPr>
              <w:sym w:font="Wingdings" w:char="F06D"/>
            </w:r>
          </w:p>
        </w:tc>
      </w:tr>
      <w:tr w:rsidRPr="00C42F88" w:rsidR="00E36A31" w:rsidTr="00E36A31" w14:paraId="5146FC83" w14:textId="77777777">
        <w:tc>
          <w:tcPr>
            <w:tcW w:w="3367" w:type="pct"/>
            <w:tcBorders>
              <w:top w:val="nil"/>
              <w:left w:val="nil"/>
              <w:bottom w:val="nil"/>
              <w:right w:val="nil"/>
            </w:tcBorders>
            <w:shd w:val="clear" w:color="auto" w:fill="FFFFFF"/>
            <w:vAlign w:val="center"/>
          </w:tcPr>
          <w:p w:rsidRPr="00C42F88" w:rsidR="00E36A31" w:rsidP="00363003" w:rsidRDefault="00E36A31" w14:paraId="1CD4C8D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Middle schools, after school</w:t>
            </w:r>
          </w:p>
        </w:tc>
        <w:tc>
          <w:tcPr>
            <w:tcW w:w="947" w:type="pct"/>
            <w:tcBorders>
              <w:top w:val="nil"/>
              <w:left w:val="nil"/>
              <w:bottom w:val="nil"/>
              <w:right w:val="nil"/>
            </w:tcBorders>
            <w:shd w:val="clear" w:color="auto" w:fill="FFFFFF"/>
            <w:vAlign w:val="center"/>
          </w:tcPr>
          <w:p w:rsidRPr="00C42F88" w:rsidR="00E36A31" w:rsidP="00363003" w:rsidRDefault="00E36A31" w14:paraId="2A2A246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6403D7E8" wp14:editId="027EDA8B">
                      <wp:extent cx="914400" cy="212651"/>
                      <wp:effectExtent l="0" t="0" r="19050" b="16510"/>
                      <wp:docPr id="203" name="Text Box 203"/>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1B86FE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3"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8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" w14:anchorId="6403D7E8">
                      <v:textbox>
                        <w:txbxContent>
                          <w:p w:rsidR="006361E4" w:rsidP="00D130F9" w:rsidRDefault="006361E4" w14:paraId="1B86FEA8" w14:textId="77777777"/>
                        </w:txbxContent>
                      </v:textbox>
                      <w10:anchorlock/>
                    </v:shape>
                  </w:pict>
                </mc:Fallback>
              </mc:AlternateContent>
            </w:r>
          </w:p>
        </w:tc>
        <w:tc>
          <w:tcPr>
            <w:tcW w:w="686" w:type="pct"/>
            <w:tcBorders>
              <w:top w:val="nil"/>
              <w:left w:val="nil"/>
              <w:bottom w:val="nil"/>
              <w:right w:val="nil"/>
            </w:tcBorders>
            <w:shd w:val="clear" w:color="auto" w:fill="FFFFFF"/>
            <w:vAlign w:val="bottom"/>
          </w:tcPr>
          <w:p w:rsidRPr="00C42F88" w:rsidR="00E36A31" w:rsidP="00E36A31" w:rsidRDefault="00E36A31" w14:paraId="2DC3F2D1" w14:textId="77777777">
            <w:pPr>
              <w:tabs>
                <w:tab w:val="left" w:pos="1008"/>
                <w:tab w:val="left" w:pos="1800"/>
              </w:tabs>
              <w:spacing w:before="60" w:after="60" w:line="240" w:lineRule="auto"/>
              <w:ind w:hanging="12"/>
              <w:jc w:val="center"/>
              <w:rPr>
                <w:rFonts w:ascii="Arial" w:hAnsi="Arial" w:cs="Arial"/>
                <w:noProof/>
                <w:sz w:val="20"/>
                <w:szCs w:val="20"/>
              </w:rPr>
            </w:pPr>
            <w:r w:rsidRPr="00C42F88">
              <w:rPr>
                <w:rFonts w:ascii="Arial" w:hAnsi="Arial" w:cs="Arial"/>
                <w:noProof/>
                <w:sz w:val="16"/>
                <w:szCs w:val="16"/>
              </w:rPr>
              <w:t xml:space="preserve">d </w:t>
            </w:r>
            <w:r w:rsidRPr="00C42F88">
              <w:rPr>
                <w:rFonts w:ascii="Arial" w:hAnsi="Arial" w:cs="Arial"/>
                <w:noProof/>
                <w:sz w:val="20"/>
                <w:szCs w:val="20"/>
              </w:rPr>
              <w:sym w:font="Wingdings" w:char="F06D"/>
            </w:r>
          </w:p>
        </w:tc>
      </w:tr>
      <w:tr w:rsidRPr="00C42F88" w:rsidR="00E36A31" w:rsidTr="00E36A31" w14:paraId="55E36C5C" w14:textId="77777777">
        <w:tc>
          <w:tcPr>
            <w:tcW w:w="3367" w:type="pct"/>
            <w:tcBorders>
              <w:top w:val="nil"/>
              <w:left w:val="nil"/>
              <w:bottom w:val="nil"/>
              <w:right w:val="nil"/>
            </w:tcBorders>
            <w:shd w:val="clear" w:color="auto" w:fill="E8E8E8"/>
            <w:vAlign w:val="center"/>
          </w:tcPr>
          <w:p w:rsidRPr="00C42F88" w:rsidR="00E36A31" w:rsidP="00363003" w:rsidRDefault="00E36A31" w14:paraId="2B521D76"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High schools, during school</w:t>
            </w:r>
          </w:p>
        </w:tc>
        <w:tc>
          <w:tcPr>
            <w:tcW w:w="947" w:type="pct"/>
            <w:tcBorders>
              <w:top w:val="nil"/>
              <w:left w:val="nil"/>
              <w:bottom w:val="nil"/>
              <w:right w:val="nil"/>
            </w:tcBorders>
            <w:shd w:val="clear" w:color="auto" w:fill="E8E8E8"/>
            <w:vAlign w:val="center"/>
          </w:tcPr>
          <w:p w:rsidRPr="00C42F88" w:rsidR="00E36A31" w:rsidP="00363003" w:rsidRDefault="00E36A31" w14:paraId="0840F29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5792B241" wp14:editId="31CD4474">
                      <wp:extent cx="914400" cy="212651"/>
                      <wp:effectExtent l="0" t="0" r="19050" b="16510"/>
                      <wp:docPr id="205" name="Text Box 205"/>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618EC4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5"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8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" w14:anchorId="5792B241">
                      <v:textbox>
                        <w:txbxContent>
                          <w:p w:rsidR="006361E4" w:rsidP="00D130F9" w:rsidRDefault="006361E4" w14:paraId="618EC4E9" w14:textId="77777777"/>
                        </w:txbxContent>
                      </v:textbox>
                      <w10:anchorlock/>
                    </v:shape>
                  </w:pict>
                </mc:Fallback>
              </mc:AlternateContent>
            </w:r>
          </w:p>
        </w:tc>
        <w:tc>
          <w:tcPr>
            <w:tcW w:w="686" w:type="pct"/>
            <w:tcBorders>
              <w:top w:val="nil"/>
              <w:left w:val="nil"/>
              <w:bottom w:val="nil"/>
              <w:right w:val="nil"/>
            </w:tcBorders>
            <w:shd w:val="clear" w:color="auto" w:fill="E8E8E8"/>
            <w:vAlign w:val="bottom"/>
          </w:tcPr>
          <w:p w:rsidRPr="00C42F88" w:rsidR="00E36A31" w:rsidP="00E36A31" w:rsidRDefault="00E36A31" w14:paraId="3EA83419" w14:textId="77777777">
            <w:pPr>
              <w:tabs>
                <w:tab w:val="left" w:pos="1008"/>
                <w:tab w:val="left" w:pos="1800"/>
              </w:tabs>
              <w:spacing w:before="60" w:after="60" w:line="240" w:lineRule="auto"/>
              <w:ind w:hanging="12"/>
              <w:jc w:val="center"/>
              <w:rPr>
                <w:rFonts w:ascii="Arial" w:hAnsi="Arial" w:cs="Arial"/>
                <w:noProof/>
                <w:sz w:val="20"/>
                <w:szCs w:val="20"/>
              </w:rPr>
            </w:pPr>
            <w:r w:rsidRPr="00C42F88">
              <w:rPr>
                <w:rFonts w:ascii="Arial" w:hAnsi="Arial" w:cs="Arial"/>
                <w:noProof/>
                <w:sz w:val="16"/>
                <w:szCs w:val="16"/>
              </w:rPr>
              <w:t xml:space="preserve">d </w:t>
            </w:r>
            <w:r w:rsidRPr="00C42F88">
              <w:rPr>
                <w:rFonts w:ascii="Arial" w:hAnsi="Arial" w:cs="Arial"/>
                <w:noProof/>
                <w:sz w:val="20"/>
                <w:szCs w:val="20"/>
              </w:rPr>
              <w:sym w:font="Wingdings" w:char="F06D"/>
            </w:r>
          </w:p>
        </w:tc>
      </w:tr>
      <w:tr w:rsidRPr="00C42F88" w:rsidR="00E36A31" w:rsidTr="00E36A31" w14:paraId="40F652D2" w14:textId="77777777">
        <w:tc>
          <w:tcPr>
            <w:tcW w:w="3367" w:type="pct"/>
            <w:tcBorders>
              <w:top w:val="nil"/>
              <w:left w:val="nil"/>
              <w:bottom w:val="nil"/>
              <w:right w:val="nil"/>
            </w:tcBorders>
            <w:shd w:val="clear" w:color="auto" w:fill="auto"/>
            <w:vAlign w:val="center"/>
          </w:tcPr>
          <w:p w:rsidRPr="00C42F88" w:rsidR="00E36A31" w:rsidP="00363003" w:rsidRDefault="00E36A31" w14:paraId="10C0F7F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High schools, after school</w:t>
            </w:r>
          </w:p>
        </w:tc>
        <w:tc>
          <w:tcPr>
            <w:tcW w:w="947" w:type="pct"/>
            <w:tcBorders>
              <w:top w:val="nil"/>
              <w:left w:val="nil"/>
              <w:bottom w:val="nil"/>
              <w:right w:val="nil"/>
            </w:tcBorders>
            <w:shd w:val="clear" w:color="auto" w:fill="auto"/>
            <w:vAlign w:val="center"/>
          </w:tcPr>
          <w:p w:rsidRPr="00C42F88" w:rsidR="00E36A31" w:rsidP="00363003" w:rsidRDefault="00E36A31" w14:paraId="55F6745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2AC7E2A5" wp14:editId="514E98E0">
                      <wp:extent cx="914400" cy="212651"/>
                      <wp:effectExtent l="0" t="0" r="19050" b="16510"/>
                      <wp:docPr id="207" name="Text Box 207"/>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528ACE9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7"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9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" w14:anchorId="2AC7E2A5">
                      <v:textbox>
                        <w:txbxContent>
                          <w:p w:rsidR="006361E4" w:rsidP="00D130F9" w:rsidRDefault="006361E4" w14:paraId="528ACE9C" w14:textId="77777777"/>
                        </w:txbxContent>
                      </v:textbox>
                      <w10:anchorlock/>
                    </v:shape>
                  </w:pict>
                </mc:Fallback>
              </mc:AlternateContent>
            </w:r>
          </w:p>
        </w:tc>
        <w:tc>
          <w:tcPr>
            <w:tcW w:w="686" w:type="pct"/>
            <w:tcBorders>
              <w:top w:val="nil"/>
              <w:left w:val="nil"/>
              <w:bottom w:val="nil"/>
              <w:right w:val="nil"/>
            </w:tcBorders>
            <w:vAlign w:val="bottom"/>
          </w:tcPr>
          <w:p w:rsidRPr="00C42F88" w:rsidR="00E36A31" w:rsidP="00E36A31" w:rsidRDefault="00E36A31" w14:paraId="6AD9CF65" w14:textId="77777777">
            <w:pPr>
              <w:tabs>
                <w:tab w:val="left" w:pos="1008"/>
                <w:tab w:val="left" w:pos="1800"/>
              </w:tabs>
              <w:spacing w:before="60" w:after="60" w:line="240" w:lineRule="auto"/>
              <w:ind w:hanging="12"/>
              <w:jc w:val="center"/>
              <w:rPr>
                <w:rFonts w:ascii="Arial" w:hAnsi="Arial" w:cs="Arial"/>
                <w:noProof/>
                <w:sz w:val="20"/>
                <w:szCs w:val="20"/>
              </w:rPr>
            </w:pPr>
            <w:r w:rsidRPr="00C42F88">
              <w:rPr>
                <w:rFonts w:ascii="Arial" w:hAnsi="Arial" w:cs="Arial"/>
                <w:noProof/>
                <w:sz w:val="16"/>
                <w:szCs w:val="16"/>
              </w:rPr>
              <w:t xml:space="preserve">d </w:t>
            </w:r>
            <w:r w:rsidRPr="00C42F88">
              <w:rPr>
                <w:rFonts w:ascii="Arial" w:hAnsi="Arial" w:cs="Arial"/>
                <w:noProof/>
                <w:sz w:val="20"/>
                <w:szCs w:val="20"/>
              </w:rPr>
              <w:sym w:font="Wingdings" w:char="F06D"/>
            </w:r>
          </w:p>
        </w:tc>
      </w:tr>
      <w:tr w:rsidRPr="00C42F88" w:rsidR="00E36A31" w:rsidTr="00E36A31" w14:paraId="63F5B3EE" w14:textId="77777777">
        <w:tc>
          <w:tcPr>
            <w:tcW w:w="3367" w:type="pct"/>
            <w:tcBorders>
              <w:top w:val="nil"/>
              <w:left w:val="nil"/>
              <w:bottom w:val="nil"/>
              <w:right w:val="nil"/>
            </w:tcBorders>
            <w:shd w:val="clear" w:color="auto" w:fill="E8E8E8"/>
            <w:vAlign w:val="center"/>
          </w:tcPr>
          <w:p w:rsidRPr="00C42F88" w:rsidR="00E36A31" w:rsidP="00363003" w:rsidRDefault="00E36A31" w14:paraId="44D42951"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Community based organizations out of school time</w:t>
            </w:r>
          </w:p>
        </w:tc>
        <w:tc>
          <w:tcPr>
            <w:tcW w:w="947" w:type="pct"/>
            <w:tcBorders>
              <w:top w:val="nil"/>
              <w:left w:val="nil"/>
              <w:bottom w:val="nil"/>
              <w:right w:val="nil"/>
            </w:tcBorders>
            <w:shd w:val="clear" w:color="auto" w:fill="E8E8E8"/>
            <w:vAlign w:val="center"/>
          </w:tcPr>
          <w:p w:rsidRPr="00C42F88" w:rsidR="00E36A31" w:rsidP="00363003" w:rsidRDefault="00E36A31" w14:paraId="1A41D8E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4F4BA769" wp14:editId="24623F69">
                      <wp:extent cx="914400" cy="212651"/>
                      <wp:effectExtent l="0" t="0" r="19050" b="16510"/>
                      <wp:docPr id="208" name="Text Box 208"/>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531F817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8"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9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" w14:anchorId="4F4BA769">
                      <v:textbox>
                        <w:txbxContent>
                          <w:p w:rsidR="006361E4" w:rsidP="00D130F9" w:rsidRDefault="006361E4" w14:paraId="531F8173" w14:textId="77777777"/>
                        </w:txbxContent>
                      </v:textbox>
                      <w10:anchorlock/>
                    </v:shape>
                  </w:pict>
                </mc:Fallback>
              </mc:AlternateContent>
            </w:r>
          </w:p>
        </w:tc>
        <w:tc>
          <w:tcPr>
            <w:tcW w:w="686" w:type="pct"/>
            <w:tcBorders>
              <w:top w:val="nil"/>
              <w:left w:val="nil"/>
              <w:bottom w:val="nil"/>
              <w:right w:val="nil"/>
            </w:tcBorders>
            <w:shd w:val="clear" w:color="auto" w:fill="E8E8E8"/>
            <w:vAlign w:val="bottom"/>
          </w:tcPr>
          <w:p w:rsidRPr="00C42F88" w:rsidR="00E36A31" w:rsidP="00E36A31" w:rsidRDefault="00E36A31" w14:paraId="6B2ACC8A" w14:textId="77777777">
            <w:pPr>
              <w:tabs>
                <w:tab w:val="left" w:pos="1008"/>
                <w:tab w:val="left" w:pos="1800"/>
              </w:tabs>
              <w:spacing w:before="60" w:after="60" w:line="240" w:lineRule="auto"/>
              <w:ind w:hanging="12"/>
              <w:jc w:val="center"/>
              <w:rPr>
                <w:rFonts w:ascii="Arial" w:hAnsi="Arial" w:cs="Arial"/>
                <w:noProof/>
                <w:sz w:val="20"/>
                <w:szCs w:val="20"/>
              </w:rPr>
            </w:pPr>
            <w:r w:rsidRPr="00C42F88">
              <w:rPr>
                <w:rFonts w:ascii="Arial" w:hAnsi="Arial" w:cs="Arial"/>
                <w:noProof/>
                <w:sz w:val="16"/>
                <w:szCs w:val="16"/>
              </w:rPr>
              <w:t xml:space="preserve">d </w:t>
            </w:r>
            <w:r w:rsidRPr="00C42F88">
              <w:rPr>
                <w:rFonts w:ascii="Arial" w:hAnsi="Arial" w:cs="Arial"/>
                <w:noProof/>
                <w:sz w:val="20"/>
                <w:szCs w:val="20"/>
              </w:rPr>
              <w:sym w:font="Wingdings" w:char="F06D"/>
            </w:r>
          </w:p>
        </w:tc>
      </w:tr>
      <w:tr w:rsidRPr="00C42F88" w:rsidR="00E36A31" w:rsidTr="00E36A31" w14:paraId="684B8D94" w14:textId="77777777">
        <w:tc>
          <w:tcPr>
            <w:tcW w:w="3367" w:type="pct"/>
            <w:tcBorders>
              <w:top w:val="nil"/>
              <w:left w:val="nil"/>
              <w:bottom w:val="nil"/>
              <w:right w:val="nil"/>
            </w:tcBorders>
            <w:shd w:val="clear" w:color="auto" w:fill="auto"/>
            <w:vAlign w:val="center"/>
          </w:tcPr>
          <w:p w:rsidRPr="00C42F88" w:rsidR="00E36A31" w:rsidP="00363003" w:rsidRDefault="00E36A31" w14:paraId="64049D9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Pr>
                <w:rFonts w:ascii="Arial" w:hAnsi="Arial" w:cs="Arial"/>
                <w:sz w:val="20"/>
                <w:szCs w:val="20"/>
              </w:rPr>
              <w:tab/>
              <w:t>Detention centers</w:t>
            </w:r>
          </w:p>
        </w:tc>
        <w:tc>
          <w:tcPr>
            <w:tcW w:w="947" w:type="pct"/>
            <w:tcBorders>
              <w:top w:val="nil"/>
              <w:left w:val="nil"/>
              <w:bottom w:val="nil"/>
              <w:right w:val="nil"/>
            </w:tcBorders>
            <w:shd w:val="clear" w:color="auto" w:fill="auto"/>
            <w:vAlign w:val="center"/>
          </w:tcPr>
          <w:p w:rsidRPr="00C42F88" w:rsidR="00E36A31" w:rsidP="00363003" w:rsidRDefault="00E36A31" w14:paraId="201E3B1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682777EF" wp14:editId="4D30EF07">
                      <wp:extent cx="914400" cy="212651"/>
                      <wp:effectExtent l="0" t="0" r="19050" b="16510"/>
                      <wp:docPr id="209" name="Text Box 209"/>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33F2490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9"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9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" w14:anchorId="682777EF">
                      <v:textbox>
                        <w:txbxContent>
                          <w:p w:rsidR="006361E4" w:rsidP="00D130F9" w:rsidRDefault="006361E4" w14:paraId="33F24900" w14:textId="77777777"/>
                        </w:txbxContent>
                      </v:textbox>
                      <w10:anchorlock/>
                    </v:shape>
                  </w:pict>
                </mc:Fallback>
              </mc:AlternateContent>
            </w:r>
          </w:p>
        </w:tc>
        <w:tc>
          <w:tcPr>
            <w:tcW w:w="686" w:type="pct"/>
            <w:tcBorders>
              <w:top w:val="nil"/>
              <w:left w:val="nil"/>
              <w:bottom w:val="nil"/>
              <w:right w:val="nil"/>
            </w:tcBorders>
            <w:vAlign w:val="bottom"/>
          </w:tcPr>
          <w:p w:rsidRPr="00C42F88" w:rsidR="00E36A31" w:rsidP="00E36A31" w:rsidRDefault="00E36A31" w14:paraId="42CDB2A7" w14:textId="77777777">
            <w:pPr>
              <w:tabs>
                <w:tab w:val="left" w:pos="1008"/>
                <w:tab w:val="left" w:pos="1800"/>
              </w:tabs>
              <w:spacing w:before="60" w:after="60" w:line="240" w:lineRule="auto"/>
              <w:ind w:hanging="12"/>
              <w:jc w:val="center"/>
              <w:rPr>
                <w:rFonts w:ascii="Arial" w:hAnsi="Arial" w:cs="Arial"/>
                <w:noProof/>
                <w:sz w:val="20"/>
                <w:szCs w:val="20"/>
              </w:rPr>
            </w:pPr>
            <w:r w:rsidRPr="00C42F88">
              <w:rPr>
                <w:rFonts w:ascii="Arial" w:hAnsi="Arial" w:cs="Arial"/>
                <w:noProof/>
                <w:sz w:val="16"/>
                <w:szCs w:val="16"/>
              </w:rPr>
              <w:t xml:space="preserve">d </w:t>
            </w:r>
            <w:r w:rsidRPr="00C42F88">
              <w:rPr>
                <w:rFonts w:ascii="Arial" w:hAnsi="Arial" w:cs="Arial"/>
                <w:noProof/>
                <w:sz w:val="20"/>
                <w:szCs w:val="20"/>
              </w:rPr>
              <w:sym w:font="Wingdings" w:char="F06D"/>
            </w:r>
          </w:p>
        </w:tc>
      </w:tr>
      <w:tr w:rsidRPr="00C42F88" w:rsidR="00E36A31" w:rsidTr="00E36A31" w14:paraId="7BBD2EF5" w14:textId="77777777">
        <w:tc>
          <w:tcPr>
            <w:tcW w:w="3367" w:type="pct"/>
            <w:tcBorders>
              <w:top w:val="nil"/>
              <w:left w:val="nil"/>
              <w:bottom w:val="nil"/>
              <w:right w:val="nil"/>
            </w:tcBorders>
            <w:shd w:val="clear" w:color="auto" w:fill="E8E8E8"/>
            <w:vAlign w:val="center"/>
          </w:tcPr>
          <w:p w:rsidRPr="00C42F88" w:rsidR="00E36A31" w:rsidP="00363003" w:rsidRDefault="00E36A31" w14:paraId="3583499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Pr>
                <w:rFonts w:ascii="Arial" w:hAnsi="Arial" w:cs="Arial"/>
                <w:sz w:val="20"/>
                <w:szCs w:val="20"/>
              </w:rPr>
              <w:tab/>
              <w:t>Foster care group homes</w:t>
            </w:r>
          </w:p>
        </w:tc>
        <w:tc>
          <w:tcPr>
            <w:tcW w:w="947" w:type="pct"/>
            <w:tcBorders>
              <w:top w:val="nil"/>
              <w:left w:val="nil"/>
              <w:bottom w:val="nil"/>
              <w:right w:val="nil"/>
            </w:tcBorders>
            <w:shd w:val="clear" w:color="auto" w:fill="E8E8E8"/>
            <w:vAlign w:val="center"/>
          </w:tcPr>
          <w:p w:rsidRPr="00C42F88" w:rsidR="00E36A31" w:rsidP="00363003" w:rsidRDefault="00E36A31" w14:paraId="08AB3C7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694ECC43" wp14:editId="0EFF15B0">
                      <wp:extent cx="914400" cy="212651"/>
                      <wp:effectExtent l="0" t="0" r="19050" b="16510"/>
                      <wp:docPr id="210" name="Text Box 210"/>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7373DAB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10"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9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" w14:anchorId="694ECC43">
                      <v:textbox>
                        <w:txbxContent>
                          <w:p w:rsidR="006361E4" w:rsidP="00D130F9" w:rsidRDefault="006361E4" w14:paraId="7373DAB6" w14:textId="77777777"/>
                        </w:txbxContent>
                      </v:textbox>
                      <w10:anchorlock/>
                    </v:shape>
                  </w:pict>
                </mc:Fallback>
              </mc:AlternateContent>
            </w:r>
          </w:p>
        </w:tc>
        <w:tc>
          <w:tcPr>
            <w:tcW w:w="686" w:type="pct"/>
            <w:tcBorders>
              <w:top w:val="nil"/>
              <w:left w:val="nil"/>
              <w:bottom w:val="nil"/>
              <w:right w:val="nil"/>
            </w:tcBorders>
            <w:shd w:val="clear" w:color="auto" w:fill="E8E8E8"/>
            <w:vAlign w:val="bottom"/>
          </w:tcPr>
          <w:p w:rsidRPr="00C42F88" w:rsidR="00E36A31" w:rsidP="00E36A31" w:rsidRDefault="00E36A31" w14:paraId="2C3B5874" w14:textId="77777777">
            <w:pPr>
              <w:tabs>
                <w:tab w:val="left" w:pos="1008"/>
                <w:tab w:val="left" w:pos="1800"/>
              </w:tabs>
              <w:spacing w:before="60" w:after="60" w:line="240" w:lineRule="auto"/>
              <w:ind w:hanging="12"/>
              <w:jc w:val="center"/>
              <w:rPr>
                <w:rFonts w:ascii="Arial" w:hAnsi="Arial" w:cs="Arial"/>
                <w:noProof/>
                <w:sz w:val="20"/>
                <w:szCs w:val="20"/>
              </w:rPr>
            </w:pPr>
            <w:r w:rsidRPr="00C42F88">
              <w:rPr>
                <w:rFonts w:ascii="Arial" w:hAnsi="Arial" w:cs="Arial"/>
                <w:noProof/>
                <w:sz w:val="16"/>
                <w:szCs w:val="16"/>
              </w:rPr>
              <w:t xml:space="preserve">d </w:t>
            </w:r>
            <w:r w:rsidRPr="00C42F88">
              <w:rPr>
                <w:rFonts w:ascii="Arial" w:hAnsi="Arial" w:cs="Arial"/>
                <w:noProof/>
                <w:sz w:val="20"/>
                <w:szCs w:val="20"/>
              </w:rPr>
              <w:sym w:font="Wingdings" w:char="F06D"/>
            </w:r>
          </w:p>
        </w:tc>
      </w:tr>
      <w:tr w:rsidRPr="00C42F88" w:rsidR="00E36A31" w:rsidTr="00E36A31" w14:paraId="7CC3C7EE" w14:textId="77777777">
        <w:tc>
          <w:tcPr>
            <w:tcW w:w="3367" w:type="pct"/>
            <w:tcBorders>
              <w:top w:val="nil"/>
              <w:left w:val="nil"/>
              <w:bottom w:val="nil"/>
              <w:right w:val="nil"/>
            </w:tcBorders>
            <w:shd w:val="clear" w:color="auto" w:fill="auto"/>
            <w:vAlign w:val="center"/>
          </w:tcPr>
          <w:p w:rsidRPr="00C42F88" w:rsidR="00E36A31" w:rsidP="00363003" w:rsidRDefault="00E36A31" w14:paraId="23BF5E86"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Pr>
                <w:rFonts w:ascii="Arial" w:hAnsi="Arial" w:cs="Arial"/>
                <w:sz w:val="20"/>
                <w:szCs w:val="20"/>
              </w:rPr>
              <w:tab/>
              <w:t>Institutions for youth with emotional or behavioral health needs</w:t>
            </w:r>
          </w:p>
        </w:tc>
        <w:tc>
          <w:tcPr>
            <w:tcW w:w="947" w:type="pct"/>
            <w:tcBorders>
              <w:top w:val="nil"/>
              <w:left w:val="nil"/>
              <w:bottom w:val="nil"/>
              <w:right w:val="nil"/>
            </w:tcBorders>
            <w:shd w:val="clear" w:color="auto" w:fill="auto"/>
            <w:vAlign w:val="center"/>
          </w:tcPr>
          <w:p w:rsidRPr="00C42F88" w:rsidR="00E36A31" w:rsidP="00363003" w:rsidRDefault="00E36A31" w14:paraId="7F99F55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6AEFB144" wp14:editId="08705D9D">
                      <wp:extent cx="914400" cy="212651"/>
                      <wp:effectExtent l="0" t="0" r="19050" b="16510"/>
                      <wp:docPr id="211" name="Text Box 211"/>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450CCA4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11"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9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" w14:anchorId="6AEFB144">
                      <v:textbox>
                        <w:txbxContent>
                          <w:p w:rsidR="006361E4" w:rsidP="00D130F9" w:rsidRDefault="006361E4" w14:paraId="450CCA4C" w14:textId="77777777"/>
                        </w:txbxContent>
                      </v:textbox>
                      <w10:anchorlock/>
                    </v:shape>
                  </w:pict>
                </mc:Fallback>
              </mc:AlternateContent>
            </w:r>
          </w:p>
        </w:tc>
        <w:tc>
          <w:tcPr>
            <w:tcW w:w="686" w:type="pct"/>
            <w:tcBorders>
              <w:top w:val="nil"/>
              <w:left w:val="nil"/>
              <w:bottom w:val="nil"/>
              <w:right w:val="nil"/>
            </w:tcBorders>
            <w:vAlign w:val="bottom"/>
          </w:tcPr>
          <w:p w:rsidRPr="00C42F88" w:rsidR="00E36A31" w:rsidP="00E36A31" w:rsidRDefault="00E36A31" w14:paraId="506639CA" w14:textId="77777777">
            <w:pPr>
              <w:tabs>
                <w:tab w:val="left" w:pos="1008"/>
                <w:tab w:val="left" w:pos="1800"/>
              </w:tabs>
              <w:spacing w:before="60" w:after="60" w:line="240" w:lineRule="auto"/>
              <w:ind w:hanging="12"/>
              <w:jc w:val="center"/>
              <w:rPr>
                <w:rFonts w:ascii="Arial" w:hAnsi="Arial" w:cs="Arial"/>
                <w:noProof/>
                <w:sz w:val="20"/>
                <w:szCs w:val="20"/>
              </w:rPr>
            </w:pPr>
            <w:r w:rsidRPr="00C42F88">
              <w:rPr>
                <w:rFonts w:ascii="Arial" w:hAnsi="Arial" w:cs="Arial"/>
                <w:noProof/>
                <w:sz w:val="16"/>
                <w:szCs w:val="16"/>
              </w:rPr>
              <w:t xml:space="preserve">d </w:t>
            </w:r>
            <w:r w:rsidRPr="00C42F88">
              <w:rPr>
                <w:rFonts w:ascii="Arial" w:hAnsi="Arial" w:cs="Arial"/>
                <w:noProof/>
                <w:sz w:val="20"/>
                <w:szCs w:val="20"/>
              </w:rPr>
              <w:sym w:font="Wingdings" w:char="F06D"/>
            </w:r>
          </w:p>
        </w:tc>
      </w:tr>
      <w:tr w:rsidRPr="00C42F88" w:rsidR="00E36A31" w:rsidTr="00E36A31" w14:paraId="5FBD3B5E" w14:textId="77777777">
        <w:tc>
          <w:tcPr>
            <w:tcW w:w="3367" w:type="pct"/>
            <w:tcBorders>
              <w:top w:val="nil"/>
              <w:left w:val="nil"/>
              <w:bottom w:val="nil"/>
              <w:right w:val="nil"/>
            </w:tcBorders>
            <w:shd w:val="clear" w:color="auto" w:fill="E8E8E8"/>
            <w:vAlign w:val="center"/>
          </w:tcPr>
          <w:p w:rsidRPr="00C42F88" w:rsidR="00E36A31" w:rsidP="001A3E0C" w:rsidRDefault="00E36A31" w14:paraId="7DD9F596"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i.</w:t>
            </w:r>
            <w:r w:rsidRPr="00C42F88">
              <w:rPr>
                <w:rFonts w:ascii="Arial" w:hAnsi="Arial" w:cs="Arial"/>
                <w:sz w:val="20"/>
                <w:szCs w:val="20"/>
              </w:rPr>
              <w:tab/>
              <w:t>Faith-based institutions</w:t>
            </w:r>
          </w:p>
        </w:tc>
        <w:tc>
          <w:tcPr>
            <w:tcW w:w="947" w:type="pct"/>
            <w:tcBorders>
              <w:top w:val="nil"/>
              <w:left w:val="nil"/>
              <w:bottom w:val="nil"/>
              <w:right w:val="nil"/>
            </w:tcBorders>
            <w:shd w:val="clear" w:color="auto" w:fill="E8E8E8"/>
            <w:vAlign w:val="center"/>
          </w:tcPr>
          <w:p w:rsidRPr="00C42F88" w:rsidR="00E36A31" w:rsidP="00363003" w:rsidRDefault="00E36A31" w14:paraId="2DAF6CB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59C416B1" wp14:editId="52A76927">
                      <wp:extent cx="914400" cy="212651"/>
                      <wp:effectExtent l="0" t="0" r="19050" b="16510"/>
                      <wp:docPr id="214" name="Text Box 214"/>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6A96EB6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14"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9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" w14:anchorId="59C416B1">
                      <v:textbox>
                        <w:txbxContent>
                          <w:p w:rsidR="006361E4" w:rsidP="00D130F9" w:rsidRDefault="006361E4" w14:paraId="6A96EB67" w14:textId="77777777"/>
                        </w:txbxContent>
                      </v:textbox>
                      <w10:anchorlock/>
                    </v:shape>
                  </w:pict>
                </mc:Fallback>
              </mc:AlternateContent>
            </w:r>
          </w:p>
        </w:tc>
        <w:tc>
          <w:tcPr>
            <w:tcW w:w="686" w:type="pct"/>
            <w:tcBorders>
              <w:top w:val="nil"/>
              <w:left w:val="nil"/>
              <w:bottom w:val="nil"/>
              <w:right w:val="nil"/>
            </w:tcBorders>
            <w:shd w:val="clear" w:color="auto" w:fill="E8E8E8"/>
            <w:vAlign w:val="bottom"/>
          </w:tcPr>
          <w:p w:rsidRPr="00C42F88" w:rsidR="00E36A31" w:rsidP="00E36A31" w:rsidRDefault="00E36A31" w14:paraId="3DEA4747" w14:textId="77777777">
            <w:pPr>
              <w:tabs>
                <w:tab w:val="left" w:pos="1008"/>
                <w:tab w:val="left" w:pos="1800"/>
              </w:tabs>
              <w:spacing w:before="60" w:after="60" w:line="240" w:lineRule="auto"/>
              <w:ind w:hanging="12"/>
              <w:jc w:val="center"/>
              <w:rPr>
                <w:rFonts w:ascii="Arial" w:hAnsi="Arial" w:cs="Arial"/>
                <w:noProof/>
                <w:sz w:val="20"/>
                <w:szCs w:val="20"/>
              </w:rPr>
            </w:pPr>
            <w:r w:rsidRPr="00C42F88">
              <w:rPr>
                <w:rFonts w:ascii="Arial" w:hAnsi="Arial" w:cs="Arial"/>
                <w:noProof/>
                <w:sz w:val="16"/>
                <w:szCs w:val="16"/>
              </w:rPr>
              <w:t xml:space="preserve">d </w:t>
            </w:r>
            <w:r w:rsidRPr="00C42F88">
              <w:rPr>
                <w:rFonts w:ascii="Arial" w:hAnsi="Arial" w:cs="Arial"/>
                <w:noProof/>
                <w:sz w:val="20"/>
                <w:szCs w:val="20"/>
              </w:rPr>
              <w:sym w:font="Wingdings" w:char="F06D"/>
            </w:r>
          </w:p>
        </w:tc>
      </w:tr>
      <w:tr w:rsidRPr="00C42F88" w:rsidR="00E36A31" w:rsidTr="00E36A31" w14:paraId="7220E0A4" w14:textId="77777777">
        <w:tc>
          <w:tcPr>
            <w:tcW w:w="3367" w:type="pct"/>
            <w:tcBorders>
              <w:top w:val="nil"/>
              <w:left w:val="nil"/>
              <w:bottom w:val="nil"/>
              <w:right w:val="nil"/>
            </w:tcBorders>
            <w:shd w:val="clear" w:color="auto" w:fill="auto"/>
            <w:vAlign w:val="center"/>
          </w:tcPr>
          <w:p w:rsidRPr="00C42F88" w:rsidR="00E36A31" w:rsidP="00363003" w:rsidRDefault="00E36A31" w14:paraId="799B776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j.</w:t>
            </w:r>
            <w:r w:rsidRPr="00C42F88">
              <w:rPr>
                <w:rFonts w:ascii="Arial" w:hAnsi="Arial" w:cs="Arial"/>
                <w:sz w:val="20"/>
                <w:szCs w:val="20"/>
              </w:rPr>
              <w:tab/>
              <w:t>Clinics/hospitals</w:t>
            </w:r>
          </w:p>
        </w:tc>
        <w:tc>
          <w:tcPr>
            <w:tcW w:w="947" w:type="pct"/>
            <w:tcBorders>
              <w:top w:val="nil"/>
              <w:left w:val="nil"/>
              <w:bottom w:val="nil"/>
              <w:right w:val="nil"/>
            </w:tcBorders>
            <w:shd w:val="clear" w:color="auto" w:fill="auto"/>
            <w:vAlign w:val="center"/>
          </w:tcPr>
          <w:p w:rsidRPr="00C42F88" w:rsidR="00E36A31" w:rsidP="00363003" w:rsidRDefault="00E36A31" w14:paraId="5C40F76C"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noProof/>
                <w:sz w:val="20"/>
                <w:szCs w:val="20"/>
              </w:rPr>
              <mc:AlternateContent>
                <mc:Choice Requires="wps">
                  <w:drawing>
                    <wp:inline distT="0" distB="0" distL="0" distR="0" wp14:anchorId="7B79E9BC" wp14:editId="0F08D912">
                      <wp:extent cx="914400" cy="212651"/>
                      <wp:effectExtent l="0" t="0" r="19050" b="16510"/>
                      <wp:docPr id="215" name="Text Box 215"/>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1CC868C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15"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9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" w14:anchorId="7B79E9BC">
                      <v:textbox>
                        <w:txbxContent>
                          <w:p w:rsidR="006361E4" w:rsidP="00D130F9" w:rsidRDefault="006361E4" w14:paraId="1CC868C2" w14:textId="77777777"/>
                        </w:txbxContent>
                      </v:textbox>
                      <w10:anchorlock/>
                    </v:shape>
                  </w:pict>
                </mc:Fallback>
              </mc:AlternateContent>
            </w:r>
          </w:p>
        </w:tc>
        <w:tc>
          <w:tcPr>
            <w:tcW w:w="686" w:type="pct"/>
            <w:tcBorders>
              <w:top w:val="nil"/>
              <w:left w:val="nil"/>
              <w:bottom w:val="nil"/>
              <w:right w:val="nil"/>
            </w:tcBorders>
            <w:vAlign w:val="bottom"/>
          </w:tcPr>
          <w:p w:rsidRPr="00C42F88" w:rsidR="00E36A31" w:rsidP="00E36A31" w:rsidRDefault="00E36A31" w14:paraId="4360C2E0" w14:textId="77777777">
            <w:pPr>
              <w:tabs>
                <w:tab w:val="left" w:pos="1008"/>
                <w:tab w:val="left" w:pos="1800"/>
              </w:tabs>
              <w:spacing w:before="60" w:after="60" w:line="240" w:lineRule="auto"/>
              <w:ind w:hanging="12"/>
              <w:jc w:val="center"/>
              <w:rPr>
                <w:rFonts w:ascii="Arial" w:hAnsi="Arial" w:cs="Arial"/>
                <w:noProof/>
                <w:sz w:val="20"/>
                <w:szCs w:val="20"/>
              </w:rPr>
            </w:pPr>
            <w:r w:rsidRPr="00C42F88">
              <w:rPr>
                <w:rFonts w:ascii="Arial" w:hAnsi="Arial" w:cs="Arial"/>
                <w:noProof/>
                <w:sz w:val="16"/>
                <w:szCs w:val="16"/>
              </w:rPr>
              <w:t xml:space="preserve">d </w:t>
            </w:r>
            <w:r w:rsidRPr="00C42F88">
              <w:rPr>
                <w:rFonts w:ascii="Arial" w:hAnsi="Arial" w:cs="Arial"/>
                <w:noProof/>
                <w:sz w:val="20"/>
                <w:szCs w:val="20"/>
              </w:rPr>
              <w:sym w:font="Wingdings" w:char="F06D"/>
            </w:r>
          </w:p>
        </w:tc>
      </w:tr>
      <w:tr w:rsidRPr="00C42F88" w:rsidR="00E36A31" w:rsidTr="00E36A31" w14:paraId="4DBE89DA" w14:textId="77777777">
        <w:tc>
          <w:tcPr>
            <w:tcW w:w="3367" w:type="pct"/>
            <w:tcBorders>
              <w:top w:val="nil"/>
              <w:left w:val="nil"/>
              <w:bottom w:val="nil"/>
              <w:right w:val="nil"/>
            </w:tcBorders>
            <w:shd w:val="clear" w:color="auto" w:fill="E8E8E8"/>
            <w:vAlign w:val="center"/>
          </w:tcPr>
          <w:p w:rsidRPr="00C42F88" w:rsidR="00E36A31" w:rsidP="00363003" w:rsidRDefault="00E36A31" w14:paraId="7256E88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k.</w:t>
            </w:r>
            <w:r w:rsidRPr="00C42F88">
              <w:rPr>
                <w:rFonts w:ascii="Arial" w:hAnsi="Arial" w:cs="Arial"/>
                <w:sz w:val="20"/>
                <w:szCs w:val="20"/>
              </w:rPr>
              <w:tab/>
              <w:t>[C</w:t>
            </w:r>
            <w:r w:rsidRPr="00C42F88" w:rsidR="0064240F">
              <w:rPr>
                <w:rFonts w:ascii="Arial" w:hAnsi="Arial" w:cs="Arial"/>
                <w:sz w:val="20"/>
                <w:szCs w:val="20"/>
              </w:rPr>
              <w:t>78</w:t>
            </w:r>
            <w:r w:rsidRPr="00C42F88">
              <w:rPr>
                <w:rFonts w:ascii="Arial" w:hAnsi="Arial" w:cs="Arial"/>
                <w:sz w:val="20"/>
                <w:szCs w:val="20"/>
              </w:rPr>
              <w:t>K FILL]</w:t>
            </w:r>
          </w:p>
        </w:tc>
        <w:tc>
          <w:tcPr>
            <w:tcW w:w="947" w:type="pct"/>
            <w:tcBorders>
              <w:top w:val="nil"/>
              <w:left w:val="nil"/>
              <w:bottom w:val="nil"/>
              <w:right w:val="nil"/>
            </w:tcBorders>
            <w:shd w:val="clear" w:color="auto" w:fill="E8E8E8"/>
            <w:vAlign w:val="center"/>
          </w:tcPr>
          <w:p w:rsidRPr="00C42F88" w:rsidR="00E36A31" w:rsidP="00363003" w:rsidRDefault="00E36A31" w14:paraId="0B23E4C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noProof/>
                <w:sz w:val="20"/>
                <w:szCs w:val="20"/>
              </w:rPr>
              <mc:AlternateContent>
                <mc:Choice Requires="wps">
                  <w:drawing>
                    <wp:inline distT="0" distB="0" distL="0" distR="0" wp14:anchorId="617C401C" wp14:editId="76B45154">
                      <wp:extent cx="914400" cy="212651"/>
                      <wp:effectExtent l="0" t="0" r="19050" b="16510"/>
                      <wp:docPr id="216" name="Text Box 216"/>
                      <wp:cNvGraphicFramePr/>
                      <a:graphic xmlns:a="http://schemas.openxmlformats.org/drawingml/2006/main">
                        <a:graphicData uri="http://schemas.microsoft.com/office/word/2010/wordprocessingShape">
                          <wps:wsp>
                            <wps:cNvSpPr txBox="1"/>
                            <wps:spPr>
                              <a:xfrm>
                                <a:off x="0" y="0"/>
                                <a:ext cx="914400"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530B37D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16" style="width:1in;height:16.75pt;visibility:visible;mso-wrap-style:square;mso-left-percent:-10001;mso-top-percent:-10001;mso-position-horizontal:absolute;mso-position-horizontal-relative:char;mso-position-vertical:absolute;mso-position-vertical-relative:line;mso-left-percent:-10001;mso-top-percent:-10001;v-text-anchor:top" o:spid="_x0000_s109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" w14:anchorId="617C401C">
                      <v:textbox>
                        <w:txbxContent>
                          <w:p w:rsidR="006361E4" w:rsidP="00D130F9" w:rsidRDefault="006361E4" w14:paraId="530B37D2" w14:textId="77777777"/>
                        </w:txbxContent>
                      </v:textbox>
                      <w10:anchorlock/>
                    </v:shape>
                  </w:pict>
                </mc:Fallback>
              </mc:AlternateContent>
            </w:r>
          </w:p>
        </w:tc>
        <w:tc>
          <w:tcPr>
            <w:tcW w:w="686" w:type="pct"/>
            <w:tcBorders>
              <w:top w:val="nil"/>
              <w:left w:val="nil"/>
              <w:bottom w:val="nil"/>
              <w:right w:val="nil"/>
            </w:tcBorders>
            <w:shd w:val="clear" w:color="auto" w:fill="E8E8E8"/>
            <w:vAlign w:val="bottom"/>
          </w:tcPr>
          <w:p w:rsidRPr="00C42F88" w:rsidR="00E36A31" w:rsidP="00E36A31" w:rsidRDefault="00E36A31" w14:paraId="7B0D713F" w14:textId="77777777">
            <w:pPr>
              <w:tabs>
                <w:tab w:val="left" w:pos="1008"/>
                <w:tab w:val="left" w:pos="1800"/>
              </w:tabs>
              <w:spacing w:before="60" w:after="60" w:line="240" w:lineRule="auto"/>
              <w:ind w:hanging="12"/>
              <w:jc w:val="center"/>
              <w:rPr>
                <w:rFonts w:ascii="Arial" w:hAnsi="Arial" w:cs="Arial"/>
                <w:noProof/>
                <w:sz w:val="20"/>
                <w:szCs w:val="20"/>
              </w:rPr>
            </w:pPr>
            <w:r w:rsidRPr="00C42F88">
              <w:rPr>
                <w:rFonts w:ascii="Arial" w:hAnsi="Arial" w:cs="Arial"/>
                <w:noProof/>
                <w:sz w:val="16"/>
                <w:szCs w:val="16"/>
              </w:rPr>
              <w:t xml:space="preserve">d </w:t>
            </w:r>
            <w:r w:rsidRPr="00C42F88">
              <w:rPr>
                <w:rFonts w:ascii="Arial" w:hAnsi="Arial" w:cs="Arial"/>
                <w:noProof/>
                <w:sz w:val="20"/>
                <w:szCs w:val="20"/>
              </w:rPr>
              <w:sym w:font="Wingdings" w:char="F06D"/>
            </w:r>
          </w:p>
        </w:tc>
      </w:tr>
    </w:tbl>
    <w:p w:rsidRPr="00C42F88" w:rsidR="005E1889" w:rsidP="00A27C7E" w:rsidRDefault="005E1889" w14:paraId="21BB55BA" w14:textId="77777777">
      <w:pPr>
        <w:ind w:left="432" w:firstLine="0"/>
      </w:pPr>
    </w:p>
    <w:p w:rsidRPr="00C42F88" w:rsidR="001707CC" w:rsidP="001707CC" w:rsidRDefault="001707CC" w14:paraId="44989568" w14:textId="77777777">
      <w:pPr>
        <w:ind w:left="432" w:firstLine="0"/>
      </w:pPr>
    </w:p>
    <w:p w:rsidRPr="00C42F88" w:rsidR="00C87610" w:rsidP="00C42F88" w:rsidRDefault="00C87610" w14:paraId="5808F48B" w14:textId="31DF9965">
      <w:pPr>
        <w:pStyle w:val="QUESTIONTEXT"/>
        <w:ind w:right="-144"/>
        <w:rPr>
          <w:i/>
        </w:rPr>
      </w:pPr>
      <w:r w:rsidRPr="00C42F88">
        <w:t>C</w:t>
      </w:r>
      <w:r w:rsidRPr="00C42F88" w:rsidR="00272B23">
        <w:t>8</w:t>
      </w:r>
      <w:r w:rsidRPr="00C42F88" w:rsidR="00E74E43">
        <w:t>3</w:t>
      </w:r>
      <w:r w:rsidRPr="00C42F88">
        <w:t>.</w:t>
      </w:r>
      <w:r w:rsidRPr="00C42F88">
        <w:tab/>
        <w:t>What type of facilitator does [PROVIDER] plan to use to deliver [</w:t>
      </w:r>
      <w:r w:rsidRPr="00C42F88" w:rsidR="001F7766">
        <w:t>PROGRAM NAME</w:t>
      </w:r>
      <w:r w:rsidRPr="00C42F88">
        <w:t>] in [SETTING]?</w:t>
      </w:r>
    </w:p>
    <w:p w:rsidRPr="00C42F88" w:rsidR="00C87610" w:rsidP="00C87610" w:rsidRDefault="00C87610" w14:paraId="415D707C"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C42F88">
        <w:rPr>
          <w:rFonts w:ascii="Arial" w:hAnsi="Arial" w:cs="Arial"/>
          <w:sz w:val="20"/>
          <w:szCs w:val="20"/>
        </w:rPr>
        <w:sym w:font="Wingdings" w:char="F06F"/>
      </w:r>
      <w:r w:rsidRPr="00C42F88">
        <w:rPr>
          <w:rFonts w:ascii="Arial" w:hAnsi="Arial" w:cs="Arial"/>
          <w:sz w:val="20"/>
          <w:szCs w:val="20"/>
        </w:rPr>
        <w:tab/>
        <w:t>A school teacher (such as a health teacher, biology teacher or gym teacher)</w:t>
      </w:r>
      <w:r w:rsidRPr="00C42F88">
        <w:rPr>
          <w:rFonts w:ascii="Arial" w:hAnsi="Arial" w:cs="Arial"/>
          <w:sz w:val="20"/>
          <w:szCs w:val="20"/>
        </w:rPr>
        <w:tab/>
        <w:t>1</w:t>
      </w:r>
    </w:p>
    <w:p w:rsidRPr="00C42F88" w:rsidR="00C87610" w:rsidP="00C87610" w:rsidRDefault="00C87610" w14:paraId="38B12F25"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C42F88">
        <w:rPr>
          <w:rFonts w:ascii="Arial" w:hAnsi="Arial" w:cs="Arial"/>
          <w:sz w:val="20"/>
          <w:szCs w:val="20"/>
        </w:rPr>
        <w:sym w:font="Wingdings" w:char="F06F"/>
      </w:r>
      <w:r w:rsidRPr="00C42F88">
        <w:rPr>
          <w:rFonts w:ascii="Arial" w:hAnsi="Arial" w:cs="Arial"/>
          <w:sz w:val="20"/>
          <w:szCs w:val="20"/>
        </w:rPr>
        <w:tab/>
        <w:t>A school counselor or school nurse</w:t>
      </w:r>
      <w:r w:rsidRPr="00C42F88">
        <w:rPr>
          <w:rFonts w:ascii="Arial" w:hAnsi="Arial" w:cs="Arial"/>
          <w:sz w:val="20"/>
          <w:szCs w:val="20"/>
        </w:rPr>
        <w:tab/>
        <w:t>2</w:t>
      </w:r>
    </w:p>
    <w:p w:rsidRPr="00C42F88" w:rsidR="003D56C5" w:rsidP="003D56C5" w:rsidRDefault="003D56C5" w14:paraId="006A8014"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C42F88">
        <w:rPr>
          <w:rFonts w:ascii="Arial" w:hAnsi="Arial" w:cs="Arial"/>
          <w:sz w:val="20"/>
          <w:szCs w:val="20"/>
        </w:rPr>
        <w:sym w:font="Wingdings" w:char="F06F"/>
      </w:r>
      <w:r w:rsidRPr="00C42F88">
        <w:rPr>
          <w:rFonts w:ascii="Arial" w:hAnsi="Arial" w:cs="Arial"/>
          <w:sz w:val="20"/>
          <w:szCs w:val="20"/>
        </w:rPr>
        <w:tab/>
        <w:t>A peer instructor</w:t>
      </w:r>
      <w:r w:rsidRPr="00C42F88">
        <w:rPr>
          <w:rFonts w:ascii="Arial" w:hAnsi="Arial" w:cs="Arial"/>
          <w:sz w:val="20"/>
          <w:szCs w:val="20"/>
        </w:rPr>
        <w:tab/>
        <w:t>3</w:t>
      </w:r>
    </w:p>
    <w:p w:rsidRPr="00C42F88" w:rsidR="00C87610" w:rsidP="00C87610" w:rsidRDefault="00C87610" w14:paraId="10C02662" w14:textId="77777777">
      <w:pPr>
        <w:tabs>
          <w:tab w:val="left" w:pos="1440"/>
          <w:tab w:val="left" w:leader="dot" w:pos="8010"/>
          <w:tab w:val="left" w:pos="8460"/>
        </w:tabs>
        <w:spacing w:before="120" w:line="240" w:lineRule="auto"/>
        <w:ind w:left="1440" w:right="2250" w:hanging="360"/>
        <w:rPr>
          <w:rFonts w:ascii="Arial" w:hAnsi="Arial" w:cs="Arial"/>
          <w:sz w:val="20"/>
          <w:szCs w:val="20"/>
        </w:rPr>
      </w:pPr>
      <w:r w:rsidRPr="00C42F88">
        <w:rPr>
          <w:rFonts w:ascii="Arial" w:hAnsi="Arial" w:cs="Arial"/>
          <w:sz w:val="20"/>
          <w:szCs w:val="20"/>
        </w:rPr>
        <w:sym w:font="Wingdings" w:char="F06F"/>
      </w:r>
      <w:r w:rsidRPr="00C42F88">
        <w:rPr>
          <w:rFonts w:ascii="Arial" w:hAnsi="Arial" w:cs="Arial"/>
          <w:sz w:val="20"/>
          <w:szCs w:val="20"/>
        </w:rPr>
        <w:tab/>
        <w:t>An outside facilitator (such as a health educator)</w:t>
      </w:r>
      <w:r w:rsidRPr="00C42F88">
        <w:rPr>
          <w:rFonts w:ascii="Arial" w:hAnsi="Arial" w:cs="Arial"/>
          <w:sz w:val="20"/>
          <w:szCs w:val="20"/>
        </w:rPr>
        <w:tab/>
      </w:r>
      <w:r w:rsidRPr="00C42F88" w:rsidR="003D56C5">
        <w:rPr>
          <w:rFonts w:ascii="Arial" w:hAnsi="Arial" w:cs="Arial"/>
          <w:sz w:val="20"/>
          <w:szCs w:val="20"/>
        </w:rPr>
        <w:t>4</w:t>
      </w:r>
    </w:p>
    <w:p w:rsidRPr="00C42F88" w:rsidR="001707CC" w:rsidP="001707CC" w:rsidRDefault="001707CC" w14:paraId="368D2A09" w14:textId="77777777">
      <w:pPr>
        <w:ind w:left="432" w:firstLine="0"/>
      </w:pPr>
    </w:p>
    <w:p w:rsidRPr="00C42F88" w:rsidR="005E1889" w:rsidP="00A27C7E" w:rsidRDefault="005E1889" w14:paraId="01F46C37" w14:textId="77777777">
      <w:pPr>
        <w:ind w:left="432" w:firstLine="0"/>
      </w:pPr>
    </w:p>
    <w:p w:rsidRPr="00C42F88" w:rsidR="004A07F1" w:rsidP="00A27C7E" w:rsidRDefault="004A07F1" w14:paraId="4989B807" w14:textId="67D20C4B">
      <w:pPr>
        <w:pStyle w:val="QUESTIONTEXT"/>
        <w:rPr>
          <w:i/>
        </w:rPr>
      </w:pPr>
      <w:r w:rsidRPr="00C42F88">
        <w:t>C</w:t>
      </w:r>
      <w:r w:rsidRPr="00C42F88" w:rsidR="00272B23">
        <w:t>8</w:t>
      </w:r>
      <w:r w:rsidRPr="00C42F88" w:rsidR="00E74E43">
        <w:t>4</w:t>
      </w:r>
      <w:r w:rsidRPr="00C42F88">
        <w:t>.</w:t>
      </w:r>
      <w:r w:rsidRPr="00C42F88">
        <w:tab/>
      </w:r>
      <w:r w:rsidR="00406F08">
        <w:t>For all programs, w</w:t>
      </w:r>
      <w:r w:rsidRPr="00C42F88">
        <w:t xml:space="preserve">hich entity </w:t>
      </w:r>
      <w:r w:rsidR="00406F08">
        <w:t>was responsible for deciding</w:t>
      </w:r>
      <w:r w:rsidR="00B54087">
        <w:t xml:space="preserve"> on</w:t>
      </w:r>
      <w:r w:rsidR="00406F08">
        <w:t xml:space="preserve"> </w:t>
      </w:r>
      <w:r w:rsidRPr="00C42F88">
        <w:t xml:space="preserve">the </w:t>
      </w:r>
      <w:r w:rsidRPr="00C42F88">
        <w:rPr>
          <w:u w:val="single"/>
        </w:rPr>
        <w:t>settings</w:t>
      </w:r>
      <w:r w:rsidRPr="00C42F88">
        <w:t xml:space="preserve"> in which programs will be provided?</w:t>
      </w:r>
    </w:p>
    <w:p w:rsidRPr="00C42F88" w:rsidR="004A07F1" w:rsidP="004A07F1" w:rsidRDefault="004A07F1" w14:paraId="3184C46E" w14:textId="77777777">
      <w:pPr>
        <w:pStyle w:val="RESPONSE"/>
      </w:pPr>
      <w:r w:rsidRPr="00C42F88">
        <w:sym w:font="Wingdings" w:char="F06D"/>
      </w:r>
      <w:r w:rsidRPr="00C42F88">
        <w:tab/>
        <w:t>Grantee</w:t>
      </w:r>
      <w:r w:rsidRPr="00C42F88">
        <w:tab/>
        <w:t>1</w:t>
      </w:r>
    </w:p>
    <w:p w:rsidRPr="00C42F88" w:rsidR="004A07F1" w:rsidP="004A07F1" w:rsidRDefault="004A07F1" w14:paraId="4D707B6A" w14:textId="77777777">
      <w:pPr>
        <w:pStyle w:val="RESPONSE"/>
      </w:pPr>
      <w:r w:rsidRPr="00C42F88">
        <w:sym w:font="Wingdings" w:char="F06D"/>
      </w:r>
      <w:r w:rsidRPr="00C42F88">
        <w:tab/>
      </w:r>
      <w:proofErr w:type="spellStart"/>
      <w:r w:rsidRPr="00C42F88">
        <w:t>Subawardee</w:t>
      </w:r>
      <w:proofErr w:type="spellEnd"/>
      <w:r w:rsidRPr="00C42F88">
        <w:t xml:space="preserve"> program providers</w:t>
      </w:r>
      <w:r w:rsidRPr="00C42F88">
        <w:tab/>
        <w:t>2</w:t>
      </w:r>
    </w:p>
    <w:p w:rsidRPr="00671A4D" w:rsidR="00406F08" w:rsidP="00406F08" w:rsidRDefault="00406F08" w14:paraId="0B818939" w14:textId="3803D3A9">
      <w:pPr>
        <w:pStyle w:val="RESPONSE"/>
      </w:pPr>
      <w:r w:rsidRPr="00671A4D">
        <w:sym w:font="Wingdings" w:char="F06D"/>
      </w:r>
      <w:r>
        <w:tab/>
        <w:t>Other (specify)</w:t>
      </w:r>
      <w:r>
        <w:tab/>
        <w:t>3</w:t>
      </w:r>
    </w:p>
    <w:p w:rsidRPr="00671A4D" w:rsidR="00406F08" w:rsidP="00406F08" w:rsidRDefault="00406F08" w14:paraId="037A0942" w14:textId="2DC76DBF">
      <w:pPr>
        <w:pStyle w:val="RESPONSE"/>
      </w:pPr>
      <w:r w:rsidRPr="00671A4D">
        <w:rPr>
          <w:noProof/>
        </w:rPr>
        <mc:AlternateContent>
          <mc:Choice Requires="wps">
            <w:drawing>
              <wp:inline distT="0" distB="0" distL="0" distR="0" wp14:anchorId="545340EB" wp14:editId="18EE6418">
                <wp:extent cx="2594345" cy="212651"/>
                <wp:effectExtent l="0" t="0" r="15875" b="16510"/>
                <wp:docPr id="281" name="Text Box 281"/>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406F08" w:rsidRDefault="006361E4" w14:paraId="5C1ACE9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81"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9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" w14:anchorId="545340EB">
                <v:textbox>
                  <w:txbxContent>
                    <w:p w:rsidR="006361E4" w:rsidP="00406F08" w:rsidRDefault="006361E4" w14:paraId="5C1ACE97" w14:textId="77777777"/>
                  </w:txbxContent>
                </v:textbox>
                <w10:anchorlock/>
              </v:shape>
            </w:pict>
          </mc:Fallback>
        </mc:AlternateContent>
      </w:r>
      <w:r w:rsidRPr="00671A4D">
        <w:t xml:space="preserve"> (</w:t>
      </w:r>
    </w:p>
    <w:p w:rsidR="00F50103" w:rsidP="00406F08" w:rsidRDefault="00F50103" w14:paraId="27431A37" w14:textId="77777777">
      <w:pPr>
        <w:pStyle w:val="RESPONSE"/>
      </w:pPr>
    </w:p>
    <w:p w:rsidR="00F50103" w:rsidP="004A07F1" w:rsidRDefault="00F50103" w14:paraId="2A55A4B3" w14:textId="77777777">
      <w:pPr>
        <w:pStyle w:val="RESPONSE"/>
      </w:pPr>
    </w:p>
    <w:p w:rsidRPr="00C42F88" w:rsidR="004A07F1" w:rsidP="004A07F1" w:rsidRDefault="004A07F1" w14:paraId="6F3B67F9" w14:textId="13A01645">
      <w:pPr>
        <w:pStyle w:val="RESPONSE"/>
      </w:pPr>
    </w:p>
    <w:p w:rsidRPr="00C42F88" w:rsidR="00A437C6" w:rsidP="00A437C6" w:rsidRDefault="00A437C6" w14:paraId="5510ACD3" w14:textId="77777777">
      <w:pPr>
        <w:pStyle w:val="RESPONSE"/>
        <w:ind w:left="810" w:hanging="810"/>
        <w:rPr>
          <w:b/>
          <w:i/>
        </w:rPr>
      </w:pPr>
    </w:p>
    <w:p w:rsidRPr="00C42F88" w:rsidR="00635EDE" w:rsidP="00A27C7E" w:rsidRDefault="00635EDE" w14:paraId="0BA84FA6" w14:textId="20B7825B">
      <w:pPr>
        <w:pStyle w:val="QUESTIONTEXT"/>
        <w:rPr>
          <w:i/>
        </w:rPr>
      </w:pPr>
      <w:r w:rsidRPr="00C42F88">
        <w:t>C</w:t>
      </w:r>
      <w:r w:rsidRPr="00C42F88" w:rsidR="00272B23">
        <w:t>8</w:t>
      </w:r>
      <w:r w:rsidRPr="00C42F88" w:rsidR="00E74E43">
        <w:t>5</w:t>
      </w:r>
      <w:r w:rsidRPr="00C42F88">
        <w:t>.</w:t>
      </w:r>
      <w:r w:rsidRPr="00C42F88">
        <w:tab/>
      </w:r>
      <w:r w:rsidR="00406F08">
        <w:t>For all programs, w</w:t>
      </w:r>
      <w:r w:rsidRPr="00C42F88">
        <w:t>hich entity</w:t>
      </w:r>
      <w:r w:rsidR="00406F08">
        <w:t xml:space="preserve"> was responsible for deciding on</w:t>
      </w:r>
      <w:r w:rsidRPr="00C42F88">
        <w:t xml:space="preserve"> the </w:t>
      </w:r>
      <w:r w:rsidRPr="00C42F88">
        <w:rPr>
          <w:u w:val="single"/>
        </w:rPr>
        <w:t>sites</w:t>
      </w:r>
      <w:r w:rsidRPr="00C42F88">
        <w:t xml:space="preserve"> </w:t>
      </w:r>
      <w:r w:rsidR="003D3E07">
        <w:t xml:space="preserve">at </w:t>
      </w:r>
      <w:r w:rsidRPr="00C42F88">
        <w:t>which programs will be provided?</w:t>
      </w:r>
    </w:p>
    <w:p w:rsidRPr="00C42F88" w:rsidR="00635EDE" w:rsidP="00635EDE" w:rsidRDefault="00635EDE" w14:paraId="6510F2BB" w14:textId="77777777">
      <w:pPr>
        <w:pStyle w:val="RESPONSE"/>
      </w:pPr>
      <w:r w:rsidRPr="00C42F88">
        <w:sym w:font="Wingdings" w:char="F06D"/>
      </w:r>
      <w:r w:rsidRPr="00C42F88">
        <w:tab/>
        <w:t>Grantee</w:t>
      </w:r>
      <w:r w:rsidRPr="00C42F88">
        <w:tab/>
        <w:t>1</w:t>
      </w:r>
    </w:p>
    <w:p w:rsidRPr="00C42F88" w:rsidR="00635EDE" w:rsidP="00635EDE" w:rsidRDefault="00635EDE" w14:paraId="563CDB3B" w14:textId="77777777">
      <w:pPr>
        <w:pStyle w:val="RESPONSE"/>
      </w:pPr>
      <w:r w:rsidRPr="00C42F88">
        <w:sym w:font="Wingdings" w:char="F06D"/>
      </w:r>
      <w:r w:rsidRPr="00C42F88">
        <w:tab/>
      </w:r>
      <w:proofErr w:type="spellStart"/>
      <w:r w:rsidRPr="00C42F88">
        <w:t>Subawardee</w:t>
      </w:r>
      <w:proofErr w:type="spellEnd"/>
      <w:r w:rsidRPr="00C42F88">
        <w:t xml:space="preserve"> program providers</w:t>
      </w:r>
      <w:r w:rsidRPr="00C42F88">
        <w:tab/>
        <w:t>2</w:t>
      </w:r>
    </w:p>
    <w:p w:rsidRPr="00671A4D" w:rsidR="00406F08" w:rsidP="00406F08" w:rsidRDefault="00406F08" w14:paraId="16B15471" w14:textId="77777777">
      <w:pPr>
        <w:pStyle w:val="RESPONSE"/>
      </w:pPr>
      <w:r w:rsidRPr="00671A4D">
        <w:sym w:font="Wingdings" w:char="F06D"/>
      </w:r>
      <w:r>
        <w:tab/>
        <w:t>Other (specify)</w:t>
      </w:r>
      <w:r>
        <w:tab/>
        <w:t>3</w:t>
      </w:r>
    </w:p>
    <w:p w:rsidR="00406F08" w:rsidP="00406F08" w:rsidRDefault="00406F08" w14:paraId="1256A022" w14:textId="6A933570">
      <w:pPr>
        <w:pStyle w:val="RESPONSE"/>
      </w:pPr>
      <w:r w:rsidRPr="00671A4D">
        <w:rPr>
          <w:noProof/>
        </w:rPr>
        <mc:AlternateContent>
          <mc:Choice Requires="wps">
            <w:drawing>
              <wp:inline distT="0" distB="0" distL="0" distR="0" wp14:anchorId="211AB5F5" wp14:editId="18C32B08">
                <wp:extent cx="2594345" cy="212651"/>
                <wp:effectExtent l="0" t="0" r="15875" b="16510"/>
                <wp:docPr id="282" name="Text Box 282"/>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406F08" w:rsidRDefault="006361E4" w14:paraId="0BC78FB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82"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09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" w14:anchorId="211AB5F5">
                <v:textbox>
                  <w:txbxContent>
                    <w:p w:rsidR="006361E4" w:rsidP="00406F08" w:rsidRDefault="006361E4" w14:paraId="0BC78FB2" w14:textId="77777777"/>
                  </w:txbxContent>
                </v:textbox>
                <w10:anchorlock/>
              </v:shape>
            </w:pict>
          </mc:Fallback>
        </mc:AlternateContent>
      </w:r>
      <w:r w:rsidRPr="00671A4D">
        <w:t xml:space="preserve"> </w:t>
      </w:r>
    </w:p>
    <w:p w:rsidRPr="00C42F88" w:rsidR="004C0F3B" w:rsidP="00635EDE" w:rsidRDefault="004C0F3B" w14:paraId="335687DC" w14:textId="77777777">
      <w:pPr>
        <w:pStyle w:val="RESPONSE"/>
      </w:pPr>
    </w:p>
    <w:p w:rsidRPr="00C42F88" w:rsidR="004C0F3B" w:rsidRDefault="004C0F3B" w14:paraId="19A6DBDD" w14:textId="77777777">
      <w:pPr>
        <w:tabs>
          <w:tab w:val="clear" w:pos="432"/>
        </w:tabs>
        <w:spacing w:line="240" w:lineRule="auto"/>
        <w:ind w:firstLine="0"/>
        <w:jc w:val="left"/>
        <w:rPr>
          <w:rFonts w:ascii="Arial" w:hAnsi="Arial" w:cs="Arial"/>
          <w:sz w:val="20"/>
          <w:szCs w:val="20"/>
        </w:rPr>
      </w:pPr>
      <w:r w:rsidRPr="00C42F88">
        <w:br w:type="page"/>
      </w:r>
    </w:p>
    <w:p w:rsidRPr="00C42F88" w:rsidR="00A437C6" w:rsidP="00A27C7E" w:rsidRDefault="00EA37B7" w14:paraId="314D7811" w14:textId="25CD9313">
      <w:pPr>
        <w:pStyle w:val="QUESTIONTEXT24ptbefore"/>
        <w:rPr>
          <w:i/>
        </w:rPr>
      </w:pPr>
      <w:r w:rsidRPr="00C42F88">
        <w:t>C</w:t>
      </w:r>
      <w:r w:rsidRPr="00C42F88" w:rsidR="00272B23">
        <w:t>8</w:t>
      </w:r>
      <w:r w:rsidRPr="00C42F88" w:rsidR="00E40350">
        <w:t>6</w:t>
      </w:r>
      <w:r w:rsidRPr="00C42F88" w:rsidR="00A437C6">
        <w:t>.</w:t>
      </w:r>
      <w:r w:rsidRPr="00C42F88" w:rsidR="00A437C6">
        <w:tab/>
        <w:t>What specific populations</w:t>
      </w:r>
      <w:r w:rsidRPr="00C42F88" w:rsidR="00977E9E">
        <w:t xml:space="preserve"> </w:t>
      </w:r>
      <w:r w:rsidR="00721FFB">
        <w:t xml:space="preserve">is [PROVIDER] </w:t>
      </w:r>
      <w:r w:rsidRPr="00C42F88" w:rsidR="00A437C6">
        <w:t xml:space="preserve">targeting with your SRAE </w:t>
      </w:r>
      <w:r w:rsidRPr="00C42F88" w:rsidR="0088007B">
        <w:t>grant</w:t>
      </w:r>
      <w:r w:rsidRPr="00C42F88" w:rsidR="00A437C6">
        <w:t>?</w:t>
      </w:r>
    </w:p>
    <w:tbl>
      <w:tblPr>
        <w:tblW w:w="4638" w:type="pct"/>
        <w:tblInd w:w="720" w:type="dxa"/>
        <w:tblCellMar>
          <w:left w:w="120" w:type="dxa"/>
          <w:right w:w="120" w:type="dxa"/>
        </w:tblCellMar>
        <w:tblLook w:val="0000" w:firstRow="0" w:lastRow="0" w:firstColumn="0" w:lastColumn="0" w:noHBand="0" w:noVBand="0"/>
      </w:tblPr>
      <w:tblGrid>
        <w:gridCol w:w="6305"/>
        <w:gridCol w:w="1456"/>
        <w:gridCol w:w="1456"/>
      </w:tblGrid>
      <w:tr w:rsidRPr="00C42F88" w:rsidR="00D852E2" w:rsidTr="00EC01B0" w14:paraId="26B6E679" w14:textId="77777777">
        <w:trPr>
          <w:tblHeader/>
        </w:trPr>
        <w:tc>
          <w:tcPr>
            <w:tcW w:w="3420" w:type="pct"/>
            <w:tcBorders>
              <w:top w:val="nil"/>
              <w:left w:val="nil"/>
              <w:bottom w:val="nil"/>
            </w:tcBorders>
          </w:tcPr>
          <w:p w:rsidRPr="00C42F88" w:rsidR="00D852E2" w:rsidP="00F9525D" w:rsidRDefault="00D852E2" w14:paraId="0403E24C"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80" w:type="pct"/>
            <w:gridSpan w:val="2"/>
            <w:tcBorders>
              <w:bottom w:val="single" w:color="auto" w:sz="4" w:space="0"/>
            </w:tcBorders>
            <w:vAlign w:val="bottom"/>
          </w:tcPr>
          <w:p w:rsidRPr="00C42F88" w:rsidR="00D852E2" w:rsidP="00D852E2" w:rsidRDefault="00D6418F" w14:paraId="240D20FA" w14:textId="77777777">
            <w:pPr>
              <w:pStyle w:val="Selectonealltable"/>
            </w:pPr>
            <w:r w:rsidRPr="00C42F88">
              <w:t>SELECT ONE PER ROW</w:t>
            </w:r>
          </w:p>
        </w:tc>
      </w:tr>
      <w:tr w:rsidRPr="00C42F88" w:rsidR="00A437C6" w:rsidTr="003B491B" w14:paraId="12B05D7D" w14:textId="77777777">
        <w:trPr>
          <w:tblHeader/>
        </w:trPr>
        <w:tc>
          <w:tcPr>
            <w:tcW w:w="3420" w:type="pct"/>
            <w:tcBorders>
              <w:top w:val="nil"/>
              <w:left w:val="nil"/>
              <w:bottom w:val="nil"/>
              <w:right w:val="single" w:color="auto" w:sz="4" w:space="0"/>
            </w:tcBorders>
          </w:tcPr>
          <w:p w:rsidRPr="00C42F88" w:rsidR="00A437C6" w:rsidP="00F9525D" w:rsidRDefault="00A437C6" w14:paraId="51B466A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90" w:type="pct"/>
            <w:tcBorders>
              <w:top w:val="single" w:color="auto" w:sz="4" w:space="0"/>
              <w:left w:val="single" w:color="auto" w:sz="4" w:space="0"/>
              <w:bottom w:val="single" w:color="auto" w:sz="4" w:space="0"/>
              <w:right w:val="single" w:color="auto" w:sz="4" w:space="0"/>
            </w:tcBorders>
            <w:vAlign w:val="bottom"/>
          </w:tcPr>
          <w:p w:rsidRPr="00C42F88" w:rsidR="00A437C6" w:rsidP="00D852E2" w:rsidRDefault="00A437C6" w14:paraId="10D30570" w14:textId="77777777">
            <w:pPr>
              <w:pStyle w:val="Answerheading"/>
            </w:pPr>
            <w:r w:rsidRPr="00C42F88">
              <w:t>Yes</w:t>
            </w:r>
          </w:p>
        </w:tc>
        <w:tc>
          <w:tcPr>
            <w:tcW w:w="790" w:type="pct"/>
            <w:tcBorders>
              <w:top w:val="single" w:color="auto" w:sz="4" w:space="0"/>
              <w:left w:val="single" w:color="auto" w:sz="4" w:space="0"/>
              <w:bottom w:val="single" w:color="auto" w:sz="4" w:space="0"/>
              <w:right w:val="single" w:color="auto" w:sz="4" w:space="0"/>
            </w:tcBorders>
          </w:tcPr>
          <w:p w:rsidRPr="00C42F88" w:rsidR="00A437C6" w:rsidP="00D852E2" w:rsidRDefault="00A437C6" w14:paraId="0A845B54" w14:textId="77777777">
            <w:pPr>
              <w:pStyle w:val="Answerheading"/>
            </w:pPr>
            <w:r w:rsidRPr="00C42F88">
              <w:t>No</w:t>
            </w:r>
          </w:p>
        </w:tc>
      </w:tr>
      <w:tr w:rsidRPr="00C42F88" w:rsidR="00A437C6" w:rsidTr="004937CA" w14:paraId="528DA234" w14:textId="77777777">
        <w:tc>
          <w:tcPr>
            <w:tcW w:w="3420" w:type="pct"/>
            <w:tcBorders>
              <w:top w:val="nil"/>
              <w:left w:val="nil"/>
              <w:bottom w:val="nil"/>
              <w:right w:val="nil"/>
            </w:tcBorders>
            <w:shd w:val="clear" w:color="auto" w:fill="E8E8E8"/>
            <w:vAlign w:val="center"/>
          </w:tcPr>
          <w:p w:rsidRPr="00C42F88" w:rsidR="00A437C6" w:rsidP="004C0F3B" w:rsidRDefault="003B491B" w14:paraId="12FF5230"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sidR="00A437C6">
              <w:rPr>
                <w:rFonts w:ascii="Arial" w:hAnsi="Arial" w:cs="Arial"/>
                <w:sz w:val="20"/>
                <w:szCs w:val="20"/>
              </w:rPr>
              <w:t>.</w:t>
            </w:r>
            <w:r w:rsidRPr="00C42F88" w:rsidR="00A437C6">
              <w:rPr>
                <w:rFonts w:ascii="Arial" w:hAnsi="Arial" w:cs="Arial"/>
                <w:sz w:val="20"/>
                <w:szCs w:val="20"/>
              </w:rPr>
              <w:tab/>
            </w:r>
            <w:r w:rsidRPr="00C42F88" w:rsidR="004C0F3B">
              <w:rPr>
                <w:rFonts w:ascii="Arial" w:hAnsi="Arial" w:cs="Arial"/>
                <w:sz w:val="20"/>
                <w:szCs w:val="20"/>
              </w:rPr>
              <w:t>Middle school-</w:t>
            </w:r>
            <w:r w:rsidRPr="00C42F88" w:rsidR="00A437C6">
              <w:rPr>
                <w:rFonts w:ascii="Arial" w:hAnsi="Arial" w:cs="Arial"/>
                <w:sz w:val="20"/>
                <w:szCs w:val="20"/>
              </w:rPr>
              <w:t>age youth</w:t>
            </w:r>
          </w:p>
        </w:tc>
        <w:tc>
          <w:tcPr>
            <w:tcW w:w="790" w:type="pct"/>
            <w:tcBorders>
              <w:top w:val="nil"/>
              <w:left w:val="nil"/>
              <w:bottom w:val="nil"/>
              <w:right w:val="nil"/>
            </w:tcBorders>
            <w:shd w:val="clear" w:color="auto" w:fill="E8E8E8"/>
            <w:vAlign w:val="center"/>
          </w:tcPr>
          <w:p w:rsidRPr="00C42F88" w:rsidR="00A437C6" w:rsidP="00F9525D" w:rsidRDefault="00A437C6" w14:paraId="6800C3B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E8E8E8"/>
            <w:vAlign w:val="center"/>
          </w:tcPr>
          <w:p w:rsidRPr="00C42F88" w:rsidR="00A437C6" w:rsidP="00F9525D" w:rsidRDefault="00A437C6" w14:paraId="006234B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437C6" w:rsidTr="004937CA" w14:paraId="16EC530C" w14:textId="77777777">
        <w:tc>
          <w:tcPr>
            <w:tcW w:w="3420" w:type="pct"/>
            <w:tcBorders>
              <w:top w:val="nil"/>
              <w:left w:val="nil"/>
              <w:bottom w:val="nil"/>
              <w:right w:val="nil"/>
            </w:tcBorders>
            <w:shd w:val="clear" w:color="auto" w:fill="auto"/>
            <w:vAlign w:val="center"/>
          </w:tcPr>
          <w:p w:rsidRPr="00C42F88" w:rsidR="00A437C6" w:rsidP="004C0F3B" w:rsidRDefault="003B491B" w14:paraId="1E948E8B"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sidR="00A437C6">
              <w:rPr>
                <w:rFonts w:ascii="Arial" w:hAnsi="Arial" w:cs="Arial"/>
                <w:sz w:val="20"/>
                <w:szCs w:val="20"/>
              </w:rPr>
              <w:t>.</w:t>
            </w:r>
            <w:r w:rsidRPr="00C42F88" w:rsidR="00A437C6">
              <w:rPr>
                <w:rFonts w:ascii="Arial" w:hAnsi="Arial" w:cs="Arial"/>
                <w:sz w:val="20"/>
                <w:szCs w:val="20"/>
              </w:rPr>
              <w:tab/>
            </w:r>
            <w:r w:rsidRPr="00C42F88" w:rsidR="004C0F3B">
              <w:rPr>
                <w:rFonts w:ascii="Arial" w:hAnsi="Arial" w:cs="Arial"/>
                <w:sz w:val="20"/>
                <w:szCs w:val="20"/>
              </w:rPr>
              <w:t>High school-</w:t>
            </w:r>
            <w:r w:rsidRPr="00C42F88" w:rsidR="00A437C6">
              <w:rPr>
                <w:rFonts w:ascii="Arial" w:hAnsi="Arial" w:cs="Arial"/>
                <w:sz w:val="20"/>
                <w:szCs w:val="20"/>
              </w:rPr>
              <w:t>age youth</w:t>
            </w:r>
          </w:p>
        </w:tc>
        <w:tc>
          <w:tcPr>
            <w:tcW w:w="790" w:type="pct"/>
            <w:tcBorders>
              <w:top w:val="nil"/>
              <w:left w:val="nil"/>
              <w:bottom w:val="nil"/>
              <w:right w:val="nil"/>
            </w:tcBorders>
            <w:shd w:val="clear" w:color="auto" w:fill="auto"/>
            <w:vAlign w:val="center"/>
          </w:tcPr>
          <w:p w:rsidRPr="00C42F88" w:rsidR="00A437C6" w:rsidP="00F9525D" w:rsidRDefault="00A437C6" w14:paraId="442D30B4"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auto"/>
            <w:vAlign w:val="center"/>
          </w:tcPr>
          <w:p w:rsidRPr="00C42F88" w:rsidR="00A437C6" w:rsidP="00F9525D" w:rsidRDefault="00A437C6" w14:paraId="14B24AC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437C6" w:rsidTr="004937CA" w14:paraId="2D360341" w14:textId="77777777">
        <w:tc>
          <w:tcPr>
            <w:tcW w:w="3420" w:type="pct"/>
            <w:tcBorders>
              <w:top w:val="nil"/>
              <w:left w:val="nil"/>
              <w:bottom w:val="nil"/>
              <w:right w:val="nil"/>
            </w:tcBorders>
            <w:shd w:val="clear" w:color="auto" w:fill="E8E8E8"/>
            <w:vAlign w:val="center"/>
          </w:tcPr>
          <w:p w:rsidRPr="00C42F88" w:rsidR="00A437C6" w:rsidP="00EC01B0" w:rsidRDefault="003B491B" w14:paraId="033AAC2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sidR="00A437C6">
              <w:rPr>
                <w:rFonts w:ascii="Arial" w:hAnsi="Arial" w:cs="Arial"/>
                <w:sz w:val="20"/>
                <w:szCs w:val="20"/>
              </w:rPr>
              <w:t>.</w:t>
            </w:r>
            <w:r w:rsidRPr="00C42F88" w:rsidR="00A437C6">
              <w:rPr>
                <w:rFonts w:ascii="Arial" w:hAnsi="Arial" w:cs="Arial"/>
                <w:sz w:val="20"/>
                <w:szCs w:val="20"/>
              </w:rPr>
              <w:tab/>
              <w:t>Adjudicated youth</w:t>
            </w:r>
          </w:p>
        </w:tc>
        <w:tc>
          <w:tcPr>
            <w:tcW w:w="790" w:type="pct"/>
            <w:tcBorders>
              <w:top w:val="nil"/>
              <w:left w:val="nil"/>
              <w:bottom w:val="nil"/>
              <w:right w:val="nil"/>
            </w:tcBorders>
            <w:shd w:val="clear" w:color="auto" w:fill="E8E8E8"/>
            <w:vAlign w:val="center"/>
          </w:tcPr>
          <w:p w:rsidRPr="00C42F88" w:rsidR="00A437C6" w:rsidP="00F9525D" w:rsidRDefault="00A437C6" w14:paraId="7CEB483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E8E8E8"/>
            <w:vAlign w:val="center"/>
          </w:tcPr>
          <w:p w:rsidRPr="00C42F88" w:rsidR="00A437C6" w:rsidP="00F9525D" w:rsidRDefault="00A437C6" w14:paraId="693EE72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B491B" w:rsidTr="004937CA" w14:paraId="3317FA27" w14:textId="77777777">
        <w:tc>
          <w:tcPr>
            <w:tcW w:w="3420" w:type="pct"/>
            <w:tcBorders>
              <w:top w:val="nil"/>
              <w:left w:val="nil"/>
              <w:bottom w:val="nil"/>
              <w:right w:val="nil"/>
            </w:tcBorders>
            <w:shd w:val="clear" w:color="auto" w:fill="auto"/>
            <w:vAlign w:val="center"/>
          </w:tcPr>
          <w:p w:rsidRPr="00C42F88" w:rsidR="003B491B" w:rsidP="009D2409" w:rsidRDefault="003B491B" w14:paraId="0C27B0C7"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 xml:space="preserve">Youth from racial </w:t>
            </w:r>
            <w:r w:rsidRPr="00C42F88" w:rsidR="009D2409">
              <w:rPr>
                <w:rFonts w:ascii="Arial" w:hAnsi="Arial" w:cs="Arial"/>
                <w:sz w:val="20"/>
                <w:szCs w:val="20"/>
              </w:rPr>
              <w:t>or</w:t>
            </w:r>
            <w:r w:rsidRPr="00C42F88">
              <w:rPr>
                <w:rFonts w:ascii="Arial" w:hAnsi="Arial" w:cs="Arial"/>
                <w:sz w:val="20"/>
                <w:szCs w:val="20"/>
              </w:rPr>
              <w:t xml:space="preserve"> ethnic minority groups </w:t>
            </w:r>
          </w:p>
        </w:tc>
        <w:tc>
          <w:tcPr>
            <w:tcW w:w="790" w:type="pct"/>
            <w:tcBorders>
              <w:top w:val="nil"/>
              <w:left w:val="nil"/>
              <w:bottom w:val="nil"/>
              <w:right w:val="nil"/>
            </w:tcBorders>
            <w:shd w:val="clear" w:color="auto" w:fill="auto"/>
            <w:vAlign w:val="center"/>
          </w:tcPr>
          <w:p w:rsidRPr="00C42F88" w:rsidR="003B491B" w:rsidP="003B491B" w:rsidRDefault="003B491B" w14:paraId="69B585C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auto"/>
            <w:vAlign w:val="center"/>
          </w:tcPr>
          <w:p w:rsidRPr="00C42F88" w:rsidR="003B491B" w:rsidP="003B491B" w:rsidRDefault="003B491B" w14:paraId="73DAFC8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B491B" w:rsidTr="004937CA" w14:paraId="003989BF" w14:textId="77777777">
        <w:tc>
          <w:tcPr>
            <w:tcW w:w="3420" w:type="pct"/>
            <w:tcBorders>
              <w:top w:val="nil"/>
              <w:left w:val="nil"/>
              <w:bottom w:val="nil"/>
              <w:right w:val="nil"/>
            </w:tcBorders>
            <w:shd w:val="clear" w:color="auto" w:fill="E8E8E8"/>
            <w:vAlign w:val="center"/>
          </w:tcPr>
          <w:p w:rsidRPr="00C42F88" w:rsidR="003B491B" w:rsidP="003B491B" w:rsidRDefault="003B491B" w14:paraId="39E47BE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Youth in foster care</w:t>
            </w:r>
          </w:p>
        </w:tc>
        <w:tc>
          <w:tcPr>
            <w:tcW w:w="790" w:type="pct"/>
            <w:tcBorders>
              <w:top w:val="nil"/>
              <w:left w:val="nil"/>
              <w:bottom w:val="nil"/>
              <w:right w:val="nil"/>
            </w:tcBorders>
            <w:shd w:val="clear" w:color="auto" w:fill="E8E8E8"/>
            <w:vAlign w:val="center"/>
          </w:tcPr>
          <w:p w:rsidRPr="00C42F88" w:rsidR="003B491B" w:rsidP="003B491B" w:rsidRDefault="003B491B" w14:paraId="0D72A05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E8E8E8"/>
            <w:vAlign w:val="center"/>
          </w:tcPr>
          <w:p w:rsidRPr="00C42F88" w:rsidR="003B491B" w:rsidP="003B491B" w:rsidRDefault="003B491B" w14:paraId="017F004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B491B" w:rsidTr="003B491B" w14:paraId="63035CD0" w14:textId="77777777">
        <w:tc>
          <w:tcPr>
            <w:tcW w:w="3420" w:type="pct"/>
            <w:tcBorders>
              <w:top w:val="nil"/>
              <w:left w:val="nil"/>
              <w:bottom w:val="nil"/>
              <w:right w:val="nil"/>
            </w:tcBorders>
            <w:shd w:val="clear" w:color="auto" w:fill="auto"/>
            <w:vAlign w:val="center"/>
          </w:tcPr>
          <w:p w:rsidRPr="00C42F88" w:rsidR="003B491B" w:rsidP="003B491B" w:rsidRDefault="003B491B" w14:paraId="3A66067B"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f.</w:t>
            </w:r>
            <w:r w:rsidRPr="00C42F88">
              <w:rPr>
                <w:rFonts w:ascii="Arial" w:hAnsi="Arial" w:cs="Arial"/>
                <w:sz w:val="20"/>
                <w:szCs w:val="20"/>
              </w:rPr>
              <w:tab/>
              <w:t>Youth with emotional or behavioral health needs</w:t>
            </w:r>
          </w:p>
        </w:tc>
        <w:tc>
          <w:tcPr>
            <w:tcW w:w="790" w:type="pct"/>
            <w:tcBorders>
              <w:top w:val="nil"/>
              <w:left w:val="nil"/>
              <w:bottom w:val="nil"/>
              <w:right w:val="nil"/>
            </w:tcBorders>
            <w:shd w:val="clear" w:color="auto" w:fill="auto"/>
            <w:vAlign w:val="center"/>
          </w:tcPr>
          <w:p w:rsidRPr="00C42F88" w:rsidR="003B491B" w:rsidP="003B491B" w:rsidRDefault="003B491B" w14:paraId="7713747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auto"/>
            <w:vAlign w:val="center"/>
          </w:tcPr>
          <w:p w:rsidRPr="00C42F88" w:rsidR="003B491B" w:rsidP="003B491B" w:rsidRDefault="003B491B" w14:paraId="4067A3C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B491B" w:rsidTr="004937CA" w14:paraId="50A8AAB4" w14:textId="77777777">
        <w:tc>
          <w:tcPr>
            <w:tcW w:w="3420" w:type="pct"/>
            <w:tcBorders>
              <w:top w:val="nil"/>
              <w:left w:val="nil"/>
              <w:bottom w:val="nil"/>
              <w:right w:val="nil"/>
            </w:tcBorders>
            <w:shd w:val="clear" w:color="auto" w:fill="E8E8E8"/>
            <w:vAlign w:val="center"/>
          </w:tcPr>
          <w:p w:rsidRPr="00C42F88" w:rsidR="003B491B" w:rsidP="003B491B" w:rsidRDefault="003B491B" w14:paraId="130C8F00"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g.</w:t>
            </w:r>
            <w:r w:rsidRPr="00C42F88">
              <w:rPr>
                <w:rFonts w:ascii="Arial" w:hAnsi="Arial" w:cs="Arial"/>
                <w:sz w:val="20"/>
                <w:szCs w:val="20"/>
              </w:rPr>
              <w:tab/>
              <w:t>Homeless or runaway youth</w:t>
            </w:r>
          </w:p>
        </w:tc>
        <w:tc>
          <w:tcPr>
            <w:tcW w:w="790" w:type="pct"/>
            <w:tcBorders>
              <w:top w:val="nil"/>
              <w:left w:val="nil"/>
              <w:bottom w:val="nil"/>
              <w:right w:val="nil"/>
            </w:tcBorders>
            <w:shd w:val="clear" w:color="auto" w:fill="E8E8E8"/>
            <w:vAlign w:val="center"/>
          </w:tcPr>
          <w:p w:rsidRPr="00C42F88" w:rsidR="003B491B" w:rsidP="003B491B" w:rsidRDefault="003B491B" w14:paraId="63D6BB0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E8E8E8"/>
            <w:vAlign w:val="center"/>
          </w:tcPr>
          <w:p w:rsidRPr="00C42F88" w:rsidR="003B491B" w:rsidP="003B491B" w:rsidRDefault="003B491B" w14:paraId="3FD1048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3B491B" w:rsidTr="00F27485" w14:paraId="44A6F45A" w14:textId="77777777">
        <w:trPr>
          <w:trHeight w:val="396"/>
        </w:trPr>
        <w:tc>
          <w:tcPr>
            <w:tcW w:w="3420" w:type="pct"/>
            <w:tcBorders>
              <w:top w:val="nil"/>
              <w:left w:val="nil"/>
              <w:bottom w:val="nil"/>
              <w:right w:val="nil"/>
            </w:tcBorders>
            <w:shd w:val="clear" w:color="auto" w:fill="auto"/>
            <w:vAlign w:val="center"/>
          </w:tcPr>
          <w:p w:rsidRPr="00C42F88" w:rsidR="003B491B" w:rsidP="003B491B" w:rsidRDefault="003B491B" w14:paraId="71A9A38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h.</w:t>
            </w:r>
            <w:r w:rsidRPr="00C42F88">
              <w:rPr>
                <w:rFonts w:ascii="Arial" w:hAnsi="Arial" w:cs="Arial"/>
                <w:sz w:val="20"/>
                <w:szCs w:val="20"/>
              </w:rPr>
              <w:tab/>
              <w:t xml:space="preserve">Youth in high areas of poverty </w:t>
            </w:r>
          </w:p>
        </w:tc>
        <w:tc>
          <w:tcPr>
            <w:tcW w:w="790" w:type="pct"/>
            <w:tcBorders>
              <w:top w:val="nil"/>
              <w:left w:val="nil"/>
              <w:bottom w:val="nil"/>
              <w:right w:val="nil"/>
            </w:tcBorders>
            <w:shd w:val="clear" w:color="auto" w:fill="auto"/>
            <w:vAlign w:val="center"/>
          </w:tcPr>
          <w:p w:rsidRPr="00C42F88" w:rsidR="003B491B" w:rsidP="003B491B" w:rsidRDefault="003B491B" w14:paraId="13F3D16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auto"/>
            <w:vAlign w:val="center"/>
          </w:tcPr>
          <w:p w:rsidRPr="00C42F88" w:rsidR="003B491B" w:rsidP="003B491B" w:rsidRDefault="003B491B" w14:paraId="0BB5486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27485" w:rsidTr="004937CA" w14:paraId="5B7EE777" w14:textId="77777777">
        <w:tc>
          <w:tcPr>
            <w:tcW w:w="3420" w:type="pct"/>
            <w:tcBorders>
              <w:top w:val="nil"/>
              <w:left w:val="nil"/>
              <w:right w:val="nil"/>
            </w:tcBorders>
            <w:shd w:val="clear" w:color="auto" w:fill="E8E8E8"/>
            <w:vAlign w:val="center"/>
          </w:tcPr>
          <w:p w:rsidRPr="00C42F88" w:rsidR="00F27485" w:rsidP="00F27485" w:rsidRDefault="00F27485" w14:paraId="53F8FA3C" w14:textId="0AA7A86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i.</w:t>
            </w:r>
            <w:r w:rsidRPr="00C42F88">
              <w:rPr>
                <w:rFonts w:ascii="Arial" w:hAnsi="Arial" w:cs="Arial"/>
                <w:sz w:val="20"/>
                <w:szCs w:val="20"/>
              </w:rPr>
              <w:tab/>
              <w:t xml:space="preserve">Other </w:t>
            </w:r>
            <w:r w:rsidRPr="00C42F88">
              <w:rPr>
                <w:rFonts w:ascii="Arial" w:hAnsi="Arial" w:cs="Arial"/>
                <w:i/>
                <w:sz w:val="20"/>
                <w:szCs w:val="20"/>
              </w:rPr>
              <w:t>(specify)</w:t>
            </w:r>
          </w:p>
        </w:tc>
        <w:tc>
          <w:tcPr>
            <w:tcW w:w="790" w:type="pct"/>
            <w:tcBorders>
              <w:top w:val="nil"/>
              <w:left w:val="nil"/>
              <w:right w:val="nil"/>
            </w:tcBorders>
            <w:shd w:val="clear" w:color="auto" w:fill="E8E8E8"/>
            <w:vAlign w:val="center"/>
          </w:tcPr>
          <w:p w:rsidRPr="00C42F88" w:rsidR="00F27485" w:rsidP="00F27485" w:rsidRDefault="00F27485" w14:paraId="11A4ABF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right w:val="nil"/>
            </w:tcBorders>
            <w:shd w:val="clear" w:color="auto" w:fill="E8E8E8"/>
            <w:vAlign w:val="center"/>
          </w:tcPr>
          <w:p w:rsidRPr="00C42F88" w:rsidR="00F27485" w:rsidP="00F27485" w:rsidRDefault="00F27485" w14:paraId="7565BFE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27485" w:rsidTr="004937CA" w14:paraId="1BEE4DF4" w14:textId="77777777">
        <w:tc>
          <w:tcPr>
            <w:tcW w:w="3420" w:type="pct"/>
            <w:tcBorders>
              <w:top w:val="nil"/>
              <w:left w:val="nil"/>
              <w:right w:val="nil"/>
            </w:tcBorders>
            <w:shd w:val="clear" w:color="auto" w:fill="E8E8E8"/>
          </w:tcPr>
          <w:p w:rsidRPr="00C42F88" w:rsidR="00F27485" w:rsidP="00F27485" w:rsidRDefault="00F27485" w14:paraId="2E829A12" w14:textId="2B57CDC8">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7EA0F793" wp14:editId="0046D08C">
                      <wp:extent cx="2594345" cy="212651"/>
                      <wp:effectExtent l="0" t="0" r="15875" b="16510"/>
                      <wp:docPr id="217" name="Text Box 217"/>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D130F9" w:rsidRDefault="006361E4" w14:paraId="134216D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17"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10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" w14:anchorId="7EA0F793">
                      <v:textbox>
                        <w:txbxContent>
                          <w:p w:rsidR="006361E4" w:rsidP="00D130F9" w:rsidRDefault="006361E4" w14:paraId="134216D8" w14:textId="77777777"/>
                        </w:txbxContent>
                      </v:textbox>
                      <w10:anchorlock/>
                    </v:shape>
                  </w:pict>
                </mc:Fallback>
              </mc:AlternateContent>
            </w:r>
            <w:r w:rsidR="00E76A70">
              <w:rPr>
                <w:rFonts w:ascii="Arial" w:hAnsi="Arial" w:cs="Arial"/>
                <w:sz w:val="20"/>
                <w:szCs w:val="20"/>
              </w:rPr>
              <w:t xml:space="preserve"> (STRING 75)</w:t>
            </w:r>
          </w:p>
        </w:tc>
        <w:tc>
          <w:tcPr>
            <w:tcW w:w="790" w:type="pct"/>
            <w:tcBorders>
              <w:top w:val="nil"/>
              <w:left w:val="nil"/>
              <w:right w:val="nil"/>
            </w:tcBorders>
            <w:shd w:val="clear" w:color="auto" w:fill="E8E8E8"/>
            <w:vAlign w:val="center"/>
          </w:tcPr>
          <w:p w:rsidRPr="00C42F88" w:rsidR="00F27485" w:rsidP="00F27485" w:rsidRDefault="00F27485" w14:paraId="635D7636" w14:textId="77777777">
            <w:pPr>
              <w:tabs>
                <w:tab w:val="left" w:pos="1008"/>
                <w:tab w:val="left" w:pos="1800"/>
              </w:tabs>
              <w:spacing w:before="60" w:after="60" w:line="240" w:lineRule="auto"/>
              <w:ind w:hanging="12"/>
              <w:jc w:val="center"/>
              <w:rPr>
                <w:rFonts w:ascii="Arial" w:hAnsi="Arial" w:cs="Arial"/>
                <w:sz w:val="12"/>
                <w:szCs w:val="12"/>
              </w:rPr>
            </w:pPr>
          </w:p>
        </w:tc>
        <w:tc>
          <w:tcPr>
            <w:tcW w:w="790" w:type="pct"/>
            <w:tcBorders>
              <w:top w:val="nil"/>
              <w:left w:val="nil"/>
              <w:right w:val="nil"/>
            </w:tcBorders>
            <w:shd w:val="clear" w:color="auto" w:fill="E8E8E8"/>
            <w:vAlign w:val="center"/>
          </w:tcPr>
          <w:p w:rsidRPr="00C42F88" w:rsidR="00F27485" w:rsidP="00F27485" w:rsidRDefault="00F27485" w14:paraId="138CCF02" w14:textId="77777777">
            <w:pPr>
              <w:tabs>
                <w:tab w:val="left" w:pos="1008"/>
                <w:tab w:val="left" w:pos="1800"/>
              </w:tabs>
              <w:spacing w:before="60" w:after="60" w:line="240" w:lineRule="auto"/>
              <w:ind w:hanging="12"/>
              <w:jc w:val="center"/>
              <w:rPr>
                <w:rFonts w:ascii="Arial" w:hAnsi="Arial" w:cs="Arial"/>
                <w:sz w:val="12"/>
                <w:szCs w:val="12"/>
              </w:rPr>
            </w:pPr>
          </w:p>
        </w:tc>
      </w:tr>
    </w:tbl>
    <w:p w:rsidRPr="00C42F88" w:rsidR="00B452B5" w:rsidP="00A27C7E" w:rsidRDefault="00B452B5" w14:paraId="63325EE1" w14:textId="645B09A7">
      <w:pPr>
        <w:pStyle w:val="QUESTIONTEXT"/>
      </w:pPr>
      <w:r w:rsidRPr="00C42F88">
        <w:t>C</w:t>
      </w:r>
      <w:r w:rsidRPr="00C42F88" w:rsidR="00272B23">
        <w:t>8</w:t>
      </w:r>
      <w:r w:rsidRPr="00C42F88" w:rsidR="00E40350">
        <w:t>7</w:t>
      </w:r>
      <w:r w:rsidRPr="00C42F88">
        <w:t>.</w:t>
      </w:r>
      <w:r w:rsidRPr="00C42F88">
        <w:tab/>
      </w:r>
      <w:r w:rsidRPr="00C42F88" w:rsidR="00C870C1">
        <w:t xml:space="preserve">Which </w:t>
      </w:r>
      <w:r w:rsidRPr="00C42F88">
        <w:t xml:space="preserve">racial </w:t>
      </w:r>
      <w:r w:rsidRPr="00C42F88" w:rsidR="009D2409">
        <w:t>or</w:t>
      </w:r>
      <w:r w:rsidRPr="00C42F88" w:rsidR="00436D2E">
        <w:t xml:space="preserve"> </w:t>
      </w:r>
      <w:r w:rsidRPr="00C42F88">
        <w:t xml:space="preserve">ethnic </w:t>
      </w:r>
      <w:r w:rsidRPr="00C42F88" w:rsidR="009D2409">
        <w:t xml:space="preserve">minority </w:t>
      </w:r>
      <w:r w:rsidRPr="00C42F88" w:rsidR="00436D2E">
        <w:t xml:space="preserve">groups </w:t>
      </w:r>
      <w:r w:rsidR="00E76A70">
        <w:t xml:space="preserve">is [PROVIDER] </w:t>
      </w:r>
      <w:r w:rsidRPr="00C42F88">
        <w:t>target</w:t>
      </w:r>
      <w:r w:rsidR="00E76A70">
        <w:t>ing</w:t>
      </w:r>
      <w:r w:rsidRPr="00C42F88">
        <w:t>?</w:t>
      </w:r>
    </w:p>
    <w:p w:rsidRPr="00C42F88" w:rsidR="00F733EC" w:rsidP="00F733EC" w:rsidRDefault="00F733EC" w14:paraId="1DA43F78" w14:textId="77777777">
      <w:pPr>
        <w:pStyle w:val="RESPONSE"/>
      </w:pPr>
      <w:r w:rsidRPr="00C42F88">
        <w:sym w:font="Wingdings" w:char="F06F"/>
      </w:r>
      <w:r w:rsidRPr="00C42F88">
        <w:tab/>
        <w:t>Hispanic</w:t>
      </w:r>
      <w:r w:rsidRPr="00C42F88">
        <w:tab/>
        <w:t>1</w:t>
      </w:r>
    </w:p>
    <w:p w:rsidRPr="00C42F88" w:rsidR="00F733EC" w:rsidP="00F733EC" w:rsidRDefault="00F733EC" w14:paraId="41239238" w14:textId="77777777">
      <w:pPr>
        <w:pStyle w:val="RESPONSE"/>
      </w:pPr>
      <w:r w:rsidRPr="00C42F88">
        <w:sym w:font="Wingdings" w:char="F06F"/>
      </w:r>
      <w:r w:rsidRPr="00C42F88">
        <w:tab/>
        <w:t>American Indian or Alaska Native</w:t>
      </w:r>
      <w:r w:rsidRPr="00C42F88">
        <w:tab/>
        <w:t>2</w:t>
      </w:r>
    </w:p>
    <w:p w:rsidRPr="00C42F88" w:rsidR="00F733EC" w:rsidP="00F733EC" w:rsidRDefault="00F733EC" w14:paraId="0CAD4DF5" w14:textId="77777777">
      <w:pPr>
        <w:pStyle w:val="RESPONSE"/>
      </w:pPr>
      <w:r w:rsidRPr="00C42F88">
        <w:sym w:font="Wingdings" w:char="F06F"/>
      </w:r>
      <w:r w:rsidRPr="00C42F88">
        <w:tab/>
        <w:t>Asian</w:t>
      </w:r>
      <w:r w:rsidRPr="00C42F88">
        <w:tab/>
        <w:t>3</w:t>
      </w:r>
    </w:p>
    <w:p w:rsidRPr="00C42F88" w:rsidR="00F733EC" w:rsidP="00F733EC" w:rsidRDefault="00F733EC" w14:paraId="6F945AC9" w14:textId="77777777">
      <w:pPr>
        <w:pStyle w:val="RESPONSE"/>
      </w:pPr>
      <w:r w:rsidRPr="00C42F88">
        <w:sym w:font="Wingdings" w:char="F06F"/>
      </w:r>
      <w:r w:rsidRPr="00C42F88">
        <w:tab/>
        <w:t>Black or African American</w:t>
      </w:r>
      <w:r w:rsidRPr="00C42F88">
        <w:tab/>
        <w:t>4</w:t>
      </w:r>
    </w:p>
    <w:p w:rsidRPr="00C42F88" w:rsidR="00F733EC" w:rsidP="00F733EC" w:rsidRDefault="00F733EC" w14:paraId="296BC65C" w14:textId="77777777">
      <w:pPr>
        <w:pStyle w:val="RESPONSE"/>
      </w:pPr>
      <w:r w:rsidRPr="00C42F88">
        <w:sym w:font="Wingdings" w:char="F06F"/>
      </w:r>
      <w:r w:rsidRPr="00C42F88">
        <w:tab/>
        <w:t>Native Hawaiian or Pacific Islander</w:t>
      </w:r>
      <w:r w:rsidRPr="00C42F88">
        <w:tab/>
        <w:t>5</w:t>
      </w:r>
    </w:p>
    <w:p w:rsidRPr="00C42F88" w:rsidR="00F733EC" w:rsidP="00F733EC" w:rsidRDefault="00F733EC" w14:paraId="26A57C48" w14:textId="77777777">
      <w:pPr>
        <w:pStyle w:val="RESPONSE"/>
      </w:pPr>
      <w:r w:rsidRPr="00C42F88">
        <w:sym w:font="Wingdings" w:char="F06F"/>
      </w:r>
      <w:r w:rsidRPr="00C42F88">
        <w:tab/>
        <w:t>Other</w:t>
      </w:r>
      <w:r w:rsidRPr="00C42F88">
        <w:rPr>
          <w:i/>
        </w:rPr>
        <w:t xml:space="preserve"> (specify)</w:t>
      </w:r>
      <w:r w:rsidRPr="00C42F88">
        <w:tab/>
        <w:t>7</w:t>
      </w:r>
    </w:p>
    <w:p w:rsidRPr="00671A4D" w:rsidR="00E76A70" w:rsidP="00E76A70" w:rsidRDefault="00EC01B0" w14:paraId="491508AF" w14:textId="62A01649">
      <w:pPr>
        <w:pStyle w:val="RESPONSE"/>
      </w:pPr>
      <w:r w:rsidRPr="00C42F88">
        <w:rPr>
          <w:noProof/>
        </w:rPr>
        <mc:AlternateContent>
          <mc:Choice Requires="wps">
            <w:drawing>
              <wp:inline distT="0" distB="0" distL="0" distR="0" wp14:anchorId="37BB2E00" wp14:editId="22E0971C">
                <wp:extent cx="2594345" cy="212651"/>
                <wp:effectExtent l="0" t="0" r="15875" b="16510"/>
                <wp:docPr id="218" name="Text Box 218"/>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EC01B0" w:rsidRDefault="006361E4" w14:paraId="7F1D7E3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18"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10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" w14:anchorId="37BB2E00">
                <v:textbox>
                  <w:txbxContent>
                    <w:p w:rsidR="006361E4" w:rsidP="00EC01B0" w:rsidRDefault="006361E4" w14:paraId="7F1D7E3C" w14:textId="77777777"/>
                  </w:txbxContent>
                </v:textbox>
                <w10:anchorlock/>
              </v:shape>
            </w:pict>
          </mc:Fallback>
        </mc:AlternateContent>
      </w:r>
      <w:r w:rsidR="00E76A70">
        <w:t xml:space="preserve"> </w:t>
      </w:r>
    </w:p>
    <w:p w:rsidRPr="00C42F88" w:rsidR="00E76A70" w:rsidP="00F733EC" w:rsidRDefault="00E76A70" w14:paraId="38E5204D" w14:textId="77777777">
      <w:pPr>
        <w:pStyle w:val="RESPONSE"/>
      </w:pPr>
    </w:p>
    <w:p w:rsidRPr="00C42F88" w:rsidR="00A27C7E" w:rsidRDefault="00A27C7E" w14:paraId="7D0B4017" w14:textId="77777777">
      <w:pPr>
        <w:tabs>
          <w:tab w:val="clear" w:pos="432"/>
        </w:tabs>
        <w:spacing w:line="240" w:lineRule="auto"/>
        <w:ind w:firstLine="0"/>
        <w:jc w:val="left"/>
      </w:pPr>
    </w:p>
    <w:p w:rsidRPr="00C42F88" w:rsidR="004A07F1" w:rsidP="00A27C7E" w:rsidRDefault="004A07F1" w14:paraId="4A01763A" w14:textId="7E0D321B">
      <w:pPr>
        <w:pStyle w:val="QUESTIONTEXT"/>
        <w:rPr>
          <w:i/>
        </w:rPr>
      </w:pPr>
      <w:r w:rsidRPr="00C42F88">
        <w:t>C</w:t>
      </w:r>
      <w:r w:rsidRPr="00C42F88" w:rsidR="00272B23">
        <w:t>8</w:t>
      </w:r>
      <w:r w:rsidRPr="00C42F88" w:rsidR="00E40350">
        <w:t>8</w:t>
      </w:r>
      <w:r w:rsidRPr="00C42F88">
        <w:t>.</w:t>
      </w:r>
      <w:r w:rsidRPr="00C42F88">
        <w:tab/>
      </w:r>
      <w:r w:rsidR="00E76A70">
        <w:t>For all providers, w</w:t>
      </w:r>
      <w:r w:rsidRPr="00C42F88">
        <w:t xml:space="preserve">hich entity </w:t>
      </w:r>
      <w:r w:rsidR="00E247A8">
        <w:t>was responsible for deciding which population(s) to target</w:t>
      </w:r>
      <w:r w:rsidRPr="00C42F88">
        <w:t>?</w:t>
      </w:r>
    </w:p>
    <w:p w:rsidRPr="00C42F88" w:rsidR="004A07F1" w:rsidP="004A07F1" w:rsidRDefault="004A07F1" w14:paraId="60B3A26E" w14:textId="77777777">
      <w:pPr>
        <w:pStyle w:val="RESPONSE"/>
      </w:pPr>
      <w:r w:rsidRPr="00C42F88">
        <w:sym w:font="Wingdings" w:char="F06D"/>
      </w:r>
      <w:r w:rsidRPr="00C42F88">
        <w:tab/>
        <w:t>Grantee</w:t>
      </w:r>
      <w:r w:rsidRPr="00C42F88">
        <w:tab/>
        <w:t>1</w:t>
      </w:r>
    </w:p>
    <w:p w:rsidRPr="00C42F88" w:rsidR="004A07F1" w:rsidP="004A07F1" w:rsidRDefault="004A07F1" w14:paraId="666B502B" w14:textId="77777777">
      <w:pPr>
        <w:pStyle w:val="RESPONSE"/>
      </w:pPr>
      <w:r w:rsidRPr="00C42F88">
        <w:sym w:font="Wingdings" w:char="F06D"/>
      </w:r>
      <w:r w:rsidRPr="00C42F88">
        <w:tab/>
      </w:r>
      <w:proofErr w:type="spellStart"/>
      <w:r w:rsidRPr="00C42F88">
        <w:t>Subawardee</w:t>
      </w:r>
      <w:proofErr w:type="spellEnd"/>
      <w:r w:rsidRPr="00C42F88">
        <w:t xml:space="preserve"> program providers</w:t>
      </w:r>
      <w:r w:rsidRPr="00C42F88">
        <w:tab/>
        <w:t>2</w:t>
      </w:r>
    </w:p>
    <w:p w:rsidRPr="00671A4D" w:rsidR="00E247A8" w:rsidP="00E247A8" w:rsidRDefault="00E247A8" w14:paraId="0C7A4B5F" w14:textId="77777777">
      <w:pPr>
        <w:pStyle w:val="RESPONSE"/>
      </w:pPr>
      <w:r w:rsidRPr="00671A4D">
        <w:sym w:font="Wingdings" w:char="F06D"/>
      </w:r>
      <w:r>
        <w:tab/>
        <w:t>Other (specify)</w:t>
      </w:r>
      <w:r>
        <w:tab/>
        <w:t>3</w:t>
      </w:r>
    </w:p>
    <w:p w:rsidRPr="00671A4D" w:rsidR="00E247A8" w:rsidP="00E247A8" w:rsidRDefault="00E247A8" w14:paraId="7F8B7E0D" w14:textId="52411CFC">
      <w:pPr>
        <w:pStyle w:val="RESPONSE"/>
      </w:pPr>
      <w:r w:rsidRPr="00671A4D">
        <w:rPr>
          <w:noProof/>
        </w:rPr>
        <mc:AlternateContent>
          <mc:Choice Requires="wps">
            <w:drawing>
              <wp:inline distT="0" distB="0" distL="0" distR="0" wp14:anchorId="256FB003" wp14:editId="48C01D29">
                <wp:extent cx="2594345" cy="212651"/>
                <wp:effectExtent l="0" t="0" r="15875" b="16510"/>
                <wp:docPr id="280" name="Text Box 280"/>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E247A8" w:rsidRDefault="006361E4" w14:paraId="6E9457F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80"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10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" w14:anchorId="256FB003">
                <v:textbox>
                  <w:txbxContent>
                    <w:p w:rsidR="006361E4" w:rsidP="00E247A8" w:rsidRDefault="006361E4" w14:paraId="6E9457F2" w14:textId="77777777"/>
                  </w:txbxContent>
                </v:textbox>
                <w10:anchorlock/>
              </v:shape>
            </w:pict>
          </mc:Fallback>
        </mc:AlternateContent>
      </w:r>
      <w:r w:rsidRPr="00671A4D">
        <w:t xml:space="preserve">   </w:t>
      </w:r>
    </w:p>
    <w:p w:rsidRPr="00C42F88" w:rsidR="004937CA" w:rsidP="002271FE" w:rsidRDefault="004937CA" w14:paraId="240D1E99" w14:textId="4A612083">
      <w:pPr>
        <w:pStyle w:val="RESPONSE"/>
        <w:rPr>
          <w:b/>
          <w:szCs w:val="16"/>
        </w:rPr>
      </w:pPr>
    </w:p>
    <w:p w:rsidRPr="00C42F88" w:rsidR="00A437C6" w:rsidP="00A27C7E" w:rsidRDefault="00A437C6" w14:paraId="265BAA33" w14:textId="6971B609">
      <w:pPr>
        <w:pStyle w:val="QUESTIONTEXT24ptbefore"/>
      </w:pPr>
      <w:r w:rsidRPr="00C42F88">
        <w:t>C</w:t>
      </w:r>
      <w:r w:rsidRPr="00C42F88" w:rsidR="00272B23">
        <w:t>8</w:t>
      </w:r>
      <w:r w:rsidRPr="00C42F88" w:rsidR="00E40350">
        <w:t>9</w:t>
      </w:r>
      <w:r w:rsidRPr="00C42F88">
        <w:t>.</w:t>
      </w:r>
      <w:r w:rsidRPr="00C42F88">
        <w:tab/>
        <w:t>In which types of areas will you</w:t>
      </w:r>
      <w:r w:rsidR="00E76A70">
        <w:t>r providers</w:t>
      </w:r>
      <w:r w:rsidRPr="00C42F88">
        <w:t xml:space="preserve"> deliver SRAE programming?</w:t>
      </w:r>
    </w:p>
    <w:tbl>
      <w:tblPr>
        <w:tblW w:w="4637" w:type="pct"/>
        <w:tblInd w:w="720" w:type="dxa"/>
        <w:tblCellMar>
          <w:left w:w="120" w:type="dxa"/>
          <w:right w:w="120" w:type="dxa"/>
        </w:tblCellMar>
        <w:tblLook w:val="0000" w:firstRow="0" w:lastRow="0" w:firstColumn="0" w:lastColumn="0" w:noHBand="0" w:noVBand="0"/>
      </w:tblPr>
      <w:tblGrid>
        <w:gridCol w:w="6303"/>
        <w:gridCol w:w="1456"/>
        <w:gridCol w:w="1456"/>
      </w:tblGrid>
      <w:tr w:rsidRPr="00C42F88" w:rsidR="00EC01B0" w:rsidTr="00EC01B0" w14:paraId="27A685FE" w14:textId="77777777">
        <w:trPr>
          <w:tblHeader/>
        </w:trPr>
        <w:tc>
          <w:tcPr>
            <w:tcW w:w="3420" w:type="pct"/>
            <w:tcBorders>
              <w:top w:val="nil"/>
              <w:left w:val="nil"/>
              <w:bottom w:val="nil"/>
            </w:tcBorders>
          </w:tcPr>
          <w:p w:rsidRPr="00C42F88" w:rsidR="00EC01B0" w:rsidP="00F9525D" w:rsidRDefault="00EC01B0" w14:paraId="259D3F7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80" w:type="pct"/>
            <w:gridSpan w:val="2"/>
            <w:tcBorders>
              <w:bottom w:val="single" w:color="auto" w:sz="4" w:space="0"/>
            </w:tcBorders>
            <w:vAlign w:val="bottom"/>
          </w:tcPr>
          <w:p w:rsidRPr="00C42F88" w:rsidR="00EC01B0" w:rsidP="00EC01B0" w:rsidRDefault="00D6418F" w14:paraId="1C98A960" w14:textId="77777777">
            <w:pPr>
              <w:pStyle w:val="Selectonealltable"/>
              <w:rPr>
                <w:rFonts w:ascii="Arial Narrow" w:hAnsi="Arial Narrow"/>
              </w:rPr>
            </w:pPr>
            <w:r w:rsidRPr="00C42F88">
              <w:t>SELECT ONE PER ROW</w:t>
            </w:r>
          </w:p>
        </w:tc>
      </w:tr>
      <w:tr w:rsidRPr="00C42F88" w:rsidR="00A437C6" w:rsidTr="00EC01B0" w14:paraId="3057AF93" w14:textId="77777777">
        <w:trPr>
          <w:tblHeader/>
        </w:trPr>
        <w:tc>
          <w:tcPr>
            <w:tcW w:w="3420" w:type="pct"/>
            <w:tcBorders>
              <w:top w:val="nil"/>
              <w:left w:val="nil"/>
              <w:bottom w:val="nil"/>
              <w:right w:val="single" w:color="auto" w:sz="4" w:space="0"/>
            </w:tcBorders>
          </w:tcPr>
          <w:p w:rsidRPr="00C42F88" w:rsidR="00A437C6" w:rsidP="00F9525D" w:rsidRDefault="00A437C6" w14:paraId="3A6F2B0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90" w:type="pct"/>
            <w:tcBorders>
              <w:top w:val="single" w:color="auto" w:sz="4" w:space="0"/>
              <w:left w:val="single" w:color="auto" w:sz="4" w:space="0"/>
              <w:bottom w:val="single" w:color="auto" w:sz="4" w:space="0"/>
              <w:right w:val="single" w:color="auto" w:sz="4" w:space="0"/>
            </w:tcBorders>
            <w:vAlign w:val="bottom"/>
          </w:tcPr>
          <w:p w:rsidRPr="00C42F88" w:rsidR="00A437C6" w:rsidP="00F9525D" w:rsidRDefault="00A437C6" w14:paraId="55D1950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42F88">
              <w:rPr>
                <w:rFonts w:ascii="Arial Narrow" w:hAnsi="Arial Narrow" w:cs="Arial"/>
                <w:bCs/>
                <w:sz w:val="18"/>
                <w:szCs w:val="18"/>
              </w:rPr>
              <w:t>Yes</w:t>
            </w:r>
          </w:p>
        </w:tc>
        <w:tc>
          <w:tcPr>
            <w:tcW w:w="790" w:type="pct"/>
            <w:tcBorders>
              <w:top w:val="single" w:color="auto" w:sz="4" w:space="0"/>
              <w:left w:val="single" w:color="auto" w:sz="4" w:space="0"/>
              <w:bottom w:val="single" w:color="auto" w:sz="4" w:space="0"/>
              <w:right w:val="single" w:color="auto" w:sz="4" w:space="0"/>
            </w:tcBorders>
          </w:tcPr>
          <w:p w:rsidRPr="00C42F88" w:rsidR="00A437C6" w:rsidP="00F9525D" w:rsidRDefault="00A437C6" w14:paraId="644E7126"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r w:rsidRPr="00C42F88">
              <w:rPr>
                <w:rFonts w:ascii="Arial Narrow" w:hAnsi="Arial Narrow" w:cs="Arial"/>
                <w:bCs/>
                <w:sz w:val="18"/>
                <w:szCs w:val="18"/>
              </w:rPr>
              <w:t>No</w:t>
            </w:r>
          </w:p>
        </w:tc>
      </w:tr>
      <w:tr w:rsidRPr="00C42F88" w:rsidR="00A437C6" w:rsidTr="00EC01B0" w14:paraId="21A3BF52" w14:textId="77777777">
        <w:tc>
          <w:tcPr>
            <w:tcW w:w="3420" w:type="pct"/>
            <w:tcBorders>
              <w:top w:val="nil"/>
              <w:left w:val="nil"/>
              <w:right w:val="nil"/>
            </w:tcBorders>
            <w:shd w:val="clear" w:color="auto" w:fill="E8E8E8"/>
          </w:tcPr>
          <w:p w:rsidRPr="00C42F88" w:rsidR="00A437C6" w:rsidP="00F9525D" w:rsidRDefault="00A437C6" w14:paraId="2EF75C0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r>
            <w:r w:rsidRPr="00C42F88" w:rsidR="00C516F1">
              <w:rPr>
                <w:rFonts w:ascii="Arial" w:hAnsi="Arial" w:cs="Arial"/>
                <w:sz w:val="20"/>
                <w:szCs w:val="20"/>
              </w:rPr>
              <w:t>Rural</w:t>
            </w:r>
          </w:p>
        </w:tc>
        <w:tc>
          <w:tcPr>
            <w:tcW w:w="790" w:type="pct"/>
            <w:tcBorders>
              <w:top w:val="nil"/>
              <w:left w:val="nil"/>
              <w:right w:val="nil"/>
            </w:tcBorders>
            <w:shd w:val="clear" w:color="auto" w:fill="E8E8E8"/>
            <w:vAlign w:val="center"/>
          </w:tcPr>
          <w:p w:rsidRPr="00C42F88" w:rsidR="00A437C6" w:rsidP="00F9525D" w:rsidRDefault="00A437C6" w14:paraId="6292C9F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right w:val="nil"/>
            </w:tcBorders>
            <w:shd w:val="clear" w:color="auto" w:fill="E8E8E8"/>
            <w:vAlign w:val="center"/>
          </w:tcPr>
          <w:p w:rsidRPr="00C42F88" w:rsidR="00A437C6" w:rsidP="00F9525D" w:rsidRDefault="00A437C6" w14:paraId="345AFCD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437C6" w:rsidTr="00EC01B0" w14:paraId="6954AA7A" w14:textId="77777777">
        <w:tc>
          <w:tcPr>
            <w:tcW w:w="3420" w:type="pct"/>
            <w:tcBorders>
              <w:top w:val="nil"/>
              <w:left w:val="nil"/>
              <w:bottom w:val="nil"/>
              <w:right w:val="nil"/>
            </w:tcBorders>
            <w:shd w:val="clear" w:color="auto" w:fill="FFFFFF"/>
          </w:tcPr>
          <w:p w:rsidRPr="00C42F88" w:rsidR="00A437C6" w:rsidP="00F9525D" w:rsidRDefault="00A437C6" w14:paraId="21EF6B22"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Urban</w:t>
            </w:r>
          </w:p>
        </w:tc>
        <w:tc>
          <w:tcPr>
            <w:tcW w:w="790" w:type="pct"/>
            <w:tcBorders>
              <w:top w:val="nil"/>
              <w:left w:val="nil"/>
              <w:bottom w:val="nil"/>
              <w:right w:val="nil"/>
            </w:tcBorders>
            <w:shd w:val="clear" w:color="auto" w:fill="FFFFFF"/>
            <w:vAlign w:val="center"/>
          </w:tcPr>
          <w:p w:rsidRPr="00C42F88" w:rsidR="00A437C6" w:rsidP="00F9525D" w:rsidRDefault="00A437C6" w14:paraId="78EDAF9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FFFFFF"/>
            <w:vAlign w:val="center"/>
          </w:tcPr>
          <w:p w:rsidRPr="00C42F88" w:rsidR="00A437C6" w:rsidP="00F9525D" w:rsidRDefault="00A437C6" w14:paraId="5177506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437C6" w:rsidTr="00EC01B0" w14:paraId="186D8F72" w14:textId="77777777">
        <w:tc>
          <w:tcPr>
            <w:tcW w:w="3420" w:type="pct"/>
            <w:tcBorders>
              <w:top w:val="nil"/>
              <w:left w:val="nil"/>
              <w:bottom w:val="nil"/>
              <w:right w:val="nil"/>
            </w:tcBorders>
            <w:shd w:val="clear" w:color="auto" w:fill="E8E8E8"/>
          </w:tcPr>
          <w:p w:rsidRPr="00C42F88" w:rsidR="00A437C6" w:rsidP="00F9525D" w:rsidRDefault="00F64A18" w14:paraId="701CFE7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sidR="007144E0">
              <w:rPr>
                <w:rFonts w:ascii="Arial" w:hAnsi="Arial" w:cs="Arial"/>
                <w:sz w:val="20"/>
                <w:szCs w:val="20"/>
              </w:rPr>
              <w:tab/>
            </w:r>
            <w:r w:rsidRPr="00C42F88" w:rsidR="00A437C6">
              <w:rPr>
                <w:rFonts w:ascii="Arial" w:hAnsi="Arial" w:cs="Arial"/>
                <w:sz w:val="20"/>
                <w:szCs w:val="20"/>
              </w:rPr>
              <w:t>Suburban</w:t>
            </w:r>
          </w:p>
        </w:tc>
        <w:tc>
          <w:tcPr>
            <w:tcW w:w="790" w:type="pct"/>
            <w:tcBorders>
              <w:top w:val="nil"/>
              <w:left w:val="nil"/>
              <w:bottom w:val="nil"/>
              <w:right w:val="nil"/>
            </w:tcBorders>
            <w:shd w:val="clear" w:color="auto" w:fill="E8E8E8"/>
            <w:vAlign w:val="center"/>
          </w:tcPr>
          <w:p w:rsidRPr="00C42F88" w:rsidR="00A437C6" w:rsidP="00F9525D" w:rsidRDefault="00A437C6" w14:paraId="235ABD2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0" w:type="pct"/>
            <w:tcBorders>
              <w:top w:val="nil"/>
              <w:left w:val="nil"/>
              <w:bottom w:val="nil"/>
              <w:right w:val="nil"/>
            </w:tcBorders>
            <w:shd w:val="clear" w:color="auto" w:fill="E8E8E8"/>
            <w:vAlign w:val="center"/>
          </w:tcPr>
          <w:p w:rsidRPr="00C42F88" w:rsidR="00A437C6" w:rsidP="00F9525D" w:rsidRDefault="00A437C6" w14:paraId="6B1825C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bl>
    <w:p w:rsidRPr="00C42F88" w:rsidR="00EA37B7" w:rsidP="00A437C6" w:rsidRDefault="00EA37B7" w14:paraId="3E24C794" w14:textId="02C426F7">
      <w:pPr>
        <w:pStyle w:val="RESPONSE"/>
        <w:ind w:left="810" w:hanging="810"/>
        <w:rPr>
          <w:b/>
        </w:rPr>
      </w:pPr>
    </w:p>
    <w:p w:rsidRPr="00C42F88" w:rsidR="00A437C6" w:rsidP="000D1279" w:rsidRDefault="00A437C6" w14:paraId="1567EDD6" w14:textId="6B328D00">
      <w:pPr>
        <w:pStyle w:val="INTRO"/>
        <w:tabs>
          <w:tab w:val="left" w:pos="1980"/>
        </w:tabs>
        <w:spacing w:before="240"/>
        <w:ind w:left="720"/>
        <w:rPr>
          <w:b w:val="0"/>
        </w:rPr>
      </w:pPr>
    </w:p>
    <w:p w:rsidRPr="00C42F88" w:rsidR="00A437C6" w:rsidP="00A27C7E" w:rsidRDefault="00A437C6" w14:paraId="4F1BE6AF" w14:textId="778FFF12">
      <w:pPr>
        <w:pStyle w:val="QUESTIONTEXT"/>
      </w:pPr>
      <w:r w:rsidRPr="00C42F88">
        <w:t>C</w:t>
      </w:r>
      <w:r w:rsidRPr="00C42F88" w:rsidR="00E40350">
        <w:t>91</w:t>
      </w:r>
      <w:r w:rsidRPr="00C42F88">
        <w:t>.</w:t>
      </w:r>
      <w:r w:rsidRPr="00C42F88">
        <w:tab/>
        <w:t>How many youth</w:t>
      </w:r>
      <w:r w:rsidR="00CC5B99">
        <w:t xml:space="preserve"> did [PROVIDER]</w:t>
      </w:r>
      <w:r w:rsidRPr="00C42F88">
        <w:t xml:space="preserve"> </w:t>
      </w:r>
      <w:r w:rsidR="00757371">
        <w:t>/</w:t>
      </w:r>
      <w:r w:rsidRPr="00C42F88">
        <w:t xml:space="preserve">do you expect </w:t>
      </w:r>
      <w:r w:rsidR="00CC5B99">
        <w:t xml:space="preserve">[PROVIDER] </w:t>
      </w:r>
      <w:r w:rsidRPr="00C42F88">
        <w:t xml:space="preserve">to serve </w:t>
      </w:r>
      <w:r w:rsidRPr="00C42F88" w:rsidR="00243BCB">
        <w:t xml:space="preserve">during the </w:t>
      </w:r>
      <w:r w:rsidRPr="00C42F88" w:rsidR="00243BCB">
        <w:rPr>
          <w:u w:val="single"/>
        </w:rPr>
        <w:t>first year</w:t>
      </w:r>
      <w:r w:rsidRPr="00C42F88" w:rsidR="00243BCB">
        <w:t xml:space="preserve"> of service delivery</w:t>
      </w:r>
      <w:r w:rsidRPr="00C42F88" w:rsidR="006F6DEF">
        <w:t xml:space="preserve"> for your current grant</w:t>
      </w:r>
      <w:r w:rsidRPr="00C42F88">
        <w:t>?</w:t>
      </w:r>
    </w:p>
    <w:p w:rsidRPr="00C42F88" w:rsidR="00F64E8A" w:rsidP="00F64E8A" w:rsidRDefault="00F64E8A" w14:paraId="45D10B8E" w14:textId="77777777">
      <w:pPr>
        <w:pStyle w:val="INTRO"/>
        <w:tabs>
          <w:tab w:val="left" w:pos="1980"/>
        </w:tabs>
        <w:spacing w:before="240"/>
        <w:ind w:left="720"/>
        <w:rPr>
          <w:b w:val="0"/>
        </w:rPr>
      </w:pPr>
      <w:r w:rsidRPr="00C42F88">
        <w:rPr>
          <w:b w:val="0"/>
          <w:noProof/>
        </w:rPr>
        <mc:AlternateContent>
          <mc:Choice Requires="wps">
            <w:drawing>
              <wp:inline distT="0" distB="0" distL="0" distR="0" wp14:anchorId="7FB51FBF" wp14:editId="628FE86F">
                <wp:extent cx="517585" cy="222885"/>
                <wp:effectExtent l="0" t="0" r="15875" b="24765"/>
                <wp:docPr id="243" name="Rectangle 2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43" style="width:40.7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4DC7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">
                <w10:anchorlock/>
              </v:rect>
            </w:pict>
          </mc:Fallback>
        </mc:AlternateContent>
      </w:r>
      <w:r w:rsidRPr="00C42F88">
        <w:rPr>
          <w:b w:val="0"/>
        </w:rPr>
        <w:tab/>
        <w:t>NUMBER</w:t>
      </w:r>
    </w:p>
    <w:p w:rsidRPr="00C42F88" w:rsidR="00DC106D" w:rsidP="00DC106D" w:rsidRDefault="00DC106D" w14:paraId="16A21C7E" w14:textId="77777777">
      <w:pPr>
        <w:ind w:left="432" w:firstLine="0"/>
      </w:pPr>
    </w:p>
    <w:p w:rsidRPr="00C42F88" w:rsidR="00A437C6" w:rsidP="00A27C7E" w:rsidRDefault="00EA37B7" w14:paraId="251A2B0F" w14:textId="4109A8DB">
      <w:pPr>
        <w:pStyle w:val="QUESTIONTEXT"/>
      </w:pPr>
      <w:r w:rsidRPr="00C42F88">
        <w:t>C</w:t>
      </w:r>
      <w:r w:rsidRPr="00C42F88" w:rsidR="00272B23">
        <w:t>9</w:t>
      </w:r>
      <w:r w:rsidRPr="00C42F88" w:rsidR="00E40350">
        <w:t>2</w:t>
      </w:r>
      <w:r w:rsidRPr="00C42F88" w:rsidR="00A437C6">
        <w:t>.</w:t>
      </w:r>
      <w:r w:rsidRPr="00C42F88" w:rsidR="00A437C6">
        <w:tab/>
        <w:t xml:space="preserve">How many </w:t>
      </w:r>
      <w:r w:rsidR="00464CEE">
        <w:t xml:space="preserve">total </w:t>
      </w:r>
      <w:r w:rsidRPr="00C42F88" w:rsidR="00A437C6">
        <w:t xml:space="preserve">youth do you expect </w:t>
      </w:r>
      <w:r w:rsidR="00464CEE">
        <w:t xml:space="preserve">[PROVIDER] </w:t>
      </w:r>
      <w:r w:rsidRPr="00C42F88" w:rsidR="00A437C6">
        <w:t xml:space="preserve">to serve over </w:t>
      </w:r>
      <w:r w:rsidRPr="00C42F88" w:rsidR="003D1333">
        <w:t xml:space="preserve">the </w:t>
      </w:r>
      <w:r w:rsidRPr="00C42F88" w:rsidR="00A437C6">
        <w:t xml:space="preserve">project period for </w:t>
      </w:r>
      <w:r w:rsidRPr="00C42F88" w:rsidR="006A3C4B">
        <w:t>your current grant?</w:t>
      </w:r>
    </w:p>
    <w:p w:rsidRPr="00C42F88" w:rsidR="00F64E8A" w:rsidP="00F64E8A" w:rsidRDefault="00F64E8A" w14:paraId="45D4C284" w14:textId="77777777">
      <w:pPr>
        <w:pStyle w:val="INTRO"/>
        <w:tabs>
          <w:tab w:val="left" w:pos="1980"/>
        </w:tabs>
        <w:spacing w:before="240"/>
        <w:ind w:left="720"/>
        <w:rPr>
          <w:b w:val="0"/>
        </w:rPr>
      </w:pPr>
      <w:r w:rsidRPr="00C42F88">
        <w:rPr>
          <w:b w:val="0"/>
          <w:noProof/>
        </w:rPr>
        <mc:AlternateContent>
          <mc:Choice Requires="wps">
            <w:drawing>
              <wp:inline distT="0" distB="0" distL="0" distR="0" wp14:anchorId="0E3713C7" wp14:editId="71FE7A41">
                <wp:extent cx="517585" cy="222885"/>
                <wp:effectExtent l="0" t="0" r="15875" b="24765"/>
                <wp:docPr id="244" name="Rectangle 2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44" style="width:40.7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E0F8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">
                <w10:anchorlock/>
              </v:rect>
            </w:pict>
          </mc:Fallback>
        </mc:AlternateContent>
      </w:r>
      <w:r w:rsidRPr="00C42F88">
        <w:rPr>
          <w:b w:val="0"/>
        </w:rPr>
        <w:tab/>
        <w:t>NUMBER</w:t>
      </w:r>
    </w:p>
    <w:p w:rsidRPr="00C42F88" w:rsidR="00503162" w:rsidP="00A27C7E" w:rsidRDefault="00503162" w14:paraId="26AB12DE" w14:textId="024241A5">
      <w:pPr>
        <w:pStyle w:val="QUESTIONTEXT"/>
        <w:rPr>
          <w:i/>
        </w:rPr>
      </w:pPr>
      <w:r w:rsidRPr="00C42F88">
        <w:t>C</w:t>
      </w:r>
      <w:r w:rsidRPr="00C42F88" w:rsidR="00272B23">
        <w:t>9</w:t>
      </w:r>
      <w:r w:rsidRPr="00C42F88" w:rsidR="00E40350">
        <w:t>3</w:t>
      </w:r>
      <w:r w:rsidRPr="00C42F88">
        <w:t>.</w:t>
      </w:r>
      <w:r w:rsidRPr="00C42F88">
        <w:tab/>
        <w:t xml:space="preserve">Will </w:t>
      </w:r>
      <w:r w:rsidRPr="00B66255">
        <w:t xml:space="preserve">all </w:t>
      </w:r>
      <w:r w:rsidRPr="00C42F88">
        <w:t xml:space="preserve">providers offering </w:t>
      </w:r>
      <w:r w:rsidR="00B66255">
        <w:t xml:space="preserve">[CURRICULUM] offer </w:t>
      </w:r>
      <w:r w:rsidRPr="00C42F88">
        <w:t>the same</w:t>
      </w:r>
      <w:r w:rsidR="002A2FAA">
        <w:t xml:space="preserve"> number of </w:t>
      </w:r>
      <w:r w:rsidRPr="00C42F88">
        <w:t xml:space="preserve">hours of programming </w:t>
      </w:r>
      <w:r w:rsidR="00B66255">
        <w:t>to youth during one round of program implementation?</w:t>
      </w:r>
    </w:p>
    <w:p w:rsidRPr="00C42F88" w:rsidR="00503162" w:rsidP="00503162" w:rsidRDefault="00503162" w14:paraId="0BFF8C8B" w14:textId="51DA8063">
      <w:pPr>
        <w:pStyle w:val="RESPONSE"/>
      </w:pPr>
      <w:r w:rsidRPr="00C42F88">
        <w:sym w:font="Wingdings" w:char="F06D"/>
      </w:r>
      <w:r w:rsidRPr="00C42F88">
        <w:tab/>
        <w:t>Yes</w:t>
      </w:r>
      <w:r w:rsidRPr="00C42F88">
        <w:tab/>
        <w:t>1</w:t>
      </w:r>
      <w:r w:rsidRPr="00C42F88" w:rsidR="000E4451">
        <w:tab/>
        <w:t>GO TO C</w:t>
      </w:r>
      <w:r w:rsidRPr="00C42F88" w:rsidR="00272B23">
        <w:t>9</w:t>
      </w:r>
      <w:r w:rsidRPr="00C42F88" w:rsidR="00E40350">
        <w:t>4</w:t>
      </w:r>
    </w:p>
    <w:p w:rsidR="004937CA" w:rsidP="00F22F65" w:rsidRDefault="00503162" w14:paraId="65BF6552" w14:textId="4F757737">
      <w:pPr>
        <w:pStyle w:val="RESPONSE"/>
        <w:spacing w:after="240"/>
      </w:pPr>
      <w:r w:rsidRPr="00C42F88">
        <w:sym w:font="Wingdings" w:char="F06D"/>
      </w:r>
      <w:r w:rsidRPr="00C42F88">
        <w:tab/>
        <w:t>No</w:t>
      </w:r>
      <w:r w:rsidRPr="00C42F88">
        <w:tab/>
      </w:r>
      <w:r w:rsidRPr="00C42F88" w:rsidR="00461DBE">
        <w:t>0</w:t>
      </w:r>
      <w:r w:rsidRPr="00C42F88" w:rsidR="00995217">
        <w:tab/>
      </w:r>
      <w:r w:rsidRPr="00C42F88" w:rsidR="000E4451">
        <w:t>GO TO C</w:t>
      </w:r>
      <w:r w:rsidRPr="00C42F88" w:rsidR="00272B23">
        <w:t>9</w:t>
      </w:r>
      <w:r w:rsidRPr="00C42F88" w:rsidR="00E40350">
        <w:t>5</w:t>
      </w:r>
    </w:p>
    <w:p w:rsidR="00B66255" w:rsidP="00B66255" w:rsidRDefault="00B66255" w14:paraId="212C01CD" w14:textId="77777777">
      <w:pPr>
        <w:pStyle w:val="RESPONSE"/>
      </w:pPr>
      <w:r w:rsidRPr="00671A4D">
        <w:sym w:font="Wingdings" w:char="F06D"/>
      </w:r>
      <w:r w:rsidRPr="00671A4D">
        <w:tab/>
      </w:r>
      <w:r>
        <w:t>Don’t know</w:t>
      </w:r>
      <w:r w:rsidRPr="00671A4D">
        <w:tab/>
      </w:r>
      <w:r>
        <w:t>DK</w:t>
      </w:r>
      <w:r w:rsidRPr="00671A4D">
        <w:tab/>
      </w:r>
      <w:r w:rsidRPr="00671A4D">
        <w:tab/>
      </w:r>
    </w:p>
    <w:p w:rsidR="00B66255" w:rsidP="00B66255" w:rsidRDefault="00B66255" w14:paraId="304DCA60" w14:textId="14F20743">
      <w:pPr>
        <w:pStyle w:val="RESPONSE"/>
      </w:pPr>
      <w:r w:rsidRPr="00671A4D">
        <w:rPr>
          <w:noProof/>
        </w:rPr>
        <mc:AlternateContent>
          <mc:Choice Requires="wps">
            <w:drawing>
              <wp:inline distT="0" distB="0" distL="0" distR="0" wp14:anchorId="397F1E19" wp14:editId="5CB26931">
                <wp:extent cx="2594345" cy="212651"/>
                <wp:effectExtent l="0" t="0" r="15875" b="16510"/>
                <wp:docPr id="276" name="Text Box 276"/>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B66255" w:rsidRDefault="006361E4" w14:paraId="23C1F9E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76"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10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" w14:anchorId="397F1E19">
                <v:textbox>
                  <w:txbxContent>
                    <w:p w:rsidR="006361E4" w:rsidP="00B66255" w:rsidRDefault="006361E4" w14:paraId="23C1F9E9" w14:textId="77777777"/>
                  </w:txbxContent>
                </v:textbox>
                <w10:anchorlock/>
              </v:shape>
            </w:pict>
          </mc:Fallback>
        </mc:AlternateContent>
      </w:r>
      <w:r w:rsidRPr="00671A4D">
        <w:t xml:space="preserve"> </w:t>
      </w:r>
    </w:p>
    <w:p w:rsidRPr="00C42F88" w:rsidR="00B66255" w:rsidP="00B66255" w:rsidRDefault="00B66255" w14:paraId="3C01951B" w14:textId="77777777">
      <w:pPr>
        <w:pStyle w:val="RESPONSE"/>
        <w:spacing w:after="240"/>
        <w:ind w:left="0" w:firstLine="0"/>
      </w:pPr>
    </w:p>
    <w:p w:rsidRPr="00C42F88" w:rsidR="004937CA" w:rsidRDefault="004937CA" w14:paraId="7A9ED6CC" w14:textId="77777777">
      <w:pPr>
        <w:tabs>
          <w:tab w:val="clear" w:pos="432"/>
        </w:tabs>
        <w:spacing w:line="240" w:lineRule="auto"/>
        <w:ind w:firstLine="0"/>
        <w:jc w:val="left"/>
        <w:rPr>
          <w:rFonts w:ascii="Arial" w:hAnsi="Arial" w:cs="Arial"/>
          <w:sz w:val="20"/>
          <w:szCs w:val="20"/>
        </w:rPr>
      </w:pPr>
      <w:r w:rsidRPr="00C42F88">
        <w:br w:type="page"/>
      </w:r>
    </w:p>
    <w:p w:rsidR="00757371" w:rsidP="00137006" w:rsidRDefault="00757371" w14:paraId="561A327B" w14:textId="77777777">
      <w:pPr>
        <w:pStyle w:val="QUESTIONTEXT"/>
        <w:ind w:left="0" w:firstLine="0"/>
      </w:pPr>
    </w:p>
    <w:p w:rsidR="00757371" w:rsidP="00A27C7E" w:rsidRDefault="00757371" w14:paraId="5927F62C" w14:textId="4B57145D">
      <w:pPr>
        <w:pStyle w:val="QUESTIONTEXT"/>
      </w:pPr>
    </w:p>
    <w:p w:rsidR="00757371" w:rsidP="00A27C7E" w:rsidRDefault="00757371" w14:paraId="66B5139E" w14:textId="77777777">
      <w:pPr>
        <w:pStyle w:val="QUESTIONTEXT"/>
      </w:pPr>
    </w:p>
    <w:p w:rsidR="00241B91" w:rsidP="00A27C7E" w:rsidRDefault="00241B91" w14:paraId="4DABF680" w14:textId="77777777">
      <w:pPr>
        <w:pStyle w:val="QUESTIONTEXT"/>
      </w:pPr>
    </w:p>
    <w:p w:rsidR="00241B91" w:rsidP="00A27C7E" w:rsidRDefault="00241B91" w14:paraId="3454E956" w14:textId="77777777">
      <w:pPr>
        <w:pStyle w:val="QUESTIONTEXT"/>
      </w:pPr>
    </w:p>
    <w:p w:rsidRPr="00C42F88" w:rsidR="00B53933" w:rsidP="00A27C7E" w:rsidRDefault="00B53933" w14:paraId="0F559755" w14:textId="0C81E75C">
      <w:pPr>
        <w:pStyle w:val="QUESTIONTEXT"/>
        <w:rPr>
          <w:i/>
        </w:rPr>
      </w:pPr>
      <w:r w:rsidRPr="00C42F88">
        <w:t>C</w:t>
      </w:r>
      <w:r w:rsidRPr="00C42F88" w:rsidR="00162C35">
        <w:t>9</w:t>
      </w:r>
      <w:r w:rsidRPr="00C42F88" w:rsidR="00E40350">
        <w:t>6</w:t>
      </w:r>
      <w:r w:rsidRPr="00C42F88">
        <w:t>.</w:t>
      </w:r>
      <w:r w:rsidRPr="00C42F88">
        <w:tab/>
        <w:t xml:space="preserve">Will </w:t>
      </w:r>
      <w:r w:rsidRPr="00C42F88">
        <w:rPr>
          <w:u w:val="single"/>
        </w:rPr>
        <w:t>all</w:t>
      </w:r>
      <w:r w:rsidRPr="00C42F88">
        <w:t xml:space="preserve"> providers offering</w:t>
      </w:r>
      <w:r w:rsidR="00B66255">
        <w:t xml:space="preserve"> [CURRICULUM]</w:t>
      </w:r>
      <w:r w:rsidRPr="00C42F88">
        <w:t xml:space="preserve"> </w:t>
      </w:r>
      <w:r w:rsidR="00B66255">
        <w:t>implement</w:t>
      </w:r>
      <w:r w:rsidRPr="00C42F88">
        <w:t xml:space="preserve"> the program over the same number of weeks</w:t>
      </w:r>
      <w:r w:rsidR="00B66255">
        <w:t xml:space="preserve"> during one round of program implementation</w:t>
      </w:r>
      <w:r w:rsidRPr="00C42F88">
        <w:t>?</w:t>
      </w:r>
    </w:p>
    <w:p w:rsidRPr="00C42F88" w:rsidR="00B53933" w:rsidP="00B53933" w:rsidRDefault="00B53933" w14:paraId="1EF7049A" w14:textId="2ED29C60">
      <w:pPr>
        <w:pStyle w:val="RESPONSE"/>
      </w:pPr>
      <w:r w:rsidRPr="00C42F88">
        <w:sym w:font="Wingdings" w:char="F06D"/>
      </w:r>
      <w:r w:rsidRPr="00C42F88">
        <w:tab/>
        <w:t>Yes</w:t>
      </w:r>
      <w:r w:rsidRPr="00C42F88">
        <w:tab/>
        <w:t>1</w:t>
      </w:r>
      <w:r w:rsidRPr="00C42F88">
        <w:tab/>
        <w:t>GO TO C</w:t>
      </w:r>
      <w:r w:rsidRPr="00C42F88" w:rsidR="00162C35">
        <w:t>9</w:t>
      </w:r>
      <w:r w:rsidRPr="00C42F88" w:rsidR="00E40350">
        <w:t>7</w:t>
      </w:r>
    </w:p>
    <w:p w:rsidR="00B66255" w:rsidP="00B53933" w:rsidRDefault="00B53933" w14:paraId="52DECAB9" w14:textId="33F98F47">
      <w:pPr>
        <w:pStyle w:val="RESPONSE"/>
      </w:pPr>
      <w:r w:rsidRPr="00C42F88">
        <w:sym w:font="Wingdings" w:char="F06D"/>
      </w:r>
      <w:r w:rsidRPr="00C42F88">
        <w:tab/>
        <w:t>No</w:t>
      </w:r>
      <w:r w:rsidRPr="00C42F88">
        <w:tab/>
      </w:r>
      <w:r w:rsidRPr="00C42F88" w:rsidR="00461DBE">
        <w:t>0</w:t>
      </w:r>
      <w:r w:rsidRPr="00C42F88">
        <w:tab/>
        <w:t>GO TO C</w:t>
      </w:r>
      <w:r w:rsidRPr="00C42F88" w:rsidR="00162C35">
        <w:t>9</w:t>
      </w:r>
      <w:r w:rsidRPr="00C42F88" w:rsidR="00E40350">
        <w:t>8</w:t>
      </w:r>
    </w:p>
    <w:p w:rsidRPr="00C42F88" w:rsidR="002A2FAA" w:rsidP="002A2FAA" w:rsidRDefault="002A2FAA" w14:paraId="2A25120A" w14:textId="3B864681">
      <w:pPr>
        <w:pStyle w:val="RESPONSE"/>
      </w:pPr>
      <w:r w:rsidRPr="00C42F88">
        <w:sym w:font="Wingdings" w:char="F06D"/>
      </w:r>
      <w:r w:rsidRPr="00C42F88">
        <w:tab/>
      </w:r>
      <w:r>
        <w:t>Don’t know</w:t>
      </w:r>
      <w:r w:rsidRPr="00C42F88">
        <w:tab/>
      </w:r>
      <w:r>
        <w:t>DK</w:t>
      </w:r>
      <w:r w:rsidRPr="00C42F88">
        <w:tab/>
        <w:t>GO TO C98</w:t>
      </w:r>
    </w:p>
    <w:p w:rsidRPr="00C42F88" w:rsidR="002A2FAA" w:rsidP="00B53933" w:rsidRDefault="002A2FAA" w14:paraId="07FA5895" w14:textId="77777777">
      <w:pPr>
        <w:pStyle w:val="RESPONSE"/>
      </w:pPr>
    </w:p>
    <w:p w:rsidRPr="00C42F88" w:rsidR="00B53933" w:rsidP="00B53933" w:rsidRDefault="00B53933" w14:paraId="72F67419" w14:textId="77777777">
      <w:pPr>
        <w:pStyle w:val="RESPONSE"/>
      </w:pPr>
    </w:p>
    <w:p w:rsidRPr="00C42F88" w:rsidR="00886BB1" w:rsidRDefault="00886BB1" w14:paraId="73D0DF29" w14:textId="4457D3B7">
      <w:pPr>
        <w:tabs>
          <w:tab w:val="clear" w:pos="432"/>
        </w:tabs>
        <w:spacing w:line="240" w:lineRule="auto"/>
        <w:ind w:firstLine="0"/>
        <w:jc w:val="left"/>
      </w:pPr>
      <w:r w:rsidRPr="00C42F88">
        <w:br w:type="page"/>
      </w:r>
    </w:p>
    <w:p w:rsidR="00241B91" w:rsidP="00A27C7E" w:rsidRDefault="00241B91" w14:paraId="4A70CB26" w14:textId="77777777">
      <w:pPr>
        <w:pStyle w:val="QUESTIONTEXT"/>
      </w:pPr>
    </w:p>
    <w:p w:rsidR="00241B91" w:rsidP="00A27C7E" w:rsidRDefault="00241B91" w14:paraId="4A8ADACA" w14:textId="0C930617">
      <w:pPr>
        <w:pStyle w:val="QUESTIONTEXT"/>
      </w:pPr>
    </w:p>
    <w:p w:rsidRPr="00C42F88" w:rsidR="004937CA" w:rsidP="00DC106D" w:rsidRDefault="004937CA" w14:paraId="6DF9BB60" w14:textId="5635671A">
      <w:pPr>
        <w:ind w:left="432" w:firstLine="0"/>
      </w:pPr>
    </w:p>
    <w:p w:rsidRPr="00C42F88" w:rsidR="00886BB1" w:rsidRDefault="00886BB1" w14:paraId="209631EF" w14:textId="3D370002">
      <w:pPr>
        <w:tabs>
          <w:tab w:val="clear" w:pos="432"/>
        </w:tabs>
        <w:spacing w:line="240" w:lineRule="auto"/>
        <w:ind w:firstLine="0"/>
        <w:jc w:val="left"/>
      </w:pPr>
      <w:r w:rsidRPr="00C42F88">
        <w:br w:type="page"/>
      </w:r>
    </w:p>
    <w:p w:rsidRPr="00C42F88" w:rsidR="004937CA" w:rsidRDefault="004937CA" w14:paraId="020828D1" w14:textId="77777777">
      <w:pPr>
        <w:tabs>
          <w:tab w:val="clear" w:pos="432"/>
        </w:tabs>
        <w:spacing w:line="240" w:lineRule="auto"/>
        <w:ind w:firstLine="0"/>
        <w:jc w:val="left"/>
      </w:pPr>
    </w:p>
    <w:p w:rsidRPr="00C42F88" w:rsidR="00787761" w:rsidP="00A27C7E" w:rsidRDefault="00787761" w14:paraId="4DA31422" w14:textId="61499228">
      <w:pPr>
        <w:pStyle w:val="QUESTIONTEXT"/>
      </w:pPr>
      <w:r w:rsidRPr="00C42F88">
        <w:t>C</w:t>
      </w:r>
      <w:r w:rsidRPr="00C42F88" w:rsidR="00162C35">
        <w:t>9</w:t>
      </w:r>
      <w:r w:rsidRPr="00C42F88" w:rsidR="005D0552">
        <w:t>9</w:t>
      </w:r>
      <w:r w:rsidRPr="00C42F88">
        <w:t>.</w:t>
      </w:r>
      <w:r w:rsidRPr="00C42F88">
        <w:tab/>
        <w:t xml:space="preserve">For </w:t>
      </w:r>
      <w:r w:rsidRPr="00C42F88">
        <w:rPr>
          <w:u w:val="single"/>
        </w:rPr>
        <w:t>[PROVIDER]</w:t>
      </w:r>
      <w:r w:rsidRPr="00C42F88">
        <w:t xml:space="preserve">, which components of </w:t>
      </w:r>
      <w:r w:rsidRPr="00C42F88" w:rsidR="008B0773">
        <w:t xml:space="preserve">the SRAE program, [NAME OF PROGRAM] </w:t>
      </w:r>
      <w:r w:rsidRPr="00C42F88">
        <w:t xml:space="preserve">address items </w:t>
      </w:r>
      <w:r w:rsidR="004A0FF7">
        <w:t>A</w:t>
      </w:r>
      <w:r w:rsidRPr="00C42F88">
        <w:t xml:space="preserve"> through </w:t>
      </w:r>
      <w:r w:rsidR="004A0FF7">
        <w:t>F</w:t>
      </w:r>
      <w:r w:rsidRPr="00C42F88">
        <w:t>?</w:t>
      </w:r>
    </w:p>
    <w:tbl>
      <w:tblPr>
        <w:tblW w:w="5560" w:type="pct"/>
        <w:tblLayout w:type="fixed"/>
        <w:tblCellMar>
          <w:left w:w="120" w:type="dxa"/>
          <w:right w:w="120" w:type="dxa"/>
        </w:tblCellMar>
        <w:tblLook w:val="0000" w:firstRow="0" w:lastRow="0" w:firstColumn="0" w:lastColumn="0" w:noHBand="0" w:noVBand="0"/>
      </w:tblPr>
      <w:tblGrid>
        <w:gridCol w:w="2873"/>
        <w:gridCol w:w="906"/>
        <w:gridCol w:w="201"/>
        <w:gridCol w:w="1319"/>
        <w:gridCol w:w="1357"/>
        <w:gridCol w:w="1346"/>
        <w:gridCol w:w="833"/>
        <w:gridCol w:w="1107"/>
        <w:gridCol w:w="1107"/>
      </w:tblGrid>
      <w:tr w:rsidRPr="00C42F88" w:rsidR="00A37155" w:rsidTr="00A37155" w14:paraId="547DCD58" w14:textId="77777777">
        <w:trPr>
          <w:tblHeader/>
        </w:trPr>
        <w:tc>
          <w:tcPr>
            <w:tcW w:w="1300" w:type="pct"/>
            <w:tcBorders>
              <w:top w:val="nil"/>
              <w:left w:val="nil"/>
              <w:bottom w:val="nil"/>
            </w:tcBorders>
          </w:tcPr>
          <w:p w:rsidRPr="00C42F88" w:rsidR="00A37155" w:rsidP="00CE4373" w:rsidRDefault="00A37155" w14:paraId="0448316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501" w:type="pct"/>
            <w:gridSpan w:val="2"/>
            <w:tcBorders>
              <w:bottom w:val="single" w:color="auto" w:sz="4" w:space="0"/>
            </w:tcBorders>
          </w:tcPr>
          <w:p w:rsidRPr="00C42F88" w:rsidR="00A37155" w:rsidP="00240F91" w:rsidRDefault="00A37155" w14:paraId="09F36947" w14:textId="77777777">
            <w:pPr>
              <w:pStyle w:val="Selectonealltable"/>
            </w:pPr>
          </w:p>
        </w:tc>
        <w:tc>
          <w:tcPr>
            <w:tcW w:w="3199" w:type="pct"/>
            <w:gridSpan w:val="6"/>
            <w:tcBorders>
              <w:bottom w:val="single" w:color="auto" w:sz="4" w:space="0"/>
            </w:tcBorders>
          </w:tcPr>
          <w:p w:rsidRPr="00C42F88" w:rsidR="00A37155" w:rsidP="00A37155" w:rsidRDefault="00A37155" w14:paraId="609BCFBF" w14:textId="5E78F8FF">
            <w:pPr>
              <w:pStyle w:val="Selectonealltable"/>
            </w:pPr>
            <w:r w:rsidRPr="00C42F88">
              <w:t xml:space="preserve">SELECT ALL THAT APPLY </w:t>
            </w:r>
          </w:p>
        </w:tc>
      </w:tr>
      <w:tr w:rsidRPr="00C42F88" w:rsidR="00A37155" w:rsidTr="00A37155" w14:paraId="5FFAE1D1" w14:textId="77777777">
        <w:trPr>
          <w:tblHeader/>
        </w:trPr>
        <w:tc>
          <w:tcPr>
            <w:tcW w:w="1300" w:type="pct"/>
            <w:tcBorders>
              <w:top w:val="nil"/>
              <w:left w:val="nil"/>
              <w:bottom w:val="nil"/>
              <w:right w:val="single" w:color="auto" w:sz="4" w:space="0"/>
            </w:tcBorders>
          </w:tcPr>
          <w:p w:rsidRPr="00C42F88" w:rsidR="00A37155" w:rsidP="00CE4373" w:rsidRDefault="00A37155" w14:paraId="793B859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10" w:type="pct"/>
            <w:tcBorders>
              <w:top w:val="single" w:color="auto" w:sz="4" w:space="0"/>
              <w:left w:val="single" w:color="auto" w:sz="4" w:space="0"/>
              <w:bottom w:val="single" w:color="auto" w:sz="4" w:space="0"/>
              <w:right w:val="single" w:color="auto" w:sz="4" w:space="0"/>
            </w:tcBorders>
            <w:vAlign w:val="bottom"/>
          </w:tcPr>
          <w:p w:rsidRPr="00C42F88" w:rsidR="00A37155" w:rsidP="00C42F88" w:rsidRDefault="00A37155" w14:paraId="7B806C15" w14:textId="24736D48">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Pr>
                <w:rFonts w:ascii="Arial" w:hAnsi="Arial" w:cs="Arial"/>
                <w:bCs/>
                <w:sz w:val="18"/>
                <w:szCs w:val="18"/>
              </w:rPr>
              <w:t xml:space="preserve">Primary </w:t>
            </w:r>
            <w:r w:rsidRPr="00C42F88">
              <w:rPr>
                <w:rFonts w:ascii="Arial" w:hAnsi="Arial" w:cs="Arial"/>
                <w:bCs/>
                <w:sz w:val="18"/>
                <w:szCs w:val="18"/>
              </w:rPr>
              <w:t>Curricula</w:t>
            </w:r>
          </w:p>
        </w:tc>
        <w:tc>
          <w:tcPr>
            <w:tcW w:w="688" w:type="pct"/>
            <w:gridSpan w:val="2"/>
            <w:tcBorders>
              <w:top w:val="single" w:color="auto" w:sz="4" w:space="0"/>
              <w:left w:val="single" w:color="auto" w:sz="4" w:space="0"/>
              <w:bottom w:val="single" w:color="auto" w:sz="4" w:space="0"/>
              <w:right w:val="single" w:color="auto" w:sz="4" w:space="0"/>
            </w:tcBorders>
            <w:vAlign w:val="bottom"/>
          </w:tcPr>
          <w:p w:rsidRPr="00C42F88" w:rsidR="00A37155" w:rsidP="00A37155" w:rsidRDefault="00A37155" w14:paraId="08BF626F" w14:textId="18D05772">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C42F88">
              <w:rPr>
                <w:rFonts w:ascii="Arial" w:hAnsi="Arial" w:cs="Arial"/>
                <w:bCs/>
                <w:sz w:val="18"/>
                <w:szCs w:val="18"/>
              </w:rPr>
              <w:t>Supplementa</w:t>
            </w:r>
            <w:r>
              <w:rPr>
                <w:rFonts w:ascii="Arial" w:hAnsi="Arial" w:cs="Arial"/>
                <w:bCs/>
                <w:sz w:val="18"/>
                <w:szCs w:val="18"/>
              </w:rPr>
              <w:t>l</w:t>
            </w:r>
            <w:r w:rsidRPr="00C42F88">
              <w:rPr>
                <w:rFonts w:ascii="Arial" w:hAnsi="Arial" w:cs="Arial"/>
                <w:bCs/>
                <w:sz w:val="18"/>
                <w:szCs w:val="18"/>
              </w:rPr>
              <w:t xml:space="preserve"> </w:t>
            </w:r>
            <w:proofErr w:type="spellStart"/>
            <w:r w:rsidRPr="00C42F88">
              <w:rPr>
                <w:rFonts w:ascii="Arial" w:hAnsi="Arial" w:cs="Arial"/>
                <w:bCs/>
                <w:sz w:val="18"/>
                <w:szCs w:val="18"/>
              </w:rPr>
              <w:t>program</w:t>
            </w:r>
            <w:r>
              <w:rPr>
                <w:rFonts w:ascii="Arial" w:hAnsi="Arial" w:cs="Arial"/>
                <w:bCs/>
                <w:sz w:val="18"/>
                <w:szCs w:val="18"/>
              </w:rPr>
              <w:t>content</w:t>
            </w:r>
            <w:proofErr w:type="spellEnd"/>
            <w:r w:rsidRPr="00C42F88">
              <w:rPr>
                <w:rFonts w:ascii="Arial" w:hAnsi="Arial" w:cs="Arial"/>
                <w:bCs/>
                <w:sz w:val="18"/>
                <w:szCs w:val="18"/>
              </w:rPr>
              <w:t xml:space="preserve"> </w:t>
            </w:r>
          </w:p>
        </w:tc>
        <w:tc>
          <w:tcPr>
            <w:tcW w:w="614" w:type="pct"/>
            <w:tcBorders>
              <w:top w:val="single" w:color="auto" w:sz="4" w:space="0"/>
              <w:left w:val="single" w:color="auto" w:sz="4" w:space="0"/>
              <w:bottom w:val="single" w:color="auto" w:sz="4" w:space="0"/>
              <w:right w:val="single" w:color="auto" w:sz="4" w:space="0"/>
            </w:tcBorders>
            <w:vAlign w:val="bottom"/>
          </w:tcPr>
          <w:p w:rsidRPr="00C42F88" w:rsidR="00A37155" w:rsidP="00C42F88" w:rsidRDefault="00A37155" w14:paraId="312FF918" w14:textId="0BB77CB2">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p>
        </w:tc>
        <w:tc>
          <w:tcPr>
            <w:tcW w:w="609" w:type="pct"/>
            <w:tcBorders>
              <w:top w:val="single" w:color="auto" w:sz="4" w:space="0"/>
              <w:left w:val="single" w:color="auto" w:sz="4" w:space="0"/>
              <w:bottom w:val="single" w:color="auto" w:sz="4" w:space="0"/>
              <w:right w:val="single" w:color="auto" w:sz="4" w:space="0"/>
            </w:tcBorders>
            <w:vAlign w:val="bottom"/>
          </w:tcPr>
          <w:p w:rsidRPr="00C42F88" w:rsidR="00A37155" w:rsidP="00C42F88" w:rsidRDefault="00A37155" w14:paraId="1873CD1C"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C42F88">
              <w:rPr>
                <w:rFonts w:ascii="Arial" w:hAnsi="Arial" w:cs="Arial"/>
                <w:bCs/>
                <w:sz w:val="18"/>
                <w:szCs w:val="18"/>
              </w:rPr>
              <w:t xml:space="preserve">Facilitator personal characteristics </w:t>
            </w:r>
          </w:p>
        </w:tc>
        <w:tc>
          <w:tcPr>
            <w:tcW w:w="377" w:type="pct"/>
            <w:tcBorders>
              <w:top w:val="single" w:color="auto" w:sz="4" w:space="0"/>
              <w:left w:val="single" w:color="auto" w:sz="4" w:space="0"/>
              <w:bottom w:val="single" w:color="auto" w:sz="4" w:space="0"/>
              <w:right w:val="single" w:color="auto" w:sz="4" w:space="0"/>
            </w:tcBorders>
            <w:vAlign w:val="bottom"/>
          </w:tcPr>
          <w:p w:rsidRPr="00C42F88" w:rsidR="00A37155" w:rsidP="00C42F88" w:rsidRDefault="00A37155" w14:paraId="2D907846" w14:textId="77777777">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C42F88">
              <w:rPr>
                <w:rFonts w:ascii="Arial" w:hAnsi="Arial" w:cs="Arial"/>
                <w:bCs/>
                <w:sz w:val="18"/>
                <w:szCs w:val="18"/>
              </w:rPr>
              <w:t xml:space="preserve">Social media </w:t>
            </w:r>
          </w:p>
        </w:tc>
        <w:tc>
          <w:tcPr>
            <w:tcW w:w="501" w:type="pct"/>
            <w:tcBorders>
              <w:top w:val="single" w:color="auto" w:sz="4" w:space="0"/>
              <w:left w:val="single" w:color="auto" w:sz="4" w:space="0"/>
              <w:bottom w:val="single" w:color="auto" w:sz="4" w:space="0"/>
              <w:right w:val="single" w:color="auto" w:sz="4" w:space="0"/>
            </w:tcBorders>
          </w:tcPr>
          <w:p w:rsidRPr="00C42F88" w:rsidR="00A37155" w:rsidP="00C42F88" w:rsidRDefault="00A37155" w14:paraId="4837910B" w14:textId="696F370E">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Pr>
                <w:rFonts w:ascii="Arial" w:hAnsi="Arial" w:cs="Arial"/>
                <w:bCs/>
                <w:sz w:val="18"/>
                <w:szCs w:val="18"/>
              </w:rPr>
              <w:t>Parent Programming</w:t>
            </w:r>
          </w:p>
        </w:tc>
        <w:tc>
          <w:tcPr>
            <w:tcW w:w="501" w:type="pct"/>
            <w:tcBorders>
              <w:top w:val="single" w:color="auto" w:sz="4" w:space="0"/>
              <w:left w:val="single" w:color="auto" w:sz="4" w:space="0"/>
              <w:bottom w:val="single" w:color="auto" w:sz="4" w:space="0"/>
              <w:right w:val="single" w:color="auto" w:sz="4" w:space="0"/>
            </w:tcBorders>
            <w:vAlign w:val="bottom"/>
          </w:tcPr>
          <w:p w:rsidRPr="00C42F88" w:rsidR="00A37155" w:rsidP="00C42F88" w:rsidRDefault="00A37155" w14:paraId="1A62EBC0" w14:textId="5A1A90F3">
            <w:pPr>
              <w:tabs>
                <w:tab w:val="left" w:pos="1080"/>
                <w:tab w:val="left" w:pos="1440"/>
                <w:tab w:val="left" w:pos="2145"/>
                <w:tab w:val="left" w:leader="dot" w:pos="6120"/>
                <w:tab w:val="left" w:pos="6753"/>
              </w:tabs>
              <w:spacing w:before="60" w:after="60" w:line="240" w:lineRule="auto"/>
              <w:ind w:left="-72" w:right="-72" w:firstLine="0"/>
              <w:jc w:val="center"/>
              <w:rPr>
                <w:rFonts w:ascii="Arial" w:hAnsi="Arial" w:cs="Arial"/>
                <w:bCs/>
                <w:sz w:val="18"/>
                <w:szCs w:val="18"/>
              </w:rPr>
            </w:pPr>
            <w:r w:rsidRPr="00C42F88">
              <w:rPr>
                <w:rFonts w:ascii="Arial" w:hAnsi="Arial" w:cs="Arial"/>
                <w:bCs/>
                <w:sz w:val="18"/>
                <w:szCs w:val="18"/>
              </w:rPr>
              <w:t>Not included in the program</w:t>
            </w:r>
          </w:p>
        </w:tc>
      </w:tr>
      <w:tr w:rsidRPr="00C42F88" w:rsidR="00A37155" w:rsidTr="00A37155" w14:paraId="51DA9706" w14:textId="77777777">
        <w:tc>
          <w:tcPr>
            <w:tcW w:w="1300" w:type="pct"/>
            <w:tcBorders>
              <w:top w:val="nil"/>
              <w:left w:val="nil"/>
              <w:bottom w:val="nil"/>
              <w:right w:val="nil"/>
            </w:tcBorders>
            <w:shd w:val="clear" w:color="auto" w:fill="E8E8E8"/>
          </w:tcPr>
          <w:p w:rsidRPr="00C42F88" w:rsidR="00A37155" w:rsidP="00250B4B" w:rsidRDefault="00A37155" w14:paraId="36B5EA30" w14:textId="77777777">
            <w:pPr>
              <w:tabs>
                <w:tab w:val="clear" w:pos="432"/>
              </w:tabs>
              <w:spacing w:before="60" w:after="60" w:line="240" w:lineRule="auto"/>
              <w:ind w:left="360" w:hanging="360"/>
              <w:jc w:val="left"/>
              <w:rPr>
                <w:rFonts w:ascii="Arial" w:hAnsi="Arial" w:cs="Arial"/>
                <w:sz w:val="18"/>
                <w:szCs w:val="20"/>
              </w:rPr>
            </w:pPr>
            <w:r w:rsidRPr="00C42F88">
              <w:rPr>
                <w:rFonts w:ascii="Arial" w:hAnsi="Arial" w:cs="Arial"/>
                <w:sz w:val="18"/>
                <w:szCs w:val="20"/>
              </w:rPr>
              <w:t>a.</w:t>
            </w:r>
            <w:r w:rsidRPr="00C42F88">
              <w:rPr>
                <w:rFonts w:ascii="Arial" w:hAnsi="Arial" w:cs="Arial"/>
                <w:sz w:val="18"/>
                <w:szCs w:val="20"/>
              </w:rPr>
              <w:tab/>
              <w:t>The holistic and individual societal benefits associated with personal responsibility, self-regulation, goal setting, healthy decision-making, and a focus on the future</w:t>
            </w:r>
          </w:p>
        </w:tc>
        <w:tc>
          <w:tcPr>
            <w:tcW w:w="410" w:type="pct"/>
            <w:tcBorders>
              <w:top w:val="single" w:color="auto" w:sz="4" w:space="0"/>
              <w:left w:val="nil"/>
              <w:bottom w:val="nil"/>
              <w:right w:val="nil"/>
            </w:tcBorders>
            <w:shd w:val="clear" w:color="auto" w:fill="E8E8E8"/>
            <w:vAlign w:val="center"/>
          </w:tcPr>
          <w:p w:rsidRPr="00C42F88" w:rsidR="00A37155" w:rsidP="00250B4B" w:rsidRDefault="00A37155" w14:paraId="7BE616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F"/>
            </w:r>
          </w:p>
        </w:tc>
        <w:tc>
          <w:tcPr>
            <w:tcW w:w="688" w:type="pct"/>
            <w:gridSpan w:val="2"/>
            <w:tcBorders>
              <w:top w:val="single" w:color="auto" w:sz="4" w:space="0"/>
              <w:left w:val="nil"/>
              <w:bottom w:val="nil"/>
              <w:right w:val="nil"/>
            </w:tcBorders>
            <w:shd w:val="clear" w:color="auto" w:fill="E8E8E8"/>
            <w:vAlign w:val="center"/>
          </w:tcPr>
          <w:p w:rsidRPr="00C42F88" w:rsidR="00A37155" w:rsidP="00250B4B" w:rsidRDefault="00A37155" w14:paraId="44F6DE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2 </w:t>
            </w:r>
            <w:r w:rsidRPr="00C42F88">
              <w:rPr>
                <w:rFonts w:ascii="Arial" w:hAnsi="Arial" w:cs="Arial"/>
                <w:sz w:val="20"/>
                <w:szCs w:val="20"/>
              </w:rPr>
              <w:sym w:font="Wingdings" w:char="F06F"/>
            </w:r>
          </w:p>
        </w:tc>
        <w:tc>
          <w:tcPr>
            <w:tcW w:w="614" w:type="pct"/>
            <w:tcBorders>
              <w:top w:val="single" w:color="auto" w:sz="4" w:space="0"/>
              <w:left w:val="nil"/>
              <w:bottom w:val="nil"/>
              <w:right w:val="nil"/>
            </w:tcBorders>
            <w:shd w:val="clear" w:color="auto" w:fill="E8E8E8"/>
            <w:vAlign w:val="center"/>
          </w:tcPr>
          <w:p w:rsidRPr="00C42F88" w:rsidR="00A37155" w:rsidP="00A37155" w:rsidRDefault="00A37155" w14:paraId="4DC9DB48" w14:textId="7DB838B2">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3</w:t>
            </w:r>
          </w:p>
        </w:tc>
        <w:tc>
          <w:tcPr>
            <w:tcW w:w="609" w:type="pct"/>
            <w:tcBorders>
              <w:top w:val="single" w:color="auto" w:sz="4" w:space="0"/>
              <w:left w:val="nil"/>
              <w:bottom w:val="nil"/>
              <w:right w:val="nil"/>
            </w:tcBorders>
            <w:shd w:val="clear" w:color="auto" w:fill="E8E8E8"/>
            <w:vAlign w:val="center"/>
          </w:tcPr>
          <w:p w:rsidRPr="00C42F88" w:rsidR="00A37155" w:rsidP="00250B4B" w:rsidRDefault="00A37155" w14:paraId="53EE2EB9" w14:textId="5AB40F0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C42F88">
              <w:rPr>
                <w:rFonts w:ascii="Arial" w:hAnsi="Arial" w:cs="Arial"/>
                <w:sz w:val="20"/>
                <w:szCs w:val="20"/>
              </w:rPr>
              <w:sym w:font="Wingdings" w:char="F06F"/>
            </w:r>
          </w:p>
        </w:tc>
        <w:tc>
          <w:tcPr>
            <w:tcW w:w="377" w:type="pct"/>
            <w:tcBorders>
              <w:top w:val="single" w:color="auto" w:sz="4" w:space="0"/>
              <w:left w:val="nil"/>
              <w:bottom w:val="nil"/>
              <w:right w:val="nil"/>
            </w:tcBorders>
            <w:shd w:val="clear" w:color="auto" w:fill="E8E8E8"/>
            <w:vAlign w:val="center"/>
          </w:tcPr>
          <w:p w:rsidRPr="00C42F88" w:rsidR="00A37155" w:rsidP="00250B4B" w:rsidRDefault="00A37155" w14:paraId="738359AD" w14:textId="48B240F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42F88">
              <w:rPr>
                <w:rFonts w:ascii="Arial" w:hAnsi="Arial" w:cs="Arial"/>
                <w:sz w:val="12"/>
                <w:szCs w:val="12"/>
              </w:rPr>
              <w:t xml:space="preserve"> </w:t>
            </w:r>
            <w:r w:rsidRPr="00C42F88">
              <w:rPr>
                <w:rFonts w:ascii="Arial" w:hAnsi="Arial" w:cs="Arial"/>
                <w:sz w:val="20"/>
                <w:szCs w:val="20"/>
              </w:rPr>
              <w:sym w:font="Wingdings" w:char="F06F"/>
            </w:r>
          </w:p>
        </w:tc>
        <w:tc>
          <w:tcPr>
            <w:tcW w:w="501" w:type="pct"/>
            <w:tcBorders>
              <w:top w:val="single" w:color="auto" w:sz="4" w:space="0"/>
              <w:left w:val="nil"/>
              <w:bottom w:val="nil"/>
              <w:right w:val="nil"/>
            </w:tcBorders>
            <w:shd w:val="clear" w:color="auto" w:fill="E8E8E8"/>
          </w:tcPr>
          <w:p w:rsidR="00A37155" w:rsidP="00A37155" w:rsidRDefault="00A37155" w14:paraId="72B52707" w14:textId="77777777">
            <w:pPr>
              <w:tabs>
                <w:tab w:val="clear" w:pos="432"/>
                <w:tab w:val="left" w:pos="417"/>
                <w:tab w:val="left" w:pos="1008"/>
                <w:tab w:val="left" w:pos="1800"/>
              </w:tabs>
              <w:spacing w:before="60" w:after="60" w:line="240" w:lineRule="auto"/>
              <w:ind w:hanging="12"/>
              <w:rPr>
                <w:rFonts w:ascii="Arial" w:hAnsi="Arial" w:cs="Arial"/>
                <w:sz w:val="12"/>
                <w:szCs w:val="12"/>
              </w:rPr>
            </w:pPr>
          </w:p>
          <w:p w:rsidR="00A37155" w:rsidP="00A37155" w:rsidRDefault="00A37155" w14:paraId="2AA737BF" w14:textId="77777777">
            <w:pPr>
              <w:tabs>
                <w:tab w:val="clear" w:pos="432"/>
                <w:tab w:val="left" w:pos="417"/>
                <w:tab w:val="left" w:pos="1008"/>
                <w:tab w:val="left" w:pos="1800"/>
              </w:tabs>
              <w:spacing w:before="60" w:after="60" w:line="240" w:lineRule="auto"/>
              <w:ind w:hanging="12"/>
              <w:rPr>
                <w:rFonts w:ascii="Arial" w:hAnsi="Arial" w:cs="Arial"/>
                <w:sz w:val="12"/>
                <w:szCs w:val="12"/>
              </w:rPr>
            </w:pPr>
          </w:p>
          <w:p w:rsidRPr="00C42F88" w:rsidR="00A37155" w:rsidP="00A37155" w:rsidRDefault="00A37155" w14:paraId="00ED08EA" w14:textId="23B1F46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42F88">
              <w:rPr>
                <w:rFonts w:ascii="Arial" w:hAnsi="Arial" w:cs="Arial"/>
                <w:sz w:val="12"/>
                <w:szCs w:val="12"/>
              </w:rPr>
              <w:t xml:space="preserve"> </w:t>
            </w:r>
            <w:r w:rsidRPr="00C42F88">
              <w:rPr>
                <w:rFonts w:ascii="Arial" w:hAnsi="Arial" w:cs="Arial"/>
                <w:sz w:val="20"/>
                <w:szCs w:val="20"/>
              </w:rPr>
              <w:sym w:font="Wingdings" w:char="F06F"/>
            </w:r>
          </w:p>
        </w:tc>
        <w:tc>
          <w:tcPr>
            <w:tcW w:w="501" w:type="pct"/>
            <w:tcBorders>
              <w:top w:val="single" w:color="auto" w:sz="4" w:space="0"/>
              <w:left w:val="nil"/>
              <w:bottom w:val="nil"/>
              <w:right w:val="nil"/>
            </w:tcBorders>
            <w:shd w:val="clear" w:color="auto" w:fill="E8E8E8"/>
            <w:vAlign w:val="center"/>
          </w:tcPr>
          <w:p w:rsidRPr="00C42F88" w:rsidR="00A37155" w:rsidP="00E728B5" w:rsidRDefault="00A37155" w14:paraId="11144653" w14:textId="16C439E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6 </w:t>
            </w:r>
            <w:r w:rsidRPr="00C42F88">
              <w:rPr>
                <w:rFonts w:ascii="Arial" w:hAnsi="Arial" w:cs="Arial"/>
                <w:sz w:val="20"/>
                <w:szCs w:val="20"/>
              </w:rPr>
              <w:sym w:font="Wingdings" w:char="F06F"/>
            </w:r>
          </w:p>
        </w:tc>
      </w:tr>
      <w:tr w:rsidRPr="00C42F88" w:rsidR="00A37155" w:rsidTr="00A37155" w14:paraId="4D79D41F" w14:textId="77777777">
        <w:tc>
          <w:tcPr>
            <w:tcW w:w="1300" w:type="pct"/>
            <w:tcBorders>
              <w:top w:val="nil"/>
              <w:left w:val="nil"/>
              <w:bottom w:val="nil"/>
              <w:right w:val="nil"/>
            </w:tcBorders>
            <w:shd w:val="clear" w:color="auto" w:fill="FFFFFF"/>
          </w:tcPr>
          <w:p w:rsidRPr="00C42F88" w:rsidR="00A37155" w:rsidP="00250B4B" w:rsidRDefault="00A37155" w14:paraId="49E095D9" w14:textId="77777777">
            <w:pPr>
              <w:tabs>
                <w:tab w:val="clear" w:pos="432"/>
              </w:tabs>
              <w:spacing w:before="60" w:after="60" w:line="240" w:lineRule="auto"/>
              <w:ind w:left="360" w:hanging="360"/>
              <w:jc w:val="left"/>
              <w:rPr>
                <w:rFonts w:ascii="Arial" w:hAnsi="Arial" w:cs="Arial"/>
                <w:sz w:val="18"/>
                <w:szCs w:val="20"/>
              </w:rPr>
            </w:pPr>
            <w:r w:rsidRPr="00C42F88">
              <w:rPr>
                <w:rFonts w:ascii="Arial" w:hAnsi="Arial" w:cs="Arial"/>
                <w:sz w:val="18"/>
                <w:szCs w:val="20"/>
              </w:rPr>
              <w:t>b.</w:t>
            </w:r>
            <w:r w:rsidRPr="00C42F88">
              <w:rPr>
                <w:rFonts w:ascii="Arial" w:hAnsi="Arial" w:cs="Arial"/>
                <w:sz w:val="18"/>
                <w:szCs w:val="20"/>
              </w:rPr>
              <w:tab/>
              <w:t>The advantage of refraining from non-marital sexual activity in order to improve the future prospects and physical and emotional health of youth</w:t>
            </w:r>
          </w:p>
        </w:tc>
        <w:tc>
          <w:tcPr>
            <w:tcW w:w="410" w:type="pct"/>
            <w:tcBorders>
              <w:top w:val="nil"/>
              <w:left w:val="nil"/>
              <w:bottom w:val="nil"/>
              <w:right w:val="nil"/>
            </w:tcBorders>
            <w:shd w:val="clear" w:color="auto" w:fill="FFFFFF"/>
            <w:vAlign w:val="center"/>
          </w:tcPr>
          <w:p w:rsidRPr="00C42F88" w:rsidR="00A37155" w:rsidP="00250B4B" w:rsidRDefault="00A37155" w14:paraId="47E1896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F"/>
            </w:r>
          </w:p>
        </w:tc>
        <w:tc>
          <w:tcPr>
            <w:tcW w:w="688" w:type="pct"/>
            <w:gridSpan w:val="2"/>
            <w:tcBorders>
              <w:top w:val="nil"/>
              <w:left w:val="nil"/>
              <w:bottom w:val="nil"/>
              <w:right w:val="nil"/>
            </w:tcBorders>
            <w:shd w:val="clear" w:color="auto" w:fill="FFFFFF"/>
            <w:vAlign w:val="center"/>
          </w:tcPr>
          <w:p w:rsidRPr="00C42F88" w:rsidR="00A37155" w:rsidP="00250B4B" w:rsidRDefault="00A37155" w14:paraId="32616A5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2 </w:t>
            </w:r>
            <w:r w:rsidRPr="00C42F88">
              <w:rPr>
                <w:rFonts w:ascii="Arial" w:hAnsi="Arial" w:cs="Arial"/>
                <w:sz w:val="20"/>
                <w:szCs w:val="20"/>
              </w:rPr>
              <w:sym w:font="Wingdings" w:char="F06F"/>
            </w:r>
          </w:p>
        </w:tc>
        <w:tc>
          <w:tcPr>
            <w:tcW w:w="614" w:type="pct"/>
            <w:tcBorders>
              <w:top w:val="nil"/>
              <w:left w:val="nil"/>
              <w:bottom w:val="nil"/>
              <w:right w:val="nil"/>
            </w:tcBorders>
            <w:shd w:val="clear" w:color="auto" w:fill="FFFFFF"/>
            <w:vAlign w:val="center"/>
          </w:tcPr>
          <w:p w:rsidRPr="00C42F88" w:rsidR="00A37155" w:rsidP="00250B4B" w:rsidRDefault="00A37155" w14:paraId="5E398CB5" w14:textId="6E5FA0D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609" w:type="pct"/>
            <w:tcBorders>
              <w:top w:val="nil"/>
              <w:left w:val="nil"/>
              <w:bottom w:val="nil"/>
              <w:right w:val="nil"/>
            </w:tcBorders>
            <w:shd w:val="clear" w:color="auto" w:fill="FFFFFF"/>
            <w:vAlign w:val="center"/>
          </w:tcPr>
          <w:p w:rsidRPr="00C42F88" w:rsidR="00A37155" w:rsidP="00250B4B" w:rsidRDefault="00A37155" w14:paraId="60D7D451" w14:textId="65AAED4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C42F88">
              <w:rPr>
                <w:rFonts w:ascii="Arial" w:hAnsi="Arial" w:cs="Arial"/>
                <w:sz w:val="12"/>
                <w:szCs w:val="12"/>
              </w:rPr>
              <w:t xml:space="preserve"> </w:t>
            </w:r>
            <w:r w:rsidRPr="00C42F88">
              <w:rPr>
                <w:rFonts w:ascii="Arial" w:hAnsi="Arial" w:cs="Arial"/>
                <w:sz w:val="20"/>
                <w:szCs w:val="20"/>
              </w:rPr>
              <w:sym w:font="Wingdings" w:char="F06F"/>
            </w:r>
          </w:p>
        </w:tc>
        <w:tc>
          <w:tcPr>
            <w:tcW w:w="377" w:type="pct"/>
            <w:tcBorders>
              <w:top w:val="nil"/>
              <w:left w:val="nil"/>
              <w:bottom w:val="nil"/>
              <w:right w:val="nil"/>
            </w:tcBorders>
            <w:shd w:val="clear" w:color="auto" w:fill="FFFFFF"/>
            <w:vAlign w:val="center"/>
          </w:tcPr>
          <w:p w:rsidRPr="00C42F88" w:rsidR="00A37155" w:rsidP="00250B4B" w:rsidRDefault="00A37155" w14:paraId="52F91C17" w14:textId="695D1F5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42F88">
              <w:rPr>
                <w:rFonts w:ascii="Arial" w:hAnsi="Arial" w:cs="Arial"/>
                <w:sz w:val="12"/>
                <w:szCs w:val="12"/>
              </w:rPr>
              <w:t xml:space="preserve"> </w:t>
            </w:r>
            <w:r w:rsidRPr="00C42F88">
              <w:rPr>
                <w:rFonts w:ascii="Arial" w:hAnsi="Arial" w:cs="Arial"/>
                <w:sz w:val="20"/>
                <w:szCs w:val="20"/>
              </w:rPr>
              <w:sym w:font="Wingdings" w:char="F06F"/>
            </w:r>
          </w:p>
        </w:tc>
        <w:tc>
          <w:tcPr>
            <w:tcW w:w="501" w:type="pct"/>
            <w:tcBorders>
              <w:top w:val="nil"/>
              <w:left w:val="nil"/>
              <w:bottom w:val="nil"/>
              <w:right w:val="nil"/>
            </w:tcBorders>
            <w:shd w:val="clear" w:color="auto" w:fill="FFFFFF"/>
          </w:tcPr>
          <w:p w:rsidR="00A37155" w:rsidP="00E728B5" w:rsidRDefault="00A37155" w14:paraId="2CAC8D4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p w:rsidR="00A37155" w:rsidP="00E728B5" w:rsidRDefault="00A37155" w14:paraId="72B4FFE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p w:rsidRPr="00C42F88" w:rsidR="00A37155" w:rsidP="00E728B5" w:rsidRDefault="00A37155" w14:paraId="4549CF10" w14:textId="24CA780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42F88">
              <w:rPr>
                <w:rFonts w:ascii="Arial" w:hAnsi="Arial" w:cs="Arial"/>
                <w:sz w:val="12"/>
                <w:szCs w:val="12"/>
              </w:rPr>
              <w:t xml:space="preserve"> </w:t>
            </w:r>
            <w:r w:rsidRPr="00C42F88">
              <w:rPr>
                <w:rFonts w:ascii="Arial" w:hAnsi="Arial" w:cs="Arial"/>
                <w:sz w:val="20"/>
                <w:szCs w:val="20"/>
              </w:rPr>
              <w:sym w:font="Wingdings" w:char="F06F"/>
            </w:r>
          </w:p>
        </w:tc>
        <w:tc>
          <w:tcPr>
            <w:tcW w:w="501" w:type="pct"/>
            <w:tcBorders>
              <w:top w:val="nil"/>
              <w:left w:val="nil"/>
              <w:bottom w:val="nil"/>
              <w:right w:val="nil"/>
            </w:tcBorders>
            <w:shd w:val="clear" w:color="auto" w:fill="FFFFFF"/>
            <w:vAlign w:val="center"/>
          </w:tcPr>
          <w:p w:rsidRPr="00C42F88" w:rsidR="00A37155" w:rsidP="00E728B5" w:rsidRDefault="00A37155" w14:paraId="39B77114" w14:textId="207BB7E0">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6 </w:t>
            </w:r>
            <w:r w:rsidRPr="00C42F88">
              <w:rPr>
                <w:rFonts w:ascii="Arial" w:hAnsi="Arial" w:cs="Arial"/>
                <w:sz w:val="20"/>
                <w:szCs w:val="20"/>
              </w:rPr>
              <w:sym w:font="Wingdings" w:char="F06F"/>
            </w:r>
          </w:p>
        </w:tc>
      </w:tr>
      <w:tr w:rsidRPr="00C42F88" w:rsidR="00A37155" w:rsidTr="00A37155" w14:paraId="6F29B3DE" w14:textId="77777777">
        <w:tc>
          <w:tcPr>
            <w:tcW w:w="1300" w:type="pct"/>
            <w:tcBorders>
              <w:top w:val="nil"/>
              <w:left w:val="nil"/>
              <w:right w:val="nil"/>
            </w:tcBorders>
            <w:shd w:val="clear" w:color="auto" w:fill="E8E8E8"/>
          </w:tcPr>
          <w:p w:rsidRPr="00C42F88" w:rsidR="00A37155" w:rsidP="00250B4B" w:rsidRDefault="00A37155" w14:paraId="55CB8A85" w14:textId="77777777">
            <w:pPr>
              <w:tabs>
                <w:tab w:val="clear" w:pos="432"/>
              </w:tabs>
              <w:spacing w:before="60" w:after="60" w:line="240" w:lineRule="auto"/>
              <w:ind w:left="360" w:hanging="360"/>
              <w:jc w:val="left"/>
              <w:rPr>
                <w:rFonts w:ascii="Arial" w:hAnsi="Arial" w:cs="Arial"/>
                <w:sz w:val="18"/>
                <w:szCs w:val="20"/>
              </w:rPr>
            </w:pPr>
            <w:r w:rsidRPr="00C42F88">
              <w:rPr>
                <w:rFonts w:ascii="Arial" w:hAnsi="Arial" w:cs="Arial"/>
                <w:sz w:val="18"/>
                <w:szCs w:val="20"/>
              </w:rPr>
              <w:t>c.</w:t>
            </w:r>
            <w:r w:rsidRPr="00C42F88">
              <w:rPr>
                <w:rFonts w:ascii="Arial" w:hAnsi="Arial" w:cs="Arial"/>
                <w:sz w:val="18"/>
                <w:szCs w:val="20"/>
              </w:rPr>
              <w:tab/>
              <w:t>The increased likelihood of avoiding poverty when you attain self-sufficiency and emotional maturity before engaging in sexual activity</w:t>
            </w:r>
          </w:p>
        </w:tc>
        <w:tc>
          <w:tcPr>
            <w:tcW w:w="410" w:type="pct"/>
            <w:tcBorders>
              <w:top w:val="nil"/>
              <w:left w:val="nil"/>
              <w:right w:val="nil"/>
            </w:tcBorders>
            <w:shd w:val="clear" w:color="auto" w:fill="E8E8E8"/>
            <w:vAlign w:val="center"/>
          </w:tcPr>
          <w:p w:rsidRPr="00C42F88" w:rsidR="00A37155" w:rsidP="00250B4B" w:rsidRDefault="00A37155" w14:paraId="7C8DE14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F"/>
            </w:r>
          </w:p>
        </w:tc>
        <w:tc>
          <w:tcPr>
            <w:tcW w:w="688" w:type="pct"/>
            <w:gridSpan w:val="2"/>
            <w:tcBorders>
              <w:top w:val="nil"/>
              <w:left w:val="nil"/>
              <w:right w:val="nil"/>
            </w:tcBorders>
            <w:shd w:val="clear" w:color="auto" w:fill="E8E8E8"/>
            <w:vAlign w:val="center"/>
          </w:tcPr>
          <w:p w:rsidRPr="00C42F88" w:rsidR="00A37155" w:rsidP="00250B4B" w:rsidRDefault="00A37155" w14:paraId="6A09A17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2 </w:t>
            </w:r>
            <w:r w:rsidRPr="00C42F88">
              <w:rPr>
                <w:rFonts w:ascii="Arial" w:hAnsi="Arial" w:cs="Arial"/>
                <w:sz w:val="20"/>
                <w:szCs w:val="20"/>
              </w:rPr>
              <w:sym w:font="Wingdings" w:char="F06F"/>
            </w:r>
          </w:p>
        </w:tc>
        <w:tc>
          <w:tcPr>
            <w:tcW w:w="614" w:type="pct"/>
            <w:tcBorders>
              <w:top w:val="nil"/>
              <w:left w:val="nil"/>
              <w:right w:val="nil"/>
            </w:tcBorders>
            <w:shd w:val="clear" w:color="auto" w:fill="E8E8E8"/>
            <w:vAlign w:val="center"/>
          </w:tcPr>
          <w:p w:rsidRPr="00C42F88" w:rsidR="00A37155" w:rsidP="00250B4B" w:rsidRDefault="00A37155" w14:paraId="0E841F2F" w14:textId="6F80EA2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609" w:type="pct"/>
            <w:tcBorders>
              <w:top w:val="nil"/>
              <w:left w:val="nil"/>
              <w:right w:val="nil"/>
            </w:tcBorders>
            <w:shd w:val="clear" w:color="auto" w:fill="E8E8E8"/>
            <w:vAlign w:val="center"/>
          </w:tcPr>
          <w:p w:rsidRPr="00C42F88" w:rsidR="00A37155" w:rsidP="00250B4B" w:rsidRDefault="00A37155" w14:paraId="7DAD1674" w14:textId="3FA2F9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C42F88">
              <w:rPr>
                <w:rFonts w:ascii="Arial" w:hAnsi="Arial" w:cs="Arial"/>
                <w:sz w:val="12"/>
                <w:szCs w:val="12"/>
              </w:rPr>
              <w:t xml:space="preserve"> </w:t>
            </w:r>
            <w:r w:rsidRPr="00C42F88">
              <w:rPr>
                <w:rFonts w:ascii="Arial" w:hAnsi="Arial" w:cs="Arial"/>
                <w:sz w:val="20"/>
                <w:szCs w:val="20"/>
              </w:rPr>
              <w:sym w:font="Wingdings" w:char="F06F"/>
            </w:r>
          </w:p>
        </w:tc>
        <w:tc>
          <w:tcPr>
            <w:tcW w:w="377" w:type="pct"/>
            <w:tcBorders>
              <w:top w:val="nil"/>
              <w:left w:val="nil"/>
              <w:right w:val="nil"/>
            </w:tcBorders>
            <w:shd w:val="clear" w:color="auto" w:fill="E8E8E8"/>
            <w:vAlign w:val="center"/>
          </w:tcPr>
          <w:p w:rsidRPr="00C42F88" w:rsidR="00A37155" w:rsidP="00250B4B" w:rsidRDefault="00A37155" w14:paraId="74434BCF" w14:textId="6A5C238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42F88">
              <w:rPr>
                <w:rFonts w:ascii="Arial" w:hAnsi="Arial" w:cs="Arial"/>
                <w:sz w:val="12"/>
                <w:szCs w:val="12"/>
              </w:rPr>
              <w:t xml:space="preserve"> </w:t>
            </w:r>
            <w:r w:rsidRPr="00C42F88">
              <w:rPr>
                <w:rFonts w:ascii="Arial" w:hAnsi="Arial" w:cs="Arial"/>
                <w:sz w:val="20"/>
                <w:szCs w:val="20"/>
              </w:rPr>
              <w:sym w:font="Wingdings" w:char="F06F"/>
            </w:r>
          </w:p>
        </w:tc>
        <w:tc>
          <w:tcPr>
            <w:tcW w:w="501" w:type="pct"/>
            <w:tcBorders>
              <w:top w:val="nil"/>
              <w:left w:val="nil"/>
              <w:right w:val="nil"/>
            </w:tcBorders>
            <w:shd w:val="clear" w:color="auto" w:fill="E8E8E8"/>
          </w:tcPr>
          <w:p w:rsidR="00A37155" w:rsidP="00A37155" w:rsidRDefault="00A37155" w14:paraId="7B73C311" w14:textId="77777777">
            <w:pPr>
              <w:tabs>
                <w:tab w:val="clear" w:pos="432"/>
                <w:tab w:val="left" w:pos="417"/>
                <w:tab w:val="left" w:pos="1008"/>
                <w:tab w:val="left" w:pos="1800"/>
              </w:tabs>
              <w:spacing w:before="60" w:after="60" w:line="240" w:lineRule="auto"/>
              <w:ind w:firstLine="0"/>
              <w:rPr>
                <w:rFonts w:ascii="Arial" w:hAnsi="Arial" w:cs="Arial"/>
                <w:sz w:val="12"/>
                <w:szCs w:val="12"/>
              </w:rPr>
            </w:pPr>
          </w:p>
          <w:p w:rsidRPr="00C42F88" w:rsidR="00A37155" w:rsidP="00E728B5" w:rsidRDefault="00A37155" w14:paraId="08955508" w14:textId="230F5DD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42F88">
              <w:rPr>
                <w:rFonts w:ascii="Arial" w:hAnsi="Arial" w:cs="Arial"/>
                <w:sz w:val="12"/>
                <w:szCs w:val="12"/>
              </w:rPr>
              <w:t xml:space="preserve"> </w:t>
            </w:r>
            <w:r w:rsidRPr="00C42F88">
              <w:rPr>
                <w:rFonts w:ascii="Arial" w:hAnsi="Arial" w:cs="Arial"/>
                <w:sz w:val="20"/>
                <w:szCs w:val="20"/>
              </w:rPr>
              <w:sym w:font="Wingdings" w:char="F06F"/>
            </w:r>
          </w:p>
        </w:tc>
        <w:tc>
          <w:tcPr>
            <w:tcW w:w="501" w:type="pct"/>
            <w:tcBorders>
              <w:top w:val="nil"/>
              <w:left w:val="nil"/>
              <w:right w:val="nil"/>
            </w:tcBorders>
            <w:shd w:val="clear" w:color="auto" w:fill="E8E8E8"/>
            <w:vAlign w:val="center"/>
          </w:tcPr>
          <w:p w:rsidRPr="00C42F88" w:rsidR="00A37155" w:rsidP="00E728B5" w:rsidRDefault="00A37155" w14:paraId="54C04526" w14:textId="3B99711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6 </w:t>
            </w:r>
            <w:r w:rsidRPr="00C42F88">
              <w:rPr>
                <w:rFonts w:ascii="Arial" w:hAnsi="Arial" w:cs="Arial"/>
                <w:sz w:val="20"/>
                <w:szCs w:val="20"/>
              </w:rPr>
              <w:sym w:font="Wingdings" w:char="F06F"/>
            </w:r>
          </w:p>
        </w:tc>
      </w:tr>
      <w:tr w:rsidRPr="00C42F88" w:rsidR="00A37155" w:rsidTr="00A37155" w14:paraId="717E7442" w14:textId="77777777">
        <w:tc>
          <w:tcPr>
            <w:tcW w:w="1300" w:type="pct"/>
            <w:tcBorders>
              <w:top w:val="nil"/>
              <w:left w:val="nil"/>
              <w:bottom w:val="nil"/>
              <w:right w:val="nil"/>
            </w:tcBorders>
            <w:shd w:val="clear" w:color="auto" w:fill="auto"/>
          </w:tcPr>
          <w:p w:rsidRPr="00C42F88" w:rsidR="00A37155" w:rsidP="00250B4B" w:rsidRDefault="00A37155" w14:paraId="2DE64F86" w14:textId="77777777">
            <w:pPr>
              <w:tabs>
                <w:tab w:val="clear" w:pos="432"/>
              </w:tabs>
              <w:spacing w:before="60" w:after="60" w:line="240" w:lineRule="auto"/>
              <w:ind w:left="360" w:hanging="360"/>
              <w:jc w:val="left"/>
              <w:rPr>
                <w:rFonts w:ascii="Arial" w:hAnsi="Arial" w:cs="Arial"/>
                <w:sz w:val="18"/>
                <w:szCs w:val="20"/>
              </w:rPr>
            </w:pPr>
            <w:r w:rsidRPr="00C42F88">
              <w:rPr>
                <w:rFonts w:ascii="Arial" w:hAnsi="Arial" w:cs="Arial"/>
                <w:sz w:val="18"/>
                <w:szCs w:val="20"/>
              </w:rPr>
              <w:t>d.</w:t>
            </w:r>
            <w:r w:rsidRPr="00C42F88">
              <w:rPr>
                <w:rFonts w:ascii="Arial" w:hAnsi="Arial" w:cs="Arial"/>
                <w:sz w:val="18"/>
                <w:szCs w:val="20"/>
              </w:rPr>
              <w:tab/>
              <w:t>The foundational components of healthy relationships and their impact on the formation of healthy marriages and safe and stable families</w:t>
            </w:r>
          </w:p>
        </w:tc>
        <w:tc>
          <w:tcPr>
            <w:tcW w:w="410" w:type="pct"/>
            <w:tcBorders>
              <w:top w:val="nil"/>
              <w:left w:val="nil"/>
              <w:bottom w:val="nil"/>
              <w:right w:val="nil"/>
            </w:tcBorders>
            <w:shd w:val="clear" w:color="auto" w:fill="auto"/>
            <w:vAlign w:val="center"/>
          </w:tcPr>
          <w:p w:rsidRPr="00C42F88" w:rsidR="00A37155" w:rsidP="00250B4B" w:rsidRDefault="00A37155" w14:paraId="7785958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F"/>
            </w:r>
          </w:p>
        </w:tc>
        <w:tc>
          <w:tcPr>
            <w:tcW w:w="688" w:type="pct"/>
            <w:gridSpan w:val="2"/>
            <w:tcBorders>
              <w:top w:val="nil"/>
              <w:left w:val="nil"/>
              <w:bottom w:val="nil"/>
              <w:right w:val="nil"/>
            </w:tcBorders>
            <w:shd w:val="clear" w:color="auto" w:fill="auto"/>
            <w:vAlign w:val="center"/>
          </w:tcPr>
          <w:p w:rsidRPr="00C42F88" w:rsidR="00A37155" w:rsidP="00250B4B" w:rsidRDefault="00A37155" w14:paraId="5AC651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2 </w:t>
            </w:r>
            <w:r w:rsidRPr="00C42F88">
              <w:rPr>
                <w:rFonts w:ascii="Arial" w:hAnsi="Arial" w:cs="Arial"/>
                <w:sz w:val="20"/>
                <w:szCs w:val="20"/>
              </w:rPr>
              <w:sym w:font="Wingdings" w:char="F06F"/>
            </w:r>
          </w:p>
        </w:tc>
        <w:tc>
          <w:tcPr>
            <w:tcW w:w="614" w:type="pct"/>
            <w:tcBorders>
              <w:top w:val="nil"/>
              <w:left w:val="nil"/>
              <w:bottom w:val="nil"/>
              <w:right w:val="nil"/>
            </w:tcBorders>
            <w:shd w:val="clear" w:color="auto" w:fill="auto"/>
            <w:vAlign w:val="center"/>
          </w:tcPr>
          <w:p w:rsidRPr="00C42F88" w:rsidR="00A37155" w:rsidP="00250B4B" w:rsidRDefault="00A37155" w14:paraId="053860F3" w14:textId="7179682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609" w:type="pct"/>
            <w:tcBorders>
              <w:top w:val="nil"/>
              <w:left w:val="nil"/>
              <w:bottom w:val="nil"/>
              <w:right w:val="nil"/>
            </w:tcBorders>
            <w:shd w:val="clear" w:color="auto" w:fill="auto"/>
            <w:vAlign w:val="center"/>
          </w:tcPr>
          <w:p w:rsidRPr="00C42F88" w:rsidR="00A37155" w:rsidP="00250B4B" w:rsidRDefault="00A37155" w14:paraId="5EEBEA7F" w14:textId="599E293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C42F88">
              <w:rPr>
                <w:rFonts w:ascii="Arial" w:hAnsi="Arial" w:cs="Arial"/>
                <w:sz w:val="12"/>
                <w:szCs w:val="12"/>
              </w:rPr>
              <w:t xml:space="preserve"> </w:t>
            </w:r>
            <w:r w:rsidRPr="00C42F88">
              <w:rPr>
                <w:rFonts w:ascii="Arial" w:hAnsi="Arial" w:cs="Arial"/>
                <w:sz w:val="20"/>
                <w:szCs w:val="20"/>
              </w:rPr>
              <w:sym w:font="Wingdings" w:char="F06F"/>
            </w:r>
          </w:p>
        </w:tc>
        <w:tc>
          <w:tcPr>
            <w:tcW w:w="377" w:type="pct"/>
            <w:tcBorders>
              <w:top w:val="nil"/>
              <w:left w:val="nil"/>
              <w:bottom w:val="nil"/>
              <w:right w:val="nil"/>
            </w:tcBorders>
            <w:vAlign w:val="center"/>
          </w:tcPr>
          <w:p w:rsidRPr="00C42F88" w:rsidR="00A37155" w:rsidP="00250B4B" w:rsidRDefault="00A37155" w14:paraId="1B8FE806" w14:textId="239F021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42F88">
              <w:rPr>
                <w:rFonts w:ascii="Arial" w:hAnsi="Arial" w:cs="Arial"/>
                <w:sz w:val="12"/>
                <w:szCs w:val="12"/>
              </w:rPr>
              <w:t xml:space="preserve"> </w:t>
            </w:r>
            <w:r w:rsidRPr="00C42F88">
              <w:rPr>
                <w:rFonts w:ascii="Arial" w:hAnsi="Arial" w:cs="Arial"/>
                <w:sz w:val="20"/>
                <w:szCs w:val="20"/>
              </w:rPr>
              <w:sym w:font="Wingdings" w:char="F06F"/>
            </w:r>
          </w:p>
        </w:tc>
        <w:tc>
          <w:tcPr>
            <w:tcW w:w="501" w:type="pct"/>
            <w:tcBorders>
              <w:top w:val="nil"/>
              <w:left w:val="nil"/>
              <w:bottom w:val="nil"/>
              <w:right w:val="nil"/>
            </w:tcBorders>
          </w:tcPr>
          <w:p w:rsidR="00A37155" w:rsidP="00E728B5" w:rsidRDefault="00A37155" w14:paraId="1F8F9B8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p w:rsidR="00A37155" w:rsidP="00E728B5" w:rsidRDefault="00A37155" w14:paraId="634F74F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p w:rsidRPr="00C42F88" w:rsidR="00A37155" w:rsidP="00E728B5" w:rsidRDefault="00A37155" w14:paraId="68EAB9A6" w14:textId="7A482F6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42F88">
              <w:rPr>
                <w:rFonts w:ascii="Arial" w:hAnsi="Arial" w:cs="Arial"/>
                <w:sz w:val="12"/>
                <w:szCs w:val="12"/>
              </w:rPr>
              <w:t xml:space="preserve"> </w:t>
            </w:r>
            <w:r w:rsidRPr="00C42F88">
              <w:rPr>
                <w:rFonts w:ascii="Arial" w:hAnsi="Arial" w:cs="Arial"/>
                <w:sz w:val="20"/>
                <w:szCs w:val="20"/>
              </w:rPr>
              <w:sym w:font="Wingdings" w:char="F06F"/>
            </w:r>
          </w:p>
        </w:tc>
        <w:tc>
          <w:tcPr>
            <w:tcW w:w="501" w:type="pct"/>
            <w:tcBorders>
              <w:top w:val="nil"/>
              <w:left w:val="nil"/>
              <w:bottom w:val="nil"/>
              <w:right w:val="nil"/>
            </w:tcBorders>
            <w:vAlign w:val="center"/>
          </w:tcPr>
          <w:p w:rsidRPr="00C42F88" w:rsidR="00A37155" w:rsidP="00E728B5" w:rsidRDefault="00A37155" w14:paraId="7AC4F881" w14:textId="63EBD22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6 </w:t>
            </w:r>
            <w:r w:rsidRPr="00C42F88">
              <w:rPr>
                <w:rFonts w:ascii="Arial" w:hAnsi="Arial" w:cs="Arial"/>
                <w:sz w:val="20"/>
                <w:szCs w:val="20"/>
              </w:rPr>
              <w:sym w:font="Wingdings" w:char="F06F"/>
            </w:r>
          </w:p>
        </w:tc>
      </w:tr>
      <w:tr w:rsidRPr="00C42F88" w:rsidR="00A37155" w:rsidTr="00A37155" w14:paraId="5D774DC9" w14:textId="77777777">
        <w:tc>
          <w:tcPr>
            <w:tcW w:w="1300" w:type="pct"/>
            <w:tcBorders>
              <w:top w:val="nil"/>
              <w:left w:val="nil"/>
              <w:right w:val="nil"/>
            </w:tcBorders>
            <w:shd w:val="clear" w:color="auto" w:fill="E8E8E8"/>
          </w:tcPr>
          <w:p w:rsidRPr="00C42F88" w:rsidR="00A37155" w:rsidP="00250B4B" w:rsidRDefault="00A37155" w14:paraId="1B3EEA83" w14:textId="77777777">
            <w:pPr>
              <w:tabs>
                <w:tab w:val="clear" w:pos="432"/>
              </w:tabs>
              <w:spacing w:before="60" w:after="60" w:line="240" w:lineRule="auto"/>
              <w:ind w:left="360" w:hanging="360"/>
              <w:jc w:val="left"/>
              <w:rPr>
                <w:rFonts w:ascii="Arial" w:hAnsi="Arial" w:cs="Arial"/>
                <w:sz w:val="18"/>
                <w:szCs w:val="20"/>
              </w:rPr>
            </w:pPr>
            <w:r w:rsidRPr="00C42F88">
              <w:rPr>
                <w:rFonts w:ascii="Arial" w:hAnsi="Arial" w:cs="Arial"/>
                <w:sz w:val="18"/>
                <w:szCs w:val="20"/>
              </w:rPr>
              <w:t>e.</w:t>
            </w:r>
            <w:r w:rsidRPr="00C42F88">
              <w:rPr>
                <w:rFonts w:ascii="Arial" w:hAnsi="Arial" w:cs="Arial"/>
                <w:sz w:val="18"/>
                <w:szCs w:val="20"/>
              </w:rPr>
              <w:tab/>
              <w:t>How other youth risk behaviors, such as drug and alcohol usage, increase the risk for teen sex</w:t>
            </w:r>
          </w:p>
        </w:tc>
        <w:tc>
          <w:tcPr>
            <w:tcW w:w="410" w:type="pct"/>
            <w:tcBorders>
              <w:top w:val="nil"/>
              <w:left w:val="nil"/>
              <w:right w:val="nil"/>
            </w:tcBorders>
            <w:shd w:val="clear" w:color="auto" w:fill="E8E8E8"/>
            <w:vAlign w:val="center"/>
          </w:tcPr>
          <w:p w:rsidRPr="00C42F88" w:rsidR="00A37155" w:rsidP="00250B4B" w:rsidRDefault="00A37155" w14:paraId="57B751A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F"/>
            </w:r>
          </w:p>
        </w:tc>
        <w:tc>
          <w:tcPr>
            <w:tcW w:w="688" w:type="pct"/>
            <w:gridSpan w:val="2"/>
            <w:tcBorders>
              <w:top w:val="nil"/>
              <w:left w:val="nil"/>
              <w:right w:val="nil"/>
            </w:tcBorders>
            <w:shd w:val="clear" w:color="auto" w:fill="E8E8E8"/>
            <w:vAlign w:val="center"/>
          </w:tcPr>
          <w:p w:rsidRPr="00C42F88" w:rsidR="00A37155" w:rsidP="00250B4B" w:rsidRDefault="00A37155" w14:paraId="2EC5022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2 </w:t>
            </w:r>
            <w:r w:rsidRPr="00C42F88">
              <w:rPr>
                <w:rFonts w:ascii="Arial" w:hAnsi="Arial" w:cs="Arial"/>
                <w:sz w:val="20"/>
                <w:szCs w:val="20"/>
              </w:rPr>
              <w:sym w:font="Wingdings" w:char="F06F"/>
            </w:r>
          </w:p>
        </w:tc>
        <w:tc>
          <w:tcPr>
            <w:tcW w:w="614" w:type="pct"/>
            <w:tcBorders>
              <w:top w:val="nil"/>
              <w:left w:val="nil"/>
              <w:right w:val="nil"/>
            </w:tcBorders>
            <w:shd w:val="clear" w:color="auto" w:fill="E8E8E8"/>
            <w:vAlign w:val="center"/>
          </w:tcPr>
          <w:p w:rsidRPr="00C42F88" w:rsidR="00A37155" w:rsidP="00250B4B" w:rsidRDefault="00A37155" w14:paraId="56F0AE18" w14:textId="5273119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609" w:type="pct"/>
            <w:tcBorders>
              <w:top w:val="nil"/>
              <w:left w:val="nil"/>
              <w:right w:val="nil"/>
            </w:tcBorders>
            <w:shd w:val="clear" w:color="auto" w:fill="E8E8E8"/>
            <w:vAlign w:val="center"/>
          </w:tcPr>
          <w:p w:rsidRPr="00C42F88" w:rsidR="00A37155" w:rsidP="00250B4B" w:rsidRDefault="00A37155" w14:paraId="6A53A855" w14:textId="25AB437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C42F88">
              <w:rPr>
                <w:rFonts w:ascii="Arial" w:hAnsi="Arial" w:cs="Arial"/>
                <w:sz w:val="20"/>
                <w:szCs w:val="20"/>
              </w:rPr>
              <w:sym w:font="Wingdings" w:char="F06F"/>
            </w:r>
          </w:p>
        </w:tc>
        <w:tc>
          <w:tcPr>
            <w:tcW w:w="377" w:type="pct"/>
            <w:tcBorders>
              <w:top w:val="nil"/>
              <w:left w:val="nil"/>
              <w:right w:val="nil"/>
            </w:tcBorders>
            <w:shd w:val="clear" w:color="auto" w:fill="E8E8E8"/>
            <w:vAlign w:val="center"/>
          </w:tcPr>
          <w:p w:rsidRPr="00C42F88" w:rsidR="00A37155" w:rsidP="00250B4B" w:rsidRDefault="00A37155" w14:paraId="266DA803" w14:textId="3648BE7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42F88">
              <w:rPr>
                <w:rFonts w:ascii="Arial" w:hAnsi="Arial" w:cs="Arial"/>
                <w:sz w:val="12"/>
                <w:szCs w:val="12"/>
              </w:rPr>
              <w:t xml:space="preserve"> </w:t>
            </w:r>
            <w:r w:rsidRPr="00C42F88">
              <w:rPr>
                <w:rFonts w:ascii="Arial" w:hAnsi="Arial" w:cs="Arial"/>
                <w:sz w:val="20"/>
                <w:szCs w:val="20"/>
              </w:rPr>
              <w:sym w:font="Wingdings" w:char="F06F"/>
            </w:r>
          </w:p>
        </w:tc>
        <w:tc>
          <w:tcPr>
            <w:tcW w:w="501" w:type="pct"/>
            <w:tcBorders>
              <w:top w:val="nil"/>
              <w:left w:val="nil"/>
              <w:right w:val="nil"/>
            </w:tcBorders>
            <w:shd w:val="clear" w:color="auto" w:fill="E8E8E8"/>
          </w:tcPr>
          <w:p w:rsidR="00A37155" w:rsidP="00E728B5" w:rsidRDefault="00A37155" w14:paraId="3E4E86C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p w:rsidRPr="00C42F88" w:rsidR="00A37155" w:rsidP="00E728B5" w:rsidRDefault="00A37155" w14:paraId="463FCDB6" w14:textId="6595B23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42F88">
              <w:rPr>
                <w:rFonts w:ascii="Arial" w:hAnsi="Arial" w:cs="Arial"/>
                <w:sz w:val="12"/>
                <w:szCs w:val="12"/>
              </w:rPr>
              <w:t xml:space="preserve"> </w:t>
            </w:r>
            <w:r w:rsidRPr="00C42F88">
              <w:rPr>
                <w:rFonts w:ascii="Arial" w:hAnsi="Arial" w:cs="Arial"/>
                <w:sz w:val="20"/>
                <w:szCs w:val="20"/>
              </w:rPr>
              <w:sym w:font="Wingdings" w:char="F06F"/>
            </w:r>
          </w:p>
        </w:tc>
        <w:tc>
          <w:tcPr>
            <w:tcW w:w="501" w:type="pct"/>
            <w:tcBorders>
              <w:top w:val="nil"/>
              <w:left w:val="nil"/>
              <w:right w:val="nil"/>
            </w:tcBorders>
            <w:shd w:val="clear" w:color="auto" w:fill="E8E8E8"/>
            <w:vAlign w:val="center"/>
          </w:tcPr>
          <w:p w:rsidRPr="00C42F88" w:rsidR="00A37155" w:rsidP="00E728B5" w:rsidRDefault="00A37155" w14:paraId="57D33A7A" w14:textId="0FE10314">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6 </w:t>
            </w:r>
            <w:r w:rsidRPr="00C42F88">
              <w:rPr>
                <w:rFonts w:ascii="Arial" w:hAnsi="Arial" w:cs="Arial"/>
                <w:sz w:val="20"/>
                <w:szCs w:val="20"/>
              </w:rPr>
              <w:sym w:font="Wingdings" w:char="F06F"/>
            </w:r>
          </w:p>
        </w:tc>
      </w:tr>
      <w:tr w:rsidRPr="00C42F88" w:rsidR="00A37155" w:rsidTr="00A37155" w14:paraId="6F612910" w14:textId="77777777">
        <w:tc>
          <w:tcPr>
            <w:tcW w:w="1300" w:type="pct"/>
            <w:tcBorders>
              <w:top w:val="nil"/>
              <w:left w:val="nil"/>
              <w:bottom w:val="nil"/>
              <w:right w:val="nil"/>
            </w:tcBorders>
            <w:shd w:val="clear" w:color="auto" w:fill="auto"/>
          </w:tcPr>
          <w:p w:rsidRPr="00C42F88" w:rsidR="00A37155" w:rsidP="00250B4B" w:rsidRDefault="00A37155" w14:paraId="44EFEE56" w14:textId="77777777">
            <w:pPr>
              <w:tabs>
                <w:tab w:val="clear" w:pos="432"/>
              </w:tabs>
              <w:spacing w:before="60" w:after="60" w:line="240" w:lineRule="auto"/>
              <w:ind w:left="360" w:hanging="360"/>
              <w:jc w:val="left"/>
              <w:rPr>
                <w:rFonts w:ascii="Arial" w:hAnsi="Arial" w:cs="Arial"/>
                <w:sz w:val="18"/>
                <w:szCs w:val="20"/>
              </w:rPr>
            </w:pPr>
            <w:r w:rsidRPr="00C42F88">
              <w:rPr>
                <w:rFonts w:ascii="Arial" w:hAnsi="Arial" w:cs="Arial"/>
                <w:sz w:val="18"/>
                <w:szCs w:val="20"/>
              </w:rPr>
              <w:t>f.</w:t>
            </w:r>
            <w:r w:rsidRPr="00C42F88">
              <w:rPr>
                <w:rFonts w:ascii="Arial" w:hAnsi="Arial" w:cs="Arial"/>
                <w:sz w:val="18"/>
                <w:szCs w:val="20"/>
              </w:rPr>
              <w:tab/>
              <w:t>How to resist and avoid, and receive help regarding, sexual coercion and dating violence, recognizing that even with consent teen sex remains a youth risk behavior</w:t>
            </w:r>
          </w:p>
        </w:tc>
        <w:tc>
          <w:tcPr>
            <w:tcW w:w="410" w:type="pct"/>
            <w:tcBorders>
              <w:top w:val="nil"/>
              <w:left w:val="nil"/>
              <w:bottom w:val="nil"/>
              <w:right w:val="nil"/>
            </w:tcBorders>
            <w:shd w:val="clear" w:color="auto" w:fill="auto"/>
            <w:vAlign w:val="center"/>
          </w:tcPr>
          <w:p w:rsidRPr="00C42F88" w:rsidR="00A37155" w:rsidP="00250B4B" w:rsidRDefault="00A37155" w14:paraId="43973C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F"/>
            </w:r>
          </w:p>
        </w:tc>
        <w:tc>
          <w:tcPr>
            <w:tcW w:w="688" w:type="pct"/>
            <w:gridSpan w:val="2"/>
            <w:tcBorders>
              <w:top w:val="nil"/>
              <w:left w:val="nil"/>
              <w:bottom w:val="nil"/>
              <w:right w:val="nil"/>
            </w:tcBorders>
            <w:shd w:val="clear" w:color="auto" w:fill="auto"/>
            <w:vAlign w:val="center"/>
          </w:tcPr>
          <w:p w:rsidRPr="00C42F88" w:rsidR="00A37155" w:rsidP="00250B4B" w:rsidRDefault="00A37155" w14:paraId="1BFF6D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2 </w:t>
            </w:r>
            <w:r w:rsidRPr="00C42F88">
              <w:rPr>
                <w:rFonts w:ascii="Arial" w:hAnsi="Arial" w:cs="Arial"/>
                <w:sz w:val="20"/>
                <w:szCs w:val="20"/>
              </w:rPr>
              <w:sym w:font="Wingdings" w:char="F06F"/>
            </w:r>
          </w:p>
        </w:tc>
        <w:tc>
          <w:tcPr>
            <w:tcW w:w="614" w:type="pct"/>
            <w:tcBorders>
              <w:top w:val="nil"/>
              <w:left w:val="nil"/>
              <w:bottom w:val="nil"/>
              <w:right w:val="nil"/>
            </w:tcBorders>
            <w:shd w:val="clear" w:color="auto" w:fill="auto"/>
            <w:vAlign w:val="center"/>
          </w:tcPr>
          <w:p w:rsidRPr="00C42F88" w:rsidR="00A37155" w:rsidP="00250B4B" w:rsidRDefault="00A37155" w14:paraId="31221B5E" w14:textId="1D328FE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609" w:type="pct"/>
            <w:tcBorders>
              <w:top w:val="nil"/>
              <w:left w:val="nil"/>
              <w:bottom w:val="nil"/>
              <w:right w:val="nil"/>
            </w:tcBorders>
            <w:shd w:val="clear" w:color="auto" w:fill="auto"/>
            <w:vAlign w:val="center"/>
          </w:tcPr>
          <w:p w:rsidRPr="00C42F88" w:rsidR="00A37155" w:rsidP="00250B4B" w:rsidRDefault="00A37155" w14:paraId="0480BCF8" w14:textId="37C86CF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3</w:t>
            </w:r>
            <w:r w:rsidRPr="00C42F88">
              <w:rPr>
                <w:rFonts w:ascii="Arial" w:hAnsi="Arial" w:cs="Arial"/>
                <w:sz w:val="12"/>
                <w:szCs w:val="12"/>
              </w:rPr>
              <w:t xml:space="preserve"> </w:t>
            </w:r>
            <w:r w:rsidRPr="00C42F88">
              <w:rPr>
                <w:rFonts w:ascii="Arial" w:hAnsi="Arial" w:cs="Arial"/>
                <w:sz w:val="20"/>
                <w:szCs w:val="20"/>
              </w:rPr>
              <w:sym w:font="Wingdings" w:char="F06F"/>
            </w:r>
          </w:p>
        </w:tc>
        <w:tc>
          <w:tcPr>
            <w:tcW w:w="377" w:type="pct"/>
            <w:tcBorders>
              <w:top w:val="nil"/>
              <w:left w:val="nil"/>
              <w:bottom w:val="nil"/>
              <w:right w:val="nil"/>
            </w:tcBorders>
            <w:vAlign w:val="center"/>
          </w:tcPr>
          <w:p w:rsidRPr="00C42F88" w:rsidR="00A37155" w:rsidP="00250B4B" w:rsidRDefault="00A37155" w14:paraId="59DE2513" w14:textId="1F08E87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4</w:t>
            </w:r>
            <w:r w:rsidRPr="00C42F88">
              <w:rPr>
                <w:rFonts w:ascii="Arial" w:hAnsi="Arial" w:cs="Arial"/>
                <w:sz w:val="12"/>
                <w:szCs w:val="12"/>
              </w:rPr>
              <w:t xml:space="preserve"> </w:t>
            </w:r>
            <w:r w:rsidRPr="00C42F88">
              <w:rPr>
                <w:rFonts w:ascii="Arial" w:hAnsi="Arial" w:cs="Arial"/>
                <w:sz w:val="20"/>
                <w:szCs w:val="20"/>
              </w:rPr>
              <w:sym w:font="Wingdings" w:char="F06F"/>
            </w:r>
          </w:p>
        </w:tc>
        <w:tc>
          <w:tcPr>
            <w:tcW w:w="501" w:type="pct"/>
            <w:tcBorders>
              <w:top w:val="nil"/>
              <w:left w:val="nil"/>
              <w:bottom w:val="nil"/>
              <w:right w:val="nil"/>
            </w:tcBorders>
          </w:tcPr>
          <w:p w:rsidR="00A37155" w:rsidP="00E728B5" w:rsidRDefault="00A37155" w14:paraId="3AE403F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p w:rsidR="00A37155" w:rsidP="00E728B5" w:rsidRDefault="00A37155" w14:paraId="19036DC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p w:rsidR="00A37155" w:rsidP="00E728B5" w:rsidRDefault="00A37155" w14:paraId="3396C60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p w:rsidRPr="00C42F88" w:rsidR="00A37155" w:rsidP="00A37155" w:rsidRDefault="00A37155" w14:paraId="25312543" w14:textId="3A38D65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5</w:t>
            </w:r>
            <w:r w:rsidRPr="00C42F88">
              <w:rPr>
                <w:rFonts w:ascii="Arial" w:hAnsi="Arial" w:cs="Arial"/>
                <w:sz w:val="12"/>
                <w:szCs w:val="12"/>
              </w:rPr>
              <w:t xml:space="preserve"> </w:t>
            </w:r>
            <w:r w:rsidRPr="00C42F88">
              <w:rPr>
                <w:rFonts w:ascii="Arial" w:hAnsi="Arial" w:cs="Arial"/>
                <w:sz w:val="20"/>
                <w:szCs w:val="20"/>
              </w:rPr>
              <w:sym w:font="Wingdings" w:char="F06F"/>
            </w:r>
          </w:p>
        </w:tc>
        <w:tc>
          <w:tcPr>
            <w:tcW w:w="501" w:type="pct"/>
            <w:tcBorders>
              <w:top w:val="nil"/>
              <w:left w:val="nil"/>
              <w:bottom w:val="nil"/>
              <w:right w:val="nil"/>
            </w:tcBorders>
            <w:vAlign w:val="center"/>
          </w:tcPr>
          <w:p w:rsidRPr="00C42F88" w:rsidR="00A37155" w:rsidP="00E728B5" w:rsidRDefault="00A37155" w14:paraId="3A411F79" w14:textId="18C3A8D8">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6 </w:t>
            </w:r>
            <w:r w:rsidRPr="00C42F88">
              <w:rPr>
                <w:rFonts w:ascii="Arial" w:hAnsi="Arial" w:cs="Arial"/>
                <w:sz w:val="20"/>
                <w:szCs w:val="20"/>
              </w:rPr>
              <w:sym w:font="Wingdings" w:char="F06F"/>
            </w:r>
          </w:p>
        </w:tc>
      </w:tr>
    </w:tbl>
    <w:p w:rsidRPr="00C42F88" w:rsidR="00787761" w:rsidP="00A27C7E" w:rsidRDefault="00787761" w14:paraId="7D714F48" w14:textId="77777777">
      <w:pPr>
        <w:ind w:left="432" w:firstLine="0"/>
      </w:pPr>
    </w:p>
    <w:p w:rsidRPr="00C42F88" w:rsidR="004937CA" w:rsidRDefault="00A37155" w14:paraId="499A66C2" w14:textId="4253213D">
      <w:pPr>
        <w:tabs>
          <w:tab w:val="clear" w:pos="432"/>
        </w:tabs>
        <w:spacing w:line="240" w:lineRule="auto"/>
        <w:ind w:firstLine="0"/>
        <w:jc w:val="left"/>
      </w:pPr>
      <w:r>
        <w:br w:type="textWrapping" w:clear="all"/>
      </w:r>
      <w:r w:rsidRPr="00C42F88" w:rsidR="004937CA">
        <w:br w:type="page"/>
      </w:r>
    </w:p>
    <w:p w:rsidRPr="00C42F88" w:rsidR="00787761" w:rsidP="00A27C7E" w:rsidRDefault="0086454D" w14:paraId="45E62BA0" w14:textId="55C4E233">
      <w:pPr>
        <w:pStyle w:val="QUESTIONTEXT"/>
      </w:pPr>
      <w:r w:rsidRPr="00C42F88">
        <w:t>C</w:t>
      </w:r>
      <w:r w:rsidRPr="00C42F88" w:rsidR="005D0552">
        <w:t>100</w:t>
      </w:r>
      <w:r w:rsidRPr="00C42F88" w:rsidR="00787761">
        <w:t>.</w:t>
      </w:r>
      <w:r w:rsidRPr="00C42F88" w:rsidR="00787761">
        <w:tab/>
        <w:t>W</w:t>
      </w:r>
      <w:r w:rsidR="0061669F">
        <w:t>ill any of your providers use social media?</w:t>
      </w:r>
    </w:p>
    <w:tbl>
      <w:tblPr>
        <w:tblW w:w="4998" w:type="pct"/>
        <w:tblInd w:w="5" w:type="dxa"/>
        <w:tblLayout w:type="fixed"/>
        <w:tblCellMar>
          <w:left w:w="120" w:type="dxa"/>
          <w:right w:w="120" w:type="dxa"/>
        </w:tblCellMar>
        <w:tblLook w:val="0000" w:firstRow="0" w:lastRow="0" w:firstColumn="0" w:lastColumn="0" w:noHBand="0" w:noVBand="0"/>
      </w:tblPr>
      <w:tblGrid>
        <w:gridCol w:w="6792"/>
        <w:gridCol w:w="1569"/>
        <w:gridCol w:w="1571"/>
      </w:tblGrid>
      <w:tr w:rsidRPr="00C42F88" w:rsidR="00924528" w:rsidTr="0061669F" w14:paraId="5E8B3F8C" w14:textId="77777777">
        <w:trPr>
          <w:tblHeader/>
        </w:trPr>
        <w:tc>
          <w:tcPr>
            <w:tcW w:w="3173" w:type="pct"/>
            <w:tcBorders>
              <w:top w:val="nil"/>
              <w:left w:val="nil"/>
              <w:bottom w:val="nil"/>
            </w:tcBorders>
          </w:tcPr>
          <w:p w:rsidRPr="00C42F88" w:rsidR="00924528" w:rsidP="00CE4373" w:rsidRDefault="00924528" w14:paraId="2A247F7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467" w:type="pct"/>
            <w:gridSpan w:val="2"/>
            <w:tcBorders>
              <w:bottom w:val="single" w:color="auto" w:sz="4" w:space="0"/>
            </w:tcBorders>
            <w:vAlign w:val="bottom"/>
          </w:tcPr>
          <w:p w:rsidRPr="00C42F88" w:rsidR="00924528" w:rsidP="00924528" w:rsidRDefault="00924528" w14:paraId="553B49CE" w14:textId="77777777">
            <w:pPr>
              <w:pStyle w:val="Selectonealltable"/>
            </w:pPr>
            <w:r w:rsidRPr="00C42F88">
              <w:t>SELECT ONE PER ROW</w:t>
            </w:r>
          </w:p>
        </w:tc>
      </w:tr>
      <w:tr w:rsidRPr="00C42F88" w:rsidR="00787761" w:rsidTr="0061669F" w14:paraId="3FA74C29" w14:textId="77777777">
        <w:trPr>
          <w:tblHeader/>
        </w:trPr>
        <w:tc>
          <w:tcPr>
            <w:tcW w:w="3173" w:type="pct"/>
            <w:tcBorders>
              <w:top w:val="nil"/>
              <w:left w:val="nil"/>
              <w:bottom w:val="nil"/>
              <w:right w:val="single" w:color="auto" w:sz="4" w:space="0"/>
            </w:tcBorders>
          </w:tcPr>
          <w:p w:rsidRPr="00C42F88" w:rsidR="00787761" w:rsidP="00CE4373" w:rsidRDefault="00787761" w14:paraId="1F11C44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33" w:type="pct"/>
            <w:tcBorders>
              <w:top w:val="single" w:color="auto" w:sz="4" w:space="0"/>
              <w:left w:val="single" w:color="auto" w:sz="4" w:space="0"/>
              <w:bottom w:val="single" w:color="auto" w:sz="4" w:space="0"/>
              <w:right w:val="single" w:color="auto" w:sz="4" w:space="0"/>
            </w:tcBorders>
            <w:vAlign w:val="bottom"/>
          </w:tcPr>
          <w:p w:rsidRPr="00C42F88" w:rsidR="00787761" w:rsidP="00250B4B" w:rsidRDefault="00250B4B" w14:paraId="07A409FA" w14:textId="77777777">
            <w:pPr>
              <w:pStyle w:val="Answerheading"/>
            </w:pPr>
            <w:r w:rsidRPr="00C42F88">
              <w:t>Yes</w:t>
            </w:r>
          </w:p>
        </w:tc>
        <w:tc>
          <w:tcPr>
            <w:tcW w:w="734" w:type="pct"/>
            <w:tcBorders>
              <w:top w:val="single" w:color="auto" w:sz="4" w:space="0"/>
              <w:left w:val="single" w:color="auto" w:sz="4" w:space="0"/>
              <w:bottom w:val="single" w:color="auto" w:sz="4" w:space="0"/>
              <w:right w:val="single" w:color="auto" w:sz="4" w:space="0"/>
            </w:tcBorders>
            <w:vAlign w:val="bottom"/>
          </w:tcPr>
          <w:p w:rsidRPr="00C42F88" w:rsidR="00787761" w:rsidP="00250B4B" w:rsidRDefault="00250B4B" w14:paraId="3B1F6D0D" w14:textId="77777777">
            <w:pPr>
              <w:pStyle w:val="Answerheading"/>
            </w:pPr>
            <w:r w:rsidRPr="00C42F88">
              <w:t>No</w:t>
            </w:r>
          </w:p>
        </w:tc>
      </w:tr>
      <w:tr w:rsidRPr="00C42F88" w:rsidR="00787761" w:rsidTr="0061669F" w14:paraId="24DDF73F" w14:textId="77777777">
        <w:tc>
          <w:tcPr>
            <w:tcW w:w="3173" w:type="pct"/>
            <w:tcBorders>
              <w:top w:val="nil"/>
              <w:left w:val="nil"/>
              <w:right w:val="nil"/>
            </w:tcBorders>
            <w:shd w:val="clear" w:color="auto" w:fill="E8E8E8"/>
          </w:tcPr>
          <w:p w:rsidRPr="00C42F88" w:rsidR="00787761" w:rsidP="00CE4373" w:rsidRDefault="00787761" w14:paraId="1021A2D4"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[PROVIDER]</w:t>
            </w:r>
          </w:p>
        </w:tc>
        <w:tc>
          <w:tcPr>
            <w:tcW w:w="733" w:type="pct"/>
            <w:tcBorders>
              <w:top w:val="nil"/>
              <w:left w:val="nil"/>
              <w:right w:val="nil"/>
            </w:tcBorders>
            <w:shd w:val="clear" w:color="auto" w:fill="E8E8E8"/>
            <w:vAlign w:val="center"/>
          </w:tcPr>
          <w:p w:rsidRPr="00C42F88" w:rsidR="00787761" w:rsidP="00CE4373" w:rsidRDefault="00787761" w14:paraId="7570620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34" w:type="pct"/>
            <w:tcBorders>
              <w:top w:val="nil"/>
              <w:left w:val="nil"/>
              <w:right w:val="nil"/>
            </w:tcBorders>
            <w:shd w:val="clear" w:color="auto" w:fill="E8E8E8"/>
            <w:vAlign w:val="center"/>
          </w:tcPr>
          <w:p w:rsidRPr="00C42F88" w:rsidR="00787761" w:rsidP="00CE4373" w:rsidRDefault="00787761" w14:paraId="736C82A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87761" w:rsidTr="0061669F" w14:paraId="39FBFE18" w14:textId="77777777">
        <w:tc>
          <w:tcPr>
            <w:tcW w:w="3173" w:type="pct"/>
            <w:tcBorders>
              <w:top w:val="nil"/>
              <w:left w:val="nil"/>
              <w:bottom w:val="nil"/>
              <w:right w:val="nil"/>
            </w:tcBorders>
            <w:shd w:val="clear" w:color="auto" w:fill="FFFFFF"/>
          </w:tcPr>
          <w:p w:rsidRPr="00C42F88" w:rsidR="00787761" w:rsidP="00CE4373" w:rsidRDefault="00787761" w14:paraId="726301F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[PROVIDER]</w:t>
            </w:r>
          </w:p>
        </w:tc>
        <w:tc>
          <w:tcPr>
            <w:tcW w:w="733" w:type="pct"/>
            <w:tcBorders>
              <w:top w:val="nil"/>
              <w:left w:val="nil"/>
              <w:bottom w:val="nil"/>
              <w:right w:val="nil"/>
            </w:tcBorders>
            <w:shd w:val="clear" w:color="auto" w:fill="FFFFFF"/>
            <w:vAlign w:val="center"/>
          </w:tcPr>
          <w:p w:rsidRPr="00C42F88" w:rsidR="00787761" w:rsidP="00CE4373" w:rsidRDefault="00787761" w14:paraId="5B4FC8B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34" w:type="pct"/>
            <w:tcBorders>
              <w:top w:val="nil"/>
              <w:left w:val="nil"/>
              <w:bottom w:val="nil"/>
              <w:right w:val="nil"/>
            </w:tcBorders>
            <w:shd w:val="clear" w:color="auto" w:fill="FFFFFF"/>
            <w:vAlign w:val="center"/>
          </w:tcPr>
          <w:p w:rsidRPr="00C42F88" w:rsidR="00787761" w:rsidP="00CE4373" w:rsidRDefault="00787761" w14:paraId="1ED3AF6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87761" w:rsidTr="0061669F" w14:paraId="48C44595" w14:textId="77777777">
        <w:tc>
          <w:tcPr>
            <w:tcW w:w="3173" w:type="pct"/>
            <w:tcBorders>
              <w:top w:val="nil"/>
              <w:left w:val="nil"/>
              <w:bottom w:val="nil"/>
              <w:right w:val="nil"/>
            </w:tcBorders>
            <w:shd w:val="clear" w:color="auto" w:fill="E8E8E8"/>
          </w:tcPr>
          <w:p w:rsidRPr="00C42F88" w:rsidR="00787761" w:rsidP="00CE4373" w:rsidRDefault="00787761" w14:paraId="134FC11A"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[PROVIDER]</w:t>
            </w:r>
          </w:p>
        </w:tc>
        <w:tc>
          <w:tcPr>
            <w:tcW w:w="733" w:type="pct"/>
            <w:tcBorders>
              <w:top w:val="nil"/>
              <w:left w:val="nil"/>
              <w:bottom w:val="nil"/>
              <w:right w:val="nil"/>
            </w:tcBorders>
            <w:shd w:val="clear" w:color="auto" w:fill="E8E8E8"/>
            <w:vAlign w:val="center"/>
          </w:tcPr>
          <w:p w:rsidRPr="00C42F88" w:rsidR="00787761" w:rsidP="00CE4373" w:rsidRDefault="00787761" w14:paraId="75AFC8E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34" w:type="pct"/>
            <w:tcBorders>
              <w:top w:val="nil"/>
              <w:left w:val="nil"/>
              <w:bottom w:val="nil"/>
              <w:right w:val="nil"/>
            </w:tcBorders>
            <w:shd w:val="clear" w:color="auto" w:fill="E8E8E8"/>
            <w:vAlign w:val="center"/>
          </w:tcPr>
          <w:p w:rsidRPr="00C42F88" w:rsidR="00787761" w:rsidP="00CE4373" w:rsidRDefault="00787761" w14:paraId="73BA2FA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87761" w:rsidTr="0061669F" w14:paraId="2ED69AF1" w14:textId="77777777">
        <w:tc>
          <w:tcPr>
            <w:tcW w:w="3173" w:type="pct"/>
            <w:tcBorders>
              <w:top w:val="nil"/>
              <w:left w:val="nil"/>
              <w:bottom w:val="nil"/>
              <w:right w:val="nil"/>
            </w:tcBorders>
            <w:shd w:val="clear" w:color="auto" w:fill="auto"/>
          </w:tcPr>
          <w:p w:rsidRPr="00C42F88" w:rsidR="00787761" w:rsidP="00CE4373" w:rsidRDefault="00787761" w14:paraId="2CAE4C7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[PROVIDER]</w:t>
            </w:r>
          </w:p>
        </w:tc>
        <w:tc>
          <w:tcPr>
            <w:tcW w:w="733" w:type="pct"/>
            <w:tcBorders>
              <w:top w:val="nil"/>
              <w:left w:val="nil"/>
              <w:bottom w:val="nil"/>
              <w:right w:val="nil"/>
            </w:tcBorders>
            <w:shd w:val="clear" w:color="auto" w:fill="auto"/>
            <w:vAlign w:val="center"/>
          </w:tcPr>
          <w:p w:rsidRPr="00C42F88" w:rsidR="00787761" w:rsidP="00CE4373" w:rsidRDefault="00787761" w14:paraId="35B7EA7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34" w:type="pct"/>
            <w:tcBorders>
              <w:top w:val="nil"/>
              <w:left w:val="nil"/>
              <w:bottom w:val="nil"/>
              <w:right w:val="nil"/>
            </w:tcBorders>
            <w:shd w:val="clear" w:color="auto" w:fill="auto"/>
            <w:vAlign w:val="center"/>
          </w:tcPr>
          <w:p w:rsidRPr="00C42F88" w:rsidR="00787761" w:rsidP="00CE4373" w:rsidRDefault="00787761" w14:paraId="6BAB89E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bl>
    <w:p w:rsidRPr="00C42F88" w:rsidR="00787761" w:rsidP="0086454D" w:rsidRDefault="00787761" w14:paraId="7A02ED95" w14:textId="77777777">
      <w:pPr>
        <w:pStyle w:val="RESPONSE"/>
        <w:ind w:left="0" w:firstLine="0"/>
      </w:pPr>
    </w:p>
    <w:p w:rsidRPr="00C42F88" w:rsidR="00982998" w:rsidP="002B7C9B" w:rsidRDefault="00982998" w14:paraId="44B535A6" w14:textId="77777777">
      <w:pPr>
        <w:pStyle w:val="RESPONSE"/>
        <w:ind w:left="0" w:firstLine="0"/>
      </w:pPr>
    </w:p>
    <w:p w:rsidRPr="00C42F88" w:rsidR="005F1A30" w:rsidP="005F1A30" w:rsidRDefault="005F1A30" w14:paraId="76D805EE" w14:textId="7D26A972">
      <w:pPr>
        <w:pStyle w:val="QUESTIONTEXT"/>
        <w:rPr>
          <w:i/>
        </w:rPr>
      </w:pPr>
      <w:r w:rsidRPr="00C42F88">
        <w:t>C</w:t>
      </w:r>
      <w:r w:rsidRPr="00C42F88" w:rsidR="005D0552">
        <w:t>101</w:t>
      </w:r>
      <w:r w:rsidRPr="00C42F88">
        <w:t>.</w:t>
      </w:r>
      <w:r w:rsidRPr="00C42F88">
        <w:tab/>
        <w:t xml:space="preserve">In what ways will [PROVIDER] use social </w:t>
      </w:r>
      <w:proofErr w:type="gramStart"/>
      <w:r w:rsidRPr="00C42F88">
        <w:t xml:space="preserve">media </w:t>
      </w:r>
      <w:r w:rsidR="0061669F">
        <w:t>?</w:t>
      </w:r>
      <w:proofErr w:type="gramEnd"/>
    </w:p>
    <w:tbl>
      <w:tblPr>
        <w:tblW w:w="4637" w:type="pct"/>
        <w:tblInd w:w="720" w:type="dxa"/>
        <w:tblCellMar>
          <w:left w:w="120" w:type="dxa"/>
          <w:right w:w="120" w:type="dxa"/>
        </w:tblCellMar>
        <w:tblLook w:val="0000" w:firstRow="0" w:lastRow="0" w:firstColumn="0" w:lastColumn="0" w:noHBand="0" w:noVBand="0"/>
      </w:tblPr>
      <w:tblGrid>
        <w:gridCol w:w="6364"/>
        <w:gridCol w:w="1426"/>
        <w:gridCol w:w="1425"/>
      </w:tblGrid>
      <w:tr w:rsidRPr="00C42F88" w:rsidR="005F1A30" w:rsidTr="000D6BDC" w14:paraId="7B0BE842" w14:textId="77777777">
        <w:trPr>
          <w:tblHeader/>
        </w:trPr>
        <w:tc>
          <w:tcPr>
            <w:tcW w:w="3453" w:type="pct"/>
            <w:tcBorders>
              <w:top w:val="nil"/>
              <w:left w:val="nil"/>
              <w:bottom w:val="nil"/>
            </w:tcBorders>
          </w:tcPr>
          <w:p w:rsidRPr="00C42F88" w:rsidR="005F1A30" w:rsidP="000D6BDC" w:rsidRDefault="005F1A30" w14:paraId="5868797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47" w:type="pct"/>
            <w:gridSpan w:val="2"/>
            <w:tcBorders>
              <w:bottom w:val="single" w:color="auto" w:sz="4" w:space="0"/>
            </w:tcBorders>
            <w:vAlign w:val="bottom"/>
          </w:tcPr>
          <w:p w:rsidRPr="00C42F88" w:rsidR="005F1A30" w:rsidP="000D6BDC" w:rsidRDefault="005F1A30" w14:paraId="3B099E55" w14:textId="77777777">
            <w:pPr>
              <w:pStyle w:val="Selectonealltable"/>
            </w:pPr>
            <w:r w:rsidRPr="00C42F88">
              <w:t>SELECT ONE PER ROW</w:t>
            </w:r>
          </w:p>
        </w:tc>
      </w:tr>
      <w:tr w:rsidRPr="00C42F88" w:rsidR="005F1A30" w:rsidTr="000D6BDC" w14:paraId="778C6711" w14:textId="77777777">
        <w:trPr>
          <w:tblHeader/>
        </w:trPr>
        <w:tc>
          <w:tcPr>
            <w:tcW w:w="3453" w:type="pct"/>
            <w:tcBorders>
              <w:top w:val="nil"/>
              <w:left w:val="nil"/>
              <w:bottom w:val="nil"/>
              <w:right w:val="single" w:color="auto" w:sz="4" w:space="0"/>
            </w:tcBorders>
          </w:tcPr>
          <w:p w:rsidRPr="00C42F88" w:rsidR="005F1A30" w:rsidP="000D6BDC" w:rsidRDefault="005F1A30" w14:paraId="12DA33D3"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74" w:type="pct"/>
            <w:tcBorders>
              <w:top w:val="single" w:color="auto" w:sz="4" w:space="0"/>
              <w:left w:val="single" w:color="auto" w:sz="4" w:space="0"/>
              <w:bottom w:val="single" w:color="auto" w:sz="4" w:space="0"/>
              <w:right w:val="single" w:color="auto" w:sz="4" w:space="0"/>
            </w:tcBorders>
            <w:vAlign w:val="bottom"/>
          </w:tcPr>
          <w:p w:rsidRPr="00C42F88" w:rsidR="005F1A30" w:rsidP="000D6BDC" w:rsidRDefault="005F1A30" w14:paraId="5802E544" w14:textId="77777777">
            <w:pPr>
              <w:pStyle w:val="Answerheading"/>
            </w:pPr>
            <w:r w:rsidRPr="00C42F88">
              <w:t>Yes</w:t>
            </w:r>
          </w:p>
        </w:tc>
        <w:tc>
          <w:tcPr>
            <w:tcW w:w="773" w:type="pct"/>
            <w:tcBorders>
              <w:top w:val="single" w:color="auto" w:sz="4" w:space="0"/>
              <w:left w:val="single" w:color="auto" w:sz="4" w:space="0"/>
              <w:bottom w:val="single" w:color="auto" w:sz="4" w:space="0"/>
              <w:right w:val="single" w:color="auto" w:sz="4" w:space="0"/>
            </w:tcBorders>
            <w:vAlign w:val="bottom"/>
          </w:tcPr>
          <w:p w:rsidRPr="00C42F88" w:rsidR="005F1A30" w:rsidP="000D6BDC" w:rsidRDefault="005F1A30" w14:paraId="022243B7" w14:textId="77777777">
            <w:pPr>
              <w:pStyle w:val="Answerheading"/>
            </w:pPr>
            <w:r w:rsidRPr="00C42F88">
              <w:t>No</w:t>
            </w:r>
          </w:p>
        </w:tc>
      </w:tr>
      <w:tr w:rsidRPr="00C42F88" w:rsidR="005F1A30" w:rsidTr="000D6BDC" w14:paraId="3E830BD1" w14:textId="77777777">
        <w:tc>
          <w:tcPr>
            <w:tcW w:w="3453" w:type="pct"/>
            <w:tcBorders>
              <w:top w:val="nil"/>
              <w:left w:val="nil"/>
              <w:right w:val="nil"/>
            </w:tcBorders>
            <w:shd w:val="clear" w:color="auto" w:fill="E8E8E8"/>
          </w:tcPr>
          <w:p w:rsidRPr="00C42F88" w:rsidR="005F1A30" w:rsidP="000D6BDC" w:rsidRDefault="005F1A30" w14:paraId="605B0218"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Recruiting youth to participate in programming</w:t>
            </w:r>
          </w:p>
        </w:tc>
        <w:tc>
          <w:tcPr>
            <w:tcW w:w="774" w:type="pct"/>
            <w:tcBorders>
              <w:top w:val="nil"/>
              <w:left w:val="nil"/>
              <w:right w:val="nil"/>
            </w:tcBorders>
            <w:shd w:val="clear" w:color="auto" w:fill="E8E8E8"/>
            <w:vAlign w:val="center"/>
          </w:tcPr>
          <w:p w:rsidRPr="00C42F88" w:rsidR="005F1A30" w:rsidP="000D6BDC" w:rsidRDefault="005F1A30" w14:paraId="1E6C3A7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73" w:type="pct"/>
            <w:tcBorders>
              <w:top w:val="nil"/>
              <w:left w:val="nil"/>
              <w:right w:val="nil"/>
            </w:tcBorders>
            <w:shd w:val="clear" w:color="auto" w:fill="E8E8E8"/>
            <w:vAlign w:val="center"/>
          </w:tcPr>
          <w:p w:rsidRPr="00C42F88" w:rsidR="005F1A30" w:rsidP="000D6BDC" w:rsidRDefault="005F1A30" w14:paraId="390CE391"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F1A30" w:rsidTr="000D6BDC" w14:paraId="0FF62EF1" w14:textId="77777777">
        <w:tc>
          <w:tcPr>
            <w:tcW w:w="3453" w:type="pct"/>
            <w:tcBorders>
              <w:top w:val="nil"/>
              <w:left w:val="nil"/>
              <w:bottom w:val="nil"/>
              <w:right w:val="nil"/>
            </w:tcBorders>
            <w:shd w:val="clear" w:color="auto" w:fill="FFFFFF"/>
          </w:tcPr>
          <w:p w:rsidRPr="00C42F88" w:rsidR="005F1A30" w:rsidP="000D6BDC" w:rsidRDefault="005F1A30" w14:paraId="4469181C"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Promoting greater acceptance of sexual risk avoidance behaviors</w:t>
            </w:r>
          </w:p>
        </w:tc>
        <w:tc>
          <w:tcPr>
            <w:tcW w:w="774" w:type="pct"/>
            <w:tcBorders>
              <w:top w:val="nil"/>
              <w:left w:val="nil"/>
              <w:bottom w:val="nil"/>
              <w:right w:val="nil"/>
            </w:tcBorders>
            <w:shd w:val="clear" w:color="auto" w:fill="FFFFFF"/>
            <w:vAlign w:val="center"/>
          </w:tcPr>
          <w:p w:rsidRPr="00C42F88" w:rsidR="005F1A30" w:rsidP="000D6BDC" w:rsidRDefault="005F1A30" w14:paraId="0ECEB31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73" w:type="pct"/>
            <w:tcBorders>
              <w:top w:val="nil"/>
              <w:left w:val="nil"/>
              <w:bottom w:val="nil"/>
              <w:right w:val="nil"/>
            </w:tcBorders>
            <w:shd w:val="clear" w:color="auto" w:fill="FFFFFF"/>
            <w:vAlign w:val="center"/>
          </w:tcPr>
          <w:p w:rsidRPr="00C42F88" w:rsidR="005F1A30" w:rsidP="000D6BDC" w:rsidRDefault="005F1A30" w14:paraId="2AB8D5F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F1A30" w:rsidTr="000D6BDC" w14:paraId="2E86D981" w14:textId="77777777">
        <w:tc>
          <w:tcPr>
            <w:tcW w:w="3453" w:type="pct"/>
            <w:tcBorders>
              <w:top w:val="nil"/>
              <w:left w:val="nil"/>
              <w:bottom w:val="nil"/>
              <w:right w:val="nil"/>
            </w:tcBorders>
            <w:shd w:val="clear" w:color="auto" w:fill="E8E8E8"/>
          </w:tcPr>
          <w:p w:rsidRPr="00C42F88" w:rsidR="005F1A30" w:rsidP="000D6BDC" w:rsidRDefault="005F1A30" w14:paraId="727399D5"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sidR="00C3681B">
              <w:rPr>
                <w:rFonts w:ascii="Arial" w:hAnsi="Arial" w:cs="Arial"/>
                <w:sz w:val="20"/>
                <w:szCs w:val="20"/>
              </w:rPr>
              <w:tab/>
            </w:r>
            <w:r w:rsidRPr="00C42F88">
              <w:rPr>
                <w:rFonts w:ascii="Arial" w:hAnsi="Arial" w:cs="Arial"/>
                <w:sz w:val="20"/>
                <w:szCs w:val="20"/>
              </w:rPr>
              <w:t xml:space="preserve">Sharing statistics about the prevalence of youth behaviors related to sexual risk avoidance </w:t>
            </w:r>
          </w:p>
        </w:tc>
        <w:tc>
          <w:tcPr>
            <w:tcW w:w="774" w:type="pct"/>
            <w:tcBorders>
              <w:top w:val="nil"/>
              <w:left w:val="nil"/>
              <w:bottom w:val="nil"/>
              <w:right w:val="nil"/>
            </w:tcBorders>
            <w:shd w:val="clear" w:color="auto" w:fill="E8E8E8"/>
            <w:vAlign w:val="center"/>
          </w:tcPr>
          <w:p w:rsidRPr="00C42F88" w:rsidR="005F1A30" w:rsidP="000D6BDC" w:rsidRDefault="005F1A30" w14:paraId="57E168C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73" w:type="pct"/>
            <w:tcBorders>
              <w:top w:val="nil"/>
              <w:left w:val="nil"/>
              <w:bottom w:val="nil"/>
              <w:right w:val="nil"/>
            </w:tcBorders>
            <w:shd w:val="clear" w:color="auto" w:fill="E8E8E8"/>
            <w:vAlign w:val="center"/>
          </w:tcPr>
          <w:p w:rsidRPr="00C42F88" w:rsidR="005F1A30" w:rsidP="000D6BDC" w:rsidRDefault="005F1A30" w14:paraId="7D7C8EF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F1A30" w:rsidTr="00C3681B" w14:paraId="675A3895" w14:textId="77777777">
        <w:tc>
          <w:tcPr>
            <w:tcW w:w="3453" w:type="pct"/>
            <w:tcBorders>
              <w:top w:val="nil"/>
              <w:left w:val="nil"/>
              <w:bottom w:val="nil"/>
              <w:right w:val="nil"/>
            </w:tcBorders>
            <w:shd w:val="clear" w:color="auto" w:fill="auto"/>
          </w:tcPr>
          <w:p w:rsidRPr="00C42F88" w:rsidR="005F1A30" w:rsidP="00C3681B" w:rsidRDefault="00C3681B" w14:paraId="0652EFED"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sidR="005F1A30">
              <w:rPr>
                <w:rFonts w:ascii="Arial" w:hAnsi="Arial" w:cs="Arial"/>
                <w:sz w:val="20"/>
                <w:szCs w:val="20"/>
              </w:rPr>
              <w:t>.</w:t>
            </w:r>
            <w:r w:rsidRPr="00C42F88" w:rsidR="005F1A30">
              <w:rPr>
                <w:rFonts w:ascii="Arial" w:hAnsi="Arial" w:cs="Arial"/>
                <w:sz w:val="20"/>
                <w:szCs w:val="20"/>
              </w:rPr>
              <w:tab/>
              <w:t xml:space="preserve">Other </w:t>
            </w:r>
            <w:r w:rsidRPr="00C42F88" w:rsidR="005F1A30">
              <w:rPr>
                <w:rFonts w:ascii="Arial" w:hAnsi="Arial" w:cs="Arial"/>
                <w:i/>
                <w:sz w:val="20"/>
                <w:szCs w:val="20"/>
              </w:rPr>
              <w:t>(specify)</w:t>
            </w:r>
          </w:p>
        </w:tc>
        <w:tc>
          <w:tcPr>
            <w:tcW w:w="774" w:type="pct"/>
            <w:tcBorders>
              <w:top w:val="nil"/>
              <w:left w:val="nil"/>
              <w:bottom w:val="nil"/>
              <w:right w:val="nil"/>
            </w:tcBorders>
            <w:shd w:val="clear" w:color="auto" w:fill="auto"/>
            <w:vAlign w:val="center"/>
          </w:tcPr>
          <w:p w:rsidRPr="00C42F88" w:rsidR="005F1A30" w:rsidP="000D6BDC" w:rsidRDefault="005F1A30" w14:paraId="36CB043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73" w:type="pct"/>
            <w:tcBorders>
              <w:top w:val="nil"/>
              <w:left w:val="nil"/>
              <w:bottom w:val="nil"/>
              <w:right w:val="nil"/>
            </w:tcBorders>
            <w:shd w:val="clear" w:color="auto" w:fill="auto"/>
            <w:vAlign w:val="center"/>
          </w:tcPr>
          <w:p w:rsidRPr="00C42F88" w:rsidR="005F1A30" w:rsidP="000D6BDC" w:rsidRDefault="005F1A30" w14:paraId="256D261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5F1A30" w:rsidTr="00C3681B" w14:paraId="42B9B379" w14:textId="77777777">
        <w:tc>
          <w:tcPr>
            <w:tcW w:w="3453" w:type="pct"/>
            <w:tcBorders>
              <w:top w:val="nil"/>
              <w:left w:val="nil"/>
              <w:right w:val="nil"/>
            </w:tcBorders>
            <w:shd w:val="clear" w:color="auto" w:fill="auto"/>
          </w:tcPr>
          <w:p w:rsidRPr="00C42F88" w:rsidR="005F1A30" w:rsidP="000D6BDC" w:rsidRDefault="005F1A30" w14:paraId="0B39A73D" w14:textId="202811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b/>
            </w:r>
            <w:r w:rsidRPr="00C42F88">
              <w:rPr>
                <w:rFonts w:ascii="Arial" w:hAnsi="Arial" w:cs="Arial"/>
                <w:noProof/>
                <w:sz w:val="20"/>
                <w:szCs w:val="20"/>
              </w:rPr>
              <mc:AlternateContent>
                <mc:Choice Requires="wps">
                  <w:drawing>
                    <wp:inline distT="0" distB="0" distL="0" distR="0" wp14:anchorId="289042E0" wp14:editId="416243A5">
                      <wp:extent cx="2594345" cy="212651"/>
                      <wp:effectExtent l="0" t="0" r="15875" b="16510"/>
                      <wp:docPr id="4" name="Text Box 4"/>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361E4" w:rsidP="005F1A30" w:rsidRDefault="006361E4" w14:paraId="5B20508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12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" w14:anchorId="289042E0">
                      <v:textbox>
                        <w:txbxContent>
                          <w:p w:rsidR="006361E4" w:rsidP="005F1A30" w:rsidRDefault="006361E4" w14:paraId="5B20508C" w14:textId="77777777"/>
                        </w:txbxContent>
                      </v:textbox>
                      <w10:anchorlock/>
                    </v:shape>
                  </w:pict>
                </mc:Fallback>
              </mc:AlternateContent>
            </w:r>
            <w:r w:rsidR="0061669F">
              <w:rPr>
                <w:rFonts w:ascii="Arial" w:hAnsi="Arial" w:cs="Arial"/>
                <w:sz w:val="20"/>
                <w:szCs w:val="20"/>
              </w:rPr>
              <w:t xml:space="preserve"> </w:t>
            </w:r>
          </w:p>
        </w:tc>
        <w:tc>
          <w:tcPr>
            <w:tcW w:w="774" w:type="pct"/>
            <w:tcBorders>
              <w:top w:val="nil"/>
              <w:left w:val="nil"/>
              <w:right w:val="nil"/>
            </w:tcBorders>
            <w:shd w:val="clear" w:color="auto" w:fill="auto"/>
            <w:vAlign w:val="center"/>
          </w:tcPr>
          <w:p w:rsidRPr="00C42F88" w:rsidR="005F1A30" w:rsidP="000D6BDC" w:rsidRDefault="005F1A30" w14:paraId="3DD19358" w14:textId="77777777">
            <w:pPr>
              <w:tabs>
                <w:tab w:val="left" w:pos="1008"/>
                <w:tab w:val="left" w:pos="1800"/>
              </w:tabs>
              <w:spacing w:before="60" w:after="60" w:line="240" w:lineRule="auto"/>
              <w:ind w:hanging="12"/>
              <w:jc w:val="center"/>
              <w:rPr>
                <w:rFonts w:ascii="Arial" w:hAnsi="Arial" w:cs="Arial"/>
                <w:sz w:val="12"/>
                <w:szCs w:val="12"/>
              </w:rPr>
            </w:pPr>
          </w:p>
        </w:tc>
        <w:tc>
          <w:tcPr>
            <w:tcW w:w="773" w:type="pct"/>
            <w:tcBorders>
              <w:top w:val="nil"/>
              <w:left w:val="nil"/>
              <w:right w:val="nil"/>
            </w:tcBorders>
            <w:shd w:val="clear" w:color="auto" w:fill="auto"/>
            <w:vAlign w:val="center"/>
          </w:tcPr>
          <w:p w:rsidRPr="00C42F88" w:rsidR="005F1A30" w:rsidP="000D6BDC" w:rsidRDefault="005F1A30" w14:paraId="2C0E7C0C" w14:textId="77777777">
            <w:pPr>
              <w:tabs>
                <w:tab w:val="left" w:pos="1008"/>
                <w:tab w:val="left" w:pos="1800"/>
              </w:tabs>
              <w:spacing w:before="60" w:after="60" w:line="240" w:lineRule="auto"/>
              <w:ind w:hanging="12"/>
              <w:jc w:val="center"/>
              <w:rPr>
                <w:rFonts w:ascii="Arial" w:hAnsi="Arial" w:cs="Arial"/>
                <w:sz w:val="12"/>
                <w:szCs w:val="12"/>
              </w:rPr>
            </w:pPr>
          </w:p>
        </w:tc>
      </w:tr>
    </w:tbl>
    <w:p w:rsidRPr="00C42F88" w:rsidR="005F1A30" w:rsidP="00D10BB0" w:rsidRDefault="005F1A30" w14:paraId="6926FE00" w14:textId="77777777">
      <w:pPr>
        <w:pStyle w:val="RESPONSE"/>
      </w:pPr>
    </w:p>
    <w:p w:rsidRPr="00C42F88" w:rsidR="005F1A30" w:rsidP="00D10BB0" w:rsidRDefault="005F1A30" w14:paraId="692F9C9B" w14:textId="77777777">
      <w:pPr>
        <w:pStyle w:val="RESPONSE"/>
      </w:pPr>
    </w:p>
    <w:p w:rsidRPr="00C42F88" w:rsidR="00787761" w:rsidP="00787761" w:rsidRDefault="00787761" w14:paraId="6297D3A1" w14:textId="4F3F8255">
      <w:pPr>
        <w:pStyle w:val="QueLong"/>
        <w:spacing w:before="240"/>
        <w:ind w:left="720" w:hanging="720"/>
      </w:pPr>
      <w:r w:rsidRPr="00C42F88">
        <w:t>C</w:t>
      </w:r>
      <w:r w:rsidRPr="00C42F88" w:rsidR="0078526F">
        <w:t>10</w:t>
      </w:r>
      <w:r w:rsidRPr="00C42F88" w:rsidR="005D0552">
        <w:t>2</w:t>
      </w:r>
      <w:r w:rsidRPr="00C42F88">
        <w:t>.</w:t>
      </w:r>
      <w:r w:rsidRPr="00C42F88">
        <w:tab/>
        <w:t xml:space="preserve">Will any of the </w:t>
      </w:r>
      <w:r w:rsidRPr="00671A4D" w:rsidR="000A5B53">
        <w:t xml:space="preserve">programs funded by your SRAE grant </w:t>
      </w:r>
      <w:r w:rsidRPr="00C42F88">
        <w:t>include</w:t>
      </w:r>
      <w:r w:rsidRPr="00C42F88" w:rsidR="00D6690B">
        <w:t xml:space="preserve"> </w:t>
      </w:r>
      <w:r w:rsidRPr="00C42F88" w:rsidR="00B505AA">
        <w:t xml:space="preserve">the option to offer </w:t>
      </w:r>
      <w:r w:rsidRPr="00C42F88">
        <w:t>information on contraception?</w:t>
      </w:r>
    </w:p>
    <w:p w:rsidRPr="00C42F88" w:rsidR="00787761" w:rsidP="00787761" w:rsidRDefault="00787761" w14:paraId="759EA1D9" w14:textId="078F7E4C">
      <w:pPr>
        <w:pStyle w:val="RESPONSE"/>
      </w:pPr>
      <w:r w:rsidRPr="00C42F88">
        <w:sym w:font="Wingdings" w:char="F06D"/>
      </w:r>
      <w:r w:rsidRPr="00C42F88">
        <w:tab/>
        <w:t>Yes</w:t>
      </w:r>
      <w:r w:rsidRPr="00C42F88">
        <w:tab/>
        <w:t>1</w:t>
      </w:r>
      <w:r w:rsidRPr="00C42F88" w:rsidR="004E753B">
        <w:tab/>
        <w:t>GO TO C</w:t>
      </w:r>
      <w:r w:rsidRPr="00C42F88" w:rsidR="0078526F">
        <w:t>10</w:t>
      </w:r>
      <w:r w:rsidRPr="00C42F88" w:rsidR="005D0552">
        <w:t>3</w:t>
      </w:r>
    </w:p>
    <w:p w:rsidR="00787761" w:rsidP="00787761" w:rsidRDefault="00787761" w14:paraId="61B40448" w14:textId="26ECF178">
      <w:pPr>
        <w:pStyle w:val="RESPONSE"/>
      </w:pPr>
      <w:r w:rsidRPr="00C42F88">
        <w:sym w:font="Wingdings" w:char="F06D"/>
      </w:r>
      <w:r w:rsidRPr="00C42F88">
        <w:tab/>
        <w:t>No</w:t>
      </w:r>
      <w:r w:rsidRPr="00C42F88">
        <w:tab/>
      </w:r>
      <w:r w:rsidRPr="00C42F88" w:rsidR="004E753B">
        <w:t>0</w:t>
      </w:r>
      <w:r w:rsidRPr="00C42F88" w:rsidR="004E753B">
        <w:tab/>
        <w:t>GO TO C</w:t>
      </w:r>
      <w:r w:rsidRPr="00C42F88" w:rsidR="0078526F">
        <w:t>10</w:t>
      </w:r>
      <w:r w:rsidRPr="00C42F88" w:rsidR="005D0552">
        <w:t>5</w:t>
      </w:r>
    </w:p>
    <w:p w:rsidRPr="00671A4D" w:rsidR="000A5B53" w:rsidP="000A5B53" w:rsidRDefault="000A5B53" w14:paraId="06CC1453" w14:textId="77777777">
      <w:pPr>
        <w:pStyle w:val="RESPONSE"/>
      </w:pPr>
      <w:r w:rsidRPr="00671A4D">
        <w:sym w:font="Wingdings" w:char="F06D"/>
      </w:r>
      <w:r w:rsidRPr="00671A4D">
        <w:tab/>
      </w:r>
      <w:r>
        <w:t>Don’t know</w:t>
      </w:r>
      <w:r w:rsidRPr="00671A4D">
        <w:tab/>
      </w:r>
      <w:r>
        <w:t>DK</w:t>
      </w:r>
      <w:r w:rsidRPr="00671A4D">
        <w:tab/>
        <w:t>GO TO C8</w:t>
      </w:r>
    </w:p>
    <w:p w:rsidRPr="00671A4D" w:rsidR="000A5B53" w:rsidP="000A5B53" w:rsidRDefault="000A5B53" w14:paraId="5E345A4A" w14:textId="00D64DE7">
      <w:pPr>
        <w:pStyle w:val="RESPONSE"/>
      </w:pPr>
      <w:r w:rsidRPr="00671A4D">
        <w:rPr>
          <w:noProof/>
        </w:rPr>
        <mc:AlternateContent>
          <mc:Choice Requires="wps">
            <w:drawing>
              <wp:inline distT="0" distB="0" distL="0" distR="0" wp14:anchorId="1978C28F" wp14:editId="48CCB1E7">
                <wp:extent cx="2594345" cy="212651"/>
                <wp:effectExtent l="0" t="0" r="15875" b="16510"/>
                <wp:docPr id="265" name="Text Box 265"/>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0A5B53" w:rsidRDefault="006361E4" w14:paraId="047E674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65"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12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" w14:anchorId="1978C28F">
                <v:textbox>
                  <w:txbxContent>
                    <w:p w:rsidR="006361E4" w:rsidP="000A5B53" w:rsidRDefault="006361E4" w14:paraId="047E6743" w14:textId="77777777"/>
                  </w:txbxContent>
                </v:textbox>
                <w10:anchorlock/>
              </v:shape>
            </w:pict>
          </mc:Fallback>
        </mc:AlternateContent>
      </w:r>
      <w:r>
        <w:t xml:space="preserve"> </w:t>
      </w:r>
    </w:p>
    <w:p w:rsidRPr="00C42F88" w:rsidR="000A5B53" w:rsidP="00787761" w:rsidRDefault="000A5B53" w14:paraId="460254E2" w14:textId="77777777">
      <w:pPr>
        <w:pStyle w:val="RESPONSE"/>
      </w:pPr>
    </w:p>
    <w:p w:rsidRPr="00C42F88" w:rsidR="004937CA" w:rsidRDefault="004937CA" w14:paraId="52152123" w14:textId="5C67B56D">
      <w:pPr>
        <w:tabs>
          <w:tab w:val="clear" w:pos="432"/>
        </w:tabs>
        <w:spacing w:line="240" w:lineRule="auto"/>
        <w:ind w:firstLine="0"/>
        <w:jc w:val="left"/>
      </w:pPr>
      <w:r w:rsidRPr="00C42F88">
        <w:br w:type="page"/>
      </w:r>
    </w:p>
    <w:p w:rsidRPr="00C42F88" w:rsidR="00787761" w:rsidP="00A27C7E" w:rsidRDefault="00787761" w14:paraId="303B21E6" w14:textId="67BDF441">
      <w:pPr>
        <w:pStyle w:val="QUESTIONTEXT"/>
      </w:pPr>
      <w:r w:rsidRPr="00C42F88">
        <w:t>C</w:t>
      </w:r>
      <w:r w:rsidRPr="00C42F88" w:rsidR="0078526F">
        <w:t>10</w:t>
      </w:r>
      <w:r w:rsidRPr="00C42F88" w:rsidR="005D0552">
        <w:t>3</w:t>
      </w:r>
      <w:r w:rsidRPr="00C42F88">
        <w:t>.</w:t>
      </w:r>
      <w:r w:rsidRPr="00C42F88">
        <w:tab/>
        <w:t>Which providers plan to include</w:t>
      </w:r>
      <w:r w:rsidRPr="00C42F88" w:rsidR="00067223">
        <w:t xml:space="preserve"> </w:t>
      </w:r>
      <w:r w:rsidRPr="00C42F88">
        <w:t>information on contraception as part of their program plans</w:t>
      </w:r>
      <w:r w:rsidRPr="00C42F88" w:rsidR="00EE18EF">
        <w:t>?</w:t>
      </w:r>
    </w:p>
    <w:tbl>
      <w:tblPr>
        <w:tblW w:w="4638" w:type="pct"/>
        <w:tblInd w:w="720" w:type="dxa"/>
        <w:tblLayout w:type="fixed"/>
        <w:tblCellMar>
          <w:left w:w="120" w:type="dxa"/>
          <w:right w:w="120" w:type="dxa"/>
        </w:tblCellMar>
        <w:tblLook w:val="0000" w:firstRow="0" w:lastRow="0" w:firstColumn="0" w:lastColumn="0" w:noHBand="0" w:noVBand="0"/>
      </w:tblPr>
      <w:tblGrid>
        <w:gridCol w:w="6303"/>
        <w:gridCol w:w="1456"/>
        <w:gridCol w:w="1458"/>
      </w:tblGrid>
      <w:tr w:rsidRPr="00C42F88" w:rsidR="00924528" w:rsidTr="00924528" w14:paraId="340B3EF2" w14:textId="77777777">
        <w:trPr>
          <w:tblHeader/>
        </w:trPr>
        <w:tc>
          <w:tcPr>
            <w:tcW w:w="3419" w:type="pct"/>
            <w:tcBorders>
              <w:top w:val="nil"/>
              <w:left w:val="nil"/>
              <w:bottom w:val="nil"/>
            </w:tcBorders>
          </w:tcPr>
          <w:p w:rsidRPr="00C42F88" w:rsidR="00924528" w:rsidP="00CE4373" w:rsidRDefault="00924528" w14:paraId="679052A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81" w:type="pct"/>
            <w:gridSpan w:val="2"/>
            <w:tcBorders>
              <w:bottom w:val="single" w:color="auto" w:sz="4" w:space="0"/>
            </w:tcBorders>
            <w:vAlign w:val="bottom"/>
          </w:tcPr>
          <w:p w:rsidRPr="00C42F88" w:rsidR="00924528" w:rsidP="00924528" w:rsidRDefault="00924528" w14:paraId="26C022FE" w14:textId="77777777">
            <w:pPr>
              <w:pStyle w:val="Selectonealltable"/>
            </w:pPr>
            <w:r w:rsidRPr="00C42F88">
              <w:t>SELECT ONE PER ROW</w:t>
            </w:r>
          </w:p>
        </w:tc>
      </w:tr>
      <w:tr w:rsidRPr="00C42F88" w:rsidR="00787761" w:rsidTr="007043B9" w14:paraId="26B488EA" w14:textId="77777777">
        <w:trPr>
          <w:tblHeader/>
        </w:trPr>
        <w:tc>
          <w:tcPr>
            <w:tcW w:w="3419" w:type="pct"/>
            <w:tcBorders>
              <w:top w:val="nil"/>
              <w:left w:val="nil"/>
              <w:bottom w:val="nil"/>
              <w:right w:val="single" w:color="auto" w:sz="4" w:space="0"/>
            </w:tcBorders>
          </w:tcPr>
          <w:p w:rsidRPr="00C42F88" w:rsidR="00787761" w:rsidP="00CE4373" w:rsidRDefault="00787761" w14:paraId="2E7A8722"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90" w:type="pct"/>
            <w:tcBorders>
              <w:top w:val="single" w:color="auto" w:sz="4" w:space="0"/>
              <w:left w:val="single" w:color="auto" w:sz="4" w:space="0"/>
              <w:bottom w:val="single" w:color="auto" w:sz="4" w:space="0"/>
              <w:right w:val="single" w:color="auto" w:sz="4" w:space="0"/>
            </w:tcBorders>
            <w:vAlign w:val="bottom"/>
          </w:tcPr>
          <w:p w:rsidRPr="00C42F88" w:rsidR="00787761" w:rsidP="00250B4B" w:rsidRDefault="00250B4B" w14:paraId="2D9EE630" w14:textId="77777777">
            <w:pPr>
              <w:pStyle w:val="Answerheading"/>
            </w:pPr>
            <w:r w:rsidRPr="00C42F88">
              <w:t>Yes</w:t>
            </w:r>
          </w:p>
        </w:tc>
        <w:tc>
          <w:tcPr>
            <w:tcW w:w="791" w:type="pct"/>
            <w:tcBorders>
              <w:top w:val="single" w:color="auto" w:sz="4" w:space="0"/>
              <w:left w:val="single" w:color="auto" w:sz="4" w:space="0"/>
              <w:bottom w:val="single" w:color="auto" w:sz="4" w:space="0"/>
              <w:right w:val="single" w:color="auto" w:sz="4" w:space="0"/>
            </w:tcBorders>
            <w:vAlign w:val="bottom"/>
          </w:tcPr>
          <w:p w:rsidRPr="00C42F88" w:rsidR="00787761" w:rsidP="00250B4B" w:rsidRDefault="00250B4B" w14:paraId="43F19A2D" w14:textId="77777777">
            <w:pPr>
              <w:pStyle w:val="Answerheading"/>
            </w:pPr>
            <w:r w:rsidRPr="00C42F88">
              <w:t>No</w:t>
            </w:r>
          </w:p>
        </w:tc>
      </w:tr>
      <w:tr w:rsidRPr="00C42F88" w:rsidR="00787761" w:rsidTr="007043B9" w14:paraId="4AA4229D" w14:textId="77777777">
        <w:tc>
          <w:tcPr>
            <w:tcW w:w="3419" w:type="pct"/>
            <w:tcBorders>
              <w:top w:val="nil"/>
              <w:left w:val="nil"/>
              <w:right w:val="nil"/>
            </w:tcBorders>
            <w:shd w:val="clear" w:color="auto" w:fill="E8E8E8"/>
          </w:tcPr>
          <w:p w:rsidRPr="00C42F88" w:rsidR="00787761" w:rsidP="00CE4373" w:rsidRDefault="00787761" w14:paraId="76F5474E"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[PROVIDER]</w:t>
            </w:r>
          </w:p>
        </w:tc>
        <w:tc>
          <w:tcPr>
            <w:tcW w:w="790" w:type="pct"/>
            <w:tcBorders>
              <w:top w:val="nil"/>
              <w:left w:val="nil"/>
              <w:right w:val="nil"/>
            </w:tcBorders>
            <w:shd w:val="clear" w:color="auto" w:fill="E8E8E8"/>
            <w:vAlign w:val="center"/>
          </w:tcPr>
          <w:p w:rsidRPr="00C42F88" w:rsidR="00787761" w:rsidP="00CE4373" w:rsidRDefault="00787761" w14:paraId="3ABD746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1" w:type="pct"/>
            <w:tcBorders>
              <w:top w:val="nil"/>
              <w:left w:val="nil"/>
              <w:right w:val="nil"/>
            </w:tcBorders>
            <w:shd w:val="clear" w:color="auto" w:fill="E8E8E8"/>
            <w:vAlign w:val="center"/>
          </w:tcPr>
          <w:p w:rsidRPr="00C42F88" w:rsidR="00787761" w:rsidP="00CE4373" w:rsidRDefault="00787761" w14:paraId="11281B1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87761" w:rsidTr="007043B9" w14:paraId="56B2EA0D" w14:textId="77777777">
        <w:tc>
          <w:tcPr>
            <w:tcW w:w="3419" w:type="pct"/>
            <w:tcBorders>
              <w:top w:val="nil"/>
              <w:left w:val="nil"/>
              <w:bottom w:val="nil"/>
              <w:right w:val="nil"/>
            </w:tcBorders>
            <w:shd w:val="clear" w:color="auto" w:fill="FFFFFF"/>
          </w:tcPr>
          <w:p w:rsidRPr="00C42F88" w:rsidR="00787761" w:rsidP="00CE4373" w:rsidRDefault="00787761" w14:paraId="15D0B20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[PROVIDER]</w:t>
            </w:r>
          </w:p>
        </w:tc>
        <w:tc>
          <w:tcPr>
            <w:tcW w:w="790" w:type="pct"/>
            <w:tcBorders>
              <w:top w:val="nil"/>
              <w:left w:val="nil"/>
              <w:bottom w:val="nil"/>
              <w:right w:val="nil"/>
            </w:tcBorders>
            <w:shd w:val="clear" w:color="auto" w:fill="FFFFFF"/>
            <w:vAlign w:val="center"/>
          </w:tcPr>
          <w:p w:rsidRPr="00C42F88" w:rsidR="00787761" w:rsidP="00CE4373" w:rsidRDefault="00787761" w14:paraId="024AC45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1" w:type="pct"/>
            <w:tcBorders>
              <w:top w:val="nil"/>
              <w:left w:val="nil"/>
              <w:bottom w:val="nil"/>
              <w:right w:val="nil"/>
            </w:tcBorders>
            <w:shd w:val="clear" w:color="auto" w:fill="FFFFFF"/>
            <w:vAlign w:val="center"/>
          </w:tcPr>
          <w:p w:rsidRPr="00C42F88" w:rsidR="00787761" w:rsidP="00CE4373" w:rsidRDefault="00787761" w14:paraId="0959D7A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87761" w:rsidTr="007043B9" w14:paraId="3F41295F" w14:textId="77777777">
        <w:tc>
          <w:tcPr>
            <w:tcW w:w="3419" w:type="pct"/>
            <w:tcBorders>
              <w:top w:val="nil"/>
              <w:left w:val="nil"/>
              <w:bottom w:val="nil"/>
              <w:right w:val="nil"/>
            </w:tcBorders>
            <w:shd w:val="clear" w:color="auto" w:fill="E8E8E8"/>
          </w:tcPr>
          <w:p w:rsidRPr="00C42F88" w:rsidR="00787761" w:rsidP="00CE4373" w:rsidRDefault="00787761" w14:paraId="28C9D107"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[PROVIDER]</w:t>
            </w:r>
          </w:p>
        </w:tc>
        <w:tc>
          <w:tcPr>
            <w:tcW w:w="790" w:type="pct"/>
            <w:tcBorders>
              <w:top w:val="nil"/>
              <w:left w:val="nil"/>
              <w:bottom w:val="nil"/>
              <w:right w:val="nil"/>
            </w:tcBorders>
            <w:shd w:val="clear" w:color="auto" w:fill="E8E8E8"/>
            <w:vAlign w:val="center"/>
          </w:tcPr>
          <w:p w:rsidRPr="00C42F88" w:rsidR="00787761" w:rsidP="00CE4373" w:rsidRDefault="00787761" w14:paraId="6164BBB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1" w:type="pct"/>
            <w:tcBorders>
              <w:top w:val="nil"/>
              <w:left w:val="nil"/>
              <w:bottom w:val="nil"/>
              <w:right w:val="nil"/>
            </w:tcBorders>
            <w:shd w:val="clear" w:color="auto" w:fill="E8E8E8"/>
            <w:vAlign w:val="center"/>
          </w:tcPr>
          <w:p w:rsidRPr="00C42F88" w:rsidR="00787761" w:rsidP="00CE4373" w:rsidRDefault="00787761" w14:paraId="7081D123"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87761" w:rsidTr="007043B9" w14:paraId="1A046C36" w14:textId="77777777">
        <w:tc>
          <w:tcPr>
            <w:tcW w:w="3419" w:type="pct"/>
            <w:tcBorders>
              <w:top w:val="nil"/>
              <w:left w:val="nil"/>
              <w:bottom w:val="nil"/>
              <w:right w:val="nil"/>
            </w:tcBorders>
            <w:shd w:val="clear" w:color="auto" w:fill="auto"/>
          </w:tcPr>
          <w:p w:rsidRPr="00C42F88" w:rsidR="00787761" w:rsidP="00CE4373" w:rsidRDefault="00787761" w14:paraId="41DCEC84"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[PROVIDER]</w:t>
            </w:r>
          </w:p>
        </w:tc>
        <w:tc>
          <w:tcPr>
            <w:tcW w:w="790" w:type="pct"/>
            <w:tcBorders>
              <w:top w:val="nil"/>
              <w:left w:val="nil"/>
              <w:bottom w:val="nil"/>
              <w:right w:val="nil"/>
            </w:tcBorders>
            <w:shd w:val="clear" w:color="auto" w:fill="auto"/>
            <w:vAlign w:val="center"/>
          </w:tcPr>
          <w:p w:rsidRPr="00C42F88" w:rsidR="00787761" w:rsidP="00CE4373" w:rsidRDefault="00787761" w14:paraId="536A56F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1" w:type="pct"/>
            <w:tcBorders>
              <w:top w:val="nil"/>
              <w:left w:val="nil"/>
              <w:bottom w:val="nil"/>
              <w:right w:val="nil"/>
            </w:tcBorders>
            <w:shd w:val="clear" w:color="auto" w:fill="auto"/>
            <w:vAlign w:val="center"/>
          </w:tcPr>
          <w:p w:rsidRPr="00C42F88" w:rsidR="00787761" w:rsidP="00CE4373" w:rsidRDefault="00787761" w14:paraId="3197723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bl>
    <w:p w:rsidRPr="00C42F88" w:rsidR="00787761" w:rsidP="007A46E5" w:rsidRDefault="00787761" w14:paraId="3E890C0E" w14:textId="7BE38C88">
      <w:pPr>
        <w:pStyle w:val="QUESTIONTEXT"/>
      </w:pPr>
      <w:r w:rsidRPr="00C42F88">
        <w:t>C</w:t>
      </w:r>
      <w:r w:rsidRPr="00C42F88" w:rsidR="0078526F">
        <w:t>10</w:t>
      </w:r>
      <w:r w:rsidRPr="00C42F88" w:rsidR="005D0552">
        <w:t>4</w:t>
      </w:r>
      <w:r w:rsidRPr="00C42F88">
        <w:t>.</w:t>
      </w:r>
      <w:r w:rsidRPr="00C42F88">
        <w:tab/>
        <w:t xml:space="preserve">In which </w:t>
      </w:r>
      <w:r w:rsidRPr="00C42F88" w:rsidR="005367CE">
        <w:t xml:space="preserve">program </w:t>
      </w:r>
      <w:r w:rsidRPr="00C42F88">
        <w:t>does [PROVIDER] plan to include information on contraception as part of their program plans?</w:t>
      </w:r>
    </w:p>
    <w:tbl>
      <w:tblPr>
        <w:tblW w:w="4592" w:type="pct"/>
        <w:tblInd w:w="810" w:type="dxa"/>
        <w:tblCellMar>
          <w:left w:w="120" w:type="dxa"/>
          <w:right w:w="120" w:type="dxa"/>
        </w:tblCellMar>
        <w:tblLook w:val="0000" w:firstRow="0" w:lastRow="0" w:firstColumn="0" w:lastColumn="0" w:noHBand="0" w:noVBand="0"/>
      </w:tblPr>
      <w:tblGrid>
        <w:gridCol w:w="6303"/>
        <w:gridCol w:w="1411"/>
        <w:gridCol w:w="1411"/>
      </w:tblGrid>
      <w:tr w:rsidRPr="00C42F88" w:rsidR="00452EBC" w:rsidTr="00452EBC" w14:paraId="56D93A6E" w14:textId="77777777">
        <w:trPr>
          <w:tblHeader/>
        </w:trPr>
        <w:tc>
          <w:tcPr>
            <w:tcW w:w="3454" w:type="pct"/>
            <w:tcBorders>
              <w:top w:val="nil"/>
              <w:left w:val="nil"/>
              <w:bottom w:val="nil"/>
            </w:tcBorders>
          </w:tcPr>
          <w:p w:rsidRPr="00C42F88" w:rsidR="00452EBC" w:rsidP="00CE4373" w:rsidRDefault="00452EBC" w14:paraId="2AA0599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46" w:type="pct"/>
            <w:gridSpan w:val="2"/>
            <w:tcBorders>
              <w:bottom w:val="single" w:color="auto" w:sz="4" w:space="0"/>
            </w:tcBorders>
            <w:vAlign w:val="bottom"/>
          </w:tcPr>
          <w:p w:rsidRPr="00C42F88" w:rsidR="00452EBC" w:rsidP="00924528" w:rsidRDefault="00452EBC" w14:paraId="6498D967" w14:textId="77777777">
            <w:pPr>
              <w:pStyle w:val="Selectonealltable"/>
              <w:rPr>
                <w:rFonts w:ascii="Arial Narrow" w:hAnsi="Arial Narrow"/>
              </w:rPr>
            </w:pPr>
            <w:r w:rsidRPr="00C42F88">
              <w:t>SELECT ONE PER ROW</w:t>
            </w:r>
          </w:p>
        </w:tc>
      </w:tr>
      <w:tr w:rsidRPr="00C42F88" w:rsidR="00787761" w:rsidTr="00452EBC" w14:paraId="383EE353" w14:textId="77777777">
        <w:trPr>
          <w:tblHeader/>
        </w:trPr>
        <w:tc>
          <w:tcPr>
            <w:tcW w:w="3454" w:type="pct"/>
            <w:tcBorders>
              <w:top w:val="nil"/>
              <w:left w:val="nil"/>
              <w:bottom w:val="nil"/>
              <w:right w:val="single" w:color="auto" w:sz="4" w:space="0"/>
            </w:tcBorders>
          </w:tcPr>
          <w:p w:rsidRPr="00C42F88" w:rsidR="00787761" w:rsidP="00CE4373" w:rsidRDefault="00787761" w14:paraId="66A36B0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73" w:type="pct"/>
            <w:tcBorders>
              <w:top w:val="single" w:color="auto" w:sz="4" w:space="0"/>
              <w:left w:val="single" w:color="auto" w:sz="4" w:space="0"/>
              <w:bottom w:val="single" w:color="auto" w:sz="4" w:space="0"/>
              <w:right w:val="single" w:color="auto" w:sz="4" w:space="0"/>
            </w:tcBorders>
            <w:vAlign w:val="bottom"/>
          </w:tcPr>
          <w:p w:rsidRPr="00C42F88" w:rsidR="00787761" w:rsidP="00452EBC" w:rsidRDefault="00452EBC" w14:paraId="264D8F96" w14:textId="77777777">
            <w:pPr>
              <w:pStyle w:val="Answerheading"/>
            </w:pPr>
            <w:r w:rsidRPr="00C42F88">
              <w:t>Yes</w:t>
            </w:r>
          </w:p>
        </w:tc>
        <w:tc>
          <w:tcPr>
            <w:tcW w:w="773" w:type="pct"/>
            <w:tcBorders>
              <w:top w:val="single" w:color="auto" w:sz="4" w:space="0"/>
              <w:left w:val="single" w:color="auto" w:sz="4" w:space="0"/>
              <w:bottom w:val="single" w:color="auto" w:sz="4" w:space="0"/>
              <w:right w:val="single" w:color="auto" w:sz="4" w:space="0"/>
            </w:tcBorders>
            <w:vAlign w:val="bottom"/>
          </w:tcPr>
          <w:p w:rsidRPr="00C42F88" w:rsidR="00787761" w:rsidP="00452EBC" w:rsidRDefault="00452EBC" w14:paraId="088A2F22" w14:textId="77777777">
            <w:pPr>
              <w:pStyle w:val="Answerheading"/>
            </w:pPr>
            <w:r w:rsidRPr="00C42F88">
              <w:t>No</w:t>
            </w:r>
          </w:p>
        </w:tc>
      </w:tr>
      <w:tr w:rsidRPr="00C42F88" w:rsidR="00787761" w:rsidTr="00452EBC" w14:paraId="0981FFEB" w14:textId="77777777">
        <w:tc>
          <w:tcPr>
            <w:tcW w:w="3454" w:type="pct"/>
            <w:tcBorders>
              <w:top w:val="nil"/>
              <w:left w:val="nil"/>
              <w:right w:val="nil"/>
            </w:tcBorders>
            <w:shd w:val="clear" w:color="auto" w:fill="E8E8E8"/>
          </w:tcPr>
          <w:p w:rsidRPr="00C42F88" w:rsidR="00787761" w:rsidP="00767851" w:rsidRDefault="00787761" w14:paraId="5FA3B4ED"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w:t>
            </w:r>
            <w:r w:rsidRPr="00C42F88" w:rsidR="00767851">
              <w:rPr>
                <w:rFonts w:ascii="Arial" w:hAnsi="Arial" w:cs="Arial"/>
                <w:sz w:val="20"/>
                <w:szCs w:val="20"/>
              </w:rPr>
              <w:t>PROGRAM NAME</w:t>
            </w:r>
            <w:r w:rsidRPr="00C42F88">
              <w:rPr>
                <w:rFonts w:ascii="Arial" w:hAnsi="Arial" w:cs="Arial"/>
                <w:sz w:val="20"/>
                <w:szCs w:val="20"/>
              </w:rPr>
              <w:t>]</w:t>
            </w:r>
          </w:p>
        </w:tc>
        <w:tc>
          <w:tcPr>
            <w:tcW w:w="773" w:type="pct"/>
            <w:tcBorders>
              <w:top w:val="nil"/>
              <w:left w:val="nil"/>
              <w:right w:val="nil"/>
            </w:tcBorders>
            <w:shd w:val="clear" w:color="auto" w:fill="E8E8E8"/>
            <w:vAlign w:val="center"/>
          </w:tcPr>
          <w:p w:rsidRPr="00C42F88" w:rsidR="00787761" w:rsidP="00CE4373" w:rsidRDefault="00787761" w14:paraId="2660D6C5"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73" w:type="pct"/>
            <w:tcBorders>
              <w:top w:val="nil"/>
              <w:left w:val="nil"/>
              <w:right w:val="nil"/>
            </w:tcBorders>
            <w:shd w:val="clear" w:color="auto" w:fill="E8E8E8"/>
            <w:vAlign w:val="center"/>
          </w:tcPr>
          <w:p w:rsidRPr="00C42F88" w:rsidR="00787761" w:rsidP="00CE4373" w:rsidRDefault="00787761" w14:paraId="6C1C01E8"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87761" w:rsidTr="00452EBC" w14:paraId="365DF3D3" w14:textId="77777777">
        <w:tc>
          <w:tcPr>
            <w:tcW w:w="3454" w:type="pct"/>
            <w:tcBorders>
              <w:top w:val="nil"/>
              <w:left w:val="nil"/>
              <w:bottom w:val="nil"/>
              <w:right w:val="nil"/>
            </w:tcBorders>
            <w:shd w:val="clear" w:color="auto" w:fill="FFFFFF"/>
          </w:tcPr>
          <w:p w:rsidRPr="00C42F88" w:rsidR="00787761" w:rsidP="00CE4373" w:rsidRDefault="00787761" w14:paraId="5B439DBB"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r>
            <w:r w:rsidRPr="00C42F88" w:rsidR="00767851">
              <w:rPr>
                <w:rFonts w:ascii="Arial" w:hAnsi="Arial" w:cs="Arial"/>
                <w:sz w:val="20"/>
                <w:szCs w:val="20"/>
              </w:rPr>
              <w:t>[PROGRAM NAME]</w:t>
            </w:r>
          </w:p>
        </w:tc>
        <w:tc>
          <w:tcPr>
            <w:tcW w:w="773" w:type="pct"/>
            <w:tcBorders>
              <w:top w:val="nil"/>
              <w:left w:val="nil"/>
              <w:bottom w:val="nil"/>
              <w:right w:val="nil"/>
            </w:tcBorders>
            <w:shd w:val="clear" w:color="auto" w:fill="FFFFFF"/>
            <w:vAlign w:val="center"/>
          </w:tcPr>
          <w:p w:rsidRPr="00C42F88" w:rsidR="00787761" w:rsidP="00CE4373" w:rsidRDefault="00787761" w14:paraId="4C06F41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73" w:type="pct"/>
            <w:tcBorders>
              <w:top w:val="nil"/>
              <w:left w:val="nil"/>
              <w:bottom w:val="nil"/>
              <w:right w:val="nil"/>
            </w:tcBorders>
            <w:shd w:val="clear" w:color="auto" w:fill="FFFFFF"/>
            <w:vAlign w:val="center"/>
          </w:tcPr>
          <w:p w:rsidRPr="00C42F88" w:rsidR="00787761" w:rsidP="00CE4373" w:rsidRDefault="00787761" w14:paraId="41CED213"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87761" w:rsidTr="00452EBC" w14:paraId="05BBFAFC" w14:textId="77777777">
        <w:tc>
          <w:tcPr>
            <w:tcW w:w="3454" w:type="pct"/>
            <w:tcBorders>
              <w:top w:val="nil"/>
              <w:left w:val="nil"/>
              <w:bottom w:val="nil"/>
              <w:right w:val="nil"/>
            </w:tcBorders>
            <w:shd w:val="clear" w:color="auto" w:fill="E8E8E8"/>
          </w:tcPr>
          <w:p w:rsidRPr="00C42F88" w:rsidR="00787761" w:rsidP="00CE4373" w:rsidRDefault="00787761" w14:paraId="4D5FC616"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r>
            <w:r w:rsidRPr="00C42F88" w:rsidR="00767851">
              <w:rPr>
                <w:rFonts w:ascii="Arial" w:hAnsi="Arial" w:cs="Arial"/>
                <w:sz w:val="20"/>
                <w:szCs w:val="20"/>
              </w:rPr>
              <w:t>[PROGRAM NAME]</w:t>
            </w:r>
          </w:p>
        </w:tc>
        <w:tc>
          <w:tcPr>
            <w:tcW w:w="773" w:type="pct"/>
            <w:tcBorders>
              <w:top w:val="nil"/>
              <w:left w:val="nil"/>
              <w:bottom w:val="nil"/>
              <w:right w:val="nil"/>
            </w:tcBorders>
            <w:shd w:val="clear" w:color="auto" w:fill="E8E8E8"/>
            <w:vAlign w:val="center"/>
          </w:tcPr>
          <w:p w:rsidRPr="00C42F88" w:rsidR="00787761" w:rsidP="00CE4373" w:rsidRDefault="00787761" w14:paraId="6E3F0B1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73" w:type="pct"/>
            <w:tcBorders>
              <w:top w:val="nil"/>
              <w:left w:val="nil"/>
              <w:bottom w:val="nil"/>
              <w:right w:val="nil"/>
            </w:tcBorders>
            <w:shd w:val="clear" w:color="auto" w:fill="E8E8E8"/>
            <w:vAlign w:val="center"/>
          </w:tcPr>
          <w:p w:rsidRPr="00C42F88" w:rsidR="00787761" w:rsidP="00CE4373" w:rsidRDefault="00787761" w14:paraId="0398533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787761" w:rsidTr="00452EBC" w14:paraId="7FE70D57" w14:textId="77777777">
        <w:tc>
          <w:tcPr>
            <w:tcW w:w="3454" w:type="pct"/>
            <w:tcBorders>
              <w:top w:val="nil"/>
              <w:left w:val="nil"/>
              <w:bottom w:val="nil"/>
              <w:right w:val="nil"/>
            </w:tcBorders>
            <w:shd w:val="clear" w:color="auto" w:fill="auto"/>
          </w:tcPr>
          <w:p w:rsidRPr="00C42F88" w:rsidR="00787761" w:rsidP="00CE4373" w:rsidRDefault="00787761" w14:paraId="17983EE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r>
            <w:r w:rsidRPr="00C42F88" w:rsidR="00767851">
              <w:rPr>
                <w:rFonts w:ascii="Arial" w:hAnsi="Arial" w:cs="Arial"/>
                <w:sz w:val="20"/>
                <w:szCs w:val="20"/>
              </w:rPr>
              <w:t>[PROGRAM NAME]</w:t>
            </w:r>
          </w:p>
        </w:tc>
        <w:tc>
          <w:tcPr>
            <w:tcW w:w="773" w:type="pct"/>
            <w:tcBorders>
              <w:top w:val="nil"/>
              <w:left w:val="nil"/>
              <w:bottom w:val="nil"/>
              <w:right w:val="nil"/>
            </w:tcBorders>
            <w:shd w:val="clear" w:color="auto" w:fill="auto"/>
            <w:vAlign w:val="center"/>
          </w:tcPr>
          <w:p w:rsidRPr="00C42F88" w:rsidR="00787761" w:rsidP="00CE4373" w:rsidRDefault="00787761" w14:paraId="46B22E4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73" w:type="pct"/>
            <w:tcBorders>
              <w:top w:val="nil"/>
              <w:left w:val="nil"/>
              <w:bottom w:val="nil"/>
              <w:right w:val="nil"/>
            </w:tcBorders>
            <w:shd w:val="clear" w:color="auto" w:fill="auto"/>
            <w:vAlign w:val="center"/>
          </w:tcPr>
          <w:p w:rsidRPr="00C42F88" w:rsidR="00787761" w:rsidP="00CE4373" w:rsidRDefault="00787761" w14:paraId="3CA7795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bl>
    <w:p w:rsidRPr="00C42F88" w:rsidR="00787761" w:rsidP="00787761" w:rsidRDefault="00787761" w14:paraId="5DF7C3C8" w14:textId="77777777">
      <w:pPr>
        <w:pStyle w:val="RESPONSE"/>
        <w:rPr>
          <w:highlight w:val="cyan"/>
        </w:rPr>
      </w:pPr>
    </w:p>
    <w:p w:rsidRPr="00C42F88" w:rsidR="006E0A58" w:rsidP="005A281B" w:rsidRDefault="006E0A58" w14:paraId="2BB2D448" w14:textId="77777777">
      <w:pPr>
        <w:ind w:left="432" w:firstLine="0"/>
      </w:pPr>
    </w:p>
    <w:p w:rsidRPr="00C42F88" w:rsidR="00767851" w:rsidRDefault="00767851" w14:paraId="0686927F" w14:textId="77777777">
      <w:pPr>
        <w:tabs>
          <w:tab w:val="clear" w:pos="432"/>
        </w:tabs>
        <w:spacing w:line="240" w:lineRule="auto"/>
        <w:ind w:firstLine="0"/>
        <w:jc w:val="left"/>
      </w:pPr>
    </w:p>
    <w:p w:rsidRPr="00C42F88" w:rsidR="00264C3F" w:rsidP="007A46E5" w:rsidRDefault="00264C3F" w14:paraId="62ACD189" w14:textId="1B8D0085">
      <w:pPr>
        <w:pStyle w:val="QUESTIONTEXT"/>
      </w:pPr>
      <w:r w:rsidRPr="00C42F88">
        <w:t>C</w:t>
      </w:r>
      <w:r w:rsidRPr="00C42F88" w:rsidR="0078526F">
        <w:t>10</w:t>
      </w:r>
      <w:r w:rsidRPr="00C42F88" w:rsidR="005D0552">
        <w:t>5</w:t>
      </w:r>
      <w:r w:rsidRPr="00C42F88">
        <w:t>.</w:t>
      </w:r>
      <w:r w:rsidRPr="00C42F88">
        <w:tab/>
        <w:t xml:space="preserve">Which entity </w:t>
      </w:r>
      <w:r w:rsidR="007043B9">
        <w:t>is responsible for deciding whether to</w:t>
      </w:r>
      <w:r w:rsidRPr="00C42F88" w:rsidR="004E3C2D">
        <w:t xml:space="preserve"> provide </w:t>
      </w:r>
      <w:r w:rsidRPr="00C42F88">
        <w:t>information on contraception?</w:t>
      </w:r>
    </w:p>
    <w:p w:rsidRPr="00C42F88" w:rsidR="00264C3F" w:rsidP="00264C3F" w:rsidRDefault="00264C3F" w14:paraId="6B9E91B6" w14:textId="77777777">
      <w:pPr>
        <w:pStyle w:val="RESPONSE"/>
      </w:pPr>
      <w:r w:rsidRPr="00C42F88">
        <w:sym w:font="Wingdings" w:char="F06D"/>
      </w:r>
      <w:r w:rsidRPr="00C42F88">
        <w:tab/>
        <w:t>Grantee</w:t>
      </w:r>
      <w:r w:rsidRPr="00C42F88">
        <w:tab/>
        <w:t>1</w:t>
      </w:r>
    </w:p>
    <w:p w:rsidRPr="00C42F88" w:rsidR="00264C3F" w:rsidP="00264C3F" w:rsidRDefault="00264C3F" w14:paraId="3D48D43A" w14:textId="77777777">
      <w:pPr>
        <w:pStyle w:val="RESPONSE"/>
      </w:pPr>
      <w:r w:rsidRPr="00C42F88">
        <w:sym w:font="Wingdings" w:char="F06D"/>
      </w:r>
      <w:r w:rsidRPr="00C42F88">
        <w:tab/>
      </w:r>
      <w:proofErr w:type="spellStart"/>
      <w:r w:rsidRPr="00C42F88">
        <w:t>Subawardee</w:t>
      </w:r>
      <w:proofErr w:type="spellEnd"/>
      <w:r w:rsidRPr="00C42F88">
        <w:t xml:space="preserve"> program providers</w:t>
      </w:r>
      <w:r w:rsidRPr="00C42F88">
        <w:tab/>
        <w:t>2</w:t>
      </w:r>
    </w:p>
    <w:p w:rsidR="00264C3F" w:rsidP="00264C3F" w:rsidRDefault="00264C3F" w14:paraId="2E027822" w14:textId="0CA00C62">
      <w:pPr>
        <w:pStyle w:val="RESPONSE"/>
      </w:pPr>
      <w:r w:rsidRPr="00C42F88">
        <w:sym w:font="Wingdings" w:char="F06D"/>
      </w:r>
      <w:r w:rsidRPr="00C42F88">
        <w:tab/>
      </w:r>
      <w:r w:rsidR="007043B9">
        <w:t>Other (specify)</w:t>
      </w:r>
      <w:r w:rsidRPr="00C42F88">
        <w:tab/>
        <w:t>3</w:t>
      </w:r>
    </w:p>
    <w:p w:rsidR="007043B9" w:rsidP="007043B9" w:rsidRDefault="007043B9" w14:paraId="246E5136" w14:textId="28F8BEA3">
      <w:pPr>
        <w:pStyle w:val="RESPONSE"/>
      </w:pPr>
      <w:r w:rsidRPr="00671A4D">
        <w:rPr>
          <w:noProof/>
        </w:rPr>
        <mc:AlternateContent>
          <mc:Choice Requires="wps">
            <w:drawing>
              <wp:inline distT="0" distB="0" distL="0" distR="0" wp14:anchorId="54472AD1" wp14:editId="4942836C">
                <wp:extent cx="2594345" cy="212651"/>
                <wp:effectExtent l="0" t="0" r="15875" b="16510"/>
                <wp:docPr id="271" name="Text Box 271"/>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7043B9" w:rsidRDefault="006361E4" w14:paraId="78C03B0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71"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12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" w14:anchorId="54472AD1">
                <v:textbox>
                  <w:txbxContent>
                    <w:p w:rsidR="006361E4" w:rsidP="007043B9" w:rsidRDefault="006361E4" w14:paraId="78C03B0A" w14:textId="77777777"/>
                  </w:txbxContent>
                </v:textbox>
                <w10:anchorlock/>
              </v:shape>
            </w:pict>
          </mc:Fallback>
        </mc:AlternateContent>
      </w:r>
      <w:r>
        <w:t xml:space="preserve"> </w:t>
      </w:r>
    </w:p>
    <w:p w:rsidR="007043B9" w:rsidP="007043B9" w:rsidRDefault="007043B9" w14:paraId="5C511EE3" w14:textId="77777777">
      <w:pPr>
        <w:pStyle w:val="RESPONSE"/>
      </w:pPr>
    </w:p>
    <w:p w:rsidR="007043B9" w:rsidP="007043B9" w:rsidRDefault="007043B9" w14:paraId="46EC88AB" w14:textId="77777777">
      <w:pPr>
        <w:pStyle w:val="QUESTIONTEXT"/>
      </w:pPr>
      <w:r>
        <w:t xml:space="preserve">C8a. </w:t>
      </w:r>
      <w:r>
        <w:tab/>
      </w:r>
      <w:r w:rsidRPr="00D722C8">
        <w:t xml:space="preserve">Please use this space to provide any additional information you think would be helpful to note about the </w:t>
      </w:r>
      <w:r>
        <w:t xml:space="preserve">information on contraception provided </w:t>
      </w:r>
      <w:r w:rsidRPr="00D722C8">
        <w:t>for your SRAE grant.</w:t>
      </w:r>
    </w:p>
    <w:p w:rsidR="007043B9" w:rsidP="007043B9" w:rsidRDefault="007043B9" w14:paraId="7B43D2AC" w14:textId="77777777">
      <w:pPr>
        <w:pStyle w:val="QUESTIONTEXT"/>
        <w:pBdr>
          <w:top w:val="single" w:color="auto" w:sz="4" w:space="1"/>
          <w:left w:val="single" w:color="auto" w:sz="4" w:space="4"/>
          <w:bottom w:val="single" w:color="auto" w:sz="4" w:space="1"/>
          <w:right w:val="single" w:color="auto" w:sz="4" w:space="4"/>
        </w:pBdr>
      </w:pPr>
    </w:p>
    <w:p w:rsidR="007043B9" w:rsidP="007043B9" w:rsidRDefault="007043B9" w14:paraId="73F6066B" w14:textId="77777777">
      <w:pPr>
        <w:pStyle w:val="QUESTIONTEXT"/>
        <w:pBdr>
          <w:top w:val="single" w:color="auto" w:sz="4" w:space="1"/>
          <w:left w:val="single" w:color="auto" w:sz="4" w:space="4"/>
          <w:bottom w:val="single" w:color="auto" w:sz="4" w:space="1"/>
          <w:right w:val="single" w:color="auto" w:sz="4" w:space="4"/>
        </w:pBdr>
      </w:pPr>
    </w:p>
    <w:p w:rsidRPr="00671A4D" w:rsidR="007043B9" w:rsidP="0061669F" w:rsidRDefault="007043B9" w14:paraId="6C00ABDB" w14:textId="77777777">
      <w:pPr>
        <w:pStyle w:val="QUESTIONTEXT24ptbefore"/>
      </w:pPr>
    </w:p>
    <w:p w:rsidRPr="00671A4D" w:rsidR="007043B9" w:rsidP="007043B9" w:rsidRDefault="007043B9" w14:paraId="372E4EA6" w14:textId="77777777">
      <w:pPr>
        <w:pStyle w:val="RESPONSE"/>
      </w:pPr>
    </w:p>
    <w:p w:rsidRPr="00C42F88" w:rsidR="007043B9" w:rsidP="00264C3F" w:rsidRDefault="007043B9" w14:paraId="7402544C" w14:textId="77777777">
      <w:pPr>
        <w:pStyle w:val="RESPONSE"/>
      </w:pPr>
    </w:p>
    <w:p w:rsidRPr="00C42F88" w:rsidR="004937CA" w:rsidRDefault="004937CA" w14:paraId="2FC779A2" w14:textId="49EA1E49">
      <w:pPr>
        <w:tabs>
          <w:tab w:val="clear" w:pos="432"/>
        </w:tabs>
        <w:spacing w:line="240" w:lineRule="auto"/>
        <w:ind w:firstLine="0"/>
        <w:jc w:val="left"/>
      </w:pPr>
    </w:p>
    <w:p w:rsidRPr="00C42F88" w:rsidR="00AE326B" w:rsidP="006508B8" w:rsidRDefault="00AE326B" w14:paraId="028AF9C0" w14:textId="4D211E1F">
      <w:pPr>
        <w:pStyle w:val="QUESTIONTEXT"/>
      </w:pPr>
      <w:r w:rsidRPr="00C42F88">
        <w:t>C</w:t>
      </w:r>
      <w:r w:rsidRPr="00C42F88" w:rsidR="00D67AEA">
        <w:t>10</w:t>
      </w:r>
      <w:r w:rsidRPr="00C42F88" w:rsidR="005D0552">
        <w:t>6</w:t>
      </w:r>
      <w:r w:rsidRPr="00C42F88">
        <w:t>.</w:t>
      </w:r>
      <w:r w:rsidRPr="00C42F88">
        <w:tab/>
        <w:t xml:space="preserve">Which entity is responsible for ensuring </w:t>
      </w:r>
      <w:r w:rsidRPr="00C42F88" w:rsidR="00765994">
        <w:t>[FILL]?</w:t>
      </w:r>
    </w:p>
    <w:tbl>
      <w:tblPr>
        <w:tblW w:w="4666" w:type="pct"/>
        <w:tblInd w:w="720" w:type="dxa"/>
        <w:tblCellMar>
          <w:left w:w="120" w:type="dxa"/>
          <w:right w:w="120" w:type="dxa"/>
        </w:tblCellMar>
        <w:tblLook w:val="0000" w:firstRow="0" w:lastRow="0" w:firstColumn="0" w:lastColumn="0" w:noHBand="0" w:noVBand="0"/>
      </w:tblPr>
      <w:tblGrid>
        <w:gridCol w:w="5670"/>
        <w:gridCol w:w="891"/>
        <w:gridCol w:w="911"/>
        <w:gridCol w:w="831"/>
        <w:gridCol w:w="969"/>
      </w:tblGrid>
      <w:tr w:rsidRPr="00C42F88" w:rsidR="00924528" w:rsidTr="00F64E8A" w14:paraId="0D228BE7" w14:textId="77777777">
        <w:trPr>
          <w:tblHeader/>
        </w:trPr>
        <w:tc>
          <w:tcPr>
            <w:tcW w:w="3058" w:type="pct"/>
            <w:tcBorders>
              <w:top w:val="nil"/>
              <w:left w:val="nil"/>
              <w:bottom w:val="nil"/>
            </w:tcBorders>
          </w:tcPr>
          <w:p w:rsidRPr="00C42F88" w:rsidR="00924528" w:rsidP="00F9525D" w:rsidRDefault="00924528" w14:paraId="289BEB2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942" w:type="pct"/>
            <w:gridSpan w:val="4"/>
            <w:tcBorders>
              <w:bottom w:val="single" w:color="auto" w:sz="4" w:space="0"/>
            </w:tcBorders>
            <w:vAlign w:val="bottom"/>
          </w:tcPr>
          <w:p w:rsidRPr="00C42F88" w:rsidR="00924528" w:rsidP="00924528" w:rsidRDefault="00924528" w14:paraId="00991E0D" w14:textId="77777777">
            <w:pPr>
              <w:pStyle w:val="Selectonealltable"/>
              <w:rPr>
                <w:rFonts w:ascii="Arial Narrow" w:hAnsi="Arial Narrow"/>
              </w:rPr>
            </w:pPr>
            <w:r w:rsidRPr="00C42F88">
              <w:t>SELECT ALL THAT APPLY</w:t>
            </w:r>
          </w:p>
        </w:tc>
      </w:tr>
      <w:tr w:rsidRPr="00C42F88" w:rsidR="00AE326B" w:rsidTr="00F64E8A" w14:paraId="2CF789B5" w14:textId="77777777">
        <w:trPr>
          <w:tblHeader/>
        </w:trPr>
        <w:tc>
          <w:tcPr>
            <w:tcW w:w="3058" w:type="pct"/>
            <w:tcBorders>
              <w:top w:val="nil"/>
              <w:left w:val="nil"/>
              <w:bottom w:val="nil"/>
              <w:right w:val="single" w:color="auto" w:sz="4" w:space="0"/>
            </w:tcBorders>
          </w:tcPr>
          <w:p w:rsidRPr="00C42F88" w:rsidR="00AE326B" w:rsidP="00F9525D" w:rsidRDefault="00AE326B" w14:paraId="015DD2B9"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80" w:type="pct"/>
            <w:tcBorders>
              <w:top w:val="single" w:color="auto" w:sz="4" w:space="0"/>
              <w:left w:val="single" w:color="auto" w:sz="4" w:space="0"/>
              <w:bottom w:val="single" w:color="auto" w:sz="4" w:space="0"/>
              <w:right w:val="single" w:color="auto" w:sz="4" w:space="0"/>
            </w:tcBorders>
            <w:vAlign w:val="bottom"/>
          </w:tcPr>
          <w:p w:rsidRPr="00C42F88" w:rsidR="00AE326B" w:rsidP="00924528" w:rsidRDefault="00AE326B" w14:paraId="0769ABDC" w14:textId="77777777">
            <w:pPr>
              <w:pStyle w:val="Answerheading"/>
            </w:pPr>
            <w:r w:rsidRPr="00C42F88">
              <w:t>Grantee</w:t>
            </w:r>
          </w:p>
        </w:tc>
        <w:tc>
          <w:tcPr>
            <w:tcW w:w="491" w:type="pct"/>
            <w:tcBorders>
              <w:top w:val="single" w:color="auto" w:sz="4" w:space="0"/>
              <w:left w:val="single" w:color="auto" w:sz="4" w:space="0"/>
              <w:bottom w:val="single" w:color="auto" w:sz="4" w:space="0"/>
              <w:right w:val="single" w:color="auto" w:sz="4" w:space="0"/>
            </w:tcBorders>
            <w:vAlign w:val="bottom"/>
          </w:tcPr>
          <w:p w:rsidRPr="00C42F88" w:rsidR="00AE326B" w:rsidP="00924528" w:rsidRDefault="00AE326B" w14:paraId="7BF2CBEE" w14:textId="77777777">
            <w:pPr>
              <w:pStyle w:val="Answerheading"/>
            </w:pPr>
            <w:r w:rsidRPr="00C42F88">
              <w:t>Provider</w:t>
            </w:r>
          </w:p>
        </w:tc>
        <w:tc>
          <w:tcPr>
            <w:tcW w:w="448" w:type="pct"/>
            <w:tcBorders>
              <w:top w:val="single" w:color="auto" w:sz="4" w:space="0"/>
              <w:left w:val="single" w:color="auto" w:sz="4" w:space="0"/>
              <w:bottom w:val="single" w:color="auto" w:sz="4" w:space="0"/>
              <w:right w:val="single" w:color="auto" w:sz="4" w:space="0"/>
            </w:tcBorders>
            <w:vAlign w:val="bottom"/>
          </w:tcPr>
          <w:p w:rsidRPr="00C42F88" w:rsidR="00AE326B" w:rsidP="00924528" w:rsidRDefault="00AE326B" w14:paraId="2C867594" w14:textId="77777777">
            <w:pPr>
              <w:pStyle w:val="Answerheading"/>
            </w:pPr>
            <w:r w:rsidRPr="00C42F88">
              <w:t>Other Partner</w:t>
            </w:r>
          </w:p>
        </w:tc>
        <w:tc>
          <w:tcPr>
            <w:tcW w:w="523" w:type="pct"/>
            <w:tcBorders>
              <w:top w:val="single" w:color="auto" w:sz="4" w:space="0"/>
              <w:left w:val="single" w:color="auto" w:sz="4" w:space="0"/>
              <w:bottom w:val="single" w:color="auto" w:sz="4" w:space="0"/>
              <w:right w:val="single" w:color="auto" w:sz="4" w:space="0"/>
            </w:tcBorders>
            <w:vAlign w:val="bottom"/>
          </w:tcPr>
          <w:p w:rsidRPr="00C42F88" w:rsidR="00AE326B" w:rsidP="00924528" w:rsidRDefault="00AE326B" w14:paraId="3D597C04" w14:textId="77777777">
            <w:pPr>
              <w:pStyle w:val="Answerheading"/>
            </w:pPr>
            <w:r w:rsidRPr="00C42F88">
              <w:t>No one yet identified</w:t>
            </w:r>
          </w:p>
        </w:tc>
      </w:tr>
      <w:tr w:rsidRPr="00C42F88" w:rsidR="00AE326B" w:rsidTr="00F64E8A" w14:paraId="61A6BC0A" w14:textId="77777777">
        <w:tc>
          <w:tcPr>
            <w:tcW w:w="3058" w:type="pct"/>
            <w:tcBorders>
              <w:top w:val="nil"/>
              <w:left w:val="nil"/>
              <w:right w:val="nil"/>
            </w:tcBorders>
            <w:shd w:val="clear" w:color="auto" w:fill="E8E8E8"/>
          </w:tcPr>
          <w:p w:rsidRPr="00C42F88" w:rsidR="00AE326B" w:rsidP="00BA6540" w:rsidRDefault="00AE326B" w14:paraId="2F6ABFF1" w14:textId="0A8D7B82">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 xml:space="preserve">Programs contain substantial </w:t>
            </w:r>
            <w:r w:rsidRPr="00C42F88" w:rsidR="00954FB7">
              <w:rPr>
                <w:rFonts w:ascii="Arial" w:hAnsi="Arial" w:cs="Arial"/>
                <w:sz w:val="20"/>
                <w:szCs w:val="20"/>
              </w:rPr>
              <w:t xml:space="preserve">and unambiguous </w:t>
            </w:r>
            <w:r w:rsidRPr="00C42F88">
              <w:rPr>
                <w:rFonts w:ascii="Arial" w:hAnsi="Arial" w:cs="Arial"/>
                <w:sz w:val="20"/>
                <w:szCs w:val="20"/>
              </w:rPr>
              <w:t xml:space="preserve">emphasis on avoiding non-marital sexual activity and that </w:t>
            </w:r>
            <w:r w:rsidRPr="00C42F88" w:rsidR="00BA6540">
              <w:rPr>
                <w:rFonts w:ascii="Arial" w:hAnsi="Arial" w:cs="Arial"/>
                <w:sz w:val="20"/>
                <w:szCs w:val="20"/>
              </w:rPr>
              <w:t xml:space="preserve">avoiding sex before marriage </w:t>
            </w:r>
            <w:r w:rsidRPr="00C42F88">
              <w:rPr>
                <w:rFonts w:ascii="Arial" w:hAnsi="Arial" w:cs="Arial"/>
                <w:sz w:val="20"/>
                <w:szCs w:val="20"/>
              </w:rPr>
              <w:t>offers the best o</w:t>
            </w:r>
            <w:r w:rsidRPr="00C42F88" w:rsidR="00765994">
              <w:rPr>
                <w:rFonts w:ascii="Arial" w:hAnsi="Arial" w:cs="Arial"/>
                <w:sz w:val="20"/>
                <w:szCs w:val="20"/>
              </w:rPr>
              <w:t xml:space="preserve">pportunity for </w:t>
            </w:r>
            <w:r w:rsidRPr="00C42F88" w:rsidR="00954FB7">
              <w:rPr>
                <w:rFonts w:ascii="Arial" w:hAnsi="Arial" w:cs="Arial"/>
                <w:sz w:val="20"/>
                <w:szCs w:val="20"/>
              </w:rPr>
              <w:t>optimal</w:t>
            </w:r>
            <w:r w:rsidRPr="00C42F88" w:rsidR="00765994">
              <w:rPr>
                <w:rFonts w:ascii="Arial" w:hAnsi="Arial" w:cs="Arial"/>
                <w:sz w:val="20"/>
                <w:szCs w:val="20"/>
              </w:rPr>
              <w:t xml:space="preserve"> health</w:t>
            </w:r>
          </w:p>
        </w:tc>
        <w:tc>
          <w:tcPr>
            <w:tcW w:w="480" w:type="pct"/>
            <w:tcBorders>
              <w:top w:val="nil"/>
              <w:left w:val="nil"/>
              <w:right w:val="nil"/>
            </w:tcBorders>
            <w:shd w:val="clear" w:color="auto" w:fill="E8E8E8"/>
            <w:vAlign w:val="center"/>
          </w:tcPr>
          <w:p w:rsidRPr="00C42F88" w:rsidR="00AE326B" w:rsidP="00AE326B" w:rsidRDefault="00AE326B" w14:paraId="2D525C9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491" w:type="pct"/>
            <w:tcBorders>
              <w:top w:val="nil"/>
              <w:left w:val="nil"/>
              <w:right w:val="nil"/>
            </w:tcBorders>
            <w:shd w:val="clear" w:color="auto" w:fill="E8E8E8"/>
            <w:vAlign w:val="center"/>
          </w:tcPr>
          <w:p w:rsidRPr="00C42F88" w:rsidR="00AE326B" w:rsidP="00AE326B" w:rsidRDefault="00AE326B" w14:paraId="4BB5DC4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2 </w:t>
            </w:r>
            <w:r w:rsidRPr="00C42F88">
              <w:rPr>
                <w:rFonts w:ascii="Arial" w:hAnsi="Arial" w:cs="Arial"/>
                <w:sz w:val="20"/>
                <w:szCs w:val="20"/>
              </w:rPr>
              <w:sym w:font="Wingdings" w:char="F06D"/>
            </w:r>
          </w:p>
        </w:tc>
        <w:tc>
          <w:tcPr>
            <w:tcW w:w="448" w:type="pct"/>
            <w:tcBorders>
              <w:top w:val="nil"/>
              <w:left w:val="nil"/>
              <w:right w:val="nil"/>
            </w:tcBorders>
            <w:shd w:val="clear" w:color="auto" w:fill="E8E8E8"/>
            <w:vAlign w:val="center"/>
          </w:tcPr>
          <w:p w:rsidRPr="00C42F88" w:rsidR="00AE326B" w:rsidP="00AE326B" w:rsidRDefault="00AE326B" w14:paraId="1ACF583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3 </w:t>
            </w:r>
            <w:r w:rsidRPr="00C42F88">
              <w:rPr>
                <w:rFonts w:ascii="Arial" w:hAnsi="Arial" w:cs="Arial"/>
                <w:sz w:val="20"/>
                <w:szCs w:val="20"/>
              </w:rPr>
              <w:sym w:font="Wingdings" w:char="F06D"/>
            </w:r>
          </w:p>
        </w:tc>
        <w:tc>
          <w:tcPr>
            <w:tcW w:w="523" w:type="pct"/>
            <w:tcBorders>
              <w:top w:val="nil"/>
              <w:left w:val="nil"/>
              <w:right w:val="nil"/>
            </w:tcBorders>
            <w:shd w:val="clear" w:color="auto" w:fill="E8E8E8"/>
            <w:vAlign w:val="center"/>
          </w:tcPr>
          <w:p w:rsidRPr="00C42F88" w:rsidR="00AE326B" w:rsidP="00AE326B" w:rsidRDefault="00AE326B" w14:paraId="1F78357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E326B" w:rsidTr="00F64E8A" w14:paraId="37685F08" w14:textId="77777777">
        <w:tc>
          <w:tcPr>
            <w:tcW w:w="3058" w:type="pct"/>
            <w:tcBorders>
              <w:top w:val="nil"/>
              <w:left w:val="nil"/>
              <w:bottom w:val="nil"/>
              <w:right w:val="nil"/>
            </w:tcBorders>
            <w:shd w:val="clear" w:color="auto" w:fill="auto"/>
          </w:tcPr>
          <w:p w:rsidRPr="00C42F88" w:rsidR="00AE326B" w:rsidP="00AE326B" w:rsidRDefault="00AE326B" w14:paraId="5488A7DE" w14:textId="2FFEEEE2">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Programs are medically</w:t>
            </w:r>
            <w:r w:rsidRPr="00C42F88" w:rsidR="00F46836">
              <w:rPr>
                <w:rFonts w:ascii="Arial" w:hAnsi="Arial" w:cs="Arial"/>
                <w:sz w:val="20"/>
                <w:szCs w:val="20"/>
              </w:rPr>
              <w:t xml:space="preserve"> accurate</w:t>
            </w:r>
            <w:r w:rsidRPr="00C42F88" w:rsidR="00B868A7">
              <w:rPr>
                <w:rFonts w:ascii="Arial" w:hAnsi="Arial" w:cs="Arial"/>
                <w:sz w:val="20"/>
                <w:szCs w:val="20"/>
              </w:rPr>
              <w:t xml:space="preserve"> and complete</w:t>
            </w:r>
            <w:r w:rsidRPr="00C42F88" w:rsidR="00D052B5">
              <w:rPr>
                <w:rFonts w:ascii="Arial" w:hAnsi="Arial" w:cs="Arial"/>
                <w:sz w:val="20"/>
                <w:szCs w:val="20"/>
              </w:rPr>
              <w:t>, meaning they are</w:t>
            </w:r>
            <w:r w:rsidRPr="00C42F88" w:rsidR="005A7247">
              <w:rPr>
                <w:rFonts w:ascii="Arial" w:hAnsi="Arial" w:cs="Arial"/>
                <w:sz w:val="20"/>
                <w:szCs w:val="20"/>
              </w:rPr>
              <w:t xml:space="preserve"> </w:t>
            </w:r>
            <w:r w:rsidRPr="00C42F88" w:rsidR="00A426D5">
              <w:rPr>
                <w:rFonts w:ascii="Arial" w:hAnsi="Arial" w:cs="Arial"/>
                <w:sz w:val="20"/>
                <w:szCs w:val="20"/>
              </w:rPr>
              <w:t>verified or supported by the weight of research conducted in compliance w</w:t>
            </w:r>
            <w:r w:rsidRPr="00C42F88" w:rsidR="00295F63">
              <w:rPr>
                <w:rFonts w:ascii="Arial" w:hAnsi="Arial" w:cs="Arial"/>
                <w:sz w:val="20"/>
                <w:szCs w:val="20"/>
              </w:rPr>
              <w:t>ith accepted scientific methods</w:t>
            </w:r>
            <w:r w:rsidRPr="00C42F88" w:rsidR="000949BF">
              <w:rPr>
                <w:rFonts w:ascii="Arial" w:hAnsi="Arial" w:cs="Arial"/>
                <w:sz w:val="20"/>
                <w:szCs w:val="20"/>
              </w:rPr>
              <w:t xml:space="preserve"> </w:t>
            </w:r>
          </w:p>
        </w:tc>
        <w:tc>
          <w:tcPr>
            <w:tcW w:w="480" w:type="pct"/>
            <w:tcBorders>
              <w:top w:val="nil"/>
              <w:left w:val="nil"/>
              <w:bottom w:val="nil"/>
              <w:right w:val="nil"/>
            </w:tcBorders>
            <w:shd w:val="clear" w:color="auto" w:fill="auto"/>
            <w:vAlign w:val="center"/>
          </w:tcPr>
          <w:p w:rsidRPr="00C42F88" w:rsidR="00AE326B" w:rsidP="00AE326B" w:rsidRDefault="00AE326B" w14:paraId="199CE07E"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C42F88" w:rsidR="00AE326B" w:rsidP="00AE326B" w:rsidRDefault="00AE326B" w14:paraId="325D0A6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2 </w:t>
            </w:r>
            <w:r w:rsidRPr="00C42F88">
              <w:rPr>
                <w:rFonts w:ascii="Arial" w:hAnsi="Arial" w:cs="Arial"/>
                <w:sz w:val="20"/>
                <w:szCs w:val="20"/>
              </w:rPr>
              <w:sym w:font="Wingdings" w:char="F06D"/>
            </w:r>
          </w:p>
        </w:tc>
        <w:tc>
          <w:tcPr>
            <w:tcW w:w="448" w:type="pct"/>
            <w:tcBorders>
              <w:top w:val="nil"/>
              <w:left w:val="nil"/>
              <w:bottom w:val="nil"/>
              <w:right w:val="nil"/>
            </w:tcBorders>
            <w:shd w:val="clear" w:color="auto" w:fill="auto"/>
            <w:vAlign w:val="center"/>
          </w:tcPr>
          <w:p w:rsidRPr="00C42F88" w:rsidR="00AE326B" w:rsidP="00AE326B" w:rsidRDefault="00AE326B" w14:paraId="3664057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3 </w:t>
            </w:r>
            <w:r w:rsidRPr="00C42F88">
              <w:rPr>
                <w:rFonts w:ascii="Arial" w:hAnsi="Arial" w:cs="Arial"/>
                <w:sz w:val="20"/>
                <w:szCs w:val="20"/>
              </w:rPr>
              <w:sym w:font="Wingdings" w:char="F06D"/>
            </w:r>
          </w:p>
        </w:tc>
        <w:tc>
          <w:tcPr>
            <w:tcW w:w="523" w:type="pct"/>
            <w:tcBorders>
              <w:top w:val="nil"/>
              <w:left w:val="nil"/>
              <w:bottom w:val="nil"/>
              <w:right w:val="nil"/>
            </w:tcBorders>
            <w:shd w:val="clear" w:color="auto" w:fill="auto"/>
            <w:vAlign w:val="center"/>
          </w:tcPr>
          <w:p w:rsidRPr="00C42F88" w:rsidR="00AE326B" w:rsidP="00AE326B" w:rsidRDefault="00AE326B" w14:paraId="3632014B"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E326B" w:rsidTr="00F64E8A" w14:paraId="1F45BCE2" w14:textId="77777777">
        <w:tc>
          <w:tcPr>
            <w:tcW w:w="3058" w:type="pct"/>
            <w:tcBorders>
              <w:top w:val="nil"/>
              <w:left w:val="nil"/>
              <w:bottom w:val="nil"/>
              <w:right w:val="nil"/>
            </w:tcBorders>
            <w:shd w:val="clear" w:color="auto" w:fill="E8E8E8"/>
          </w:tcPr>
          <w:p w:rsidRPr="00C42F88" w:rsidR="00AE326B" w:rsidP="001F22F8" w:rsidRDefault="00AE326B" w14:paraId="3A128601" w14:textId="7B9638A1">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Programs are age appropriate</w:t>
            </w:r>
            <w:r w:rsidRPr="00C42F88" w:rsidR="00CB0E90">
              <w:rPr>
                <w:rFonts w:ascii="Arial" w:hAnsi="Arial" w:cs="Arial"/>
                <w:sz w:val="20"/>
                <w:szCs w:val="20"/>
              </w:rPr>
              <w:t xml:space="preserve">, </w:t>
            </w:r>
            <w:r w:rsidRPr="00C42F88" w:rsidR="001F22F8">
              <w:rPr>
                <w:rFonts w:ascii="Arial" w:hAnsi="Arial" w:cs="Arial"/>
                <w:sz w:val="20"/>
                <w:szCs w:val="20"/>
              </w:rPr>
              <w:t>meaning suitable to the developmental and social maturity of the particular age group of youth based on developing cognitive, emotional, and behavioral cap</w:t>
            </w:r>
            <w:r w:rsidRPr="00C42F88" w:rsidR="00295F63">
              <w:rPr>
                <w:rFonts w:ascii="Arial" w:hAnsi="Arial" w:cs="Arial"/>
                <w:sz w:val="20"/>
                <w:szCs w:val="20"/>
              </w:rPr>
              <w:t>acity typical for the age group</w:t>
            </w:r>
          </w:p>
        </w:tc>
        <w:tc>
          <w:tcPr>
            <w:tcW w:w="480" w:type="pct"/>
            <w:tcBorders>
              <w:top w:val="nil"/>
              <w:left w:val="nil"/>
              <w:bottom w:val="nil"/>
              <w:right w:val="nil"/>
            </w:tcBorders>
            <w:shd w:val="clear" w:color="auto" w:fill="E8E8E8"/>
            <w:vAlign w:val="center"/>
          </w:tcPr>
          <w:p w:rsidRPr="00C42F88" w:rsidR="00AE326B" w:rsidP="00AE326B" w:rsidRDefault="00AE326B" w14:paraId="73ABB4D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C42F88" w:rsidR="00AE326B" w:rsidP="00AE326B" w:rsidRDefault="00AE326B" w14:paraId="1D46A70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2 </w:t>
            </w:r>
            <w:r w:rsidRPr="00C42F88">
              <w:rPr>
                <w:rFonts w:ascii="Arial" w:hAnsi="Arial" w:cs="Arial"/>
                <w:sz w:val="20"/>
                <w:szCs w:val="20"/>
              </w:rPr>
              <w:sym w:font="Wingdings" w:char="F06D"/>
            </w:r>
          </w:p>
        </w:tc>
        <w:tc>
          <w:tcPr>
            <w:tcW w:w="448" w:type="pct"/>
            <w:tcBorders>
              <w:top w:val="nil"/>
              <w:left w:val="nil"/>
              <w:bottom w:val="nil"/>
              <w:right w:val="nil"/>
            </w:tcBorders>
            <w:shd w:val="clear" w:color="auto" w:fill="E8E8E8"/>
            <w:vAlign w:val="center"/>
          </w:tcPr>
          <w:p w:rsidRPr="00C42F88" w:rsidR="00AE326B" w:rsidP="00AE326B" w:rsidRDefault="00AE326B" w14:paraId="3A83880C"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3 </w:t>
            </w:r>
            <w:r w:rsidRPr="00C42F88">
              <w:rPr>
                <w:rFonts w:ascii="Arial" w:hAnsi="Arial" w:cs="Arial"/>
                <w:sz w:val="20"/>
                <w:szCs w:val="20"/>
              </w:rPr>
              <w:sym w:font="Wingdings" w:char="F06D"/>
            </w:r>
          </w:p>
        </w:tc>
        <w:tc>
          <w:tcPr>
            <w:tcW w:w="523" w:type="pct"/>
            <w:tcBorders>
              <w:top w:val="nil"/>
              <w:left w:val="nil"/>
              <w:bottom w:val="nil"/>
              <w:right w:val="nil"/>
            </w:tcBorders>
            <w:shd w:val="clear" w:color="auto" w:fill="E8E8E8"/>
            <w:vAlign w:val="center"/>
          </w:tcPr>
          <w:p w:rsidRPr="00C42F88" w:rsidR="00AE326B" w:rsidP="00AE326B" w:rsidRDefault="00AE326B" w14:paraId="6307048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8D0738" w:rsidTr="00F64E8A" w14:paraId="26A1B053" w14:textId="77777777">
        <w:tc>
          <w:tcPr>
            <w:tcW w:w="3058" w:type="pct"/>
            <w:tcBorders>
              <w:top w:val="nil"/>
              <w:left w:val="nil"/>
              <w:bottom w:val="nil"/>
              <w:right w:val="nil"/>
            </w:tcBorders>
            <w:shd w:val="clear" w:color="auto" w:fill="auto"/>
          </w:tcPr>
          <w:p w:rsidRPr="00C42F88" w:rsidR="008D0738" w:rsidP="00921A6C" w:rsidRDefault="00C31322" w14:paraId="7F60EE93" w14:textId="0D161939">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sidR="008D0738">
              <w:rPr>
                <w:rFonts w:ascii="Arial" w:hAnsi="Arial" w:cs="Arial"/>
                <w:sz w:val="20"/>
                <w:szCs w:val="20"/>
              </w:rPr>
              <w:t>.</w:t>
            </w:r>
            <w:r w:rsidRPr="00C42F88" w:rsidR="008D0738">
              <w:rPr>
                <w:rFonts w:ascii="Arial" w:hAnsi="Arial" w:cs="Arial"/>
                <w:sz w:val="20"/>
                <w:szCs w:val="20"/>
              </w:rPr>
              <w:tab/>
              <w:t>Programs are based on adolescent learning and developmental theories for the age group</w:t>
            </w:r>
          </w:p>
        </w:tc>
        <w:tc>
          <w:tcPr>
            <w:tcW w:w="480" w:type="pct"/>
            <w:tcBorders>
              <w:top w:val="nil"/>
              <w:left w:val="nil"/>
              <w:bottom w:val="nil"/>
              <w:right w:val="nil"/>
            </w:tcBorders>
            <w:shd w:val="clear" w:color="auto" w:fill="auto"/>
            <w:vAlign w:val="center"/>
          </w:tcPr>
          <w:p w:rsidRPr="00C42F88" w:rsidR="008D0738" w:rsidP="008D0738" w:rsidRDefault="008D0738" w14:paraId="44AD824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C42F88" w:rsidR="008D0738" w:rsidP="008D0738" w:rsidRDefault="008D0738" w14:paraId="4F6AAD0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2 </w:t>
            </w:r>
            <w:r w:rsidRPr="00C42F88">
              <w:rPr>
                <w:rFonts w:ascii="Arial" w:hAnsi="Arial" w:cs="Arial"/>
                <w:sz w:val="20"/>
                <w:szCs w:val="20"/>
              </w:rPr>
              <w:sym w:font="Wingdings" w:char="F06D"/>
            </w:r>
          </w:p>
        </w:tc>
        <w:tc>
          <w:tcPr>
            <w:tcW w:w="448" w:type="pct"/>
            <w:tcBorders>
              <w:top w:val="nil"/>
              <w:left w:val="nil"/>
              <w:bottom w:val="nil"/>
              <w:right w:val="nil"/>
            </w:tcBorders>
            <w:shd w:val="clear" w:color="auto" w:fill="auto"/>
            <w:vAlign w:val="center"/>
          </w:tcPr>
          <w:p w:rsidRPr="00C42F88" w:rsidR="008D0738" w:rsidP="008D0738" w:rsidRDefault="008D0738" w14:paraId="4A7D1FAA"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3 </w:t>
            </w:r>
            <w:r w:rsidRPr="00C42F88">
              <w:rPr>
                <w:rFonts w:ascii="Arial" w:hAnsi="Arial" w:cs="Arial"/>
                <w:sz w:val="20"/>
                <w:szCs w:val="20"/>
              </w:rPr>
              <w:sym w:font="Wingdings" w:char="F06D"/>
            </w:r>
          </w:p>
        </w:tc>
        <w:tc>
          <w:tcPr>
            <w:tcW w:w="523" w:type="pct"/>
            <w:tcBorders>
              <w:top w:val="nil"/>
              <w:left w:val="nil"/>
              <w:bottom w:val="nil"/>
              <w:right w:val="nil"/>
            </w:tcBorders>
            <w:shd w:val="clear" w:color="auto" w:fill="auto"/>
            <w:vAlign w:val="center"/>
          </w:tcPr>
          <w:p w:rsidRPr="00C42F88" w:rsidR="008D0738" w:rsidP="008D0738" w:rsidRDefault="008D0738" w14:paraId="3D349E17"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C31322" w:rsidTr="00F64E8A" w14:paraId="1575EDA6" w14:textId="77777777">
        <w:tc>
          <w:tcPr>
            <w:tcW w:w="3058" w:type="pct"/>
            <w:tcBorders>
              <w:top w:val="nil"/>
              <w:left w:val="nil"/>
              <w:bottom w:val="nil"/>
              <w:right w:val="nil"/>
            </w:tcBorders>
            <w:shd w:val="clear" w:color="auto" w:fill="E8E8E8"/>
          </w:tcPr>
          <w:p w:rsidRPr="00C42F88" w:rsidR="00C31322" w:rsidP="00F64E8A" w:rsidRDefault="00C31322" w14:paraId="6ECDD363" w14:textId="092C67B1">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 xml:space="preserve">e. </w:t>
            </w:r>
            <w:r w:rsidRPr="00C42F88" w:rsidR="00F64E8A">
              <w:rPr>
                <w:rFonts w:ascii="Arial" w:hAnsi="Arial" w:cs="Arial"/>
                <w:sz w:val="20"/>
                <w:szCs w:val="20"/>
              </w:rPr>
              <w:tab/>
            </w:r>
            <w:r w:rsidRPr="00C42F88">
              <w:rPr>
                <w:rFonts w:ascii="Arial" w:hAnsi="Arial" w:cs="Arial"/>
                <w:sz w:val="20"/>
                <w:szCs w:val="20"/>
              </w:rPr>
              <w:t>Programs are culturally appropriate, recognizing experience</w:t>
            </w:r>
            <w:r w:rsidRPr="00C42F88" w:rsidR="00EF75F5">
              <w:rPr>
                <w:rFonts w:ascii="Arial" w:hAnsi="Arial" w:cs="Arial"/>
                <w:sz w:val="20"/>
                <w:szCs w:val="20"/>
              </w:rPr>
              <w:t>s</w:t>
            </w:r>
            <w:r w:rsidRPr="00C42F88">
              <w:rPr>
                <w:rFonts w:ascii="Arial" w:hAnsi="Arial" w:cs="Arial"/>
                <w:sz w:val="20"/>
                <w:szCs w:val="20"/>
              </w:rPr>
              <w:t xml:space="preserve"> of youth from diverse communities, backgrounds and experiences  </w:t>
            </w:r>
          </w:p>
        </w:tc>
        <w:tc>
          <w:tcPr>
            <w:tcW w:w="480" w:type="pct"/>
            <w:tcBorders>
              <w:top w:val="nil"/>
              <w:left w:val="nil"/>
              <w:bottom w:val="nil"/>
              <w:right w:val="nil"/>
            </w:tcBorders>
            <w:shd w:val="clear" w:color="auto" w:fill="E8E8E8"/>
            <w:vAlign w:val="center"/>
          </w:tcPr>
          <w:p w:rsidRPr="00C42F88" w:rsidR="00C31322" w:rsidP="00C31322" w:rsidRDefault="00C31322" w14:paraId="69336351" w14:textId="3799A1F5">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C42F88" w:rsidR="00C31322" w:rsidP="00C31322" w:rsidRDefault="00C31322" w14:paraId="7375F90F" w14:textId="1BE71244">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2 </w:t>
            </w:r>
            <w:r w:rsidRPr="00C42F88">
              <w:rPr>
                <w:rFonts w:ascii="Arial" w:hAnsi="Arial" w:cs="Arial"/>
                <w:sz w:val="20"/>
                <w:szCs w:val="20"/>
              </w:rPr>
              <w:sym w:font="Wingdings" w:char="F06D"/>
            </w:r>
          </w:p>
        </w:tc>
        <w:tc>
          <w:tcPr>
            <w:tcW w:w="448" w:type="pct"/>
            <w:tcBorders>
              <w:top w:val="nil"/>
              <w:left w:val="nil"/>
              <w:bottom w:val="nil"/>
              <w:right w:val="nil"/>
            </w:tcBorders>
            <w:shd w:val="clear" w:color="auto" w:fill="E8E8E8"/>
            <w:vAlign w:val="center"/>
          </w:tcPr>
          <w:p w:rsidRPr="00C42F88" w:rsidR="00C31322" w:rsidP="00C31322" w:rsidRDefault="00C31322" w14:paraId="0FE09E1A" w14:textId="0AB48184">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3 </w:t>
            </w:r>
            <w:r w:rsidRPr="00C42F88">
              <w:rPr>
                <w:rFonts w:ascii="Arial" w:hAnsi="Arial" w:cs="Arial"/>
                <w:sz w:val="20"/>
                <w:szCs w:val="20"/>
              </w:rPr>
              <w:sym w:font="Wingdings" w:char="F06D"/>
            </w:r>
          </w:p>
        </w:tc>
        <w:tc>
          <w:tcPr>
            <w:tcW w:w="523" w:type="pct"/>
            <w:tcBorders>
              <w:top w:val="nil"/>
              <w:left w:val="nil"/>
              <w:bottom w:val="nil"/>
              <w:right w:val="nil"/>
            </w:tcBorders>
            <w:shd w:val="clear" w:color="auto" w:fill="E8E8E8"/>
            <w:vAlign w:val="center"/>
          </w:tcPr>
          <w:p w:rsidRPr="00C42F88" w:rsidR="00C31322" w:rsidP="00C31322" w:rsidRDefault="00C31322" w14:paraId="371E036B" w14:textId="49D94B04">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bl>
    <w:p w:rsidRPr="00C42F88" w:rsidR="00F64E8A" w:rsidRDefault="00F64E8A" w14:paraId="55D3E0A6" w14:textId="2CD25DE8">
      <w:pPr>
        <w:tabs>
          <w:tab w:val="clear" w:pos="432"/>
        </w:tabs>
        <w:spacing w:line="240" w:lineRule="auto"/>
        <w:ind w:firstLine="0"/>
        <w:jc w:val="left"/>
        <w:rPr>
          <w:rFonts w:ascii="Arial" w:hAnsi="Arial" w:cs="Arial"/>
          <w:b/>
          <w:sz w:val="20"/>
          <w:szCs w:val="20"/>
        </w:rPr>
      </w:pPr>
    </w:p>
    <w:p w:rsidRPr="00C42F88" w:rsidR="00F64E8A" w:rsidRDefault="00F64E8A" w14:paraId="1D695178" w14:textId="3598ABA4">
      <w:pPr>
        <w:tabs>
          <w:tab w:val="clear" w:pos="432"/>
        </w:tabs>
        <w:spacing w:line="240" w:lineRule="auto"/>
        <w:ind w:firstLine="0"/>
        <w:jc w:val="left"/>
        <w:rPr>
          <w:rFonts w:ascii="Arial" w:hAnsi="Arial" w:cs="Arial"/>
          <w:b/>
          <w:sz w:val="20"/>
          <w:szCs w:val="20"/>
        </w:rPr>
      </w:pPr>
    </w:p>
    <w:p w:rsidRPr="00C42F88" w:rsidR="00FE0CD1" w:rsidRDefault="00FE0CD1" w14:paraId="617DA93C" w14:textId="77777777">
      <w:pPr>
        <w:tabs>
          <w:tab w:val="clear" w:pos="432"/>
        </w:tabs>
        <w:spacing w:line="240" w:lineRule="auto"/>
        <w:ind w:firstLine="0"/>
        <w:jc w:val="left"/>
        <w:rPr>
          <w:rFonts w:ascii="Arial" w:hAnsi="Arial" w:cs="Arial"/>
          <w:b/>
          <w:sz w:val="20"/>
          <w:szCs w:val="20"/>
        </w:rPr>
      </w:pPr>
    </w:p>
    <w:p w:rsidR="00CC6D52" w:rsidP="00FE0CD1" w:rsidRDefault="00CC6D52" w14:paraId="41A6E047" w14:textId="77777777">
      <w:pPr>
        <w:pStyle w:val="QUESTIONTEXT"/>
        <w:ind w:left="0" w:firstLine="0"/>
      </w:pPr>
    </w:p>
    <w:p w:rsidRPr="00C42F88" w:rsidR="00F37E1B" w:rsidP="00FE0CD1" w:rsidRDefault="00F37E1B" w14:paraId="3079324C" w14:textId="2E991427">
      <w:pPr>
        <w:pStyle w:val="QUESTIONTEXT"/>
        <w:ind w:left="0" w:firstLine="0"/>
      </w:pPr>
      <w:r w:rsidRPr="00C42F88">
        <w:t>C10</w:t>
      </w:r>
      <w:r w:rsidRPr="00C42F88" w:rsidR="005D0552">
        <w:t>7</w:t>
      </w:r>
      <w:r w:rsidRPr="00C42F88">
        <w:t>.</w:t>
      </w:r>
      <w:r w:rsidRPr="00C42F88">
        <w:tab/>
        <w:t>Which entity is responsible for ensuring [FILL]?</w:t>
      </w:r>
    </w:p>
    <w:tbl>
      <w:tblPr>
        <w:tblW w:w="4667" w:type="pct"/>
        <w:tblInd w:w="720" w:type="dxa"/>
        <w:tblCellMar>
          <w:left w:w="120" w:type="dxa"/>
          <w:right w:w="120" w:type="dxa"/>
        </w:tblCellMar>
        <w:tblLook w:val="0000" w:firstRow="0" w:lastRow="0" w:firstColumn="0" w:lastColumn="0" w:noHBand="0" w:noVBand="0"/>
      </w:tblPr>
      <w:tblGrid>
        <w:gridCol w:w="5667"/>
        <w:gridCol w:w="891"/>
        <w:gridCol w:w="911"/>
        <w:gridCol w:w="831"/>
        <w:gridCol w:w="974"/>
      </w:tblGrid>
      <w:tr w:rsidRPr="00C42F88" w:rsidR="00F37E1B" w:rsidTr="00105792" w14:paraId="27A870AB" w14:textId="77777777">
        <w:trPr>
          <w:tblHeader/>
        </w:trPr>
        <w:tc>
          <w:tcPr>
            <w:tcW w:w="3056" w:type="pct"/>
            <w:tcBorders>
              <w:top w:val="nil"/>
              <w:left w:val="nil"/>
              <w:bottom w:val="nil"/>
            </w:tcBorders>
          </w:tcPr>
          <w:p w:rsidRPr="00C42F88" w:rsidR="00F37E1B" w:rsidP="0066347F" w:rsidRDefault="00F37E1B" w14:paraId="348B650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944" w:type="pct"/>
            <w:gridSpan w:val="4"/>
            <w:tcBorders>
              <w:bottom w:val="single" w:color="auto" w:sz="4" w:space="0"/>
            </w:tcBorders>
            <w:vAlign w:val="bottom"/>
          </w:tcPr>
          <w:p w:rsidRPr="00C42F88" w:rsidR="00F37E1B" w:rsidP="0066347F" w:rsidRDefault="00F37E1B" w14:paraId="62B07C96" w14:textId="77777777">
            <w:pPr>
              <w:pStyle w:val="Selectonealltable"/>
              <w:rPr>
                <w:rFonts w:ascii="Arial Narrow" w:hAnsi="Arial Narrow"/>
              </w:rPr>
            </w:pPr>
            <w:r w:rsidRPr="00C42F88">
              <w:t>SELECT ALL THAT APPLY</w:t>
            </w:r>
          </w:p>
        </w:tc>
      </w:tr>
      <w:tr w:rsidRPr="00C42F88" w:rsidR="00F37E1B" w:rsidTr="00105792" w14:paraId="715E2237" w14:textId="77777777">
        <w:trPr>
          <w:tblHeader/>
        </w:trPr>
        <w:tc>
          <w:tcPr>
            <w:tcW w:w="3056" w:type="pct"/>
            <w:tcBorders>
              <w:top w:val="nil"/>
              <w:left w:val="nil"/>
              <w:bottom w:val="nil"/>
              <w:right w:val="single" w:color="auto" w:sz="4" w:space="0"/>
            </w:tcBorders>
          </w:tcPr>
          <w:p w:rsidRPr="00C42F88" w:rsidR="00F37E1B" w:rsidP="0066347F" w:rsidRDefault="00F37E1B" w14:paraId="03F7125D"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480" w:type="pct"/>
            <w:tcBorders>
              <w:top w:val="single" w:color="auto" w:sz="4" w:space="0"/>
              <w:left w:val="single" w:color="auto" w:sz="4" w:space="0"/>
              <w:bottom w:val="single" w:color="auto" w:sz="4" w:space="0"/>
              <w:right w:val="single" w:color="auto" w:sz="4" w:space="0"/>
            </w:tcBorders>
            <w:vAlign w:val="bottom"/>
          </w:tcPr>
          <w:p w:rsidRPr="00C42F88" w:rsidR="00F37E1B" w:rsidP="0066347F" w:rsidRDefault="00F37E1B" w14:paraId="38881CC7" w14:textId="77777777">
            <w:pPr>
              <w:pStyle w:val="Answerheading"/>
            </w:pPr>
            <w:r w:rsidRPr="00C42F88">
              <w:t>Grantee</w:t>
            </w:r>
          </w:p>
        </w:tc>
        <w:tc>
          <w:tcPr>
            <w:tcW w:w="491" w:type="pct"/>
            <w:tcBorders>
              <w:top w:val="single" w:color="auto" w:sz="4" w:space="0"/>
              <w:left w:val="single" w:color="auto" w:sz="4" w:space="0"/>
              <w:bottom w:val="single" w:color="auto" w:sz="4" w:space="0"/>
              <w:right w:val="single" w:color="auto" w:sz="4" w:space="0"/>
            </w:tcBorders>
            <w:vAlign w:val="bottom"/>
          </w:tcPr>
          <w:p w:rsidRPr="00C42F88" w:rsidR="00F37E1B" w:rsidP="0066347F" w:rsidRDefault="00F37E1B" w14:paraId="58C4D176" w14:textId="77777777">
            <w:pPr>
              <w:pStyle w:val="Answerheading"/>
            </w:pPr>
            <w:r w:rsidRPr="00C42F88">
              <w:t>Provider</w:t>
            </w:r>
          </w:p>
        </w:tc>
        <w:tc>
          <w:tcPr>
            <w:tcW w:w="448" w:type="pct"/>
            <w:tcBorders>
              <w:top w:val="single" w:color="auto" w:sz="4" w:space="0"/>
              <w:left w:val="single" w:color="auto" w:sz="4" w:space="0"/>
              <w:bottom w:val="single" w:color="auto" w:sz="4" w:space="0"/>
              <w:right w:val="single" w:color="auto" w:sz="4" w:space="0"/>
            </w:tcBorders>
            <w:vAlign w:val="bottom"/>
          </w:tcPr>
          <w:p w:rsidRPr="00C42F88" w:rsidR="00F37E1B" w:rsidP="0066347F" w:rsidRDefault="00F37E1B" w14:paraId="11A48D89" w14:textId="77777777">
            <w:pPr>
              <w:pStyle w:val="Answerheading"/>
            </w:pPr>
            <w:r w:rsidRPr="00C42F88">
              <w:t>Other Partner</w:t>
            </w:r>
          </w:p>
        </w:tc>
        <w:tc>
          <w:tcPr>
            <w:tcW w:w="524" w:type="pct"/>
            <w:tcBorders>
              <w:top w:val="single" w:color="auto" w:sz="4" w:space="0"/>
              <w:left w:val="single" w:color="auto" w:sz="4" w:space="0"/>
              <w:bottom w:val="single" w:color="auto" w:sz="4" w:space="0"/>
              <w:right w:val="single" w:color="auto" w:sz="4" w:space="0"/>
            </w:tcBorders>
            <w:vAlign w:val="bottom"/>
          </w:tcPr>
          <w:p w:rsidRPr="00C42F88" w:rsidR="00F37E1B" w:rsidP="0066347F" w:rsidRDefault="00F37E1B" w14:paraId="70D6894C" w14:textId="77777777">
            <w:pPr>
              <w:pStyle w:val="Answerheading"/>
            </w:pPr>
            <w:r w:rsidRPr="00C42F88">
              <w:t>No one yet identified</w:t>
            </w:r>
          </w:p>
        </w:tc>
      </w:tr>
      <w:tr w:rsidRPr="00C42F88" w:rsidR="00F37E1B" w:rsidTr="00105792" w14:paraId="0FAFE507" w14:textId="77777777">
        <w:tc>
          <w:tcPr>
            <w:tcW w:w="3056" w:type="pct"/>
            <w:tcBorders>
              <w:top w:val="nil"/>
              <w:left w:val="nil"/>
              <w:right w:val="nil"/>
            </w:tcBorders>
            <w:shd w:val="clear" w:color="auto" w:fill="E8E8E8"/>
          </w:tcPr>
          <w:p w:rsidRPr="00105792" w:rsidR="00F37E1B" w:rsidP="00105792" w:rsidRDefault="00105792" w14:paraId="435390B1" w14:textId="1CA80D43">
            <w:pPr>
              <w:pStyle w:val="ListParagraph"/>
              <w:numPr>
                <w:ilvl w:val="0"/>
                <w:numId w:val="39"/>
              </w:numPr>
              <w:tabs>
                <w:tab w:val="clear" w:pos="432"/>
              </w:tabs>
              <w:spacing w:before="60" w:after="60" w:line="240" w:lineRule="auto"/>
              <w:jc w:val="left"/>
              <w:rPr>
                <w:rFonts w:ascii="Arial" w:hAnsi="Arial" w:cs="Arial"/>
                <w:sz w:val="20"/>
                <w:szCs w:val="20"/>
              </w:rPr>
            </w:pPr>
            <w:r w:rsidRPr="00105792">
              <w:rPr>
                <w:rFonts w:ascii="Arial" w:hAnsi="Arial" w:cs="Arial"/>
                <w:sz w:val="20"/>
                <w:szCs w:val="20"/>
              </w:rPr>
              <w:t>The curriculum applies key program elements found to be effective in positive youth behavior change (delaying initiation of sexual activity, returning to a lifestyle without sex, and refraining from non-marital sex)</w:t>
            </w:r>
          </w:p>
        </w:tc>
        <w:tc>
          <w:tcPr>
            <w:tcW w:w="480" w:type="pct"/>
            <w:tcBorders>
              <w:top w:val="nil"/>
              <w:left w:val="nil"/>
              <w:right w:val="nil"/>
            </w:tcBorders>
            <w:shd w:val="clear" w:color="auto" w:fill="E8E8E8"/>
            <w:vAlign w:val="center"/>
          </w:tcPr>
          <w:p w:rsidRPr="00C42F88" w:rsidR="00F37E1B" w:rsidP="0066347F" w:rsidRDefault="00F37E1B" w14:paraId="77E2A1C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491" w:type="pct"/>
            <w:tcBorders>
              <w:top w:val="nil"/>
              <w:left w:val="nil"/>
              <w:right w:val="nil"/>
            </w:tcBorders>
            <w:shd w:val="clear" w:color="auto" w:fill="E8E8E8"/>
            <w:vAlign w:val="center"/>
          </w:tcPr>
          <w:p w:rsidRPr="00C42F88" w:rsidR="00F37E1B" w:rsidP="0066347F" w:rsidRDefault="00F37E1B" w14:paraId="4C643F95"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2 </w:t>
            </w:r>
            <w:r w:rsidRPr="00C42F88">
              <w:rPr>
                <w:rFonts w:ascii="Arial" w:hAnsi="Arial" w:cs="Arial"/>
                <w:sz w:val="20"/>
                <w:szCs w:val="20"/>
              </w:rPr>
              <w:sym w:font="Wingdings" w:char="F06D"/>
            </w:r>
          </w:p>
        </w:tc>
        <w:tc>
          <w:tcPr>
            <w:tcW w:w="448" w:type="pct"/>
            <w:tcBorders>
              <w:top w:val="nil"/>
              <w:left w:val="nil"/>
              <w:right w:val="nil"/>
            </w:tcBorders>
            <w:shd w:val="clear" w:color="auto" w:fill="E8E8E8"/>
            <w:vAlign w:val="center"/>
          </w:tcPr>
          <w:p w:rsidRPr="00C42F88" w:rsidR="00F37E1B" w:rsidP="0066347F" w:rsidRDefault="00F37E1B" w14:paraId="3CE8024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3 </w:t>
            </w:r>
            <w:r w:rsidRPr="00C42F88">
              <w:rPr>
                <w:rFonts w:ascii="Arial" w:hAnsi="Arial" w:cs="Arial"/>
                <w:sz w:val="20"/>
                <w:szCs w:val="20"/>
              </w:rPr>
              <w:sym w:font="Wingdings" w:char="F06D"/>
            </w:r>
          </w:p>
        </w:tc>
        <w:tc>
          <w:tcPr>
            <w:tcW w:w="524" w:type="pct"/>
            <w:tcBorders>
              <w:top w:val="nil"/>
              <w:left w:val="nil"/>
              <w:right w:val="nil"/>
            </w:tcBorders>
            <w:shd w:val="clear" w:color="auto" w:fill="E8E8E8"/>
            <w:vAlign w:val="center"/>
          </w:tcPr>
          <w:p w:rsidRPr="00C42F88" w:rsidR="00F37E1B" w:rsidP="0066347F" w:rsidRDefault="00F37E1B" w14:paraId="2BAC651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37E1B" w:rsidTr="00105792" w14:paraId="531E8C3B" w14:textId="77777777">
        <w:tc>
          <w:tcPr>
            <w:tcW w:w="3056" w:type="pct"/>
            <w:tcBorders>
              <w:top w:val="nil"/>
              <w:left w:val="nil"/>
              <w:bottom w:val="nil"/>
              <w:right w:val="nil"/>
            </w:tcBorders>
            <w:shd w:val="clear" w:color="auto" w:fill="auto"/>
          </w:tcPr>
          <w:p w:rsidRPr="00C42F88" w:rsidR="00F37E1B" w:rsidP="0066347F" w:rsidRDefault="00F37E1B" w14:paraId="69F1E8B3" w14:textId="68390E10">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r>
            <w:r w:rsidRPr="00C42F88" w:rsidR="00C91A56">
              <w:rPr>
                <w:rFonts w:ascii="Arial" w:hAnsi="Arial" w:cs="Arial"/>
                <w:sz w:val="20"/>
                <w:szCs w:val="20"/>
              </w:rPr>
              <w:t xml:space="preserve">Participants are linked to services with local community partners and agencies that support the health, safety, and well-being of youth with a commitment to optimal health outcomes that do not normalize teen sexual activity  </w:t>
            </w:r>
            <w:r w:rsidRPr="00C42F88">
              <w:rPr>
                <w:rFonts w:ascii="Arial" w:hAnsi="Arial" w:cs="Arial"/>
                <w:sz w:val="20"/>
                <w:szCs w:val="20"/>
              </w:rPr>
              <w:t xml:space="preserve"> </w:t>
            </w:r>
          </w:p>
        </w:tc>
        <w:tc>
          <w:tcPr>
            <w:tcW w:w="480" w:type="pct"/>
            <w:tcBorders>
              <w:top w:val="nil"/>
              <w:left w:val="nil"/>
              <w:bottom w:val="nil"/>
              <w:right w:val="nil"/>
            </w:tcBorders>
            <w:shd w:val="clear" w:color="auto" w:fill="auto"/>
            <w:vAlign w:val="center"/>
          </w:tcPr>
          <w:p w:rsidRPr="00C42F88" w:rsidR="00F37E1B" w:rsidP="0066347F" w:rsidRDefault="00F37E1B" w14:paraId="00790CD9"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C42F88" w:rsidR="00F37E1B" w:rsidP="0066347F" w:rsidRDefault="00F37E1B" w14:paraId="3EEE90F0"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2 </w:t>
            </w:r>
            <w:r w:rsidRPr="00C42F88">
              <w:rPr>
                <w:rFonts w:ascii="Arial" w:hAnsi="Arial" w:cs="Arial"/>
                <w:sz w:val="20"/>
                <w:szCs w:val="20"/>
              </w:rPr>
              <w:sym w:font="Wingdings" w:char="F06D"/>
            </w:r>
          </w:p>
        </w:tc>
        <w:tc>
          <w:tcPr>
            <w:tcW w:w="448" w:type="pct"/>
            <w:tcBorders>
              <w:top w:val="nil"/>
              <w:left w:val="nil"/>
              <w:bottom w:val="nil"/>
              <w:right w:val="nil"/>
            </w:tcBorders>
            <w:shd w:val="clear" w:color="auto" w:fill="auto"/>
            <w:vAlign w:val="center"/>
          </w:tcPr>
          <w:p w:rsidRPr="00C42F88" w:rsidR="00F37E1B" w:rsidP="0066347F" w:rsidRDefault="00F37E1B" w14:paraId="613B1231"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3 </w:t>
            </w:r>
            <w:r w:rsidRPr="00C42F88">
              <w:rPr>
                <w:rFonts w:ascii="Arial" w:hAnsi="Arial" w:cs="Arial"/>
                <w:sz w:val="20"/>
                <w:szCs w:val="20"/>
              </w:rPr>
              <w:sym w:font="Wingdings" w:char="F06D"/>
            </w:r>
          </w:p>
        </w:tc>
        <w:tc>
          <w:tcPr>
            <w:tcW w:w="524" w:type="pct"/>
            <w:tcBorders>
              <w:top w:val="nil"/>
              <w:left w:val="nil"/>
              <w:bottom w:val="nil"/>
              <w:right w:val="nil"/>
            </w:tcBorders>
            <w:shd w:val="clear" w:color="auto" w:fill="auto"/>
            <w:vAlign w:val="center"/>
          </w:tcPr>
          <w:p w:rsidRPr="00C42F88" w:rsidR="00F37E1B" w:rsidP="0066347F" w:rsidRDefault="00F37E1B" w14:paraId="3235C04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37E1B" w:rsidTr="00105792" w14:paraId="3F5558DA" w14:textId="77777777">
        <w:tc>
          <w:tcPr>
            <w:tcW w:w="3056" w:type="pct"/>
            <w:tcBorders>
              <w:top w:val="nil"/>
              <w:left w:val="nil"/>
              <w:bottom w:val="nil"/>
              <w:right w:val="nil"/>
            </w:tcBorders>
            <w:shd w:val="clear" w:color="auto" w:fill="E8E8E8"/>
          </w:tcPr>
          <w:p w:rsidRPr="00C42F88" w:rsidR="00F37E1B" w:rsidP="00C91A56" w:rsidRDefault="00C91A56" w14:paraId="55F699DC" w14:textId="1E2C42BB">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Formal training</w:t>
            </w:r>
            <w:r w:rsidRPr="00C42F88" w:rsidR="00D052B5">
              <w:rPr>
                <w:rFonts w:ascii="Arial" w:hAnsi="Arial" w:cs="Arial"/>
                <w:sz w:val="20"/>
                <w:szCs w:val="20"/>
              </w:rPr>
              <w:t xml:space="preserve"> and continuing technical assistance</w:t>
            </w:r>
            <w:r w:rsidRPr="00C42F88">
              <w:rPr>
                <w:rFonts w:ascii="Arial" w:hAnsi="Arial" w:cs="Arial"/>
                <w:sz w:val="20"/>
                <w:szCs w:val="20"/>
              </w:rPr>
              <w:t xml:space="preserve"> is provided to program facilitators on the program model, elements of the program model, and youth risk and protective factors </w:t>
            </w:r>
          </w:p>
        </w:tc>
        <w:tc>
          <w:tcPr>
            <w:tcW w:w="480" w:type="pct"/>
            <w:tcBorders>
              <w:top w:val="nil"/>
              <w:left w:val="nil"/>
              <w:bottom w:val="nil"/>
              <w:right w:val="nil"/>
            </w:tcBorders>
            <w:shd w:val="clear" w:color="auto" w:fill="E8E8E8"/>
            <w:vAlign w:val="center"/>
          </w:tcPr>
          <w:p w:rsidRPr="00C42F88" w:rsidR="00F37E1B" w:rsidP="0066347F" w:rsidRDefault="00F37E1B" w14:paraId="7079725F"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C42F88" w:rsidR="00F37E1B" w:rsidP="0066347F" w:rsidRDefault="00F37E1B" w14:paraId="7E25A476"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2 </w:t>
            </w:r>
            <w:r w:rsidRPr="00C42F88">
              <w:rPr>
                <w:rFonts w:ascii="Arial" w:hAnsi="Arial" w:cs="Arial"/>
                <w:sz w:val="20"/>
                <w:szCs w:val="20"/>
              </w:rPr>
              <w:sym w:font="Wingdings" w:char="F06D"/>
            </w:r>
          </w:p>
        </w:tc>
        <w:tc>
          <w:tcPr>
            <w:tcW w:w="448" w:type="pct"/>
            <w:tcBorders>
              <w:top w:val="nil"/>
              <w:left w:val="nil"/>
              <w:bottom w:val="nil"/>
              <w:right w:val="nil"/>
            </w:tcBorders>
            <w:shd w:val="clear" w:color="auto" w:fill="E8E8E8"/>
            <w:vAlign w:val="center"/>
          </w:tcPr>
          <w:p w:rsidRPr="00C42F88" w:rsidR="00F37E1B" w:rsidP="0066347F" w:rsidRDefault="00F37E1B" w14:paraId="0523501C"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3 </w:t>
            </w:r>
            <w:r w:rsidRPr="00C42F88">
              <w:rPr>
                <w:rFonts w:ascii="Arial" w:hAnsi="Arial" w:cs="Arial"/>
                <w:sz w:val="20"/>
                <w:szCs w:val="20"/>
              </w:rPr>
              <w:sym w:font="Wingdings" w:char="F06D"/>
            </w:r>
          </w:p>
        </w:tc>
        <w:tc>
          <w:tcPr>
            <w:tcW w:w="524" w:type="pct"/>
            <w:tcBorders>
              <w:top w:val="nil"/>
              <w:left w:val="nil"/>
              <w:bottom w:val="nil"/>
              <w:right w:val="nil"/>
            </w:tcBorders>
            <w:shd w:val="clear" w:color="auto" w:fill="E8E8E8"/>
            <w:vAlign w:val="center"/>
          </w:tcPr>
          <w:p w:rsidRPr="00C42F88" w:rsidR="00F37E1B" w:rsidP="0066347F" w:rsidRDefault="00F37E1B" w14:paraId="36C504C9"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C91A56" w:rsidTr="00105792" w14:paraId="01BDD190" w14:textId="77777777">
        <w:tc>
          <w:tcPr>
            <w:tcW w:w="3056" w:type="pct"/>
            <w:tcBorders>
              <w:top w:val="nil"/>
              <w:left w:val="nil"/>
              <w:bottom w:val="nil"/>
              <w:right w:val="nil"/>
            </w:tcBorders>
            <w:shd w:val="clear" w:color="auto" w:fill="auto"/>
          </w:tcPr>
          <w:p w:rsidRPr="00C42F88" w:rsidR="00C91A56" w:rsidP="00C91A56" w:rsidRDefault="00C91A56" w14:paraId="792CB507" w14:textId="5B15A3C8">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 xml:space="preserve">Programs teach the benefits associated with self-regulation, success sequencing for poverty prevention, healthy relationships, goal setting, resisting sexual coercion and dating violence, and other youth risk behaviors without normalizing teen sexual activity </w:t>
            </w:r>
          </w:p>
        </w:tc>
        <w:tc>
          <w:tcPr>
            <w:tcW w:w="480" w:type="pct"/>
            <w:tcBorders>
              <w:top w:val="nil"/>
              <w:left w:val="nil"/>
              <w:bottom w:val="nil"/>
              <w:right w:val="nil"/>
            </w:tcBorders>
            <w:shd w:val="clear" w:color="auto" w:fill="auto"/>
            <w:vAlign w:val="center"/>
          </w:tcPr>
          <w:p w:rsidRPr="00C42F88" w:rsidR="00C91A56" w:rsidP="00C91A56" w:rsidRDefault="00C91A56" w14:paraId="4329BE76" w14:textId="2C35D9AB">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C42F88" w:rsidR="00C91A56" w:rsidP="00C91A56" w:rsidRDefault="00C91A56" w14:paraId="337C8484" w14:textId="28EC4FA3">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2 </w:t>
            </w:r>
            <w:r w:rsidRPr="00C42F88">
              <w:rPr>
                <w:rFonts w:ascii="Arial" w:hAnsi="Arial" w:cs="Arial"/>
                <w:sz w:val="20"/>
                <w:szCs w:val="20"/>
              </w:rPr>
              <w:sym w:font="Wingdings" w:char="F06D"/>
            </w:r>
          </w:p>
        </w:tc>
        <w:tc>
          <w:tcPr>
            <w:tcW w:w="448" w:type="pct"/>
            <w:tcBorders>
              <w:top w:val="nil"/>
              <w:left w:val="nil"/>
              <w:bottom w:val="nil"/>
              <w:right w:val="nil"/>
            </w:tcBorders>
            <w:shd w:val="clear" w:color="auto" w:fill="auto"/>
            <w:vAlign w:val="center"/>
          </w:tcPr>
          <w:p w:rsidRPr="00C42F88" w:rsidR="00C91A56" w:rsidP="00C91A56" w:rsidRDefault="00C91A56" w14:paraId="4AF49904" w14:textId="0CB7E3E1">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3 </w:t>
            </w:r>
            <w:r w:rsidRPr="00C42F88">
              <w:rPr>
                <w:rFonts w:ascii="Arial" w:hAnsi="Arial" w:cs="Arial"/>
                <w:sz w:val="20"/>
                <w:szCs w:val="20"/>
              </w:rPr>
              <w:sym w:font="Wingdings" w:char="F06D"/>
            </w:r>
          </w:p>
        </w:tc>
        <w:tc>
          <w:tcPr>
            <w:tcW w:w="524" w:type="pct"/>
            <w:tcBorders>
              <w:top w:val="nil"/>
              <w:left w:val="nil"/>
              <w:bottom w:val="nil"/>
              <w:right w:val="nil"/>
            </w:tcBorders>
            <w:shd w:val="clear" w:color="auto" w:fill="auto"/>
            <w:vAlign w:val="center"/>
          </w:tcPr>
          <w:p w:rsidRPr="00C42F88" w:rsidR="00C91A56" w:rsidP="00C91A56" w:rsidRDefault="00C91A56" w14:paraId="249EF8DC" w14:textId="05ADE30B">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A426D5" w:rsidTr="00105792" w14:paraId="324CC8BC" w14:textId="77777777">
        <w:tc>
          <w:tcPr>
            <w:tcW w:w="3056" w:type="pct"/>
            <w:tcBorders>
              <w:top w:val="nil"/>
              <w:left w:val="nil"/>
              <w:bottom w:val="nil"/>
              <w:right w:val="nil"/>
            </w:tcBorders>
            <w:shd w:val="clear" w:color="auto" w:fill="E8E8E8"/>
          </w:tcPr>
          <w:p w:rsidRPr="00C42F88" w:rsidR="00A426D5" w:rsidP="00A426D5" w:rsidRDefault="00A426D5" w14:paraId="156EB072" w14:textId="50168264">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e.</w:t>
            </w:r>
            <w:r w:rsidRPr="00C42F88">
              <w:rPr>
                <w:rFonts w:ascii="Arial" w:hAnsi="Arial" w:cs="Arial"/>
                <w:sz w:val="20"/>
                <w:szCs w:val="20"/>
              </w:rPr>
              <w:tab/>
              <w:t>Programs are inclusive of gender identity and sexual orientation</w:t>
            </w:r>
          </w:p>
        </w:tc>
        <w:tc>
          <w:tcPr>
            <w:tcW w:w="480" w:type="pct"/>
            <w:tcBorders>
              <w:top w:val="nil"/>
              <w:left w:val="nil"/>
              <w:bottom w:val="nil"/>
              <w:right w:val="nil"/>
            </w:tcBorders>
            <w:shd w:val="clear" w:color="auto" w:fill="E8E8E8"/>
            <w:vAlign w:val="center"/>
          </w:tcPr>
          <w:p w:rsidRPr="00C42F88" w:rsidR="00A426D5" w:rsidP="00A426D5" w:rsidRDefault="00A426D5" w14:paraId="5273C6AD" w14:textId="688065B8">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C42F88" w:rsidR="00A426D5" w:rsidP="00A426D5" w:rsidRDefault="00A426D5" w14:paraId="3E99BCB4" w14:textId="20CB4459">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2 </w:t>
            </w:r>
            <w:r w:rsidRPr="00C42F88">
              <w:rPr>
                <w:rFonts w:ascii="Arial" w:hAnsi="Arial" w:cs="Arial"/>
                <w:sz w:val="20"/>
                <w:szCs w:val="20"/>
              </w:rPr>
              <w:sym w:font="Wingdings" w:char="F06D"/>
            </w:r>
          </w:p>
        </w:tc>
        <w:tc>
          <w:tcPr>
            <w:tcW w:w="448" w:type="pct"/>
            <w:tcBorders>
              <w:top w:val="nil"/>
              <w:left w:val="nil"/>
              <w:bottom w:val="nil"/>
              <w:right w:val="nil"/>
            </w:tcBorders>
            <w:shd w:val="clear" w:color="auto" w:fill="E8E8E8"/>
            <w:vAlign w:val="center"/>
          </w:tcPr>
          <w:p w:rsidRPr="00C42F88" w:rsidR="00A426D5" w:rsidP="00A426D5" w:rsidRDefault="00A426D5" w14:paraId="2AE927C6" w14:textId="3109D184">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3 </w:t>
            </w:r>
            <w:r w:rsidRPr="00C42F88">
              <w:rPr>
                <w:rFonts w:ascii="Arial" w:hAnsi="Arial" w:cs="Arial"/>
                <w:sz w:val="20"/>
                <w:szCs w:val="20"/>
              </w:rPr>
              <w:sym w:font="Wingdings" w:char="F06D"/>
            </w:r>
          </w:p>
        </w:tc>
        <w:tc>
          <w:tcPr>
            <w:tcW w:w="524" w:type="pct"/>
            <w:tcBorders>
              <w:top w:val="nil"/>
              <w:left w:val="nil"/>
              <w:bottom w:val="nil"/>
              <w:right w:val="nil"/>
            </w:tcBorders>
            <w:shd w:val="clear" w:color="auto" w:fill="E8E8E8"/>
            <w:vAlign w:val="center"/>
          </w:tcPr>
          <w:p w:rsidRPr="00C42F88" w:rsidR="00A426D5" w:rsidP="00A426D5" w:rsidRDefault="00A426D5" w14:paraId="4DA79D5D" w14:textId="60B77DDB">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bl>
    <w:p w:rsidRPr="00C42F88" w:rsidR="00886BB1" w:rsidP="00FE0CD1" w:rsidRDefault="00886BB1" w14:paraId="7D37D8BD" w14:textId="77777777">
      <w:pPr>
        <w:pStyle w:val="QUESTIONTEXT24ptbefore"/>
        <w:ind w:left="0" w:firstLine="0"/>
      </w:pPr>
    </w:p>
    <w:p w:rsidR="00105792" w:rsidP="00105792" w:rsidRDefault="00FB0BFB" w14:paraId="7E7F24A5" w14:textId="76118187">
      <w:pPr>
        <w:pStyle w:val="QUESTIONTEXT"/>
      </w:pPr>
      <w:r w:rsidRPr="00C42F88">
        <w:t>C</w:t>
      </w:r>
      <w:r w:rsidRPr="00C42F88" w:rsidR="00D67AEA">
        <w:t>10</w:t>
      </w:r>
      <w:r w:rsidRPr="00C42F88" w:rsidR="005D0552">
        <w:t>8</w:t>
      </w:r>
      <w:r w:rsidRPr="00C42F88">
        <w:t>.</w:t>
      </w:r>
      <w:r w:rsidRPr="00C42F88">
        <w:tab/>
        <w:t xml:space="preserve">Will any of </w:t>
      </w:r>
      <w:r w:rsidR="004A06CC">
        <w:t xml:space="preserve">your </w:t>
      </w:r>
      <w:r w:rsidRPr="00C42F88" w:rsidR="00534DDE">
        <w:t xml:space="preserve">SRAE </w:t>
      </w:r>
      <w:r w:rsidRPr="00671A4D" w:rsidR="00105792">
        <w:t>grant funds be used to offer programming to parents?</w:t>
      </w:r>
    </w:p>
    <w:p w:rsidRPr="00C42F88" w:rsidR="00FB0BFB" w:rsidP="00105792" w:rsidRDefault="00105792" w14:paraId="31A9566E" w14:textId="08231DFD">
      <w:pPr>
        <w:pStyle w:val="QUESTIONTEXT"/>
      </w:pPr>
      <w:r>
        <w:t>Programming to parents can include workshops for parents only, workshops for parents and children together, activities for parents and children to complete together at home, or other similar activities. Informational flyers or brochures should not be considered programming to parents.</w:t>
      </w:r>
    </w:p>
    <w:p w:rsidRPr="00C42F88" w:rsidR="00FB0BFB" w:rsidP="00FB0BFB" w:rsidRDefault="00FB0BFB" w14:paraId="7C0F0F34" w14:textId="155CBAE2">
      <w:pPr>
        <w:pStyle w:val="RESPONSE"/>
      </w:pPr>
      <w:r w:rsidRPr="00C42F88">
        <w:sym w:font="Wingdings" w:char="F06D"/>
      </w:r>
      <w:r w:rsidRPr="00C42F88">
        <w:tab/>
        <w:t>Yes</w:t>
      </w:r>
      <w:r w:rsidRPr="00C42F88">
        <w:tab/>
        <w:t>1</w:t>
      </w:r>
      <w:r w:rsidRPr="00C42F88" w:rsidR="004E753B">
        <w:tab/>
        <w:t>GO TO C</w:t>
      </w:r>
      <w:r w:rsidRPr="00C42F88" w:rsidR="00D67AEA">
        <w:t>10</w:t>
      </w:r>
      <w:r w:rsidRPr="00C42F88" w:rsidR="005D0552">
        <w:t>9</w:t>
      </w:r>
    </w:p>
    <w:p w:rsidR="00FB0BFB" w:rsidP="00FB0BFB" w:rsidRDefault="00FB0BFB" w14:paraId="68C72630" w14:textId="217A1C63">
      <w:pPr>
        <w:pStyle w:val="RESPONSE"/>
      </w:pPr>
      <w:r w:rsidRPr="00C42F88">
        <w:sym w:font="Wingdings" w:char="F06D"/>
      </w:r>
      <w:r w:rsidRPr="00C42F88">
        <w:tab/>
        <w:t>No</w:t>
      </w:r>
      <w:r w:rsidRPr="00C42F88">
        <w:tab/>
      </w:r>
      <w:r w:rsidRPr="00C42F88" w:rsidR="00461DBE">
        <w:t>0</w:t>
      </w:r>
      <w:r w:rsidRPr="00C42F88" w:rsidR="004E753B">
        <w:tab/>
        <w:t>GO TO C</w:t>
      </w:r>
      <w:r w:rsidRPr="00C42F88" w:rsidR="00D67AEA">
        <w:t>1</w:t>
      </w:r>
      <w:r w:rsidRPr="00C42F88" w:rsidR="005D0552">
        <w:t>11</w:t>
      </w:r>
    </w:p>
    <w:p w:rsidRPr="00671A4D" w:rsidR="00105792" w:rsidP="00105792" w:rsidRDefault="00105792" w14:paraId="5340E97A" w14:textId="77777777">
      <w:pPr>
        <w:pStyle w:val="RESPONSE"/>
      </w:pPr>
      <w:r w:rsidRPr="00671A4D">
        <w:sym w:font="Wingdings" w:char="F06D"/>
      </w:r>
      <w:r w:rsidRPr="00671A4D">
        <w:tab/>
      </w:r>
      <w:r>
        <w:t>Don’t know</w:t>
      </w:r>
      <w:r w:rsidRPr="00671A4D">
        <w:tab/>
      </w:r>
      <w:r>
        <w:t>DK</w:t>
      </w:r>
      <w:r w:rsidRPr="00671A4D">
        <w:tab/>
        <w:t>GO TO C</w:t>
      </w:r>
      <w:r>
        <w:t>13</w:t>
      </w:r>
    </w:p>
    <w:p w:rsidR="00105792" w:rsidP="00105792" w:rsidRDefault="00105792" w14:paraId="366CF5EE" w14:textId="16393EDF">
      <w:pPr>
        <w:pStyle w:val="RESPONSE"/>
      </w:pPr>
      <w:r w:rsidRPr="00671A4D">
        <w:rPr>
          <w:noProof/>
        </w:rPr>
        <mc:AlternateContent>
          <mc:Choice Requires="wps">
            <w:drawing>
              <wp:inline distT="0" distB="0" distL="0" distR="0" wp14:anchorId="6DDD1D61" wp14:editId="56BCF78A">
                <wp:extent cx="2594345" cy="212651"/>
                <wp:effectExtent l="0" t="0" r="15875" b="16510"/>
                <wp:docPr id="272" name="Text Box 272"/>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61E4" w:rsidP="00105792" w:rsidRDefault="006361E4" w14:paraId="282FF7C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72"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12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" w14:anchorId="6DDD1D61">
                <v:textbox>
                  <w:txbxContent>
                    <w:p w:rsidR="006361E4" w:rsidP="00105792" w:rsidRDefault="006361E4" w14:paraId="282FF7C4" w14:textId="77777777"/>
                  </w:txbxContent>
                </v:textbox>
                <w10:anchorlock/>
              </v:shape>
            </w:pict>
          </mc:Fallback>
        </mc:AlternateContent>
      </w:r>
    </w:p>
    <w:p w:rsidRPr="00C42F88" w:rsidR="00105792" w:rsidP="00FB0BFB" w:rsidRDefault="00105792" w14:paraId="06671346" w14:textId="77777777">
      <w:pPr>
        <w:pStyle w:val="RESPONSE"/>
      </w:pPr>
    </w:p>
    <w:p w:rsidRPr="00C42F88" w:rsidR="00EA38AB" w:rsidRDefault="00EA38AB" w14:paraId="3B10F9A5" w14:textId="77777777">
      <w:pPr>
        <w:tabs>
          <w:tab w:val="clear" w:pos="432"/>
        </w:tabs>
        <w:spacing w:line="240" w:lineRule="auto"/>
        <w:ind w:firstLine="0"/>
        <w:jc w:val="left"/>
      </w:pPr>
    </w:p>
    <w:p w:rsidRPr="00C42F88" w:rsidR="00F64E8A" w:rsidRDefault="00F64E8A" w14:paraId="7A234A71" w14:textId="6C67274E">
      <w:pPr>
        <w:tabs>
          <w:tab w:val="clear" w:pos="432"/>
        </w:tabs>
        <w:spacing w:line="240" w:lineRule="auto"/>
        <w:ind w:firstLine="0"/>
        <w:jc w:val="left"/>
      </w:pPr>
      <w:r w:rsidRPr="00C42F88">
        <w:br w:type="page"/>
      </w:r>
    </w:p>
    <w:p w:rsidRPr="00C42F88" w:rsidR="00FB3E7A" w:rsidP="00C3681B" w:rsidRDefault="0086454D" w14:paraId="444CB212" w14:textId="0E0EBB11">
      <w:pPr>
        <w:pStyle w:val="QUESTIONTEXT"/>
        <w:rPr>
          <w:i/>
        </w:rPr>
      </w:pPr>
      <w:r w:rsidRPr="00C42F88">
        <w:t>C</w:t>
      </w:r>
      <w:r w:rsidRPr="00C42F88" w:rsidR="00D67AEA">
        <w:t>10</w:t>
      </w:r>
      <w:r w:rsidRPr="00C42F88" w:rsidR="005D0552">
        <w:t>9</w:t>
      </w:r>
      <w:r w:rsidRPr="00C42F88" w:rsidR="00FB3E7A">
        <w:t>.</w:t>
      </w:r>
      <w:r w:rsidRPr="00C42F88" w:rsidR="00FB3E7A">
        <w:tab/>
        <w:t xml:space="preserve">Which providers plan to </w:t>
      </w:r>
      <w:r w:rsidR="00A32D87">
        <w:t>offer programming to parents</w:t>
      </w:r>
      <w:r w:rsidRPr="00C42F88" w:rsidR="00FB3E7A">
        <w:t>?</w:t>
      </w:r>
    </w:p>
    <w:tbl>
      <w:tblPr>
        <w:tblW w:w="4592" w:type="pct"/>
        <w:tblInd w:w="810" w:type="dxa"/>
        <w:tblLayout w:type="fixed"/>
        <w:tblCellMar>
          <w:left w:w="120" w:type="dxa"/>
          <w:right w:w="120" w:type="dxa"/>
        </w:tblCellMar>
        <w:tblLook w:val="0000" w:firstRow="0" w:lastRow="0" w:firstColumn="0" w:lastColumn="0" w:noHBand="0" w:noVBand="0"/>
      </w:tblPr>
      <w:tblGrid>
        <w:gridCol w:w="6211"/>
        <w:gridCol w:w="1456"/>
        <w:gridCol w:w="1458"/>
      </w:tblGrid>
      <w:tr w:rsidRPr="00C42F88" w:rsidR="00EA38AB" w:rsidTr="00FA0DD4" w14:paraId="1252B804" w14:textId="77777777">
        <w:trPr>
          <w:tblHeader/>
        </w:trPr>
        <w:tc>
          <w:tcPr>
            <w:tcW w:w="3403" w:type="pct"/>
            <w:tcBorders>
              <w:top w:val="nil"/>
              <w:left w:val="nil"/>
              <w:bottom w:val="nil"/>
            </w:tcBorders>
          </w:tcPr>
          <w:p w:rsidRPr="00C42F88" w:rsidR="00EA38AB" w:rsidP="00CE4373" w:rsidRDefault="00EA38AB" w14:paraId="4D582751"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97" w:type="pct"/>
            <w:gridSpan w:val="2"/>
            <w:tcBorders>
              <w:bottom w:val="single" w:color="auto" w:sz="4" w:space="0"/>
            </w:tcBorders>
            <w:vAlign w:val="bottom"/>
          </w:tcPr>
          <w:p w:rsidRPr="00C42F88" w:rsidR="00EA38AB" w:rsidP="00EA38AB" w:rsidRDefault="00EA38AB" w14:paraId="49E932E8" w14:textId="77777777">
            <w:pPr>
              <w:pStyle w:val="Selectonealltable"/>
              <w:rPr>
                <w:rFonts w:ascii="Arial Narrow" w:hAnsi="Arial Narrow"/>
              </w:rPr>
            </w:pPr>
            <w:r w:rsidRPr="00C42F88">
              <w:t>SELECT ONE PER ROW</w:t>
            </w:r>
          </w:p>
        </w:tc>
      </w:tr>
      <w:tr w:rsidRPr="00C42F88" w:rsidR="00FB3E7A" w:rsidTr="00A32D87" w14:paraId="4EB948AC" w14:textId="77777777">
        <w:trPr>
          <w:tblHeader/>
        </w:trPr>
        <w:tc>
          <w:tcPr>
            <w:tcW w:w="3403" w:type="pct"/>
            <w:tcBorders>
              <w:top w:val="nil"/>
              <w:left w:val="nil"/>
              <w:bottom w:val="nil"/>
              <w:right w:val="single" w:color="auto" w:sz="4" w:space="0"/>
            </w:tcBorders>
          </w:tcPr>
          <w:p w:rsidRPr="00C42F88" w:rsidR="00FB3E7A" w:rsidP="00CE4373" w:rsidRDefault="00FB3E7A" w14:paraId="0A6A1ABE"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98" w:type="pct"/>
            <w:tcBorders>
              <w:top w:val="single" w:color="auto" w:sz="4" w:space="0"/>
              <w:left w:val="single" w:color="auto" w:sz="4" w:space="0"/>
              <w:bottom w:val="single" w:color="auto" w:sz="4" w:space="0"/>
              <w:right w:val="single" w:color="auto" w:sz="4" w:space="0"/>
            </w:tcBorders>
            <w:vAlign w:val="bottom"/>
          </w:tcPr>
          <w:p w:rsidRPr="00C42F88" w:rsidR="00FB3E7A" w:rsidP="00755FDE" w:rsidRDefault="00755FDE" w14:paraId="2390A1B9" w14:textId="77777777">
            <w:pPr>
              <w:pStyle w:val="Answerheading"/>
            </w:pPr>
            <w:r w:rsidRPr="00C42F88">
              <w:t>Yes</w:t>
            </w:r>
          </w:p>
        </w:tc>
        <w:tc>
          <w:tcPr>
            <w:tcW w:w="799" w:type="pct"/>
            <w:tcBorders>
              <w:top w:val="single" w:color="auto" w:sz="4" w:space="0"/>
              <w:left w:val="single" w:color="auto" w:sz="4" w:space="0"/>
              <w:bottom w:val="single" w:color="auto" w:sz="4" w:space="0"/>
              <w:right w:val="single" w:color="auto" w:sz="4" w:space="0"/>
            </w:tcBorders>
            <w:vAlign w:val="bottom"/>
          </w:tcPr>
          <w:p w:rsidRPr="00C42F88" w:rsidR="00FB3E7A" w:rsidP="00755FDE" w:rsidRDefault="00755FDE" w14:paraId="7E99009B" w14:textId="77777777">
            <w:pPr>
              <w:pStyle w:val="Answerheading"/>
            </w:pPr>
            <w:r w:rsidRPr="00C42F88">
              <w:t>No</w:t>
            </w:r>
          </w:p>
        </w:tc>
      </w:tr>
      <w:tr w:rsidRPr="00C42F88" w:rsidR="00FB3E7A" w:rsidTr="00A32D87" w14:paraId="2AB6C964" w14:textId="77777777">
        <w:tc>
          <w:tcPr>
            <w:tcW w:w="3403" w:type="pct"/>
            <w:tcBorders>
              <w:top w:val="nil"/>
              <w:left w:val="nil"/>
              <w:right w:val="nil"/>
            </w:tcBorders>
            <w:shd w:val="clear" w:color="auto" w:fill="E8E8E8"/>
          </w:tcPr>
          <w:p w:rsidRPr="00C42F88" w:rsidR="00FB3E7A" w:rsidP="00CE4373" w:rsidRDefault="00FB3E7A" w14:paraId="3525CCD2"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[PROVIDER]</w:t>
            </w:r>
          </w:p>
        </w:tc>
        <w:tc>
          <w:tcPr>
            <w:tcW w:w="798" w:type="pct"/>
            <w:tcBorders>
              <w:top w:val="nil"/>
              <w:left w:val="nil"/>
              <w:right w:val="nil"/>
            </w:tcBorders>
            <w:shd w:val="clear" w:color="auto" w:fill="E8E8E8"/>
            <w:vAlign w:val="center"/>
          </w:tcPr>
          <w:p w:rsidRPr="00C42F88" w:rsidR="00FB3E7A" w:rsidP="00CE4373" w:rsidRDefault="00FB3E7A" w14:paraId="062F6212"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9" w:type="pct"/>
            <w:tcBorders>
              <w:top w:val="nil"/>
              <w:left w:val="nil"/>
              <w:right w:val="nil"/>
            </w:tcBorders>
            <w:shd w:val="clear" w:color="auto" w:fill="E8E8E8"/>
            <w:vAlign w:val="center"/>
          </w:tcPr>
          <w:p w:rsidRPr="00C42F88" w:rsidR="00FB3E7A" w:rsidP="00CE4373" w:rsidRDefault="00FB3E7A" w14:paraId="62D1EE7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B3E7A" w:rsidTr="00A32D87" w14:paraId="6B07C099" w14:textId="77777777">
        <w:tc>
          <w:tcPr>
            <w:tcW w:w="3403" w:type="pct"/>
            <w:tcBorders>
              <w:top w:val="nil"/>
              <w:left w:val="nil"/>
              <w:bottom w:val="nil"/>
              <w:right w:val="nil"/>
            </w:tcBorders>
            <w:shd w:val="clear" w:color="auto" w:fill="FFFFFF"/>
          </w:tcPr>
          <w:p w:rsidRPr="00C42F88" w:rsidR="00FB3E7A" w:rsidP="00CE4373" w:rsidRDefault="00FB3E7A" w14:paraId="4158B99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t>[PROVIDER]</w:t>
            </w:r>
          </w:p>
        </w:tc>
        <w:tc>
          <w:tcPr>
            <w:tcW w:w="798" w:type="pct"/>
            <w:tcBorders>
              <w:top w:val="nil"/>
              <w:left w:val="nil"/>
              <w:bottom w:val="nil"/>
              <w:right w:val="nil"/>
            </w:tcBorders>
            <w:shd w:val="clear" w:color="auto" w:fill="FFFFFF"/>
            <w:vAlign w:val="center"/>
          </w:tcPr>
          <w:p w:rsidRPr="00C42F88" w:rsidR="00FB3E7A" w:rsidP="00CE4373" w:rsidRDefault="00FB3E7A" w14:paraId="03D50C3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9" w:type="pct"/>
            <w:tcBorders>
              <w:top w:val="nil"/>
              <w:left w:val="nil"/>
              <w:bottom w:val="nil"/>
              <w:right w:val="nil"/>
            </w:tcBorders>
            <w:shd w:val="clear" w:color="auto" w:fill="FFFFFF"/>
            <w:vAlign w:val="center"/>
          </w:tcPr>
          <w:p w:rsidRPr="00C42F88" w:rsidR="00FB3E7A" w:rsidP="00CE4373" w:rsidRDefault="00FB3E7A" w14:paraId="1F43119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B3E7A" w:rsidTr="00A32D87" w14:paraId="2D343946" w14:textId="77777777">
        <w:tc>
          <w:tcPr>
            <w:tcW w:w="3403" w:type="pct"/>
            <w:tcBorders>
              <w:top w:val="nil"/>
              <w:left w:val="nil"/>
              <w:bottom w:val="nil"/>
              <w:right w:val="nil"/>
            </w:tcBorders>
            <w:shd w:val="clear" w:color="auto" w:fill="E8E8E8"/>
          </w:tcPr>
          <w:p w:rsidRPr="00C42F88" w:rsidR="00FB3E7A" w:rsidP="00CE4373" w:rsidRDefault="00FB3E7A" w14:paraId="2374A47F"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t>[PROVIDER]</w:t>
            </w:r>
          </w:p>
        </w:tc>
        <w:tc>
          <w:tcPr>
            <w:tcW w:w="798" w:type="pct"/>
            <w:tcBorders>
              <w:top w:val="nil"/>
              <w:left w:val="nil"/>
              <w:bottom w:val="nil"/>
              <w:right w:val="nil"/>
            </w:tcBorders>
            <w:shd w:val="clear" w:color="auto" w:fill="E8E8E8"/>
            <w:vAlign w:val="center"/>
          </w:tcPr>
          <w:p w:rsidRPr="00C42F88" w:rsidR="00FB3E7A" w:rsidP="00CE4373" w:rsidRDefault="00FB3E7A" w14:paraId="4CD759C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9" w:type="pct"/>
            <w:tcBorders>
              <w:top w:val="nil"/>
              <w:left w:val="nil"/>
              <w:bottom w:val="nil"/>
              <w:right w:val="nil"/>
            </w:tcBorders>
            <w:shd w:val="clear" w:color="auto" w:fill="E8E8E8"/>
            <w:vAlign w:val="center"/>
          </w:tcPr>
          <w:p w:rsidRPr="00C42F88" w:rsidR="00FB3E7A" w:rsidP="00CE4373" w:rsidRDefault="00FB3E7A" w14:paraId="7C9CFA1E"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B3E7A" w:rsidTr="00A32D87" w14:paraId="7C6CC3DC" w14:textId="77777777">
        <w:tc>
          <w:tcPr>
            <w:tcW w:w="3403" w:type="pct"/>
            <w:tcBorders>
              <w:top w:val="nil"/>
              <w:left w:val="nil"/>
              <w:bottom w:val="nil"/>
              <w:right w:val="nil"/>
            </w:tcBorders>
            <w:shd w:val="clear" w:color="auto" w:fill="auto"/>
          </w:tcPr>
          <w:p w:rsidRPr="00C42F88" w:rsidR="00FB3E7A" w:rsidP="00CE4373" w:rsidRDefault="00FB3E7A" w14:paraId="47860D51"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t>[PROVIDER]</w:t>
            </w:r>
          </w:p>
        </w:tc>
        <w:tc>
          <w:tcPr>
            <w:tcW w:w="798" w:type="pct"/>
            <w:tcBorders>
              <w:top w:val="nil"/>
              <w:left w:val="nil"/>
              <w:bottom w:val="nil"/>
              <w:right w:val="nil"/>
            </w:tcBorders>
            <w:shd w:val="clear" w:color="auto" w:fill="auto"/>
            <w:vAlign w:val="center"/>
          </w:tcPr>
          <w:p w:rsidRPr="00C42F88" w:rsidR="00FB3E7A" w:rsidP="00CE4373" w:rsidRDefault="00FB3E7A" w14:paraId="7CB9C2ED"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9" w:type="pct"/>
            <w:tcBorders>
              <w:top w:val="nil"/>
              <w:left w:val="nil"/>
              <w:bottom w:val="nil"/>
              <w:right w:val="nil"/>
            </w:tcBorders>
            <w:shd w:val="clear" w:color="auto" w:fill="auto"/>
            <w:vAlign w:val="center"/>
          </w:tcPr>
          <w:p w:rsidRPr="00C42F88" w:rsidR="00FB3E7A" w:rsidP="00CE4373" w:rsidRDefault="00FB3E7A" w14:paraId="7D77EA8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bl>
    <w:p w:rsidRPr="00C42F88" w:rsidR="004937CA" w:rsidRDefault="004937CA" w14:paraId="453EEF69" w14:textId="36EBC185">
      <w:pPr>
        <w:tabs>
          <w:tab w:val="clear" w:pos="432"/>
        </w:tabs>
        <w:spacing w:line="240" w:lineRule="auto"/>
        <w:ind w:firstLine="0"/>
        <w:jc w:val="left"/>
      </w:pPr>
    </w:p>
    <w:p w:rsidRPr="00C42F88" w:rsidR="00886BB1" w:rsidRDefault="00886BB1" w14:paraId="0D6BD786" w14:textId="77777777">
      <w:pPr>
        <w:tabs>
          <w:tab w:val="clear" w:pos="432"/>
        </w:tabs>
        <w:spacing w:line="240" w:lineRule="auto"/>
        <w:ind w:firstLine="0"/>
        <w:jc w:val="left"/>
      </w:pPr>
    </w:p>
    <w:p w:rsidRPr="00C42F88" w:rsidR="00FB3E7A" w:rsidP="005A281B" w:rsidRDefault="00FB3E7A" w14:paraId="0CFFA3A9" w14:textId="20BDD8F2">
      <w:pPr>
        <w:pStyle w:val="QUESTIONTEXT"/>
      </w:pPr>
      <w:r w:rsidRPr="00C42F88">
        <w:t>C</w:t>
      </w:r>
      <w:r w:rsidRPr="00C42F88" w:rsidR="00D67AEA">
        <w:t>1</w:t>
      </w:r>
      <w:r w:rsidRPr="00C42F88" w:rsidR="005D0552">
        <w:t>10</w:t>
      </w:r>
      <w:r w:rsidRPr="00C42F88">
        <w:t>.</w:t>
      </w:r>
      <w:r w:rsidRPr="00C42F88">
        <w:tab/>
        <w:t xml:space="preserve">In which </w:t>
      </w:r>
      <w:r w:rsidRPr="00C42F88" w:rsidR="005367CE">
        <w:t xml:space="preserve">program </w:t>
      </w:r>
      <w:r w:rsidRPr="00C42F88">
        <w:t xml:space="preserve">does [PROVIDER] plan </w:t>
      </w:r>
      <w:r w:rsidRPr="00C42F88" w:rsidR="005367CE">
        <w:t xml:space="preserve">to </w:t>
      </w:r>
      <w:r w:rsidR="00A32D87">
        <w:t xml:space="preserve">provide </w:t>
      </w:r>
      <w:r w:rsidR="00AB3C95">
        <w:t xml:space="preserve">programming to </w:t>
      </w:r>
      <w:r w:rsidR="00A32D87">
        <w:t>parents</w:t>
      </w:r>
      <w:r w:rsidRPr="00C42F88">
        <w:t>?</w:t>
      </w:r>
    </w:p>
    <w:tbl>
      <w:tblPr>
        <w:tblW w:w="4592" w:type="pct"/>
        <w:tblInd w:w="810" w:type="dxa"/>
        <w:tblLayout w:type="fixed"/>
        <w:tblCellMar>
          <w:left w:w="120" w:type="dxa"/>
          <w:right w:w="120" w:type="dxa"/>
        </w:tblCellMar>
        <w:tblLook w:val="0000" w:firstRow="0" w:lastRow="0" w:firstColumn="0" w:lastColumn="0" w:noHBand="0" w:noVBand="0"/>
      </w:tblPr>
      <w:tblGrid>
        <w:gridCol w:w="6211"/>
        <w:gridCol w:w="1456"/>
        <w:gridCol w:w="1458"/>
      </w:tblGrid>
      <w:tr w:rsidRPr="00C42F88" w:rsidR="00EA38AB" w:rsidTr="00EB1DE0" w14:paraId="575F0526" w14:textId="77777777">
        <w:trPr>
          <w:tblHeader/>
        </w:trPr>
        <w:tc>
          <w:tcPr>
            <w:tcW w:w="3403" w:type="pct"/>
            <w:tcBorders>
              <w:top w:val="nil"/>
              <w:left w:val="nil"/>
              <w:bottom w:val="nil"/>
            </w:tcBorders>
          </w:tcPr>
          <w:p w:rsidRPr="00C42F88" w:rsidR="00EA38AB" w:rsidP="00CE4373" w:rsidRDefault="00EA38AB" w14:paraId="4636379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1597" w:type="pct"/>
            <w:gridSpan w:val="2"/>
            <w:tcBorders>
              <w:bottom w:val="single" w:color="auto" w:sz="4" w:space="0"/>
            </w:tcBorders>
            <w:vAlign w:val="bottom"/>
          </w:tcPr>
          <w:p w:rsidRPr="00C42F88" w:rsidR="00EA38AB" w:rsidP="00EA38AB" w:rsidRDefault="00D6418F" w14:paraId="28FEF08C" w14:textId="77777777">
            <w:pPr>
              <w:pStyle w:val="Selectonealltable"/>
              <w:rPr>
                <w:rFonts w:ascii="Arial Narrow" w:hAnsi="Arial Narrow"/>
              </w:rPr>
            </w:pPr>
            <w:r w:rsidRPr="00C42F88">
              <w:t>SELECT ONE PER ROW</w:t>
            </w:r>
          </w:p>
        </w:tc>
      </w:tr>
      <w:tr w:rsidRPr="00C42F88" w:rsidR="00FB3E7A" w:rsidTr="00AB3C95" w14:paraId="0F7315EC" w14:textId="77777777">
        <w:trPr>
          <w:tblHeader/>
        </w:trPr>
        <w:tc>
          <w:tcPr>
            <w:tcW w:w="3403" w:type="pct"/>
            <w:tcBorders>
              <w:top w:val="nil"/>
              <w:left w:val="nil"/>
              <w:bottom w:val="nil"/>
              <w:right w:val="single" w:color="auto" w:sz="4" w:space="0"/>
            </w:tcBorders>
          </w:tcPr>
          <w:p w:rsidRPr="00C42F88" w:rsidR="00FB3E7A" w:rsidP="00CE4373" w:rsidRDefault="00FB3E7A" w14:paraId="735557EC"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p>
        </w:tc>
        <w:tc>
          <w:tcPr>
            <w:tcW w:w="798" w:type="pct"/>
            <w:tcBorders>
              <w:top w:val="single" w:color="auto" w:sz="4" w:space="0"/>
              <w:left w:val="single" w:color="auto" w:sz="4" w:space="0"/>
              <w:bottom w:val="single" w:color="auto" w:sz="4" w:space="0"/>
              <w:right w:val="single" w:color="auto" w:sz="4" w:space="0"/>
            </w:tcBorders>
            <w:vAlign w:val="bottom"/>
          </w:tcPr>
          <w:p w:rsidRPr="00C42F88" w:rsidR="00FB3E7A" w:rsidP="00755FDE" w:rsidRDefault="00755FDE" w14:paraId="2C1ADFC3" w14:textId="77777777">
            <w:pPr>
              <w:pStyle w:val="Answerheading"/>
            </w:pPr>
            <w:r w:rsidRPr="00C42F88">
              <w:t>Yes</w:t>
            </w:r>
          </w:p>
        </w:tc>
        <w:tc>
          <w:tcPr>
            <w:tcW w:w="799" w:type="pct"/>
            <w:tcBorders>
              <w:top w:val="single" w:color="auto" w:sz="4" w:space="0"/>
              <w:left w:val="single" w:color="auto" w:sz="4" w:space="0"/>
              <w:bottom w:val="single" w:color="auto" w:sz="4" w:space="0"/>
              <w:right w:val="single" w:color="auto" w:sz="4" w:space="0"/>
            </w:tcBorders>
            <w:vAlign w:val="bottom"/>
          </w:tcPr>
          <w:p w:rsidRPr="00C42F88" w:rsidR="00FB3E7A" w:rsidP="00755FDE" w:rsidRDefault="00755FDE" w14:paraId="1E070C64" w14:textId="77777777">
            <w:pPr>
              <w:pStyle w:val="Answerheading"/>
            </w:pPr>
            <w:r w:rsidRPr="00C42F88">
              <w:t>No</w:t>
            </w:r>
          </w:p>
        </w:tc>
      </w:tr>
      <w:tr w:rsidRPr="00C42F88" w:rsidR="00FB3E7A" w:rsidTr="00AB3C95" w14:paraId="369266B1" w14:textId="77777777">
        <w:tc>
          <w:tcPr>
            <w:tcW w:w="3403" w:type="pct"/>
            <w:tcBorders>
              <w:top w:val="nil"/>
              <w:left w:val="nil"/>
              <w:right w:val="nil"/>
            </w:tcBorders>
            <w:shd w:val="clear" w:color="auto" w:fill="E8E8E8"/>
          </w:tcPr>
          <w:p w:rsidRPr="00C42F88" w:rsidR="00FB3E7A" w:rsidP="004537FC" w:rsidRDefault="00FB3E7A" w14:paraId="4D1CBE0C"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a.</w:t>
            </w:r>
            <w:r w:rsidRPr="00C42F88">
              <w:rPr>
                <w:rFonts w:ascii="Arial" w:hAnsi="Arial" w:cs="Arial"/>
                <w:sz w:val="20"/>
                <w:szCs w:val="20"/>
              </w:rPr>
              <w:tab/>
              <w:t>[</w:t>
            </w:r>
            <w:r w:rsidRPr="00C42F88" w:rsidR="004537FC">
              <w:rPr>
                <w:rFonts w:ascii="Arial" w:hAnsi="Arial" w:cs="Arial"/>
                <w:sz w:val="20"/>
                <w:szCs w:val="20"/>
              </w:rPr>
              <w:t>PROGRAM NAME</w:t>
            </w:r>
            <w:r w:rsidRPr="00C42F88">
              <w:rPr>
                <w:rFonts w:ascii="Arial" w:hAnsi="Arial" w:cs="Arial"/>
                <w:sz w:val="20"/>
                <w:szCs w:val="20"/>
              </w:rPr>
              <w:t>]</w:t>
            </w:r>
          </w:p>
        </w:tc>
        <w:tc>
          <w:tcPr>
            <w:tcW w:w="798" w:type="pct"/>
            <w:tcBorders>
              <w:top w:val="nil"/>
              <w:left w:val="nil"/>
              <w:right w:val="nil"/>
            </w:tcBorders>
            <w:shd w:val="clear" w:color="auto" w:fill="E8E8E8"/>
            <w:vAlign w:val="center"/>
          </w:tcPr>
          <w:p w:rsidRPr="00C42F88" w:rsidR="00FB3E7A" w:rsidP="00CE4373" w:rsidRDefault="00FB3E7A" w14:paraId="62B3BED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9" w:type="pct"/>
            <w:tcBorders>
              <w:top w:val="nil"/>
              <w:left w:val="nil"/>
              <w:right w:val="nil"/>
            </w:tcBorders>
            <w:shd w:val="clear" w:color="auto" w:fill="E8E8E8"/>
            <w:vAlign w:val="center"/>
          </w:tcPr>
          <w:p w:rsidRPr="00C42F88" w:rsidR="00FB3E7A" w:rsidP="00CE4373" w:rsidRDefault="00FB3E7A" w14:paraId="24ADB20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B3E7A" w:rsidTr="00AB3C95" w14:paraId="1CF62FB0" w14:textId="77777777">
        <w:tc>
          <w:tcPr>
            <w:tcW w:w="3403" w:type="pct"/>
            <w:tcBorders>
              <w:top w:val="nil"/>
              <w:left w:val="nil"/>
              <w:bottom w:val="nil"/>
              <w:right w:val="nil"/>
            </w:tcBorders>
            <w:shd w:val="clear" w:color="auto" w:fill="FFFFFF"/>
          </w:tcPr>
          <w:p w:rsidRPr="00C42F88" w:rsidR="00FB3E7A" w:rsidP="00CE4373" w:rsidRDefault="00FB3E7A" w14:paraId="297A7316"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b.</w:t>
            </w:r>
            <w:r w:rsidRPr="00C42F88">
              <w:rPr>
                <w:rFonts w:ascii="Arial" w:hAnsi="Arial" w:cs="Arial"/>
                <w:sz w:val="20"/>
                <w:szCs w:val="20"/>
              </w:rPr>
              <w:tab/>
            </w:r>
            <w:r w:rsidRPr="00C42F88" w:rsidR="004537FC">
              <w:rPr>
                <w:rFonts w:ascii="Arial" w:hAnsi="Arial" w:cs="Arial"/>
                <w:sz w:val="20"/>
                <w:szCs w:val="20"/>
              </w:rPr>
              <w:t>[PROGRAM NAME]</w:t>
            </w:r>
          </w:p>
        </w:tc>
        <w:tc>
          <w:tcPr>
            <w:tcW w:w="798" w:type="pct"/>
            <w:tcBorders>
              <w:top w:val="nil"/>
              <w:left w:val="nil"/>
              <w:bottom w:val="nil"/>
              <w:right w:val="nil"/>
            </w:tcBorders>
            <w:shd w:val="clear" w:color="auto" w:fill="FFFFFF"/>
            <w:vAlign w:val="center"/>
          </w:tcPr>
          <w:p w:rsidRPr="00C42F88" w:rsidR="00FB3E7A" w:rsidP="00CE4373" w:rsidRDefault="00FB3E7A" w14:paraId="599DE437"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9" w:type="pct"/>
            <w:tcBorders>
              <w:top w:val="nil"/>
              <w:left w:val="nil"/>
              <w:bottom w:val="nil"/>
              <w:right w:val="nil"/>
            </w:tcBorders>
            <w:shd w:val="clear" w:color="auto" w:fill="FFFFFF"/>
            <w:vAlign w:val="center"/>
          </w:tcPr>
          <w:p w:rsidRPr="00C42F88" w:rsidR="00FB3E7A" w:rsidP="00CE4373" w:rsidRDefault="00FB3E7A" w14:paraId="1948E7ED"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B3E7A" w:rsidTr="00AB3C95" w14:paraId="3902E749" w14:textId="77777777">
        <w:tc>
          <w:tcPr>
            <w:tcW w:w="3403" w:type="pct"/>
            <w:tcBorders>
              <w:top w:val="nil"/>
              <w:left w:val="nil"/>
              <w:bottom w:val="nil"/>
              <w:right w:val="nil"/>
            </w:tcBorders>
            <w:shd w:val="clear" w:color="auto" w:fill="E8E8E8"/>
          </w:tcPr>
          <w:p w:rsidRPr="00C42F88" w:rsidR="00FB3E7A" w:rsidP="00CE4373" w:rsidRDefault="00FB3E7A" w14:paraId="2B903C72"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c.</w:t>
            </w:r>
            <w:r w:rsidRPr="00C42F88">
              <w:rPr>
                <w:rFonts w:ascii="Arial" w:hAnsi="Arial" w:cs="Arial"/>
                <w:sz w:val="20"/>
                <w:szCs w:val="20"/>
              </w:rPr>
              <w:tab/>
            </w:r>
            <w:r w:rsidRPr="00C42F88" w:rsidR="004537FC">
              <w:rPr>
                <w:rFonts w:ascii="Arial" w:hAnsi="Arial" w:cs="Arial"/>
                <w:sz w:val="20"/>
                <w:szCs w:val="20"/>
              </w:rPr>
              <w:t>[PROGRAM NAME]</w:t>
            </w:r>
          </w:p>
        </w:tc>
        <w:tc>
          <w:tcPr>
            <w:tcW w:w="798" w:type="pct"/>
            <w:tcBorders>
              <w:top w:val="nil"/>
              <w:left w:val="nil"/>
              <w:bottom w:val="nil"/>
              <w:right w:val="nil"/>
            </w:tcBorders>
            <w:shd w:val="clear" w:color="auto" w:fill="E8E8E8"/>
            <w:vAlign w:val="center"/>
          </w:tcPr>
          <w:p w:rsidRPr="00C42F88" w:rsidR="00FB3E7A" w:rsidP="00CE4373" w:rsidRDefault="00FB3E7A" w14:paraId="576B9C28"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9" w:type="pct"/>
            <w:tcBorders>
              <w:top w:val="nil"/>
              <w:left w:val="nil"/>
              <w:bottom w:val="nil"/>
              <w:right w:val="nil"/>
            </w:tcBorders>
            <w:shd w:val="clear" w:color="auto" w:fill="E8E8E8"/>
            <w:vAlign w:val="center"/>
          </w:tcPr>
          <w:p w:rsidRPr="00C42F88" w:rsidR="00FB3E7A" w:rsidP="00CE4373" w:rsidRDefault="00FB3E7A" w14:paraId="565293F4"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r w:rsidRPr="00C42F88" w:rsidR="00FB3E7A" w:rsidTr="00AB3C95" w14:paraId="4B9EA17E" w14:textId="77777777">
        <w:tc>
          <w:tcPr>
            <w:tcW w:w="3403" w:type="pct"/>
            <w:tcBorders>
              <w:top w:val="nil"/>
              <w:left w:val="nil"/>
              <w:bottom w:val="nil"/>
              <w:right w:val="nil"/>
            </w:tcBorders>
            <w:shd w:val="clear" w:color="auto" w:fill="auto"/>
          </w:tcPr>
          <w:p w:rsidRPr="00C42F88" w:rsidR="00FB3E7A" w:rsidP="00CE4373" w:rsidRDefault="00FB3E7A" w14:paraId="3F6FA7B9" w14:textId="77777777">
            <w:pPr>
              <w:tabs>
                <w:tab w:val="clear" w:pos="432"/>
              </w:tabs>
              <w:spacing w:before="60" w:after="60" w:line="240" w:lineRule="auto"/>
              <w:ind w:left="360" w:hanging="360"/>
              <w:jc w:val="left"/>
              <w:rPr>
                <w:rFonts w:ascii="Arial" w:hAnsi="Arial" w:cs="Arial"/>
                <w:sz w:val="20"/>
                <w:szCs w:val="20"/>
              </w:rPr>
            </w:pPr>
            <w:r w:rsidRPr="00C42F88">
              <w:rPr>
                <w:rFonts w:ascii="Arial" w:hAnsi="Arial" w:cs="Arial"/>
                <w:sz w:val="20"/>
                <w:szCs w:val="20"/>
              </w:rPr>
              <w:t>d.</w:t>
            </w:r>
            <w:r w:rsidRPr="00C42F88">
              <w:rPr>
                <w:rFonts w:ascii="Arial" w:hAnsi="Arial" w:cs="Arial"/>
                <w:sz w:val="20"/>
                <w:szCs w:val="20"/>
              </w:rPr>
              <w:tab/>
            </w:r>
            <w:r w:rsidRPr="00C42F88" w:rsidR="004537FC">
              <w:rPr>
                <w:rFonts w:ascii="Arial" w:hAnsi="Arial" w:cs="Arial"/>
                <w:sz w:val="20"/>
                <w:szCs w:val="20"/>
              </w:rPr>
              <w:t>[PROGRAM NAME]</w:t>
            </w:r>
          </w:p>
        </w:tc>
        <w:tc>
          <w:tcPr>
            <w:tcW w:w="798" w:type="pct"/>
            <w:tcBorders>
              <w:top w:val="nil"/>
              <w:left w:val="nil"/>
              <w:bottom w:val="nil"/>
              <w:right w:val="nil"/>
            </w:tcBorders>
            <w:shd w:val="clear" w:color="auto" w:fill="auto"/>
            <w:vAlign w:val="center"/>
          </w:tcPr>
          <w:p w:rsidRPr="00C42F88" w:rsidR="00FB3E7A" w:rsidP="00CE4373" w:rsidRDefault="00FB3E7A" w14:paraId="398233A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1 </w:t>
            </w:r>
            <w:r w:rsidRPr="00C42F88">
              <w:rPr>
                <w:rFonts w:ascii="Arial" w:hAnsi="Arial" w:cs="Arial"/>
                <w:sz w:val="20"/>
                <w:szCs w:val="20"/>
              </w:rPr>
              <w:sym w:font="Wingdings" w:char="F06D"/>
            </w:r>
          </w:p>
        </w:tc>
        <w:tc>
          <w:tcPr>
            <w:tcW w:w="799" w:type="pct"/>
            <w:tcBorders>
              <w:top w:val="nil"/>
              <w:left w:val="nil"/>
              <w:bottom w:val="nil"/>
              <w:right w:val="nil"/>
            </w:tcBorders>
            <w:shd w:val="clear" w:color="auto" w:fill="auto"/>
            <w:vAlign w:val="center"/>
          </w:tcPr>
          <w:p w:rsidRPr="00C42F88" w:rsidR="00FB3E7A" w:rsidP="00CE4373" w:rsidRDefault="00FB3E7A" w14:paraId="53039602" w14:textId="77777777">
            <w:pPr>
              <w:tabs>
                <w:tab w:val="left" w:pos="1008"/>
                <w:tab w:val="left" w:pos="1800"/>
              </w:tabs>
              <w:spacing w:before="60" w:after="60" w:line="240" w:lineRule="auto"/>
              <w:ind w:hanging="12"/>
              <w:jc w:val="center"/>
              <w:rPr>
                <w:rFonts w:ascii="Arial" w:hAnsi="Arial" w:cs="Arial"/>
                <w:sz w:val="12"/>
                <w:szCs w:val="12"/>
              </w:rPr>
            </w:pPr>
            <w:r w:rsidRPr="00C42F88">
              <w:rPr>
                <w:rFonts w:ascii="Arial" w:hAnsi="Arial" w:cs="Arial"/>
                <w:sz w:val="12"/>
                <w:szCs w:val="12"/>
              </w:rPr>
              <w:t xml:space="preserve">0 </w:t>
            </w:r>
            <w:r w:rsidRPr="00C42F88">
              <w:rPr>
                <w:rFonts w:ascii="Arial" w:hAnsi="Arial" w:cs="Arial"/>
                <w:sz w:val="20"/>
                <w:szCs w:val="20"/>
              </w:rPr>
              <w:sym w:font="Wingdings" w:char="F06D"/>
            </w:r>
          </w:p>
        </w:tc>
      </w:tr>
    </w:tbl>
    <w:p w:rsidRPr="00C42F88" w:rsidR="00FB3E7A" w:rsidP="00FB3E7A" w:rsidRDefault="00FB3E7A" w14:paraId="1FA645A7" w14:textId="77777777">
      <w:pPr>
        <w:pStyle w:val="RESPONSE"/>
      </w:pPr>
    </w:p>
    <w:p w:rsidRPr="00C42F88" w:rsidR="00886BB1" w:rsidP="00886BB1" w:rsidRDefault="00886BB1" w14:paraId="13EC81F3" w14:textId="41473F11">
      <w:pPr>
        <w:ind w:firstLine="0"/>
      </w:pPr>
    </w:p>
    <w:p w:rsidRPr="00C42F88" w:rsidR="00886BB1" w:rsidRDefault="00886BB1" w14:paraId="654B53F4" w14:textId="77777777">
      <w:pPr>
        <w:tabs>
          <w:tab w:val="clear" w:pos="432"/>
        </w:tabs>
        <w:spacing w:line="240" w:lineRule="auto"/>
        <w:ind w:firstLine="0"/>
        <w:jc w:val="left"/>
      </w:pPr>
      <w:r w:rsidRPr="00C42F88">
        <w:br w:type="page"/>
      </w:r>
    </w:p>
    <w:p w:rsidRPr="00C42F88" w:rsidR="00FB3E7A" w:rsidP="00886BB1" w:rsidRDefault="00FB3E7A" w14:paraId="4C06F08D" w14:textId="77777777">
      <w:pPr>
        <w:ind w:firstLine="0"/>
      </w:pPr>
    </w:p>
    <w:p w:rsidRPr="00C42F88" w:rsidR="00FB0BFB" w:rsidP="005A281B" w:rsidRDefault="00FB0BFB" w14:paraId="7EB9BA73" w14:textId="1A3599C8">
      <w:pPr>
        <w:pStyle w:val="QUESTIONTEXT"/>
      </w:pPr>
      <w:r w:rsidRPr="00C42F88">
        <w:t>C</w:t>
      </w:r>
      <w:r w:rsidRPr="00C42F88" w:rsidR="00D67AEA">
        <w:t>1</w:t>
      </w:r>
      <w:r w:rsidRPr="00C42F88" w:rsidR="005D0552">
        <w:t>11</w:t>
      </w:r>
      <w:r w:rsidRPr="00C42F88">
        <w:t>.</w:t>
      </w:r>
      <w:r w:rsidRPr="00C42F88">
        <w:tab/>
        <w:t xml:space="preserve">Which entity </w:t>
      </w:r>
      <w:r w:rsidR="004A06CC">
        <w:t xml:space="preserve">was responsible for deciding whether </w:t>
      </w:r>
      <w:r w:rsidRPr="00C42F88" w:rsidR="00534DDE">
        <w:t xml:space="preserve">SRAE programming involves </w:t>
      </w:r>
      <w:r w:rsidRPr="00C42F88">
        <w:t>parents?</w:t>
      </w:r>
    </w:p>
    <w:p w:rsidRPr="00C42F88" w:rsidR="00FB0BFB" w:rsidP="00FB0BFB" w:rsidRDefault="00FB0BFB" w14:paraId="56120822" w14:textId="77777777">
      <w:pPr>
        <w:pStyle w:val="RESPONSE"/>
      </w:pPr>
      <w:r w:rsidRPr="00C42F88">
        <w:sym w:font="Wingdings" w:char="F06D"/>
      </w:r>
      <w:r w:rsidRPr="00C42F88">
        <w:tab/>
        <w:t>Grantee</w:t>
      </w:r>
      <w:r w:rsidRPr="00C42F88">
        <w:tab/>
        <w:t>1</w:t>
      </w:r>
    </w:p>
    <w:p w:rsidRPr="00C42F88" w:rsidR="00FB0BFB" w:rsidP="00FB0BFB" w:rsidRDefault="00FB0BFB" w14:paraId="0CCEEBCD" w14:textId="77777777">
      <w:pPr>
        <w:pStyle w:val="RESPONSE"/>
      </w:pPr>
      <w:r w:rsidRPr="00C42F88">
        <w:sym w:font="Wingdings" w:char="F06D"/>
      </w:r>
      <w:r w:rsidRPr="00C42F88">
        <w:tab/>
      </w:r>
      <w:proofErr w:type="spellStart"/>
      <w:r w:rsidRPr="00C42F88">
        <w:t>Subawardee</w:t>
      </w:r>
      <w:proofErr w:type="spellEnd"/>
      <w:r w:rsidRPr="00C42F88">
        <w:t xml:space="preserve"> program providers</w:t>
      </w:r>
      <w:r w:rsidRPr="00C42F88">
        <w:tab/>
        <w:t>2</w:t>
      </w:r>
    </w:p>
    <w:p w:rsidRPr="00671A4D" w:rsidR="00AB3C95" w:rsidP="00AB3C95" w:rsidRDefault="00AB3C95" w14:paraId="7CEF9EDF" w14:textId="219F75F2">
      <w:pPr>
        <w:pStyle w:val="RESPONSE"/>
      </w:pPr>
      <w:r w:rsidRPr="00671A4D">
        <w:sym w:font="Wingdings" w:char="F06D"/>
      </w:r>
      <w:r>
        <w:tab/>
        <w:t>Other (specify)</w:t>
      </w:r>
      <w:r>
        <w:tab/>
        <w:t>3</w:t>
      </w:r>
    </w:p>
    <w:p w:rsidRPr="00671A4D" w:rsidR="00AB3C95" w:rsidP="00AB3C95" w:rsidRDefault="00AB3C95" w14:paraId="3EFF0F5A" w14:textId="0F47B6B8">
      <w:pPr>
        <w:pStyle w:val="RESPONSE"/>
      </w:pPr>
      <w:r w:rsidRPr="00671A4D">
        <w:rPr>
          <w:noProof/>
        </w:rPr>
        <mc:AlternateContent>
          <mc:Choice Requires="wps">
            <w:drawing>
              <wp:inline distT="0" distB="0" distL="0" distR="0" wp14:anchorId="35B693F1" wp14:editId="38565613">
                <wp:extent cx="2594345" cy="212651"/>
                <wp:effectExtent l="0" t="0" r="15875" b="16510"/>
                <wp:docPr id="273" name="Text Box 273"/>
                <wp:cNvGraphicFramePr/>
                <a:graphic xmlns:a="http://schemas.openxmlformats.org/drawingml/2006/main">
                  <a:graphicData uri="http://schemas.microsoft.com/office/word/2010/wordprocessingShape">
                    <wps:wsp>
                      <wps:cNvSpPr txBox="1"/>
                      <wps:spPr>
                        <a:xfrm>
                          <a:off x="0" y="0"/>
                          <a:ext cx="2594345" cy="212651"/>
                        </a:xfrm>
                        <a:prstGeom prst="rect">
                          <a:avLst/>
                        </a:prstGeom>
                        <a:solidFill>
                          <a:sysClr val="window" lastClr="FFFFFF"/>
                        </a:solidFill>
                        <a:ln w="6350">
                          <a:solidFill>
                            <a:prstClr val="black"/>
                          </a:solidFill>
                        </a:ln>
                        <a:effectLst/>
                      </wps:spPr>
                      <wps:txbx>
                        <w:txbxContent>
                          <w:p w:rsidR="006361E4" w:rsidP="00AB3C95" w:rsidRDefault="006361E4" w14:paraId="50AA961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73" style="width:204.3pt;height:16.75pt;visibility:visible;mso-wrap-style:square;mso-left-percent:-10001;mso-top-percent:-10001;mso-position-horizontal:absolute;mso-position-horizontal-relative:char;mso-position-vertical:absolute;mso-position-vertical-relative:line;mso-left-percent:-10001;mso-top-percent:-10001;v-text-anchor:top" o:spid="_x0000_s1124"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" w14:anchorId="35B693F1">
                <v:textbox>
                  <w:txbxContent>
                    <w:p w:rsidR="006361E4" w:rsidP="00AB3C95" w:rsidRDefault="006361E4" w14:paraId="50AA9614" w14:textId="77777777"/>
                  </w:txbxContent>
                </v:textbox>
                <w10:anchorlock/>
              </v:shape>
            </w:pict>
          </mc:Fallback>
        </mc:AlternateContent>
      </w:r>
      <w:r>
        <w:t xml:space="preserve"> </w:t>
      </w:r>
    </w:p>
    <w:p w:rsidR="00AB3C95" w:rsidP="00AB3C95" w:rsidRDefault="00AB3C95" w14:paraId="59FCBBAC" w14:textId="77777777">
      <w:pPr>
        <w:tabs>
          <w:tab w:val="clear" w:pos="432"/>
        </w:tabs>
        <w:spacing w:line="240" w:lineRule="auto"/>
        <w:ind w:firstLine="0"/>
        <w:jc w:val="left"/>
        <w:rPr>
          <w:rFonts w:ascii="Arial" w:hAnsi="Arial" w:cs="Arial"/>
        </w:rPr>
      </w:pPr>
    </w:p>
    <w:p w:rsidR="000A0C78" w:rsidP="00AB3C95" w:rsidRDefault="000A0C78" w14:paraId="1957664C" w14:textId="77777777">
      <w:pPr>
        <w:pStyle w:val="QUESTIONTEXT"/>
      </w:pPr>
    </w:p>
    <w:p w:rsidR="00AB3C95" w:rsidP="00AB3C95" w:rsidRDefault="00AB3C95" w14:paraId="776D68AA" w14:textId="42357F09">
      <w:pPr>
        <w:pStyle w:val="QUESTIONTEXT"/>
      </w:pPr>
      <w:r>
        <w:t xml:space="preserve">C12a. </w:t>
      </w:r>
      <w:r>
        <w:tab/>
      </w:r>
      <w:r w:rsidRPr="00D722C8">
        <w:t xml:space="preserve">Please use this space to provide any additional information you think would be helpful to note about the </w:t>
      </w:r>
      <w:r>
        <w:t xml:space="preserve">programming you offer to parents </w:t>
      </w:r>
      <w:r w:rsidRPr="00D722C8">
        <w:t>for your SRAE grant.</w:t>
      </w:r>
    </w:p>
    <w:p w:rsidR="00AB3C95" w:rsidP="00AB3C95" w:rsidRDefault="00AB3C95" w14:paraId="3B553DC4" w14:textId="77777777">
      <w:pPr>
        <w:pStyle w:val="QUESTIONTEXT"/>
        <w:pBdr>
          <w:top w:val="single" w:color="auto" w:sz="4" w:space="1"/>
          <w:left w:val="single" w:color="auto" w:sz="4" w:space="4"/>
          <w:bottom w:val="single" w:color="auto" w:sz="4" w:space="1"/>
          <w:right w:val="single" w:color="auto" w:sz="4" w:space="4"/>
        </w:pBdr>
      </w:pPr>
    </w:p>
    <w:p w:rsidR="00AB3C95" w:rsidP="00AB3C95" w:rsidRDefault="00AB3C95" w14:paraId="502F535B" w14:textId="77777777">
      <w:pPr>
        <w:pStyle w:val="QUESTIONTEXT"/>
        <w:pBdr>
          <w:top w:val="single" w:color="auto" w:sz="4" w:space="1"/>
          <w:left w:val="single" w:color="auto" w:sz="4" w:space="4"/>
          <w:bottom w:val="single" w:color="auto" w:sz="4" w:space="1"/>
          <w:right w:val="single" w:color="auto" w:sz="4" w:space="4"/>
        </w:pBdr>
      </w:pPr>
    </w:p>
    <w:p w:rsidRPr="00C42F88" w:rsidR="000E0375" w:rsidP="00F54490" w:rsidRDefault="000E0375" w14:paraId="7938DD14" w14:textId="33FB2295">
      <w:pPr>
        <w:pStyle w:val="RESPONSE"/>
      </w:pPr>
    </w:p>
    <w:p w:rsidRPr="00C42F88" w:rsidR="00D67AEA" w:rsidP="00F54490" w:rsidRDefault="00D67AEA" w14:paraId="5A1E6635" w14:textId="77777777">
      <w:pPr>
        <w:pStyle w:val="RESPONSE"/>
      </w:pPr>
    </w:p>
    <w:p w:rsidRPr="00C42F88" w:rsidR="00D67AEA" w:rsidP="00886BB1" w:rsidRDefault="00D67AEA" w14:paraId="5B43DB6A" w14:textId="45A72A00">
      <w:pPr>
        <w:pStyle w:val="RESPONSE"/>
        <w:jc w:val="center"/>
        <w:rPr>
          <w:b/>
        </w:rPr>
      </w:pPr>
    </w:p>
    <w:sectPr w:rsidRPr="00C42F88" w:rsidR="00D67AEA" w:rsidSect="007C0E85">
      <w:headerReference w:type="default" r:id="rId14"/>
      <w:footerReference w:type="default" r:id="rId15"/>
      <w:endnotePr>
        <w:numFmt w:val="decimal"/>
      </w:endnotePr>
      <w:pgSz w:w="12240" w:h="15840" w:code="1"/>
      <w:pgMar w:top="1440" w:right="1152" w:bottom="576" w:left="1152" w:header="576" w:footer="576"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BD56E1" w16cid:durableId="21ED65C2"/>
  <w16cid:commentId w16cid:paraId="08FAE331" w16cid:durableId="21ED1DE1"/>
  <w16cid:commentId w16cid:paraId="0F6D3F57" w16cid:durableId="220364CF"/>
  <w16cid:commentId w16cid:paraId="5A5039B4" w16cid:durableId="220364D7"/>
  <w16cid:commentId w16cid:paraId="6C1BCA8B" w16cid:durableId="22162834"/>
  <w16cid:commentId w16cid:paraId="0F61C596" w16cid:durableId="21ED1E5A"/>
  <w16cid:commentId w16cid:paraId="38DF8821" w16cid:durableId="22037FBB"/>
  <w16cid:commentId w16cid:paraId="6370ECA5" w16cid:durableId="220365BF"/>
  <w16cid:commentId w16cid:paraId="3EC01388" w16cid:durableId="22162862"/>
  <w16cid:commentId w16cid:paraId="31A4F27B" w16cid:durableId="21ED1ED8"/>
  <w16cid:commentId w16cid:paraId="771214C0" w16cid:durableId="22162899"/>
  <w16cid:commentId w16cid:paraId="4B544136" w16cid:durableId="221628B1"/>
  <w16cid:commentId w16cid:paraId="368B7481" w16cid:durableId="221628EC"/>
  <w16cid:commentId w16cid:paraId="64AC0C1C" w16cid:durableId="21ED1FB7"/>
  <w16cid:commentId w16cid:paraId="1D82D4EB" w16cid:durableId="22162914"/>
  <w16cid:commentId w16cid:paraId="02C12316" w16cid:durableId="21ED1FC9"/>
  <w16cid:commentId w16cid:paraId="7DE7ED2F" w16cid:durableId="21ED200C"/>
  <w16cid:commentId w16cid:paraId="563701FB" w16cid:durableId="22162922"/>
  <w16cid:commentId w16cid:paraId="694D4D85" w16cid:durableId="21ED202F"/>
  <w16cid:commentId w16cid:paraId="510EEEB3" w16cid:durableId="21ED2078"/>
  <w16cid:commentId w16cid:paraId="628BFC37" w16cid:durableId="21ED20E9"/>
  <w16cid:commentId w16cid:paraId="0A52B342" w16cid:durableId="21ED216F"/>
  <w16cid:commentId w16cid:paraId="4F7B866F" w16cid:durableId="21ED219E"/>
  <w16cid:commentId w16cid:paraId="6AB06D9B" w16cid:durableId="21ED2226"/>
  <w16cid:commentId w16cid:paraId="63E731F9" w16cid:durableId="21ED2346"/>
  <w16cid:commentId w16cid:paraId="29ADD6A4" w16cid:durableId="21ED2378"/>
  <w16cid:commentId w16cid:paraId="08AA9193" w16cid:durableId="21ED2491"/>
  <w16cid:commentId w16cid:paraId="3720FC1C" w16cid:durableId="21ED24D0"/>
  <w16cid:commentId w16cid:paraId="1C607813" w16cid:durableId="21ED24F7"/>
  <w16cid:commentId w16cid:paraId="24ADA815" w16cid:durableId="21ED251E"/>
  <w16cid:commentId w16cid:paraId="53C7175D" w16cid:durableId="221629A3"/>
  <w16cid:commentId w16cid:paraId="53155257" w16cid:durableId="21ED25CD"/>
  <w16cid:commentId w16cid:paraId="7A0D898E" w16cid:durableId="21ED2661"/>
  <w16cid:commentId w16cid:paraId="44BDDE0E" w16cid:durableId="221629C1"/>
  <w16cid:commentId w16cid:paraId="0ECA7098" w16cid:durableId="21ED26B7"/>
  <w16cid:commentId w16cid:paraId="4A4DD2CE" w16cid:durableId="221629E6"/>
  <w16cid:commentId w16cid:paraId="658411DE" w16cid:durableId="22162A06"/>
  <w16cid:commentId w16cid:paraId="705942AD" w16cid:durableId="22162A16"/>
  <w16cid:commentId w16cid:paraId="44A79844" w16cid:durableId="22010564"/>
  <w16cid:commentId w16cid:paraId="6EC14532" w16cid:durableId="21ED28C9"/>
  <w16cid:commentId w16cid:paraId="1F7B6817" w16cid:durableId="21ED2968"/>
  <w16cid:commentId w16cid:paraId="6B5BDC60" w16cid:durableId="21ED2A44"/>
  <w16cid:commentId w16cid:paraId="24BEF8E9" w16cid:durableId="21ED2A2B"/>
  <w16cid:commentId w16cid:paraId="2EBED7E0" w16cid:durableId="2200F59D"/>
  <w16cid:commentId w16cid:paraId="48595387" w16cid:durableId="22038261"/>
  <w16cid:commentId w16cid:paraId="00B729B8" w16cid:durableId="21ED39E3"/>
  <w16cid:commentId w16cid:paraId="2CCC0B10" w16cid:durableId="21ED3A18"/>
  <w16cid:commentId w16cid:paraId="79A749FE" w16cid:durableId="22162A40"/>
  <w16cid:commentId w16cid:paraId="7FB9517A" w16cid:durableId="21ED3A74"/>
  <w16cid:commentId w16cid:paraId="716C6EDD" w16cid:durableId="21ED3AAE"/>
  <w16cid:commentId w16cid:paraId="21983081" w16cid:durableId="21ED3AD5"/>
  <w16cid:commentId w16cid:paraId="56667B66" w16cid:durableId="21ED3AFC"/>
  <w16cid:commentId w16cid:paraId="5416A50F" w16cid:durableId="22162A5E"/>
  <w16cid:commentId w16cid:paraId="0C6C16F9" w16cid:durableId="2203836B"/>
  <w16cid:commentId w16cid:paraId="258D1076" w16cid:durableId="21ED3C16"/>
  <w16cid:commentId w16cid:paraId="6526A522" w16cid:durableId="21ED1C47"/>
  <w16cid:commentId w16cid:paraId="1B7C2F85" w16cid:durableId="21ED3BCE"/>
  <w16cid:commentId w16cid:paraId="430A2602" w16cid:durableId="22162A76"/>
  <w16cid:commentId w16cid:paraId="515123D4" w16cid:durableId="22162A93"/>
  <w16cid:commentId w16cid:paraId="1B7B587D" w16cid:durableId="220106B8"/>
  <w16cid:commentId w16cid:paraId="48670311" w16cid:durableId="21ED1C4A"/>
  <w16cid:commentId w16cid:paraId="648EAE7F" w16cid:durableId="21ED1C4B"/>
  <w16cid:commentId w16cid:paraId="711A43E4" w16cid:durableId="21ED1C4C"/>
  <w16cid:commentId w16cid:paraId="2F5E9697" w16cid:durableId="21ED3E11"/>
  <w16cid:commentId w16cid:paraId="3634E90B" w16cid:durableId="21ED3E4B"/>
  <w16cid:commentId w16cid:paraId="670DB6C6" w16cid:durableId="21ED3E5A"/>
  <w16cid:commentId w16cid:paraId="56588704" w16cid:durableId="21ED1C4E"/>
  <w16cid:commentId w16cid:paraId="46EFB7A6" w16cid:durableId="21ED3EE4"/>
  <w16cid:commentId w16cid:paraId="24857FE6" w16cid:durableId="21ED41D1"/>
  <w16cid:commentId w16cid:paraId="66DD8C58" w16cid:durableId="21ED41F3"/>
  <w16cid:commentId w16cid:paraId="07B52415" w16cid:durableId="21ED4243"/>
  <w16cid:commentId w16cid:paraId="745ACF45" w16cid:durableId="21ED429B"/>
  <w16cid:commentId w16cid:paraId="148F80B5" w16cid:durableId="22162AC3"/>
  <w16cid:commentId w16cid:paraId="6380356B" w16cid:durableId="21ED4312"/>
  <w16cid:commentId w16cid:paraId="6712437B" w16cid:durableId="21ED4334"/>
  <w16cid:commentId w16cid:paraId="69A0E386" w16cid:durableId="22162AEF"/>
  <w16cid:commentId w16cid:paraId="1B810999" w16cid:durableId="21ED4438"/>
  <w16cid:commentId w16cid:paraId="1E6D0535" w16cid:durableId="22162AFC"/>
  <w16cid:commentId w16cid:paraId="2C760732" w16cid:durableId="21ED4471"/>
  <w16cid:commentId w16cid:paraId="7ED8E443" w16cid:durableId="21ED44DE"/>
  <w16cid:commentId w16cid:paraId="3283EC2D" w16cid:durableId="21ED44D5"/>
  <w16cid:commentId w16cid:paraId="2701CBB6" w16cid:durableId="21ED44FB"/>
  <w16cid:commentId w16cid:paraId="15479DF1" w16cid:durableId="21ED452E"/>
  <w16cid:commentId w16cid:paraId="6A395C55" w16cid:durableId="21ED455E"/>
  <w16cid:commentId w16cid:paraId="1A09F3CA" w16cid:durableId="22162B0F"/>
  <w16cid:commentId w16cid:paraId="2B1D0815" w16cid:durableId="22162B1D"/>
  <w16cid:commentId w16cid:paraId="2B8CF8A9" w16cid:durableId="21ED45B0"/>
  <w16cid:commentId w16cid:paraId="38884D2D" w16cid:durableId="21ED46EF"/>
  <w16cid:commentId w16cid:paraId="5349E1E4" w16cid:durableId="21ED6B2C"/>
  <w16cid:commentId w16cid:paraId="1C81D06E" w16cid:durableId="22162B30"/>
  <w16cid:commentId w16cid:paraId="642E5EB9" w16cid:durableId="21ED4718"/>
  <w16cid:commentId w16cid:paraId="7F5D5B8C" w16cid:durableId="21ED472F"/>
  <w16cid:commentId w16cid:paraId="5267E563" w16cid:durableId="21ED4752"/>
  <w16cid:commentId w16cid:paraId="60D7FF79" w16cid:durableId="21ED47AB"/>
  <w16cid:commentId w16cid:paraId="38775329" w16cid:durableId="21ED47EB"/>
  <w16cid:commentId w16cid:paraId="07F83EF2" w16cid:durableId="21ED6345"/>
  <w16cid:commentId w16cid:paraId="11E22EFE" w16cid:durableId="21ED6360"/>
  <w16cid:commentId w16cid:paraId="7EFF9997" w16cid:durableId="21ED6397"/>
  <w16cid:commentId w16cid:paraId="403E0343" w16cid:durableId="21ED63D5"/>
  <w16cid:commentId w16cid:paraId="39F6E1E7" w16cid:durableId="21ED63FD"/>
  <w16cid:commentId w16cid:paraId="46719EF6" w16cid:durableId="22162B52"/>
  <w16cid:commentId w16cid:paraId="15BF60D1" w16cid:durableId="21ED641C"/>
  <w16cid:commentId w16cid:paraId="64BC8EDF" w16cid:durableId="21ED643B"/>
  <w16cid:commentId w16cid:paraId="1C3F00E9" w16cid:durableId="21ED6459"/>
  <w16cid:commentId w16cid:paraId="7D0CA42E" w16cid:durableId="21ED6480"/>
  <w16cid:commentId w16cid:paraId="219578CE" w16cid:durableId="22162B61"/>
  <w16cid:commentId w16cid:paraId="4AE9966C" w16cid:durableId="21ED6593"/>
  <w16cid:commentId w16cid:paraId="0EC311CE" w16cid:durableId="21ED65AC"/>
  <w16cid:commentId w16cid:paraId="4A156E48" w16cid:durableId="21ED66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8D7E1" w14:textId="77777777" w:rsidR="006361E4" w:rsidRDefault="006361E4">
      <w:pPr>
        <w:spacing w:line="240" w:lineRule="auto"/>
        <w:ind w:firstLine="0"/>
      </w:pPr>
    </w:p>
  </w:endnote>
  <w:endnote w:type="continuationSeparator" w:id="0">
    <w:p w14:paraId="104BCE53" w14:textId="77777777" w:rsidR="006361E4" w:rsidRDefault="006361E4">
      <w:pPr>
        <w:spacing w:line="240" w:lineRule="auto"/>
        <w:ind w:firstLine="0"/>
      </w:pPr>
    </w:p>
  </w:endnote>
  <w:endnote w:type="continuationNotice" w:id="1">
    <w:p w14:paraId="21307CE4" w14:textId="77777777" w:rsidR="006361E4" w:rsidRDefault="006361E4">
      <w:pPr>
        <w:spacing w:line="240" w:lineRule="auto"/>
        <w:ind w:firstLine="0"/>
      </w:pPr>
    </w:p>
    <w:p w14:paraId="5C33EBA7" w14:textId="77777777" w:rsidR="006361E4" w:rsidRDefault="006361E4"/>
    <w:p w14:paraId="4EE441AE" w14:textId="77777777" w:rsidR="006361E4" w:rsidRDefault="006361E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N:\Project\50706_SRAE\NJ1\National Descriptive Study\Early Implementation Study\EIS2. Data Collection Instruments &amp; Protocols\SRAE National Evaluation Grantee Survey_updated curricula_formatted_032819.docx</w:t>
      </w:r>
      <w:r>
        <w:rPr>
          <w:snapToGrid w:val="0"/>
          <w:sz w:val="16"/>
        </w:rPr>
        <w:fldChar w:fldCharType="end"/>
      </w:r>
    </w:p>
    <w:p w14:paraId="25B88C26" w14:textId="77777777" w:rsidR="006361E4" w:rsidRDefault="00636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A6AD" w14:textId="77777777" w:rsidR="006361E4" w:rsidRPr="002F0A29" w:rsidRDefault="006361E4"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E076E" w14:textId="4CFC4AB0" w:rsidR="006361E4" w:rsidRPr="00CA7948" w:rsidRDefault="006361E4" w:rsidP="00FB6582">
    <w:pPr>
      <w:pStyle w:val="Footer"/>
      <w:tabs>
        <w:tab w:val="clear" w:pos="432"/>
        <w:tab w:val="clear" w:pos="4320"/>
        <w:tab w:val="clear" w:pos="8640"/>
        <w:tab w:val="center" w:pos="4770"/>
        <w:tab w:val="right" w:pos="9360"/>
      </w:tabs>
      <w:spacing w:before="360" w:line="240" w:lineRule="auto"/>
      <w:ind w:firstLine="0"/>
      <w:rPr>
        <w:rFonts w:ascii="Arial" w:hAnsi="Arial" w:cs="Arial"/>
        <w:b/>
        <w:sz w:val="20"/>
        <w:szCs w:val="20"/>
      </w:rPr>
    </w:pPr>
    <w:r>
      <w:rPr>
        <w:rFonts w:ascii="Arial" w:hAnsi="Arial" w:cs="Arial"/>
        <w:sz w:val="18"/>
        <w:szCs w:val="18"/>
      </w:rPr>
      <w:t>Prepared by Mathematica Policy Research</w:t>
    </w: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33216C">
      <w:rPr>
        <w:rStyle w:val="PageNumber"/>
        <w:rFonts w:ascii="Arial" w:hAnsi="Arial" w:cs="Arial"/>
        <w:noProof/>
        <w:sz w:val="20"/>
        <w:szCs w:val="20"/>
      </w:rPr>
      <w:t>20</w:t>
    </w:r>
    <w:r w:rsidRPr="002F0A29">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034E2" w14:textId="77777777" w:rsidR="006361E4" w:rsidRDefault="006361E4">
      <w:pPr>
        <w:spacing w:line="240" w:lineRule="auto"/>
        <w:ind w:firstLine="0"/>
      </w:pPr>
      <w:r>
        <w:separator/>
      </w:r>
    </w:p>
  </w:footnote>
  <w:footnote w:type="continuationSeparator" w:id="0">
    <w:p w14:paraId="5F6F19F4" w14:textId="77777777" w:rsidR="006361E4" w:rsidRDefault="006361E4">
      <w:pPr>
        <w:spacing w:line="240" w:lineRule="auto"/>
        <w:ind w:firstLine="0"/>
      </w:pPr>
      <w:r>
        <w:separator/>
      </w:r>
    </w:p>
    <w:p w14:paraId="4443907D" w14:textId="77777777" w:rsidR="006361E4" w:rsidRDefault="006361E4">
      <w:pPr>
        <w:spacing w:line="240" w:lineRule="auto"/>
        <w:ind w:firstLine="0"/>
        <w:rPr>
          <w:i/>
        </w:rPr>
      </w:pPr>
      <w:r>
        <w:rPr>
          <w:i/>
        </w:rPr>
        <w:t>(continued)</w:t>
      </w:r>
    </w:p>
  </w:footnote>
  <w:footnote w:type="continuationNotice" w:id="1">
    <w:p w14:paraId="102658A2" w14:textId="77777777" w:rsidR="006361E4" w:rsidRDefault="006361E4">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D13C" w14:textId="77777777" w:rsidR="006361E4" w:rsidRDefault="006361E4">
    <w:pPr>
      <w:pStyle w:val="Header"/>
    </w:pPr>
    <w:r>
      <w:rPr>
        <w:noProof/>
      </w:rPr>
      <mc:AlternateContent>
        <mc:Choice Requires="wps">
          <w:drawing>
            <wp:anchor distT="0" distB="0" distL="114300" distR="114300" simplePos="0" relativeHeight="251657216" behindDoc="0" locked="0" layoutInCell="0" allowOverlap="1" wp14:anchorId="00866007" wp14:editId="3E1E9874">
              <wp:simplePos x="0" y="0"/>
              <wp:positionH relativeFrom="column">
                <wp:align>center</wp:align>
              </wp:positionH>
              <wp:positionV relativeFrom="paragraph">
                <wp:posOffset>153670</wp:posOffset>
              </wp:positionV>
              <wp:extent cx="7040880" cy="8869680"/>
              <wp:effectExtent l="9525" t="12065" r="17145" b="146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0E720DAB" w14:textId="77777777" w:rsidR="006361E4" w:rsidRDefault="006361E4"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866007" id="_x0000_t202" coordsize="21600,21600" o:spt="202" path="m,l,21600r21600,l21600,xe">
              <v:stroke joinstyle="miter"/>
              <v:path gradientshapeok="t" o:connecttype="rect"/>
            </v:shapetype>
            <v:shape id="_x0000_s1125" type="#_x0000_t202" style="position:absolute;left:0;text-align:left;margin-left:0;margin-top:12.1pt;width:554.4pt;height:698.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Q33PeKgIAAFIEAAAOAAAAAAAAAAAAAAAAAC4CAABkcnMvZTJv&#10;RG9jLnhtbFBLAQItABQABgAIAAAAIQDwxpLN3AAAAAkBAAAPAAAAAAAAAAAAAAAAAIQEAABkcnMv&#10;ZG93bnJldi54bWxQSwUGAAAAAAQABADzAAAAjQUAAAAA&#10;" o:allowincell="f" strokeweight="1.5pt">
              <v:textbox>
                <w:txbxContent>
                  <w:p w14:paraId="0E720DAB" w14:textId="77777777" w:rsidR="006361E4" w:rsidRDefault="006361E4" w:rsidP="00D609C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C5BA2" w14:textId="2311DC8E" w:rsidR="006361E4" w:rsidRPr="004D51BC" w:rsidRDefault="006361E4" w:rsidP="004D51BC">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2B14826"/>
    <w:multiLevelType w:val="hybridMultilevel"/>
    <w:tmpl w:val="73F2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DC455E"/>
    <w:multiLevelType w:val="hybridMultilevel"/>
    <w:tmpl w:val="F816F63E"/>
    <w:lvl w:ilvl="0" w:tplc="6BE0CE82">
      <w:start w:val="20"/>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966A86"/>
    <w:multiLevelType w:val="hybridMultilevel"/>
    <w:tmpl w:val="1CA66322"/>
    <w:lvl w:ilvl="0" w:tplc="0F7A02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CAF1CF2"/>
    <w:multiLevelType w:val="hybridMultilevel"/>
    <w:tmpl w:val="DAD01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208AD"/>
    <w:multiLevelType w:val="hybridMultilevel"/>
    <w:tmpl w:val="1832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133FB"/>
    <w:multiLevelType w:val="hybridMultilevel"/>
    <w:tmpl w:val="E40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C792C"/>
    <w:multiLevelType w:val="hybridMultilevel"/>
    <w:tmpl w:val="7CC61EF6"/>
    <w:lvl w:ilvl="0" w:tplc="3DBA673A">
      <w:start w:val="3"/>
      <w:numFmt w:val="bullet"/>
      <w:lvlText w:val="-"/>
      <w:lvlJc w:val="left"/>
      <w:pPr>
        <w:ind w:left="842" w:hanging="360"/>
      </w:pPr>
      <w:rPr>
        <w:rFonts w:ascii="Times New Roman" w:eastAsia="Times New Roman" w:hAnsi="Times New Roman" w:cs="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1"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15869"/>
    <w:multiLevelType w:val="hybridMultilevel"/>
    <w:tmpl w:val="93F80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933D8"/>
    <w:multiLevelType w:val="hybridMultilevel"/>
    <w:tmpl w:val="C1E6219C"/>
    <w:lvl w:ilvl="0" w:tplc="36F2574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39786942"/>
    <w:multiLevelType w:val="hybridMultilevel"/>
    <w:tmpl w:val="B7664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F4E4CAA"/>
    <w:multiLevelType w:val="hybridMultilevel"/>
    <w:tmpl w:val="9124A312"/>
    <w:lvl w:ilvl="0" w:tplc="1F148742">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32660A"/>
    <w:multiLevelType w:val="hybridMultilevel"/>
    <w:tmpl w:val="05747356"/>
    <w:lvl w:ilvl="0" w:tplc="E9ECC14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426273FD"/>
    <w:multiLevelType w:val="hybridMultilevel"/>
    <w:tmpl w:val="E2F4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268F2"/>
    <w:multiLevelType w:val="hybridMultilevel"/>
    <w:tmpl w:val="94A4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2" w15:restartNumberingAfterBreak="0">
    <w:nsid w:val="4C2F5F35"/>
    <w:multiLevelType w:val="hybridMultilevel"/>
    <w:tmpl w:val="FD76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A3E3B"/>
    <w:multiLevelType w:val="hybridMultilevel"/>
    <w:tmpl w:val="383E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2F7C01"/>
    <w:multiLevelType w:val="hybridMultilevel"/>
    <w:tmpl w:val="E33AE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90B75"/>
    <w:multiLevelType w:val="hybridMultilevel"/>
    <w:tmpl w:val="6EB6A93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597F2D05"/>
    <w:multiLevelType w:val="hybridMultilevel"/>
    <w:tmpl w:val="2FD44BD6"/>
    <w:lvl w:ilvl="0" w:tplc="5FC0DB7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0C671C"/>
    <w:multiLevelType w:val="hybridMultilevel"/>
    <w:tmpl w:val="41F01C90"/>
    <w:lvl w:ilvl="0" w:tplc="1618EFBA">
      <w:start w:val="4"/>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9" w15:restartNumberingAfterBreak="0">
    <w:nsid w:val="60350D56"/>
    <w:multiLevelType w:val="hybridMultilevel"/>
    <w:tmpl w:val="784A2F88"/>
    <w:lvl w:ilvl="0" w:tplc="1796256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60F2765A"/>
    <w:multiLevelType w:val="hybridMultilevel"/>
    <w:tmpl w:val="E9F885E2"/>
    <w:lvl w:ilvl="0" w:tplc="31F02402">
      <w:start w:val="5"/>
      <w:numFmt w:val="bullet"/>
      <w:lvlText w:val="-"/>
      <w:lvlJc w:val="left"/>
      <w:pPr>
        <w:ind w:left="842" w:hanging="360"/>
      </w:pPr>
      <w:rPr>
        <w:rFonts w:ascii="Times New Roman" w:eastAsia="Times New Roman" w:hAnsi="Times New Roman" w:cs="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99F5973"/>
    <w:multiLevelType w:val="hybridMultilevel"/>
    <w:tmpl w:val="D000231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525E30"/>
    <w:multiLevelType w:val="hybridMultilevel"/>
    <w:tmpl w:val="3D7AF372"/>
    <w:lvl w:ilvl="0" w:tplc="04090001">
      <w:start w:val="1"/>
      <w:numFmt w:val="bullet"/>
      <w:lvlText w:val=""/>
      <w:lvlJc w:val="left"/>
      <w:pPr>
        <w:ind w:left="1152" w:hanging="360"/>
      </w:pPr>
      <w:rPr>
        <w:rFonts w:ascii="Symbol" w:hAnsi="Symbol" w:hint="default"/>
      </w:rPr>
    </w:lvl>
    <w:lvl w:ilvl="1" w:tplc="04090005">
      <w:start w:val="1"/>
      <w:numFmt w:val="bullet"/>
      <w:lvlText w:val=""/>
      <w:lvlJc w:val="left"/>
      <w:pPr>
        <w:ind w:left="1872" w:hanging="360"/>
      </w:pPr>
      <w:rPr>
        <w:rFonts w:ascii="Wingdings" w:hAnsi="Wingding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70245BE0"/>
    <w:multiLevelType w:val="hybridMultilevel"/>
    <w:tmpl w:val="ED0A445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7CC97958"/>
    <w:multiLevelType w:val="hybridMultilevel"/>
    <w:tmpl w:val="4AD2E8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7"/>
  </w:num>
  <w:num w:numId="3">
    <w:abstractNumId w:val="31"/>
  </w:num>
  <w:num w:numId="4">
    <w:abstractNumId w:val="1"/>
  </w:num>
  <w:num w:numId="5">
    <w:abstractNumId w:val="0"/>
  </w:num>
  <w:num w:numId="6">
    <w:abstractNumId w:val="38"/>
  </w:num>
  <w:num w:numId="7">
    <w:abstractNumId w:val="32"/>
  </w:num>
  <w:num w:numId="8">
    <w:abstractNumId w:val="4"/>
  </w:num>
  <w:num w:numId="9">
    <w:abstractNumId w:val="13"/>
  </w:num>
  <w:num w:numId="10">
    <w:abstractNumId w:val="34"/>
  </w:num>
  <w:num w:numId="11">
    <w:abstractNumId w:val="14"/>
  </w:num>
  <w:num w:numId="12">
    <w:abstractNumId w:val="3"/>
  </w:num>
  <w:num w:numId="13">
    <w:abstractNumId w:val="24"/>
  </w:num>
  <w:num w:numId="14">
    <w:abstractNumId w:val="11"/>
  </w:num>
  <w:num w:numId="15">
    <w:abstractNumId w:val="5"/>
  </w:num>
  <w:num w:numId="16">
    <w:abstractNumId w:val="17"/>
  </w:num>
  <w:num w:numId="17">
    <w:abstractNumId w:val="2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6"/>
  </w:num>
  <w:num w:numId="21">
    <w:abstractNumId w:val="6"/>
  </w:num>
  <w:num w:numId="22">
    <w:abstractNumId w:val="2"/>
  </w:num>
  <w:num w:numId="23">
    <w:abstractNumId w:val="20"/>
  </w:num>
  <w:num w:numId="24">
    <w:abstractNumId w:val="27"/>
  </w:num>
  <w:num w:numId="25">
    <w:abstractNumId w:val="28"/>
  </w:num>
  <w:num w:numId="26">
    <w:abstractNumId w:val="29"/>
  </w:num>
  <w:num w:numId="27">
    <w:abstractNumId w:val="8"/>
  </w:num>
  <w:num w:numId="28">
    <w:abstractNumId w:val="15"/>
  </w:num>
  <w:num w:numId="29">
    <w:abstractNumId w:val="33"/>
  </w:num>
  <w:num w:numId="30">
    <w:abstractNumId w:val="35"/>
  </w:num>
  <w:num w:numId="31">
    <w:abstractNumId w:val="10"/>
  </w:num>
  <w:num w:numId="32">
    <w:abstractNumId w:val="18"/>
  </w:num>
  <w:num w:numId="33">
    <w:abstractNumId w:val="23"/>
  </w:num>
  <w:num w:numId="34">
    <w:abstractNumId w:val="30"/>
  </w:num>
  <w:num w:numId="35">
    <w:abstractNumId w:val="7"/>
  </w:num>
  <w:num w:numId="36">
    <w:abstractNumId w:val="25"/>
  </w:num>
  <w:num w:numId="37">
    <w:abstractNumId w:val="36"/>
  </w:num>
  <w:num w:numId="38">
    <w:abstractNumId w:val="12"/>
  </w:num>
  <w:num w:numId="39">
    <w:abstractNumId w:val="39"/>
  </w:num>
  <w:num w:numId="4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s-E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A2"/>
    <w:rsid w:val="000006D0"/>
    <w:rsid w:val="000014E8"/>
    <w:rsid w:val="00001CB7"/>
    <w:rsid w:val="00001F18"/>
    <w:rsid w:val="0000274F"/>
    <w:rsid w:val="0000338E"/>
    <w:rsid w:val="0000457D"/>
    <w:rsid w:val="00004745"/>
    <w:rsid w:val="00004773"/>
    <w:rsid w:val="00004F87"/>
    <w:rsid w:val="00005361"/>
    <w:rsid w:val="00005998"/>
    <w:rsid w:val="0000644B"/>
    <w:rsid w:val="00006626"/>
    <w:rsid w:val="00006F12"/>
    <w:rsid w:val="00007266"/>
    <w:rsid w:val="00007AC1"/>
    <w:rsid w:val="00011391"/>
    <w:rsid w:val="000117B5"/>
    <w:rsid w:val="00011860"/>
    <w:rsid w:val="00012C7D"/>
    <w:rsid w:val="00013A03"/>
    <w:rsid w:val="0001486E"/>
    <w:rsid w:val="000148D2"/>
    <w:rsid w:val="0001631C"/>
    <w:rsid w:val="0001642E"/>
    <w:rsid w:val="00017868"/>
    <w:rsid w:val="00023E35"/>
    <w:rsid w:val="000243F0"/>
    <w:rsid w:val="000251F9"/>
    <w:rsid w:val="00025814"/>
    <w:rsid w:val="00025885"/>
    <w:rsid w:val="00027935"/>
    <w:rsid w:val="00027A61"/>
    <w:rsid w:val="00027AAA"/>
    <w:rsid w:val="000313E2"/>
    <w:rsid w:val="00031C99"/>
    <w:rsid w:val="00033D43"/>
    <w:rsid w:val="0003461B"/>
    <w:rsid w:val="000349DC"/>
    <w:rsid w:val="00034C3E"/>
    <w:rsid w:val="00037098"/>
    <w:rsid w:val="00037811"/>
    <w:rsid w:val="00037E93"/>
    <w:rsid w:val="000400FA"/>
    <w:rsid w:val="00042625"/>
    <w:rsid w:val="00042C3C"/>
    <w:rsid w:val="00043318"/>
    <w:rsid w:val="00044061"/>
    <w:rsid w:val="00044853"/>
    <w:rsid w:val="00045633"/>
    <w:rsid w:val="00046398"/>
    <w:rsid w:val="00046CF5"/>
    <w:rsid w:val="00046EAA"/>
    <w:rsid w:val="00046FA3"/>
    <w:rsid w:val="00047C14"/>
    <w:rsid w:val="00047C47"/>
    <w:rsid w:val="00050447"/>
    <w:rsid w:val="000506EF"/>
    <w:rsid w:val="00050E1B"/>
    <w:rsid w:val="00051278"/>
    <w:rsid w:val="0005267A"/>
    <w:rsid w:val="00053D27"/>
    <w:rsid w:val="00054BB8"/>
    <w:rsid w:val="00054F50"/>
    <w:rsid w:val="00055025"/>
    <w:rsid w:val="000558E5"/>
    <w:rsid w:val="000559FE"/>
    <w:rsid w:val="000569B2"/>
    <w:rsid w:val="000603DD"/>
    <w:rsid w:val="00060C34"/>
    <w:rsid w:val="00060DF2"/>
    <w:rsid w:val="00062195"/>
    <w:rsid w:val="000633E8"/>
    <w:rsid w:val="00063617"/>
    <w:rsid w:val="0006387F"/>
    <w:rsid w:val="000641F5"/>
    <w:rsid w:val="00064AF1"/>
    <w:rsid w:val="00065790"/>
    <w:rsid w:val="000657AC"/>
    <w:rsid w:val="000658B2"/>
    <w:rsid w:val="00066B6E"/>
    <w:rsid w:val="00067223"/>
    <w:rsid w:val="00067319"/>
    <w:rsid w:val="000710EB"/>
    <w:rsid w:val="00071117"/>
    <w:rsid w:val="00071754"/>
    <w:rsid w:val="000720BF"/>
    <w:rsid w:val="00072493"/>
    <w:rsid w:val="00072913"/>
    <w:rsid w:val="00072984"/>
    <w:rsid w:val="00072F03"/>
    <w:rsid w:val="0007300A"/>
    <w:rsid w:val="00073D06"/>
    <w:rsid w:val="000740A2"/>
    <w:rsid w:val="00074131"/>
    <w:rsid w:val="000749C4"/>
    <w:rsid w:val="000767DD"/>
    <w:rsid w:val="00077A3F"/>
    <w:rsid w:val="00080335"/>
    <w:rsid w:val="00080AEB"/>
    <w:rsid w:val="000812AE"/>
    <w:rsid w:val="000818D2"/>
    <w:rsid w:val="00081D47"/>
    <w:rsid w:val="0008257E"/>
    <w:rsid w:val="000825BA"/>
    <w:rsid w:val="00082D3A"/>
    <w:rsid w:val="00083331"/>
    <w:rsid w:val="00083524"/>
    <w:rsid w:val="00083AE6"/>
    <w:rsid w:val="00084417"/>
    <w:rsid w:val="00084B0D"/>
    <w:rsid w:val="0008506B"/>
    <w:rsid w:val="000851CD"/>
    <w:rsid w:val="0008594F"/>
    <w:rsid w:val="00085BD5"/>
    <w:rsid w:val="00086686"/>
    <w:rsid w:val="0008672A"/>
    <w:rsid w:val="0008761B"/>
    <w:rsid w:val="000900C1"/>
    <w:rsid w:val="0009041C"/>
    <w:rsid w:val="00090885"/>
    <w:rsid w:val="00090900"/>
    <w:rsid w:val="000927EB"/>
    <w:rsid w:val="000929A3"/>
    <w:rsid w:val="00093C78"/>
    <w:rsid w:val="000949BF"/>
    <w:rsid w:val="00094AF9"/>
    <w:rsid w:val="000959AE"/>
    <w:rsid w:val="000963C8"/>
    <w:rsid w:val="00096894"/>
    <w:rsid w:val="000969C1"/>
    <w:rsid w:val="00096C6B"/>
    <w:rsid w:val="00096E89"/>
    <w:rsid w:val="000971EB"/>
    <w:rsid w:val="000977C0"/>
    <w:rsid w:val="000A0C78"/>
    <w:rsid w:val="000A0CD3"/>
    <w:rsid w:val="000A1D13"/>
    <w:rsid w:val="000A3105"/>
    <w:rsid w:val="000A361D"/>
    <w:rsid w:val="000A4A36"/>
    <w:rsid w:val="000A4ADD"/>
    <w:rsid w:val="000A5B53"/>
    <w:rsid w:val="000A6E4E"/>
    <w:rsid w:val="000A75E4"/>
    <w:rsid w:val="000A7759"/>
    <w:rsid w:val="000A78CE"/>
    <w:rsid w:val="000B156E"/>
    <w:rsid w:val="000B18D3"/>
    <w:rsid w:val="000B1B62"/>
    <w:rsid w:val="000B219F"/>
    <w:rsid w:val="000B2A3D"/>
    <w:rsid w:val="000B369A"/>
    <w:rsid w:val="000B3A77"/>
    <w:rsid w:val="000B3BF9"/>
    <w:rsid w:val="000B4295"/>
    <w:rsid w:val="000B464E"/>
    <w:rsid w:val="000B527E"/>
    <w:rsid w:val="000B61FE"/>
    <w:rsid w:val="000B6307"/>
    <w:rsid w:val="000B6423"/>
    <w:rsid w:val="000B7888"/>
    <w:rsid w:val="000B7BC8"/>
    <w:rsid w:val="000C0118"/>
    <w:rsid w:val="000C01E0"/>
    <w:rsid w:val="000C0B04"/>
    <w:rsid w:val="000C0E2A"/>
    <w:rsid w:val="000C0F09"/>
    <w:rsid w:val="000C19D3"/>
    <w:rsid w:val="000C1AC3"/>
    <w:rsid w:val="000C2076"/>
    <w:rsid w:val="000C2D5D"/>
    <w:rsid w:val="000C5E73"/>
    <w:rsid w:val="000C6632"/>
    <w:rsid w:val="000C72E8"/>
    <w:rsid w:val="000C753F"/>
    <w:rsid w:val="000D1279"/>
    <w:rsid w:val="000D1D46"/>
    <w:rsid w:val="000D28E0"/>
    <w:rsid w:val="000D3591"/>
    <w:rsid w:val="000D48C5"/>
    <w:rsid w:val="000D57BF"/>
    <w:rsid w:val="000D61E7"/>
    <w:rsid w:val="000D69E1"/>
    <w:rsid w:val="000D6B47"/>
    <w:rsid w:val="000D6BDC"/>
    <w:rsid w:val="000D6F63"/>
    <w:rsid w:val="000D73B7"/>
    <w:rsid w:val="000E0375"/>
    <w:rsid w:val="000E12C4"/>
    <w:rsid w:val="000E28F4"/>
    <w:rsid w:val="000E33DF"/>
    <w:rsid w:val="000E3453"/>
    <w:rsid w:val="000E3745"/>
    <w:rsid w:val="000E3DBF"/>
    <w:rsid w:val="000E439D"/>
    <w:rsid w:val="000E4451"/>
    <w:rsid w:val="000E4628"/>
    <w:rsid w:val="000E528A"/>
    <w:rsid w:val="000E58B9"/>
    <w:rsid w:val="000E62C1"/>
    <w:rsid w:val="000E6D11"/>
    <w:rsid w:val="000F045F"/>
    <w:rsid w:val="000F0843"/>
    <w:rsid w:val="000F0881"/>
    <w:rsid w:val="000F0EAD"/>
    <w:rsid w:val="000F15AB"/>
    <w:rsid w:val="000F1EBD"/>
    <w:rsid w:val="000F2093"/>
    <w:rsid w:val="000F2C03"/>
    <w:rsid w:val="000F2E26"/>
    <w:rsid w:val="000F4917"/>
    <w:rsid w:val="000F4E89"/>
    <w:rsid w:val="000F5638"/>
    <w:rsid w:val="000F6589"/>
    <w:rsid w:val="000F68A0"/>
    <w:rsid w:val="000F6F5A"/>
    <w:rsid w:val="000F7786"/>
    <w:rsid w:val="00101CDF"/>
    <w:rsid w:val="00101FE9"/>
    <w:rsid w:val="001024F2"/>
    <w:rsid w:val="00102996"/>
    <w:rsid w:val="0010300C"/>
    <w:rsid w:val="001038C2"/>
    <w:rsid w:val="00105792"/>
    <w:rsid w:val="001059CB"/>
    <w:rsid w:val="00105BD8"/>
    <w:rsid w:val="00105D23"/>
    <w:rsid w:val="00105E27"/>
    <w:rsid w:val="00106622"/>
    <w:rsid w:val="0010666F"/>
    <w:rsid w:val="00107BD3"/>
    <w:rsid w:val="00111E23"/>
    <w:rsid w:val="00112134"/>
    <w:rsid w:val="0011232C"/>
    <w:rsid w:val="00114074"/>
    <w:rsid w:val="0011539D"/>
    <w:rsid w:val="0011546D"/>
    <w:rsid w:val="001167E3"/>
    <w:rsid w:val="00116C30"/>
    <w:rsid w:val="00117549"/>
    <w:rsid w:val="0011777E"/>
    <w:rsid w:val="00120090"/>
    <w:rsid w:val="00120B74"/>
    <w:rsid w:val="001227CE"/>
    <w:rsid w:val="00122DF5"/>
    <w:rsid w:val="00123A9F"/>
    <w:rsid w:val="00123B9A"/>
    <w:rsid w:val="00124B64"/>
    <w:rsid w:val="00124EF8"/>
    <w:rsid w:val="00125B29"/>
    <w:rsid w:val="00130A73"/>
    <w:rsid w:val="00130CC6"/>
    <w:rsid w:val="00130DC5"/>
    <w:rsid w:val="00131FE5"/>
    <w:rsid w:val="0013282C"/>
    <w:rsid w:val="00132B43"/>
    <w:rsid w:val="00132BF1"/>
    <w:rsid w:val="00132C8E"/>
    <w:rsid w:val="001340C5"/>
    <w:rsid w:val="001344FF"/>
    <w:rsid w:val="00134904"/>
    <w:rsid w:val="00135AF2"/>
    <w:rsid w:val="00135FCB"/>
    <w:rsid w:val="00136E00"/>
    <w:rsid w:val="00137006"/>
    <w:rsid w:val="00137064"/>
    <w:rsid w:val="001404CD"/>
    <w:rsid w:val="001404ED"/>
    <w:rsid w:val="001405F2"/>
    <w:rsid w:val="001407C0"/>
    <w:rsid w:val="00140B91"/>
    <w:rsid w:val="00140C51"/>
    <w:rsid w:val="0014120A"/>
    <w:rsid w:val="001412CB"/>
    <w:rsid w:val="0014292B"/>
    <w:rsid w:val="00142FDA"/>
    <w:rsid w:val="00143734"/>
    <w:rsid w:val="00144570"/>
    <w:rsid w:val="0014488E"/>
    <w:rsid w:val="00144AEE"/>
    <w:rsid w:val="00146528"/>
    <w:rsid w:val="00146D63"/>
    <w:rsid w:val="00150589"/>
    <w:rsid w:val="00151DEF"/>
    <w:rsid w:val="00153DED"/>
    <w:rsid w:val="00154867"/>
    <w:rsid w:val="00155677"/>
    <w:rsid w:val="00155BDE"/>
    <w:rsid w:val="001565B4"/>
    <w:rsid w:val="001566C9"/>
    <w:rsid w:val="0015718E"/>
    <w:rsid w:val="001575CA"/>
    <w:rsid w:val="0015795B"/>
    <w:rsid w:val="00161208"/>
    <w:rsid w:val="00161241"/>
    <w:rsid w:val="001617D8"/>
    <w:rsid w:val="00161AE1"/>
    <w:rsid w:val="0016290F"/>
    <w:rsid w:val="00162C35"/>
    <w:rsid w:val="00163CFF"/>
    <w:rsid w:val="00164039"/>
    <w:rsid w:val="0016531E"/>
    <w:rsid w:val="001667BF"/>
    <w:rsid w:val="001667F3"/>
    <w:rsid w:val="0016690F"/>
    <w:rsid w:val="001669F4"/>
    <w:rsid w:val="001707CC"/>
    <w:rsid w:val="00170AEB"/>
    <w:rsid w:val="0017261E"/>
    <w:rsid w:val="00173E46"/>
    <w:rsid w:val="00174637"/>
    <w:rsid w:val="00174B0E"/>
    <w:rsid w:val="00174B7B"/>
    <w:rsid w:val="00175303"/>
    <w:rsid w:val="00176D30"/>
    <w:rsid w:val="001771F0"/>
    <w:rsid w:val="001779A9"/>
    <w:rsid w:val="00177E3B"/>
    <w:rsid w:val="001807D7"/>
    <w:rsid w:val="00184117"/>
    <w:rsid w:val="00185491"/>
    <w:rsid w:val="00185634"/>
    <w:rsid w:val="001856E4"/>
    <w:rsid w:val="00185A9C"/>
    <w:rsid w:val="00186669"/>
    <w:rsid w:val="0018679E"/>
    <w:rsid w:val="001869E2"/>
    <w:rsid w:val="00186A7C"/>
    <w:rsid w:val="0018783A"/>
    <w:rsid w:val="00187E1C"/>
    <w:rsid w:val="00192CFE"/>
    <w:rsid w:val="001933B1"/>
    <w:rsid w:val="00193AF2"/>
    <w:rsid w:val="00194490"/>
    <w:rsid w:val="00195B5E"/>
    <w:rsid w:val="00195D0F"/>
    <w:rsid w:val="00196462"/>
    <w:rsid w:val="001970DB"/>
    <w:rsid w:val="00197B29"/>
    <w:rsid w:val="00197D65"/>
    <w:rsid w:val="001A03CA"/>
    <w:rsid w:val="001A0404"/>
    <w:rsid w:val="001A07D4"/>
    <w:rsid w:val="001A107F"/>
    <w:rsid w:val="001A16CE"/>
    <w:rsid w:val="001A18DF"/>
    <w:rsid w:val="001A1C94"/>
    <w:rsid w:val="001A1E39"/>
    <w:rsid w:val="001A2C68"/>
    <w:rsid w:val="001A37F9"/>
    <w:rsid w:val="001A3C6D"/>
    <w:rsid w:val="001A3E0C"/>
    <w:rsid w:val="001A4595"/>
    <w:rsid w:val="001A483E"/>
    <w:rsid w:val="001A4C3A"/>
    <w:rsid w:val="001A5DC0"/>
    <w:rsid w:val="001A5E63"/>
    <w:rsid w:val="001A6559"/>
    <w:rsid w:val="001A7997"/>
    <w:rsid w:val="001A7ACA"/>
    <w:rsid w:val="001B02A2"/>
    <w:rsid w:val="001B0B38"/>
    <w:rsid w:val="001B1593"/>
    <w:rsid w:val="001B2744"/>
    <w:rsid w:val="001B3382"/>
    <w:rsid w:val="001B3683"/>
    <w:rsid w:val="001B36A2"/>
    <w:rsid w:val="001B3B76"/>
    <w:rsid w:val="001B442F"/>
    <w:rsid w:val="001B44D2"/>
    <w:rsid w:val="001B4E16"/>
    <w:rsid w:val="001B5233"/>
    <w:rsid w:val="001B5235"/>
    <w:rsid w:val="001B6C29"/>
    <w:rsid w:val="001B6DEF"/>
    <w:rsid w:val="001B7700"/>
    <w:rsid w:val="001B787B"/>
    <w:rsid w:val="001C1C85"/>
    <w:rsid w:val="001C2E2B"/>
    <w:rsid w:val="001C2F39"/>
    <w:rsid w:val="001C3113"/>
    <w:rsid w:val="001C37D6"/>
    <w:rsid w:val="001C3FEB"/>
    <w:rsid w:val="001C4034"/>
    <w:rsid w:val="001C590B"/>
    <w:rsid w:val="001C5E84"/>
    <w:rsid w:val="001C6B12"/>
    <w:rsid w:val="001C74AE"/>
    <w:rsid w:val="001C7889"/>
    <w:rsid w:val="001D0CD6"/>
    <w:rsid w:val="001D1E4C"/>
    <w:rsid w:val="001D203E"/>
    <w:rsid w:val="001D2ABB"/>
    <w:rsid w:val="001D2B2C"/>
    <w:rsid w:val="001D31BC"/>
    <w:rsid w:val="001D4147"/>
    <w:rsid w:val="001D480B"/>
    <w:rsid w:val="001D4911"/>
    <w:rsid w:val="001D4DBC"/>
    <w:rsid w:val="001D4E6F"/>
    <w:rsid w:val="001D531D"/>
    <w:rsid w:val="001D772A"/>
    <w:rsid w:val="001E06A0"/>
    <w:rsid w:val="001E252D"/>
    <w:rsid w:val="001E2904"/>
    <w:rsid w:val="001E3A61"/>
    <w:rsid w:val="001E3C4F"/>
    <w:rsid w:val="001E43D9"/>
    <w:rsid w:val="001E575C"/>
    <w:rsid w:val="001E57F6"/>
    <w:rsid w:val="001E5CB1"/>
    <w:rsid w:val="001E6CF3"/>
    <w:rsid w:val="001E6E16"/>
    <w:rsid w:val="001E79F2"/>
    <w:rsid w:val="001F103C"/>
    <w:rsid w:val="001F1454"/>
    <w:rsid w:val="001F200A"/>
    <w:rsid w:val="001F22F8"/>
    <w:rsid w:val="001F293A"/>
    <w:rsid w:val="001F4900"/>
    <w:rsid w:val="001F6B9F"/>
    <w:rsid w:val="001F7766"/>
    <w:rsid w:val="001F7905"/>
    <w:rsid w:val="00200B10"/>
    <w:rsid w:val="002013D0"/>
    <w:rsid w:val="00202493"/>
    <w:rsid w:val="0020395E"/>
    <w:rsid w:val="002043F7"/>
    <w:rsid w:val="00204426"/>
    <w:rsid w:val="0020501A"/>
    <w:rsid w:val="00205804"/>
    <w:rsid w:val="00205F3C"/>
    <w:rsid w:val="00207285"/>
    <w:rsid w:val="00207E59"/>
    <w:rsid w:val="00210E4C"/>
    <w:rsid w:val="00212617"/>
    <w:rsid w:val="0021317A"/>
    <w:rsid w:val="0021366F"/>
    <w:rsid w:val="0021367E"/>
    <w:rsid w:val="0021462E"/>
    <w:rsid w:val="00214FAE"/>
    <w:rsid w:val="00215EAE"/>
    <w:rsid w:val="00216455"/>
    <w:rsid w:val="002167E2"/>
    <w:rsid w:val="0021706D"/>
    <w:rsid w:val="00217832"/>
    <w:rsid w:val="0022011B"/>
    <w:rsid w:val="00222236"/>
    <w:rsid w:val="00222781"/>
    <w:rsid w:val="00222D77"/>
    <w:rsid w:val="00223C99"/>
    <w:rsid w:val="0022433B"/>
    <w:rsid w:val="0022444F"/>
    <w:rsid w:val="0022471A"/>
    <w:rsid w:val="00224990"/>
    <w:rsid w:val="002255A7"/>
    <w:rsid w:val="00225C42"/>
    <w:rsid w:val="00226E2D"/>
    <w:rsid w:val="002271FE"/>
    <w:rsid w:val="00227702"/>
    <w:rsid w:val="00230C12"/>
    <w:rsid w:val="002315DF"/>
    <w:rsid w:val="00231777"/>
    <w:rsid w:val="00234040"/>
    <w:rsid w:val="00234414"/>
    <w:rsid w:val="002349BA"/>
    <w:rsid w:val="00234AB1"/>
    <w:rsid w:val="002353C6"/>
    <w:rsid w:val="00236B5A"/>
    <w:rsid w:val="00237B2A"/>
    <w:rsid w:val="0024018E"/>
    <w:rsid w:val="0024088A"/>
    <w:rsid w:val="00240F91"/>
    <w:rsid w:val="00241B38"/>
    <w:rsid w:val="00241B91"/>
    <w:rsid w:val="00241EFC"/>
    <w:rsid w:val="00242C21"/>
    <w:rsid w:val="00242F04"/>
    <w:rsid w:val="00243BCB"/>
    <w:rsid w:val="00244CB9"/>
    <w:rsid w:val="00245519"/>
    <w:rsid w:val="0024773C"/>
    <w:rsid w:val="0024774A"/>
    <w:rsid w:val="00247F9D"/>
    <w:rsid w:val="0025033A"/>
    <w:rsid w:val="00250B4B"/>
    <w:rsid w:val="002510D1"/>
    <w:rsid w:val="00251193"/>
    <w:rsid w:val="00252412"/>
    <w:rsid w:val="002534C6"/>
    <w:rsid w:val="00254043"/>
    <w:rsid w:val="00255078"/>
    <w:rsid w:val="00255505"/>
    <w:rsid w:val="00255573"/>
    <w:rsid w:val="00255FCC"/>
    <w:rsid w:val="00256A9A"/>
    <w:rsid w:val="00256B16"/>
    <w:rsid w:val="00257508"/>
    <w:rsid w:val="00257E5C"/>
    <w:rsid w:val="00260589"/>
    <w:rsid w:val="00260D46"/>
    <w:rsid w:val="002613DD"/>
    <w:rsid w:val="00261A2C"/>
    <w:rsid w:val="00262262"/>
    <w:rsid w:val="00263F91"/>
    <w:rsid w:val="00264C3F"/>
    <w:rsid w:val="00265C18"/>
    <w:rsid w:val="00265ECF"/>
    <w:rsid w:val="00266E7C"/>
    <w:rsid w:val="0026702D"/>
    <w:rsid w:val="00267A6E"/>
    <w:rsid w:val="00267C24"/>
    <w:rsid w:val="002700E6"/>
    <w:rsid w:val="00270393"/>
    <w:rsid w:val="00270DFD"/>
    <w:rsid w:val="0027168D"/>
    <w:rsid w:val="00272B23"/>
    <w:rsid w:val="002731CF"/>
    <w:rsid w:val="002736DA"/>
    <w:rsid w:val="00274578"/>
    <w:rsid w:val="00274A5D"/>
    <w:rsid w:val="00274F1B"/>
    <w:rsid w:val="002751A0"/>
    <w:rsid w:val="0027521E"/>
    <w:rsid w:val="002752DF"/>
    <w:rsid w:val="0027577C"/>
    <w:rsid w:val="002759B5"/>
    <w:rsid w:val="00275FC6"/>
    <w:rsid w:val="002766A2"/>
    <w:rsid w:val="00277DE7"/>
    <w:rsid w:val="00281D39"/>
    <w:rsid w:val="00281FF5"/>
    <w:rsid w:val="00282244"/>
    <w:rsid w:val="002832C1"/>
    <w:rsid w:val="00283FA2"/>
    <w:rsid w:val="0028441D"/>
    <w:rsid w:val="0028499C"/>
    <w:rsid w:val="002849EE"/>
    <w:rsid w:val="00284A41"/>
    <w:rsid w:val="00284B9A"/>
    <w:rsid w:val="00284DCE"/>
    <w:rsid w:val="00285CF1"/>
    <w:rsid w:val="00286722"/>
    <w:rsid w:val="00286A9C"/>
    <w:rsid w:val="002872AC"/>
    <w:rsid w:val="002874CF"/>
    <w:rsid w:val="0029004E"/>
    <w:rsid w:val="00290B57"/>
    <w:rsid w:val="0029149A"/>
    <w:rsid w:val="00291607"/>
    <w:rsid w:val="00291FF1"/>
    <w:rsid w:val="00291FFB"/>
    <w:rsid w:val="00292F0D"/>
    <w:rsid w:val="002941BC"/>
    <w:rsid w:val="002948AF"/>
    <w:rsid w:val="00295704"/>
    <w:rsid w:val="002959C8"/>
    <w:rsid w:val="00295D77"/>
    <w:rsid w:val="00295F63"/>
    <w:rsid w:val="002972BE"/>
    <w:rsid w:val="002973EA"/>
    <w:rsid w:val="00297E44"/>
    <w:rsid w:val="002A01DB"/>
    <w:rsid w:val="002A1CF2"/>
    <w:rsid w:val="002A1DBC"/>
    <w:rsid w:val="002A215F"/>
    <w:rsid w:val="002A2FAA"/>
    <w:rsid w:val="002A3028"/>
    <w:rsid w:val="002A35F5"/>
    <w:rsid w:val="002A38DB"/>
    <w:rsid w:val="002A3A93"/>
    <w:rsid w:val="002A4EBB"/>
    <w:rsid w:val="002A5077"/>
    <w:rsid w:val="002A59DD"/>
    <w:rsid w:val="002A641C"/>
    <w:rsid w:val="002A7283"/>
    <w:rsid w:val="002A7902"/>
    <w:rsid w:val="002A7BA2"/>
    <w:rsid w:val="002B0525"/>
    <w:rsid w:val="002B067D"/>
    <w:rsid w:val="002B0DCB"/>
    <w:rsid w:val="002B11E6"/>
    <w:rsid w:val="002B2251"/>
    <w:rsid w:val="002B35B9"/>
    <w:rsid w:val="002B4797"/>
    <w:rsid w:val="002B4BC7"/>
    <w:rsid w:val="002B50F6"/>
    <w:rsid w:val="002B5462"/>
    <w:rsid w:val="002B59E8"/>
    <w:rsid w:val="002B5E15"/>
    <w:rsid w:val="002B6679"/>
    <w:rsid w:val="002B67BA"/>
    <w:rsid w:val="002B7942"/>
    <w:rsid w:val="002B7C9B"/>
    <w:rsid w:val="002B7DBB"/>
    <w:rsid w:val="002B7E0D"/>
    <w:rsid w:val="002C03AF"/>
    <w:rsid w:val="002C1920"/>
    <w:rsid w:val="002C1B39"/>
    <w:rsid w:val="002C1DD8"/>
    <w:rsid w:val="002C1EF3"/>
    <w:rsid w:val="002C1FAD"/>
    <w:rsid w:val="002C2E88"/>
    <w:rsid w:val="002C3D95"/>
    <w:rsid w:val="002C3FCC"/>
    <w:rsid w:val="002C413C"/>
    <w:rsid w:val="002C4784"/>
    <w:rsid w:val="002C4872"/>
    <w:rsid w:val="002C61C6"/>
    <w:rsid w:val="002C7B35"/>
    <w:rsid w:val="002D0AF3"/>
    <w:rsid w:val="002D1A27"/>
    <w:rsid w:val="002D1BBB"/>
    <w:rsid w:val="002D20DE"/>
    <w:rsid w:val="002D3276"/>
    <w:rsid w:val="002D3396"/>
    <w:rsid w:val="002D383D"/>
    <w:rsid w:val="002D47C0"/>
    <w:rsid w:val="002D4B8B"/>
    <w:rsid w:val="002D65E1"/>
    <w:rsid w:val="002D6D90"/>
    <w:rsid w:val="002D6DDB"/>
    <w:rsid w:val="002D7022"/>
    <w:rsid w:val="002D7CC8"/>
    <w:rsid w:val="002E0D10"/>
    <w:rsid w:val="002E0D19"/>
    <w:rsid w:val="002E130B"/>
    <w:rsid w:val="002E41C8"/>
    <w:rsid w:val="002E5754"/>
    <w:rsid w:val="002E620F"/>
    <w:rsid w:val="002E6584"/>
    <w:rsid w:val="002E6D85"/>
    <w:rsid w:val="002E7B93"/>
    <w:rsid w:val="002F0A29"/>
    <w:rsid w:val="002F0AB4"/>
    <w:rsid w:val="002F1656"/>
    <w:rsid w:val="002F1787"/>
    <w:rsid w:val="002F1C01"/>
    <w:rsid w:val="002F2250"/>
    <w:rsid w:val="002F2DE4"/>
    <w:rsid w:val="002F3BA0"/>
    <w:rsid w:val="002F4216"/>
    <w:rsid w:val="002F487B"/>
    <w:rsid w:val="002F5D84"/>
    <w:rsid w:val="002F5EC3"/>
    <w:rsid w:val="002F65AC"/>
    <w:rsid w:val="002F6A17"/>
    <w:rsid w:val="002F6BFA"/>
    <w:rsid w:val="002F6D07"/>
    <w:rsid w:val="002F7156"/>
    <w:rsid w:val="002F755A"/>
    <w:rsid w:val="002F75F6"/>
    <w:rsid w:val="002F7C83"/>
    <w:rsid w:val="0030020F"/>
    <w:rsid w:val="003011DC"/>
    <w:rsid w:val="003014B8"/>
    <w:rsid w:val="00302E23"/>
    <w:rsid w:val="00303B9F"/>
    <w:rsid w:val="00303E94"/>
    <w:rsid w:val="00304841"/>
    <w:rsid w:val="003051A4"/>
    <w:rsid w:val="00306B70"/>
    <w:rsid w:val="00306E11"/>
    <w:rsid w:val="00306E6C"/>
    <w:rsid w:val="00307087"/>
    <w:rsid w:val="003072AE"/>
    <w:rsid w:val="003105A5"/>
    <w:rsid w:val="00310797"/>
    <w:rsid w:val="00311142"/>
    <w:rsid w:val="003117AB"/>
    <w:rsid w:val="0031191D"/>
    <w:rsid w:val="00311D9E"/>
    <w:rsid w:val="003120D6"/>
    <w:rsid w:val="00312607"/>
    <w:rsid w:val="00313319"/>
    <w:rsid w:val="00314040"/>
    <w:rsid w:val="0031446C"/>
    <w:rsid w:val="00314A81"/>
    <w:rsid w:val="00315172"/>
    <w:rsid w:val="00315BCC"/>
    <w:rsid w:val="00315EB5"/>
    <w:rsid w:val="00316A10"/>
    <w:rsid w:val="00316C96"/>
    <w:rsid w:val="003210B4"/>
    <w:rsid w:val="00322DB6"/>
    <w:rsid w:val="0032499A"/>
    <w:rsid w:val="00326A14"/>
    <w:rsid w:val="00326C20"/>
    <w:rsid w:val="00331C02"/>
    <w:rsid w:val="00332135"/>
    <w:rsid w:val="0033216C"/>
    <w:rsid w:val="00333811"/>
    <w:rsid w:val="00333902"/>
    <w:rsid w:val="00333E04"/>
    <w:rsid w:val="0033497A"/>
    <w:rsid w:val="00334B0A"/>
    <w:rsid w:val="00335120"/>
    <w:rsid w:val="00335418"/>
    <w:rsid w:val="00335902"/>
    <w:rsid w:val="00335D94"/>
    <w:rsid w:val="00336A60"/>
    <w:rsid w:val="00337653"/>
    <w:rsid w:val="00337AE3"/>
    <w:rsid w:val="00340AC2"/>
    <w:rsid w:val="003413C4"/>
    <w:rsid w:val="0034175D"/>
    <w:rsid w:val="00342682"/>
    <w:rsid w:val="00342CD8"/>
    <w:rsid w:val="00343896"/>
    <w:rsid w:val="00344016"/>
    <w:rsid w:val="00344879"/>
    <w:rsid w:val="003450BB"/>
    <w:rsid w:val="00345265"/>
    <w:rsid w:val="0034569E"/>
    <w:rsid w:val="0034580A"/>
    <w:rsid w:val="00345F71"/>
    <w:rsid w:val="00346B22"/>
    <w:rsid w:val="00347035"/>
    <w:rsid w:val="003475E0"/>
    <w:rsid w:val="00347A1E"/>
    <w:rsid w:val="0035036A"/>
    <w:rsid w:val="003511AB"/>
    <w:rsid w:val="003511D5"/>
    <w:rsid w:val="003528CD"/>
    <w:rsid w:val="00352D37"/>
    <w:rsid w:val="00352D78"/>
    <w:rsid w:val="00352D8D"/>
    <w:rsid w:val="00352F6A"/>
    <w:rsid w:val="00352FE7"/>
    <w:rsid w:val="003531B0"/>
    <w:rsid w:val="00353667"/>
    <w:rsid w:val="003545D9"/>
    <w:rsid w:val="003551A0"/>
    <w:rsid w:val="00355F62"/>
    <w:rsid w:val="003560BA"/>
    <w:rsid w:val="00356766"/>
    <w:rsid w:val="00356DFE"/>
    <w:rsid w:val="003572F1"/>
    <w:rsid w:val="0035751B"/>
    <w:rsid w:val="00357633"/>
    <w:rsid w:val="00360689"/>
    <w:rsid w:val="00360B03"/>
    <w:rsid w:val="003612E5"/>
    <w:rsid w:val="003624EC"/>
    <w:rsid w:val="0036253A"/>
    <w:rsid w:val="00363003"/>
    <w:rsid w:val="00364DCC"/>
    <w:rsid w:val="00365AAB"/>
    <w:rsid w:val="00367045"/>
    <w:rsid w:val="00367BA5"/>
    <w:rsid w:val="00375B93"/>
    <w:rsid w:val="003769C8"/>
    <w:rsid w:val="00377C78"/>
    <w:rsid w:val="00377FE1"/>
    <w:rsid w:val="00382610"/>
    <w:rsid w:val="00383A9F"/>
    <w:rsid w:val="00384260"/>
    <w:rsid w:val="00384459"/>
    <w:rsid w:val="00384CDD"/>
    <w:rsid w:val="00385359"/>
    <w:rsid w:val="0038560B"/>
    <w:rsid w:val="003856C9"/>
    <w:rsid w:val="003858C2"/>
    <w:rsid w:val="00385988"/>
    <w:rsid w:val="00385D64"/>
    <w:rsid w:val="003865FC"/>
    <w:rsid w:val="003866A9"/>
    <w:rsid w:val="00386C28"/>
    <w:rsid w:val="00387F78"/>
    <w:rsid w:val="00390000"/>
    <w:rsid w:val="003902BA"/>
    <w:rsid w:val="00391D59"/>
    <w:rsid w:val="003920B8"/>
    <w:rsid w:val="00392125"/>
    <w:rsid w:val="00394156"/>
    <w:rsid w:val="00395F12"/>
    <w:rsid w:val="00396313"/>
    <w:rsid w:val="003967E1"/>
    <w:rsid w:val="00397ED0"/>
    <w:rsid w:val="003A0126"/>
    <w:rsid w:val="003A1506"/>
    <w:rsid w:val="003A1774"/>
    <w:rsid w:val="003A17E0"/>
    <w:rsid w:val="003A26BB"/>
    <w:rsid w:val="003A2850"/>
    <w:rsid w:val="003A3786"/>
    <w:rsid w:val="003A41F0"/>
    <w:rsid w:val="003A56F8"/>
    <w:rsid w:val="003A6E56"/>
    <w:rsid w:val="003A7DEB"/>
    <w:rsid w:val="003B01B5"/>
    <w:rsid w:val="003B072C"/>
    <w:rsid w:val="003B0A26"/>
    <w:rsid w:val="003B1B87"/>
    <w:rsid w:val="003B27EC"/>
    <w:rsid w:val="003B2E9F"/>
    <w:rsid w:val="003B3CB6"/>
    <w:rsid w:val="003B4678"/>
    <w:rsid w:val="003B491B"/>
    <w:rsid w:val="003B4F01"/>
    <w:rsid w:val="003B57EB"/>
    <w:rsid w:val="003B5EE2"/>
    <w:rsid w:val="003B7FD7"/>
    <w:rsid w:val="003C0095"/>
    <w:rsid w:val="003C0295"/>
    <w:rsid w:val="003C1337"/>
    <w:rsid w:val="003C13F5"/>
    <w:rsid w:val="003C17BE"/>
    <w:rsid w:val="003C183A"/>
    <w:rsid w:val="003C1975"/>
    <w:rsid w:val="003C1E73"/>
    <w:rsid w:val="003C33B6"/>
    <w:rsid w:val="003C34FC"/>
    <w:rsid w:val="003C3830"/>
    <w:rsid w:val="003C3E13"/>
    <w:rsid w:val="003C3E21"/>
    <w:rsid w:val="003C4831"/>
    <w:rsid w:val="003C48B5"/>
    <w:rsid w:val="003C4C91"/>
    <w:rsid w:val="003C56AF"/>
    <w:rsid w:val="003C6098"/>
    <w:rsid w:val="003C614C"/>
    <w:rsid w:val="003C6BB5"/>
    <w:rsid w:val="003C78EA"/>
    <w:rsid w:val="003D0AC3"/>
    <w:rsid w:val="003D1333"/>
    <w:rsid w:val="003D1356"/>
    <w:rsid w:val="003D221E"/>
    <w:rsid w:val="003D2554"/>
    <w:rsid w:val="003D3E00"/>
    <w:rsid w:val="003D3E07"/>
    <w:rsid w:val="003D3ED1"/>
    <w:rsid w:val="003D3FC7"/>
    <w:rsid w:val="003D411D"/>
    <w:rsid w:val="003D4271"/>
    <w:rsid w:val="003D49F9"/>
    <w:rsid w:val="003D4FD3"/>
    <w:rsid w:val="003D56C5"/>
    <w:rsid w:val="003D5AAF"/>
    <w:rsid w:val="003D5E88"/>
    <w:rsid w:val="003D623F"/>
    <w:rsid w:val="003D67BE"/>
    <w:rsid w:val="003D7056"/>
    <w:rsid w:val="003D7468"/>
    <w:rsid w:val="003E0101"/>
    <w:rsid w:val="003E1BA6"/>
    <w:rsid w:val="003E1C7D"/>
    <w:rsid w:val="003E209B"/>
    <w:rsid w:val="003E21A0"/>
    <w:rsid w:val="003E2571"/>
    <w:rsid w:val="003E2842"/>
    <w:rsid w:val="003E2B58"/>
    <w:rsid w:val="003E4435"/>
    <w:rsid w:val="003E555D"/>
    <w:rsid w:val="003E5643"/>
    <w:rsid w:val="003E693E"/>
    <w:rsid w:val="003E730A"/>
    <w:rsid w:val="003E7762"/>
    <w:rsid w:val="003E7E45"/>
    <w:rsid w:val="003E7E57"/>
    <w:rsid w:val="003F0727"/>
    <w:rsid w:val="003F149C"/>
    <w:rsid w:val="003F14AF"/>
    <w:rsid w:val="003F19E8"/>
    <w:rsid w:val="003F1DB8"/>
    <w:rsid w:val="003F2684"/>
    <w:rsid w:val="003F3709"/>
    <w:rsid w:val="003F37FA"/>
    <w:rsid w:val="003F3ABA"/>
    <w:rsid w:val="003F4504"/>
    <w:rsid w:val="003F4E7C"/>
    <w:rsid w:val="003F6138"/>
    <w:rsid w:val="003F73B6"/>
    <w:rsid w:val="003F73C9"/>
    <w:rsid w:val="003F7701"/>
    <w:rsid w:val="00400420"/>
    <w:rsid w:val="00400791"/>
    <w:rsid w:val="00400F91"/>
    <w:rsid w:val="00401745"/>
    <w:rsid w:val="004025BE"/>
    <w:rsid w:val="00402F39"/>
    <w:rsid w:val="00404729"/>
    <w:rsid w:val="00404D21"/>
    <w:rsid w:val="00405325"/>
    <w:rsid w:val="0040610F"/>
    <w:rsid w:val="004061A6"/>
    <w:rsid w:val="004064B3"/>
    <w:rsid w:val="0040670C"/>
    <w:rsid w:val="00406CEE"/>
    <w:rsid w:val="00406F08"/>
    <w:rsid w:val="00411E4A"/>
    <w:rsid w:val="00412F4B"/>
    <w:rsid w:val="00413048"/>
    <w:rsid w:val="004134C1"/>
    <w:rsid w:val="004137D0"/>
    <w:rsid w:val="00414C09"/>
    <w:rsid w:val="00414DFA"/>
    <w:rsid w:val="004154FC"/>
    <w:rsid w:val="0041558D"/>
    <w:rsid w:val="00415A72"/>
    <w:rsid w:val="00416328"/>
    <w:rsid w:val="004163E3"/>
    <w:rsid w:val="00416A7E"/>
    <w:rsid w:val="00417B7A"/>
    <w:rsid w:val="00417C68"/>
    <w:rsid w:val="00417CD1"/>
    <w:rsid w:val="00417F58"/>
    <w:rsid w:val="0042047A"/>
    <w:rsid w:val="00420725"/>
    <w:rsid w:val="00421B75"/>
    <w:rsid w:val="00421BA0"/>
    <w:rsid w:val="00422232"/>
    <w:rsid w:val="00422F17"/>
    <w:rsid w:val="004234A7"/>
    <w:rsid w:val="00423A4B"/>
    <w:rsid w:val="0042493C"/>
    <w:rsid w:val="00424D99"/>
    <w:rsid w:val="00424E4D"/>
    <w:rsid w:val="00425318"/>
    <w:rsid w:val="00425EA6"/>
    <w:rsid w:val="00426BC1"/>
    <w:rsid w:val="00427282"/>
    <w:rsid w:val="004274DE"/>
    <w:rsid w:val="0043094E"/>
    <w:rsid w:val="00431C63"/>
    <w:rsid w:val="00432258"/>
    <w:rsid w:val="00432871"/>
    <w:rsid w:val="00432B32"/>
    <w:rsid w:val="00433943"/>
    <w:rsid w:val="00434140"/>
    <w:rsid w:val="00434735"/>
    <w:rsid w:val="004351C5"/>
    <w:rsid w:val="00435530"/>
    <w:rsid w:val="00436ADE"/>
    <w:rsid w:val="00436D2E"/>
    <w:rsid w:val="00437B25"/>
    <w:rsid w:val="00437DCE"/>
    <w:rsid w:val="00437F1C"/>
    <w:rsid w:val="00441ACA"/>
    <w:rsid w:val="00441B42"/>
    <w:rsid w:val="004424D8"/>
    <w:rsid w:val="00442828"/>
    <w:rsid w:val="00442D06"/>
    <w:rsid w:val="00442DD8"/>
    <w:rsid w:val="004439A3"/>
    <w:rsid w:val="0044694E"/>
    <w:rsid w:val="004469CF"/>
    <w:rsid w:val="00446C6F"/>
    <w:rsid w:val="00446CE2"/>
    <w:rsid w:val="0044758A"/>
    <w:rsid w:val="004502FF"/>
    <w:rsid w:val="004504E6"/>
    <w:rsid w:val="00451B3E"/>
    <w:rsid w:val="00452EBC"/>
    <w:rsid w:val="004531FC"/>
    <w:rsid w:val="004533DE"/>
    <w:rsid w:val="004537FC"/>
    <w:rsid w:val="00453D31"/>
    <w:rsid w:val="00453E82"/>
    <w:rsid w:val="00455A1B"/>
    <w:rsid w:val="00455AF5"/>
    <w:rsid w:val="00461661"/>
    <w:rsid w:val="00461D93"/>
    <w:rsid w:val="00461DBE"/>
    <w:rsid w:val="00464B4D"/>
    <w:rsid w:val="00464CEE"/>
    <w:rsid w:val="00465230"/>
    <w:rsid w:val="00465494"/>
    <w:rsid w:val="00465E5B"/>
    <w:rsid w:val="004661C2"/>
    <w:rsid w:val="00466741"/>
    <w:rsid w:val="0046731B"/>
    <w:rsid w:val="0046786A"/>
    <w:rsid w:val="004700AC"/>
    <w:rsid w:val="0047056C"/>
    <w:rsid w:val="00470E0C"/>
    <w:rsid w:val="00471493"/>
    <w:rsid w:val="00472BEC"/>
    <w:rsid w:val="004730D1"/>
    <w:rsid w:val="004733A5"/>
    <w:rsid w:val="004736D4"/>
    <w:rsid w:val="004746E3"/>
    <w:rsid w:val="0047478B"/>
    <w:rsid w:val="00474D24"/>
    <w:rsid w:val="004753E4"/>
    <w:rsid w:val="004757AF"/>
    <w:rsid w:val="00475C9F"/>
    <w:rsid w:val="0047766F"/>
    <w:rsid w:val="00477B2C"/>
    <w:rsid w:val="00477D4D"/>
    <w:rsid w:val="00480300"/>
    <w:rsid w:val="00481767"/>
    <w:rsid w:val="00482412"/>
    <w:rsid w:val="00482A2C"/>
    <w:rsid w:val="00483B91"/>
    <w:rsid w:val="00486EBE"/>
    <w:rsid w:val="004870B5"/>
    <w:rsid w:val="004904BC"/>
    <w:rsid w:val="00490F96"/>
    <w:rsid w:val="004917D9"/>
    <w:rsid w:val="00491813"/>
    <w:rsid w:val="00491A56"/>
    <w:rsid w:val="00493519"/>
    <w:rsid w:val="004937CA"/>
    <w:rsid w:val="0049571C"/>
    <w:rsid w:val="004958A7"/>
    <w:rsid w:val="00495925"/>
    <w:rsid w:val="004964CC"/>
    <w:rsid w:val="00497207"/>
    <w:rsid w:val="004A0343"/>
    <w:rsid w:val="004A03C3"/>
    <w:rsid w:val="004A06CC"/>
    <w:rsid w:val="004A07F1"/>
    <w:rsid w:val="004A0FF7"/>
    <w:rsid w:val="004A27C8"/>
    <w:rsid w:val="004A30E2"/>
    <w:rsid w:val="004A3208"/>
    <w:rsid w:val="004A42FF"/>
    <w:rsid w:val="004A45F6"/>
    <w:rsid w:val="004A5288"/>
    <w:rsid w:val="004A6064"/>
    <w:rsid w:val="004A616C"/>
    <w:rsid w:val="004A64E1"/>
    <w:rsid w:val="004A77A4"/>
    <w:rsid w:val="004B08B7"/>
    <w:rsid w:val="004B0B56"/>
    <w:rsid w:val="004B0D54"/>
    <w:rsid w:val="004B154B"/>
    <w:rsid w:val="004B197E"/>
    <w:rsid w:val="004B2562"/>
    <w:rsid w:val="004B3138"/>
    <w:rsid w:val="004B4328"/>
    <w:rsid w:val="004B4797"/>
    <w:rsid w:val="004B4D59"/>
    <w:rsid w:val="004B799D"/>
    <w:rsid w:val="004B7D30"/>
    <w:rsid w:val="004C0F3B"/>
    <w:rsid w:val="004C17BE"/>
    <w:rsid w:val="004C24E3"/>
    <w:rsid w:val="004C2B4E"/>
    <w:rsid w:val="004C2DB1"/>
    <w:rsid w:val="004C3224"/>
    <w:rsid w:val="004C34FA"/>
    <w:rsid w:val="004C4D6D"/>
    <w:rsid w:val="004C54D9"/>
    <w:rsid w:val="004C5912"/>
    <w:rsid w:val="004C5950"/>
    <w:rsid w:val="004C66BA"/>
    <w:rsid w:val="004C67DC"/>
    <w:rsid w:val="004C70DD"/>
    <w:rsid w:val="004C7191"/>
    <w:rsid w:val="004C7375"/>
    <w:rsid w:val="004D0CC9"/>
    <w:rsid w:val="004D10F1"/>
    <w:rsid w:val="004D178B"/>
    <w:rsid w:val="004D1FE5"/>
    <w:rsid w:val="004D29F5"/>
    <w:rsid w:val="004D2BDC"/>
    <w:rsid w:val="004D2E1D"/>
    <w:rsid w:val="004D3BC6"/>
    <w:rsid w:val="004D458E"/>
    <w:rsid w:val="004D4EC3"/>
    <w:rsid w:val="004D51BC"/>
    <w:rsid w:val="004D5A1A"/>
    <w:rsid w:val="004D5C42"/>
    <w:rsid w:val="004D6161"/>
    <w:rsid w:val="004D62CD"/>
    <w:rsid w:val="004D69AE"/>
    <w:rsid w:val="004D6BC6"/>
    <w:rsid w:val="004D77D1"/>
    <w:rsid w:val="004E0906"/>
    <w:rsid w:val="004E0ADE"/>
    <w:rsid w:val="004E0B0A"/>
    <w:rsid w:val="004E1830"/>
    <w:rsid w:val="004E37FC"/>
    <w:rsid w:val="004E3ABE"/>
    <w:rsid w:val="004E3C2D"/>
    <w:rsid w:val="004E46B2"/>
    <w:rsid w:val="004E5150"/>
    <w:rsid w:val="004E6E7C"/>
    <w:rsid w:val="004E72C8"/>
    <w:rsid w:val="004E753B"/>
    <w:rsid w:val="004F02D2"/>
    <w:rsid w:val="004F06E7"/>
    <w:rsid w:val="004F0FE9"/>
    <w:rsid w:val="004F104C"/>
    <w:rsid w:val="004F172F"/>
    <w:rsid w:val="004F1B74"/>
    <w:rsid w:val="004F3E3A"/>
    <w:rsid w:val="004F463D"/>
    <w:rsid w:val="004F578F"/>
    <w:rsid w:val="004F6ED0"/>
    <w:rsid w:val="004F7302"/>
    <w:rsid w:val="00500F36"/>
    <w:rsid w:val="005016EC"/>
    <w:rsid w:val="00502368"/>
    <w:rsid w:val="00503162"/>
    <w:rsid w:val="005032F8"/>
    <w:rsid w:val="005046CC"/>
    <w:rsid w:val="00504A63"/>
    <w:rsid w:val="005053E0"/>
    <w:rsid w:val="00505DF1"/>
    <w:rsid w:val="00506545"/>
    <w:rsid w:val="00506E70"/>
    <w:rsid w:val="00506FFE"/>
    <w:rsid w:val="00507818"/>
    <w:rsid w:val="0051055E"/>
    <w:rsid w:val="005105F3"/>
    <w:rsid w:val="00511444"/>
    <w:rsid w:val="00511641"/>
    <w:rsid w:val="0051174E"/>
    <w:rsid w:val="00511C8C"/>
    <w:rsid w:val="0051251B"/>
    <w:rsid w:val="00512B19"/>
    <w:rsid w:val="00512C32"/>
    <w:rsid w:val="00512D66"/>
    <w:rsid w:val="005131C7"/>
    <w:rsid w:val="005151F8"/>
    <w:rsid w:val="005152CF"/>
    <w:rsid w:val="00515C3B"/>
    <w:rsid w:val="00516938"/>
    <w:rsid w:val="005175B6"/>
    <w:rsid w:val="00517D85"/>
    <w:rsid w:val="00521176"/>
    <w:rsid w:val="00521196"/>
    <w:rsid w:val="00521B82"/>
    <w:rsid w:val="005226F0"/>
    <w:rsid w:val="00522AE6"/>
    <w:rsid w:val="00522E81"/>
    <w:rsid w:val="00522F52"/>
    <w:rsid w:val="00523B4D"/>
    <w:rsid w:val="005258E4"/>
    <w:rsid w:val="00525C53"/>
    <w:rsid w:val="00525DB1"/>
    <w:rsid w:val="005265EA"/>
    <w:rsid w:val="0052664E"/>
    <w:rsid w:val="00526960"/>
    <w:rsid w:val="00530242"/>
    <w:rsid w:val="00531147"/>
    <w:rsid w:val="00531424"/>
    <w:rsid w:val="005314F1"/>
    <w:rsid w:val="0053157B"/>
    <w:rsid w:val="005318DA"/>
    <w:rsid w:val="00532FB1"/>
    <w:rsid w:val="005332AF"/>
    <w:rsid w:val="005347C4"/>
    <w:rsid w:val="00534CBA"/>
    <w:rsid w:val="00534D2E"/>
    <w:rsid w:val="00534DDE"/>
    <w:rsid w:val="005367CE"/>
    <w:rsid w:val="005371B1"/>
    <w:rsid w:val="005372EB"/>
    <w:rsid w:val="00537EDF"/>
    <w:rsid w:val="00540101"/>
    <w:rsid w:val="00541178"/>
    <w:rsid w:val="00541DD5"/>
    <w:rsid w:val="00542CF8"/>
    <w:rsid w:val="00542FB4"/>
    <w:rsid w:val="0054331B"/>
    <w:rsid w:val="00543C5B"/>
    <w:rsid w:val="0054403A"/>
    <w:rsid w:val="00547AEF"/>
    <w:rsid w:val="00550057"/>
    <w:rsid w:val="00551797"/>
    <w:rsid w:val="00552832"/>
    <w:rsid w:val="005538AF"/>
    <w:rsid w:val="00554D2A"/>
    <w:rsid w:val="005557BC"/>
    <w:rsid w:val="0056063B"/>
    <w:rsid w:val="005614C8"/>
    <w:rsid w:val="0056248C"/>
    <w:rsid w:val="00562B9B"/>
    <w:rsid w:val="0056302C"/>
    <w:rsid w:val="0056376B"/>
    <w:rsid w:val="00563EAA"/>
    <w:rsid w:val="00564076"/>
    <w:rsid w:val="005661E1"/>
    <w:rsid w:val="005671CC"/>
    <w:rsid w:val="0057008D"/>
    <w:rsid w:val="00570BF3"/>
    <w:rsid w:val="00570C56"/>
    <w:rsid w:val="005717E0"/>
    <w:rsid w:val="005723F2"/>
    <w:rsid w:val="005731BD"/>
    <w:rsid w:val="005736CC"/>
    <w:rsid w:val="00573C4C"/>
    <w:rsid w:val="00573D5E"/>
    <w:rsid w:val="005740CB"/>
    <w:rsid w:val="00574302"/>
    <w:rsid w:val="00574B5A"/>
    <w:rsid w:val="005763A5"/>
    <w:rsid w:val="00576522"/>
    <w:rsid w:val="00577FE5"/>
    <w:rsid w:val="00580197"/>
    <w:rsid w:val="00581EE2"/>
    <w:rsid w:val="005820F9"/>
    <w:rsid w:val="00583641"/>
    <w:rsid w:val="00583E0E"/>
    <w:rsid w:val="00584016"/>
    <w:rsid w:val="00584A4A"/>
    <w:rsid w:val="005858CF"/>
    <w:rsid w:val="00586D66"/>
    <w:rsid w:val="00591A12"/>
    <w:rsid w:val="00591AE6"/>
    <w:rsid w:val="00591E23"/>
    <w:rsid w:val="00592286"/>
    <w:rsid w:val="0059295A"/>
    <w:rsid w:val="0059305F"/>
    <w:rsid w:val="0059502B"/>
    <w:rsid w:val="00595559"/>
    <w:rsid w:val="005969D4"/>
    <w:rsid w:val="00597682"/>
    <w:rsid w:val="005977FC"/>
    <w:rsid w:val="00597D7B"/>
    <w:rsid w:val="005A03DF"/>
    <w:rsid w:val="005A281B"/>
    <w:rsid w:val="005A30C6"/>
    <w:rsid w:val="005A3158"/>
    <w:rsid w:val="005A4A9B"/>
    <w:rsid w:val="005A4B82"/>
    <w:rsid w:val="005A59C1"/>
    <w:rsid w:val="005A62FD"/>
    <w:rsid w:val="005A659B"/>
    <w:rsid w:val="005A66CB"/>
    <w:rsid w:val="005A6778"/>
    <w:rsid w:val="005A6A37"/>
    <w:rsid w:val="005A6EE9"/>
    <w:rsid w:val="005A71C8"/>
    <w:rsid w:val="005A7247"/>
    <w:rsid w:val="005A7959"/>
    <w:rsid w:val="005A7BA6"/>
    <w:rsid w:val="005B1DAE"/>
    <w:rsid w:val="005B1F57"/>
    <w:rsid w:val="005B24D7"/>
    <w:rsid w:val="005B27E1"/>
    <w:rsid w:val="005B2ACD"/>
    <w:rsid w:val="005B2EFB"/>
    <w:rsid w:val="005B329F"/>
    <w:rsid w:val="005B54E6"/>
    <w:rsid w:val="005B565F"/>
    <w:rsid w:val="005B5BA4"/>
    <w:rsid w:val="005B636D"/>
    <w:rsid w:val="005B7082"/>
    <w:rsid w:val="005B7F7A"/>
    <w:rsid w:val="005C1935"/>
    <w:rsid w:val="005C198A"/>
    <w:rsid w:val="005C24B5"/>
    <w:rsid w:val="005C3CE0"/>
    <w:rsid w:val="005C3ED7"/>
    <w:rsid w:val="005C3F17"/>
    <w:rsid w:val="005C5768"/>
    <w:rsid w:val="005C6884"/>
    <w:rsid w:val="005C7742"/>
    <w:rsid w:val="005C79AA"/>
    <w:rsid w:val="005C7BF6"/>
    <w:rsid w:val="005D0552"/>
    <w:rsid w:val="005D17E7"/>
    <w:rsid w:val="005D18B3"/>
    <w:rsid w:val="005D212D"/>
    <w:rsid w:val="005D22BE"/>
    <w:rsid w:val="005D261E"/>
    <w:rsid w:val="005D2D49"/>
    <w:rsid w:val="005D36F6"/>
    <w:rsid w:val="005D5770"/>
    <w:rsid w:val="005D5960"/>
    <w:rsid w:val="005D62E5"/>
    <w:rsid w:val="005E0326"/>
    <w:rsid w:val="005E1889"/>
    <w:rsid w:val="005E1A94"/>
    <w:rsid w:val="005E1AFB"/>
    <w:rsid w:val="005E26F9"/>
    <w:rsid w:val="005E34F5"/>
    <w:rsid w:val="005E3D17"/>
    <w:rsid w:val="005E3FCA"/>
    <w:rsid w:val="005E4202"/>
    <w:rsid w:val="005E4424"/>
    <w:rsid w:val="005E489A"/>
    <w:rsid w:val="005E5117"/>
    <w:rsid w:val="005E54A8"/>
    <w:rsid w:val="005E77BE"/>
    <w:rsid w:val="005E7F39"/>
    <w:rsid w:val="005F0B58"/>
    <w:rsid w:val="005F1206"/>
    <w:rsid w:val="005F1A30"/>
    <w:rsid w:val="005F1E69"/>
    <w:rsid w:val="005F311C"/>
    <w:rsid w:val="005F31B7"/>
    <w:rsid w:val="005F3F18"/>
    <w:rsid w:val="005F4757"/>
    <w:rsid w:val="005F521F"/>
    <w:rsid w:val="005F7193"/>
    <w:rsid w:val="005F78E8"/>
    <w:rsid w:val="0060074E"/>
    <w:rsid w:val="00600A74"/>
    <w:rsid w:val="0060184D"/>
    <w:rsid w:val="0060239F"/>
    <w:rsid w:val="006031BE"/>
    <w:rsid w:val="0060320C"/>
    <w:rsid w:val="00603F66"/>
    <w:rsid w:val="00605FFB"/>
    <w:rsid w:val="00607AD5"/>
    <w:rsid w:val="006105EB"/>
    <w:rsid w:val="00611AF5"/>
    <w:rsid w:val="00611E04"/>
    <w:rsid w:val="0061289E"/>
    <w:rsid w:val="00612D08"/>
    <w:rsid w:val="00612EE8"/>
    <w:rsid w:val="00613BDC"/>
    <w:rsid w:val="00614016"/>
    <w:rsid w:val="00614D01"/>
    <w:rsid w:val="006150A8"/>
    <w:rsid w:val="00615888"/>
    <w:rsid w:val="0061595A"/>
    <w:rsid w:val="00615C58"/>
    <w:rsid w:val="0061669F"/>
    <w:rsid w:val="00617BB7"/>
    <w:rsid w:val="00620772"/>
    <w:rsid w:val="0062086C"/>
    <w:rsid w:val="00622234"/>
    <w:rsid w:val="00622838"/>
    <w:rsid w:val="00622BA0"/>
    <w:rsid w:val="00622C52"/>
    <w:rsid w:val="00623600"/>
    <w:rsid w:val="006249A0"/>
    <w:rsid w:val="00624A65"/>
    <w:rsid w:val="00624CB1"/>
    <w:rsid w:val="00625D91"/>
    <w:rsid w:val="0062603D"/>
    <w:rsid w:val="0062690E"/>
    <w:rsid w:val="00630320"/>
    <w:rsid w:val="006303AC"/>
    <w:rsid w:val="00630ACF"/>
    <w:rsid w:val="00631E22"/>
    <w:rsid w:val="00633C1E"/>
    <w:rsid w:val="00634F18"/>
    <w:rsid w:val="006351DD"/>
    <w:rsid w:val="00635EC3"/>
    <w:rsid w:val="00635EC6"/>
    <w:rsid w:val="00635EDE"/>
    <w:rsid w:val="006361CD"/>
    <w:rsid w:val="006361E4"/>
    <w:rsid w:val="006363AA"/>
    <w:rsid w:val="0063682D"/>
    <w:rsid w:val="006378FE"/>
    <w:rsid w:val="006402CB"/>
    <w:rsid w:val="006409EB"/>
    <w:rsid w:val="00641302"/>
    <w:rsid w:val="00641AC0"/>
    <w:rsid w:val="0064240F"/>
    <w:rsid w:val="00642A8D"/>
    <w:rsid w:val="00643C12"/>
    <w:rsid w:val="00646A08"/>
    <w:rsid w:val="00646FDD"/>
    <w:rsid w:val="00647833"/>
    <w:rsid w:val="00647981"/>
    <w:rsid w:val="00650486"/>
    <w:rsid w:val="006508B8"/>
    <w:rsid w:val="00650ABA"/>
    <w:rsid w:val="00650ECE"/>
    <w:rsid w:val="00650F6C"/>
    <w:rsid w:val="006517D3"/>
    <w:rsid w:val="00652835"/>
    <w:rsid w:val="006531C7"/>
    <w:rsid w:val="00655879"/>
    <w:rsid w:val="006558D9"/>
    <w:rsid w:val="00655996"/>
    <w:rsid w:val="006562D4"/>
    <w:rsid w:val="00656354"/>
    <w:rsid w:val="006568AE"/>
    <w:rsid w:val="00656D7F"/>
    <w:rsid w:val="00656E0E"/>
    <w:rsid w:val="00657EA7"/>
    <w:rsid w:val="00660248"/>
    <w:rsid w:val="00660635"/>
    <w:rsid w:val="0066069D"/>
    <w:rsid w:val="00660D7C"/>
    <w:rsid w:val="00662122"/>
    <w:rsid w:val="006624BC"/>
    <w:rsid w:val="0066347F"/>
    <w:rsid w:val="00663EC8"/>
    <w:rsid w:val="00664DEB"/>
    <w:rsid w:val="00665518"/>
    <w:rsid w:val="0066557F"/>
    <w:rsid w:val="00665EEB"/>
    <w:rsid w:val="00666074"/>
    <w:rsid w:val="00666339"/>
    <w:rsid w:val="00666799"/>
    <w:rsid w:val="00666DB9"/>
    <w:rsid w:val="0066706E"/>
    <w:rsid w:val="00667420"/>
    <w:rsid w:val="00667E7E"/>
    <w:rsid w:val="006702FC"/>
    <w:rsid w:val="006703B2"/>
    <w:rsid w:val="006706A0"/>
    <w:rsid w:val="00670D89"/>
    <w:rsid w:val="00671732"/>
    <w:rsid w:val="00671F01"/>
    <w:rsid w:val="00672425"/>
    <w:rsid w:val="00672BA9"/>
    <w:rsid w:val="00673F46"/>
    <w:rsid w:val="0067401D"/>
    <w:rsid w:val="00675250"/>
    <w:rsid w:val="00675EFA"/>
    <w:rsid w:val="00681D55"/>
    <w:rsid w:val="00681D5B"/>
    <w:rsid w:val="0068263A"/>
    <w:rsid w:val="006827ED"/>
    <w:rsid w:val="00682849"/>
    <w:rsid w:val="006833A8"/>
    <w:rsid w:val="006837D6"/>
    <w:rsid w:val="00683DEB"/>
    <w:rsid w:val="0068407F"/>
    <w:rsid w:val="00686462"/>
    <w:rsid w:val="00686542"/>
    <w:rsid w:val="00687747"/>
    <w:rsid w:val="00687778"/>
    <w:rsid w:val="00690515"/>
    <w:rsid w:val="00690B57"/>
    <w:rsid w:val="00691763"/>
    <w:rsid w:val="00691990"/>
    <w:rsid w:val="00691A41"/>
    <w:rsid w:val="00691EA6"/>
    <w:rsid w:val="00692567"/>
    <w:rsid w:val="00692E80"/>
    <w:rsid w:val="006931A9"/>
    <w:rsid w:val="006946D4"/>
    <w:rsid w:val="00695829"/>
    <w:rsid w:val="006959AF"/>
    <w:rsid w:val="00695DCA"/>
    <w:rsid w:val="0069668A"/>
    <w:rsid w:val="00696691"/>
    <w:rsid w:val="00696AAC"/>
    <w:rsid w:val="00696FEE"/>
    <w:rsid w:val="006973D0"/>
    <w:rsid w:val="00697537"/>
    <w:rsid w:val="00697609"/>
    <w:rsid w:val="006A03C6"/>
    <w:rsid w:val="006A05D8"/>
    <w:rsid w:val="006A0B3D"/>
    <w:rsid w:val="006A1A7E"/>
    <w:rsid w:val="006A2C54"/>
    <w:rsid w:val="006A3272"/>
    <w:rsid w:val="006A38EE"/>
    <w:rsid w:val="006A3C4B"/>
    <w:rsid w:val="006A4717"/>
    <w:rsid w:val="006A48AE"/>
    <w:rsid w:val="006A4C07"/>
    <w:rsid w:val="006A5D6F"/>
    <w:rsid w:val="006A623A"/>
    <w:rsid w:val="006A7614"/>
    <w:rsid w:val="006A7C4B"/>
    <w:rsid w:val="006A7FB3"/>
    <w:rsid w:val="006B01CB"/>
    <w:rsid w:val="006B11A8"/>
    <w:rsid w:val="006B141A"/>
    <w:rsid w:val="006B1733"/>
    <w:rsid w:val="006B2FF1"/>
    <w:rsid w:val="006B3910"/>
    <w:rsid w:val="006B3EBC"/>
    <w:rsid w:val="006B3FC4"/>
    <w:rsid w:val="006B6B78"/>
    <w:rsid w:val="006B71DD"/>
    <w:rsid w:val="006B73D0"/>
    <w:rsid w:val="006B7F6B"/>
    <w:rsid w:val="006C02BB"/>
    <w:rsid w:val="006C06D3"/>
    <w:rsid w:val="006C1287"/>
    <w:rsid w:val="006C131A"/>
    <w:rsid w:val="006C132F"/>
    <w:rsid w:val="006C17C6"/>
    <w:rsid w:val="006C2863"/>
    <w:rsid w:val="006C3D52"/>
    <w:rsid w:val="006C4A92"/>
    <w:rsid w:val="006C60AF"/>
    <w:rsid w:val="006C668D"/>
    <w:rsid w:val="006C679E"/>
    <w:rsid w:val="006C6A87"/>
    <w:rsid w:val="006C74F7"/>
    <w:rsid w:val="006C7821"/>
    <w:rsid w:val="006C7D9F"/>
    <w:rsid w:val="006D003B"/>
    <w:rsid w:val="006D0861"/>
    <w:rsid w:val="006D0B1F"/>
    <w:rsid w:val="006D1698"/>
    <w:rsid w:val="006D2A6E"/>
    <w:rsid w:val="006D38DE"/>
    <w:rsid w:val="006D43C3"/>
    <w:rsid w:val="006D4462"/>
    <w:rsid w:val="006D4CC6"/>
    <w:rsid w:val="006D649E"/>
    <w:rsid w:val="006D747D"/>
    <w:rsid w:val="006E0A58"/>
    <w:rsid w:val="006E100F"/>
    <w:rsid w:val="006E20F9"/>
    <w:rsid w:val="006E221B"/>
    <w:rsid w:val="006E2AEF"/>
    <w:rsid w:val="006E2F2A"/>
    <w:rsid w:val="006E38AE"/>
    <w:rsid w:val="006E3DE1"/>
    <w:rsid w:val="006E55AA"/>
    <w:rsid w:val="006E5B61"/>
    <w:rsid w:val="006E62E8"/>
    <w:rsid w:val="006E6673"/>
    <w:rsid w:val="006E7019"/>
    <w:rsid w:val="006E7C95"/>
    <w:rsid w:val="006F053F"/>
    <w:rsid w:val="006F086D"/>
    <w:rsid w:val="006F1AE1"/>
    <w:rsid w:val="006F1CC2"/>
    <w:rsid w:val="006F2BBD"/>
    <w:rsid w:val="006F41A2"/>
    <w:rsid w:val="006F41AC"/>
    <w:rsid w:val="006F436D"/>
    <w:rsid w:val="006F4BB4"/>
    <w:rsid w:val="006F5B1C"/>
    <w:rsid w:val="006F6211"/>
    <w:rsid w:val="006F6655"/>
    <w:rsid w:val="006F6DEF"/>
    <w:rsid w:val="006F70EC"/>
    <w:rsid w:val="006F7433"/>
    <w:rsid w:val="006F7869"/>
    <w:rsid w:val="006F7A6B"/>
    <w:rsid w:val="00700EAB"/>
    <w:rsid w:val="007024CC"/>
    <w:rsid w:val="00702931"/>
    <w:rsid w:val="00702A1E"/>
    <w:rsid w:val="00702BD3"/>
    <w:rsid w:val="00703F04"/>
    <w:rsid w:val="007043B9"/>
    <w:rsid w:val="00704778"/>
    <w:rsid w:val="00704F03"/>
    <w:rsid w:val="00705589"/>
    <w:rsid w:val="00705CA3"/>
    <w:rsid w:val="007063E4"/>
    <w:rsid w:val="0070770C"/>
    <w:rsid w:val="007078A0"/>
    <w:rsid w:val="007078FB"/>
    <w:rsid w:val="00707D0B"/>
    <w:rsid w:val="0071048C"/>
    <w:rsid w:val="0071144C"/>
    <w:rsid w:val="007114C8"/>
    <w:rsid w:val="0071195C"/>
    <w:rsid w:val="00711F9E"/>
    <w:rsid w:val="007121D9"/>
    <w:rsid w:val="00712A21"/>
    <w:rsid w:val="00712E8B"/>
    <w:rsid w:val="0071340C"/>
    <w:rsid w:val="007137BD"/>
    <w:rsid w:val="007144E0"/>
    <w:rsid w:val="00714DDA"/>
    <w:rsid w:val="00714ED5"/>
    <w:rsid w:val="00716ADC"/>
    <w:rsid w:val="007171F6"/>
    <w:rsid w:val="00717878"/>
    <w:rsid w:val="00717DFD"/>
    <w:rsid w:val="00720DA0"/>
    <w:rsid w:val="007214EF"/>
    <w:rsid w:val="00721FFB"/>
    <w:rsid w:val="00722A98"/>
    <w:rsid w:val="00724322"/>
    <w:rsid w:val="007243A6"/>
    <w:rsid w:val="0072480C"/>
    <w:rsid w:val="007261E7"/>
    <w:rsid w:val="007266E8"/>
    <w:rsid w:val="00726DD4"/>
    <w:rsid w:val="00727537"/>
    <w:rsid w:val="00727925"/>
    <w:rsid w:val="0073199C"/>
    <w:rsid w:val="007333C6"/>
    <w:rsid w:val="007336E1"/>
    <w:rsid w:val="00733701"/>
    <w:rsid w:val="00733945"/>
    <w:rsid w:val="00733F5C"/>
    <w:rsid w:val="007343B2"/>
    <w:rsid w:val="00735A0D"/>
    <w:rsid w:val="007363C7"/>
    <w:rsid w:val="00736B62"/>
    <w:rsid w:val="007374EF"/>
    <w:rsid w:val="0073786A"/>
    <w:rsid w:val="00737C8A"/>
    <w:rsid w:val="00737E5C"/>
    <w:rsid w:val="0074140D"/>
    <w:rsid w:val="0074180A"/>
    <w:rsid w:val="00741980"/>
    <w:rsid w:val="00741AEE"/>
    <w:rsid w:val="00743137"/>
    <w:rsid w:val="007440B3"/>
    <w:rsid w:val="00745D81"/>
    <w:rsid w:val="00746BA0"/>
    <w:rsid w:val="00747B99"/>
    <w:rsid w:val="00747C7C"/>
    <w:rsid w:val="0075012A"/>
    <w:rsid w:val="0075042B"/>
    <w:rsid w:val="00750AE2"/>
    <w:rsid w:val="00751045"/>
    <w:rsid w:val="00751507"/>
    <w:rsid w:val="007515A5"/>
    <w:rsid w:val="00751ECE"/>
    <w:rsid w:val="00753484"/>
    <w:rsid w:val="00753FCD"/>
    <w:rsid w:val="00754921"/>
    <w:rsid w:val="00754F3C"/>
    <w:rsid w:val="007559B4"/>
    <w:rsid w:val="00755FDE"/>
    <w:rsid w:val="00757371"/>
    <w:rsid w:val="00757432"/>
    <w:rsid w:val="00757793"/>
    <w:rsid w:val="007601AD"/>
    <w:rsid w:val="00761A14"/>
    <w:rsid w:val="00761C3B"/>
    <w:rsid w:val="00761C87"/>
    <w:rsid w:val="00762B9A"/>
    <w:rsid w:val="00763E69"/>
    <w:rsid w:val="00765257"/>
    <w:rsid w:val="007652D2"/>
    <w:rsid w:val="00765994"/>
    <w:rsid w:val="007667B3"/>
    <w:rsid w:val="00766832"/>
    <w:rsid w:val="00767851"/>
    <w:rsid w:val="00770234"/>
    <w:rsid w:val="007702D4"/>
    <w:rsid w:val="007715C1"/>
    <w:rsid w:val="0077163C"/>
    <w:rsid w:val="007717EE"/>
    <w:rsid w:val="007724EC"/>
    <w:rsid w:val="007729FD"/>
    <w:rsid w:val="00772CCA"/>
    <w:rsid w:val="0077372D"/>
    <w:rsid w:val="007749B0"/>
    <w:rsid w:val="0077520E"/>
    <w:rsid w:val="00775870"/>
    <w:rsid w:val="00775A03"/>
    <w:rsid w:val="00775EE6"/>
    <w:rsid w:val="0077680E"/>
    <w:rsid w:val="00776AB3"/>
    <w:rsid w:val="00776AF4"/>
    <w:rsid w:val="00776C1D"/>
    <w:rsid w:val="007807C6"/>
    <w:rsid w:val="00782066"/>
    <w:rsid w:val="0078206D"/>
    <w:rsid w:val="007826F3"/>
    <w:rsid w:val="00782A02"/>
    <w:rsid w:val="0078307E"/>
    <w:rsid w:val="00783448"/>
    <w:rsid w:val="007838F5"/>
    <w:rsid w:val="0078392F"/>
    <w:rsid w:val="00783BEA"/>
    <w:rsid w:val="00783C11"/>
    <w:rsid w:val="00784552"/>
    <w:rsid w:val="0078526F"/>
    <w:rsid w:val="0078566F"/>
    <w:rsid w:val="007856EF"/>
    <w:rsid w:val="00786760"/>
    <w:rsid w:val="00787761"/>
    <w:rsid w:val="0079076B"/>
    <w:rsid w:val="007910B6"/>
    <w:rsid w:val="0079132F"/>
    <w:rsid w:val="00791777"/>
    <w:rsid w:val="00791B9C"/>
    <w:rsid w:val="00791EEC"/>
    <w:rsid w:val="007920E8"/>
    <w:rsid w:val="00793021"/>
    <w:rsid w:val="007932DB"/>
    <w:rsid w:val="00793553"/>
    <w:rsid w:val="00796007"/>
    <w:rsid w:val="0079740E"/>
    <w:rsid w:val="007A20D0"/>
    <w:rsid w:val="007A22ED"/>
    <w:rsid w:val="007A2337"/>
    <w:rsid w:val="007A2E2F"/>
    <w:rsid w:val="007A46E5"/>
    <w:rsid w:val="007A4856"/>
    <w:rsid w:val="007A55CC"/>
    <w:rsid w:val="007A651B"/>
    <w:rsid w:val="007A67D2"/>
    <w:rsid w:val="007A688D"/>
    <w:rsid w:val="007A6A42"/>
    <w:rsid w:val="007A6E95"/>
    <w:rsid w:val="007A7459"/>
    <w:rsid w:val="007A7A99"/>
    <w:rsid w:val="007B0291"/>
    <w:rsid w:val="007B045F"/>
    <w:rsid w:val="007B14D3"/>
    <w:rsid w:val="007B1BCE"/>
    <w:rsid w:val="007B2149"/>
    <w:rsid w:val="007B29CC"/>
    <w:rsid w:val="007B2D9E"/>
    <w:rsid w:val="007B2ED7"/>
    <w:rsid w:val="007B37E9"/>
    <w:rsid w:val="007B3C00"/>
    <w:rsid w:val="007B4157"/>
    <w:rsid w:val="007B425E"/>
    <w:rsid w:val="007B5791"/>
    <w:rsid w:val="007B5833"/>
    <w:rsid w:val="007B6809"/>
    <w:rsid w:val="007B6BC5"/>
    <w:rsid w:val="007B70BD"/>
    <w:rsid w:val="007B7E8A"/>
    <w:rsid w:val="007C0090"/>
    <w:rsid w:val="007C01AA"/>
    <w:rsid w:val="007C0E85"/>
    <w:rsid w:val="007C0ECB"/>
    <w:rsid w:val="007C141A"/>
    <w:rsid w:val="007C1E57"/>
    <w:rsid w:val="007C20FC"/>
    <w:rsid w:val="007C2490"/>
    <w:rsid w:val="007C2731"/>
    <w:rsid w:val="007C4167"/>
    <w:rsid w:val="007C428E"/>
    <w:rsid w:val="007C464A"/>
    <w:rsid w:val="007C5166"/>
    <w:rsid w:val="007C51B5"/>
    <w:rsid w:val="007C5451"/>
    <w:rsid w:val="007C54FB"/>
    <w:rsid w:val="007C59C2"/>
    <w:rsid w:val="007C5AB6"/>
    <w:rsid w:val="007C5CCC"/>
    <w:rsid w:val="007C6EDC"/>
    <w:rsid w:val="007C700F"/>
    <w:rsid w:val="007C7302"/>
    <w:rsid w:val="007D2A65"/>
    <w:rsid w:val="007D363C"/>
    <w:rsid w:val="007D39E1"/>
    <w:rsid w:val="007D3F58"/>
    <w:rsid w:val="007D48BB"/>
    <w:rsid w:val="007D4EC0"/>
    <w:rsid w:val="007D5636"/>
    <w:rsid w:val="007D5FC4"/>
    <w:rsid w:val="007D627B"/>
    <w:rsid w:val="007D64C8"/>
    <w:rsid w:val="007D669C"/>
    <w:rsid w:val="007D6E3F"/>
    <w:rsid w:val="007D7022"/>
    <w:rsid w:val="007D7CF3"/>
    <w:rsid w:val="007E06F2"/>
    <w:rsid w:val="007E1131"/>
    <w:rsid w:val="007E14AB"/>
    <w:rsid w:val="007E21D8"/>
    <w:rsid w:val="007E229F"/>
    <w:rsid w:val="007E26B9"/>
    <w:rsid w:val="007E3DDE"/>
    <w:rsid w:val="007E4B90"/>
    <w:rsid w:val="007E5A2A"/>
    <w:rsid w:val="007E5B50"/>
    <w:rsid w:val="007E7CD6"/>
    <w:rsid w:val="007F1456"/>
    <w:rsid w:val="007F1A03"/>
    <w:rsid w:val="007F1C0F"/>
    <w:rsid w:val="007F2210"/>
    <w:rsid w:val="007F24F4"/>
    <w:rsid w:val="007F254C"/>
    <w:rsid w:val="007F2A21"/>
    <w:rsid w:val="007F4041"/>
    <w:rsid w:val="007F4CF9"/>
    <w:rsid w:val="007F5808"/>
    <w:rsid w:val="007F686C"/>
    <w:rsid w:val="007F6A7F"/>
    <w:rsid w:val="007F6B0A"/>
    <w:rsid w:val="007F72EF"/>
    <w:rsid w:val="007F76BA"/>
    <w:rsid w:val="00800C05"/>
    <w:rsid w:val="00801B79"/>
    <w:rsid w:val="00802B78"/>
    <w:rsid w:val="00803733"/>
    <w:rsid w:val="0080448A"/>
    <w:rsid w:val="008055ED"/>
    <w:rsid w:val="00805628"/>
    <w:rsid w:val="00805AAC"/>
    <w:rsid w:val="008060CF"/>
    <w:rsid w:val="008066B3"/>
    <w:rsid w:val="00810008"/>
    <w:rsid w:val="008108AB"/>
    <w:rsid w:val="0081098F"/>
    <w:rsid w:val="00812ABC"/>
    <w:rsid w:val="0081503D"/>
    <w:rsid w:val="0081531A"/>
    <w:rsid w:val="00816041"/>
    <w:rsid w:val="00816DF1"/>
    <w:rsid w:val="00817228"/>
    <w:rsid w:val="008178F3"/>
    <w:rsid w:val="008209B5"/>
    <w:rsid w:val="00821549"/>
    <w:rsid w:val="008252AD"/>
    <w:rsid w:val="0082567E"/>
    <w:rsid w:val="008259F9"/>
    <w:rsid w:val="008264D3"/>
    <w:rsid w:val="008266DC"/>
    <w:rsid w:val="0082715A"/>
    <w:rsid w:val="00830EAB"/>
    <w:rsid w:val="00831584"/>
    <w:rsid w:val="00831C07"/>
    <w:rsid w:val="0083274C"/>
    <w:rsid w:val="0083290B"/>
    <w:rsid w:val="00832BF0"/>
    <w:rsid w:val="00833025"/>
    <w:rsid w:val="008348EF"/>
    <w:rsid w:val="0083560A"/>
    <w:rsid w:val="00836A02"/>
    <w:rsid w:val="00836BE9"/>
    <w:rsid w:val="00840BC7"/>
    <w:rsid w:val="00840F8C"/>
    <w:rsid w:val="0084188B"/>
    <w:rsid w:val="0084335A"/>
    <w:rsid w:val="0084339D"/>
    <w:rsid w:val="0084375C"/>
    <w:rsid w:val="0084402E"/>
    <w:rsid w:val="00844383"/>
    <w:rsid w:val="00844CDB"/>
    <w:rsid w:val="0084531C"/>
    <w:rsid w:val="00845BB4"/>
    <w:rsid w:val="00847590"/>
    <w:rsid w:val="00847D11"/>
    <w:rsid w:val="0085068B"/>
    <w:rsid w:val="00850873"/>
    <w:rsid w:val="0085104A"/>
    <w:rsid w:val="00851F4D"/>
    <w:rsid w:val="008522E0"/>
    <w:rsid w:val="00852CAD"/>
    <w:rsid w:val="00853419"/>
    <w:rsid w:val="008535FC"/>
    <w:rsid w:val="00854992"/>
    <w:rsid w:val="00854BB0"/>
    <w:rsid w:val="00855640"/>
    <w:rsid w:val="00855811"/>
    <w:rsid w:val="00855841"/>
    <w:rsid w:val="00855C2E"/>
    <w:rsid w:val="008569AF"/>
    <w:rsid w:val="00856BD8"/>
    <w:rsid w:val="00856FA8"/>
    <w:rsid w:val="00857706"/>
    <w:rsid w:val="008601D5"/>
    <w:rsid w:val="00860363"/>
    <w:rsid w:val="00860BD3"/>
    <w:rsid w:val="008610DB"/>
    <w:rsid w:val="008616A4"/>
    <w:rsid w:val="00861AD1"/>
    <w:rsid w:val="00861F2B"/>
    <w:rsid w:val="0086314C"/>
    <w:rsid w:val="00864301"/>
    <w:rsid w:val="008644BF"/>
    <w:rsid w:val="0086454D"/>
    <w:rsid w:val="00864B1B"/>
    <w:rsid w:val="00864EA0"/>
    <w:rsid w:val="00865148"/>
    <w:rsid w:val="00866812"/>
    <w:rsid w:val="00866DC2"/>
    <w:rsid w:val="00867501"/>
    <w:rsid w:val="00867A1F"/>
    <w:rsid w:val="00867B6F"/>
    <w:rsid w:val="00867EEE"/>
    <w:rsid w:val="00867F09"/>
    <w:rsid w:val="00870AD8"/>
    <w:rsid w:val="008716FE"/>
    <w:rsid w:val="008727AC"/>
    <w:rsid w:val="00872B52"/>
    <w:rsid w:val="00872D83"/>
    <w:rsid w:val="0087391E"/>
    <w:rsid w:val="00873B57"/>
    <w:rsid w:val="00874B68"/>
    <w:rsid w:val="008756AE"/>
    <w:rsid w:val="00875FA3"/>
    <w:rsid w:val="0088007B"/>
    <w:rsid w:val="00880CFA"/>
    <w:rsid w:val="00880EFA"/>
    <w:rsid w:val="00881924"/>
    <w:rsid w:val="00881F7C"/>
    <w:rsid w:val="008836D4"/>
    <w:rsid w:val="008839D3"/>
    <w:rsid w:val="0088421A"/>
    <w:rsid w:val="008849B4"/>
    <w:rsid w:val="00884B3A"/>
    <w:rsid w:val="008864A0"/>
    <w:rsid w:val="00886B26"/>
    <w:rsid w:val="00886BB1"/>
    <w:rsid w:val="0088762B"/>
    <w:rsid w:val="008912AC"/>
    <w:rsid w:val="00892F4B"/>
    <w:rsid w:val="00892F90"/>
    <w:rsid w:val="0089314E"/>
    <w:rsid w:val="00893B1D"/>
    <w:rsid w:val="00893F93"/>
    <w:rsid w:val="00894379"/>
    <w:rsid w:val="00894925"/>
    <w:rsid w:val="00895A2A"/>
    <w:rsid w:val="008963A8"/>
    <w:rsid w:val="00896811"/>
    <w:rsid w:val="008972AB"/>
    <w:rsid w:val="008973A1"/>
    <w:rsid w:val="008A21E2"/>
    <w:rsid w:val="008A29BB"/>
    <w:rsid w:val="008A4460"/>
    <w:rsid w:val="008A5CA6"/>
    <w:rsid w:val="008A6B63"/>
    <w:rsid w:val="008A77F2"/>
    <w:rsid w:val="008B032B"/>
    <w:rsid w:val="008B0773"/>
    <w:rsid w:val="008B0C51"/>
    <w:rsid w:val="008B202C"/>
    <w:rsid w:val="008B24E8"/>
    <w:rsid w:val="008B33D9"/>
    <w:rsid w:val="008B3B39"/>
    <w:rsid w:val="008B7135"/>
    <w:rsid w:val="008B7180"/>
    <w:rsid w:val="008B7AD9"/>
    <w:rsid w:val="008B7EE8"/>
    <w:rsid w:val="008C0DAC"/>
    <w:rsid w:val="008C2157"/>
    <w:rsid w:val="008C2CE8"/>
    <w:rsid w:val="008C413E"/>
    <w:rsid w:val="008C4CEE"/>
    <w:rsid w:val="008C5CDD"/>
    <w:rsid w:val="008C73D2"/>
    <w:rsid w:val="008D0738"/>
    <w:rsid w:val="008D0CD9"/>
    <w:rsid w:val="008D16B1"/>
    <w:rsid w:val="008D19F1"/>
    <w:rsid w:val="008D1B8A"/>
    <w:rsid w:val="008D1CC5"/>
    <w:rsid w:val="008D316A"/>
    <w:rsid w:val="008D43B9"/>
    <w:rsid w:val="008D457C"/>
    <w:rsid w:val="008D6806"/>
    <w:rsid w:val="008D7BA3"/>
    <w:rsid w:val="008D7F01"/>
    <w:rsid w:val="008E09E0"/>
    <w:rsid w:val="008E1552"/>
    <w:rsid w:val="008E1A45"/>
    <w:rsid w:val="008E273E"/>
    <w:rsid w:val="008E27F1"/>
    <w:rsid w:val="008E29A9"/>
    <w:rsid w:val="008E2C88"/>
    <w:rsid w:val="008E3D06"/>
    <w:rsid w:val="008E3EED"/>
    <w:rsid w:val="008E4619"/>
    <w:rsid w:val="008E588F"/>
    <w:rsid w:val="008E6C63"/>
    <w:rsid w:val="008E725E"/>
    <w:rsid w:val="008E74DB"/>
    <w:rsid w:val="008E7894"/>
    <w:rsid w:val="008E7C3C"/>
    <w:rsid w:val="008E7DA1"/>
    <w:rsid w:val="008F073D"/>
    <w:rsid w:val="008F08C3"/>
    <w:rsid w:val="008F0FD3"/>
    <w:rsid w:val="008F128F"/>
    <w:rsid w:val="008F161A"/>
    <w:rsid w:val="008F1926"/>
    <w:rsid w:val="008F19DC"/>
    <w:rsid w:val="008F35F1"/>
    <w:rsid w:val="008F3A4C"/>
    <w:rsid w:val="008F3A59"/>
    <w:rsid w:val="008F41AE"/>
    <w:rsid w:val="008F45B8"/>
    <w:rsid w:val="008F46B3"/>
    <w:rsid w:val="008F538E"/>
    <w:rsid w:val="008F552B"/>
    <w:rsid w:val="008F553C"/>
    <w:rsid w:val="008F5599"/>
    <w:rsid w:val="008F5A8F"/>
    <w:rsid w:val="008F5CCD"/>
    <w:rsid w:val="009009D0"/>
    <w:rsid w:val="00900BCB"/>
    <w:rsid w:val="00901308"/>
    <w:rsid w:val="009014D6"/>
    <w:rsid w:val="00901882"/>
    <w:rsid w:val="00901C88"/>
    <w:rsid w:val="009022FA"/>
    <w:rsid w:val="00902B68"/>
    <w:rsid w:val="0090503E"/>
    <w:rsid w:val="009053B8"/>
    <w:rsid w:val="009056CC"/>
    <w:rsid w:val="00906048"/>
    <w:rsid w:val="009061BE"/>
    <w:rsid w:val="009066E4"/>
    <w:rsid w:val="00906F39"/>
    <w:rsid w:val="009070F5"/>
    <w:rsid w:val="009079A1"/>
    <w:rsid w:val="009106A6"/>
    <w:rsid w:val="00910AA9"/>
    <w:rsid w:val="00910D3A"/>
    <w:rsid w:val="0091136F"/>
    <w:rsid w:val="00912344"/>
    <w:rsid w:val="009133F1"/>
    <w:rsid w:val="00914074"/>
    <w:rsid w:val="009146F7"/>
    <w:rsid w:val="0091496F"/>
    <w:rsid w:val="00915050"/>
    <w:rsid w:val="0091642D"/>
    <w:rsid w:val="009164B1"/>
    <w:rsid w:val="00916530"/>
    <w:rsid w:val="009170AA"/>
    <w:rsid w:val="00917605"/>
    <w:rsid w:val="00917881"/>
    <w:rsid w:val="00920132"/>
    <w:rsid w:val="00920588"/>
    <w:rsid w:val="009207F6"/>
    <w:rsid w:val="009209F3"/>
    <w:rsid w:val="00920AA1"/>
    <w:rsid w:val="00921A13"/>
    <w:rsid w:val="00921A6C"/>
    <w:rsid w:val="00922BAC"/>
    <w:rsid w:val="00922F7A"/>
    <w:rsid w:val="0092342B"/>
    <w:rsid w:val="00923C94"/>
    <w:rsid w:val="00924528"/>
    <w:rsid w:val="0092484D"/>
    <w:rsid w:val="009252AB"/>
    <w:rsid w:val="009263EC"/>
    <w:rsid w:val="00926B1B"/>
    <w:rsid w:val="00926B92"/>
    <w:rsid w:val="00926BC1"/>
    <w:rsid w:val="00926E31"/>
    <w:rsid w:val="00927303"/>
    <w:rsid w:val="00927995"/>
    <w:rsid w:val="00927BDC"/>
    <w:rsid w:val="009319F0"/>
    <w:rsid w:val="00931A43"/>
    <w:rsid w:val="00931BDB"/>
    <w:rsid w:val="00932F4E"/>
    <w:rsid w:val="0093312C"/>
    <w:rsid w:val="00933ADF"/>
    <w:rsid w:val="00933FC5"/>
    <w:rsid w:val="00935375"/>
    <w:rsid w:val="0093594B"/>
    <w:rsid w:val="009359A3"/>
    <w:rsid w:val="00935CD1"/>
    <w:rsid w:val="0093704C"/>
    <w:rsid w:val="0093786B"/>
    <w:rsid w:val="00941C3D"/>
    <w:rsid w:val="00941ED7"/>
    <w:rsid w:val="00942025"/>
    <w:rsid w:val="0094320A"/>
    <w:rsid w:val="00943963"/>
    <w:rsid w:val="00944541"/>
    <w:rsid w:val="00944EC6"/>
    <w:rsid w:val="009450B0"/>
    <w:rsid w:val="00945556"/>
    <w:rsid w:val="00946AE0"/>
    <w:rsid w:val="00947DF3"/>
    <w:rsid w:val="00947F84"/>
    <w:rsid w:val="00950CF9"/>
    <w:rsid w:val="00951972"/>
    <w:rsid w:val="00952835"/>
    <w:rsid w:val="009541CE"/>
    <w:rsid w:val="00954269"/>
    <w:rsid w:val="00954FB7"/>
    <w:rsid w:val="00956BC3"/>
    <w:rsid w:val="00956BE7"/>
    <w:rsid w:val="00956DC8"/>
    <w:rsid w:val="0095754B"/>
    <w:rsid w:val="009600CB"/>
    <w:rsid w:val="009601D5"/>
    <w:rsid w:val="00960239"/>
    <w:rsid w:val="009607E2"/>
    <w:rsid w:val="009608A1"/>
    <w:rsid w:val="00960FBC"/>
    <w:rsid w:val="0096186D"/>
    <w:rsid w:val="00961E2B"/>
    <w:rsid w:val="00962227"/>
    <w:rsid w:val="009626F0"/>
    <w:rsid w:val="009628AD"/>
    <w:rsid w:val="0096294D"/>
    <w:rsid w:val="00962AC4"/>
    <w:rsid w:val="009636CE"/>
    <w:rsid w:val="009639D4"/>
    <w:rsid w:val="00964AA3"/>
    <w:rsid w:val="00964CDF"/>
    <w:rsid w:val="00965D30"/>
    <w:rsid w:val="00965F0E"/>
    <w:rsid w:val="009663EE"/>
    <w:rsid w:val="009665A5"/>
    <w:rsid w:val="009670D1"/>
    <w:rsid w:val="009672B0"/>
    <w:rsid w:val="009674E6"/>
    <w:rsid w:val="009676DE"/>
    <w:rsid w:val="00967725"/>
    <w:rsid w:val="00970CAD"/>
    <w:rsid w:val="00971605"/>
    <w:rsid w:val="0097273A"/>
    <w:rsid w:val="00972D0A"/>
    <w:rsid w:val="009740DB"/>
    <w:rsid w:val="00975AF1"/>
    <w:rsid w:val="009768D3"/>
    <w:rsid w:val="00976E37"/>
    <w:rsid w:val="00976F1B"/>
    <w:rsid w:val="00977235"/>
    <w:rsid w:val="00977E9E"/>
    <w:rsid w:val="009800AC"/>
    <w:rsid w:val="009805DD"/>
    <w:rsid w:val="0098065F"/>
    <w:rsid w:val="00980DB0"/>
    <w:rsid w:val="00981898"/>
    <w:rsid w:val="009824DE"/>
    <w:rsid w:val="00982998"/>
    <w:rsid w:val="009842C3"/>
    <w:rsid w:val="0098538D"/>
    <w:rsid w:val="009853B5"/>
    <w:rsid w:val="00985985"/>
    <w:rsid w:val="0098659D"/>
    <w:rsid w:val="00987621"/>
    <w:rsid w:val="0098782A"/>
    <w:rsid w:val="00987870"/>
    <w:rsid w:val="009878B3"/>
    <w:rsid w:val="00987DAF"/>
    <w:rsid w:val="00990057"/>
    <w:rsid w:val="009903DE"/>
    <w:rsid w:val="0099075D"/>
    <w:rsid w:val="0099130F"/>
    <w:rsid w:val="0099146A"/>
    <w:rsid w:val="00991D22"/>
    <w:rsid w:val="00992846"/>
    <w:rsid w:val="00993A95"/>
    <w:rsid w:val="00994EDD"/>
    <w:rsid w:val="00995217"/>
    <w:rsid w:val="00996C5E"/>
    <w:rsid w:val="00996CCA"/>
    <w:rsid w:val="009971A5"/>
    <w:rsid w:val="00997375"/>
    <w:rsid w:val="009A11FC"/>
    <w:rsid w:val="009A12CD"/>
    <w:rsid w:val="009A1785"/>
    <w:rsid w:val="009A17A3"/>
    <w:rsid w:val="009A2BA7"/>
    <w:rsid w:val="009A2BD2"/>
    <w:rsid w:val="009A4548"/>
    <w:rsid w:val="009A56C1"/>
    <w:rsid w:val="009A5780"/>
    <w:rsid w:val="009A6B71"/>
    <w:rsid w:val="009A71DF"/>
    <w:rsid w:val="009B199C"/>
    <w:rsid w:val="009B20BD"/>
    <w:rsid w:val="009B26E8"/>
    <w:rsid w:val="009B26FC"/>
    <w:rsid w:val="009B2C51"/>
    <w:rsid w:val="009B315A"/>
    <w:rsid w:val="009B4295"/>
    <w:rsid w:val="009B471A"/>
    <w:rsid w:val="009B4EF4"/>
    <w:rsid w:val="009B4FDA"/>
    <w:rsid w:val="009B5B03"/>
    <w:rsid w:val="009B613F"/>
    <w:rsid w:val="009B61A1"/>
    <w:rsid w:val="009B6220"/>
    <w:rsid w:val="009B6EFE"/>
    <w:rsid w:val="009C1D1E"/>
    <w:rsid w:val="009C29F8"/>
    <w:rsid w:val="009C32DA"/>
    <w:rsid w:val="009C36BF"/>
    <w:rsid w:val="009C3766"/>
    <w:rsid w:val="009C3A1D"/>
    <w:rsid w:val="009C3C2D"/>
    <w:rsid w:val="009C3C57"/>
    <w:rsid w:val="009C5BF9"/>
    <w:rsid w:val="009C7C85"/>
    <w:rsid w:val="009D02A4"/>
    <w:rsid w:val="009D0B54"/>
    <w:rsid w:val="009D0D18"/>
    <w:rsid w:val="009D1558"/>
    <w:rsid w:val="009D1B51"/>
    <w:rsid w:val="009D2409"/>
    <w:rsid w:val="009D2B91"/>
    <w:rsid w:val="009D2E91"/>
    <w:rsid w:val="009D392B"/>
    <w:rsid w:val="009D416D"/>
    <w:rsid w:val="009D4376"/>
    <w:rsid w:val="009D513C"/>
    <w:rsid w:val="009D6096"/>
    <w:rsid w:val="009D6300"/>
    <w:rsid w:val="009D7BCB"/>
    <w:rsid w:val="009E0B95"/>
    <w:rsid w:val="009E0C2D"/>
    <w:rsid w:val="009E0C56"/>
    <w:rsid w:val="009E0D31"/>
    <w:rsid w:val="009E1D69"/>
    <w:rsid w:val="009E2F9C"/>
    <w:rsid w:val="009E3EF3"/>
    <w:rsid w:val="009E45FE"/>
    <w:rsid w:val="009E526D"/>
    <w:rsid w:val="009E5317"/>
    <w:rsid w:val="009E69FD"/>
    <w:rsid w:val="009E7449"/>
    <w:rsid w:val="009E7860"/>
    <w:rsid w:val="009F12DD"/>
    <w:rsid w:val="009F17A5"/>
    <w:rsid w:val="009F2311"/>
    <w:rsid w:val="009F246A"/>
    <w:rsid w:val="009F479F"/>
    <w:rsid w:val="009F4897"/>
    <w:rsid w:val="009F4A7F"/>
    <w:rsid w:val="009F763A"/>
    <w:rsid w:val="00A00CA4"/>
    <w:rsid w:val="00A01659"/>
    <w:rsid w:val="00A019A4"/>
    <w:rsid w:val="00A029C5"/>
    <w:rsid w:val="00A02B13"/>
    <w:rsid w:val="00A03E9D"/>
    <w:rsid w:val="00A03EA2"/>
    <w:rsid w:val="00A04A93"/>
    <w:rsid w:val="00A04F4A"/>
    <w:rsid w:val="00A04F87"/>
    <w:rsid w:val="00A05152"/>
    <w:rsid w:val="00A062F2"/>
    <w:rsid w:val="00A06811"/>
    <w:rsid w:val="00A07C5D"/>
    <w:rsid w:val="00A10A4C"/>
    <w:rsid w:val="00A10CE7"/>
    <w:rsid w:val="00A11D94"/>
    <w:rsid w:val="00A11E10"/>
    <w:rsid w:val="00A12726"/>
    <w:rsid w:val="00A13265"/>
    <w:rsid w:val="00A13343"/>
    <w:rsid w:val="00A13448"/>
    <w:rsid w:val="00A1407C"/>
    <w:rsid w:val="00A1433B"/>
    <w:rsid w:val="00A1509E"/>
    <w:rsid w:val="00A16126"/>
    <w:rsid w:val="00A164D5"/>
    <w:rsid w:val="00A17BD0"/>
    <w:rsid w:val="00A17D9F"/>
    <w:rsid w:val="00A200CA"/>
    <w:rsid w:val="00A21DED"/>
    <w:rsid w:val="00A23DD9"/>
    <w:rsid w:val="00A250F5"/>
    <w:rsid w:val="00A2574D"/>
    <w:rsid w:val="00A26782"/>
    <w:rsid w:val="00A26AFF"/>
    <w:rsid w:val="00A27799"/>
    <w:rsid w:val="00A277CE"/>
    <w:rsid w:val="00A278F2"/>
    <w:rsid w:val="00A27C7E"/>
    <w:rsid w:val="00A313FF"/>
    <w:rsid w:val="00A317CC"/>
    <w:rsid w:val="00A317D2"/>
    <w:rsid w:val="00A3208C"/>
    <w:rsid w:val="00A32908"/>
    <w:rsid w:val="00A32D87"/>
    <w:rsid w:val="00A3347C"/>
    <w:rsid w:val="00A33C30"/>
    <w:rsid w:val="00A34EB2"/>
    <w:rsid w:val="00A35805"/>
    <w:rsid w:val="00A35A95"/>
    <w:rsid w:val="00A37155"/>
    <w:rsid w:val="00A377A7"/>
    <w:rsid w:val="00A37987"/>
    <w:rsid w:val="00A41F96"/>
    <w:rsid w:val="00A42299"/>
    <w:rsid w:val="00A426D5"/>
    <w:rsid w:val="00A4302F"/>
    <w:rsid w:val="00A43642"/>
    <w:rsid w:val="00A437C6"/>
    <w:rsid w:val="00A47143"/>
    <w:rsid w:val="00A50A4F"/>
    <w:rsid w:val="00A50A5D"/>
    <w:rsid w:val="00A50AC0"/>
    <w:rsid w:val="00A50C92"/>
    <w:rsid w:val="00A51C96"/>
    <w:rsid w:val="00A51E92"/>
    <w:rsid w:val="00A52CD8"/>
    <w:rsid w:val="00A53569"/>
    <w:rsid w:val="00A545C1"/>
    <w:rsid w:val="00A54B55"/>
    <w:rsid w:val="00A55DFB"/>
    <w:rsid w:val="00A55E30"/>
    <w:rsid w:val="00A563CC"/>
    <w:rsid w:val="00A563ED"/>
    <w:rsid w:val="00A568F9"/>
    <w:rsid w:val="00A5718D"/>
    <w:rsid w:val="00A576A5"/>
    <w:rsid w:val="00A57F89"/>
    <w:rsid w:val="00A600F8"/>
    <w:rsid w:val="00A60FFF"/>
    <w:rsid w:val="00A6204A"/>
    <w:rsid w:val="00A64325"/>
    <w:rsid w:val="00A64735"/>
    <w:rsid w:val="00A64BBE"/>
    <w:rsid w:val="00A65AE6"/>
    <w:rsid w:val="00A65EA1"/>
    <w:rsid w:val="00A667E7"/>
    <w:rsid w:val="00A66FB6"/>
    <w:rsid w:val="00A670FD"/>
    <w:rsid w:val="00A673ED"/>
    <w:rsid w:val="00A67EF7"/>
    <w:rsid w:val="00A710C7"/>
    <w:rsid w:val="00A71212"/>
    <w:rsid w:val="00A713BD"/>
    <w:rsid w:val="00A71748"/>
    <w:rsid w:val="00A71CA5"/>
    <w:rsid w:val="00A724A0"/>
    <w:rsid w:val="00A73F33"/>
    <w:rsid w:val="00A7467C"/>
    <w:rsid w:val="00A75C3A"/>
    <w:rsid w:val="00A76023"/>
    <w:rsid w:val="00A767E2"/>
    <w:rsid w:val="00A76AB7"/>
    <w:rsid w:val="00A76D07"/>
    <w:rsid w:val="00A7781D"/>
    <w:rsid w:val="00A77FA3"/>
    <w:rsid w:val="00A8047D"/>
    <w:rsid w:val="00A80A4F"/>
    <w:rsid w:val="00A812F2"/>
    <w:rsid w:val="00A8238A"/>
    <w:rsid w:val="00A829A0"/>
    <w:rsid w:val="00A8640C"/>
    <w:rsid w:val="00A86647"/>
    <w:rsid w:val="00A86ADB"/>
    <w:rsid w:val="00A87140"/>
    <w:rsid w:val="00A87FF7"/>
    <w:rsid w:val="00A908E5"/>
    <w:rsid w:val="00A908FC"/>
    <w:rsid w:val="00A91639"/>
    <w:rsid w:val="00A926C2"/>
    <w:rsid w:val="00A938C5"/>
    <w:rsid w:val="00A93D78"/>
    <w:rsid w:val="00A93E6C"/>
    <w:rsid w:val="00A941F8"/>
    <w:rsid w:val="00A95584"/>
    <w:rsid w:val="00A96252"/>
    <w:rsid w:val="00A96F3A"/>
    <w:rsid w:val="00AA0222"/>
    <w:rsid w:val="00AA09ED"/>
    <w:rsid w:val="00AA0C9E"/>
    <w:rsid w:val="00AA1452"/>
    <w:rsid w:val="00AA14C8"/>
    <w:rsid w:val="00AA1669"/>
    <w:rsid w:val="00AA379C"/>
    <w:rsid w:val="00AA37B5"/>
    <w:rsid w:val="00AA381C"/>
    <w:rsid w:val="00AA3E13"/>
    <w:rsid w:val="00AA4608"/>
    <w:rsid w:val="00AA4951"/>
    <w:rsid w:val="00AA4FBE"/>
    <w:rsid w:val="00AA6163"/>
    <w:rsid w:val="00AA63D7"/>
    <w:rsid w:val="00AA74C7"/>
    <w:rsid w:val="00AA7D4C"/>
    <w:rsid w:val="00AB05DF"/>
    <w:rsid w:val="00AB143E"/>
    <w:rsid w:val="00AB30FF"/>
    <w:rsid w:val="00AB32F4"/>
    <w:rsid w:val="00AB3A8D"/>
    <w:rsid w:val="00AB3C95"/>
    <w:rsid w:val="00AB577F"/>
    <w:rsid w:val="00AB5843"/>
    <w:rsid w:val="00AB66A0"/>
    <w:rsid w:val="00AC11BF"/>
    <w:rsid w:val="00AC36A9"/>
    <w:rsid w:val="00AC3E0A"/>
    <w:rsid w:val="00AC46DE"/>
    <w:rsid w:val="00AC583A"/>
    <w:rsid w:val="00AC7152"/>
    <w:rsid w:val="00AC7D18"/>
    <w:rsid w:val="00AD0ADC"/>
    <w:rsid w:val="00AD1478"/>
    <w:rsid w:val="00AD1DD8"/>
    <w:rsid w:val="00AD33FB"/>
    <w:rsid w:val="00AD35FC"/>
    <w:rsid w:val="00AD4D1E"/>
    <w:rsid w:val="00AD4F16"/>
    <w:rsid w:val="00AD500A"/>
    <w:rsid w:val="00AD63FA"/>
    <w:rsid w:val="00AD7187"/>
    <w:rsid w:val="00AD792F"/>
    <w:rsid w:val="00AD7D78"/>
    <w:rsid w:val="00AE0411"/>
    <w:rsid w:val="00AE1712"/>
    <w:rsid w:val="00AE19C5"/>
    <w:rsid w:val="00AE2754"/>
    <w:rsid w:val="00AE2ADF"/>
    <w:rsid w:val="00AE3144"/>
    <w:rsid w:val="00AE326B"/>
    <w:rsid w:val="00AE3C99"/>
    <w:rsid w:val="00AE48B3"/>
    <w:rsid w:val="00AE4B93"/>
    <w:rsid w:val="00AE5005"/>
    <w:rsid w:val="00AE6AE6"/>
    <w:rsid w:val="00AE7120"/>
    <w:rsid w:val="00AE78A7"/>
    <w:rsid w:val="00AF0057"/>
    <w:rsid w:val="00AF10E7"/>
    <w:rsid w:val="00AF232A"/>
    <w:rsid w:val="00AF49A8"/>
    <w:rsid w:val="00AF50F7"/>
    <w:rsid w:val="00AF60B5"/>
    <w:rsid w:val="00AF6C23"/>
    <w:rsid w:val="00AF720D"/>
    <w:rsid w:val="00AF7DF5"/>
    <w:rsid w:val="00AF7DFF"/>
    <w:rsid w:val="00B00322"/>
    <w:rsid w:val="00B00F07"/>
    <w:rsid w:val="00B013CB"/>
    <w:rsid w:val="00B01700"/>
    <w:rsid w:val="00B03A41"/>
    <w:rsid w:val="00B04AAC"/>
    <w:rsid w:val="00B04BDE"/>
    <w:rsid w:val="00B04C5E"/>
    <w:rsid w:val="00B0519C"/>
    <w:rsid w:val="00B05864"/>
    <w:rsid w:val="00B05897"/>
    <w:rsid w:val="00B058F3"/>
    <w:rsid w:val="00B05DBB"/>
    <w:rsid w:val="00B0625B"/>
    <w:rsid w:val="00B06373"/>
    <w:rsid w:val="00B06C94"/>
    <w:rsid w:val="00B06F45"/>
    <w:rsid w:val="00B06F6B"/>
    <w:rsid w:val="00B10B14"/>
    <w:rsid w:val="00B117C0"/>
    <w:rsid w:val="00B1200F"/>
    <w:rsid w:val="00B1236D"/>
    <w:rsid w:val="00B128F1"/>
    <w:rsid w:val="00B13000"/>
    <w:rsid w:val="00B13F6B"/>
    <w:rsid w:val="00B14584"/>
    <w:rsid w:val="00B1486A"/>
    <w:rsid w:val="00B149F5"/>
    <w:rsid w:val="00B14B1A"/>
    <w:rsid w:val="00B14FF9"/>
    <w:rsid w:val="00B150A5"/>
    <w:rsid w:val="00B15FC8"/>
    <w:rsid w:val="00B1602B"/>
    <w:rsid w:val="00B160D2"/>
    <w:rsid w:val="00B168D3"/>
    <w:rsid w:val="00B20542"/>
    <w:rsid w:val="00B2118E"/>
    <w:rsid w:val="00B215EA"/>
    <w:rsid w:val="00B2196D"/>
    <w:rsid w:val="00B22E1F"/>
    <w:rsid w:val="00B231BE"/>
    <w:rsid w:val="00B23773"/>
    <w:rsid w:val="00B248B4"/>
    <w:rsid w:val="00B24E30"/>
    <w:rsid w:val="00B25160"/>
    <w:rsid w:val="00B25E03"/>
    <w:rsid w:val="00B25FF1"/>
    <w:rsid w:val="00B264AE"/>
    <w:rsid w:val="00B26718"/>
    <w:rsid w:val="00B26C5B"/>
    <w:rsid w:val="00B307AD"/>
    <w:rsid w:val="00B30FD2"/>
    <w:rsid w:val="00B31B5A"/>
    <w:rsid w:val="00B31BF4"/>
    <w:rsid w:val="00B31E85"/>
    <w:rsid w:val="00B323BE"/>
    <w:rsid w:val="00B3268D"/>
    <w:rsid w:val="00B368F3"/>
    <w:rsid w:val="00B36C14"/>
    <w:rsid w:val="00B36ECB"/>
    <w:rsid w:val="00B400B7"/>
    <w:rsid w:val="00B404F8"/>
    <w:rsid w:val="00B40B77"/>
    <w:rsid w:val="00B40D9C"/>
    <w:rsid w:val="00B413EB"/>
    <w:rsid w:val="00B4211B"/>
    <w:rsid w:val="00B42E19"/>
    <w:rsid w:val="00B432D9"/>
    <w:rsid w:val="00B44EED"/>
    <w:rsid w:val="00B45104"/>
    <w:rsid w:val="00B452B5"/>
    <w:rsid w:val="00B46819"/>
    <w:rsid w:val="00B475DF"/>
    <w:rsid w:val="00B476AC"/>
    <w:rsid w:val="00B47908"/>
    <w:rsid w:val="00B47943"/>
    <w:rsid w:val="00B505AA"/>
    <w:rsid w:val="00B50718"/>
    <w:rsid w:val="00B513DC"/>
    <w:rsid w:val="00B51E1E"/>
    <w:rsid w:val="00B529D2"/>
    <w:rsid w:val="00B52EED"/>
    <w:rsid w:val="00B53933"/>
    <w:rsid w:val="00B54087"/>
    <w:rsid w:val="00B5415A"/>
    <w:rsid w:val="00B55A2D"/>
    <w:rsid w:val="00B5640D"/>
    <w:rsid w:val="00B564C6"/>
    <w:rsid w:val="00B57C80"/>
    <w:rsid w:val="00B600F0"/>
    <w:rsid w:val="00B6038F"/>
    <w:rsid w:val="00B60A0C"/>
    <w:rsid w:val="00B60F90"/>
    <w:rsid w:val="00B6208B"/>
    <w:rsid w:val="00B62709"/>
    <w:rsid w:val="00B63150"/>
    <w:rsid w:val="00B634CB"/>
    <w:rsid w:val="00B63F3A"/>
    <w:rsid w:val="00B645D5"/>
    <w:rsid w:val="00B6461F"/>
    <w:rsid w:val="00B66032"/>
    <w:rsid w:val="00B66255"/>
    <w:rsid w:val="00B664BE"/>
    <w:rsid w:val="00B66501"/>
    <w:rsid w:val="00B67253"/>
    <w:rsid w:val="00B676D0"/>
    <w:rsid w:val="00B70353"/>
    <w:rsid w:val="00B70F5C"/>
    <w:rsid w:val="00B714B7"/>
    <w:rsid w:val="00B72440"/>
    <w:rsid w:val="00B72A98"/>
    <w:rsid w:val="00B72E4E"/>
    <w:rsid w:val="00B72EBE"/>
    <w:rsid w:val="00B73082"/>
    <w:rsid w:val="00B748EC"/>
    <w:rsid w:val="00B74B60"/>
    <w:rsid w:val="00B74CFD"/>
    <w:rsid w:val="00B752E7"/>
    <w:rsid w:val="00B755A1"/>
    <w:rsid w:val="00B75DF9"/>
    <w:rsid w:val="00B76905"/>
    <w:rsid w:val="00B77991"/>
    <w:rsid w:val="00B77B26"/>
    <w:rsid w:val="00B77F36"/>
    <w:rsid w:val="00B80A2E"/>
    <w:rsid w:val="00B8140A"/>
    <w:rsid w:val="00B81554"/>
    <w:rsid w:val="00B81B6E"/>
    <w:rsid w:val="00B82E71"/>
    <w:rsid w:val="00B83493"/>
    <w:rsid w:val="00B83E0A"/>
    <w:rsid w:val="00B8413A"/>
    <w:rsid w:val="00B8429A"/>
    <w:rsid w:val="00B8466D"/>
    <w:rsid w:val="00B84919"/>
    <w:rsid w:val="00B868A7"/>
    <w:rsid w:val="00B86919"/>
    <w:rsid w:val="00B91C1C"/>
    <w:rsid w:val="00B92040"/>
    <w:rsid w:val="00B94D9F"/>
    <w:rsid w:val="00B95156"/>
    <w:rsid w:val="00B951DE"/>
    <w:rsid w:val="00B95BCA"/>
    <w:rsid w:val="00B9648B"/>
    <w:rsid w:val="00B9773D"/>
    <w:rsid w:val="00BA0050"/>
    <w:rsid w:val="00BA0631"/>
    <w:rsid w:val="00BA068B"/>
    <w:rsid w:val="00BA1A55"/>
    <w:rsid w:val="00BA2DCE"/>
    <w:rsid w:val="00BA3A48"/>
    <w:rsid w:val="00BA4960"/>
    <w:rsid w:val="00BA5794"/>
    <w:rsid w:val="00BA5C7D"/>
    <w:rsid w:val="00BA6540"/>
    <w:rsid w:val="00BA65A5"/>
    <w:rsid w:val="00BA6CD1"/>
    <w:rsid w:val="00BA70CF"/>
    <w:rsid w:val="00BA7B21"/>
    <w:rsid w:val="00BB1323"/>
    <w:rsid w:val="00BB1AE6"/>
    <w:rsid w:val="00BB33AA"/>
    <w:rsid w:val="00BB4335"/>
    <w:rsid w:val="00BB491A"/>
    <w:rsid w:val="00BB534E"/>
    <w:rsid w:val="00BB5E24"/>
    <w:rsid w:val="00BB713F"/>
    <w:rsid w:val="00BB7589"/>
    <w:rsid w:val="00BB7B18"/>
    <w:rsid w:val="00BC104B"/>
    <w:rsid w:val="00BC15A4"/>
    <w:rsid w:val="00BC22F3"/>
    <w:rsid w:val="00BC40E9"/>
    <w:rsid w:val="00BC5536"/>
    <w:rsid w:val="00BC5D06"/>
    <w:rsid w:val="00BC70F3"/>
    <w:rsid w:val="00BC733A"/>
    <w:rsid w:val="00BC7CC2"/>
    <w:rsid w:val="00BD037F"/>
    <w:rsid w:val="00BD243B"/>
    <w:rsid w:val="00BE06F7"/>
    <w:rsid w:val="00BE0A71"/>
    <w:rsid w:val="00BE0CE6"/>
    <w:rsid w:val="00BE1ADD"/>
    <w:rsid w:val="00BE207D"/>
    <w:rsid w:val="00BE2441"/>
    <w:rsid w:val="00BE33F9"/>
    <w:rsid w:val="00BE482F"/>
    <w:rsid w:val="00BE4DDB"/>
    <w:rsid w:val="00BE635D"/>
    <w:rsid w:val="00BF1402"/>
    <w:rsid w:val="00BF2553"/>
    <w:rsid w:val="00BF2ACA"/>
    <w:rsid w:val="00BF367D"/>
    <w:rsid w:val="00BF3C3C"/>
    <w:rsid w:val="00BF408A"/>
    <w:rsid w:val="00BF462B"/>
    <w:rsid w:val="00BF6605"/>
    <w:rsid w:val="00BF69C6"/>
    <w:rsid w:val="00BF7D13"/>
    <w:rsid w:val="00C0028A"/>
    <w:rsid w:val="00C008F2"/>
    <w:rsid w:val="00C00EC1"/>
    <w:rsid w:val="00C02050"/>
    <w:rsid w:val="00C03942"/>
    <w:rsid w:val="00C03A77"/>
    <w:rsid w:val="00C03DAC"/>
    <w:rsid w:val="00C04079"/>
    <w:rsid w:val="00C040D9"/>
    <w:rsid w:val="00C0433B"/>
    <w:rsid w:val="00C052B1"/>
    <w:rsid w:val="00C05431"/>
    <w:rsid w:val="00C05950"/>
    <w:rsid w:val="00C0653A"/>
    <w:rsid w:val="00C07C0D"/>
    <w:rsid w:val="00C07C3C"/>
    <w:rsid w:val="00C07FF2"/>
    <w:rsid w:val="00C10687"/>
    <w:rsid w:val="00C1078B"/>
    <w:rsid w:val="00C11F3A"/>
    <w:rsid w:val="00C12E01"/>
    <w:rsid w:val="00C13285"/>
    <w:rsid w:val="00C13EFB"/>
    <w:rsid w:val="00C14296"/>
    <w:rsid w:val="00C144E0"/>
    <w:rsid w:val="00C15D9F"/>
    <w:rsid w:val="00C1793A"/>
    <w:rsid w:val="00C17E33"/>
    <w:rsid w:val="00C20ADD"/>
    <w:rsid w:val="00C20F95"/>
    <w:rsid w:val="00C2136F"/>
    <w:rsid w:val="00C2298A"/>
    <w:rsid w:val="00C22E94"/>
    <w:rsid w:val="00C245BC"/>
    <w:rsid w:val="00C247CE"/>
    <w:rsid w:val="00C25317"/>
    <w:rsid w:val="00C257F4"/>
    <w:rsid w:val="00C25FF8"/>
    <w:rsid w:val="00C262FB"/>
    <w:rsid w:val="00C2695D"/>
    <w:rsid w:val="00C270CA"/>
    <w:rsid w:val="00C277BC"/>
    <w:rsid w:val="00C27B1F"/>
    <w:rsid w:val="00C3019A"/>
    <w:rsid w:val="00C31322"/>
    <w:rsid w:val="00C31DEB"/>
    <w:rsid w:val="00C3260B"/>
    <w:rsid w:val="00C328A5"/>
    <w:rsid w:val="00C338AC"/>
    <w:rsid w:val="00C33B4A"/>
    <w:rsid w:val="00C33E2D"/>
    <w:rsid w:val="00C34035"/>
    <w:rsid w:val="00C34A36"/>
    <w:rsid w:val="00C34BC4"/>
    <w:rsid w:val="00C3539E"/>
    <w:rsid w:val="00C3681B"/>
    <w:rsid w:val="00C368E8"/>
    <w:rsid w:val="00C40240"/>
    <w:rsid w:val="00C405C0"/>
    <w:rsid w:val="00C408B7"/>
    <w:rsid w:val="00C41813"/>
    <w:rsid w:val="00C42061"/>
    <w:rsid w:val="00C42210"/>
    <w:rsid w:val="00C42F88"/>
    <w:rsid w:val="00C43176"/>
    <w:rsid w:val="00C43EF9"/>
    <w:rsid w:val="00C442DC"/>
    <w:rsid w:val="00C4472E"/>
    <w:rsid w:val="00C450AE"/>
    <w:rsid w:val="00C46E29"/>
    <w:rsid w:val="00C47063"/>
    <w:rsid w:val="00C5109E"/>
    <w:rsid w:val="00C51195"/>
    <w:rsid w:val="00C516F1"/>
    <w:rsid w:val="00C53346"/>
    <w:rsid w:val="00C54A23"/>
    <w:rsid w:val="00C56831"/>
    <w:rsid w:val="00C601DC"/>
    <w:rsid w:val="00C618DF"/>
    <w:rsid w:val="00C619F4"/>
    <w:rsid w:val="00C61B42"/>
    <w:rsid w:val="00C61C8F"/>
    <w:rsid w:val="00C625B0"/>
    <w:rsid w:val="00C65199"/>
    <w:rsid w:val="00C65942"/>
    <w:rsid w:val="00C66256"/>
    <w:rsid w:val="00C6627A"/>
    <w:rsid w:val="00C66D3E"/>
    <w:rsid w:val="00C670FE"/>
    <w:rsid w:val="00C676D9"/>
    <w:rsid w:val="00C67DA4"/>
    <w:rsid w:val="00C67FC3"/>
    <w:rsid w:val="00C71BD5"/>
    <w:rsid w:val="00C71C9F"/>
    <w:rsid w:val="00C721BF"/>
    <w:rsid w:val="00C7234D"/>
    <w:rsid w:val="00C72BEB"/>
    <w:rsid w:val="00C733CD"/>
    <w:rsid w:val="00C73482"/>
    <w:rsid w:val="00C73729"/>
    <w:rsid w:val="00C73AA2"/>
    <w:rsid w:val="00C74F8E"/>
    <w:rsid w:val="00C751BA"/>
    <w:rsid w:val="00C758F5"/>
    <w:rsid w:val="00C76E45"/>
    <w:rsid w:val="00C77CFC"/>
    <w:rsid w:val="00C802E7"/>
    <w:rsid w:val="00C804B7"/>
    <w:rsid w:val="00C8195F"/>
    <w:rsid w:val="00C81D35"/>
    <w:rsid w:val="00C81EB6"/>
    <w:rsid w:val="00C82474"/>
    <w:rsid w:val="00C826ED"/>
    <w:rsid w:val="00C8315B"/>
    <w:rsid w:val="00C831CD"/>
    <w:rsid w:val="00C83373"/>
    <w:rsid w:val="00C83F5E"/>
    <w:rsid w:val="00C848C7"/>
    <w:rsid w:val="00C84B54"/>
    <w:rsid w:val="00C85723"/>
    <w:rsid w:val="00C85BA5"/>
    <w:rsid w:val="00C8635E"/>
    <w:rsid w:val="00C870C1"/>
    <w:rsid w:val="00C87165"/>
    <w:rsid w:val="00C87610"/>
    <w:rsid w:val="00C87EA4"/>
    <w:rsid w:val="00C90B25"/>
    <w:rsid w:val="00C90E85"/>
    <w:rsid w:val="00C912F3"/>
    <w:rsid w:val="00C91968"/>
    <w:rsid w:val="00C91A56"/>
    <w:rsid w:val="00C91AA2"/>
    <w:rsid w:val="00C9278F"/>
    <w:rsid w:val="00C92E5D"/>
    <w:rsid w:val="00C93301"/>
    <w:rsid w:val="00C93431"/>
    <w:rsid w:val="00C93509"/>
    <w:rsid w:val="00C93D32"/>
    <w:rsid w:val="00C94435"/>
    <w:rsid w:val="00C95C13"/>
    <w:rsid w:val="00C96468"/>
    <w:rsid w:val="00C96776"/>
    <w:rsid w:val="00C9777C"/>
    <w:rsid w:val="00CA06AC"/>
    <w:rsid w:val="00CA1D73"/>
    <w:rsid w:val="00CA1FEB"/>
    <w:rsid w:val="00CA3B4F"/>
    <w:rsid w:val="00CA3EA7"/>
    <w:rsid w:val="00CA3EFC"/>
    <w:rsid w:val="00CA4A4A"/>
    <w:rsid w:val="00CA58CB"/>
    <w:rsid w:val="00CA5CEC"/>
    <w:rsid w:val="00CA65C1"/>
    <w:rsid w:val="00CA7948"/>
    <w:rsid w:val="00CB089B"/>
    <w:rsid w:val="00CB0E90"/>
    <w:rsid w:val="00CB1365"/>
    <w:rsid w:val="00CB137C"/>
    <w:rsid w:val="00CB1442"/>
    <w:rsid w:val="00CB1618"/>
    <w:rsid w:val="00CB2151"/>
    <w:rsid w:val="00CB2D71"/>
    <w:rsid w:val="00CB3BC2"/>
    <w:rsid w:val="00CB46F4"/>
    <w:rsid w:val="00CB4C6A"/>
    <w:rsid w:val="00CB4E54"/>
    <w:rsid w:val="00CB4ED6"/>
    <w:rsid w:val="00CB5256"/>
    <w:rsid w:val="00CC0731"/>
    <w:rsid w:val="00CC190C"/>
    <w:rsid w:val="00CC1929"/>
    <w:rsid w:val="00CC2A86"/>
    <w:rsid w:val="00CC2C07"/>
    <w:rsid w:val="00CC33C6"/>
    <w:rsid w:val="00CC4200"/>
    <w:rsid w:val="00CC454A"/>
    <w:rsid w:val="00CC4A68"/>
    <w:rsid w:val="00CC4AC0"/>
    <w:rsid w:val="00CC5537"/>
    <w:rsid w:val="00CC5B99"/>
    <w:rsid w:val="00CC602E"/>
    <w:rsid w:val="00CC631C"/>
    <w:rsid w:val="00CC6D52"/>
    <w:rsid w:val="00CC6EFB"/>
    <w:rsid w:val="00CC700E"/>
    <w:rsid w:val="00CC7094"/>
    <w:rsid w:val="00CC7789"/>
    <w:rsid w:val="00CC7ACC"/>
    <w:rsid w:val="00CD0FDA"/>
    <w:rsid w:val="00CD20F7"/>
    <w:rsid w:val="00CD243D"/>
    <w:rsid w:val="00CD2838"/>
    <w:rsid w:val="00CD2A34"/>
    <w:rsid w:val="00CD3A92"/>
    <w:rsid w:val="00CD469D"/>
    <w:rsid w:val="00CD5009"/>
    <w:rsid w:val="00CD56B1"/>
    <w:rsid w:val="00CD6421"/>
    <w:rsid w:val="00CD6471"/>
    <w:rsid w:val="00CD6B7E"/>
    <w:rsid w:val="00CD6F65"/>
    <w:rsid w:val="00CD7347"/>
    <w:rsid w:val="00CD757D"/>
    <w:rsid w:val="00CD7CDF"/>
    <w:rsid w:val="00CE16E0"/>
    <w:rsid w:val="00CE1F1F"/>
    <w:rsid w:val="00CE2F1C"/>
    <w:rsid w:val="00CE4373"/>
    <w:rsid w:val="00CE5A2B"/>
    <w:rsid w:val="00CE64E9"/>
    <w:rsid w:val="00CE7756"/>
    <w:rsid w:val="00CF15E1"/>
    <w:rsid w:val="00CF1977"/>
    <w:rsid w:val="00CF2550"/>
    <w:rsid w:val="00CF4D1F"/>
    <w:rsid w:val="00CF5DAF"/>
    <w:rsid w:val="00CF6E7F"/>
    <w:rsid w:val="00CF78F6"/>
    <w:rsid w:val="00D012D4"/>
    <w:rsid w:val="00D017B0"/>
    <w:rsid w:val="00D02AA0"/>
    <w:rsid w:val="00D02D20"/>
    <w:rsid w:val="00D05057"/>
    <w:rsid w:val="00D052B5"/>
    <w:rsid w:val="00D05366"/>
    <w:rsid w:val="00D05CF3"/>
    <w:rsid w:val="00D0756F"/>
    <w:rsid w:val="00D104B3"/>
    <w:rsid w:val="00D10BB0"/>
    <w:rsid w:val="00D10C6B"/>
    <w:rsid w:val="00D111EF"/>
    <w:rsid w:val="00D121A5"/>
    <w:rsid w:val="00D126DF"/>
    <w:rsid w:val="00D130F9"/>
    <w:rsid w:val="00D1317B"/>
    <w:rsid w:val="00D13317"/>
    <w:rsid w:val="00D13677"/>
    <w:rsid w:val="00D1378C"/>
    <w:rsid w:val="00D14FDB"/>
    <w:rsid w:val="00D160F4"/>
    <w:rsid w:val="00D1617F"/>
    <w:rsid w:val="00D1647C"/>
    <w:rsid w:val="00D170AE"/>
    <w:rsid w:val="00D2014C"/>
    <w:rsid w:val="00D20A1D"/>
    <w:rsid w:val="00D20BD0"/>
    <w:rsid w:val="00D2121B"/>
    <w:rsid w:val="00D212F2"/>
    <w:rsid w:val="00D22137"/>
    <w:rsid w:val="00D22410"/>
    <w:rsid w:val="00D22C7A"/>
    <w:rsid w:val="00D23382"/>
    <w:rsid w:val="00D23D45"/>
    <w:rsid w:val="00D256C9"/>
    <w:rsid w:val="00D25BA0"/>
    <w:rsid w:val="00D26D54"/>
    <w:rsid w:val="00D27750"/>
    <w:rsid w:val="00D278CF"/>
    <w:rsid w:val="00D2792E"/>
    <w:rsid w:val="00D27FB5"/>
    <w:rsid w:val="00D30659"/>
    <w:rsid w:val="00D30FFC"/>
    <w:rsid w:val="00D311DE"/>
    <w:rsid w:val="00D31275"/>
    <w:rsid w:val="00D31787"/>
    <w:rsid w:val="00D31E98"/>
    <w:rsid w:val="00D33A1B"/>
    <w:rsid w:val="00D34F6D"/>
    <w:rsid w:val="00D35AD6"/>
    <w:rsid w:val="00D35AF9"/>
    <w:rsid w:val="00D36B8F"/>
    <w:rsid w:val="00D3705F"/>
    <w:rsid w:val="00D377E6"/>
    <w:rsid w:val="00D40019"/>
    <w:rsid w:val="00D40B1F"/>
    <w:rsid w:val="00D41703"/>
    <w:rsid w:val="00D41E75"/>
    <w:rsid w:val="00D42C39"/>
    <w:rsid w:val="00D44674"/>
    <w:rsid w:val="00D44675"/>
    <w:rsid w:val="00D451FE"/>
    <w:rsid w:val="00D45C00"/>
    <w:rsid w:val="00D46681"/>
    <w:rsid w:val="00D46E91"/>
    <w:rsid w:val="00D47022"/>
    <w:rsid w:val="00D47069"/>
    <w:rsid w:val="00D508CC"/>
    <w:rsid w:val="00D55DB4"/>
    <w:rsid w:val="00D55DBF"/>
    <w:rsid w:val="00D57F44"/>
    <w:rsid w:val="00D609C7"/>
    <w:rsid w:val="00D60A4B"/>
    <w:rsid w:val="00D61BF6"/>
    <w:rsid w:val="00D628D8"/>
    <w:rsid w:val="00D62A3F"/>
    <w:rsid w:val="00D62AA3"/>
    <w:rsid w:val="00D63CC0"/>
    <w:rsid w:val="00D63D0E"/>
    <w:rsid w:val="00D63D76"/>
    <w:rsid w:val="00D6418F"/>
    <w:rsid w:val="00D65A8A"/>
    <w:rsid w:val="00D6690B"/>
    <w:rsid w:val="00D67200"/>
    <w:rsid w:val="00D678B5"/>
    <w:rsid w:val="00D67AEA"/>
    <w:rsid w:val="00D67C4A"/>
    <w:rsid w:val="00D70436"/>
    <w:rsid w:val="00D70582"/>
    <w:rsid w:val="00D71C1F"/>
    <w:rsid w:val="00D73539"/>
    <w:rsid w:val="00D73B2C"/>
    <w:rsid w:val="00D74FC3"/>
    <w:rsid w:val="00D7545E"/>
    <w:rsid w:val="00D75535"/>
    <w:rsid w:val="00D756A0"/>
    <w:rsid w:val="00D75828"/>
    <w:rsid w:val="00D763CC"/>
    <w:rsid w:val="00D7683D"/>
    <w:rsid w:val="00D76C21"/>
    <w:rsid w:val="00D770D2"/>
    <w:rsid w:val="00D77566"/>
    <w:rsid w:val="00D7792E"/>
    <w:rsid w:val="00D8017B"/>
    <w:rsid w:val="00D807B4"/>
    <w:rsid w:val="00D80A99"/>
    <w:rsid w:val="00D82426"/>
    <w:rsid w:val="00D82E2C"/>
    <w:rsid w:val="00D83D77"/>
    <w:rsid w:val="00D83E26"/>
    <w:rsid w:val="00D840A9"/>
    <w:rsid w:val="00D841B6"/>
    <w:rsid w:val="00D8452C"/>
    <w:rsid w:val="00D847DE"/>
    <w:rsid w:val="00D84C1E"/>
    <w:rsid w:val="00D852E2"/>
    <w:rsid w:val="00D8536D"/>
    <w:rsid w:val="00D861D9"/>
    <w:rsid w:val="00D86661"/>
    <w:rsid w:val="00D86A17"/>
    <w:rsid w:val="00D86C21"/>
    <w:rsid w:val="00D8700E"/>
    <w:rsid w:val="00D903CD"/>
    <w:rsid w:val="00D91558"/>
    <w:rsid w:val="00D92567"/>
    <w:rsid w:val="00D9385D"/>
    <w:rsid w:val="00D93ABD"/>
    <w:rsid w:val="00D93BA3"/>
    <w:rsid w:val="00D93C17"/>
    <w:rsid w:val="00D94AB0"/>
    <w:rsid w:val="00D9522E"/>
    <w:rsid w:val="00D965EE"/>
    <w:rsid w:val="00D96A0E"/>
    <w:rsid w:val="00D96A2B"/>
    <w:rsid w:val="00D97414"/>
    <w:rsid w:val="00D97628"/>
    <w:rsid w:val="00D97F30"/>
    <w:rsid w:val="00DA0930"/>
    <w:rsid w:val="00DA0AC5"/>
    <w:rsid w:val="00DA0B55"/>
    <w:rsid w:val="00DA1174"/>
    <w:rsid w:val="00DA2168"/>
    <w:rsid w:val="00DA39C5"/>
    <w:rsid w:val="00DA43B7"/>
    <w:rsid w:val="00DA4EC9"/>
    <w:rsid w:val="00DA58E2"/>
    <w:rsid w:val="00DA5F86"/>
    <w:rsid w:val="00DA72CA"/>
    <w:rsid w:val="00DB0023"/>
    <w:rsid w:val="00DB0C40"/>
    <w:rsid w:val="00DB0D5C"/>
    <w:rsid w:val="00DB11D3"/>
    <w:rsid w:val="00DB14E3"/>
    <w:rsid w:val="00DB2177"/>
    <w:rsid w:val="00DB21D5"/>
    <w:rsid w:val="00DB2761"/>
    <w:rsid w:val="00DB3030"/>
    <w:rsid w:val="00DB33D9"/>
    <w:rsid w:val="00DB3B1C"/>
    <w:rsid w:val="00DB46BD"/>
    <w:rsid w:val="00DB4B5D"/>
    <w:rsid w:val="00DB5FC1"/>
    <w:rsid w:val="00DB664A"/>
    <w:rsid w:val="00DB6F32"/>
    <w:rsid w:val="00DB7166"/>
    <w:rsid w:val="00DC0036"/>
    <w:rsid w:val="00DC0550"/>
    <w:rsid w:val="00DC05C1"/>
    <w:rsid w:val="00DC0AE6"/>
    <w:rsid w:val="00DC106D"/>
    <w:rsid w:val="00DC1F41"/>
    <w:rsid w:val="00DC23EA"/>
    <w:rsid w:val="00DC2554"/>
    <w:rsid w:val="00DC35AE"/>
    <w:rsid w:val="00DC38CA"/>
    <w:rsid w:val="00DC3BF2"/>
    <w:rsid w:val="00DC47AD"/>
    <w:rsid w:val="00DC47CE"/>
    <w:rsid w:val="00DC7097"/>
    <w:rsid w:val="00DC739C"/>
    <w:rsid w:val="00DC7C15"/>
    <w:rsid w:val="00DD0B57"/>
    <w:rsid w:val="00DD1124"/>
    <w:rsid w:val="00DD269B"/>
    <w:rsid w:val="00DD27C6"/>
    <w:rsid w:val="00DD3A45"/>
    <w:rsid w:val="00DD3D4D"/>
    <w:rsid w:val="00DD3FEB"/>
    <w:rsid w:val="00DD4B45"/>
    <w:rsid w:val="00DD4B64"/>
    <w:rsid w:val="00DD5D02"/>
    <w:rsid w:val="00DD6F9A"/>
    <w:rsid w:val="00DD7114"/>
    <w:rsid w:val="00DD72CB"/>
    <w:rsid w:val="00DE24E1"/>
    <w:rsid w:val="00DE3EF6"/>
    <w:rsid w:val="00DE4047"/>
    <w:rsid w:val="00DE4AF1"/>
    <w:rsid w:val="00DE6FE8"/>
    <w:rsid w:val="00DE72E6"/>
    <w:rsid w:val="00DE730D"/>
    <w:rsid w:val="00DF06D6"/>
    <w:rsid w:val="00DF070B"/>
    <w:rsid w:val="00DF0885"/>
    <w:rsid w:val="00DF1224"/>
    <w:rsid w:val="00DF24F8"/>
    <w:rsid w:val="00DF51D6"/>
    <w:rsid w:val="00DF5E58"/>
    <w:rsid w:val="00DF6573"/>
    <w:rsid w:val="00DF6EE3"/>
    <w:rsid w:val="00DF75B9"/>
    <w:rsid w:val="00DF783E"/>
    <w:rsid w:val="00DF7DDA"/>
    <w:rsid w:val="00DF7FC5"/>
    <w:rsid w:val="00E0047A"/>
    <w:rsid w:val="00E00B60"/>
    <w:rsid w:val="00E011B2"/>
    <w:rsid w:val="00E01A60"/>
    <w:rsid w:val="00E02463"/>
    <w:rsid w:val="00E03491"/>
    <w:rsid w:val="00E03688"/>
    <w:rsid w:val="00E03F83"/>
    <w:rsid w:val="00E040D6"/>
    <w:rsid w:val="00E0434D"/>
    <w:rsid w:val="00E05053"/>
    <w:rsid w:val="00E053F0"/>
    <w:rsid w:val="00E0544B"/>
    <w:rsid w:val="00E05AED"/>
    <w:rsid w:val="00E07DAB"/>
    <w:rsid w:val="00E10C3A"/>
    <w:rsid w:val="00E10CFA"/>
    <w:rsid w:val="00E1120A"/>
    <w:rsid w:val="00E1222D"/>
    <w:rsid w:val="00E12B46"/>
    <w:rsid w:val="00E13205"/>
    <w:rsid w:val="00E1378E"/>
    <w:rsid w:val="00E13D0A"/>
    <w:rsid w:val="00E13E3B"/>
    <w:rsid w:val="00E1611D"/>
    <w:rsid w:val="00E216C7"/>
    <w:rsid w:val="00E226B9"/>
    <w:rsid w:val="00E236B2"/>
    <w:rsid w:val="00E247A8"/>
    <w:rsid w:val="00E24AC6"/>
    <w:rsid w:val="00E24BE1"/>
    <w:rsid w:val="00E2537C"/>
    <w:rsid w:val="00E25A94"/>
    <w:rsid w:val="00E26080"/>
    <w:rsid w:val="00E262A0"/>
    <w:rsid w:val="00E26951"/>
    <w:rsid w:val="00E26A91"/>
    <w:rsid w:val="00E2739E"/>
    <w:rsid w:val="00E316D5"/>
    <w:rsid w:val="00E32418"/>
    <w:rsid w:val="00E337F1"/>
    <w:rsid w:val="00E33FB4"/>
    <w:rsid w:val="00E34AE2"/>
    <w:rsid w:val="00E3553F"/>
    <w:rsid w:val="00E35802"/>
    <w:rsid w:val="00E3685C"/>
    <w:rsid w:val="00E36A31"/>
    <w:rsid w:val="00E36C54"/>
    <w:rsid w:val="00E3742C"/>
    <w:rsid w:val="00E40350"/>
    <w:rsid w:val="00E40A24"/>
    <w:rsid w:val="00E4132F"/>
    <w:rsid w:val="00E41581"/>
    <w:rsid w:val="00E42D0F"/>
    <w:rsid w:val="00E42E7B"/>
    <w:rsid w:val="00E44BC7"/>
    <w:rsid w:val="00E44D14"/>
    <w:rsid w:val="00E46A64"/>
    <w:rsid w:val="00E47712"/>
    <w:rsid w:val="00E506F4"/>
    <w:rsid w:val="00E50D68"/>
    <w:rsid w:val="00E5220C"/>
    <w:rsid w:val="00E54608"/>
    <w:rsid w:val="00E5567D"/>
    <w:rsid w:val="00E5665A"/>
    <w:rsid w:val="00E56C0E"/>
    <w:rsid w:val="00E574D9"/>
    <w:rsid w:val="00E57518"/>
    <w:rsid w:val="00E577C3"/>
    <w:rsid w:val="00E57CBA"/>
    <w:rsid w:val="00E60837"/>
    <w:rsid w:val="00E62743"/>
    <w:rsid w:val="00E62E9D"/>
    <w:rsid w:val="00E6348D"/>
    <w:rsid w:val="00E64640"/>
    <w:rsid w:val="00E64BCC"/>
    <w:rsid w:val="00E64ED4"/>
    <w:rsid w:val="00E66430"/>
    <w:rsid w:val="00E668CD"/>
    <w:rsid w:val="00E66D1B"/>
    <w:rsid w:val="00E66F89"/>
    <w:rsid w:val="00E67113"/>
    <w:rsid w:val="00E7039B"/>
    <w:rsid w:val="00E70AF9"/>
    <w:rsid w:val="00E725E3"/>
    <w:rsid w:val="00E728B5"/>
    <w:rsid w:val="00E73627"/>
    <w:rsid w:val="00E7416B"/>
    <w:rsid w:val="00E74E43"/>
    <w:rsid w:val="00E74E96"/>
    <w:rsid w:val="00E75076"/>
    <w:rsid w:val="00E76241"/>
    <w:rsid w:val="00E76A70"/>
    <w:rsid w:val="00E775A2"/>
    <w:rsid w:val="00E77796"/>
    <w:rsid w:val="00E77FAA"/>
    <w:rsid w:val="00E801DC"/>
    <w:rsid w:val="00E812A2"/>
    <w:rsid w:val="00E81622"/>
    <w:rsid w:val="00E827D4"/>
    <w:rsid w:val="00E84214"/>
    <w:rsid w:val="00E848ED"/>
    <w:rsid w:val="00E8596C"/>
    <w:rsid w:val="00E8632B"/>
    <w:rsid w:val="00E90F43"/>
    <w:rsid w:val="00E91FB5"/>
    <w:rsid w:val="00E92446"/>
    <w:rsid w:val="00E93361"/>
    <w:rsid w:val="00E934FA"/>
    <w:rsid w:val="00E936F6"/>
    <w:rsid w:val="00E93817"/>
    <w:rsid w:val="00E940F2"/>
    <w:rsid w:val="00E94BE4"/>
    <w:rsid w:val="00E94CAF"/>
    <w:rsid w:val="00E9529D"/>
    <w:rsid w:val="00E95561"/>
    <w:rsid w:val="00E95610"/>
    <w:rsid w:val="00E958CD"/>
    <w:rsid w:val="00E95FC9"/>
    <w:rsid w:val="00E9756D"/>
    <w:rsid w:val="00E97A4B"/>
    <w:rsid w:val="00EA0253"/>
    <w:rsid w:val="00EA04C0"/>
    <w:rsid w:val="00EA22FD"/>
    <w:rsid w:val="00EA247F"/>
    <w:rsid w:val="00EA2982"/>
    <w:rsid w:val="00EA2D2D"/>
    <w:rsid w:val="00EA2D3B"/>
    <w:rsid w:val="00EA317C"/>
    <w:rsid w:val="00EA37B7"/>
    <w:rsid w:val="00EA38AB"/>
    <w:rsid w:val="00EA4BCE"/>
    <w:rsid w:val="00EA51F5"/>
    <w:rsid w:val="00EA69ED"/>
    <w:rsid w:val="00EA702F"/>
    <w:rsid w:val="00EB0108"/>
    <w:rsid w:val="00EB01FB"/>
    <w:rsid w:val="00EB1CAE"/>
    <w:rsid w:val="00EB1D85"/>
    <w:rsid w:val="00EB1DE0"/>
    <w:rsid w:val="00EB21B2"/>
    <w:rsid w:val="00EB2663"/>
    <w:rsid w:val="00EB4380"/>
    <w:rsid w:val="00EB5C8C"/>
    <w:rsid w:val="00EB6865"/>
    <w:rsid w:val="00EB6DA3"/>
    <w:rsid w:val="00EB7866"/>
    <w:rsid w:val="00EC01B0"/>
    <w:rsid w:val="00EC07E8"/>
    <w:rsid w:val="00EC1C64"/>
    <w:rsid w:val="00EC309B"/>
    <w:rsid w:val="00EC30D1"/>
    <w:rsid w:val="00EC3630"/>
    <w:rsid w:val="00EC3CC8"/>
    <w:rsid w:val="00EC538D"/>
    <w:rsid w:val="00EC564E"/>
    <w:rsid w:val="00EC6457"/>
    <w:rsid w:val="00EC7C18"/>
    <w:rsid w:val="00ED0254"/>
    <w:rsid w:val="00ED0535"/>
    <w:rsid w:val="00ED0C66"/>
    <w:rsid w:val="00ED2DEC"/>
    <w:rsid w:val="00ED30A7"/>
    <w:rsid w:val="00ED3845"/>
    <w:rsid w:val="00ED47C6"/>
    <w:rsid w:val="00ED5CFE"/>
    <w:rsid w:val="00ED6169"/>
    <w:rsid w:val="00ED730A"/>
    <w:rsid w:val="00ED7EB7"/>
    <w:rsid w:val="00EE00F2"/>
    <w:rsid w:val="00EE0D13"/>
    <w:rsid w:val="00EE18EF"/>
    <w:rsid w:val="00EE1DE3"/>
    <w:rsid w:val="00EE2217"/>
    <w:rsid w:val="00EE30BB"/>
    <w:rsid w:val="00EE47F7"/>
    <w:rsid w:val="00EE51B3"/>
    <w:rsid w:val="00EE608C"/>
    <w:rsid w:val="00EE6163"/>
    <w:rsid w:val="00EE643E"/>
    <w:rsid w:val="00EE6572"/>
    <w:rsid w:val="00EE6CA6"/>
    <w:rsid w:val="00EE7004"/>
    <w:rsid w:val="00EE7571"/>
    <w:rsid w:val="00EF0902"/>
    <w:rsid w:val="00EF0BEB"/>
    <w:rsid w:val="00EF143A"/>
    <w:rsid w:val="00EF151D"/>
    <w:rsid w:val="00EF28C5"/>
    <w:rsid w:val="00EF2950"/>
    <w:rsid w:val="00EF311A"/>
    <w:rsid w:val="00EF3179"/>
    <w:rsid w:val="00EF33CB"/>
    <w:rsid w:val="00EF4B10"/>
    <w:rsid w:val="00EF5B04"/>
    <w:rsid w:val="00EF7245"/>
    <w:rsid w:val="00EF75F5"/>
    <w:rsid w:val="00EF7766"/>
    <w:rsid w:val="00EF776D"/>
    <w:rsid w:val="00EF77E4"/>
    <w:rsid w:val="00F00D9E"/>
    <w:rsid w:val="00F02403"/>
    <w:rsid w:val="00F025EA"/>
    <w:rsid w:val="00F02800"/>
    <w:rsid w:val="00F0410B"/>
    <w:rsid w:val="00F04155"/>
    <w:rsid w:val="00F04380"/>
    <w:rsid w:val="00F06245"/>
    <w:rsid w:val="00F07174"/>
    <w:rsid w:val="00F07270"/>
    <w:rsid w:val="00F07346"/>
    <w:rsid w:val="00F07D03"/>
    <w:rsid w:val="00F107E7"/>
    <w:rsid w:val="00F115DF"/>
    <w:rsid w:val="00F13351"/>
    <w:rsid w:val="00F1387E"/>
    <w:rsid w:val="00F142BF"/>
    <w:rsid w:val="00F1474B"/>
    <w:rsid w:val="00F14B3F"/>
    <w:rsid w:val="00F14D4B"/>
    <w:rsid w:val="00F1580A"/>
    <w:rsid w:val="00F16173"/>
    <w:rsid w:val="00F16CDA"/>
    <w:rsid w:val="00F171BE"/>
    <w:rsid w:val="00F17CA3"/>
    <w:rsid w:val="00F205AD"/>
    <w:rsid w:val="00F210E9"/>
    <w:rsid w:val="00F21B04"/>
    <w:rsid w:val="00F21BAB"/>
    <w:rsid w:val="00F22A6C"/>
    <w:rsid w:val="00F22F65"/>
    <w:rsid w:val="00F23E46"/>
    <w:rsid w:val="00F23E56"/>
    <w:rsid w:val="00F256F4"/>
    <w:rsid w:val="00F26346"/>
    <w:rsid w:val="00F27485"/>
    <w:rsid w:val="00F27525"/>
    <w:rsid w:val="00F27EC9"/>
    <w:rsid w:val="00F312CF"/>
    <w:rsid w:val="00F3160D"/>
    <w:rsid w:val="00F317C1"/>
    <w:rsid w:val="00F3182D"/>
    <w:rsid w:val="00F31A65"/>
    <w:rsid w:val="00F333AE"/>
    <w:rsid w:val="00F33618"/>
    <w:rsid w:val="00F33E4B"/>
    <w:rsid w:val="00F33F08"/>
    <w:rsid w:val="00F3630D"/>
    <w:rsid w:val="00F3694D"/>
    <w:rsid w:val="00F36B38"/>
    <w:rsid w:val="00F37E1B"/>
    <w:rsid w:val="00F405F7"/>
    <w:rsid w:val="00F40958"/>
    <w:rsid w:val="00F40E54"/>
    <w:rsid w:val="00F40E6F"/>
    <w:rsid w:val="00F419D6"/>
    <w:rsid w:val="00F42C6F"/>
    <w:rsid w:val="00F4396F"/>
    <w:rsid w:val="00F45261"/>
    <w:rsid w:val="00F462C2"/>
    <w:rsid w:val="00F462FB"/>
    <w:rsid w:val="00F464D0"/>
    <w:rsid w:val="00F46836"/>
    <w:rsid w:val="00F50103"/>
    <w:rsid w:val="00F50653"/>
    <w:rsid w:val="00F51239"/>
    <w:rsid w:val="00F518E9"/>
    <w:rsid w:val="00F523ED"/>
    <w:rsid w:val="00F52425"/>
    <w:rsid w:val="00F5243D"/>
    <w:rsid w:val="00F52F5A"/>
    <w:rsid w:val="00F53A9B"/>
    <w:rsid w:val="00F54490"/>
    <w:rsid w:val="00F54635"/>
    <w:rsid w:val="00F54809"/>
    <w:rsid w:val="00F5535A"/>
    <w:rsid w:val="00F55F3B"/>
    <w:rsid w:val="00F568AD"/>
    <w:rsid w:val="00F57F68"/>
    <w:rsid w:val="00F60380"/>
    <w:rsid w:val="00F604F1"/>
    <w:rsid w:val="00F60C20"/>
    <w:rsid w:val="00F610C2"/>
    <w:rsid w:val="00F61D01"/>
    <w:rsid w:val="00F631B6"/>
    <w:rsid w:val="00F63200"/>
    <w:rsid w:val="00F63511"/>
    <w:rsid w:val="00F64A18"/>
    <w:rsid w:val="00F64D9F"/>
    <w:rsid w:val="00F64E8A"/>
    <w:rsid w:val="00F6549E"/>
    <w:rsid w:val="00F669DA"/>
    <w:rsid w:val="00F671FD"/>
    <w:rsid w:val="00F67323"/>
    <w:rsid w:val="00F67509"/>
    <w:rsid w:val="00F703EF"/>
    <w:rsid w:val="00F70595"/>
    <w:rsid w:val="00F72DD7"/>
    <w:rsid w:val="00F7327D"/>
    <w:rsid w:val="00F733EC"/>
    <w:rsid w:val="00F76B1B"/>
    <w:rsid w:val="00F775BD"/>
    <w:rsid w:val="00F778B6"/>
    <w:rsid w:val="00F80090"/>
    <w:rsid w:val="00F81A0A"/>
    <w:rsid w:val="00F834AC"/>
    <w:rsid w:val="00F838C8"/>
    <w:rsid w:val="00F84B43"/>
    <w:rsid w:val="00F85FB4"/>
    <w:rsid w:val="00F865AE"/>
    <w:rsid w:val="00F87986"/>
    <w:rsid w:val="00F87CF4"/>
    <w:rsid w:val="00F908F7"/>
    <w:rsid w:val="00F90A80"/>
    <w:rsid w:val="00F91493"/>
    <w:rsid w:val="00F91D74"/>
    <w:rsid w:val="00F9224B"/>
    <w:rsid w:val="00F936BF"/>
    <w:rsid w:val="00F9525D"/>
    <w:rsid w:val="00F953C2"/>
    <w:rsid w:val="00F954EE"/>
    <w:rsid w:val="00F95881"/>
    <w:rsid w:val="00F9594C"/>
    <w:rsid w:val="00F97119"/>
    <w:rsid w:val="00F9745D"/>
    <w:rsid w:val="00F97589"/>
    <w:rsid w:val="00FA009D"/>
    <w:rsid w:val="00FA08B2"/>
    <w:rsid w:val="00FA0CBE"/>
    <w:rsid w:val="00FA0DD4"/>
    <w:rsid w:val="00FA1A9E"/>
    <w:rsid w:val="00FA235C"/>
    <w:rsid w:val="00FA2DAD"/>
    <w:rsid w:val="00FA4132"/>
    <w:rsid w:val="00FA4A67"/>
    <w:rsid w:val="00FA6278"/>
    <w:rsid w:val="00FA6989"/>
    <w:rsid w:val="00FA6A87"/>
    <w:rsid w:val="00FA6E16"/>
    <w:rsid w:val="00FA6E7A"/>
    <w:rsid w:val="00FA788A"/>
    <w:rsid w:val="00FA7A47"/>
    <w:rsid w:val="00FB004B"/>
    <w:rsid w:val="00FB006C"/>
    <w:rsid w:val="00FB0A18"/>
    <w:rsid w:val="00FB0BFB"/>
    <w:rsid w:val="00FB0C2F"/>
    <w:rsid w:val="00FB1105"/>
    <w:rsid w:val="00FB165A"/>
    <w:rsid w:val="00FB18E7"/>
    <w:rsid w:val="00FB1E82"/>
    <w:rsid w:val="00FB2865"/>
    <w:rsid w:val="00FB389E"/>
    <w:rsid w:val="00FB3BB0"/>
    <w:rsid w:val="00FB3E7A"/>
    <w:rsid w:val="00FB438F"/>
    <w:rsid w:val="00FB6582"/>
    <w:rsid w:val="00FB6659"/>
    <w:rsid w:val="00FB7087"/>
    <w:rsid w:val="00FB7513"/>
    <w:rsid w:val="00FC0EB4"/>
    <w:rsid w:val="00FC0F9B"/>
    <w:rsid w:val="00FC11CA"/>
    <w:rsid w:val="00FC18AA"/>
    <w:rsid w:val="00FC2BB5"/>
    <w:rsid w:val="00FC30F9"/>
    <w:rsid w:val="00FC3631"/>
    <w:rsid w:val="00FC4F58"/>
    <w:rsid w:val="00FC51FA"/>
    <w:rsid w:val="00FC5611"/>
    <w:rsid w:val="00FC6FB5"/>
    <w:rsid w:val="00FC7478"/>
    <w:rsid w:val="00FD09C2"/>
    <w:rsid w:val="00FD10B9"/>
    <w:rsid w:val="00FD1B0D"/>
    <w:rsid w:val="00FD1DD4"/>
    <w:rsid w:val="00FD39CF"/>
    <w:rsid w:val="00FD4DBD"/>
    <w:rsid w:val="00FD51EC"/>
    <w:rsid w:val="00FD59BB"/>
    <w:rsid w:val="00FD6855"/>
    <w:rsid w:val="00FD68E9"/>
    <w:rsid w:val="00FD6DC0"/>
    <w:rsid w:val="00FD71A2"/>
    <w:rsid w:val="00FD7E13"/>
    <w:rsid w:val="00FE08C9"/>
    <w:rsid w:val="00FE0CD1"/>
    <w:rsid w:val="00FE4D36"/>
    <w:rsid w:val="00FE4D44"/>
    <w:rsid w:val="00FE5306"/>
    <w:rsid w:val="00FE56D6"/>
    <w:rsid w:val="00FE5C0A"/>
    <w:rsid w:val="00FE649E"/>
    <w:rsid w:val="00FE6EF6"/>
    <w:rsid w:val="00FE7548"/>
    <w:rsid w:val="00FE77AF"/>
    <w:rsid w:val="00FF0034"/>
    <w:rsid w:val="00FF08D2"/>
    <w:rsid w:val="00FF2F93"/>
    <w:rsid w:val="00FF3E15"/>
    <w:rsid w:val="00FF5E6F"/>
    <w:rsid w:val="00FF5F47"/>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D1D6499"/>
  <w15:docId w15:val="{4447317B-09DD-4142-9ADB-43BF892F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CB"/>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A09ED"/>
    <w:pPr>
      <w:keepNext/>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A09ED"/>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5F1E69"/>
    <w:pPr>
      <w:tabs>
        <w:tab w:val="clear" w:pos="432"/>
        <w:tab w:val="left" w:leader="dot" w:pos="7776"/>
        <w:tab w:val="left" w:pos="8136"/>
      </w:tabs>
      <w:spacing w:before="120" w:line="240" w:lineRule="auto"/>
      <w:ind w:left="1080" w:right="2880" w:hanging="360"/>
      <w:jc w:val="left"/>
    </w:pPr>
    <w:rPr>
      <w:rFonts w:ascii="Arial" w:hAnsi="Arial" w:cs="Arial"/>
      <w:sz w:val="20"/>
      <w:szCs w:val="20"/>
    </w:rPr>
  </w:style>
  <w:style w:type="character" w:customStyle="1" w:styleId="RESPONSEChar">
    <w:name w:val="RESPONSE Char"/>
    <w:basedOn w:val="DefaultParagraphFont"/>
    <w:link w:val="RESPONSE"/>
    <w:rsid w:val="005F1E69"/>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161AE1"/>
    <w:pPr>
      <w:spacing w:before="0"/>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161AE1"/>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paragraph" w:customStyle="1" w:styleId="Source">
    <w:name w:val="Source"/>
    <w:basedOn w:val="QUESTIONTEXT"/>
    <w:qFormat/>
    <w:rsid w:val="00D36B8F"/>
    <w:pPr>
      <w:spacing w:before="240" w:after="0"/>
    </w:pPr>
    <w:rPr>
      <w:b w:val="0"/>
      <w:i/>
      <w:sz w:val="16"/>
      <w:szCs w:val="16"/>
    </w:rPr>
  </w:style>
  <w:style w:type="paragraph" w:customStyle="1" w:styleId="Subsection">
    <w:name w:val="Subsection"/>
    <w:basedOn w:val="QUESTIONTEXT"/>
    <w:qFormat/>
    <w:rsid w:val="00BE0CE6"/>
    <w:pPr>
      <w:spacing w:before="360"/>
    </w:pPr>
    <w:rPr>
      <w:sz w:val="22"/>
      <w:szCs w:val="22"/>
    </w:rPr>
  </w:style>
  <w:style w:type="paragraph" w:customStyle="1" w:styleId="Soue">
    <w:name w:val="Soue"/>
    <w:basedOn w:val="QUESTIONTEXT"/>
    <w:rsid w:val="0024773C"/>
  </w:style>
  <w:style w:type="paragraph" w:customStyle="1" w:styleId="Sectionhead">
    <w:name w:val="Section head"/>
    <w:basedOn w:val="Subsection"/>
    <w:qFormat/>
    <w:rsid w:val="00CA7948"/>
    <w:pPr>
      <w:spacing w:before="120"/>
      <w:jc w:val="center"/>
    </w:pPr>
    <w:rPr>
      <w:sz w:val="28"/>
      <w:szCs w:val="28"/>
    </w:rPr>
  </w:style>
  <w:style w:type="character" w:styleId="CommentReference">
    <w:name w:val="annotation reference"/>
    <w:basedOn w:val="DefaultParagraphFont"/>
    <w:uiPriority w:val="99"/>
    <w:semiHidden/>
    <w:unhideWhenUsed/>
    <w:rsid w:val="00F60C20"/>
    <w:rPr>
      <w:sz w:val="16"/>
      <w:szCs w:val="16"/>
    </w:rPr>
  </w:style>
  <w:style w:type="paragraph" w:styleId="CommentText">
    <w:name w:val="annotation text"/>
    <w:basedOn w:val="Normal"/>
    <w:link w:val="CommentTextChar"/>
    <w:uiPriority w:val="99"/>
    <w:unhideWhenUsed/>
    <w:rsid w:val="00F60C20"/>
    <w:pPr>
      <w:spacing w:line="240" w:lineRule="auto"/>
    </w:pPr>
    <w:rPr>
      <w:sz w:val="20"/>
      <w:szCs w:val="20"/>
    </w:rPr>
  </w:style>
  <w:style w:type="character" w:customStyle="1" w:styleId="CommentTextChar">
    <w:name w:val="Comment Text Char"/>
    <w:basedOn w:val="DefaultParagraphFont"/>
    <w:link w:val="CommentText"/>
    <w:uiPriority w:val="99"/>
    <w:rsid w:val="00F60C20"/>
    <w:rPr>
      <w:sz w:val="20"/>
      <w:szCs w:val="20"/>
    </w:rPr>
  </w:style>
  <w:style w:type="paragraph" w:styleId="CommentSubject">
    <w:name w:val="annotation subject"/>
    <w:basedOn w:val="CommentText"/>
    <w:next w:val="CommentText"/>
    <w:link w:val="CommentSubjectChar"/>
    <w:uiPriority w:val="99"/>
    <w:semiHidden/>
    <w:unhideWhenUsed/>
    <w:rsid w:val="00F60C20"/>
    <w:rPr>
      <w:b/>
      <w:bCs/>
    </w:rPr>
  </w:style>
  <w:style w:type="character" w:customStyle="1" w:styleId="CommentSubjectChar">
    <w:name w:val="Comment Subject Char"/>
    <w:basedOn w:val="CommentTextChar"/>
    <w:link w:val="CommentSubject"/>
    <w:uiPriority w:val="99"/>
    <w:semiHidden/>
    <w:rsid w:val="00F60C20"/>
    <w:rPr>
      <w:b/>
      <w:bCs/>
      <w:sz w:val="20"/>
      <w:szCs w:val="20"/>
    </w:rPr>
  </w:style>
  <w:style w:type="paragraph" w:customStyle="1" w:styleId="Fillcondition">
    <w:name w:val="Fill condition"/>
    <w:basedOn w:val="QUESTIONTEXT"/>
    <w:qFormat/>
    <w:rsid w:val="001407C0"/>
    <w:pPr>
      <w:spacing w:after="0"/>
    </w:pPr>
    <w:rPr>
      <w:b w:val="0"/>
    </w:rPr>
  </w:style>
  <w:style w:type="character" w:styleId="Hyperlink">
    <w:name w:val="Hyperlink"/>
    <w:basedOn w:val="DefaultParagraphFont"/>
    <w:uiPriority w:val="99"/>
    <w:unhideWhenUsed/>
    <w:rsid w:val="00F36B38"/>
    <w:rPr>
      <w:color w:val="0000FF" w:themeColor="hyperlink"/>
      <w:u w:val="single"/>
    </w:rPr>
  </w:style>
  <w:style w:type="paragraph" w:customStyle="1" w:styleId="INTRO">
    <w:name w:val="!INTRO"/>
    <w:qFormat/>
    <w:rsid w:val="00563EAA"/>
    <w:pPr>
      <w:spacing w:before="120" w:after="120"/>
    </w:pPr>
    <w:rPr>
      <w:rFonts w:ascii="Arial" w:hAnsi="Arial" w:cs="Arial"/>
      <w:b/>
      <w:sz w:val="20"/>
      <w:szCs w:val="20"/>
    </w:rPr>
  </w:style>
  <w:style w:type="paragraph" w:styleId="BodyText">
    <w:name w:val="Body Text"/>
    <w:basedOn w:val="Normal"/>
    <w:link w:val="BodyTextChar"/>
    <w:uiPriority w:val="1"/>
    <w:qFormat/>
    <w:rsid w:val="00BB491A"/>
    <w:pPr>
      <w:widowControl w:val="0"/>
      <w:tabs>
        <w:tab w:val="clear" w:pos="432"/>
      </w:tabs>
      <w:spacing w:before="240" w:after="120" w:line="240" w:lineRule="auto"/>
      <w:ind w:firstLine="0"/>
      <w:jc w:val="left"/>
    </w:pPr>
    <w:rPr>
      <w:rFonts w:asciiTheme="minorBidi" w:eastAsiaTheme="minorHAnsi" w:hAnsiTheme="minorBidi" w:cstheme="minorBidi"/>
      <w:b/>
      <w:bCs/>
      <w:color w:val="383838"/>
      <w:sz w:val="22"/>
      <w:szCs w:val="22"/>
    </w:rPr>
  </w:style>
  <w:style w:type="character" w:customStyle="1" w:styleId="BodyTextChar">
    <w:name w:val="Body Text Char"/>
    <w:basedOn w:val="DefaultParagraphFont"/>
    <w:link w:val="BodyText"/>
    <w:uiPriority w:val="1"/>
    <w:rsid w:val="00BB491A"/>
    <w:rPr>
      <w:rFonts w:asciiTheme="minorBidi" w:eastAsiaTheme="minorHAnsi" w:hAnsiTheme="minorBidi" w:cstheme="minorBidi"/>
      <w:b/>
      <w:bCs/>
      <w:color w:val="383838"/>
      <w:sz w:val="22"/>
      <w:szCs w:val="22"/>
    </w:rPr>
  </w:style>
  <w:style w:type="paragraph" w:styleId="Revision">
    <w:name w:val="Revision"/>
    <w:hidden/>
    <w:uiPriority w:val="99"/>
    <w:semiHidden/>
    <w:rsid w:val="006E38AE"/>
  </w:style>
  <w:style w:type="numbering" w:customStyle="1" w:styleId="NoList1">
    <w:name w:val="No List1"/>
    <w:next w:val="NoList"/>
    <w:uiPriority w:val="99"/>
    <w:semiHidden/>
    <w:unhideWhenUsed/>
    <w:rsid w:val="005C3F17"/>
  </w:style>
  <w:style w:type="paragraph" w:customStyle="1" w:styleId="ReviewersNote">
    <w:name w:val="Reviewers Note"/>
    <w:basedOn w:val="Normal"/>
    <w:qFormat/>
    <w:rsid w:val="00C27B1F"/>
    <w:pPr>
      <w:tabs>
        <w:tab w:val="clear" w:pos="432"/>
      </w:tabs>
      <w:spacing w:before="120" w:after="120" w:line="240" w:lineRule="auto"/>
      <w:ind w:left="1800" w:hanging="1800"/>
      <w:jc w:val="left"/>
    </w:pPr>
    <w:rPr>
      <w:rFonts w:ascii="Arial" w:hAnsi="Arial" w:cs="Arial"/>
      <w:sz w:val="20"/>
      <w:szCs w:val="20"/>
    </w:rPr>
  </w:style>
  <w:style w:type="paragraph" w:customStyle="1" w:styleId="Fill">
    <w:name w:val="Fill"/>
    <w:basedOn w:val="Source"/>
    <w:qFormat/>
    <w:rsid w:val="005820F9"/>
    <w:pPr>
      <w:tabs>
        <w:tab w:val="clear" w:pos="720"/>
      </w:tabs>
      <w:spacing w:before="120"/>
      <w:ind w:left="0" w:firstLine="0"/>
    </w:pPr>
    <w:rPr>
      <w:i w:val="0"/>
      <w:sz w:val="20"/>
      <w:szCs w:val="20"/>
    </w:rPr>
  </w:style>
  <w:style w:type="paragraph" w:customStyle="1" w:styleId="Questiontext0">
    <w:name w:val="!Question text"/>
    <w:basedOn w:val="Normal"/>
    <w:link w:val="QuestiontextChar0"/>
    <w:qFormat/>
    <w:rsid w:val="007A6A4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7A6A42"/>
    <w:rPr>
      <w:rFonts w:ascii="Arial" w:hAnsi="Arial" w:cs="Arial"/>
      <w:b/>
      <w:sz w:val="22"/>
      <w:szCs w:val="22"/>
    </w:rPr>
  </w:style>
  <w:style w:type="paragraph" w:customStyle="1" w:styleId="Default">
    <w:name w:val="Default"/>
    <w:rsid w:val="00120090"/>
    <w:pPr>
      <w:autoSpaceDE w:val="0"/>
      <w:autoSpaceDN w:val="0"/>
      <w:adjustRightInd w:val="0"/>
    </w:pPr>
    <w:rPr>
      <w:rFonts w:ascii="Courier New" w:hAnsi="Courier New" w:cs="Courier New"/>
      <w:color w:val="000000"/>
    </w:rPr>
  </w:style>
  <w:style w:type="character" w:customStyle="1" w:styleId="Heading1Char">
    <w:name w:val="Heading 1 Char"/>
    <w:basedOn w:val="DefaultParagraphFont"/>
    <w:link w:val="Heading1"/>
    <w:rsid w:val="00F54490"/>
    <w:rPr>
      <w:b/>
      <w:caps/>
    </w:rPr>
  </w:style>
  <w:style w:type="character" w:customStyle="1" w:styleId="Heading2Char">
    <w:name w:val="Heading 2 Char"/>
    <w:basedOn w:val="DefaultParagraphFont"/>
    <w:link w:val="Heading2"/>
    <w:rsid w:val="00F54490"/>
    <w:rPr>
      <w:b/>
      <w:caps/>
    </w:rPr>
  </w:style>
  <w:style w:type="character" w:customStyle="1" w:styleId="Heading3Char">
    <w:name w:val="Heading 3 Char"/>
    <w:basedOn w:val="DefaultParagraphFont"/>
    <w:link w:val="Heading3"/>
    <w:rsid w:val="00F54490"/>
    <w:rPr>
      <w:b/>
    </w:rPr>
  </w:style>
  <w:style w:type="character" w:customStyle="1" w:styleId="Heading4Char">
    <w:name w:val="Heading 4 Char"/>
    <w:aliases w:val="Heading 4 (business proposal only) Char"/>
    <w:basedOn w:val="DefaultParagraphFont"/>
    <w:link w:val="Heading4"/>
    <w:rsid w:val="00F54490"/>
    <w:rPr>
      <w:b/>
    </w:rPr>
  </w:style>
  <w:style w:type="character" w:customStyle="1" w:styleId="Heading5Char">
    <w:name w:val="Heading 5 Char"/>
    <w:aliases w:val="Heading 5 (business proposal only) Char"/>
    <w:basedOn w:val="DefaultParagraphFont"/>
    <w:link w:val="Heading5"/>
    <w:rsid w:val="00F54490"/>
    <w:rPr>
      <w:b/>
    </w:rPr>
  </w:style>
  <w:style w:type="character" w:customStyle="1" w:styleId="Heading6Char">
    <w:name w:val="Heading 6 Char"/>
    <w:aliases w:val="Heading 6 (business proposal only) Char"/>
    <w:basedOn w:val="DefaultParagraphFont"/>
    <w:link w:val="Heading6"/>
    <w:rsid w:val="00F54490"/>
  </w:style>
  <w:style w:type="character" w:customStyle="1" w:styleId="Heading7Char">
    <w:name w:val="Heading 7 Char"/>
    <w:aliases w:val="Heading 7 (business proposal only) Char"/>
    <w:basedOn w:val="DefaultParagraphFont"/>
    <w:link w:val="Heading7"/>
    <w:rsid w:val="00F54490"/>
  </w:style>
  <w:style w:type="character" w:customStyle="1" w:styleId="Heading8Char">
    <w:name w:val="Heading 8 Char"/>
    <w:aliases w:val="Heading 8 (business proposal only) Char"/>
    <w:basedOn w:val="DefaultParagraphFont"/>
    <w:link w:val="Heading8"/>
    <w:rsid w:val="00F54490"/>
  </w:style>
  <w:style w:type="character" w:customStyle="1" w:styleId="Heading9Char">
    <w:name w:val="Heading 9 Char"/>
    <w:aliases w:val="Heading 9 (business proposal only) Char"/>
    <w:basedOn w:val="DefaultParagraphFont"/>
    <w:link w:val="Heading9"/>
    <w:rsid w:val="00F54490"/>
  </w:style>
  <w:style w:type="character" w:customStyle="1" w:styleId="FooterChar">
    <w:name w:val="Footer Char"/>
    <w:basedOn w:val="DefaultParagraphFont"/>
    <w:link w:val="Footer"/>
    <w:semiHidden/>
    <w:rsid w:val="00F54490"/>
  </w:style>
  <w:style w:type="paragraph" w:customStyle="1" w:styleId="Response-Box">
    <w:name w:val="Response-Box"/>
    <w:basedOn w:val="Normal"/>
    <w:qFormat/>
    <w:rsid w:val="00F54490"/>
    <w:pPr>
      <w:tabs>
        <w:tab w:val="clear" w:pos="432"/>
        <w:tab w:val="left" w:pos="1170"/>
        <w:tab w:val="left" w:pos="4680"/>
        <w:tab w:val="left" w:pos="5130"/>
      </w:tabs>
      <w:autoSpaceDE w:val="0"/>
      <w:autoSpaceDN w:val="0"/>
      <w:adjustRightInd w:val="0"/>
      <w:spacing w:before="60" w:line="240" w:lineRule="auto"/>
      <w:ind w:left="1166" w:hanging="446"/>
      <w:jc w:val="left"/>
    </w:pPr>
    <w:rPr>
      <w:rFonts w:ascii="Arial" w:hAnsi="Arial" w:cs="Calibri"/>
      <w:bCs/>
      <w:color w:val="000000"/>
      <w:sz w:val="20"/>
    </w:rPr>
  </w:style>
  <w:style w:type="paragraph" w:customStyle="1" w:styleId="QueLong">
    <w:name w:val="!Que Long"/>
    <w:basedOn w:val="QUESTIONTEXT"/>
    <w:qFormat/>
    <w:rsid w:val="00F54490"/>
    <w:pPr>
      <w:tabs>
        <w:tab w:val="clear" w:pos="720"/>
      </w:tabs>
      <w:ind w:left="1170" w:hanging="1170"/>
    </w:pPr>
  </w:style>
  <w:style w:type="table" w:customStyle="1" w:styleId="TableGridLight1">
    <w:name w:val="Table Grid Light1"/>
    <w:basedOn w:val="TableNormal"/>
    <w:uiPriority w:val="40"/>
    <w:rsid w:val="00F54490"/>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esponse">
    <w:name w:val="NO Response"/>
    <w:basedOn w:val="RESPONSE"/>
    <w:link w:val="NOResponseChar"/>
    <w:qFormat/>
    <w:rsid w:val="0038560B"/>
    <w:pPr>
      <w:tabs>
        <w:tab w:val="left" w:leader="dot" w:pos="8100"/>
        <w:tab w:val="left" w:pos="8550"/>
      </w:tabs>
      <w:spacing w:after="240"/>
      <w:ind w:right="1627" w:firstLine="0"/>
    </w:pPr>
    <w:rPr>
      <w:lang w:val="es-ES"/>
    </w:rPr>
  </w:style>
  <w:style w:type="character" w:customStyle="1" w:styleId="NOResponseChar">
    <w:name w:val="NO Response Char"/>
    <w:basedOn w:val="RESPONSEChar"/>
    <w:link w:val="NOResponse"/>
    <w:rsid w:val="0038560B"/>
    <w:rPr>
      <w:rFonts w:ascii="Arial" w:hAnsi="Arial" w:cs="Arial"/>
      <w:sz w:val="20"/>
      <w:szCs w:val="20"/>
      <w:lang w:val="es-ES"/>
    </w:rPr>
  </w:style>
  <w:style w:type="paragraph" w:customStyle="1" w:styleId="TableText">
    <w:name w:val="Table Text"/>
    <w:basedOn w:val="Normal"/>
    <w:qFormat/>
    <w:rsid w:val="008B7135"/>
    <w:pPr>
      <w:tabs>
        <w:tab w:val="clear" w:pos="432"/>
      </w:tabs>
      <w:spacing w:line="240" w:lineRule="auto"/>
      <w:ind w:firstLine="0"/>
      <w:jc w:val="left"/>
    </w:pPr>
    <w:rPr>
      <w:rFonts w:ascii="Arial" w:hAnsi="Arial"/>
      <w:sz w:val="18"/>
      <w:szCs w:val="20"/>
    </w:rPr>
  </w:style>
  <w:style w:type="table" w:styleId="LightList">
    <w:name w:val="Light List"/>
    <w:basedOn w:val="TableNormal"/>
    <w:uiPriority w:val="61"/>
    <w:rsid w:val="008B7135"/>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oxResponse">
    <w:name w:val="Box Response"/>
    <w:basedOn w:val="RESPONSE"/>
    <w:link w:val="BoxResponseChar"/>
    <w:qFormat/>
    <w:rsid w:val="00511444"/>
    <w:pPr>
      <w:tabs>
        <w:tab w:val="left" w:pos="1080"/>
        <w:tab w:val="left" w:pos="4680"/>
        <w:tab w:val="left" w:pos="8550"/>
      </w:tabs>
      <w:ind w:right="0"/>
    </w:pPr>
  </w:style>
  <w:style w:type="character" w:customStyle="1" w:styleId="BoxResponseChar">
    <w:name w:val="Box Response Char"/>
    <w:basedOn w:val="RESPONSEChar"/>
    <w:link w:val="BoxResponse"/>
    <w:rsid w:val="00511444"/>
    <w:rPr>
      <w:rFonts w:ascii="Arial" w:hAnsi="Arial" w:cs="Arial"/>
      <w:sz w:val="20"/>
      <w:szCs w:val="20"/>
    </w:rPr>
  </w:style>
  <w:style w:type="paragraph" w:customStyle="1" w:styleId="QUESTIONTEXT24ptbefore">
    <w:name w:val="!QUESTION TEXT_24pt before"/>
    <w:qFormat/>
    <w:rsid w:val="00A27C7E"/>
    <w:pPr>
      <w:spacing w:before="480" w:after="120"/>
      <w:ind w:left="720" w:hanging="720"/>
    </w:pPr>
    <w:rPr>
      <w:rFonts w:ascii="Arial" w:hAnsi="Arial"/>
      <w:b/>
      <w:sz w:val="20"/>
      <w:szCs w:val="16"/>
    </w:rPr>
  </w:style>
  <w:style w:type="paragraph" w:customStyle="1" w:styleId="UNIVERSECONDITIONfirst">
    <w:name w:val="UNIVERSE/CONDITION_first"/>
    <w:qFormat/>
    <w:rsid w:val="00AA09ED"/>
    <w:pPr>
      <w:spacing w:before="480"/>
    </w:pPr>
    <w:rPr>
      <w:rFonts w:ascii="Arial" w:hAnsi="Arial" w:cs="Arial"/>
      <w:b/>
      <w:sz w:val="16"/>
      <w:szCs w:val="16"/>
    </w:rPr>
  </w:style>
  <w:style w:type="paragraph" w:customStyle="1" w:styleId="UNIVERSECONDITION">
    <w:name w:val="!UNIVERSE/CONDITION"/>
    <w:qFormat/>
    <w:rsid w:val="00DD5D02"/>
    <w:pPr>
      <w:spacing w:before="60" w:after="60"/>
    </w:pPr>
    <w:rPr>
      <w:rFonts w:ascii="Arial" w:hAnsi="Arial" w:cs="Arial"/>
      <w:sz w:val="18"/>
      <w:szCs w:val="16"/>
    </w:rPr>
  </w:style>
  <w:style w:type="paragraph" w:customStyle="1" w:styleId="Selectonealltable">
    <w:name w:val="Select one/all_table"/>
    <w:qFormat/>
    <w:rsid w:val="009A5780"/>
    <w:pPr>
      <w:tabs>
        <w:tab w:val="left" w:pos="1080"/>
        <w:tab w:val="left" w:pos="1440"/>
        <w:tab w:val="left" w:pos="2145"/>
        <w:tab w:val="left" w:leader="dot" w:pos="6120"/>
        <w:tab w:val="left" w:pos="6753"/>
      </w:tabs>
      <w:spacing w:before="240" w:after="60"/>
      <w:jc w:val="center"/>
    </w:pPr>
    <w:rPr>
      <w:rFonts w:ascii="Arial" w:hAnsi="Arial" w:cs="Arial"/>
      <w:bCs/>
      <w:i/>
      <w:caps/>
      <w:sz w:val="18"/>
      <w:szCs w:val="18"/>
    </w:rPr>
  </w:style>
  <w:style w:type="paragraph" w:customStyle="1" w:styleId="Answerheading">
    <w:name w:val="Answer heading"/>
    <w:qFormat/>
    <w:rsid w:val="009A5780"/>
    <w:pPr>
      <w:tabs>
        <w:tab w:val="left" w:pos="1080"/>
        <w:tab w:val="left" w:pos="1440"/>
        <w:tab w:val="left" w:pos="2145"/>
        <w:tab w:val="left" w:leader="dot" w:pos="6120"/>
        <w:tab w:val="left" w:pos="6753"/>
      </w:tabs>
      <w:spacing w:before="60" w:after="60"/>
      <w:jc w:val="center"/>
    </w:pPr>
    <w:rPr>
      <w:rFonts w:ascii="Arial" w:hAnsi="Arial" w:cs="Arial"/>
      <w:bCs/>
      <w:sz w:val="18"/>
      <w:szCs w:val="18"/>
    </w:rPr>
  </w:style>
  <w:style w:type="paragraph" w:customStyle="1" w:styleId="SELECTONEALL">
    <w:name w:val="SELECT ONE/ALL"/>
    <w:basedOn w:val="Selectonealltable"/>
    <w:qFormat/>
    <w:rsid w:val="009A5780"/>
    <w:pPr>
      <w:spacing w:before="120"/>
      <w:ind w:left="720"/>
      <w:jc w:val="left"/>
    </w:pPr>
  </w:style>
  <w:style w:type="character" w:styleId="Emphasis">
    <w:name w:val="Emphasis"/>
    <w:uiPriority w:val="99"/>
    <w:qFormat/>
    <w:rsid w:val="00101FE9"/>
    <w:rPr>
      <w:rFonts w:cs="Times New Roman"/>
      <w:i/>
      <w:iCs/>
    </w:rPr>
  </w:style>
  <w:style w:type="character" w:customStyle="1" w:styleId="num">
    <w:name w:val="num"/>
    <w:basedOn w:val="DefaultParagraphFont"/>
    <w:rsid w:val="00D86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0487">
      <w:bodyDiv w:val="1"/>
      <w:marLeft w:val="0"/>
      <w:marRight w:val="0"/>
      <w:marTop w:val="0"/>
      <w:marBottom w:val="0"/>
      <w:divBdr>
        <w:top w:val="none" w:sz="0" w:space="0" w:color="auto"/>
        <w:left w:val="none" w:sz="0" w:space="0" w:color="auto"/>
        <w:bottom w:val="none" w:sz="0" w:space="0" w:color="auto"/>
        <w:right w:val="none" w:sz="0" w:space="0" w:color="auto"/>
      </w:divBdr>
    </w:div>
    <w:div w:id="49814011">
      <w:bodyDiv w:val="1"/>
      <w:marLeft w:val="0"/>
      <w:marRight w:val="0"/>
      <w:marTop w:val="0"/>
      <w:marBottom w:val="0"/>
      <w:divBdr>
        <w:top w:val="none" w:sz="0" w:space="0" w:color="auto"/>
        <w:left w:val="none" w:sz="0" w:space="0" w:color="auto"/>
        <w:bottom w:val="none" w:sz="0" w:space="0" w:color="auto"/>
        <w:right w:val="none" w:sz="0" w:space="0" w:color="auto"/>
      </w:divBdr>
    </w:div>
    <w:div w:id="385955416">
      <w:bodyDiv w:val="1"/>
      <w:marLeft w:val="0"/>
      <w:marRight w:val="0"/>
      <w:marTop w:val="0"/>
      <w:marBottom w:val="0"/>
      <w:divBdr>
        <w:top w:val="none" w:sz="0" w:space="0" w:color="auto"/>
        <w:left w:val="none" w:sz="0" w:space="0" w:color="auto"/>
        <w:bottom w:val="none" w:sz="0" w:space="0" w:color="auto"/>
        <w:right w:val="none" w:sz="0" w:space="0" w:color="auto"/>
      </w:divBdr>
    </w:div>
    <w:div w:id="592249738">
      <w:bodyDiv w:val="1"/>
      <w:marLeft w:val="0"/>
      <w:marRight w:val="0"/>
      <w:marTop w:val="0"/>
      <w:marBottom w:val="0"/>
      <w:divBdr>
        <w:top w:val="none" w:sz="0" w:space="0" w:color="auto"/>
        <w:left w:val="none" w:sz="0" w:space="0" w:color="auto"/>
        <w:bottom w:val="none" w:sz="0" w:space="0" w:color="auto"/>
        <w:right w:val="none" w:sz="0" w:space="0" w:color="auto"/>
      </w:divBdr>
    </w:div>
    <w:div w:id="717359904">
      <w:bodyDiv w:val="1"/>
      <w:marLeft w:val="0"/>
      <w:marRight w:val="0"/>
      <w:marTop w:val="0"/>
      <w:marBottom w:val="0"/>
      <w:divBdr>
        <w:top w:val="none" w:sz="0" w:space="0" w:color="auto"/>
        <w:left w:val="none" w:sz="0" w:space="0" w:color="auto"/>
        <w:bottom w:val="none" w:sz="0" w:space="0" w:color="auto"/>
        <w:right w:val="none" w:sz="0" w:space="0" w:color="auto"/>
      </w:divBdr>
    </w:div>
    <w:div w:id="739210314">
      <w:bodyDiv w:val="1"/>
      <w:marLeft w:val="0"/>
      <w:marRight w:val="0"/>
      <w:marTop w:val="0"/>
      <w:marBottom w:val="0"/>
      <w:divBdr>
        <w:top w:val="none" w:sz="0" w:space="0" w:color="auto"/>
        <w:left w:val="none" w:sz="0" w:space="0" w:color="auto"/>
        <w:bottom w:val="none" w:sz="0" w:space="0" w:color="auto"/>
        <w:right w:val="none" w:sz="0" w:space="0" w:color="auto"/>
      </w:divBdr>
    </w:div>
    <w:div w:id="803620764">
      <w:bodyDiv w:val="1"/>
      <w:marLeft w:val="0"/>
      <w:marRight w:val="0"/>
      <w:marTop w:val="0"/>
      <w:marBottom w:val="0"/>
      <w:divBdr>
        <w:top w:val="none" w:sz="0" w:space="0" w:color="auto"/>
        <w:left w:val="none" w:sz="0" w:space="0" w:color="auto"/>
        <w:bottom w:val="none" w:sz="0" w:space="0" w:color="auto"/>
        <w:right w:val="none" w:sz="0" w:space="0" w:color="auto"/>
      </w:divBdr>
    </w:div>
    <w:div w:id="855801597">
      <w:bodyDiv w:val="1"/>
      <w:marLeft w:val="0"/>
      <w:marRight w:val="0"/>
      <w:marTop w:val="0"/>
      <w:marBottom w:val="0"/>
      <w:divBdr>
        <w:top w:val="none" w:sz="0" w:space="0" w:color="auto"/>
        <w:left w:val="none" w:sz="0" w:space="0" w:color="auto"/>
        <w:bottom w:val="none" w:sz="0" w:space="0" w:color="auto"/>
        <w:right w:val="none" w:sz="0" w:space="0" w:color="auto"/>
      </w:divBdr>
    </w:div>
    <w:div w:id="887062169">
      <w:bodyDiv w:val="1"/>
      <w:marLeft w:val="0"/>
      <w:marRight w:val="0"/>
      <w:marTop w:val="0"/>
      <w:marBottom w:val="0"/>
      <w:divBdr>
        <w:top w:val="none" w:sz="0" w:space="0" w:color="auto"/>
        <w:left w:val="none" w:sz="0" w:space="0" w:color="auto"/>
        <w:bottom w:val="none" w:sz="0" w:space="0" w:color="auto"/>
        <w:right w:val="none" w:sz="0" w:space="0" w:color="auto"/>
      </w:divBdr>
    </w:div>
    <w:div w:id="967784542">
      <w:bodyDiv w:val="1"/>
      <w:marLeft w:val="0"/>
      <w:marRight w:val="0"/>
      <w:marTop w:val="0"/>
      <w:marBottom w:val="0"/>
      <w:divBdr>
        <w:top w:val="none" w:sz="0" w:space="0" w:color="auto"/>
        <w:left w:val="none" w:sz="0" w:space="0" w:color="auto"/>
        <w:bottom w:val="none" w:sz="0" w:space="0" w:color="auto"/>
        <w:right w:val="none" w:sz="0" w:space="0" w:color="auto"/>
      </w:divBdr>
    </w:div>
    <w:div w:id="1082603424">
      <w:bodyDiv w:val="1"/>
      <w:marLeft w:val="0"/>
      <w:marRight w:val="0"/>
      <w:marTop w:val="0"/>
      <w:marBottom w:val="0"/>
      <w:divBdr>
        <w:top w:val="none" w:sz="0" w:space="0" w:color="auto"/>
        <w:left w:val="none" w:sz="0" w:space="0" w:color="auto"/>
        <w:bottom w:val="none" w:sz="0" w:space="0" w:color="auto"/>
        <w:right w:val="none" w:sz="0" w:space="0" w:color="auto"/>
      </w:divBdr>
    </w:div>
    <w:div w:id="1166360600">
      <w:bodyDiv w:val="1"/>
      <w:marLeft w:val="0"/>
      <w:marRight w:val="0"/>
      <w:marTop w:val="0"/>
      <w:marBottom w:val="0"/>
      <w:divBdr>
        <w:top w:val="none" w:sz="0" w:space="0" w:color="auto"/>
        <w:left w:val="none" w:sz="0" w:space="0" w:color="auto"/>
        <w:bottom w:val="none" w:sz="0" w:space="0" w:color="auto"/>
        <w:right w:val="none" w:sz="0" w:space="0" w:color="auto"/>
      </w:divBdr>
    </w:div>
    <w:div w:id="1199271188">
      <w:bodyDiv w:val="1"/>
      <w:marLeft w:val="0"/>
      <w:marRight w:val="0"/>
      <w:marTop w:val="0"/>
      <w:marBottom w:val="0"/>
      <w:divBdr>
        <w:top w:val="none" w:sz="0" w:space="0" w:color="auto"/>
        <w:left w:val="none" w:sz="0" w:space="0" w:color="auto"/>
        <w:bottom w:val="none" w:sz="0" w:space="0" w:color="auto"/>
        <w:right w:val="none" w:sz="0" w:space="0" w:color="auto"/>
      </w:divBdr>
      <w:divsChild>
        <w:div w:id="2076001999">
          <w:marLeft w:val="240"/>
          <w:marRight w:val="0"/>
          <w:marTop w:val="60"/>
          <w:marBottom w:val="60"/>
          <w:divBdr>
            <w:top w:val="none" w:sz="0" w:space="0" w:color="auto"/>
            <w:left w:val="none" w:sz="0" w:space="0" w:color="auto"/>
            <w:bottom w:val="none" w:sz="0" w:space="0" w:color="auto"/>
            <w:right w:val="none" w:sz="0" w:space="0" w:color="auto"/>
          </w:divBdr>
          <w:divsChild>
            <w:div w:id="236284695">
              <w:marLeft w:val="0"/>
              <w:marRight w:val="0"/>
              <w:marTop w:val="0"/>
              <w:marBottom w:val="0"/>
              <w:divBdr>
                <w:top w:val="none" w:sz="0" w:space="0" w:color="auto"/>
                <w:left w:val="none" w:sz="0" w:space="0" w:color="auto"/>
                <w:bottom w:val="none" w:sz="0" w:space="0" w:color="auto"/>
                <w:right w:val="none" w:sz="0" w:space="0" w:color="auto"/>
              </w:divBdr>
            </w:div>
          </w:divsChild>
        </w:div>
        <w:div w:id="1136988690">
          <w:marLeft w:val="240"/>
          <w:marRight w:val="0"/>
          <w:marTop w:val="60"/>
          <w:marBottom w:val="60"/>
          <w:divBdr>
            <w:top w:val="none" w:sz="0" w:space="0" w:color="auto"/>
            <w:left w:val="none" w:sz="0" w:space="0" w:color="auto"/>
            <w:bottom w:val="none" w:sz="0" w:space="0" w:color="auto"/>
            <w:right w:val="none" w:sz="0" w:space="0" w:color="auto"/>
          </w:divBdr>
          <w:divsChild>
            <w:div w:id="440345891">
              <w:marLeft w:val="0"/>
              <w:marRight w:val="0"/>
              <w:marTop w:val="0"/>
              <w:marBottom w:val="0"/>
              <w:divBdr>
                <w:top w:val="none" w:sz="0" w:space="0" w:color="auto"/>
                <w:left w:val="none" w:sz="0" w:space="0" w:color="auto"/>
                <w:bottom w:val="none" w:sz="0" w:space="0" w:color="auto"/>
                <w:right w:val="none" w:sz="0" w:space="0" w:color="auto"/>
              </w:divBdr>
            </w:div>
          </w:divsChild>
        </w:div>
        <w:div w:id="2068383203">
          <w:marLeft w:val="240"/>
          <w:marRight w:val="0"/>
          <w:marTop w:val="60"/>
          <w:marBottom w:val="60"/>
          <w:divBdr>
            <w:top w:val="none" w:sz="0" w:space="0" w:color="auto"/>
            <w:left w:val="none" w:sz="0" w:space="0" w:color="auto"/>
            <w:bottom w:val="none" w:sz="0" w:space="0" w:color="auto"/>
            <w:right w:val="none" w:sz="0" w:space="0" w:color="auto"/>
          </w:divBdr>
          <w:divsChild>
            <w:div w:id="1424645340">
              <w:marLeft w:val="0"/>
              <w:marRight w:val="0"/>
              <w:marTop w:val="0"/>
              <w:marBottom w:val="0"/>
              <w:divBdr>
                <w:top w:val="none" w:sz="0" w:space="0" w:color="auto"/>
                <w:left w:val="none" w:sz="0" w:space="0" w:color="auto"/>
                <w:bottom w:val="none" w:sz="0" w:space="0" w:color="auto"/>
                <w:right w:val="none" w:sz="0" w:space="0" w:color="auto"/>
              </w:divBdr>
            </w:div>
          </w:divsChild>
        </w:div>
        <w:div w:id="811481629">
          <w:marLeft w:val="240"/>
          <w:marRight w:val="0"/>
          <w:marTop w:val="60"/>
          <w:marBottom w:val="60"/>
          <w:divBdr>
            <w:top w:val="none" w:sz="0" w:space="0" w:color="auto"/>
            <w:left w:val="none" w:sz="0" w:space="0" w:color="auto"/>
            <w:bottom w:val="none" w:sz="0" w:space="0" w:color="auto"/>
            <w:right w:val="none" w:sz="0" w:space="0" w:color="auto"/>
          </w:divBdr>
          <w:divsChild>
            <w:div w:id="1446119272">
              <w:marLeft w:val="0"/>
              <w:marRight w:val="0"/>
              <w:marTop w:val="0"/>
              <w:marBottom w:val="0"/>
              <w:divBdr>
                <w:top w:val="none" w:sz="0" w:space="0" w:color="auto"/>
                <w:left w:val="none" w:sz="0" w:space="0" w:color="auto"/>
                <w:bottom w:val="none" w:sz="0" w:space="0" w:color="auto"/>
                <w:right w:val="none" w:sz="0" w:space="0" w:color="auto"/>
              </w:divBdr>
            </w:div>
          </w:divsChild>
        </w:div>
        <w:div w:id="1493717086">
          <w:marLeft w:val="240"/>
          <w:marRight w:val="0"/>
          <w:marTop w:val="60"/>
          <w:marBottom w:val="60"/>
          <w:divBdr>
            <w:top w:val="none" w:sz="0" w:space="0" w:color="auto"/>
            <w:left w:val="none" w:sz="0" w:space="0" w:color="auto"/>
            <w:bottom w:val="none" w:sz="0" w:space="0" w:color="auto"/>
            <w:right w:val="none" w:sz="0" w:space="0" w:color="auto"/>
          </w:divBdr>
          <w:divsChild>
            <w:div w:id="1943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36941">
      <w:bodyDiv w:val="1"/>
      <w:marLeft w:val="0"/>
      <w:marRight w:val="0"/>
      <w:marTop w:val="0"/>
      <w:marBottom w:val="0"/>
      <w:divBdr>
        <w:top w:val="none" w:sz="0" w:space="0" w:color="auto"/>
        <w:left w:val="none" w:sz="0" w:space="0" w:color="auto"/>
        <w:bottom w:val="none" w:sz="0" w:space="0" w:color="auto"/>
        <w:right w:val="none" w:sz="0" w:space="0" w:color="auto"/>
      </w:divBdr>
    </w:div>
    <w:div w:id="1254123769">
      <w:bodyDiv w:val="1"/>
      <w:marLeft w:val="0"/>
      <w:marRight w:val="0"/>
      <w:marTop w:val="0"/>
      <w:marBottom w:val="0"/>
      <w:divBdr>
        <w:top w:val="none" w:sz="0" w:space="0" w:color="auto"/>
        <w:left w:val="none" w:sz="0" w:space="0" w:color="auto"/>
        <w:bottom w:val="none" w:sz="0" w:space="0" w:color="auto"/>
        <w:right w:val="none" w:sz="0" w:space="0" w:color="auto"/>
      </w:divBdr>
    </w:div>
    <w:div w:id="1698038643">
      <w:bodyDiv w:val="1"/>
      <w:marLeft w:val="0"/>
      <w:marRight w:val="0"/>
      <w:marTop w:val="0"/>
      <w:marBottom w:val="0"/>
      <w:divBdr>
        <w:top w:val="none" w:sz="0" w:space="0" w:color="auto"/>
        <w:left w:val="none" w:sz="0" w:space="0" w:color="auto"/>
        <w:bottom w:val="none" w:sz="0" w:space="0" w:color="auto"/>
        <w:right w:val="none" w:sz="0" w:space="0" w:color="auto"/>
      </w:divBdr>
    </w:div>
    <w:div w:id="1797748735">
      <w:bodyDiv w:val="1"/>
      <w:marLeft w:val="0"/>
      <w:marRight w:val="0"/>
      <w:marTop w:val="0"/>
      <w:marBottom w:val="0"/>
      <w:divBdr>
        <w:top w:val="none" w:sz="0" w:space="0" w:color="auto"/>
        <w:left w:val="none" w:sz="0" w:space="0" w:color="auto"/>
        <w:bottom w:val="none" w:sz="0" w:space="0" w:color="auto"/>
        <w:right w:val="none" w:sz="0" w:space="0" w:color="auto"/>
      </w:divBdr>
    </w:div>
    <w:div w:id="1804420627">
      <w:bodyDiv w:val="1"/>
      <w:marLeft w:val="0"/>
      <w:marRight w:val="0"/>
      <w:marTop w:val="0"/>
      <w:marBottom w:val="0"/>
      <w:divBdr>
        <w:top w:val="none" w:sz="0" w:space="0" w:color="auto"/>
        <w:left w:val="none" w:sz="0" w:space="0" w:color="auto"/>
        <w:bottom w:val="none" w:sz="0" w:space="0" w:color="auto"/>
        <w:right w:val="none" w:sz="0" w:space="0" w:color="auto"/>
      </w:divBdr>
    </w:div>
    <w:div w:id="1897812195">
      <w:bodyDiv w:val="1"/>
      <w:marLeft w:val="0"/>
      <w:marRight w:val="0"/>
      <w:marTop w:val="0"/>
      <w:marBottom w:val="0"/>
      <w:divBdr>
        <w:top w:val="none" w:sz="0" w:space="0" w:color="auto"/>
        <w:left w:val="none" w:sz="0" w:space="0" w:color="auto"/>
        <w:bottom w:val="none" w:sz="0" w:space="0" w:color="auto"/>
        <w:right w:val="none" w:sz="0" w:space="0" w:color="auto"/>
      </w:divBdr>
    </w:div>
    <w:div w:id="2069299452">
      <w:bodyDiv w:val="1"/>
      <w:marLeft w:val="0"/>
      <w:marRight w:val="0"/>
      <w:marTop w:val="0"/>
      <w:marBottom w:val="0"/>
      <w:divBdr>
        <w:top w:val="none" w:sz="0" w:space="0" w:color="auto"/>
        <w:left w:val="none" w:sz="0" w:space="0" w:color="auto"/>
        <w:bottom w:val="none" w:sz="0" w:space="0" w:color="auto"/>
        <w:right w:val="none" w:sz="0" w:space="0" w:color="auto"/>
      </w:divBdr>
    </w:div>
    <w:div w:id="21289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3" ma:contentTypeDescription="Create a new document." ma:contentTypeScope="" ma:versionID="8012806f732143dc8358ce4afd9fe2b5">
  <xsd:schema xmlns:xsd="http://www.w3.org/2001/XMLSchema" xmlns:xs="http://www.w3.org/2001/XMLSchema" xmlns:p="http://schemas.microsoft.com/office/2006/metadata/properties" xmlns:ns3="5309e048-1b4c-4f6d-b014-3d79d9de2e99" xmlns:ns4="3944bd3e-eb76-4a70-8423-067311227f76" targetNamespace="http://schemas.microsoft.com/office/2006/metadata/properties" ma:root="true" ma:fieldsID="2d880b8db699baac25187a8999748577" ns3:_="" ns4:_="">
    <xsd:import namespace="5309e048-1b4c-4f6d-b014-3d79d9de2e99"/>
    <xsd:import namespace="3944bd3e-eb76-4a70-8423-067311227f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4bd3e-eb76-4a70-8423-067311227f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B3D9D-7C45-43C4-BBBF-FA3BFE074548}">
  <ds:schemaRefs>
    <ds:schemaRef ds:uri="http://schemas.microsoft.com/office/2006/documentManagement/types"/>
    <ds:schemaRef ds:uri="http://purl.org/dc/dcmitype/"/>
    <ds:schemaRef ds:uri="3944bd3e-eb76-4a70-8423-067311227f76"/>
    <ds:schemaRef ds:uri="http://purl.org/dc/elements/1.1/"/>
    <ds:schemaRef ds:uri="5309e048-1b4c-4f6d-b014-3d79d9de2e99"/>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BFED1C9-E165-4BB6-AFC1-F64221F4491D}">
  <ds:schemaRefs>
    <ds:schemaRef ds:uri="http://schemas.microsoft.com/sharepoint/v3/contenttype/forms"/>
  </ds:schemaRefs>
</ds:datastoreItem>
</file>

<file path=customXml/itemProps3.xml><?xml version="1.0" encoding="utf-8"?>
<ds:datastoreItem xmlns:ds="http://schemas.openxmlformats.org/officeDocument/2006/customXml" ds:itemID="{BDD310D4-9199-46D8-99CB-D1826785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3944bd3e-eb76-4a70-8423-067311227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ECD74-B6A2-4AA2-B2C9-A9C0A855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7588</Words>
  <Characters>34700</Characters>
  <Application>Microsoft Office Word</Application>
  <DocSecurity>0</DocSecurity>
  <Lines>289</Lines>
  <Paragraphs>84</Paragraphs>
  <ScaleCrop>false</ScaleCrop>
  <HeadingPairs>
    <vt:vector size="2" baseType="variant">
      <vt:variant>
        <vt:lpstr>Title</vt:lpstr>
      </vt:variant>
      <vt:variant>
        <vt:i4>1</vt:i4>
      </vt:variant>
    </vt:vector>
  </HeadingPairs>
  <TitlesOfParts>
    <vt:vector size="1" baseType="lpstr">
      <vt:lpstr>SRAE National Evaluation Grantee Survey</vt:lpstr>
    </vt:vector>
  </TitlesOfParts>
  <Company>DHHS</Company>
  <LinksUpToDate>false</LinksUpToDate>
  <CharactersWithSpaces>42204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SRAE National Evaluation Grantee Survey</dc:title>
  <dc:subject>WEB</dc:subject>
  <dc:creator>MATHEMATICA</dc:creator>
  <cp:keywords>SRAE National Evaluation Grantee Survey</cp:keywords>
  <dc:description/>
  <cp:lastModifiedBy>Gray, Calonie (ACF)</cp:lastModifiedBy>
  <cp:revision>3</cp:revision>
  <cp:lastPrinted>2019-03-28T19:06:00Z</cp:lastPrinted>
  <dcterms:created xsi:type="dcterms:W3CDTF">2020-03-13T21:16:00Z</dcterms:created>
  <dcterms:modified xsi:type="dcterms:W3CDTF">2020-03-13T21:16:00Z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