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E8" w:rsidRDefault="000A4FE8" w:rsidP="007B3C08">
      <w:pPr>
        <w:jc w:val="center"/>
        <w:rPr>
          <w:b/>
        </w:rPr>
      </w:pPr>
      <w:bookmarkStart w:id="0" w:name="_GoBack"/>
      <w:bookmarkEnd w:id="0"/>
      <w:r>
        <w:rPr>
          <w:b/>
        </w:rPr>
        <w:t>US Bureau of Labor Statistics</w:t>
      </w:r>
    </w:p>
    <w:p w:rsidR="007B3C08" w:rsidRDefault="007B3C08" w:rsidP="007B3C08">
      <w:pPr>
        <w:jc w:val="center"/>
        <w:rPr>
          <w:b/>
        </w:rPr>
      </w:pPr>
      <w:r>
        <w:rPr>
          <w:b/>
        </w:rPr>
        <w:t>International Price Program</w:t>
      </w:r>
    </w:p>
    <w:p w:rsidR="007B3C08" w:rsidRDefault="007B3C08" w:rsidP="007B3C08">
      <w:pPr>
        <w:jc w:val="center"/>
        <w:rPr>
          <w:b/>
        </w:rPr>
      </w:pPr>
      <w:r>
        <w:rPr>
          <w:b/>
        </w:rPr>
        <w:t>Import/Export Price Survey website</w:t>
      </w:r>
    </w:p>
    <w:p w:rsidR="00C2780A" w:rsidRDefault="00C2780A" w:rsidP="00C2780A">
      <w:pPr>
        <w:rPr>
          <w:b/>
        </w:rPr>
      </w:pPr>
    </w:p>
    <w:p w:rsidR="00C2780A" w:rsidRPr="007B3C08" w:rsidRDefault="00C2780A" w:rsidP="00C2780A">
      <w:pPr>
        <w:rPr>
          <w:b/>
        </w:rPr>
      </w:pPr>
      <w:r w:rsidRPr="007B3C08">
        <w:rPr>
          <w:b/>
        </w:rPr>
        <w:t>Server Maintenance message</w:t>
      </w:r>
    </w:p>
    <w:p w:rsidR="00C2780A" w:rsidRDefault="00C2780A" w:rsidP="00C2780A">
      <w:r>
        <w:rPr>
          <w:noProof/>
        </w:rPr>
        <w:drawing>
          <wp:anchor distT="0" distB="0" distL="114300" distR="114300" simplePos="0" relativeHeight="251659264" behindDoc="0" locked="0" layoutInCell="1" allowOverlap="1" wp14:anchorId="49BDB3B1" wp14:editId="0DA3753B">
            <wp:simplePos x="0" y="0"/>
            <wp:positionH relativeFrom="column">
              <wp:posOffset>17929</wp:posOffset>
            </wp:positionH>
            <wp:positionV relativeFrom="paragraph">
              <wp:posOffset>1426882</wp:posOffset>
            </wp:positionV>
            <wp:extent cx="5943600" cy="1397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2D50970" wp14:editId="51D7DF95">
            <wp:extent cx="5943600" cy="1613012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80A" w:rsidRDefault="00C2780A" w:rsidP="00C2780A"/>
    <w:p w:rsidR="00C2780A" w:rsidRPr="007B3C08" w:rsidRDefault="00C2780A" w:rsidP="00C2780A">
      <w:pPr>
        <w:rPr>
          <w:b/>
        </w:rPr>
      </w:pPr>
      <w:r w:rsidRPr="007B3C08">
        <w:rPr>
          <w:b/>
        </w:rPr>
        <w:t>Downtime Message</w:t>
      </w:r>
    </w:p>
    <w:p w:rsidR="00C2780A" w:rsidRDefault="00027243" w:rsidP="00C2780A">
      <w:r w:rsidRPr="00FD4119">
        <w:rPr>
          <w:noProof/>
        </w:rPr>
        <w:drawing>
          <wp:anchor distT="0" distB="0" distL="114300" distR="114300" simplePos="0" relativeHeight="251660288" behindDoc="1" locked="0" layoutInCell="1" allowOverlap="1" wp14:anchorId="61A9456C" wp14:editId="35D92876">
            <wp:simplePos x="0" y="0"/>
            <wp:positionH relativeFrom="margin">
              <wp:align>right</wp:align>
            </wp:positionH>
            <wp:positionV relativeFrom="paragraph">
              <wp:posOffset>1020445</wp:posOffset>
            </wp:positionV>
            <wp:extent cx="5943600" cy="39624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80A">
        <w:rPr>
          <w:noProof/>
        </w:rPr>
        <w:drawing>
          <wp:inline distT="0" distB="0" distL="0" distR="0" wp14:anchorId="66F203BE" wp14:editId="6D8677CC">
            <wp:extent cx="5942838" cy="989932"/>
            <wp:effectExtent l="19050" t="0" r="762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6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38" cy="98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80A" w:rsidRDefault="00C2780A" w:rsidP="00C2780A">
      <w:pPr>
        <w:pStyle w:val="NoSpacing"/>
      </w:pPr>
      <w:r>
        <w:t xml:space="preserve">    </w:t>
      </w:r>
    </w:p>
    <w:p w:rsidR="00C2780A" w:rsidRDefault="00C2780A" w:rsidP="00C2780A"/>
    <w:p w:rsidR="00027243" w:rsidRDefault="0002724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EBCE7" wp14:editId="7C91C40E">
                <wp:simplePos x="0" y="0"/>
                <wp:positionH relativeFrom="column">
                  <wp:posOffset>2143125</wp:posOffset>
                </wp:positionH>
                <wp:positionV relativeFrom="paragraph">
                  <wp:posOffset>2002790</wp:posOffset>
                </wp:positionV>
                <wp:extent cx="964565" cy="166370"/>
                <wp:effectExtent l="0" t="0" r="6985" b="508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66370"/>
                        </a:xfrm>
                        <a:custGeom>
                          <a:avLst/>
                          <a:gdLst>
                            <a:gd name="connsiteX0" fmla="*/ 0 w 950595"/>
                            <a:gd name="connsiteY0" fmla="*/ 0 h 185420"/>
                            <a:gd name="connsiteX1" fmla="*/ 950595 w 950595"/>
                            <a:gd name="connsiteY1" fmla="*/ 0 h 185420"/>
                            <a:gd name="connsiteX2" fmla="*/ 950595 w 950595"/>
                            <a:gd name="connsiteY2" fmla="*/ 185420 h 185420"/>
                            <a:gd name="connsiteX3" fmla="*/ 0 w 950595"/>
                            <a:gd name="connsiteY3" fmla="*/ 185420 h 185420"/>
                            <a:gd name="connsiteX4" fmla="*/ 0 w 950595"/>
                            <a:gd name="connsiteY4" fmla="*/ 0 h 185420"/>
                            <a:gd name="connsiteX0" fmla="*/ 0 w 950595"/>
                            <a:gd name="connsiteY0" fmla="*/ 0 h 185420"/>
                            <a:gd name="connsiteX1" fmla="*/ 950595 w 950595"/>
                            <a:gd name="connsiteY1" fmla="*/ 19050 h 185420"/>
                            <a:gd name="connsiteX2" fmla="*/ 950595 w 950595"/>
                            <a:gd name="connsiteY2" fmla="*/ 185420 h 185420"/>
                            <a:gd name="connsiteX3" fmla="*/ 0 w 950595"/>
                            <a:gd name="connsiteY3" fmla="*/ 185420 h 185420"/>
                            <a:gd name="connsiteX4" fmla="*/ 0 w 950595"/>
                            <a:gd name="connsiteY4" fmla="*/ 0 h 185420"/>
                            <a:gd name="connsiteX0" fmla="*/ 0 w 950595"/>
                            <a:gd name="connsiteY0" fmla="*/ 0 h 166370"/>
                            <a:gd name="connsiteX1" fmla="*/ 950595 w 950595"/>
                            <a:gd name="connsiteY1" fmla="*/ 0 h 166370"/>
                            <a:gd name="connsiteX2" fmla="*/ 950595 w 950595"/>
                            <a:gd name="connsiteY2" fmla="*/ 166370 h 166370"/>
                            <a:gd name="connsiteX3" fmla="*/ 0 w 950595"/>
                            <a:gd name="connsiteY3" fmla="*/ 166370 h 166370"/>
                            <a:gd name="connsiteX4" fmla="*/ 0 w 950595"/>
                            <a:gd name="connsiteY4" fmla="*/ 0 h 16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0595" h="166370">
                              <a:moveTo>
                                <a:pt x="0" y="0"/>
                              </a:moveTo>
                              <a:lnTo>
                                <a:pt x="950595" y="0"/>
                              </a:lnTo>
                              <a:lnTo>
                                <a:pt x="950595" y="166370"/>
                              </a:lnTo>
                              <a:lnTo>
                                <a:pt x="0" y="166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243" w:rsidRPr="00027243" w:rsidRDefault="00027243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  <w:r w:rsidRPr="00027243">
                              <w:rPr>
                                <w:sz w:val="10"/>
                                <w:szCs w:val="12"/>
                              </w:rPr>
                              <w:t>(44 U.S.C. 3572)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style="position:absolute;margin-left:168.75pt;margin-top:157.7pt;width:75.9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50595,1663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" adj="-11796480,,5400" path="m,l950595,r,166370l,166370,,xe" stroked="f">
                <v:stroke joinstyle="miter"/>
                <v:formulas/>
                <v:path o:connecttype="custom" o:connectlocs="0,0;964565,0;964565,166370;0,166370;0,0" o:connectangles="0,0,0,0,0" textboxrect="0,0,950595,166370"/>
                <v:textbox>
                  <w:txbxContent>
                    <w:p w:rsidR="00027243" w:rsidRPr="00027243" w:rsidRDefault="00027243">
                      <w:pPr>
                        <w:rPr>
                          <w:sz w:val="10"/>
                          <w:szCs w:val="12"/>
                        </w:rPr>
                      </w:pPr>
                      <w:r w:rsidRPr="00027243">
                        <w:rPr>
                          <w:sz w:val="10"/>
                          <w:szCs w:val="12"/>
                        </w:rPr>
                        <w:t>(44 U.S.C. 3572)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027243" w:rsidSect="005C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D3"/>
    <w:rsid w:val="00027243"/>
    <w:rsid w:val="000863D5"/>
    <w:rsid w:val="0008717F"/>
    <w:rsid w:val="000A4FE8"/>
    <w:rsid w:val="001449F4"/>
    <w:rsid w:val="001667C6"/>
    <w:rsid w:val="00237E95"/>
    <w:rsid w:val="003F5539"/>
    <w:rsid w:val="00446A6F"/>
    <w:rsid w:val="0058024E"/>
    <w:rsid w:val="005C223F"/>
    <w:rsid w:val="005F11D7"/>
    <w:rsid w:val="006C38A7"/>
    <w:rsid w:val="006F490E"/>
    <w:rsid w:val="00783955"/>
    <w:rsid w:val="007B3C08"/>
    <w:rsid w:val="00911795"/>
    <w:rsid w:val="009974D3"/>
    <w:rsid w:val="00A34859"/>
    <w:rsid w:val="00B448E4"/>
    <w:rsid w:val="00BE5DD4"/>
    <w:rsid w:val="00C13DD9"/>
    <w:rsid w:val="00C2780A"/>
    <w:rsid w:val="00D57177"/>
    <w:rsid w:val="00E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3C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3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Halwani, Heather - BLS</dc:creator>
  <cp:keywords/>
  <dc:description/>
  <cp:lastModifiedBy>SYSTEM</cp:lastModifiedBy>
  <cp:revision>2</cp:revision>
  <dcterms:created xsi:type="dcterms:W3CDTF">2019-04-15T12:57:00Z</dcterms:created>
  <dcterms:modified xsi:type="dcterms:W3CDTF">2019-04-15T12:57:00Z</dcterms:modified>
</cp:coreProperties>
</file>