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79" w:rsidRDefault="007C2379" w:rsidP="007C2379">
      <w:pPr>
        <w:jc w:val="center"/>
      </w:pPr>
      <w:bookmarkStart w:id="0" w:name="_GoBack"/>
      <w:bookmarkEnd w:id="0"/>
    </w:p>
    <w:p w:rsidR="007C2379" w:rsidRDefault="007C2379" w:rsidP="007C2379">
      <w:pPr>
        <w:jc w:val="center"/>
      </w:pPr>
    </w:p>
    <w:p w:rsidR="00FF5C74" w:rsidRDefault="00054E4E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="007C2379" w:rsidRP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:rsidR="007D768D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:rsidR="007D768D" w:rsidRPr="00FF5C74" w:rsidRDefault="00FF5C74" w:rsidP="007C23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="005705CB">
        <w:rPr>
          <w:rFonts w:ascii="Times New Roman" w:hAnsi="Times New Roman" w:cs="Times New Roman"/>
          <w:b/>
          <w:sz w:val="24"/>
          <w:szCs w:val="24"/>
        </w:rPr>
        <w:t>0920-1050</w:t>
      </w:r>
      <w:r w:rsidR="007D768D" w:rsidRPr="00FF5C74">
        <w:rPr>
          <w:rFonts w:ascii="Times New Roman" w:hAnsi="Times New Roman" w:cs="Times New Roman"/>
          <w:b/>
          <w:sz w:val="24"/>
          <w:szCs w:val="24"/>
        </w:rPr>
        <w:br/>
      </w:r>
    </w:p>
    <w:p w:rsidR="00DC57CC" w:rsidRPr="007C2379" w:rsidRDefault="00363BC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EC211" wp14:editId="07C7B3E3">
                <wp:simplePos x="0" y="0"/>
                <wp:positionH relativeFrom="column">
                  <wp:posOffset>-247650</wp:posOffset>
                </wp:positionH>
                <wp:positionV relativeFrom="paragraph">
                  <wp:posOffset>684530</wp:posOffset>
                </wp:positionV>
                <wp:extent cx="6907530" cy="3943350"/>
                <wp:effectExtent l="0" t="0" r="2667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394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BCD" w:rsidRPr="00CE04EB" w:rsidRDefault="00363BCD" w:rsidP="00D1466B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the study (e.g., determine behavioral factors that influence changes in weight over time or evaluate program delivery processes)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="00D1466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To learn </w:t>
                            </w:r>
                            <w:r w:rsidR="0088450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about the</w:t>
                            </w:r>
                            <w:r w:rsidR="00D1466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audience of </w:t>
                            </w:r>
                            <w:r w:rsidR="0088450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D1466B" w:rsidRPr="00D1466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CDC Fellowships, Internships, and Learning Opportunities </w:t>
                            </w:r>
                            <w:r w:rsidR="00AF7E99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GovD </w:t>
                            </w:r>
                            <w:r w:rsidR="00D1466B" w:rsidRPr="00D1466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newsletter</w:t>
                            </w:r>
                            <w:r w:rsidR="00D1466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and how we can improve the content that we are providing</w:t>
                            </w:r>
                            <w:r w:rsidR="0088450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to them</w:t>
                            </w:r>
                            <w:r w:rsidR="00D1466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Pr="003D7617" w:rsidRDefault="00363BCD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3BCD" w:rsidRPr="00FF5C74" w:rsidRDefault="00363BCD" w:rsidP="00B04A46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Intended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use of the resulting data (e.g.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, provide suggestions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for i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mproving community-based programs)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1466B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AF7E99" w:rsidRPr="00316292">
                              <w:rPr>
                                <w:rFonts w:ascii="Times New Roman" w:hAnsi="Times New Roman" w:cs="Times New Roman"/>
                              </w:rPr>
                              <w:t>improve information we provide in the newsletter and better meet the needs of subscribers</w:t>
                            </w:r>
                            <w:r w:rsidR="00D1466B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Pr="00FF5C74" w:rsidRDefault="00363BCD" w:rsidP="005247E9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Methods to be used to collect (e.g., prospective cohort design; randomized trial; etc.):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Web-based survey using Survey Monkey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Pr="00FF5C74" w:rsidRDefault="00363BCD" w:rsidP="00A80034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conference attendees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):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466B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Subscribers of </w:t>
                            </w:r>
                            <w:r w:rsidRPr="00D1466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466B" w:rsidRPr="00D14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CDC Fellowships, Internships, and Learning Opportunities</w:t>
                            </w:r>
                            <w:r w:rsidR="00AF7E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GovD</w:t>
                            </w:r>
                            <w:r w:rsidR="00D1466B" w:rsidRPr="00D14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45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 w:rsidR="00884502" w:rsidRPr="00D14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ewsletter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Pr="003D7617" w:rsidRDefault="00363BCD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How data will be analyzed  (e.g., logistic regression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descriptive statistics</w:t>
                            </w: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1466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N/A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Default="00363BCD" w:rsidP="00D904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5pt;margin-top:53.9pt;width:543.9pt;height:3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">
                <v:textbox>
                  <w:txbxContent>
                    <w:p w:rsidR="00363BCD" w:rsidRPr="00CE04EB" w:rsidRDefault="00363BCD" w:rsidP="00D1466B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the study (e.g., determine behavioral factors that influence changes in weight over time or evaluate program delivery processes)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 </w:t>
                      </w:r>
                      <w:r w:rsidR="00D1466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To learn </w:t>
                      </w:r>
                      <w:r w:rsidR="0088450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about the</w:t>
                      </w:r>
                      <w:r w:rsidR="00D1466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audience of </w:t>
                      </w:r>
                      <w:r w:rsidR="0088450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</w:t>
                      </w:r>
                      <w:r w:rsidR="00D1466B" w:rsidRPr="00D1466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CDC Fellowships, Internships, and Learning Opportunities </w:t>
                      </w:r>
                      <w:r w:rsidR="00AF7E99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GovD </w:t>
                      </w:r>
                      <w:r w:rsidR="00D1466B" w:rsidRPr="00D1466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newsletter</w:t>
                      </w:r>
                      <w:r w:rsidR="00D1466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and how we can improve the content that we are providing</w:t>
                      </w:r>
                      <w:r w:rsidR="0088450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to them</w:t>
                      </w:r>
                      <w:r w:rsidR="00D1466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Pr="003D7617" w:rsidRDefault="00363BCD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363BCD" w:rsidRPr="00FF5C74" w:rsidRDefault="00363BCD" w:rsidP="00B04A46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Intended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use of the resulting data (e.g.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, provide suggestions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for i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mproving community-based programs)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: </w:t>
                      </w:r>
                      <w:r w:rsidR="00D1466B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To </w:t>
                      </w:r>
                      <w:r w:rsidR="00AF7E99" w:rsidRPr="00316292">
                        <w:rPr>
                          <w:rFonts w:ascii="Times New Roman" w:hAnsi="Times New Roman" w:cs="Times New Roman"/>
                        </w:rPr>
                        <w:t>improve information we provide in the newsletter and better meet the needs of subscribers</w:t>
                      </w:r>
                      <w:r w:rsidR="00D1466B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Pr="00FF5C74" w:rsidRDefault="00363BCD" w:rsidP="005247E9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Methods to be used to collect (e.g., prospective cohort design; randomized trial; etc.): 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Web-based survey using Survey Monkey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Pr="00FF5C74" w:rsidRDefault="00363BCD" w:rsidP="00A80034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subpopulation to be studied (e.g., school-age children in North Carolina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conference attendees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):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D1466B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Subscribers of </w:t>
                      </w:r>
                      <w:r w:rsidRPr="00D1466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1466B" w:rsidRPr="00D146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CDC Fellowships, Internships, and Learning Opportunities</w:t>
                      </w:r>
                      <w:r w:rsidR="00AF7E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GovD</w:t>
                      </w:r>
                      <w:r w:rsidR="00D1466B" w:rsidRPr="00D146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845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r w:rsidR="00884502" w:rsidRPr="00D146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ewsletter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Pr="003D7617" w:rsidRDefault="00363BCD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How data will be analyzed  (e.g., logistic regression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descriptive statistics</w:t>
                      </w: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D1466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N/A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Default="00363BCD" w:rsidP="00D9047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2017 </w:t>
      </w:r>
      <w:r w:rsidR="00D1466B" w:rsidRPr="00D1466B">
        <w:rPr>
          <w:rFonts w:ascii="Times New Roman" w:hAnsi="Times New Roman" w:cs="Times New Roman"/>
          <w:sz w:val="24"/>
          <w:szCs w:val="24"/>
        </w:rPr>
        <w:t xml:space="preserve">CDC Fellowships, Internships, and Learning Opportunities </w:t>
      </w:r>
      <w:r w:rsidR="00AF7E99">
        <w:rPr>
          <w:rFonts w:ascii="Times New Roman" w:hAnsi="Times New Roman" w:cs="Times New Roman"/>
          <w:sz w:val="24"/>
          <w:szCs w:val="24"/>
        </w:rPr>
        <w:t xml:space="preserve">GovDelivery (GovD) </w:t>
      </w:r>
      <w:r w:rsidR="00884502">
        <w:rPr>
          <w:rFonts w:ascii="Times New Roman" w:hAnsi="Times New Roman" w:cs="Times New Roman"/>
          <w:sz w:val="24"/>
          <w:szCs w:val="24"/>
        </w:rPr>
        <w:t>N</w:t>
      </w:r>
      <w:r w:rsidR="00884502" w:rsidRPr="00D1466B">
        <w:rPr>
          <w:rFonts w:ascii="Times New Roman" w:hAnsi="Times New Roman" w:cs="Times New Roman"/>
          <w:sz w:val="24"/>
          <w:szCs w:val="24"/>
        </w:rPr>
        <w:t>ewsletter</w:t>
      </w:r>
    </w:p>
    <w:sectPr w:rsidR="00DC57CC" w:rsidRPr="007C2379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7C"/>
    <w:rsid w:val="00054E4E"/>
    <w:rsid w:val="000574DC"/>
    <w:rsid w:val="00067800"/>
    <w:rsid w:val="000A669C"/>
    <w:rsid w:val="001C21ED"/>
    <w:rsid w:val="001D65CC"/>
    <w:rsid w:val="001E3E32"/>
    <w:rsid w:val="002029A5"/>
    <w:rsid w:val="00281CC6"/>
    <w:rsid w:val="00363BCD"/>
    <w:rsid w:val="003A18CB"/>
    <w:rsid w:val="005705CB"/>
    <w:rsid w:val="0057123F"/>
    <w:rsid w:val="00636E74"/>
    <w:rsid w:val="006C0A8E"/>
    <w:rsid w:val="007B0F0D"/>
    <w:rsid w:val="007C2379"/>
    <w:rsid w:val="007D768D"/>
    <w:rsid w:val="0082799F"/>
    <w:rsid w:val="00884502"/>
    <w:rsid w:val="0094021D"/>
    <w:rsid w:val="009A47E3"/>
    <w:rsid w:val="009B7372"/>
    <w:rsid w:val="009F29E9"/>
    <w:rsid w:val="00AC2AE7"/>
    <w:rsid w:val="00AF7E99"/>
    <w:rsid w:val="00B513A4"/>
    <w:rsid w:val="00B55735"/>
    <w:rsid w:val="00BF0246"/>
    <w:rsid w:val="00BF4819"/>
    <w:rsid w:val="00C53555"/>
    <w:rsid w:val="00CE04EB"/>
    <w:rsid w:val="00D1466B"/>
    <w:rsid w:val="00D21DDE"/>
    <w:rsid w:val="00D56902"/>
    <w:rsid w:val="00D66629"/>
    <w:rsid w:val="00D9047C"/>
    <w:rsid w:val="00DB1FDF"/>
    <w:rsid w:val="00DC57CC"/>
    <w:rsid w:val="00E24245"/>
    <w:rsid w:val="00F27E04"/>
    <w:rsid w:val="00F575F0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SYSTEM</cp:lastModifiedBy>
  <cp:revision>2</cp:revision>
  <dcterms:created xsi:type="dcterms:W3CDTF">2017-11-21T18:13:00Z</dcterms:created>
  <dcterms:modified xsi:type="dcterms:W3CDTF">2017-11-21T18:13:00Z</dcterms:modified>
</cp:coreProperties>
</file>