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EF" w:rsidRDefault="000F66EF" w:rsidP="00EA320F">
      <w:bookmarkStart w:id="0" w:name="_GoBack"/>
      <w:bookmarkEnd w:id="0"/>
    </w:p>
    <w:p w:rsidR="00E713AB" w:rsidRDefault="00E713AB" w:rsidP="00EA320F"/>
    <w:p w:rsidR="0096213B" w:rsidRDefault="0096213B" w:rsidP="00EA320F">
      <w:pPr>
        <w:pStyle w:val="MarkforAppendixHeadingBlack"/>
        <w:jc w:val="both"/>
      </w:pPr>
    </w:p>
    <w:p w:rsidR="0096213B" w:rsidRDefault="0096213B" w:rsidP="00EA320F">
      <w:pPr>
        <w:pStyle w:val="MarkforAppendixHeadingBlack"/>
      </w:pPr>
    </w:p>
    <w:p w:rsidR="00EA320F" w:rsidRDefault="00EA320F" w:rsidP="00EA320F">
      <w:pPr>
        <w:pStyle w:val="MarkforAppendixHeadingBlack"/>
      </w:pPr>
    </w:p>
    <w:p w:rsidR="00EA320F" w:rsidRDefault="00EA320F" w:rsidP="00EA320F">
      <w:pPr>
        <w:pStyle w:val="MarkforAppendixHeadingBlack"/>
      </w:pPr>
    </w:p>
    <w:p w:rsidR="0096213B" w:rsidRDefault="00EA320F" w:rsidP="00EA320F">
      <w:pPr>
        <w:pStyle w:val="MarkforAppendixHeadingBlack"/>
      </w:pPr>
      <w:r>
        <w:t>ATTACHMENT b</w:t>
      </w:r>
    </w:p>
    <w:p w:rsidR="000F66EF" w:rsidRPr="00DF2C41" w:rsidRDefault="000F66EF" w:rsidP="00EA320F">
      <w:pPr>
        <w:pStyle w:val="MarkforAppendixHeadingBlack"/>
      </w:pPr>
      <w:r>
        <w:t xml:space="preserve">email template to grantees requesting design and implementation analysis interview </w:t>
      </w:r>
    </w:p>
    <w:p w:rsidR="000F66EF" w:rsidRPr="004962E1" w:rsidRDefault="000F66EF" w:rsidP="0096213B">
      <w:pPr>
        <w:pStyle w:val="MarkforAppendixHeadingBlack"/>
        <w:spacing w:line="240" w:lineRule="auto"/>
      </w:pPr>
    </w:p>
    <w:p w:rsidR="000F66EF" w:rsidRPr="009E1111" w:rsidRDefault="000F66EF" w:rsidP="0096213B">
      <w:pPr>
        <w:pStyle w:val="MarkforAppendixHeadingBlack"/>
        <w:spacing w:line="240" w:lineRule="auto"/>
      </w:pPr>
    </w:p>
    <w:p w:rsidR="000F66EF" w:rsidRDefault="000F66EF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:rsidR="000F66EF" w:rsidRDefault="000F66EF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</w:p>
    <w:p w:rsidR="000F66EF" w:rsidRDefault="000F66EF">
      <w:pPr>
        <w:tabs>
          <w:tab w:val="clear" w:pos="432"/>
        </w:tabs>
        <w:spacing w:line="240" w:lineRule="auto"/>
        <w:ind w:firstLine="0"/>
        <w:jc w:val="left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:rsidR="00E33FB4" w:rsidRPr="00227B5F" w:rsidRDefault="00165684" w:rsidP="00526867">
      <w:pPr>
        <w:pStyle w:val="NormalSS"/>
        <w:ind w:firstLine="0"/>
        <w:jc w:val="center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b/>
          <w:sz w:val="22"/>
          <w:szCs w:val="22"/>
        </w:rPr>
        <w:lastRenderedPageBreak/>
        <w:t xml:space="preserve">Template Email to Grantees </w:t>
      </w:r>
      <w:r w:rsidR="00820736">
        <w:rPr>
          <w:rFonts w:asciiTheme="minorHAnsi" w:hAnsiTheme="minorHAnsi"/>
          <w:b/>
          <w:sz w:val="22"/>
          <w:szCs w:val="22"/>
        </w:rPr>
        <w:t>Requesting</w:t>
      </w:r>
      <w:r w:rsidR="00820736" w:rsidRPr="00227B5F">
        <w:rPr>
          <w:rFonts w:asciiTheme="minorHAnsi" w:hAnsiTheme="minorHAnsi"/>
          <w:b/>
          <w:sz w:val="22"/>
          <w:szCs w:val="22"/>
        </w:rPr>
        <w:t xml:space="preserve"> </w:t>
      </w:r>
      <w:r w:rsidRPr="00227B5F">
        <w:rPr>
          <w:rFonts w:asciiTheme="minorHAnsi" w:hAnsiTheme="minorHAnsi"/>
          <w:b/>
          <w:sz w:val="22"/>
          <w:szCs w:val="22"/>
        </w:rPr>
        <w:t xml:space="preserve">Design </w:t>
      </w:r>
      <w:r w:rsidR="00127514">
        <w:rPr>
          <w:rFonts w:asciiTheme="minorHAnsi" w:hAnsiTheme="minorHAnsi"/>
          <w:b/>
          <w:sz w:val="22"/>
          <w:szCs w:val="22"/>
        </w:rPr>
        <w:t xml:space="preserve">and Implementation </w:t>
      </w:r>
      <w:r w:rsidR="00B607AA">
        <w:rPr>
          <w:rFonts w:asciiTheme="minorHAnsi" w:hAnsiTheme="minorHAnsi"/>
          <w:b/>
          <w:sz w:val="22"/>
          <w:szCs w:val="22"/>
        </w:rPr>
        <w:t>Analysis</w:t>
      </w:r>
      <w:r w:rsidR="00820736">
        <w:rPr>
          <w:rFonts w:asciiTheme="minorHAnsi" w:hAnsiTheme="minorHAnsi"/>
          <w:b/>
          <w:sz w:val="22"/>
          <w:szCs w:val="22"/>
        </w:rPr>
        <w:t xml:space="preserve"> </w:t>
      </w:r>
      <w:r w:rsidRPr="00227B5F">
        <w:rPr>
          <w:rFonts w:asciiTheme="minorHAnsi" w:hAnsiTheme="minorHAnsi"/>
          <w:b/>
          <w:sz w:val="22"/>
          <w:szCs w:val="22"/>
        </w:rPr>
        <w:t>Interview</w:t>
      </w:r>
    </w:p>
    <w:p w:rsidR="00165684" w:rsidRPr="00227B5F" w:rsidRDefault="0016568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5B21B6" w:rsidRPr="00227B5F" w:rsidRDefault="005B21B6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Subject: National </w:t>
      </w:r>
      <w:r w:rsidR="00A8300D">
        <w:rPr>
          <w:rFonts w:asciiTheme="minorHAnsi" w:hAnsiTheme="minorHAnsi"/>
          <w:sz w:val="22"/>
          <w:szCs w:val="22"/>
        </w:rPr>
        <w:t>PAF</w:t>
      </w:r>
      <w:r w:rsidRPr="00227B5F">
        <w:rPr>
          <w:rFonts w:asciiTheme="minorHAnsi" w:hAnsiTheme="minorHAnsi"/>
          <w:sz w:val="22"/>
          <w:szCs w:val="22"/>
        </w:rPr>
        <w:t xml:space="preserve"> Evaluation</w:t>
      </w:r>
    </w:p>
    <w:p w:rsidR="005B21B6" w:rsidRPr="00227B5F" w:rsidRDefault="005B21B6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165684" w:rsidRPr="00227B5F" w:rsidRDefault="0016568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Dear [</w:t>
      </w:r>
      <w:r w:rsidR="00A8300D">
        <w:rPr>
          <w:rFonts w:asciiTheme="minorHAnsi" w:hAnsiTheme="minorHAnsi"/>
          <w:sz w:val="22"/>
          <w:szCs w:val="22"/>
        </w:rPr>
        <w:t>STATE/TRIBAL</w:t>
      </w:r>
      <w:r w:rsidR="006E114D" w:rsidRPr="00227B5F">
        <w:rPr>
          <w:rFonts w:asciiTheme="minorHAnsi" w:hAnsiTheme="minorHAnsi"/>
          <w:sz w:val="22"/>
          <w:szCs w:val="22"/>
        </w:rPr>
        <w:t xml:space="preserve"> </w:t>
      </w:r>
      <w:r w:rsidR="00160B41" w:rsidRPr="00227B5F">
        <w:rPr>
          <w:rFonts w:asciiTheme="minorHAnsi" w:hAnsiTheme="minorHAnsi"/>
          <w:sz w:val="22"/>
          <w:szCs w:val="22"/>
        </w:rPr>
        <w:t>CONTACT</w:t>
      </w:r>
      <w:r w:rsidRPr="00227B5F">
        <w:rPr>
          <w:rFonts w:asciiTheme="minorHAnsi" w:hAnsiTheme="minorHAnsi"/>
          <w:sz w:val="22"/>
          <w:szCs w:val="22"/>
        </w:rPr>
        <w:t>]:</w:t>
      </w:r>
    </w:p>
    <w:p w:rsidR="00165684" w:rsidRPr="00227B5F" w:rsidRDefault="0016568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D274A4" w:rsidRDefault="005B21B6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We are writing on behalf of the </w:t>
      </w:r>
      <w:r w:rsidR="00A8300D">
        <w:rPr>
          <w:rFonts w:asciiTheme="minorHAnsi" w:hAnsiTheme="minorHAnsi"/>
          <w:sz w:val="22"/>
          <w:szCs w:val="22"/>
        </w:rPr>
        <w:t>Office of Adolescent Health</w:t>
      </w:r>
      <w:r w:rsidRPr="00227B5F">
        <w:rPr>
          <w:rFonts w:asciiTheme="minorHAnsi" w:hAnsiTheme="minorHAnsi"/>
          <w:sz w:val="22"/>
          <w:szCs w:val="22"/>
        </w:rPr>
        <w:t xml:space="preserve"> (</w:t>
      </w:r>
      <w:r w:rsidR="00A8300D">
        <w:rPr>
          <w:rFonts w:asciiTheme="minorHAnsi" w:hAnsiTheme="minorHAnsi"/>
          <w:sz w:val="22"/>
          <w:szCs w:val="22"/>
        </w:rPr>
        <w:t>OAH</w:t>
      </w:r>
      <w:r w:rsidRPr="00227B5F">
        <w:rPr>
          <w:rFonts w:asciiTheme="minorHAnsi" w:hAnsiTheme="minorHAnsi"/>
          <w:sz w:val="22"/>
          <w:szCs w:val="22"/>
        </w:rPr>
        <w:t xml:space="preserve">) within the U.S. Department of Health and Human Services. As you may be aware, </w:t>
      </w:r>
      <w:proofErr w:type="spellStart"/>
      <w:r w:rsidRPr="00227B5F">
        <w:rPr>
          <w:rFonts w:asciiTheme="minorHAnsi" w:hAnsiTheme="minorHAnsi"/>
          <w:sz w:val="22"/>
          <w:szCs w:val="22"/>
        </w:rPr>
        <w:t>Mathematica</w:t>
      </w:r>
      <w:proofErr w:type="spellEnd"/>
      <w:r w:rsidRPr="00227B5F">
        <w:rPr>
          <w:rFonts w:asciiTheme="minorHAnsi" w:hAnsiTheme="minorHAnsi"/>
          <w:sz w:val="22"/>
          <w:szCs w:val="22"/>
        </w:rPr>
        <w:t xml:space="preserve"> is conducting a</w:t>
      </w:r>
      <w:r w:rsidR="00056776">
        <w:rPr>
          <w:rFonts w:asciiTheme="minorHAnsi" w:hAnsiTheme="minorHAnsi"/>
          <w:sz w:val="22"/>
          <w:szCs w:val="22"/>
        </w:rPr>
        <w:t xml:space="preserve"> Feasibility and Design Study (FADS), which will examine</w:t>
      </w:r>
      <w:r w:rsidRPr="00227B5F">
        <w:rPr>
          <w:rFonts w:asciiTheme="minorHAnsi" w:hAnsiTheme="minorHAnsi"/>
          <w:sz w:val="22"/>
          <w:szCs w:val="22"/>
        </w:rPr>
        <w:t xml:space="preserve"> the </w:t>
      </w:r>
      <w:r w:rsidR="00A8300D">
        <w:rPr>
          <w:rFonts w:asciiTheme="minorHAnsi" w:hAnsiTheme="minorHAnsi"/>
          <w:sz w:val="22"/>
          <w:szCs w:val="22"/>
        </w:rPr>
        <w:t>P</w:t>
      </w:r>
      <w:r w:rsidR="00805120">
        <w:rPr>
          <w:rFonts w:asciiTheme="minorHAnsi" w:hAnsiTheme="minorHAnsi"/>
          <w:sz w:val="22"/>
          <w:szCs w:val="22"/>
        </w:rPr>
        <w:t>regnancy Assistance Fund (P</w:t>
      </w:r>
      <w:r w:rsidR="00A8300D">
        <w:rPr>
          <w:rFonts w:asciiTheme="minorHAnsi" w:hAnsiTheme="minorHAnsi"/>
          <w:sz w:val="22"/>
          <w:szCs w:val="22"/>
        </w:rPr>
        <w:t>AF</w:t>
      </w:r>
      <w:r w:rsidR="00805120">
        <w:rPr>
          <w:rFonts w:asciiTheme="minorHAnsi" w:hAnsiTheme="minorHAnsi"/>
          <w:sz w:val="22"/>
          <w:szCs w:val="22"/>
        </w:rPr>
        <w:t>)</w:t>
      </w:r>
      <w:r w:rsidRPr="00227B5F">
        <w:rPr>
          <w:rFonts w:asciiTheme="minorHAnsi" w:hAnsiTheme="minorHAnsi"/>
          <w:sz w:val="22"/>
          <w:szCs w:val="22"/>
        </w:rPr>
        <w:t xml:space="preserve"> program for </w:t>
      </w:r>
      <w:r w:rsidR="00A8300D">
        <w:rPr>
          <w:rFonts w:asciiTheme="minorHAnsi" w:hAnsiTheme="minorHAnsi"/>
          <w:sz w:val="22"/>
          <w:szCs w:val="22"/>
        </w:rPr>
        <w:t>OAH</w:t>
      </w:r>
      <w:r w:rsidRPr="00227B5F">
        <w:rPr>
          <w:rFonts w:asciiTheme="minorHAnsi" w:hAnsiTheme="minorHAnsi"/>
          <w:sz w:val="22"/>
          <w:szCs w:val="22"/>
        </w:rPr>
        <w:t xml:space="preserve">. </w:t>
      </w:r>
      <w:r w:rsidR="00056776">
        <w:rPr>
          <w:rFonts w:asciiTheme="minorHAnsi" w:hAnsiTheme="minorHAnsi"/>
          <w:sz w:val="22"/>
          <w:szCs w:val="22"/>
        </w:rPr>
        <w:t>A key component of the FADS is the documentation of PAF program design and implementation across all PAF grantees</w:t>
      </w:r>
      <w:r w:rsidR="00127514">
        <w:rPr>
          <w:rFonts w:asciiTheme="minorHAnsi" w:hAnsiTheme="minorHAnsi"/>
          <w:sz w:val="22"/>
          <w:szCs w:val="22"/>
        </w:rPr>
        <w:t>.</w:t>
      </w:r>
    </w:p>
    <w:p w:rsidR="00127514" w:rsidRPr="00227B5F" w:rsidRDefault="0012751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DB39D4" w:rsidRDefault="00805120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Toward that end, w</w:t>
      </w:r>
      <w:r w:rsidR="00820736">
        <w:rPr>
          <w:rFonts w:asciiTheme="minorHAnsi" w:hAnsiTheme="minorHAnsi"/>
          <w:sz w:val="22"/>
          <w:szCs w:val="22"/>
        </w:rPr>
        <w:t>e</w:t>
      </w:r>
      <w:r w:rsidR="00127514">
        <w:rPr>
          <w:rFonts w:asciiTheme="minorHAnsi" w:hAnsiTheme="minorHAnsi"/>
          <w:sz w:val="22"/>
          <w:szCs w:val="22"/>
        </w:rPr>
        <w:t xml:space="preserve"> are conducting interviews with</w:t>
      </w:r>
      <w:r w:rsidR="00056776">
        <w:rPr>
          <w:rFonts w:asciiTheme="minorHAnsi" w:hAnsiTheme="minorHAnsi"/>
          <w:sz w:val="22"/>
          <w:szCs w:val="22"/>
        </w:rPr>
        <w:t xml:space="preserve"> </w:t>
      </w:r>
      <w:r w:rsidR="00820736">
        <w:rPr>
          <w:rFonts w:asciiTheme="minorHAnsi" w:hAnsiTheme="minorHAnsi"/>
          <w:sz w:val="22"/>
          <w:szCs w:val="22"/>
        </w:rPr>
        <w:t xml:space="preserve">officials who oversee </w:t>
      </w:r>
      <w:r w:rsidR="00127514">
        <w:rPr>
          <w:rFonts w:asciiTheme="minorHAnsi" w:hAnsiTheme="minorHAnsi"/>
          <w:sz w:val="22"/>
          <w:szCs w:val="22"/>
        </w:rPr>
        <w:t>each</w:t>
      </w:r>
      <w:r w:rsidR="00820736">
        <w:rPr>
          <w:rFonts w:asciiTheme="minorHAnsi" w:hAnsiTheme="minorHAnsi"/>
          <w:sz w:val="22"/>
          <w:szCs w:val="22"/>
        </w:rPr>
        <w:t xml:space="preserve"> </w:t>
      </w:r>
      <w:r w:rsidR="00056776">
        <w:rPr>
          <w:rFonts w:asciiTheme="minorHAnsi" w:hAnsiTheme="minorHAnsi"/>
          <w:sz w:val="22"/>
          <w:szCs w:val="22"/>
        </w:rPr>
        <w:t>PAF</w:t>
      </w:r>
      <w:r w:rsidR="00C96173">
        <w:rPr>
          <w:rFonts w:asciiTheme="minorHAnsi" w:hAnsiTheme="minorHAnsi"/>
          <w:sz w:val="22"/>
          <w:szCs w:val="22"/>
        </w:rPr>
        <w:t xml:space="preserve"> program.</w:t>
      </w:r>
      <w:r w:rsidR="00D274A4">
        <w:rPr>
          <w:rFonts w:ascii="Calibri" w:hAnsi="Calibri"/>
          <w:sz w:val="22"/>
          <w:szCs w:val="22"/>
        </w:rPr>
        <w:t xml:space="preserve"> </w:t>
      </w:r>
      <w:r w:rsidR="00C96173">
        <w:rPr>
          <w:rFonts w:asciiTheme="minorHAnsi" w:hAnsiTheme="minorHAnsi"/>
          <w:sz w:val="22"/>
          <w:szCs w:val="22"/>
        </w:rPr>
        <w:t>The interview</w:t>
      </w:r>
      <w:r w:rsidR="00A21084">
        <w:rPr>
          <w:rFonts w:asciiTheme="minorHAnsi" w:hAnsiTheme="minorHAnsi"/>
          <w:sz w:val="22"/>
          <w:szCs w:val="22"/>
        </w:rPr>
        <w:t>s</w:t>
      </w:r>
      <w:r w:rsidR="00820736">
        <w:rPr>
          <w:rFonts w:asciiTheme="minorHAnsi" w:hAnsiTheme="minorHAnsi"/>
          <w:sz w:val="22"/>
          <w:szCs w:val="22"/>
        </w:rPr>
        <w:t xml:space="preserve"> will help us to </w:t>
      </w:r>
      <w:r w:rsidR="006F587D">
        <w:rPr>
          <w:rFonts w:asciiTheme="minorHAnsi" w:hAnsiTheme="minorHAnsi"/>
          <w:sz w:val="22"/>
          <w:szCs w:val="22"/>
        </w:rPr>
        <w:t xml:space="preserve">clarify our understanding of PAF program components and to </w:t>
      </w:r>
      <w:r w:rsidR="006F587D" w:rsidRPr="00227B5F">
        <w:rPr>
          <w:rFonts w:asciiTheme="minorHAnsi" w:hAnsiTheme="minorHAnsi"/>
          <w:sz w:val="22"/>
          <w:szCs w:val="22"/>
        </w:rPr>
        <w:t xml:space="preserve">learn </w:t>
      </w:r>
      <w:r w:rsidR="005E5C34" w:rsidRPr="00227B5F">
        <w:rPr>
          <w:rFonts w:asciiTheme="minorHAnsi" w:hAnsiTheme="minorHAnsi"/>
          <w:sz w:val="22"/>
          <w:szCs w:val="22"/>
        </w:rPr>
        <w:t xml:space="preserve">more about what </w:t>
      </w:r>
      <w:r w:rsidR="006F587D">
        <w:rPr>
          <w:rFonts w:asciiTheme="minorHAnsi" w:hAnsiTheme="minorHAnsi"/>
          <w:sz w:val="22"/>
          <w:szCs w:val="22"/>
        </w:rPr>
        <w:t>PAF</w:t>
      </w:r>
      <w:r w:rsidR="00820736">
        <w:rPr>
          <w:rFonts w:asciiTheme="minorHAnsi" w:hAnsiTheme="minorHAnsi"/>
          <w:sz w:val="22"/>
          <w:szCs w:val="22"/>
        </w:rPr>
        <w:t xml:space="preserve"> </w:t>
      </w:r>
      <w:r w:rsidR="005E5C34" w:rsidRPr="00227B5F">
        <w:rPr>
          <w:rFonts w:asciiTheme="minorHAnsi" w:hAnsiTheme="minorHAnsi"/>
          <w:sz w:val="22"/>
          <w:szCs w:val="22"/>
        </w:rPr>
        <w:t xml:space="preserve">programming decisions have been made, </w:t>
      </w:r>
      <w:r w:rsidR="00820736">
        <w:rPr>
          <w:rFonts w:asciiTheme="minorHAnsi" w:hAnsiTheme="minorHAnsi"/>
          <w:sz w:val="22"/>
          <w:szCs w:val="22"/>
        </w:rPr>
        <w:t xml:space="preserve">the reasons why some key decisions were made, and </w:t>
      </w:r>
      <w:r w:rsidR="006F587D">
        <w:rPr>
          <w:rFonts w:asciiTheme="minorHAnsi" w:hAnsiTheme="minorHAnsi"/>
          <w:sz w:val="22"/>
          <w:szCs w:val="22"/>
        </w:rPr>
        <w:t>grantee</w:t>
      </w:r>
      <w:r w:rsidR="00820736">
        <w:rPr>
          <w:rFonts w:asciiTheme="minorHAnsi" w:hAnsiTheme="minorHAnsi"/>
          <w:sz w:val="22"/>
          <w:szCs w:val="22"/>
        </w:rPr>
        <w:t xml:space="preserve"> intentions for delivering the programs in each </w:t>
      </w:r>
      <w:r w:rsidR="006F587D">
        <w:rPr>
          <w:rFonts w:asciiTheme="minorHAnsi" w:hAnsiTheme="minorHAnsi"/>
          <w:sz w:val="22"/>
          <w:szCs w:val="22"/>
        </w:rPr>
        <w:t>site</w:t>
      </w:r>
      <w:r w:rsidR="005E0EB0" w:rsidRPr="00227B5F">
        <w:rPr>
          <w:rFonts w:asciiTheme="minorHAnsi" w:hAnsiTheme="minorHAnsi"/>
          <w:sz w:val="22"/>
          <w:szCs w:val="22"/>
        </w:rPr>
        <w:t xml:space="preserve">. </w:t>
      </w:r>
    </w:p>
    <w:p w:rsidR="00BA614F" w:rsidRPr="00227B5F" w:rsidRDefault="00BA614F" w:rsidP="009D72EE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F33386" w:rsidRDefault="00C96173" w:rsidP="00D479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interview will last </w:t>
      </w:r>
      <w:r w:rsidR="00127514">
        <w:rPr>
          <w:rFonts w:asciiTheme="minorHAnsi" w:hAnsiTheme="minorHAnsi"/>
          <w:sz w:val="22"/>
          <w:szCs w:val="22"/>
        </w:rPr>
        <w:t>about two hours</w:t>
      </w:r>
      <w:r>
        <w:rPr>
          <w:rFonts w:asciiTheme="minorHAnsi" w:hAnsiTheme="minorHAnsi"/>
          <w:sz w:val="22"/>
          <w:szCs w:val="22"/>
        </w:rPr>
        <w:t xml:space="preserve">, and we would like to complete </w:t>
      </w:r>
      <w:r w:rsidR="00B607AA">
        <w:rPr>
          <w:rFonts w:asciiTheme="minorHAnsi" w:hAnsiTheme="minorHAnsi"/>
          <w:sz w:val="22"/>
          <w:szCs w:val="22"/>
        </w:rPr>
        <w:t>it</w:t>
      </w:r>
      <w:r>
        <w:rPr>
          <w:rFonts w:asciiTheme="minorHAnsi" w:hAnsiTheme="minorHAnsi"/>
          <w:sz w:val="22"/>
          <w:szCs w:val="22"/>
        </w:rPr>
        <w:t xml:space="preserve"> with you </w:t>
      </w:r>
      <w:r w:rsidR="001A4991">
        <w:rPr>
          <w:rFonts w:asciiTheme="minorHAnsi" w:hAnsiTheme="minorHAnsi"/>
          <w:sz w:val="22"/>
          <w:szCs w:val="22"/>
        </w:rPr>
        <w:t>within</w:t>
      </w:r>
      <w:r>
        <w:rPr>
          <w:rFonts w:asciiTheme="minorHAnsi" w:hAnsiTheme="minorHAnsi"/>
          <w:sz w:val="22"/>
          <w:szCs w:val="22"/>
        </w:rPr>
        <w:t xml:space="preserve"> the next two weeks.</w:t>
      </w:r>
      <w:r w:rsidR="009D72EE" w:rsidRPr="00227B5F"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 xml:space="preserve">Could you please </w:t>
      </w:r>
      <w:r w:rsidR="001A4991">
        <w:rPr>
          <w:rFonts w:asciiTheme="minorHAnsi" w:hAnsiTheme="minorHAnsi"/>
          <w:sz w:val="22"/>
          <w:szCs w:val="22"/>
        </w:rPr>
        <w:t>recommend</w:t>
      </w:r>
      <w:r>
        <w:rPr>
          <w:rFonts w:asciiTheme="minorHAnsi" w:hAnsiTheme="minorHAnsi"/>
          <w:sz w:val="22"/>
          <w:szCs w:val="22"/>
        </w:rPr>
        <w:t xml:space="preserve"> up to five days and times (EST)</w:t>
      </w:r>
      <w:r w:rsidR="006E114D">
        <w:rPr>
          <w:rFonts w:asciiTheme="minorHAnsi" w:hAnsiTheme="minorHAnsi"/>
          <w:sz w:val="22"/>
          <w:szCs w:val="22"/>
        </w:rPr>
        <w:t xml:space="preserve"> between [DATE] and [DATE]</w:t>
      </w:r>
      <w:r>
        <w:rPr>
          <w:rFonts w:asciiTheme="minorHAnsi" w:hAnsiTheme="minorHAnsi"/>
          <w:sz w:val="22"/>
          <w:szCs w:val="22"/>
        </w:rPr>
        <w:t xml:space="preserve"> that you would be available for the interview?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</w:p>
    <w:p w:rsidR="00C96173" w:rsidRDefault="00C96173" w:rsidP="00D47977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454D87" w:rsidRPr="00227B5F" w:rsidRDefault="00C96173" w:rsidP="00D47977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understand that </w:t>
      </w:r>
      <w:r w:rsidR="006E114D">
        <w:rPr>
          <w:rFonts w:asciiTheme="minorHAnsi" w:hAnsiTheme="minorHAnsi"/>
          <w:sz w:val="22"/>
          <w:szCs w:val="22"/>
        </w:rPr>
        <w:t>[STATE</w:t>
      </w:r>
      <w:r w:rsidR="006F587D">
        <w:rPr>
          <w:rFonts w:asciiTheme="minorHAnsi" w:hAnsiTheme="minorHAnsi"/>
          <w:sz w:val="22"/>
          <w:szCs w:val="22"/>
        </w:rPr>
        <w:t>/TRIBE</w:t>
      </w:r>
      <w:r w:rsidR="006E114D">
        <w:rPr>
          <w:rFonts w:asciiTheme="minorHAnsi" w:hAnsiTheme="minorHAnsi"/>
          <w:sz w:val="22"/>
          <w:szCs w:val="22"/>
        </w:rPr>
        <w:t>]</w:t>
      </w:r>
      <w:r>
        <w:rPr>
          <w:rFonts w:asciiTheme="minorHAnsi" w:hAnsiTheme="minorHAnsi"/>
          <w:sz w:val="22"/>
          <w:szCs w:val="22"/>
        </w:rPr>
        <w:t xml:space="preserve"> may have several officials overseeing </w:t>
      </w:r>
      <w:r w:rsidR="006F587D">
        <w:rPr>
          <w:rFonts w:asciiTheme="minorHAnsi" w:hAnsiTheme="minorHAnsi"/>
          <w:sz w:val="22"/>
          <w:szCs w:val="22"/>
        </w:rPr>
        <w:t>PAF</w:t>
      </w:r>
      <w:r>
        <w:rPr>
          <w:rFonts w:asciiTheme="minorHAnsi" w:hAnsiTheme="minorHAnsi"/>
          <w:sz w:val="22"/>
          <w:szCs w:val="22"/>
        </w:rPr>
        <w:t xml:space="preserve"> program design and implementation decisions. </w:t>
      </w:r>
      <w:r w:rsidR="006E114D">
        <w:rPr>
          <w:rFonts w:asciiTheme="minorHAnsi" w:hAnsiTheme="minorHAnsi"/>
          <w:sz w:val="22"/>
          <w:szCs w:val="22"/>
        </w:rPr>
        <w:t xml:space="preserve">If you would like to designate another official to complete this </w:t>
      </w:r>
      <w:r w:rsidR="00127514">
        <w:rPr>
          <w:rFonts w:asciiTheme="minorHAnsi" w:hAnsiTheme="minorHAnsi"/>
          <w:sz w:val="22"/>
          <w:szCs w:val="22"/>
        </w:rPr>
        <w:t xml:space="preserve">interview </w:t>
      </w:r>
      <w:r w:rsidR="001A4991">
        <w:rPr>
          <w:rFonts w:asciiTheme="minorHAnsi" w:hAnsiTheme="minorHAnsi"/>
          <w:sz w:val="22"/>
          <w:szCs w:val="22"/>
        </w:rPr>
        <w:t>on your behalf</w:t>
      </w:r>
      <w:r w:rsidR="006E114D">
        <w:rPr>
          <w:rFonts w:asciiTheme="minorHAnsi" w:hAnsiTheme="minorHAnsi"/>
          <w:sz w:val="22"/>
          <w:szCs w:val="22"/>
        </w:rPr>
        <w:t>, could you please provide us with their name and contact information? We will then ask</w:t>
      </w:r>
      <w:r w:rsidR="00B607AA">
        <w:rPr>
          <w:rFonts w:asciiTheme="minorHAnsi" w:hAnsiTheme="minorHAnsi"/>
          <w:sz w:val="22"/>
          <w:szCs w:val="22"/>
        </w:rPr>
        <w:t xml:space="preserve"> them to complete this interview</w:t>
      </w:r>
      <w:r w:rsidR="006E114D">
        <w:rPr>
          <w:rFonts w:asciiTheme="minorHAnsi" w:hAnsiTheme="minorHAnsi"/>
          <w:sz w:val="22"/>
          <w:szCs w:val="22"/>
        </w:rPr>
        <w:t xml:space="preserve">. </w:t>
      </w:r>
    </w:p>
    <w:p w:rsidR="00BA614F" w:rsidRPr="00227B5F" w:rsidRDefault="00BA614F" w:rsidP="00160B41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BA614F" w:rsidRPr="00227B5F" w:rsidRDefault="00BA614F" w:rsidP="00160B41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 xml:space="preserve">Please do not hesitate to contact </w:t>
      </w:r>
      <w:r w:rsidR="006E114D">
        <w:rPr>
          <w:rFonts w:asciiTheme="minorHAnsi" w:hAnsiTheme="minorHAnsi"/>
          <w:sz w:val="22"/>
          <w:szCs w:val="22"/>
        </w:rPr>
        <w:t>me</w:t>
      </w:r>
      <w:r w:rsidR="006E114D" w:rsidRPr="00227B5F">
        <w:rPr>
          <w:rFonts w:asciiTheme="minorHAnsi" w:hAnsiTheme="minorHAnsi"/>
          <w:sz w:val="22"/>
          <w:szCs w:val="22"/>
        </w:rPr>
        <w:t xml:space="preserve"> </w:t>
      </w:r>
      <w:r w:rsidRPr="00227B5F">
        <w:rPr>
          <w:rFonts w:asciiTheme="minorHAnsi" w:hAnsiTheme="minorHAnsi"/>
          <w:sz w:val="22"/>
          <w:szCs w:val="22"/>
        </w:rPr>
        <w:t xml:space="preserve">if you have any questions. </w:t>
      </w:r>
    </w:p>
    <w:p w:rsidR="00BA614F" w:rsidRPr="00227B5F" w:rsidRDefault="00BA614F" w:rsidP="00160B41">
      <w:pPr>
        <w:pStyle w:val="NormalSS"/>
        <w:rPr>
          <w:rFonts w:asciiTheme="minorHAnsi" w:hAnsiTheme="minorHAnsi"/>
          <w:sz w:val="22"/>
          <w:szCs w:val="22"/>
        </w:rPr>
      </w:pPr>
    </w:p>
    <w:p w:rsidR="005B21B6" w:rsidRPr="00227B5F" w:rsidRDefault="005B21B6" w:rsidP="00160B41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Thank you in advance for your cooperation.</w:t>
      </w:r>
    </w:p>
    <w:p w:rsidR="00425B9A" w:rsidRPr="00227B5F" w:rsidRDefault="00425B9A" w:rsidP="00160B41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6E114D" w:rsidRDefault="00044C46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227B5F">
        <w:rPr>
          <w:rFonts w:asciiTheme="minorHAnsi" w:hAnsiTheme="minorHAnsi"/>
          <w:sz w:val="22"/>
          <w:szCs w:val="22"/>
        </w:rPr>
        <w:t>[NAME</w:t>
      </w:r>
      <w:r w:rsidR="00227B5F" w:rsidRPr="00227B5F">
        <w:rPr>
          <w:rFonts w:asciiTheme="minorHAnsi" w:hAnsiTheme="minorHAnsi"/>
          <w:sz w:val="22"/>
          <w:szCs w:val="22"/>
        </w:rPr>
        <w:t xml:space="preserve"> 1, TITLE</w:t>
      </w:r>
      <w:r w:rsidR="006E114D">
        <w:rPr>
          <w:rFonts w:asciiTheme="minorHAnsi" w:hAnsiTheme="minorHAnsi"/>
          <w:sz w:val="22"/>
          <w:szCs w:val="22"/>
        </w:rPr>
        <w:t xml:space="preserve"> (interviewer)</w:t>
      </w:r>
      <w:r w:rsidR="00227B5F" w:rsidRPr="00227B5F">
        <w:rPr>
          <w:rFonts w:asciiTheme="minorHAnsi" w:hAnsiTheme="minorHAnsi"/>
          <w:sz w:val="22"/>
          <w:szCs w:val="22"/>
        </w:rPr>
        <w:t xml:space="preserve">] </w:t>
      </w:r>
    </w:p>
    <w:p w:rsidR="006E114D" w:rsidRDefault="006E114D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proofErr w:type="gramStart"/>
      <w:r>
        <w:rPr>
          <w:rFonts w:asciiTheme="minorHAnsi" w:hAnsiTheme="minorHAnsi"/>
          <w:sz w:val="22"/>
          <w:szCs w:val="22"/>
        </w:rPr>
        <w:t>contact</w:t>
      </w:r>
      <w:proofErr w:type="gramEnd"/>
      <w:r>
        <w:rPr>
          <w:rFonts w:asciiTheme="minorHAnsi" w:hAnsiTheme="minorHAnsi"/>
          <w:sz w:val="22"/>
          <w:szCs w:val="22"/>
        </w:rPr>
        <w:t xml:space="preserve"> information for NAME 1]</w:t>
      </w:r>
    </w:p>
    <w:p w:rsidR="006E114D" w:rsidRDefault="006E114D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6E114D" w:rsidRDefault="006F587D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Ann Person</w:t>
      </w:r>
    </w:p>
    <w:p w:rsidR="006E114D" w:rsidRDefault="0012751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Senior Researcher</w:t>
      </w:r>
    </w:p>
    <w:p w:rsidR="006E114D" w:rsidRDefault="006F587D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510-285-4608</w:t>
      </w:r>
    </w:p>
    <w:p w:rsidR="006E114D" w:rsidRDefault="0018048F" w:rsidP="00165684">
      <w:pPr>
        <w:pStyle w:val="NormalSS"/>
        <w:ind w:firstLine="0"/>
      </w:pPr>
      <w:hyperlink r:id="rId11" w:history="1">
        <w:r w:rsidR="006F587D" w:rsidRPr="0069213D">
          <w:rPr>
            <w:rStyle w:val="Hyperlink"/>
            <w:rFonts w:asciiTheme="minorHAnsi" w:hAnsiTheme="minorHAnsi"/>
            <w:sz w:val="22"/>
            <w:szCs w:val="22"/>
          </w:rPr>
          <w:t>aperson@mathematica-mpr.com</w:t>
        </w:r>
      </w:hyperlink>
    </w:p>
    <w:p w:rsidR="005D64A2" w:rsidRPr="005D64A2" w:rsidRDefault="005D64A2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p w:rsidR="005D64A2" w:rsidRPr="005D64A2" w:rsidRDefault="005D64A2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  <w:r w:rsidRPr="005D64A2">
        <w:rPr>
          <w:rFonts w:asciiTheme="minorHAnsi" w:hAnsiTheme="minorHAnsi"/>
          <w:sz w:val="22"/>
          <w:szCs w:val="22"/>
        </w:rPr>
        <w:t xml:space="preserve">**OMB Control #: </w:t>
      </w:r>
      <w:r w:rsidR="006F587D">
        <w:rPr>
          <w:rFonts w:asciiTheme="minorHAnsi" w:hAnsiTheme="minorHAnsi"/>
          <w:sz w:val="22"/>
          <w:szCs w:val="22"/>
        </w:rPr>
        <w:t>NNNN-NNNN</w:t>
      </w:r>
      <w:r w:rsidRPr="005D64A2">
        <w:rPr>
          <w:rFonts w:asciiTheme="minorHAnsi" w:hAnsiTheme="minorHAnsi"/>
          <w:sz w:val="22"/>
          <w:szCs w:val="22"/>
        </w:rPr>
        <w:t>; Expiration Date XX-XX-XX**</w:t>
      </w:r>
    </w:p>
    <w:p w:rsidR="00165684" w:rsidRPr="00227B5F" w:rsidRDefault="00165684" w:rsidP="00165684">
      <w:pPr>
        <w:pStyle w:val="NormalSS"/>
        <w:ind w:firstLine="0"/>
        <w:rPr>
          <w:rFonts w:asciiTheme="minorHAnsi" w:hAnsiTheme="minorHAnsi"/>
          <w:sz w:val="22"/>
          <w:szCs w:val="22"/>
        </w:rPr>
      </w:pPr>
    </w:p>
    <w:sectPr w:rsidR="00165684" w:rsidRPr="00227B5F" w:rsidSect="003A1506"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DDE" w:rsidRDefault="002C0DDE">
      <w:pPr>
        <w:spacing w:line="240" w:lineRule="auto"/>
        <w:ind w:firstLine="0"/>
      </w:pPr>
    </w:p>
  </w:endnote>
  <w:endnote w:type="continuationSeparator" w:id="0">
    <w:p w:rsidR="002C0DDE" w:rsidRDefault="002C0DDE">
      <w:pPr>
        <w:spacing w:line="240" w:lineRule="auto"/>
        <w:ind w:firstLine="0"/>
      </w:pPr>
    </w:p>
  </w:endnote>
  <w:endnote w:type="continuationNotice" w:id="1">
    <w:p w:rsidR="002C0DDE" w:rsidRDefault="002C0DDE">
      <w:pPr>
        <w:spacing w:line="240" w:lineRule="auto"/>
        <w:ind w:firstLine="0"/>
      </w:pPr>
    </w:p>
    <w:p w:rsidR="002C0DDE" w:rsidRDefault="002C0DDE"/>
    <w:p w:rsidR="002C0DDE" w:rsidRDefault="002C0DDE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D153BC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D153BC">
        <w:rPr>
          <w:snapToGrid w:val="0"/>
          <w:sz w:val="16"/>
        </w:rPr>
        <w:fldChar w:fldCharType="separate"/>
      </w:r>
      <w:r w:rsidR="0018048F">
        <w:rPr>
          <w:noProof/>
          <w:snapToGrid w:val="0"/>
          <w:sz w:val="16"/>
        </w:rPr>
        <w:t>C:\Users\Sherrette.Funn\AppData\Local\Microsoft\Windows\Temporary Internet Files\Content.Outlook\AIS3CB56\Attachment B_Email Template for Interview.docx</w:t>
      </w:r>
      <w:r w:rsidR="00D153BC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9D4" w:rsidRDefault="00DB39D4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DDE" w:rsidRDefault="002C0DDE">
      <w:pPr>
        <w:spacing w:line="240" w:lineRule="auto"/>
        <w:ind w:firstLine="0"/>
      </w:pPr>
      <w:r>
        <w:separator/>
      </w:r>
    </w:p>
  </w:footnote>
  <w:footnote w:type="continuationSeparator" w:id="0">
    <w:p w:rsidR="002C0DDE" w:rsidRDefault="002C0DDE">
      <w:pPr>
        <w:spacing w:line="240" w:lineRule="auto"/>
        <w:ind w:firstLine="0"/>
      </w:pPr>
      <w:r>
        <w:separator/>
      </w:r>
    </w:p>
    <w:p w:rsidR="002C0DDE" w:rsidRDefault="002C0DDE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2C0DDE" w:rsidRDefault="002C0DDE">
      <w:pPr>
        <w:pStyle w:val="Footer"/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06B7D17"/>
    <w:multiLevelType w:val="hybridMultilevel"/>
    <w:tmpl w:val="6284E8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DE5A98"/>
    <w:multiLevelType w:val="hybridMultilevel"/>
    <w:tmpl w:val="84C84F9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36214453"/>
    <w:multiLevelType w:val="hybridMultilevel"/>
    <w:tmpl w:val="EF7600FE"/>
    <w:lvl w:ilvl="0" w:tplc="04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>
    <w:nsid w:val="48466961"/>
    <w:multiLevelType w:val="hybridMultilevel"/>
    <w:tmpl w:val="12F0E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8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>
    <w:nsid w:val="750C1A81"/>
    <w:multiLevelType w:val="hybridMultilevel"/>
    <w:tmpl w:val="073616B6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2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"/>
  </w:num>
  <w:num w:numId="5">
    <w:abstractNumId w:val="0"/>
  </w:num>
  <w:num w:numId="6">
    <w:abstractNumId w:val="12"/>
  </w:num>
  <w:num w:numId="7">
    <w:abstractNumId w:val="9"/>
  </w:num>
  <w:num w:numId="8">
    <w:abstractNumId w:val="3"/>
  </w:num>
  <w:num w:numId="9">
    <w:abstractNumId w:val="2"/>
  </w:num>
  <w:num w:numId="10">
    <w:abstractNumId w:val="5"/>
  </w:num>
  <w:num w:numId="11">
    <w:abstractNumId w:val="6"/>
  </w:num>
  <w:num w:numId="12">
    <w:abstractNumId w:val="4"/>
  </w:num>
  <w:num w:numId="13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A14"/>
    <w:rsid w:val="0000673C"/>
    <w:rsid w:val="00011FFB"/>
    <w:rsid w:val="00012E7D"/>
    <w:rsid w:val="00023083"/>
    <w:rsid w:val="000307F7"/>
    <w:rsid w:val="00030BFE"/>
    <w:rsid w:val="00037098"/>
    <w:rsid w:val="000403E8"/>
    <w:rsid w:val="00044C46"/>
    <w:rsid w:val="00050732"/>
    <w:rsid w:val="0005108F"/>
    <w:rsid w:val="00056776"/>
    <w:rsid w:val="0007465C"/>
    <w:rsid w:val="00076DB9"/>
    <w:rsid w:val="000807F2"/>
    <w:rsid w:val="000812AE"/>
    <w:rsid w:val="00081D47"/>
    <w:rsid w:val="000A2AD2"/>
    <w:rsid w:val="000A375D"/>
    <w:rsid w:val="000A477D"/>
    <w:rsid w:val="000B3A77"/>
    <w:rsid w:val="000B51C7"/>
    <w:rsid w:val="000B5C4A"/>
    <w:rsid w:val="000C0118"/>
    <w:rsid w:val="000C5ED1"/>
    <w:rsid w:val="000C5F70"/>
    <w:rsid w:val="000E6D11"/>
    <w:rsid w:val="000E7E7F"/>
    <w:rsid w:val="000F5A94"/>
    <w:rsid w:val="000F66EF"/>
    <w:rsid w:val="0010061C"/>
    <w:rsid w:val="00105D23"/>
    <w:rsid w:val="00107AA5"/>
    <w:rsid w:val="00115BA9"/>
    <w:rsid w:val="00127514"/>
    <w:rsid w:val="0013282C"/>
    <w:rsid w:val="00133986"/>
    <w:rsid w:val="00141CFA"/>
    <w:rsid w:val="00145F8B"/>
    <w:rsid w:val="00160B41"/>
    <w:rsid w:val="00161BBB"/>
    <w:rsid w:val="00162D93"/>
    <w:rsid w:val="00162DE5"/>
    <w:rsid w:val="00165684"/>
    <w:rsid w:val="00175ED0"/>
    <w:rsid w:val="00177B7D"/>
    <w:rsid w:val="0018048F"/>
    <w:rsid w:val="001933B1"/>
    <w:rsid w:val="001A07D4"/>
    <w:rsid w:val="001A4991"/>
    <w:rsid w:val="001C0E34"/>
    <w:rsid w:val="001C4A55"/>
    <w:rsid w:val="001D6752"/>
    <w:rsid w:val="001E6758"/>
    <w:rsid w:val="001E6F0C"/>
    <w:rsid w:val="001F79A1"/>
    <w:rsid w:val="00200B10"/>
    <w:rsid w:val="002015EB"/>
    <w:rsid w:val="00201D97"/>
    <w:rsid w:val="0020321D"/>
    <w:rsid w:val="002067C4"/>
    <w:rsid w:val="00221195"/>
    <w:rsid w:val="00227B5F"/>
    <w:rsid w:val="00235489"/>
    <w:rsid w:val="00245950"/>
    <w:rsid w:val="00260CDE"/>
    <w:rsid w:val="00280390"/>
    <w:rsid w:val="002849EE"/>
    <w:rsid w:val="002A20CC"/>
    <w:rsid w:val="002B6C5F"/>
    <w:rsid w:val="002C0DDE"/>
    <w:rsid w:val="002C0F91"/>
    <w:rsid w:val="002C366E"/>
    <w:rsid w:val="002C413C"/>
    <w:rsid w:val="002C4CBD"/>
    <w:rsid w:val="002C4E2A"/>
    <w:rsid w:val="002D67E1"/>
    <w:rsid w:val="002E1717"/>
    <w:rsid w:val="002E7B55"/>
    <w:rsid w:val="002F7C83"/>
    <w:rsid w:val="00303ED4"/>
    <w:rsid w:val="00323969"/>
    <w:rsid w:val="00336A60"/>
    <w:rsid w:val="0033718E"/>
    <w:rsid w:val="00342CD8"/>
    <w:rsid w:val="00343BB7"/>
    <w:rsid w:val="00350375"/>
    <w:rsid w:val="003518D8"/>
    <w:rsid w:val="00356531"/>
    <w:rsid w:val="00363535"/>
    <w:rsid w:val="00381B3C"/>
    <w:rsid w:val="003912C9"/>
    <w:rsid w:val="00395F49"/>
    <w:rsid w:val="003A1506"/>
    <w:rsid w:val="003A1774"/>
    <w:rsid w:val="003A17E0"/>
    <w:rsid w:val="003A26BB"/>
    <w:rsid w:val="003A4694"/>
    <w:rsid w:val="003A5152"/>
    <w:rsid w:val="003B246A"/>
    <w:rsid w:val="003C0A83"/>
    <w:rsid w:val="003C3B67"/>
    <w:rsid w:val="003C689E"/>
    <w:rsid w:val="003D2E0F"/>
    <w:rsid w:val="003D342B"/>
    <w:rsid w:val="003D7BAF"/>
    <w:rsid w:val="003E3655"/>
    <w:rsid w:val="003E3AAF"/>
    <w:rsid w:val="003E3E94"/>
    <w:rsid w:val="003E4C9D"/>
    <w:rsid w:val="003E7177"/>
    <w:rsid w:val="003F6034"/>
    <w:rsid w:val="00417B7A"/>
    <w:rsid w:val="004201EA"/>
    <w:rsid w:val="00421F90"/>
    <w:rsid w:val="004228A6"/>
    <w:rsid w:val="00425B9A"/>
    <w:rsid w:val="00426A42"/>
    <w:rsid w:val="00434E2F"/>
    <w:rsid w:val="0043641C"/>
    <w:rsid w:val="00437C0B"/>
    <w:rsid w:val="00444D15"/>
    <w:rsid w:val="00446CE2"/>
    <w:rsid w:val="0045300C"/>
    <w:rsid w:val="004549E1"/>
    <w:rsid w:val="00454D87"/>
    <w:rsid w:val="00456D80"/>
    <w:rsid w:val="004577FE"/>
    <w:rsid w:val="00460C03"/>
    <w:rsid w:val="00464733"/>
    <w:rsid w:val="0047478B"/>
    <w:rsid w:val="00485816"/>
    <w:rsid w:val="00485C4D"/>
    <w:rsid w:val="004A2F85"/>
    <w:rsid w:val="004B0D54"/>
    <w:rsid w:val="004B5B9A"/>
    <w:rsid w:val="004C0BC9"/>
    <w:rsid w:val="004C20CC"/>
    <w:rsid w:val="004C287D"/>
    <w:rsid w:val="004C32CD"/>
    <w:rsid w:val="004D1565"/>
    <w:rsid w:val="004D62CD"/>
    <w:rsid w:val="004E091B"/>
    <w:rsid w:val="004E1B3E"/>
    <w:rsid w:val="004E46A9"/>
    <w:rsid w:val="004F1030"/>
    <w:rsid w:val="004F6054"/>
    <w:rsid w:val="00521F49"/>
    <w:rsid w:val="005225CA"/>
    <w:rsid w:val="00526867"/>
    <w:rsid w:val="00531424"/>
    <w:rsid w:val="005332DD"/>
    <w:rsid w:val="0054753B"/>
    <w:rsid w:val="00566D7F"/>
    <w:rsid w:val="00573057"/>
    <w:rsid w:val="00580E78"/>
    <w:rsid w:val="00581EE2"/>
    <w:rsid w:val="005878B7"/>
    <w:rsid w:val="00591AE6"/>
    <w:rsid w:val="005A66CB"/>
    <w:rsid w:val="005B21B6"/>
    <w:rsid w:val="005C2C93"/>
    <w:rsid w:val="005C75E7"/>
    <w:rsid w:val="005D64A2"/>
    <w:rsid w:val="005E0EB0"/>
    <w:rsid w:val="005E2D20"/>
    <w:rsid w:val="005E5C34"/>
    <w:rsid w:val="005E6AA8"/>
    <w:rsid w:val="00612C47"/>
    <w:rsid w:val="006144A6"/>
    <w:rsid w:val="006150A8"/>
    <w:rsid w:val="0063481A"/>
    <w:rsid w:val="00635EC3"/>
    <w:rsid w:val="00641AC0"/>
    <w:rsid w:val="006542C6"/>
    <w:rsid w:val="00660C43"/>
    <w:rsid w:val="0066167D"/>
    <w:rsid w:val="0066571B"/>
    <w:rsid w:val="00665CC8"/>
    <w:rsid w:val="00666FB8"/>
    <w:rsid w:val="00667F12"/>
    <w:rsid w:val="00676FC1"/>
    <w:rsid w:val="0068131A"/>
    <w:rsid w:val="0068524B"/>
    <w:rsid w:val="00690B57"/>
    <w:rsid w:val="006959AF"/>
    <w:rsid w:val="0069732D"/>
    <w:rsid w:val="006A6366"/>
    <w:rsid w:val="006A7614"/>
    <w:rsid w:val="006B5C7F"/>
    <w:rsid w:val="006C55B3"/>
    <w:rsid w:val="006C7181"/>
    <w:rsid w:val="006D211C"/>
    <w:rsid w:val="006D3B2E"/>
    <w:rsid w:val="006E114D"/>
    <w:rsid w:val="006E2AEF"/>
    <w:rsid w:val="006E3DE1"/>
    <w:rsid w:val="006F053F"/>
    <w:rsid w:val="006F0C29"/>
    <w:rsid w:val="006F15EF"/>
    <w:rsid w:val="006F587D"/>
    <w:rsid w:val="007078CA"/>
    <w:rsid w:val="00712A21"/>
    <w:rsid w:val="00713363"/>
    <w:rsid w:val="00715527"/>
    <w:rsid w:val="007214EF"/>
    <w:rsid w:val="00726DD4"/>
    <w:rsid w:val="00730A15"/>
    <w:rsid w:val="0073195A"/>
    <w:rsid w:val="00732BF4"/>
    <w:rsid w:val="00735611"/>
    <w:rsid w:val="00740B6B"/>
    <w:rsid w:val="0074301E"/>
    <w:rsid w:val="0074582D"/>
    <w:rsid w:val="00745956"/>
    <w:rsid w:val="007471BE"/>
    <w:rsid w:val="00747B99"/>
    <w:rsid w:val="00753250"/>
    <w:rsid w:val="00754500"/>
    <w:rsid w:val="00761348"/>
    <w:rsid w:val="0076178A"/>
    <w:rsid w:val="0076362A"/>
    <w:rsid w:val="00763C31"/>
    <w:rsid w:val="00771516"/>
    <w:rsid w:val="00772BEC"/>
    <w:rsid w:val="00783048"/>
    <w:rsid w:val="00785903"/>
    <w:rsid w:val="00794757"/>
    <w:rsid w:val="00797CC4"/>
    <w:rsid w:val="007A502D"/>
    <w:rsid w:val="007B33CF"/>
    <w:rsid w:val="007C1FB3"/>
    <w:rsid w:val="007C4167"/>
    <w:rsid w:val="007D0F08"/>
    <w:rsid w:val="007D64C8"/>
    <w:rsid w:val="007E07DB"/>
    <w:rsid w:val="007E4B90"/>
    <w:rsid w:val="007E5AF6"/>
    <w:rsid w:val="007F1C0F"/>
    <w:rsid w:val="007F686C"/>
    <w:rsid w:val="007F76BA"/>
    <w:rsid w:val="00805120"/>
    <w:rsid w:val="00806FA1"/>
    <w:rsid w:val="00807916"/>
    <w:rsid w:val="008148A9"/>
    <w:rsid w:val="00816DF1"/>
    <w:rsid w:val="00816F4F"/>
    <w:rsid w:val="00820736"/>
    <w:rsid w:val="008231D6"/>
    <w:rsid w:val="00842C6C"/>
    <w:rsid w:val="00843021"/>
    <w:rsid w:val="0084713A"/>
    <w:rsid w:val="00852954"/>
    <w:rsid w:val="00852A69"/>
    <w:rsid w:val="008614E0"/>
    <w:rsid w:val="0086314C"/>
    <w:rsid w:val="00865533"/>
    <w:rsid w:val="0087417E"/>
    <w:rsid w:val="00876329"/>
    <w:rsid w:val="00876ABD"/>
    <w:rsid w:val="0088053D"/>
    <w:rsid w:val="00886BDA"/>
    <w:rsid w:val="00887042"/>
    <w:rsid w:val="00893B1D"/>
    <w:rsid w:val="008943D3"/>
    <w:rsid w:val="00895A2A"/>
    <w:rsid w:val="00895B02"/>
    <w:rsid w:val="008A701C"/>
    <w:rsid w:val="008B032B"/>
    <w:rsid w:val="008B0C9E"/>
    <w:rsid w:val="008B3305"/>
    <w:rsid w:val="008B4E14"/>
    <w:rsid w:val="008B78EF"/>
    <w:rsid w:val="008D67EE"/>
    <w:rsid w:val="008D7736"/>
    <w:rsid w:val="008E12B7"/>
    <w:rsid w:val="008E27F1"/>
    <w:rsid w:val="008F0A81"/>
    <w:rsid w:val="008F5A8F"/>
    <w:rsid w:val="009009D0"/>
    <w:rsid w:val="00902B68"/>
    <w:rsid w:val="00911092"/>
    <w:rsid w:val="00912344"/>
    <w:rsid w:val="0091299B"/>
    <w:rsid w:val="00924251"/>
    <w:rsid w:val="0092715E"/>
    <w:rsid w:val="00930A7E"/>
    <w:rsid w:val="00931BDB"/>
    <w:rsid w:val="00956365"/>
    <w:rsid w:val="0095694B"/>
    <w:rsid w:val="0095754B"/>
    <w:rsid w:val="0096213B"/>
    <w:rsid w:val="00964ABA"/>
    <w:rsid w:val="009765CC"/>
    <w:rsid w:val="00980DB0"/>
    <w:rsid w:val="009856EC"/>
    <w:rsid w:val="009864DE"/>
    <w:rsid w:val="00987D4B"/>
    <w:rsid w:val="00994EDD"/>
    <w:rsid w:val="00997375"/>
    <w:rsid w:val="009A2FB0"/>
    <w:rsid w:val="009A2FE9"/>
    <w:rsid w:val="009B20BD"/>
    <w:rsid w:val="009B61A1"/>
    <w:rsid w:val="009C6852"/>
    <w:rsid w:val="009D262E"/>
    <w:rsid w:val="009D72EE"/>
    <w:rsid w:val="009E1555"/>
    <w:rsid w:val="009E2D68"/>
    <w:rsid w:val="009E41C8"/>
    <w:rsid w:val="009F7D36"/>
    <w:rsid w:val="00A00711"/>
    <w:rsid w:val="00A019FE"/>
    <w:rsid w:val="00A0274F"/>
    <w:rsid w:val="00A10E5E"/>
    <w:rsid w:val="00A21084"/>
    <w:rsid w:val="00A24CC8"/>
    <w:rsid w:val="00A25F36"/>
    <w:rsid w:val="00A40722"/>
    <w:rsid w:val="00A41DD6"/>
    <w:rsid w:val="00A4393E"/>
    <w:rsid w:val="00A513C3"/>
    <w:rsid w:val="00A60FFF"/>
    <w:rsid w:val="00A6372D"/>
    <w:rsid w:val="00A65A07"/>
    <w:rsid w:val="00A7159B"/>
    <w:rsid w:val="00A73EE0"/>
    <w:rsid w:val="00A80A4F"/>
    <w:rsid w:val="00A81C48"/>
    <w:rsid w:val="00A8300D"/>
    <w:rsid w:val="00A91653"/>
    <w:rsid w:val="00A94F78"/>
    <w:rsid w:val="00AA2BAD"/>
    <w:rsid w:val="00AA402C"/>
    <w:rsid w:val="00AA4460"/>
    <w:rsid w:val="00AB7D54"/>
    <w:rsid w:val="00AC10F5"/>
    <w:rsid w:val="00AD67BB"/>
    <w:rsid w:val="00B0661F"/>
    <w:rsid w:val="00B07472"/>
    <w:rsid w:val="00B12EEE"/>
    <w:rsid w:val="00B13000"/>
    <w:rsid w:val="00B22EB8"/>
    <w:rsid w:val="00B24CFA"/>
    <w:rsid w:val="00B4236D"/>
    <w:rsid w:val="00B45359"/>
    <w:rsid w:val="00B563EB"/>
    <w:rsid w:val="00B607AA"/>
    <w:rsid w:val="00B61B52"/>
    <w:rsid w:val="00B70FCC"/>
    <w:rsid w:val="00B714B7"/>
    <w:rsid w:val="00B75FD4"/>
    <w:rsid w:val="00B82E71"/>
    <w:rsid w:val="00B83493"/>
    <w:rsid w:val="00B93ABD"/>
    <w:rsid w:val="00B95869"/>
    <w:rsid w:val="00BA614F"/>
    <w:rsid w:val="00BA65A5"/>
    <w:rsid w:val="00C14296"/>
    <w:rsid w:val="00C20B33"/>
    <w:rsid w:val="00C21B27"/>
    <w:rsid w:val="00C22DE5"/>
    <w:rsid w:val="00C2695D"/>
    <w:rsid w:val="00C27834"/>
    <w:rsid w:val="00C31182"/>
    <w:rsid w:val="00C450AE"/>
    <w:rsid w:val="00C614FB"/>
    <w:rsid w:val="00C70DD5"/>
    <w:rsid w:val="00C758F5"/>
    <w:rsid w:val="00C76696"/>
    <w:rsid w:val="00C801CB"/>
    <w:rsid w:val="00C80D60"/>
    <w:rsid w:val="00C80D64"/>
    <w:rsid w:val="00C90E85"/>
    <w:rsid w:val="00C92E5D"/>
    <w:rsid w:val="00C93509"/>
    <w:rsid w:val="00C96173"/>
    <w:rsid w:val="00C9777C"/>
    <w:rsid w:val="00CA22B4"/>
    <w:rsid w:val="00CA58CB"/>
    <w:rsid w:val="00CB137C"/>
    <w:rsid w:val="00CB4E54"/>
    <w:rsid w:val="00CC602E"/>
    <w:rsid w:val="00CD10DD"/>
    <w:rsid w:val="00CD6F65"/>
    <w:rsid w:val="00CE16E0"/>
    <w:rsid w:val="00CF39DF"/>
    <w:rsid w:val="00CF567D"/>
    <w:rsid w:val="00D10187"/>
    <w:rsid w:val="00D13C9B"/>
    <w:rsid w:val="00D14FDB"/>
    <w:rsid w:val="00D153BC"/>
    <w:rsid w:val="00D159FF"/>
    <w:rsid w:val="00D165B5"/>
    <w:rsid w:val="00D20BD0"/>
    <w:rsid w:val="00D26CC6"/>
    <w:rsid w:val="00D274A4"/>
    <w:rsid w:val="00D42C39"/>
    <w:rsid w:val="00D451FE"/>
    <w:rsid w:val="00D47977"/>
    <w:rsid w:val="00D559F0"/>
    <w:rsid w:val="00D5757A"/>
    <w:rsid w:val="00D62AA3"/>
    <w:rsid w:val="00D712C2"/>
    <w:rsid w:val="00D77566"/>
    <w:rsid w:val="00D80984"/>
    <w:rsid w:val="00D8299A"/>
    <w:rsid w:val="00D834ED"/>
    <w:rsid w:val="00D85FDD"/>
    <w:rsid w:val="00D86770"/>
    <w:rsid w:val="00D9270A"/>
    <w:rsid w:val="00D96EFD"/>
    <w:rsid w:val="00DA044B"/>
    <w:rsid w:val="00DA0DA7"/>
    <w:rsid w:val="00DA2377"/>
    <w:rsid w:val="00DA39C5"/>
    <w:rsid w:val="00DA463F"/>
    <w:rsid w:val="00DA5EF4"/>
    <w:rsid w:val="00DA7767"/>
    <w:rsid w:val="00DB39D4"/>
    <w:rsid w:val="00DB434E"/>
    <w:rsid w:val="00DC05C1"/>
    <w:rsid w:val="00DC260C"/>
    <w:rsid w:val="00DE46E0"/>
    <w:rsid w:val="00DE669B"/>
    <w:rsid w:val="00E03491"/>
    <w:rsid w:val="00E046DE"/>
    <w:rsid w:val="00E0544B"/>
    <w:rsid w:val="00E10486"/>
    <w:rsid w:val="00E1229F"/>
    <w:rsid w:val="00E17BB2"/>
    <w:rsid w:val="00E33FB4"/>
    <w:rsid w:val="00E35802"/>
    <w:rsid w:val="00E50058"/>
    <w:rsid w:val="00E70426"/>
    <w:rsid w:val="00E713AB"/>
    <w:rsid w:val="00E714A2"/>
    <w:rsid w:val="00E92E64"/>
    <w:rsid w:val="00EA0604"/>
    <w:rsid w:val="00EA31C5"/>
    <w:rsid w:val="00EA320F"/>
    <w:rsid w:val="00EA5BB1"/>
    <w:rsid w:val="00EB1E31"/>
    <w:rsid w:val="00EB2C1E"/>
    <w:rsid w:val="00EC6509"/>
    <w:rsid w:val="00ED349D"/>
    <w:rsid w:val="00ED47C6"/>
    <w:rsid w:val="00ED60A0"/>
    <w:rsid w:val="00EF776D"/>
    <w:rsid w:val="00EF7AA7"/>
    <w:rsid w:val="00F044F0"/>
    <w:rsid w:val="00F142BF"/>
    <w:rsid w:val="00F14ABE"/>
    <w:rsid w:val="00F33386"/>
    <w:rsid w:val="00F40E54"/>
    <w:rsid w:val="00F41D4B"/>
    <w:rsid w:val="00F45261"/>
    <w:rsid w:val="00F4655C"/>
    <w:rsid w:val="00F46811"/>
    <w:rsid w:val="00F5243D"/>
    <w:rsid w:val="00F600AB"/>
    <w:rsid w:val="00F61A17"/>
    <w:rsid w:val="00F80A14"/>
    <w:rsid w:val="00F812C0"/>
    <w:rsid w:val="00F829C7"/>
    <w:rsid w:val="00F8300F"/>
    <w:rsid w:val="00F87DB4"/>
    <w:rsid w:val="00FA36B4"/>
    <w:rsid w:val="00FB0781"/>
    <w:rsid w:val="00FB2E18"/>
    <w:rsid w:val="00FB7002"/>
    <w:rsid w:val="00FC5611"/>
    <w:rsid w:val="00FC6E18"/>
    <w:rsid w:val="00FF451E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6E11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0D"/>
    <w:rPr>
      <w:b/>
      <w:bCs/>
      <w:sz w:val="20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0F66EF"/>
    <w:pPr>
      <w:ind w:firstLine="0"/>
      <w:jc w:val="center"/>
      <w:outlineLvl w:val="7"/>
    </w:pPr>
    <w:rPr>
      <w:rFonts w:ascii="Lucida Sans" w:hAnsi="Lucida Sans"/>
      <w:b/>
      <w:cap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semiHidden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Hyperlink">
    <w:name w:val="Hyperlink"/>
    <w:basedOn w:val="DefaultParagraphFont"/>
    <w:uiPriority w:val="99"/>
    <w:unhideWhenUsed/>
    <w:rsid w:val="006E11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30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0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0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0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00D"/>
    <w:rPr>
      <w:b/>
      <w:bCs/>
      <w:sz w:val="20"/>
      <w:szCs w:val="20"/>
    </w:rPr>
  </w:style>
  <w:style w:type="paragraph" w:customStyle="1" w:styleId="MarkforAppendixHeadingBlack">
    <w:name w:val="Mark for Appendix Heading_Black"/>
    <w:basedOn w:val="Normal"/>
    <w:next w:val="Normal"/>
    <w:qFormat/>
    <w:rsid w:val="000F66EF"/>
    <w:pPr>
      <w:ind w:firstLine="0"/>
      <w:jc w:val="center"/>
      <w:outlineLvl w:val="7"/>
    </w:pPr>
    <w:rPr>
      <w:rFonts w:ascii="Lucida Sans" w:hAnsi="Lucida Sans"/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aperson@mathematica-mpr.co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662FE1A491D4B8CA7B5A4AD4C8845" ma:contentTypeVersion="0" ma:contentTypeDescription="Create a new document." ma:contentTypeScope="" ma:versionID="7f1a575dc765b06c90589970e4952b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7CB3C5-2F92-4798-A869-DE11F9589BE1}">
  <ds:schemaRefs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C903CCE-0102-4B8D-9BE8-0684364964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AC9A89-9477-454E-8291-2B1AAC4A6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286</Words>
  <Characters>1655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Shapiro</dc:creator>
  <cp:lastModifiedBy>Funn, Sherrette (OS/ASA/OCIO/OEA)</cp:lastModifiedBy>
  <cp:revision>2</cp:revision>
  <cp:lastPrinted>2014-06-25T19:46:00Z</cp:lastPrinted>
  <dcterms:created xsi:type="dcterms:W3CDTF">2014-06-25T19:47:00Z</dcterms:created>
  <dcterms:modified xsi:type="dcterms:W3CDTF">2014-06-25T19:47:00Z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0x0101004D6662FE1A491D4B8CA7B5A4AD4C8845</vt:lpwstr>
  </property>
</Properties>
</file>