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836D25" w:rsidRDefault="00836D25" w:rsidP="00434E33">
      <w:pPr>
        <w:rPr>
          <w:b/>
        </w:rPr>
      </w:pPr>
    </w:p>
    <w:p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82471" w:rsidRDefault="00836D25">
      <w:pPr>
        <w:rPr>
          <w:color w:val="000000" w:themeColor="text1"/>
        </w:rPr>
      </w:pPr>
      <w:r w:rsidRPr="00586082">
        <w:rPr>
          <w:color w:val="000000" w:themeColor="text1"/>
        </w:rPr>
        <w:t>2015 Principal Investigators (PI) Meeting Feedback Survey</w:t>
      </w:r>
    </w:p>
    <w:p w:rsidR="00836D25" w:rsidRDefault="00836D2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47BA4" w:rsidRDefault="00E47BA4"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a meeting of grantees (researchers, training fellows, and practitioners) and Small Business Innovation Research (SBIR) contractors.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>
        <w:rPr>
          <w:szCs w:val="23"/>
        </w:rPr>
        <w:t xml:space="preserve">PI Conference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>. The in-person meeting 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Conference 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>
        <w:rPr>
          <w:szCs w:val="23"/>
        </w:rPr>
        <w:t>Conference</w:t>
      </w:r>
      <w:r w:rsidRPr="00ED1120">
        <w:rPr>
          <w:szCs w:val="23"/>
        </w:rPr>
        <w:t xml:space="preserve"> will provide N</w:t>
      </w:r>
      <w:r>
        <w:rPr>
          <w:szCs w:val="23"/>
        </w:rPr>
        <w:t xml:space="preserve">CER and NCSER program </w:t>
      </w:r>
      <w:proofErr w:type="gramStart"/>
      <w:r>
        <w:rPr>
          <w:szCs w:val="23"/>
        </w:rPr>
        <w:t>officers</w:t>
      </w:r>
      <w:proofErr w:type="gramEnd"/>
      <w:r>
        <w:rPr>
          <w:szCs w:val="23"/>
        </w:rPr>
        <w:t xml:space="preserve"> opportunities</w:t>
      </w:r>
      <w:r w:rsidRPr="00ED1120">
        <w:rPr>
          <w:szCs w:val="23"/>
        </w:rPr>
        <w:t xml:space="preserve"> to engage in grant monitoring, provide oversight, as well as hold in-person meetings on a regular basis with the principal investigators whose projects they monitor. 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:rsidR="00E47BA4" w:rsidRDefault="00E47BA4"/>
    <w:p w:rsidR="00F15956" w:rsidRDefault="00C70577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="00E47BA4" w:rsidRPr="00E47BA4">
        <w:t>,</w:t>
      </w:r>
      <w:r w:rsidR="00E47BA4">
        <w:t xml:space="preserve"> including feedback on specific meeting</w:t>
      </w:r>
      <w:r w:rsidR="00E47BA4" w:rsidRP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E47BA4">
        <w:t xml:space="preserve">attendees of the 2015 NCER/NCSER 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F82471">
      <w:r>
        <w:t xml:space="preserve">Respondents to the survey will be </w:t>
      </w:r>
      <w:r w:rsidR="00E47BA4">
        <w:t>attendees of the 2015 NCER/NCSER 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December 30, 2015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054C0E">
        <w:t xml:space="preserve"> </w:t>
      </w:r>
      <w:r w:rsidR="003E0DF2">
        <w:t>1-week</w:t>
      </w:r>
      <w:r w:rsidR="0025356D">
        <w:t xml:space="preserve"> after </w:t>
      </w:r>
      <w:r w:rsidR="003E0DF2">
        <w:t>the PI Meeting</w:t>
      </w:r>
      <w:r w:rsidR="0025356D">
        <w:t xml:space="preserve"> </w:t>
      </w:r>
      <w:r w:rsidR="003E0DF2">
        <w:t>and two 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D65F00">
        <w:t>Christina</w:t>
      </w:r>
      <w:proofErr w:type="spellEnd"/>
      <w:r w:rsidR="00D65F00">
        <w:t xml:space="preserve"> Chhin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</w:t>
      </w:r>
      <w:proofErr w:type="gramStart"/>
      <w:r w:rsidR="00F82471">
        <w:t>[ X</w:t>
      </w:r>
      <w:proofErr w:type="gramEnd"/>
      <w:r w:rsidR="00F82471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76F26" w:rsidP="00054C0E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:rsidR="006832D9" w:rsidRDefault="00054C0E" w:rsidP="00843796">
            <w:r>
              <w:t>800</w:t>
            </w:r>
          </w:p>
        </w:tc>
        <w:tc>
          <w:tcPr>
            <w:tcW w:w="1710" w:type="dxa"/>
          </w:tcPr>
          <w:p w:rsidR="006832D9" w:rsidRDefault="00780D65" w:rsidP="00906314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RDefault="00906314" w:rsidP="00046BF0">
            <w:pPr>
              <w:jc w:val="center"/>
            </w:pPr>
            <w:r>
              <w:t>200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046BF0">
            <w:pPr>
              <w:jc w:val="center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54C0E" w:rsidP="00D65D32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:rsidR="006832D9" w:rsidRDefault="00906314" w:rsidP="00843796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:rsidR="006832D9" w:rsidRPr="00F6240A" w:rsidRDefault="00906314" w:rsidP="00DC1F8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</w:t>
      </w:r>
      <w:r w:rsidR="00836D25">
        <w:t>8,593</w:t>
      </w:r>
      <w:r w:rsidR="00C86E91">
        <w:t>______</w:t>
      </w:r>
    </w:p>
    <w:p w:rsidR="00E76F26" w:rsidRDefault="00E76F2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054C0E" w:rsidP="00A403BB">
      <w:r>
        <w:lastRenderedPageBreak/>
        <w:t>During the meeting registration process, attendees are asked to provide their contact information, including e-mail address</w:t>
      </w:r>
      <w:r w:rsidR="00CB20CE">
        <w:t>.</w:t>
      </w:r>
      <w:r w:rsidR="00D71D5B">
        <w:t xml:space="preserve"> All attendees that provided an e-mail address will be contacted to complete the feedback survey.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B20CE" w:rsidP="001B0AAA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9E" w:rsidRDefault="00BC159E">
      <w:r>
        <w:separator/>
      </w:r>
    </w:p>
  </w:endnote>
  <w:endnote w:type="continuationSeparator" w:id="0">
    <w:p w:rsidR="00BC159E" w:rsidRDefault="00B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82A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9E" w:rsidRDefault="00BC159E">
      <w:r>
        <w:separator/>
      </w:r>
    </w:p>
  </w:footnote>
  <w:footnote w:type="continuationSeparator" w:id="0">
    <w:p w:rsidR="00BC159E" w:rsidRDefault="00BC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54C0E"/>
    <w:rsid w:val="00067329"/>
    <w:rsid w:val="000A05BA"/>
    <w:rsid w:val="000B2838"/>
    <w:rsid w:val="000B7C90"/>
    <w:rsid w:val="000C3C86"/>
    <w:rsid w:val="000D44CA"/>
    <w:rsid w:val="000E200B"/>
    <w:rsid w:val="000F68BE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D5BBE"/>
    <w:rsid w:val="003E0DF2"/>
    <w:rsid w:val="003E3C61"/>
    <w:rsid w:val="003F1C5B"/>
    <w:rsid w:val="00434E33"/>
    <w:rsid w:val="00441434"/>
    <w:rsid w:val="0045264C"/>
    <w:rsid w:val="00452A37"/>
    <w:rsid w:val="00482A10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410BB"/>
    <w:rsid w:val="007425E7"/>
    <w:rsid w:val="00780D65"/>
    <w:rsid w:val="007D5CC2"/>
    <w:rsid w:val="00802607"/>
    <w:rsid w:val="008101A5"/>
    <w:rsid w:val="00822664"/>
    <w:rsid w:val="00836D25"/>
    <w:rsid w:val="00843796"/>
    <w:rsid w:val="00895229"/>
    <w:rsid w:val="008F0203"/>
    <w:rsid w:val="008F50D4"/>
    <w:rsid w:val="0090631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C159E"/>
    <w:rsid w:val="00BD290F"/>
    <w:rsid w:val="00C14CC4"/>
    <w:rsid w:val="00C33C52"/>
    <w:rsid w:val="00C40D8B"/>
    <w:rsid w:val="00C44B35"/>
    <w:rsid w:val="00C70577"/>
    <w:rsid w:val="00C72C0F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71D5B"/>
    <w:rsid w:val="00DB59D0"/>
    <w:rsid w:val="00DC1F8D"/>
    <w:rsid w:val="00DC33D3"/>
    <w:rsid w:val="00E00491"/>
    <w:rsid w:val="00E26329"/>
    <w:rsid w:val="00E40B50"/>
    <w:rsid w:val="00E47BA4"/>
    <w:rsid w:val="00E50293"/>
    <w:rsid w:val="00E65FFC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U.S. Department of Education</cp:lastModifiedBy>
  <cp:revision>2</cp:revision>
  <cp:lastPrinted>2013-07-24T18:45:00Z</cp:lastPrinted>
  <dcterms:created xsi:type="dcterms:W3CDTF">2015-12-01T20:30:00Z</dcterms:created>
  <dcterms:modified xsi:type="dcterms:W3CDTF">2015-12-01T20:30:00Z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