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E2877" w14:textId="77777777" w:rsidR="00CF75CA" w:rsidRPr="00CF75CA" w:rsidRDefault="00CF75CA">
      <w:pPr>
        <w:rPr>
          <w:b/>
        </w:rPr>
      </w:pPr>
      <w:bookmarkStart w:id="0" w:name="_GoBack"/>
      <w:bookmarkEnd w:id="0"/>
      <w:r w:rsidRPr="00CF75CA">
        <w:rPr>
          <w:b/>
        </w:rPr>
        <w:t>Participant View of Survey</w:t>
      </w:r>
    </w:p>
    <w:p w14:paraId="28BE2878" w14:textId="77777777" w:rsidR="002C0BCA" w:rsidRDefault="004F0A39">
      <w:r>
        <w:t>Version 1: First Skip Logic Q3 – We have not started the MAPP Process</w:t>
      </w:r>
    </w:p>
    <w:p w14:paraId="28BE2879" w14:textId="77777777" w:rsidR="004F0A39" w:rsidRDefault="00773018">
      <w:r>
        <w:rPr>
          <w:noProof/>
        </w:rPr>
        <w:drawing>
          <wp:inline distT="0" distB="0" distL="0" distR="0" wp14:anchorId="28BE28A4" wp14:editId="7AE8BFD6">
            <wp:extent cx="5943600" cy="44853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w page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7A" w14:textId="77777777" w:rsidR="004F0A39" w:rsidRDefault="004F0A39" w:rsidP="006420C5">
      <w:pPr>
        <w:spacing w:before="240"/>
      </w:pPr>
      <w:r>
        <w:rPr>
          <w:noProof/>
        </w:rPr>
        <w:lastRenderedPageBreak/>
        <w:drawing>
          <wp:inline distT="0" distB="0" distL="0" distR="0" wp14:anchorId="28BE28A6" wp14:editId="28BE28A7">
            <wp:extent cx="5943600" cy="3928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7B" w14:textId="77777777" w:rsidR="004F0A39" w:rsidRDefault="004F0A39">
      <w:r>
        <w:rPr>
          <w:noProof/>
        </w:rPr>
        <w:drawing>
          <wp:inline distT="0" distB="0" distL="0" distR="0" wp14:anchorId="28BE28A8" wp14:editId="28BE28A9">
            <wp:extent cx="5943600" cy="3305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ect to q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7C" w14:textId="77777777" w:rsidR="004F0A39" w:rsidRDefault="004F0A39">
      <w:r>
        <w:rPr>
          <w:noProof/>
        </w:rPr>
        <w:lastRenderedPageBreak/>
        <w:drawing>
          <wp:inline distT="0" distB="0" distL="0" distR="0" wp14:anchorId="28BE28AA" wp14:editId="28BE28AB">
            <wp:extent cx="5943600" cy="13836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7D" w14:textId="77777777" w:rsidR="004F0A39" w:rsidRDefault="00773018">
      <w:r>
        <w:rPr>
          <w:noProof/>
        </w:rPr>
        <w:drawing>
          <wp:inline distT="0" distB="0" distL="0" distR="0" wp14:anchorId="28BE28AC" wp14:editId="28BE28AD">
            <wp:extent cx="5943600" cy="41497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rrect last p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7E" w14:textId="77777777" w:rsidR="004F0A39" w:rsidRDefault="004F0A39"/>
    <w:p w14:paraId="28BE287F" w14:textId="77777777" w:rsidR="004F0A39" w:rsidRDefault="004F0A39">
      <w:r>
        <w:t>Version 2: Skip Logic Q3 – In the MAPP process</w:t>
      </w:r>
    </w:p>
    <w:p w14:paraId="28BE2880" w14:textId="77777777" w:rsidR="004F0A39" w:rsidRDefault="00773018">
      <w:r>
        <w:rPr>
          <w:noProof/>
        </w:rPr>
        <w:lastRenderedPageBreak/>
        <w:drawing>
          <wp:inline distT="0" distB="0" distL="0" distR="0" wp14:anchorId="28BE28AE" wp14:editId="28BE28AF">
            <wp:extent cx="5943600" cy="44856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w page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1" w14:textId="77777777" w:rsidR="004F0A39" w:rsidRDefault="004F0A39">
      <w:r>
        <w:rPr>
          <w:noProof/>
        </w:rPr>
        <w:lastRenderedPageBreak/>
        <w:drawing>
          <wp:inline distT="0" distB="0" distL="0" distR="0" wp14:anchorId="28BE28B0" wp14:editId="28BE28B1">
            <wp:extent cx="5943600" cy="3928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2" w14:textId="77777777" w:rsidR="004F0A39" w:rsidRDefault="004F0A39">
      <w:r>
        <w:rPr>
          <w:noProof/>
        </w:rPr>
        <w:drawing>
          <wp:inline distT="0" distB="0" distL="0" distR="0" wp14:anchorId="28BE28B2" wp14:editId="28BE28B3">
            <wp:extent cx="5943600" cy="41643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3" w14:textId="77777777" w:rsidR="004F0A39" w:rsidRDefault="004F0A39">
      <w:r>
        <w:rPr>
          <w:noProof/>
        </w:rPr>
        <w:lastRenderedPageBreak/>
        <w:drawing>
          <wp:inline distT="0" distB="0" distL="0" distR="0" wp14:anchorId="28BE28B4" wp14:editId="28BE28B5">
            <wp:extent cx="5943600" cy="33058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rect to q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4" w14:textId="77777777" w:rsidR="004F0A39" w:rsidRDefault="004F0A39">
      <w:r>
        <w:rPr>
          <w:noProof/>
        </w:rPr>
        <w:drawing>
          <wp:inline distT="0" distB="0" distL="0" distR="0" wp14:anchorId="28BE28B6" wp14:editId="28BE28B7">
            <wp:extent cx="5943600" cy="13836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5" w14:textId="77777777" w:rsidR="004F0A39" w:rsidRDefault="004F0A39"/>
    <w:p w14:paraId="28BE2886" w14:textId="77777777" w:rsidR="00773018" w:rsidRDefault="00773018">
      <w:r>
        <w:rPr>
          <w:noProof/>
        </w:rPr>
        <w:lastRenderedPageBreak/>
        <w:drawing>
          <wp:inline distT="0" distB="0" distL="0" distR="0" wp14:anchorId="28BE28B8" wp14:editId="28BE28B9">
            <wp:extent cx="5943600" cy="414972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rrect last p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7" w14:textId="77777777" w:rsidR="004F0A39" w:rsidRDefault="004F0A39">
      <w:r>
        <w:t>V3: Skip logic Q3 – answer 1,2,3 or more</w:t>
      </w:r>
      <w:r w:rsidR="00CF75CA">
        <w:t xml:space="preserve"> (with yes/no skip logic shown)</w:t>
      </w:r>
    </w:p>
    <w:p w14:paraId="28BE2888" w14:textId="77777777" w:rsidR="004F0A39" w:rsidRDefault="00773018">
      <w:r>
        <w:rPr>
          <w:noProof/>
        </w:rPr>
        <w:lastRenderedPageBreak/>
        <w:drawing>
          <wp:inline distT="0" distB="0" distL="0" distR="0" wp14:anchorId="28BE28BA" wp14:editId="28BE28BB">
            <wp:extent cx="5943600" cy="4485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w page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9" w14:textId="77777777" w:rsidR="004F0A39" w:rsidRDefault="004F0A39">
      <w:r>
        <w:rPr>
          <w:noProof/>
        </w:rPr>
        <w:lastRenderedPageBreak/>
        <w:drawing>
          <wp:inline distT="0" distB="0" distL="0" distR="0" wp14:anchorId="28BE28BC" wp14:editId="28BE28BD">
            <wp:extent cx="5943600" cy="39287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A" w14:textId="77777777" w:rsidR="004F0A39" w:rsidRDefault="004F0A39">
      <w:r>
        <w:rPr>
          <w:noProof/>
        </w:rPr>
        <w:drawing>
          <wp:inline distT="0" distB="0" distL="0" distR="0" wp14:anchorId="28BE28BE" wp14:editId="28BE28BF">
            <wp:extent cx="5943600" cy="3716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B" w14:textId="77777777" w:rsidR="004F0A39" w:rsidRDefault="004F0A39">
      <w:r>
        <w:rPr>
          <w:noProof/>
        </w:rPr>
        <w:lastRenderedPageBreak/>
        <w:drawing>
          <wp:inline distT="0" distB="0" distL="0" distR="0" wp14:anchorId="28BE28C0" wp14:editId="28BE28C1">
            <wp:extent cx="5943600" cy="40932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C" w14:textId="77777777" w:rsidR="004F0A39" w:rsidRDefault="004F0A39">
      <w:r>
        <w:rPr>
          <w:noProof/>
        </w:rPr>
        <w:lastRenderedPageBreak/>
        <w:drawing>
          <wp:inline distT="0" distB="0" distL="0" distR="0" wp14:anchorId="28BE28C2" wp14:editId="28BE28C3">
            <wp:extent cx="5943600" cy="44151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3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D" w14:textId="77777777" w:rsidR="004F0A39" w:rsidRDefault="004F0A39">
      <w:r>
        <w:rPr>
          <w:noProof/>
        </w:rPr>
        <w:lastRenderedPageBreak/>
        <w:drawing>
          <wp:inline distT="0" distB="0" distL="0" distR="0" wp14:anchorId="28BE28C4" wp14:editId="28BE28C5">
            <wp:extent cx="5943600" cy="39376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3-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E" w14:textId="77777777" w:rsidR="004F0A39" w:rsidRDefault="004F0A39">
      <w:r>
        <w:rPr>
          <w:noProof/>
        </w:rPr>
        <w:drawing>
          <wp:inline distT="0" distB="0" distL="0" distR="0" wp14:anchorId="28BE28C6" wp14:editId="28BE28C7">
            <wp:extent cx="5943600" cy="22199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3-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8F" w14:textId="77777777" w:rsidR="004F0A39" w:rsidRDefault="004F0A39">
      <w:r>
        <w:rPr>
          <w:noProof/>
        </w:rPr>
        <w:drawing>
          <wp:inline distT="0" distB="0" distL="0" distR="0" wp14:anchorId="28BE28C8" wp14:editId="28BE28C9">
            <wp:extent cx="5943600" cy="16186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3-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0" w14:textId="77777777" w:rsidR="004F0A39" w:rsidRDefault="004F0A39">
      <w:r>
        <w:lastRenderedPageBreak/>
        <w:t>Answering YES:</w:t>
      </w:r>
    </w:p>
    <w:p w14:paraId="28BE2891" w14:textId="77777777" w:rsidR="004F0A39" w:rsidRDefault="004F0A39">
      <w:r>
        <w:rPr>
          <w:noProof/>
        </w:rPr>
        <w:drawing>
          <wp:inline distT="0" distB="0" distL="0" distR="0" wp14:anchorId="28BE28CA" wp14:editId="28BE28CB">
            <wp:extent cx="5943600" cy="25857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es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2" w14:textId="77777777" w:rsidR="004F0A39" w:rsidRDefault="004F0A39">
      <w:r>
        <w:t>Answering NO:</w:t>
      </w:r>
    </w:p>
    <w:p w14:paraId="28BE2893" w14:textId="77777777" w:rsidR="004F0A39" w:rsidRDefault="004F0A39">
      <w:r>
        <w:rPr>
          <w:noProof/>
        </w:rPr>
        <w:drawing>
          <wp:inline distT="0" distB="0" distL="0" distR="0" wp14:anchorId="28BE28CC" wp14:editId="28BE28CD">
            <wp:extent cx="5943600" cy="4442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o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4" w14:textId="77777777" w:rsidR="004F0A39" w:rsidRDefault="004F0A39">
      <w:r>
        <w:t>Answering YES:</w:t>
      </w:r>
    </w:p>
    <w:p w14:paraId="28BE2895" w14:textId="77777777" w:rsidR="004F0A39" w:rsidRDefault="004F0A39">
      <w:r>
        <w:rPr>
          <w:noProof/>
        </w:rPr>
        <w:lastRenderedPageBreak/>
        <w:drawing>
          <wp:inline distT="0" distB="0" distL="0" distR="0" wp14:anchorId="28BE28CE" wp14:editId="28BE28CF">
            <wp:extent cx="5943600" cy="3298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s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6" w14:textId="77777777" w:rsidR="004F0A39" w:rsidRDefault="004F0A39">
      <w:r>
        <w:t>Answering NO:</w:t>
      </w:r>
    </w:p>
    <w:p w14:paraId="28BE2897" w14:textId="77777777" w:rsidR="004F0A39" w:rsidRDefault="004F0A39">
      <w:r>
        <w:rPr>
          <w:noProof/>
        </w:rPr>
        <w:lastRenderedPageBreak/>
        <w:drawing>
          <wp:inline distT="0" distB="0" distL="0" distR="0" wp14:anchorId="28BE28D0" wp14:editId="28BE28D1">
            <wp:extent cx="5943600" cy="45313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o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8" w14:textId="77777777" w:rsidR="004F0A39" w:rsidRDefault="004F0A39">
      <w:r>
        <w:t>Answering Yes:</w:t>
      </w:r>
    </w:p>
    <w:p w14:paraId="28BE2899" w14:textId="77777777" w:rsidR="004F0A39" w:rsidRDefault="004F0A39">
      <w:r>
        <w:rPr>
          <w:noProof/>
        </w:rPr>
        <w:lastRenderedPageBreak/>
        <w:drawing>
          <wp:inline distT="0" distB="0" distL="0" distR="0" wp14:anchorId="28BE28D2" wp14:editId="28BE28D3">
            <wp:extent cx="5943600" cy="33089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es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A" w14:textId="77777777" w:rsidR="004F0A39" w:rsidRDefault="004F0A39">
      <w:r>
        <w:t>Answering No:</w:t>
      </w:r>
    </w:p>
    <w:p w14:paraId="28BE289B" w14:textId="77777777" w:rsidR="004F0A39" w:rsidRDefault="004F0A39">
      <w:r>
        <w:rPr>
          <w:noProof/>
        </w:rPr>
        <w:drawing>
          <wp:inline distT="0" distB="0" distL="0" distR="0" wp14:anchorId="28BE28D4" wp14:editId="28BE28D5">
            <wp:extent cx="5943600" cy="33458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C" w14:textId="77777777" w:rsidR="004F0A39" w:rsidRDefault="004F0A39">
      <w:r>
        <w:t>Answering Yes:</w:t>
      </w:r>
    </w:p>
    <w:p w14:paraId="28BE289D" w14:textId="77777777" w:rsidR="004F0A39" w:rsidRDefault="004F0A39">
      <w:r>
        <w:rPr>
          <w:noProof/>
        </w:rPr>
        <w:lastRenderedPageBreak/>
        <w:drawing>
          <wp:inline distT="0" distB="0" distL="0" distR="0" wp14:anchorId="28BE28D6" wp14:editId="28BE28D7">
            <wp:extent cx="5943600" cy="3409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es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E" w14:textId="77777777" w:rsidR="004F0A39" w:rsidRDefault="004F0A39">
      <w:r>
        <w:rPr>
          <w:noProof/>
        </w:rPr>
        <w:drawing>
          <wp:inline distT="0" distB="0" distL="0" distR="0" wp14:anchorId="28BE28D8" wp14:editId="28BE28D9">
            <wp:extent cx="5943600" cy="38157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es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9F" w14:textId="77777777" w:rsidR="004F0A39" w:rsidRDefault="004F0A39">
      <w:r>
        <w:t>Answering NO:</w:t>
      </w:r>
    </w:p>
    <w:p w14:paraId="28BE28A0" w14:textId="77777777" w:rsidR="004F0A39" w:rsidRDefault="004F0A39">
      <w:r>
        <w:rPr>
          <w:noProof/>
        </w:rPr>
        <w:lastRenderedPageBreak/>
        <w:drawing>
          <wp:inline distT="0" distB="0" distL="0" distR="0" wp14:anchorId="28BE28DA" wp14:editId="28BE28DB">
            <wp:extent cx="5943600" cy="38398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o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A1" w14:textId="77777777" w:rsidR="004F0A39" w:rsidRDefault="004F0A39">
      <w:r>
        <w:rPr>
          <w:noProof/>
        </w:rPr>
        <w:drawing>
          <wp:inline distT="0" distB="0" distL="0" distR="0" wp14:anchorId="28BE28DC" wp14:editId="28BE28DD">
            <wp:extent cx="5943600" cy="40614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A2" w14:textId="77777777" w:rsidR="004F0A39" w:rsidRDefault="00773018">
      <w:r>
        <w:rPr>
          <w:noProof/>
        </w:rPr>
        <w:lastRenderedPageBreak/>
        <w:drawing>
          <wp:inline distT="0" distB="0" distL="0" distR="0" wp14:anchorId="28BE28DE" wp14:editId="28BE28DF">
            <wp:extent cx="5943600" cy="4149725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rrect last p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28A3" w14:textId="77777777" w:rsidR="004F0A39" w:rsidRDefault="004F0A39"/>
    <w:sectPr w:rsidR="004F0A3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E28E2" w14:textId="77777777" w:rsidR="007C6E51" w:rsidRDefault="007C6E51" w:rsidP="007C6E51">
      <w:pPr>
        <w:spacing w:after="0" w:line="240" w:lineRule="auto"/>
      </w:pPr>
      <w:r>
        <w:separator/>
      </w:r>
    </w:p>
  </w:endnote>
  <w:endnote w:type="continuationSeparator" w:id="0">
    <w:p w14:paraId="28BE28E3" w14:textId="77777777" w:rsidR="007C6E51" w:rsidRDefault="007C6E51" w:rsidP="007C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84607" w14:textId="77777777" w:rsidR="00B83216" w:rsidRDefault="00B832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B0758" w14:textId="77777777" w:rsidR="00B83216" w:rsidRDefault="00B832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0DD4E" w14:textId="77777777" w:rsidR="00B83216" w:rsidRDefault="00B832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E28E0" w14:textId="77777777" w:rsidR="007C6E51" w:rsidRDefault="007C6E51" w:rsidP="007C6E51">
      <w:pPr>
        <w:spacing w:after="0" w:line="240" w:lineRule="auto"/>
      </w:pPr>
      <w:r>
        <w:separator/>
      </w:r>
    </w:p>
  </w:footnote>
  <w:footnote w:type="continuationSeparator" w:id="0">
    <w:p w14:paraId="28BE28E1" w14:textId="77777777" w:rsidR="007C6E51" w:rsidRDefault="007C6E51" w:rsidP="007C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C83C" w14:textId="77777777" w:rsidR="00B83216" w:rsidRDefault="00B832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E28E4" w14:textId="656A9FD7" w:rsidR="007C6E51" w:rsidRDefault="00B83216">
    <w:pPr>
      <w:pStyle w:val="Header"/>
    </w:pPr>
    <w:r>
      <w:t>Attachment E</w:t>
    </w:r>
    <w:r w:rsidR="007C6E51">
      <w:t>: MAPP Assessment Online Version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B6E44" w14:textId="77777777" w:rsidR="00B83216" w:rsidRDefault="00B832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39"/>
    <w:rsid w:val="00131001"/>
    <w:rsid w:val="0020277B"/>
    <w:rsid w:val="00264F43"/>
    <w:rsid w:val="004E36BD"/>
    <w:rsid w:val="004F0A39"/>
    <w:rsid w:val="005B6E14"/>
    <w:rsid w:val="006420C5"/>
    <w:rsid w:val="00773018"/>
    <w:rsid w:val="007C6E51"/>
    <w:rsid w:val="007F7C7A"/>
    <w:rsid w:val="009749AD"/>
    <w:rsid w:val="00AE0E88"/>
    <w:rsid w:val="00B83216"/>
    <w:rsid w:val="00C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E2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F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E51"/>
  </w:style>
  <w:style w:type="paragraph" w:styleId="Footer">
    <w:name w:val="footer"/>
    <w:basedOn w:val="Normal"/>
    <w:link w:val="FooterChar"/>
    <w:uiPriority w:val="99"/>
    <w:unhideWhenUsed/>
    <w:rsid w:val="007C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E51"/>
  </w:style>
  <w:style w:type="character" w:styleId="CommentReference">
    <w:name w:val="annotation reference"/>
    <w:basedOn w:val="DefaultParagraphFont"/>
    <w:uiPriority w:val="99"/>
    <w:semiHidden/>
    <w:unhideWhenUsed/>
    <w:rsid w:val="00131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1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1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0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F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E51"/>
  </w:style>
  <w:style w:type="paragraph" w:styleId="Footer">
    <w:name w:val="footer"/>
    <w:basedOn w:val="Normal"/>
    <w:link w:val="FooterChar"/>
    <w:uiPriority w:val="99"/>
    <w:unhideWhenUsed/>
    <w:rsid w:val="007C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E51"/>
  </w:style>
  <w:style w:type="character" w:styleId="CommentReference">
    <w:name w:val="annotation reference"/>
    <w:basedOn w:val="DefaultParagraphFont"/>
    <w:uiPriority w:val="99"/>
    <w:semiHidden/>
    <w:unhideWhenUsed/>
    <w:rsid w:val="00131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1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1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55211DD5CFA48818BEC09CBFD1221" ma:contentTypeVersion="0" ma:contentTypeDescription="Create a new document." ma:contentTypeScope="" ma:versionID="719f05d75e62eb8b111c95d75ccb3cbd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d51123e5778f501804de7a7d3ca2b7a6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OSTLTSDOC-728-366</_dlc_DocId>
    <_dlc_DocIdUrl xmlns="b5c0ca00-073d-4463-9985-b654f14791fe">
      <Url>http://esp.cdc.gov/sites/ostlts/pip/osc/_layouts/DocIdRedir.aspx?ID=OSTLTSDOC-728-366</Url>
      <Description>OSTLTSDOC-728-366</Description>
    </_dlc_DocIdUrl>
  </documentManagement>
</p:properties>
</file>

<file path=customXml/itemProps1.xml><?xml version="1.0" encoding="utf-8"?>
<ds:datastoreItem xmlns:ds="http://schemas.openxmlformats.org/officeDocument/2006/customXml" ds:itemID="{E12336BF-DA6C-4B76-9E2E-CF86B2482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E55521-E846-44E7-89B0-F84E7EAE166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081E56-C150-468A-A4A9-10CE3F198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E261EA-FCDB-4B6F-8DDF-B409D24AA95A}">
  <ds:schemaRefs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b5c0ca00-073d-4463-9985-b654f14791fe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 Gore</dc:creator>
  <cp:lastModifiedBy>CDC User</cp:lastModifiedBy>
  <cp:revision>2</cp:revision>
  <dcterms:created xsi:type="dcterms:W3CDTF">2014-10-22T17:22:00Z</dcterms:created>
  <dcterms:modified xsi:type="dcterms:W3CDTF">2014-10-22T17:22:00Z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4aa45f5b-92ba-42bb-93ea-c7af4192386a</vt:lpwstr>
  </property>
  <property fmtid="{D5CDD505-2E9C-101B-9397-08002B2CF9AE}" pid="3" name="ContentTypeId">
    <vt:lpwstr>0x010100C1955211DD5CFA48818BEC09CBFD1221</vt:lpwstr>
  </property>
</Properties>
</file>