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65B5D" w:rsidRPr="00023272" w:rsidRDefault="004938A7" w:rsidP="00023272">
      <w:r>
        <w:object w:dxaOrig="9240" w:dyaOrig="126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2pt;height:633.75pt" o:ole="">
            <v:imagedata r:id="rId7" o:title=""/>
          </v:shape>
          <o:OLEObject Type="Embed" ProgID="AcroExch.Document.7" ShapeID="_x0000_i1025" DrawAspect="Content" ObjectID="_1436712821" r:id="rId8"/>
        </w:object>
      </w:r>
    </w:p>
    <w:sectPr w:rsidR="00165B5D" w:rsidRPr="00023272" w:rsidSect="00023272">
      <w:headerReference w:type="default" r:id="rId9"/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B5D" w:rsidRDefault="00165B5D" w:rsidP="00165B5D">
      <w:r>
        <w:separator/>
      </w:r>
    </w:p>
  </w:endnote>
  <w:endnote w:type="continuationSeparator" w:id="0">
    <w:p w:rsidR="00165B5D" w:rsidRDefault="00165B5D" w:rsidP="00165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B5D" w:rsidRDefault="00165B5D" w:rsidP="00165B5D">
      <w:r>
        <w:separator/>
      </w:r>
    </w:p>
  </w:footnote>
  <w:footnote w:type="continuationSeparator" w:id="0">
    <w:p w:rsidR="00165B5D" w:rsidRDefault="00165B5D" w:rsidP="00165B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B5D" w:rsidRDefault="00165B5D" w:rsidP="00165B5D">
    <w:pPr>
      <w:pStyle w:val="Heading1"/>
      <w:spacing w:before="0"/>
    </w:pPr>
    <w:r>
      <w:t xml:space="preserve">Appendix </w:t>
    </w:r>
    <w:r w:rsidR="00023272">
      <w:t>Q</w:t>
    </w:r>
    <w:r>
      <w:t xml:space="preserve">: </w:t>
    </w:r>
    <w:r w:rsidRPr="004328F4">
      <w:t xml:space="preserve">Certificate of Review from the Institutional Review Board (IRB) of the </w:t>
    </w:r>
    <w:r w:rsidR="00023272">
      <w:t>Urban Institute</w:t>
    </w:r>
  </w:p>
  <w:p w:rsidR="00165B5D" w:rsidRDefault="00165B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B5D"/>
    <w:rsid w:val="00023272"/>
    <w:rsid w:val="00165B5D"/>
    <w:rsid w:val="002E440C"/>
    <w:rsid w:val="00426E40"/>
    <w:rsid w:val="004938A7"/>
    <w:rsid w:val="008325D6"/>
    <w:rsid w:val="00ED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B5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65B5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65B5D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165B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65B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5B5D"/>
  </w:style>
  <w:style w:type="paragraph" w:styleId="Footer">
    <w:name w:val="footer"/>
    <w:basedOn w:val="Normal"/>
    <w:link w:val="FooterChar"/>
    <w:uiPriority w:val="99"/>
    <w:unhideWhenUsed/>
    <w:rsid w:val="00165B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5B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B5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65B5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65B5D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165B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65B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5B5D"/>
  </w:style>
  <w:style w:type="paragraph" w:styleId="Footer">
    <w:name w:val="footer"/>
    <w:basedOn w:val="Normal"/>
    <w:link w:val="FooterChar"/>
    <w:uiPriority w:val="99"/>
    <w:unhideWhenUsed/>
    <w:rsid w:val="00165B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5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Urban Institute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Koulish, Jeremy</dc:creator>
  <cp:lastModifiedBy>Koulish, Jeremy</cp:lastModifiedBy>
  <cp:revision>2</cp:revision>
  <dcterms:created xsi:type="dcterms:W3CDTF">2013-07-30T22:06:00Z</dcterms:created>
  <dcterms:modified xsi:type="dcterms:W3CDTF">2013-07-30T22:06:00Z</dcterms:modified>
</cp:coreProperties>
</file>