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40"/>
        <w:gridCol w:w="360"/>
        <w:gridCol w:w="270"/>
        <w:gridCol w:w="2610"/>
      </w:tblGrid>
      <w:tr w:rsidR="001249D4" w:rsidTr="001249D4">
        <w:tc>
          <w:tcPr>
            <w:tcW w:w="10980" w:type="dxa"/>
            <w:gridSpan w:val="4"/>
          </w:tcPr>
          <w:p w:rsidR="001249D4" w:rsidRDefault="0059603F" w:rsidP="0059603F">
            <w:pPr>
              <w:jc w:val="center"/>
            </w:pPr>
            <w:r>
              <w:br w:type="page"/>
            </w:r>
            <w:r w:rsidR="001249D4">
              <w:br w:type="page"/>
            </w:r>
            <w:r w:rsidR="001249D4">
              <w:br w:type="page"/>
              <w:t>Store Manager Questionnaire</w:t>
            </w:r>
          </w:p>
        </w:tc>
      </w:tr>
      <w:tr w:rsidR="001249D4" w:rsidTr="001249D4">
        <w:tc>
          <w:tcPr>
            <w:tcW w:w="10980" w:type="dxa"/>
            <w:gridSpan w:val="4"/>
          </w:tcPr>
          <w:p w:rsidR="001249D4" w:rsidRDefault="001249D4" w:rsidP="00313D87">
            <w:pPr>
              <w:ind w:left="-60"/>
            </w:pPr>
            <w:r>
              <w:t>Store ID number __ __ __ __                       Survey staff ID__ __                                Survey number __ __ __</w:t>
            </w:r>
          </w:p>
          <w:p w:rsidR="001249D4" w:rsidRDefault="001249D4" w:rsidP="00313D87">
            <w:pPr>
              <w:ind w:left="-60"/>
            </w:pPr>
          </w:p>
          <w:p w:rsidR="001249D4" w:rsidRDefault="001249D4" w:rsidP="00313D87">
            <w:pPr>
              <w:ind w:left="-60"/>
            </w:pPr>
            <w:r>
              <w:t>Date of interview  __  __ /__ __ /__  __ __ __                Time of interview  __ ___ : __ __  AM PM</w:t>
            </w:r>
          </w:p>
        </w:tc>
      </w:tr>
      <w:tr w:rsidR="001249D4" w:rsidTr="001249D4">
        <w:tc>
          <w:tcPr>
            <w:tcW w:w="10980" w:type="dxa"/>
            <w:gridSpan w:val="4"/>
          </w:tcPr>
          <w:p w:rsidR="001249D4" w:rsidRDefault="001249D4" w:rsidP="00313D87">
            <w:pPr>
              <w:ind w:left="-60"/>
            </w:pPr>
            <w:r>
              <w:t>A.  Store Information</w:t>
            </w:r>
          </w:p>
        </w:tc>
      </w:tr>
      <w:tr w:rsidR="001249D4" w:rsidTr="001249D4">
        <w:tc>
          <w:tcPr>
            <w:tcW w:w="7740" w:type="dxa"/>
          </w:tcPr>
          <w:p w:rsidR="001249D4" w:rsidRDefault="001249D4" w:rsidP="00313D87">
            <w:r>
              <w:t>A.1  Name of store</w:t>
            </w:r>
          </w:p>
          <w:p w:rsidR="001249D4" w:rsidRDefault="001249D4" w:rsidP="00313D87"/>
          <w:p w:rsidR="001249D4" w:rsidRDefault="001249D4" w:rsidP="00313D87">
            <w:r>
              <w:t xml:space="preserve">A.2  Store type:  </w:t>
            </w:r>
          </w:p>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roofErr w:type="gramStart"/>
            <w:r>
              <w:t>A.3  How</w:t>
            </w:r>
            <w:proofErr w:type="gramEnd"/>
            <w:r>
              <w:t xml:space="preserve"> many convenience stores are owned by the company?  </w:t>
            </w:r>
          </w:p>
          <w:p w:rsidR="001249D4" w:rsidRDefault="001249D4" w:rsidP="00313D87"/>
          <w:p w:rsidR="001249D4" w:rsidRDefault="001249D4" w:rsidP="00313D87"/>
          <w:p w:rsidR="001249D4" w:rsidRDefault="001249D4" w:rsidP="00313D87">
            <w:pPr>
              <w:ind w:left="522" w:hanging="522"/>
            </w:pPr>
            <w:r>
              <w:t>A.4</w:t>
            </w:r>
            <w:proofErr w:type="gramStart"/>
            <w:r>
              <w:t>.  Did</w:t>
            </w:r>
            <w:proofErr w:type="gramEnd"/>
            <w:r>
              <w:t xml:space="preserve"> you know that your city has a Convenience Store Safety Ordinance which requires security features?</w:t>
            </w:r>
          </w:p>
          <w:p w:rsidR="001249D4" w:rsidRDefault="001249D4" w:rsidP="00313D87">
            <w:pPr>
              <w:ind w:left="522" w:hanging="522"/>
            </w:pPr>
          </w:p>
          <w:p w:rsidR="001249D4" w:rsidRDefault="001249D4" w:rsidP="00313D87">
            <w:pPr>
              <w:ind w:left="522" w:hanging="522"/>
            </w:pPr>
            <w:r>
              <w:t xml:space="preserve">         If no to A.4, then skip to A.8</w:t>
            </w:r>
          </w:p>
          <w:p w:rsidR="001249D4" w:rsidRDefault="001249D4" w:rsidP="00313D87">
            <w:pPr>
              <w:ind w:left="522" w:hanging="522"/>
            </w:pPr>
          </w:p>
          <w:p w:rsidR="001249D4" w:rsidRDefault="001249D4" w:rsidP="00313D87">
            <w:pPr>
              <w:ind w:left="522" w:hanging="522"/>
            </w:pPr>
            <w:proofErr w:type="gramStart"/>
            <w:r>
              <w:t>A.5  Did</w:t>
            </w:r>
            <w:proofErr w:type="gramEnd"/>
            <w:r>
              <w:t xml:space="preserve"> you know that the ordinance applied to your store?</w:t>
            </w:r>
          </w:p>
          <w:p w:rsidR="001249D4" w:rsidRDefault="001249D4" w:rsidP="00313D87">
            <w:pPr>
              <w:ind w:left="522" w:hanging="522"/>
            </w:pPr>
          </w:p>
          <w:p w:rsidR="001249D4" w:rsidRDefault="001249D4" w:rsidP="00313D87">
            <w:pPr>
              <w:ind w:left="522" w:hanging="522"/>
            </w:pPr>
            <w:proofErr w:type="gramStart"/>
            <w:r>
              <w:t>A.6  How</w:t>
            </w:r>
            <w:proofErr w:type="gramEnd"/>
            <w:r>
              <w:t xml:space="preserve"> did you hear about the ordinance?</w:t>
            </w:r>
          </w:p>
          <w:p w:rsidR="001249D4" w:rsidRDefault="001249D4" w:rsidP="00313D87">
            <w:pPr>
              <w:ind w:left="522" w:hanging="522"/>
            </w:pPr>
          </w:p>
          <w:p w:rsidR="001249D4" w:rsidRDefault="001249D4" w:rsidP="00313D87">
            <w:pPr>
              <w:ind w:left="522" w:hanging="522"/>
            </w:pPr>
          </w:p>
          <w:p w:rsidR="001249D4" w:rsidRDefault="001249D4" w:rsidP="00313D87">
            <w:pPr>
              <w:ind w:left="522" w:hanging="522"/>
            </w:pPr>
          </w:p>
          <w:p w:rsidR="001249D4" w:rsidRDefault="001249D4" w:rsidP="00313D87">
            <w:pPr>
              <w:ind w:left="522" w:hanging="522"/>
            </w:pPr>
          </w:p>
          <w:p w:rsidR="001249D4" w:rsidRDefault="001249D4" w:rsidP="00313D87">
            <w:pPr>
              <w:ind w:left="522" w:hanging="522"/>
            </w:pPr>
          </w:p>
          <w:p w:rsidR="001249D4" w:rsidRDefault="001249D4" w:rsidP="00313D87"/>
          <w:p w:rsidR="001249D4" w:rsidRDefault="001249D4" w:rsidP="00313D87"/>
          <w:p w:rsidR="001249D4" w:rsidRDefault="001249D4" w:rsidP="00313D87">
            <w:proofErr w:type="gramStart"/>
            <w:r>
              <w:t>A.7  Do</w:t>
            </w:r>
            <w:proofErr w:type="gramEnd"/>
            <w:r>
              <w:t xml:space="preserve"> you understand what the ordinance requires?</w:t>
            </w: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roofErr w:type="gramStart"/>
            <w:r>
              <w:t>A.8  Is</w:t>
            </w:r>
            <w:proofErr w:type="gramEnd"/>
            <w:r>
              <w:t xml:space="preserve"> your store registered in your Police Department’s Convenience Store Safety Ordinance program?</w:t>
            </w:r>
          </w:p>
          <w:p w:rsidR="001249D4" w:rsidRDefault="001249D4" w:rsidP="00313D87">
            <w:pPr>
              <w:ind w:left="432" w:hanging="432"/>
            </w:pPr>
          </w:p>
          <w:p w:rsidR="001249D4" w:rsidRDefault="001249D4" w:rsidP="00313D87">
            <w:pPr>
              <w:ind w:left="432" w:hanging="432"/>
            </w:pPr>
            <w:r>
              <w:t xml:space="preserve">        If no to A.8, then skip to B.1</w:t>
            </w: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roofErr w:type="gramStart"/>
            <w:r>
              <w:t>A.9  Who</w:t>
            </w:r>
            <w:proofErr w:type="gramEnd"/>
            <w:r>
              <w:t xml:space="preserve"> registered your store?</w:t>
            </w: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 w:rsidR="001249D4" w:rsidRDefault="001249D4" w:rsidP="00313D87"/>
          <w:p w:rsidR="001249D4" w:rsidRDefault="001249D4" w:rsidP="00313D87"/>
          <w:p w:rsidR="001249D4" w:rsidRDefault="001249D4" w:rsidP="00313D87">
            <w:r>
              <w:t>Did the store open before (</w:t>
            </w:r>
            <w:r w:rsidRPr="00BF5661">
              <w:rPr>
                <w:i/>
              </w:rPr>
              <w:t>enter the effective date of the ordinance</w:t>
            </w:r>
            <w:r>
              <w:t>)?</w:t>
            </w:r>
          </w:p>
          <w:p w:rsidR="001249D4" w:rsidRDefault="001249D4" w:rsidP="00313D87"/>
        </w:tc>
        <w:tc>
          <w:tcPr>
            <w:tcW w:w="3240" w:type="dxa"/>
            <w:gridSpan w:val="3"/>
          </w:tcPr>
          <w:p w:rsidR="001249D4" w:rsidRDefault="001249D4" w:rsidP="00313D87">
            <w:r>
              <w:lastRenderedPageBreak/>
              <w:t>_________________________</w:t>
            </w:r>
          </w:p>
          <w:p w:rsidR="001249D4" w:rsidRPr="00AA4752" w:rsidRDefault="001249D4" w:rsidP="00313D87"/>
          <w:p w:rsidR="001249D4" w:rsidRDefault="001249D4" w:rsidP="00313D87">
            <w:r w:rsidRPr="00AA4752">
              <w:t> Franchise</w:t>
            </w:r>
            <w:r>
              <w:t xml:space="preserve">-1 store </w:t>
            </w:r>
          </w:p>
          <w:p w:rsidR="001249D4" w:rsidRDefault="001249D4" w:rsidP="00313D87">
            <w:r w:rsidRPr="00AA4752">
              <w:t></w:t>
            </w:r>
            <w:r>
              <w:t>Franchise-multiple stores</w:t>
            </w:r>
            <w:r w:rsidRPr="00AA4752">
              <w:t xml:space="preserve"> </w:t>
            </w:r>
          </w:p>
          <w:p w:rsidR="001249D4" w:rsidRDefault="001249D4" w:rsidP="00313D87">
            <w:r w:rsidRPr="00AA4752">
              <w:t xml:space="preserve"> </w:t>
            </w:r>
            <w:r>
              <w:t>Single owner</w:t>
            </w:r>
            <w:r w:rsidRPr="00AA4752">
              <w:t xml:space="preserve">-multiple stores </w:t>
            </w:r>
          </w:p>
          <w:p w:rsidR="001249D4" w:rsidRDefault="001249D4" w:rsidP="00313D87">
            <w:r w:rsidRPr="00AA4752">
              <w:t xml:space="preserve"> Corporate chain store </w:t>
            </w:r>
          </w:p>
          <w:p w:rsidR="001249D4" w:rsidRDefault="001249D4" w:rsidP="00313D87">
            <w:pPr>
              <w:ind w:left="252" w:hanging="252"/>
            </w:pPr>
            <w:r w:rsidRPr="00AA4752">
              <w:t xml:space="preserve"> </w:t>
            </w:r>
            <w:r>
              <w:t>Single o</w:t>
            </w:r>
            <w:r w:rsidRPr="00AA4752">
              <w:t>wner operator</w:t>
            </w:r>
            <w:r>
              <w:t>-1 store</w:t>
            </w:r>
          </w:p>
          <w:p w:rsidR="001249D4" w:rsidRDefault="001249D4" w:rsidP="00313D87"/>
          <w:p w:rsidR="001249D4" w:rsidRDefault="001249D4" w:rsidP="00313D87">
            <w:pPr>
              <w:spacing w:after="120"/>
            </w:pPr>
            <w:r>
              <w:t xml:space="preserve"> 1    </w:t>
            </w:r>
            <w:r>
              <w:t xml:space="preserve">2-4    </w:t>
            </w:r>
            <w:r>
              <w:t xml:space="preserve"> 5-9    </w:t>
            </w:r>
            <w:r>
              <w:t xml:space="preserve">10-19 </w:t>
            </w:r>
          </w:p>
          <w:p w:rsidR="001249D4" w:rsidRDefault="001249D4" w:rsidP="00313D87">
            <w:pPr>
              <w:spacing w:after="120"/>
            </w:pPr>
            <w:r>
              <w:t xml:space="preserve"> 20-99    </w:t>
            </w:r>
            <w:r>
              <w:t> 100+</w:t>
            </w:r>
          </w:p>
          <w:p w:rsidR="001249D4" w:rsidRDefault="001249D4" w:rsidP="00313D87"/>
          <w:p w:rsidR="001249D4" w:rsidRDefault="001249D4" w:rsidP="00313D87">
            <w:r>
              <w:t xml:space="preserve"> Yes </w:t>
            </w:r>
            <w:r>
              <w:t> No</w:t>
            </w:r>
          </w:p>
          <w:p w:rsidR="001249D4" w:rsidRDefault="001249D4" w:rsidP="00313D87"/>
          <w:p w:rsidR="001249D4" w:rsidRDefault="001249D4" w:rsidP="00313D87"/>
          <w:p w:rsidR="001249D4" w:rsidRDefault="001249D4" w:rsidP="00313D87"/>
          <w:p w:rsidR="001249D4" w:rsidRDefault="001249D4" w:rsidP="00313D87">
            <w:r>
              <w:t xml:space="preserve"> Yes </w:t>
            </w:r>
            <w:r>
              <w:t xml:space="preserve"> No </w:t>
            </w:r>
            <w:r>
              <w:t> N/A</w:t>
            </w:r>
          </w:p>
          <w:p w:rsidR="001249D4" w:rsidRDefault="001249D4" w:rsidP="00313D87"/>
          <w:p w:rsidR="001249D4" w:rsidRDefault="001249D4" w:rsidP="00313D87">
            <w:r>
              <w:t> Letter from police dept.</w:t>
            </w:r>
          </w:p>
          <w:p w:rsidR="001249D4" w:rsidRDefault="001249D4" w:rsidP="00313D87">
            <w:r>
              <w:t> From trade association</w:t>
            </w:r>
          </w:p>
          <w:p w:rsidR="001249D4" w:rsidRDefault="001249D4" w:rsidP="00313D87">
            <w:r>
              <w:t> Newspaper/radio</w:t>
            </w:r>
          </w:p>
          <w:p w:rsidR="001249D4" w:rsidRDefault="001249D4" w:rsidP="00313D87">
            <w:r>
              <w:t> Other store owner</w:t>
            </w:r>
          </w:p>
          <w:p w:rsidR="001249D4" w:rsidRDefault="001249D4" w:rsidP="00313D87">
            <w:r>
              <w:t> Community leader</w:t>
            </w:r>
          </w:p>
          <w:p w:rsidR="001249D4" w:rsidRDefault="001249D4" w:rsidP="00313D87">
            <w:r>
              <w:t> Other, specify:_________</w:t>
            </w:r>
          </w:p>
          <w:p w:rsidR="001249D4" w:rsidRDefault="001249D4" w:rsidP="00313D87">
            <w:r>
              <w:t> N/A</w:t>
            </w:r>
          </w:p>
          <w:p w:rsidR="001249D4" w:rsidRDefault="001249D4" w:rsidP="00313D87"/>
          <w:p w:rsidR="001249D4" w:rsidRDefault="001249D4" w:rsidP="00313D87">
            <w:r>
              <w:t xml:space="preserve"> Yes </w:t>
            </w:r>
            <w:r>
              <w:t xml:space="preserve"> Some of it </w:t>
            </w:r>
            <w:r>
              <w:t xml:space="preserve"> No </w:t>
            </w:r>
            <w:r>
              <w:t>N/A</w:t>
            </w:r>
          </w:p>
          <w:p w:rsidR="001249D4" w:rsidRDefault="001249D4" w:rsidP="00313D87"/>
          <w:p w:rsidR="001249D4" w:rsidRDefault="001249D4" w:rsidP="00313D87"/>
          <w:p w:rsidR="001249D4" w:rsidRDefault="001249D4" w:rsidP="00313D87"/>
          <w:p w:rsidR="001249D4" w:rsidRDefault="001249D4" w:rsidP="00313D87">
            <w:r>
              <w:t xml:space="preserve"> Yes </w:t>
            </w:r>
            <w:r>
              <w:t xml:space="preserve"> No </w:t>
            </w:r>
            <w:r>
              <w:t xml:space="preserve"> </w:t>
            </w:r>
            <w:proofErr w:type="spellStart"/>
            <w:r>
              <w:t>Unk</w:t>
            </w:r>
            <w:proofErr w:type="spellEnd"/>
            <w:r>
              <w:t xml:space="preserve"> </w:t>
            </w:r>
          </w:p>
          <w:p w:rsidR="001249D4" w:rsidRDefault="001249D4" w:rsidP="00313D87">
            <w:pPr>
              <w:ind w:left="252" w:hanging="252"/>
            </w:pPr>
          </w:p>
          <w:p w:rsidR="001249D4" w:rsidRDefault="001249D4" w:rsidP="00313D87">
            <w:pPr>
              <w:ind w:left="252" w:hanging="252"/>
            </w:pPr>
          </w:p>
          <w:p w:rsidR="001249D4" w:rsidRDefault="001249D4" w:rsidP="00313D87">
            <w:pPr>
              <w:ind w:left="252" w:hanging="252"/>
            </w:pPr>
          </w:p>
          <w:p w:rsidR="001249D4" w:rsidRDefault="001249D4" w:rsidP="00313D87">
            <w:pPr>
              <w:ind w:left="252" w:hanging="252"/>
            </w:pPr>
          </w:p>
          <w:p w:rsidR="001249D4" w:rsidRDefault="001249D4" w:rsidP="00313D87">
            <w:pPr>
              <w:ind w:left="252" w:hanging="252"/>
            </w:pPr>
            <w:r>
              <w:lastRenderedPageBreak/>
              <w:t> Your company registered itself</w:t>
            </w:r>
          </w:p>
          <w:p w:rsidR="001249D4" w:rsidRDefault="001249D4" w:rsidP="00313D87">
            <w:pPr>
              <w:ind w:left="252" w:hanging="252"/>
            </w:pPr>
            <w:r>
              <w:t> Registered by a trade organization</w:t>
            </w:r>
          </w:p>
          <w:p w:rsidR="001249D4" w:rsidRDefault="001249D4" w:rsidP="00313D87">
            <w:r>
              <w:t> Other, specify______</w:t>
            </w:r>
          </w:p>
          <w:p w:rsidR="001249D4" w:rsidRDefault="001249D4" w:rsidP="00313D87">
            <w:r>
              <w:t> N/A</w:t>
            </w:r>
          </w:p>
          <w:p w:rsidR="001249D4" w:rsidRDefault="001249D4" w:rsidP="00313D87"/>
          <w:p w:rsidR="001249D4" w:rsidRDefault="001249D4" w:rsidP="00313D87">
            <w:r>
              <w:t xml:space="preserve"> Yes </w:t>
            </w:r>
            <w:r>
              <w:t xml:space="preserve"> No </w:t>
            </w:r>
            <w:r>
              <w:t xml:space="preserve"> </w:t>
            </w:r>
            <w:proofErr w:type="spellStart"/>
            <w:r>
              <w:t>Unk</w:t>
            </w:r>
            <w:proofErr w:type="spellEnd"/>
          </w:p>
        </w:tc>
      </w:tr>
      <w:tr w:rsidR="001249D4" w:rsidTr="001249D4">
        <w:tc>
          <w:tcPr>
            <w:tcW w:w="10980" w:type="dxa"/>
            <w:gridSpan w:val="4"/>
          </w:tcPr>
          <w:p w:rsidR="001249D4" w:rsidRDefault="001249D4" w:rsidP="00313D87">
            <w:pPr>
              <w:ind w:left="-60"/>
            </w:pPr>
            <w:r>
              <w:lastRenderedPageBreak/>
              <w:t>B.  Evaluation of Compliance Ordinance Requirements</w:t>
            </w:r>
          </w:p>
        </w:tc>
      </w:tr>
      <w:tr w:rsidR="001249D4" w:rsidTr="001249D4">
        <w:tc>
          <w:tcPr>
            <w:tcW w:w="7740" w:type="dxa"/>
          </w:tcPr>
          <w:p w:rsidR="001249D4" w:rsidRPr="00BF5661" w:rsidRDefault="001249D4" w:rsidP="00313D87">
            <w:pPr>
              <w:ind w:left="360" w:hanging="420"/>
              <w:rPr>
                <w:u w:val="single"/>
              </w:rPr>
            </w:pPr>
            <w:r w:rsidRPr="00BF5661">
              <w:rPr>
                <w:u w:val="single"/>
              </w:rPr>
              <w:t xml:space="preserve">Training </w:t>
            </w:r>
          </w:p>
          <w:p w:rsidR="001249D4" w:rsidRDefault="001249D4" w:rsidP="00313D87">
            <w:pPr>
              <w:ind w:left="432" w:hanging="450"/>
            </w:pPr>
            <w:proofErr w:type="gramStart"/>
            <w:r>
              <w:t>B.1  Does</w:t>
            </w:r>
            <w:proofErr w:type="gramEnd"/>
            <w:r>
              <w:t xml:space="preserve"> the store provide training in robbery prevention to employees? </w:t>
            </w:r>
          </w:p>
          <w:p w:rsidR="001249D4" w:rsidRDefault="001249D4" w:rsidP="00313D87">
            <w:pPr>
              <w:ind w:left="432" w:hanging="450"/>
            </w:pPr>
            <w:r>
              <w:t xml:space="preserve">        If no,  skip to question B.8</w:t>
            </w:r>
          </w:p>
          <w:p w:rsidR="001249D4" w:rsidRDefault="001249D4" w:rsidP="00313D87">
            <w:pPr>
              <w:ind w:left="-60"/>
            </w:pPr>
          </w:p>
          <w:p w:rsidR="001249D4" w:rsidRDefault="001249D4" w:rsidP="00313D87">
            <w:pPr>
              <w:ind w:left="432" w:hanging="432"/>
            </w:pPr>
            <w:proofErr w:type="gramStart"/>
            <w:r>
              <w:t>B.2  Who</w:t>
            </w:r>
            <w:proofErr w:type="gramEnd"/>
            <w:r>
              <w:t xml:space="preserve"> conducts the training? (check all that apply)</w:t>
            </w:r>
          </w:p>
          <w:p w:rsidR="001249D4" w:rsidRDefault="001249D4" w:rsidP="00313D87">
            <w:pPr>
              <w:ind w:left="522" w:hanging="522"/>
            </w:pPr>
          </w:p>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Pr>
              <w:ind w:left="522" w:hanging="522"/>
            </w:pPr>
          </w:p>
          <w:p w:rsidR="001249D4" w:rsidRDefault="001249D4" w:rsidP="00313D87">
            <w:pPr>
              <w:ind w:left="522" w:hanging="522"/>
            </w:pPr>
            <w:proofErr w:type="gramStart"/>
            <w:r>
              <w:t>B.3  How</w:t>
            </w:r>
            <w:proofErr w:type="gramEnd"/>
            <w:r>
              <w:t xml:space="preserve"> often do employees receive the training? (check all that apply)</w:t>
            </w:r>
          </w:p>
          <w:p w:rsidR="001249D4" w:rsidRDefault="001249D4" w:rsidP="00313D87">
            <w:pPr>
              <w:ind w:left="-60"/>
            </w:pPr>
          </w:p>
          <w:p w:rsidR="001249D4" w:rsidRDefault="001249D4" w:rsidP="00313D87">
            <w:pPr>
              <w:ind w:left="-60"/>
            </w:pPr>
          </w:p>
          <w:p w:rsidR="001249D4" w:rsidRDefault="001249D4" w:rsidP="00313D87">
            <w:pPr>
              <w:ind w:left="-60"/>
            </w:pPr>
          </w:p>
          <w:p w:rsidR="001249D4" w:rsidRDefault="001249D4" w:rsidP="00313D87">
            <w:pPr>
              <w:ind w:left="522" w:hanging="522"/>
            </w:pPr>
          </w:p>
          <w:p w:rsidR="001249D4" w:rsidRDefault="001249D4" w:rsidP="00313D87">
            <w:pPr>
              <w:ind w:left="522" w:hanging="522"/>
            </w:pPr>
          </w:p>
          <w:p w:rsidR="001249D4" w:rsidRDefault="001249D4" w:rsidP="00313D87">
            <w:pPr>
              <w:ind w:left="522" w:hanging="522"/>
            </w:pPr>
          </w:p>
          <w:p w:rsidR="001249D4" w:rsidRDefault="001249D4" w:rsidP="00313D87">
            <w:pPr>
              <w:ind w:left="522" w:hanging="522"/>
            </w:pPr>
          </w:p>
          <w:p w:rsidR="001249D4" w:rsidRDefault="001249D4" w:rsidP="00313D87">
            <w:pPr>
              <w:ind w:left="522" w:hanging="522"/>
            </w:pPr>
            <w:proofErr w:type="gramStart"/>
            <w:r>
              <w:t>B.4  As</w:t>
            </w:r>
            <w:proofErr w:type="gramEnd"/>
            <w:r>
              <w:t xml:space="preserve"> part of your robbery prevention training, please indicate what employees are told to do during a robbery? (check all that apply)</w:t>
            </w:r>
          </w:p>
          <w:p w:rsidR="001249D4" w:rsidRDefault="001249D4" w:rsidP="00313D87">
            <w:pPr>
              <w:widowControl/>
              <w:numPr>
                <w:ilvl w:val="0"/>
                <w:numId w:val="20"/>
              </w:numPr>
              <w:tabs>
                <w:tab w:val="clear" w:pos="300"/>
              </w:tabs>
              <w:autoSpaceDE/>
              <w:autoSpaceDN/>
              <w:adjustRightInd/>
              <w:ind w:left="882"/>
            </w:pPr>
            <w:r>
              <w:t>Obey robbers comments and give up the money</w:t>
            </w:r>
          </w:p>
          <w:p w:rsidR="001249D4" w:rsidRDefault="001249D4" w:rsidP="00313D87">
            <w:pPr>
              <w:widowControl/>
              <w:numPr>
                <w:ilvl w:val="0"/>
                <w:numId w:val="20"/>
              </w:numPr>
              <w:tabs>
                <w:tab w:val="clear" w:pos="300"/>
              </w:tabs>
              <w:autoSpaceDE/>
              <w:autoSpaceDN/>
              <w:adjustRightInd/>
              <w:ind w:left="882"/>
            </w:pPr>
            <w:r>
              <w:t>Do not resist, argue, or fight</w:t>
            </w:r>
          </w:p>
          <w:p w:rsidR="001249D4" w:rsidRDefault="001249D4" w:rsidP="00313D87">
            <w:pPr>
              <w:widowControl/>
              <w:numPr>
                <w:ilvl w:val="0"/>
                <w:numId w:val="20"/>
              </w:numPr>
              <w:tabs>
                <w:tab w:val="clear" w:pos="300"/>
              </w:tabs>
              <w:autoSpaceDE/>
              <w:autoSpaceDN/>
              <w:adjustRightInd/>
              <w:ind w:left="882"/>
            </w:pPr>
            <w:r>
              <w:t>Do not use weapons</w:t>
            </w:r>
          </w:p>
          <w:p w:rsidR="001249D4" w:rsidRDefault="001249D4" w:rsidP="00313D87">
            <w:pPr>
              <w:widowControl/>
              <w:numPr>
                <w:ilvl w:val="0"/>
                <w:numId w:val="20"/>
              </w:numPr>
              <w:tabs>
                <w:tab w:val="clear" w:pos="300"/>
              </w:tabs>
              <w:autoSpaceDE/>
              <w:autoSpaceDN/>
              <w:adjustRightInd/>
              <w:ind w:left="882"/>
            </w:pPr>
            <w:r>
              <w:t>Maintain cash limits</w:t>
            </w:r>
          </w:p>
          <w:p w:rsidR="001249D4" w:rsidRDefault="001249D4" w:rsidP="00313D87">
            <w:pPr>
              <w:widowControl/>
              <w:numPr>
                <w:ilvl w:val="0"/>
                <w:numId w:val="20"/>
              </w:numPr>
              <w:tabs>
                <w:tab w:val="clear" w:pos="300"/>
              </w:tabs>
              <w:autoSpaceDE/>
              <w:autoSpaceDN/>
              <w:adjustRightInd/>
              <w:ind w:left="882"/>
            </w:pPr>
            <w:r>
              <w:t>Lock store and call police</w:t>
            </w:r>
          </w:p>
          <w:p w:rsidR="001249D4" w:rsidRDefault="001249D4" w:rsidP="00313D87">
            <w:pPr>
              <w:widowControl/>
              <w:numPr>
                <w:ilvl w:val="0"/>
                <w:numId w:val="20"/>
              </w:numPr>
              <w:tabs>
                <w:tab w:val="clear" w:pos="300"/>
              </w:tabs>
              <w:autoSpaceDE/>
              <w:autoSpaceDN/>
              <w:adjustRightInd/>
              <w:ind w:left="882"/>
            </w:pPr>
            <w:r>
              <w:t>Do not chase robber</w:t>
            </w:r>
          </w:p>
          <w:p w:rsidR="001249D4" w:rsidRDefault="001249D4" w:rsidP="00313D87">
            <w:pPr>
              <w:widowControl/>
              <w:numPr>
                <w:ilvl w:val="0"/>
                <w:numId w:val="20"/>
              </w:numPr>
              <w:tabs>
                <w:tab w:val="clear" w:pos="300"/>
              </w:tabs>
              <w:autoSpaceDE/>
              <w:autoSpaceDN/>
              <w:adjustRightInd/>
              <w:ind w:left="882"/>
            </w:pPr>
            <w:r>
              <w:t>Warn robber about anything unexpected</w:t>
            </w:r>
          </w:p>
          <w:p w:rsidR="001249D4" w:rsidRDefault="001249D4" w:rsidP="00313D87">
            <w:pPr>
              <w:widowControl/>
              <w:numPr>
                <w:ilvl w:val="0"/>
                <w:numId w:val="20"/>
              </w:numPr>
              <w:tabs>
                <w:tab w:val="clear" w:pos="300"/>
              </w:tabs>
              <w:autoSpaceDE/>
              <w:autoSpaceDN/>
              <w:adjustRightInd/>
              <w:ind w:left="882"/>
            </w:pPr>
            <w:r>
              <w:t>Keep robbery short and smooth</w:t>
            </w:r>
          </w:p>
          <w:p w:rsidR="001249D4" w:rsidRDefault="001249D4" w:rsidP="00313D87">
            <w:pPr>
              <w:widowControl/>
              <w:numPr>
                <w:ilvl w:val="0"/>
                <w:numId w:val="20"/>
              </w:numPr>
              <w:tabs>
                <w:tab w:val="clear" w:pos="300"/>
              </w:tabs>
              <w:autoSpaceDE/>
              <w:autoSpaceDN/>
              <w:adjustRightInd/>
              <w:ind w:left="882"/>
            </w:pPr>
            <w:r>
              <w:t>Make robber visible</w:t>
            </w:r>
          </w:p>
          <w:p w:rsidR="001249D4" w:rsidRDefault="001249D4" w:rsidP="00313D87">
            <w:pPr>
              <w:widowControl/>
              <w:numPr>
                <w:ilvl w:val="0"/>
                <w:numId w:val="20"/>
              </w:numPr>
              <w:tabs>
                <w:tab w:val="clear" w:pos="300"/>
              </w:tabs>
              <w:autoSpaceDE/>
              <w:autoSpaceDN/>
              <w:adjustRightInd/>
              <w:ind w:left="882"/>
            </w:pPr>
            <w:r>
              <w:t>Other, if yes, specify:___________________________________</w:t>
            </w:r>
          </w:p>
          <w:p w:rsidR="001249D4" w:rsidRDefault="001249D4" w:rsidP="00313D87">
            <w:pPr>
              <w:ind w:left="882" w:hanging="360"/>
            </w:pPr>
          </w:p>
          <w:p w:rsidR="001249D4" w:rsidRDefault="001249D4" w:rsidP="00313D87">
            <w:pPr>
              <w:ind w:left="432" w:hanging="432"/>
            </w:pPr>
            <w:proofErr w:type="gramStart"/>
            <w:r>
              <w:t>B.5  Did</w:t>
            </w:r>
            <w:proofErr w:type="gramEnd"/>
            <w:r>
              <w:t xml:space="preserve"> the store provide robbery prevention training to employees before (</w:t>
            </w:r>
            <w:r w:rsidRPr="00BF5661">
              <w:rPr>
                <w:i/>
              </w:rPr>
              <w:t>enter the effective date of the ordinance</w:t>
            </w:r>
            <w:r>
              <w:t>)?</w:t>
            </w:r>
          </w:p>
          <w:p w:rsidR="001249D4" w:rsidRDefault="001249D4" w:rsidP="00313D87">
            <w:pPr>
              <w:ind w:left="300"/>
            </w:pPr>
          </w:p>
          <w:p w:rsidR="001249D4" w:rsidRDefault="001249D4" w:rsidP="00313D87">
            <w:pPr>
              <w:ind w:left="432" w:hanging="432"/>
            </w:pPr>
          </w:p>
          <w:p w:rsidR="001249D4" w:rsidRDefault="001249D4" w:rsidP="00313D87">
            <w:pPr>
              <w:ind w:left="432" w:hanging="432"/>
            </w:pPr>
            <w:proofErr w:type="gramStart"/>
            <w:r>
              <w:t>B.6  Has</w:t>
            </w:r>
            <w:proofErr w:type="gramEnd"/>
            <w:r>
              <w:t xml:space="preserve"> the training changed since (</w:t>
            </w:r>
            <w:r w:rsidRPr="00BF5661">
              <w:rPr>
                <w:i/>
              </w:rPr>
              <w:t>enter the effective date of the ordinance</w:t>
            </w:r>
            <w:r>
              <w:t>)?</w:t>
            </w:r>
          </w:p>
          <w:p w:rsidR="001249D4" w:rsidRDefault="001249D4" w:rsidP="00313D87">
            <w:pPr>
              <w:ind w:left="300"/>
            </w:pPr>
          </w:p>
          <w:p w:rsidR="001249D4" w:rsidRDefault="001249D4" w:rsidP="00313D87">
            <w:pPr>
              <w:ind w:left="300"/>
            </w:pPr>
            <w:r>
              <w:t xml:space="preserve">   If no to B.6, then skip to B.8</w:t>
            </w:r>
          </w:p>
          <w:p w:rsidR="001249D4" w:rsidRDefault="001249D4" w:rsidP="00313D87">
            <w:pPr>
              <w:ind w:left="300"/>
            </w:pPr>
          </w:p>
          <w:p w:rsidR="001249D4" w:rsidRDefault="001249D4" w:rsidP="00313D87">
            <w:pPr>
              <w:ind w:left="300"/>
            </w:pPr>
          </w:p>
          <w:p w:rsidR="001249D4" w:rsidRDefault="001249D4" w:rsidP="00313D87">
            <w:pPr>
              <w:ind w:left="300"/>
            </w:pPr>
          </w:p>
          <w:p w:rsidR="001249D4" w:rsidRDefault="001249D4" w:rsidP="00313D87">
            <w:pPr>
              <w:ind w:left="300"/>
            </w:pPr>
          </w:p>
          <w:p w:rsidR="001249D4" w:rsidRDefault="001249D4" w:rsidP="00313D87">
            <w:proofErr w:type="gramStart"/>
            <w:r>
              <w:t>B.7  How</w:t>
            </w:r>
            <w:proofErr w:type="gramEnd"/>
            <w:r>
              <w:t xml:space="preserve"> did the training change?</w:t>
            </w:r>
          </w:p>
        </w:tc>
        <w:tc>
          <w:tcPr>
            <w:tcW w:w="3240" w:type="dxa"/>
            <w:gridSpan w:val="3"/>
          </w:tcPr>
          <w:p w:rsidR="001249D4" w:rsidRDefault="001249D4" w:rsidP="00313D87"/>
          <w:p w:rsidR="001249D4" w:rsidRDefault="001249D4" w:rsidP="00313D87">
            <w:r>
              <w:t xml:space="preserve"> Yes </w:t>
            </w:r>
            <w:r>
              <w:t xml:space="preserve"> No </w:t>
            </w:r>
            <w:r>
              <w:t xml:space="preserve"> </w:t>
            </w:r>
            <w:proofErr w:type="spellStart"/>
            <w:r>
              <w:t>Unk</w:t>
            </w:r>
            <w:proofErr w:type="spellEnd"/>
          </w:p>
          <w:p w:rsidR="001249D4" w:rsidRDefault="001249D4" w:rsidP="00313D87"/>
          <w:p w:rsidR="001249D4" w:rsidRDefault="001249D4" w:rsidP="00313D87"/>
          <w:p w:rsidR="001249D4" w:rsidRDefault="001249D4" w:rsidP="00313D87">
            <w:r>
              <w:t> Police officer</w:t>
            </w:r>
          </w:p>
          <w:p w:rsidR="001249D4" w:rsidRDefault="001249D4" w:rsidP="00313D87">
            <w:r>
              <w:t> Manager</w:t>
            </w:r>
          </w:p>
          <w:p w:rsidR="001249D4" w:rsidRDefault="001249D4" w:rsidP="00313D87">
            <w:r>
              <w:t> Security consultant</w:t>
            </w:r>
          </w:p>
          <w:p w:rsidR="001249D4" w:rsidRDefault="001249D4" w:rsidP="00313D87">
            <w:r>
              <w:t> Other, specify__________</w:t>
            </w:r>
          </w:p>
          <w:p w:rsidR="001249D4" w:rsidRDefault="001249D4" w:rsidP="00313D87">
            <w:r>
              <w:t xml:space="preserve"> </w:t>
            </w:r>
            <w:proofErr w:type="spellStart"/>
            <w:r>
              <w:t>Unk</w:t>
            </w:r>
            <w:proofErr w:type="spellEnd"/>
          </w:p>
          <w:p w:rsidR="001249D4" w:rsidRDefault="001249D4" w:rsidP="00313D87">
            <w:r>
              <w:t> N/A</w:t>
            </w:r>
          </w:p>
          <w:p w:rsidR="001249D4" w:rsidRDefault="001249D4" w:rsidP="00313D87"/>
          <w:p w:rsidR="001249D4" w:rsidRDefault="001249D4" w:rsidP="00313D87"/>
          <w:p w:rsidR="001249D4" w:rsidRDefault="001249D4" w:rsidP="00313D87">
            <w:r>
              <w:t xml:space="preserve"> Within 30 days after hire </w:t>
            </w:r>
          </w:p>
          <w:p w:rsidR="001249D4" w:rsidRDefault="001249D4" w:rsidP="00313D87">
            <w:r>
              <w:t> Annually</w:t>
            </w:r>
          </w:p>
          <w:p w:rsidR="001249D4" w:rsidRDefault="001249D4" w:rsidP="00313D87">
            <w:r>
              <w:t> Twice a year or more</w:t>
            </w:r>
          </w:p>
          <w:p w:rsidR="001249D4" w:rsidRDefault="001249D4" w:rsidP="00313D87">
            <w:r>
              <w:t> No training given</w:t>
            </w:r>
          </w:p>
          <w:p w:rsidR="001249D4" w:rsidRDefault="001249D4" w:rsidP="00313D87">
            <w:r>
              <w:t xml:space="preserve"> </w:t>
            </w:r>
            <w:proofErr w:type="spellStart"/>
            <w:r>
              <w:t>Unk</w:t>
            </w:r>
            <w:proofErr w:type="spellEnd"/>
            <w:r>
              <w:t xml:space="preserve">      </w:t>
            </w:r>
          </w:p>
          <w:p w:rsidR="001249D4" w:rsidRDefault="001249D4" w:rsidP="00313D87">
            <w:r>
              <w:t> N/A</w:t>
            </w:r>
          </w:p>
          <w:p w:rsidR="001249D4" w:rsidRDefault="001249D4" w:rsidP="00313D87"/>
          <w:p w:rsidR="001249D4" w:rsidRDefault="001249D4" w:rsidP="00313D87"/>
          <w:p w:rsidR="001249D4" w:rsidRDefault="001249D4" w:rsidP="00313D87"/>
          <w:p w:rsidR="001249D4" w:rsidRDefault="001249D4" w:rsidP="00313D87"/>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r>
              <w:t xml:space="preserve"> Yes </w:t>
            </w:r>
            <w:r>
              <w:t xml:space="preserve"> No </w:t>
            </w:r>
            <w:r>
              <w:t xml:space="preserve"> </w:t>
            </w:r>
            <w:proofErr w:type="spellStart"/>
            <w:r>
              <w:t>Unk</w:t>
            </w:r>
            <w:proofErr w:type="spellEnd"/>
            <w:r>
              <w:t xml:space="preserve"> </w:t>
            </w:r>
            <w:r>
              <w:t> N/A</w:t>
            </w:r>
          </w:p>
          <w:p w:rsidR="001249D4" w:rsidRDefault="001249D4" w:rsidP="00313D87"/>
          <w:p w:rsidR="001249D4" w:rsidRDefault="001249D4" w:rsidP="00313D87"/>
          <w:p w:rsidR="001249D4" w:rsidRDefault="001249D4" w:rsidP="00313D87">
            <w:r>
              <w:t xml:space="preserve">Yes </w:t>
            </w:r>
            <w:r>
              <w:t xml:space="preserve">After </w:t>
            </w:r>
            <w:r>
              <w:t xml:space="preserve"> </w:t>
            </w:r>
            <w:proofErr w:type="spellStart"/>
            <w:r>
              <w:t>Unk</w:t>
            </w:r>
            <w:proofErr w:type="spellEnd"/>
            <w:r>
              <w:t xml:space="preserve"> </w:t>
            </w:r>
            <w:r>
              <w:t>N/A</w:t>
            </w:r>
          </w:p>
          <w:p w:rsidR="001249D4" w:rsidRDefault="001249D4" w:rsidP="00313D87"/>
          <w:p w:rsidR="001249D4" w:rsidRDefault="001249D4" w:rsidP="00313D87"/>
          <w:p w:rsidR="001249D4" w:rsidRDefault="001249D4" w:rsidP="00313D87"/>
          <w:p w:rsidR="001249D4" w:rsidRDefault="001249D4" w:rsidP="00313D87">
            <w:r>
              <w:t xml:space="preserve">Yes </w:t>
            </w:r>
            <w:r>
              <w:t xml:space="preserve">After </w:t>
            </w:r>
            <w:r>
              <w:t xml:space="preserve"> </w:t>
            </w:r>
            <w:proofErr w:type="spellStart"/>
            <w:r>
              <w:t>Unk</w:t>
            </w:r>
            <w:proofErr w:type="spellEnd"/>
            <w:r>
              <w:t xml:space="preserve"> </w:t>
            </w:r>
            <w:r>
              <w:t>N/A</w:t>
            </w:r>
          </w:p>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r>
              <w:t>Provided more frequently</w:t>
            </w:r>
          </w:p>
          <w:p w:rsidR="001249D4" w:rsidRDefault="001249D4" w:rsidP="00313D87">
            <w:r>
              <w:t>New or additional content</w:t>
            </w:r>
          </w:p>
          <w:p w:rsidR="001249D4" w:rsidRDefault="001249D4" w:rsidP="00313D87">
            <w:r>
              <w:t>Different instructional format</w:t>
            </w:r>
          </w:p>
          <w:p w:rsidR="001249D4" w:rsidRDefault="001249D4" w:rsidP="00313D87">
            <w:r>
              <w:t>Other, specify: _____________________</w:t>
            </w:r>
          </w:p>
          <w:p w:rsidR="001249D4" w:rsidRDefault="001249D4" w:rsidP="00313D87">
            <w:r>
              <w:t> N/A</w:t>
            </w:r>
          </w:p>
        </w:tc>
      </w:tr>
      <w:tr w:rsidR="001249D4" w:rsidTr="001249D4">
        <w:tc>
          <w:tcPr>
            <w:tcW w:w="7740" w:type="dxa"/>
          </w:tcPr>
          <w:p w:rsidR="001249D4" w:rsidRPr="00BF5661" w:rsidRDefault="001249D4" w:rsidP="00313D87">
            <w:pPr>
              <w:ind w:left="-60"/>
              <w:rPr>
                <w:u w:val="single"/>
              </w:rPr>
            </w:pPr>
            <w:r w:rsidRPr="00BF5661">
              <w:rPr>
                <w:u w:val="single"/>
              </w:rPr>
              <w:lastRenderedPageBreak/>
              <w:t>Signage</w:t>
            </w:r>
          </w:p>
          <w:p w:rsidR="001249D4" w:rsidRDefault="001249D4" w:rsidP="00313D87">
            <w:pPr>
              <w:ind w:left="522" w:hanging="522"/>
            </w:pPr>
            <w:proofErr w:type="gramStart"/>
            <w:r>
              <w:t>B.8  Were</w:t>
            </w:r>
            <w:proofErr w:type="gramEnd"/>
            <w:r>
              <w:t xml:space="preserve"> each of the following </w:t>
            </w:r>
            <w:proofErr w:type="spellStart"/>
            <w:r>
              <w:t>signages</w:t>
            </w:r>
            <w:proofErr w:type="spellEnd"/>
            <w:r>
              <w:t xml:space="preserve"> implemented before or after (enter </w:t>
            </w:r>
            <w:r w:rsidRPr="00BF5661">
              <w:rPr>
                <w:i/>
              </w:rPr>
              <w:t>the effective date of the ordinance</w:t>
            </w:r>
            <w:r>
              <w:t xml:space="preserve">)? </w:t>
            </w:r>
            <w:r w:rsidRPr="000F2618">
              <w:t>(Check all that apply, before, after, or not implemented)</w:t>
            </w:r>
          </w:p>
          <w:p w:rsidR="001249D4" w:rsidRDefault="001249D4" w:rsidP="00313D87">
            <w:pPr>
              <w:ind w:left="792" w:hanging="360"/>
            </w:pPr>
            <w:r>
              <w:t>a.   No loitering or trespassing (signs at all public exits and on front, sides  and rear of store)</w:t>
            </w:r>
          </w:p>
          <w:p w:rsidR="001249D4" w:rsidRDefault="001249D4" w:rsidP="00313D87">
            <w:pPr>
              <w:ind w:left="660" w:hanging="228"/>
            </w:pPr>
            <w:r>
              <w:t>b.   Surveillance cameras are in use</w:t>
            </w:r>
          </w:p>
          <w:p w:rsidR="001249D4" w:rsidRDefault="001249D4" w:rsidP="00313D87">
            <w:pPr>
              <w:ind w:left="660" w:hanging="228"/>
            </w:pPr>
            <w:r>
              <w:t>c.   Minimum cash is on hand</w:t>
            </w:r>
          </w:p>
          <w:p w:rsidR="001249D4" w:rsidRDefault="001249D4" w:rsidP="00313D87">
            <w:pPr>
              <w:ind w:left="660" w:hanging="228"/>
            </w:pPr>
            <w:r>
              <w:t>d.   Employee cannot open drop safe</w:t>
            </w:r>
          </w:p>
          <w:p w:rsidR="001249D4" w:rsidRDefault="001249D4" w:rsidP="00313D87">
            <w:pPr>
              <w:ind w:left="660" w:hanging="228"/>
            </w:pPr>
            <w:r>
              <w:t>e.   Security alarm system in use</w:t>
            </w:r>
          </w:p>
          <w:p w:rsidR="001249D4" w:rsidRDefault="001249D4" w:rsidP="00313D87">
            <w:pPr>
              <w:ind w:left="660" w:hanging="228"/>
            </w:pPr>
            <w:r>
              <w:t>f.   Height strips at all public exits</w:t>
            </w:r>
          </w:p>
          <w:p w:rsidR="001249D4" w:rsidRDefault="001249D4" w:rsidP="00313D87"/>
        </w:tc>
        <w:tc>
          <w:tcPr>
            <w:tcW w:w="3240" w:type="dxa"/>
            <w:gridSpan w:val="3"/>
          </w:tcPr>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tc>
      </w:tr>
      <w:tr w:rsidR="001249D4" w:rsidTr="001249D4">
        <w:tc>
          <w:tcPr>
            <w:tcW w:w="7740" w:type="dxa"/>
          </w:tcPr>
          <w:p w:rsidR="001249D4" w:rsidRPr="00BF5661" w:rsidRDefault="001249D4" w:rsidP="00313D87">
            <w:pPr>
              <w:ind w:left="-60"/>
              <w:rPr>
                <w:u w:val="single"/>
              </w:rPr>
            </w:pPr>
            <w:r w:rsidRPr="00BF5661">
              <w:rPr>
                <w:u w:val="single"/>
              </w:rPr>
              <w:t>Visibility</w:t>
            </w:r>
          </w:p>
          <w:p w:rsidR="001249D4" w:rsidRDefault="001249D4" w:rsidP="00313D87">
            <w:pPr>
              <w:ind w:left="522" w:hanging="522"/>
            </w:pPr>
            <w:r>
              <w:t>B.9   Did the store implement a policy to keep unobstructed views from the cash register through outside doors and windows 3’-6’ above the ground before or after (</w:t>
            </w:r>
            <w:r w:rsidRPr="00BF5661">
              <w:rPr>
                <w:i/>
              </w:rPr>
              <w:t>enter the effective date of the ordinance</w:t>
            </w:r>
            <w:r>
              <w:t xml:space="preserve">)? </w:t>
            </w:r>
            <w:r w:rsidRPr="000F2618">
              <w:t>(Check all that apply, before, after, or not implemented)</w:t>
            </w:r>
          </w:p>
        </w:tc>
        <w:tc>
          <w:tcPr>
            <w:tcW w:w="3240" w:type="dxa"/>
            <w:gridSpan w:val="3"/>
          </w:tcPr>
          <w:p w:rsidR="001249D4" w:rsidRDefault="001249D4" w:rsidP="00313D87"/>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tc>
      </w:tr>
      <w:tr w:rsidR="001249D4" w:rsidTr="001249D4">
        <w:tc>
          <w:tcPr>
            <w:tcW w:w="7740" w:type="dxa"/>
          </w:tcPr>
          <w:p w:rsidR="001249D4" w:rsidRPr="00BF5661" w:rsidRDefault="001249D4" w:rsidP="00313D87">
            <w:pPr>
              <w:ind w:left="-60"/>
              <w:rPr>
                <w:u w:val="single"/>
              </w:rPr>
            </w:pPr>
            <w:r w:rsidRPr="00BF5661">
              <w:rPr>
                <w:u w:val="single"/>
              </w:rPr>
              <w:t>Cash limit policy</w:t>
            </w:r>
          </w:p>
          <w:p w:rsidR="001249D4" w:rsidRDefault="001249D4" w:rsidP="00313D87">
            <w:pPr>
              <w:ind w:left="522" w:hanging="522"/>
            </w:pPr>
            <w:r>
              <w:t xml:space="preserve">B.10 Does the </w:t>
            </w:r>
            <w:proofErr w:type="gramStart"/>
            <w:r>
              <w:t>store have</w:t>
            </w:r>
            <w:proofErr w:type="gramEnd"/>
            <w:r>
              <w:t xml:space="preserve"> a policy requiring a minimum amount of cash in the register? If no, skip to B.13</w:t>
            </w:r>
          </w:p>
          <w:p w:rsidR="001249D4" w:rsidRDefault="001249D4" w:rsidP="00313D87"/>
          <w:p w:rsidR="001249D4" w:rsidRDefault="001249D4" w:rsidP="00313D87">
            <w:r>
              <w:t>B.11 What is your cash limit?</w:t>
            </w:r>
          </w:p>
          <w:p w:rsidR="001249D4" w:rsidRDefault="001249D4" w:rsidP="00313D87">
            <w:pPr>
              <w:ind w:left="522" w:hanging="522"/>
            </w:pPr>
          </w:p>
          <w:p w:rsidR="001249D4" w:rsidRDefault="001249D4" w:rsidP="00313D87">
            <w:pPr>
              <w:ind w:left="522" w:hanging="522"/>
            </w:pPr>
            <w:r>
              <w:t>B.12 Did the store implement a cash limit policy before or after (</w:t>
            </w:r>
            <w:r w:rsidRPr="00BF5661">
              <w:rPr>
                <w:i/>
              </w:rPr>
              <w:t>enter the effective date of the ordinance</w:t>
            </w:r>
            <w:r>
              <w:t>)?</w:t>
            </w:r>
          </w:p>
          <w:p w:rsidR="001249D4" w:rsidRDefault="001249D4" w:rsidP="00313D87">
            <w:r>
              <w:t xml:space="preserve">B.13 Does the store have a drop safe? </w:t>
            </w:r>
          </w:p>
          <w:p w:rsidR="001249D4" w:rsidRDefault="001249D4" w:rsidP="00313D87">
            <w:pPr>
              <w:ind w:firstLine="522"/>
            </w:pPr>
          </w:p>
          <w:p w:rsidR="001249D4" w:rsidRDefault="001249D4" w:rsidP="00313D87">
            <w:pPr>
              <w:ind w:firstLine="522"/>
            </w:pPr>
            <w:r>
              <w:t>If no to B.13, skip to question B.17</w:t>
            </w:r>
          </w:p>
          <w:p w:rsidR="001249D4" w:rsidRDefault="001249D4" w:rsidP="00313D87"/>
          <w:p w:rsidR="001249D4" w:rsidRDefault="001249D4" w:rsidP="00313D87">
            <w:r>
              <w:t>B.14 Does the drop safe have a timed release?</w:t>
            </w:r>
          </w:p>
          <w:p w:rsidR="001249D4" w:rsidRDefault="001249D4" w:rsidP="00313D87"/>
          <w:p w:rsidR="001249D4" w:rsidRDefault="001249D4" w:rsidP="00313D87">
            <w:r>
              <w:t>B.15 Is the safe bolted to the floor?</w:t>
            </w:r>
          </w:p>
          <w:p w:rsidR="001249D4" w:rsidRDefault="001249D4" w:rsidP="00313D87">
            <w:pPr>
              <w:ind w:left="522" w:hanging="522"/>
            </w:pPr>
          </w:p>
          <w:p w:rsidR="001249D4" w:rsidRDefault="001249D4" w:rsidP="00313D87">
            <w:pPr>
              <w:ind w:left="522" w:hanging="522"/>
            </w:pPr>
            <w:r>
              <w:t>B.16 Was the safe installed before or after (</w:t>
            </w:r>
            <w:proofErr w:type="gramStart"/>
            <w:r w:rsidRPr="00BF5661">
              <w:rPr>
                <w:i/>
              </w:rPr>
              <w:t>enter</w:t>
            </w:r>
            <w:proofErr w:type="gramEnd"/>
            <w:r w:rsidRPr="00BF5661">
              <w:rPr>
                <w:i/>
              </w:rPr>
              <w:t xml:space="preserve"> the effective date of the ordinance</w:t>
            </w:r>
            <w:r>
              <w:t>)?</w:t>
            </w:r>
          </w:p>
          <w:p w:rsidR="001249D4" w:rsidRDefault="001249D4" w:rsidP="00313D87">
            <w:pPr>
              <w:ind w:left="522" w:hanging="522"/>
            </w:pPr>
          </w:p>
          <w:p w:rsidR="001249D4" w:rsidRDefault="001249D4" w:rsidP="00313D87">
            <w:pPr>
              <w:ind w:left="522" w:hanging="522"/>
            </w:pPr>
          </w:p>
          <w:p w:rsidR="001249D4" w:rsidRPr="00644FA5" w:rsidRDefault="001249D4" w:rsidP="00313D87"/>
        </w:tc>
        <w:tc>
          <w:tcPr>
            <w:tcW w:w="3240" w:type="dxa"/>
            <w:gridSpan w:val="3"/>
          </w:tcPr>
          <w:p w:rsidR="001249D4" w:rsidRDefault="001249D4" w:rsidP="00313D87"/>
          <w:p w:rsidR="001249D4" w:rsidRDefault="001249D4" w:rsidP="00313D87"/>
          <w:p w:rsidR="001249D4" w:rsidRDefault="001249D4" w:rsidP="00313D87">
            <w:r>
              <w:t xml:space="preserve"> Yes </w:t>
            </w:r>
            <w:r>
              <w:t xml:space="preserve"> No </w:t>
            </w:r>
            <w:r>
              <w:t xml:space="preserve"> </w:t>
            </w:r>
            <w:proofErr w:type="spellStart"/>
            <w:r>
              <w:t>Unk</w:t>
            </w:r>
            <w:proofErr w:type="spellEnd"/>
          </w:p>
          <w:p w:rsidR="001249D4" w:rsidRDefault="001249D4" w:rsidP="00313D87"/>
          <w:p w:rsidR="001249D4" w:rsidRDefault="001249D4" w:rsidP="00313D87">
            <w:r>
              <w:t>__________</w:t>
            </w:r>
          </w:p>
          <w:p w:rsidR="001249D4" w:rsidRDefault="001249D4" w:rsidP="00313D87"/>
          <w:p w:rsidR="001249D4" w:rsidRDefault="001249D4" w:rsidP="00313D87"/>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 Yes </w:t>
            </w:r>
            <w:r>
              <w:t> No</w:t>
            </w:r>
            <w:r>
              <w:t xml:space="preserve"> </w:t>
            </w:r>
            <w:proofErr w:type="spellStart"/>
            <w:r>
              <w:t>Unk</w:t>
            </w:r>
            <w:proofErr w:type="spellEnd"/>
            <w:r>
              <w:t xml:space="preserve"> </w:t>
            </w:r>
          </w:p>
          <w:p w:rsidR="001249D4" w:rsidRDefault="001249D4" w:rsidP="00313D87"/>
          <w:p w:rsidR="001249D4" w:rsidRDefault="001249D4" w:rsidP="00313D87"/>
          <w:p w:rsidR="001249D4" w:rsidRDefault="001249D4" w:rsidP="00313D87"/>
          <w:p w:rsidR="001249D4" w:rsidRDefault="001249D4" w:rsidP="00313D87">
            <w:r>
              <w:t xml:space="preserve"> Yes </w:t>
            </w:r>
            <w:r>
              <w:t xml:space="preserve"> No </w:t>
            </w:r>
            <w:r>
              <w:t xml:space="preserve">N/A </w:t>
            </w:r>
            <w:r>
              <w:t xml:space="preserve"> </w:t>
            </w:r>
            <w:proofErr w:type="spellStart"/>
            <w:r>
              <w:t>Unk</w:t>
            </w:r>
            <w:proofErr w:type="spellEnd"/>
          </w:p>
          <w:p w:rsidR="001249D4" w:rsidRDefault="001249D4" w:rsidP="00313D87"/>
          <w:p w:rsidR="001249D4" w:rsidRDefault="001249D4" w:rsidP="00313D87">
            <w:r>
              <w:t xml:space="preserve"> Yes </w:t>
            </w:r>
            <w:r>
              <w:t xml:space="preserve"> No </w:t>
            </w:r>
            <w:r>
              <w:t xml:space="preserve">N/A </w:t>
            </w:r>
            <w:r>
              <w:t xml:space="preserve"> </w:t>
            </w:r>
            <w:proofErr w:type="spellStart"/>
            <w:r>
              <w:t>Unk</w:t>
            </w:r>
            <w:proofErr w:type="spellEnd"/>
          </w:p>
          <w:p w:rsidR="001249D4" w:rsidRDefault="001249D4" w:rsidP="00313D87"/>
          <w:p w:rsidR="001249D4" w:rsidRDefault="001249D4" w:rsidP="00313D87"/>
          <w:p w:rsidR="001249D4" w:rsidRDefault="001249D4" w:rsidP="00313D87">
            <w:r>
              <w:t xml:space="preserve">Before </w:t>
            </w:r>
            <w:r>
              <w:t xml:space="preserve">After </w:t>
            </w:r>
            <w:r>
              <w:t xml:space="preserve">N/A </w:t>
            </w:r>
            <w:r>
              <w:t xml:space="preserve"> </w:t>
            </w:r>
            <w:proofErr w:type="spellStart"/>
            <w:r>
              <w:t>Unk</w:t>
            </w:r>
            <w:proofErr w:type="spellEnd"/>
          </w:p>
        </w:tc>
      </w:tr>
      <w:tr w:rsidR="001249D4" w:rsidTr="001249D4">
        <w:tc>
          <w:tcPr>
            <w:tcW w:w="7740" w:type="dxa"/>
          </w:tcPr>
          <w:p w:rsidR="001249D4" w:rsidRPr="00BF5661" w:rsidRDefault="001249D4" w:rsidP="00313D87">
            <w:pPr>
              <w:ind w:left="-60"/>
              <w:rPr>
                <w:u w:val="single"/>
              </w:rPr>
            </w:pPr>
            <w:r w:rsidRPr="00BF5661">
              <w:rPr>
                <w:u w:val="single"/>
              </w:rPr>
              <w:lastRenderedPageBreak/>
              <w:t xml:space="preserve">Alarm system </w:t>
            </w:r>
          </w:p>
          <w:p w:rsidR="001249D4" w:rsidRDefault="001249D4" w:rsidP="00313D87">
            <w:pPr>
              <w:ind w:left="522" w:hanging="540"/>
            </w:pPr>
            <w:r>
              <w:t xml:space="preserve">B.17 Does your store have a silent panic or hold-up alarm system? </w:t>
            </w:r>
          </w:p>
          <w:p w:rsidR="001249D4" w:rsidRDefault="001249D4" w:rsidP="00313D87">
            <w:pPr>
              <w:ind w:left="522"/>
            </w:pPr>
            <w:r>
              <w:t>If no, skip to question B.20</w:t>
            </w:r>
          </w:p>
          <w:p w:rsidR="001249D4" w:rsidRDefault="001249D4" w:rsidP="00313D87"/>
          <w:p w:rsidR="001249D4" w:rsidRDefault="001249D4" w:rsidP="00313D87">
            <w:r>
              <w:t>B.18 Is there a panic button at each register out of view of the customer?</w:t>
            </w:r>
          </w:p>
          <w:p w:rsidR="001249D4" w:rsidRDefault="001249D4" w:rsidP="00313D87">
            <w:pPr>
              <w:ind w:left="522" w:hanging="522"/>
            </w:pPr>
          </w:p>
          <w:p w:rsidR="001249D4" w:rsidRDefault="001249D4" w:rsidP="00313D87">
            <w:pPr>
              <w:ind w:left="522" w:hanging="522"/>
            </w:pPr>
            <w:r>
              <w:t>B.19 Was the alarm system implemented before or after (</w:t>
            </w:r>
            <w:proofErr w:type="gramStart"/>
            <w:r w:rsidRPr="00BF5661">
              <w:rPr>
                <w:i/>
              </w:rPr>
              <w:t>enter</w:t>
            </w:r>
            <w:proofErr w:type="gramEnd"/>
            <w:r w:rsidRPr="00BF5661">
              <w:rPr>
                <w:i/>
              </w:rPr>
              <w:t xml:space="preserve"> the effective date of the ordinance</w:t>
            </w:r>
            <w:r>
              <w:t>)?</w:t>
            </w:r>
          </w:p>
          <w:p w:rsidR="001249D4" w:rsidRDefault="001249D4" w:rsidP="00313D87">
            <w:pPr>
              <w:ind w:left="522" w:hanging="540"/>
            </w:pPr>
          </w:p>
          <w:p w:rsidR="001249D4" w:rsidRDefault="001249D4" w:rsidP="00313D87">
            <w:pPr>
              <w:ind w:left="522" w:hanging="540"/>
            </w:pPr>
          </w:p>
          <w:p w:rsidR="001249D4" w:rsidRDefault="001249D4" w:rsidP="00313D87">
            <w:pPr>
              <w:ind w:left="522" w:hanging="540"/>
            </w:pPr>
            <w:r>
              <w:t xml:space="preserve">B.20 Does the store have automatic door locks which can be activated by the register? </w:t>
            </w:r>
          </w:p>
          <w:p w:rsidR="001249D4" w:rsidRDefault="001249D4" w:rsidP="00313D87">
            <w:pPr>
              <w:ind w:left="522" w:hanging="522"/>
            </w:pPr>
            <w:r>
              <w:t xml:space="preserve">        If no to B.20, then skip to B.22</w:t>
            </w:r>
          </w:p>
          <w:p w:rsidR="001249D4" w:rsidRDefault="001249D4" w:rsidP="00313D87">
            <w:pPr>
              <w:ind w:left="522" w:hanging="522"/>
            </w:pPr>
          </w:p>
          <w:p w:rsidR="001249D4" w:rsidRDefault="001249D4" w:rsidP="00313D87">
            <w:pPr>
              <w:ind w:left="522" w:hanging="522"/>
            </w:pPr>
            <w:r>
              <w:t>B.21 Are employees instructed to activate locks during a robbery before the robber leaves the store?</w:t>
            </w:r>
          </w:p>
        </w:tc>
        <w:tc>
          <w:tcPr>
            <w:tcW w:w="3240" w:type="dxa"/>
            <w:gridSpan w:val="3"/>
          </w:tcPr>
          <w:p w:rsidR="001249D4" w:rsidRDefault="001249D4" w:rsidP="00313D87"/>
          <w:p w:rsidR="001249D4" w:rsidRDefault="001249D4" w:rsidP="00313D87">
            <w:r>
              <w:t xml:space="preserve"> Yes </w:t>
            </w:r>
            <w:r>
              <w:t xml:space="preserve"> No </w:t>
            </w:r>
            <w:r>
              <w:t xml:space="preserve"> </w:t>
            </w:r>
            <w:proofErr w:type="spellStart"/>
            <w:r>
              <w:t>Unk</w:t>
            </w:r>
            <w:proofErr w:type="spellEnd"/>
          </w:p>
          <w:p w:rsidR="001249D4" w:rsidRDefault="001249D4" w:rsidP="00313D87"/>
          <w:p w:rsidR="001249D4" w:rsidRDefault="001249D4" w:rsidP="00313D87">
            <w:r>
              <w:t xml:space="preserve"> Yes </w:t>
            </w:r>
            <w:r>
              <w:t xml:space="preserve"> No </w:t>
            </w:r>
            <w:r>
              <w:t xml:space="preserve">N/A </w:t>
            </w:r>
            <w:r>
              <w:t xml:space="preserve"> </w:t>
            </w:r>
            <w:proofErr w:type="spellStart"/>
            <w:r>
              <w:t>Unk</w:t>
            </w:r>
            <w:proofErr w:type="spellEnd"/>
          </w:p>
          <w:p w:rsidR="001249D4" w:rsidRDefault="001249D4" w:rsidP="00313D87"/>
          <w:p w:rsidR="001249D4" w:rsidRDefault="001249D4" w:rsidP="00313D87"/>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p w:rsidR="001249D4" w:rsidRDefault="001249D4" w:rsidP="00313D87"/>
          <w:p w:rsidR="001249D4" w:rsidRDefault="001249D4" w:rsidP="00313D87"/>
          <w:p w:rsidR="001249D4" w:rsidRDefault="001249D4" w:rsidP="00313D87">
            <w:r>
              <w:t xml:space="preserve"> Yes </w:t>
            </w:r>
            <w:r>
              <w:t xml:space="preserve"> No </w:t>
            </w:r>
            <w:r>
              <w:t xml:space="preserve">N/A </w:t>
            </w:r>
            <w:r>
              <w:t xml:space="preserve"> </w:t>
            </w:r>
            <w:proofErr w:type="spellStart"/>
            <w:r>
              <w:t>Unk</w:t>
            </w:r>
            <w:proofErr w:type="spellEnd"/>
          </w:p>
          <w:p w:rsidR="001249D4" w:rsidRDefault="001249D4" w:rsidP="00313D87"/>
          <w:p w:rsidR="001249D4" w:rsidRDefault="001249D4" w:rsidP="00313D87"/>
          <w:p w:rsidR="001249D4" w:rsidRDefault="001249D4" w:rsidP="00313D87"/>
          <w:p w:rsidR="001249D4" w:rsidRDefault="001249D4" w:rsidP="00313D87">
            <w:r>
              <w:t xml:space="preserve"> Yes </w:t>
            </w:r>
            <w:r>
              <w:t xml:space="preserve"> No </w:t>
            </w:r>
            <w:r>
              <w:t xml:space="preserve">N/A </w:t>
            </w:r>
            <w:r>
              <w:t xml:space="preserve"> </w:t>
            </w:r>
            <w:proofErr w:type="spellStart"/>
            <w:r>
              <w:t>Unk</w:t>
            </w:r>
            <w:proofErr w:type="spellEnd"/>
          </w:p>
        </w:tc>
      </w:tr>
      <w:tr w:rsidR="001249D4" w:rsidTr="001249D4">
        <w:tc>
          <w:tcPr>
            <w:tcW w:w="7740" w:type="dxa"/>
          </w:tcPr>
          <w:p w:rsidR="001249D4" w:rsidRPr="00BF5661" w:rsidRDefault="001249D4" w:rsidP="00313D87">
            <w:pPr>
              <w:ind w:left="-60"/>
              <w:rPr>
                <w:u w:val="single"/>
              </w:rPr>
            </w:pPr>
            <w:r w:rsidRPr="00BF5661">
              <w:rPr>
                <w:u w:val="single"/>
              </w:rPr>
              <w:t>Surveillance camera system</w:t>
            </w:r>
          </w:p>
          <w:p w:rsidR="001249D4" w:rsidRDefault="001249D4" w:rsidP="00313D87">
            <w:pPr>
              <w:ind w:left="522" w:hanging="522"/>
            </w:pPr>
            <w:r>
              <w:t xml:space="preserve">B.22 Which features of your surveillance camera system </w:t>
            </w:r>
            <w:proofErr w:type="gramStart"/>
            <w:r>
              <w:t>were</w:t>
            </w:r>
            <w:proofErr w:type="gramEnd"/>
            <w:r>
              <w:t xml:space="preserve"> implemented before or after (</w:t>
            </w:r>
            <w:r w:rsidRPr="00BF5661">
              <w:rPr>
                <w:i/>
              </w:rPr>
              <w:t>enter the effective date of the ordinance</w:t>
            </w:r>
            <w:r>
              <w:t>)? (Check before, after or not implemented)</w:t>
            </w:r>
          </w:p>
          <w:p w:rsidR="001249D4" w:rsidRDefault="001249D4" w:rsidP="00313D87">
            <w:pPr>
              <w:widowControl/>
              <w:numPr>
                <w:ilvl w:val="1"/>
                <w:numId w:val="21"/>
              </w:numPr>
              <w:tabs>
                <w:tab w:val="clear" w:pos="2160"/>
              </w:tabs>
              <w:autoSpaceDE/>
              <w:autoSpaceDN/>
              <w:adjustRightInd/>
              <w:ind w:left="882"/>
            </w:pPr>
            <w:r>
              <w:t>Minimum of 2 color digital high-resolution surveillance cameras</w:t>
            </w:r>
          </w:p>
          <w:p w:rsidR="001249D4" w:rsidRDefault="001249D4" w:rsidP="00313D87">
            <w:pPr>
              <w:widowControl/>
              <w:numPr>
                <w:ilvl w:val="1"/>
                <w:numId w:val="21"/>
              </w:numPr>
              <w:tabs>
                <w:tab w:val="clear" w:pos="2160"/>
              </w:tabs>
              <w:autoSpaceDE/>
              <w:autoSpaceDN/>
              <w:adjustRightInd/>
              <w:ind w:left="882"/>
            </w:pPr>
            <w:r>
              <w:t>View of register</w:t>
            </w:r>
          </w:p>
          <w:p w:rsidR="001249D4" w:rsidRDefault="001249D4" w:rsidP="00313D87">
            <w:pPr>
              <w:widowControl/>
              <w:numPr>
                <w:ilvl w:val="1"/>
                <w:numId w:val="21"/>
              </w:numPr>
              <w:tabs>
                <w:tab w:val="clear" w:pos="2160"/>
              </w:tabs>
              <w:autoSpaceDE/>
              <w:autoSpaceDN/>
              <w:adjustRightInd/>
              <w:ind w:left="882"/>
            </w:pPr>
            <w:r>
              <w:t>View of main entrance/exit area</w:t>
            </w:r>
          </w:p>
          <w:p w:rsidR="001249D4" w:rsidRDefault="001249D4" w:rsidP="00313D87">
            <w:pPr>
              <w:widowControl/>
              <w:numPr>
                <w:ilvl w:val="1"/>
                <w:numId w:val="21"/>
              </w:numPr>
              <w:tabs>
                <w:tab w:val="clear" w:pos="2160"/>
              </w:tabs>
              <w:autoSpaceDE/>
              <w:autoSpaceDN/>
              <w:adjustRightInd/>
              <w:ind w:left="882"/>
            </w:pPr>
            <w:r>
              <w:t>Displays date and time of recording</w:t>
            </w:r>
          </w:p>
          <w:p w:rsidR="001249D4" w:rsidRDefault="001249D4" w:rsidP="00313D87">
            <w:pPr>
              <w:widowControl/>
              <w:numPr>
                <w:ilvl w:val="1"/>
                <w:numId w:val="21"/>
              </w:numPr>
              <w:tabs>
                <w:tab w:val="clear" w:pos="2160"/>
              </w:tabs>
              <w:autoSpaceDE/>
              <w:autoSpaceDN/>
              <w:adjustRightInd/>
              <w:ind w:left="882"/>
            </w:pPr>
            <w:r>
              <w:t>24 hour operation</w:t>
            </w:r>
          </w:p>
          <w:p w:rsidR="001249D4" w:rsidRDefault="001249D4" w:rsidP="00313D87">
            <w:pPr>
              <w:widowControl/>
              <w:numPr>
                <w:ilvl w:val="1"/>
                <w:numId w:val="21"/>
              </w:numPr>
              <w:tabs>
                <w:tab w:val="clear" w:pos="2160"/>
              </w:tabs>
              <w:autoSpaceDE/>
              <w:autoSpaceDN/>
              <w:adjustRightInd/>
              <w:ind w:left="882"/>
            </w:pPr>
            <w:r>
              <w:t>Archives every 30 days</w:t>
            </w:r>
          </w:p>
          <w:p w:rsidR="001249D4" w:rsidRDefault="001249D4" w:rsidP="00313D87">
            <w:pPr>
              <w:ind w:left="882"/>
            </w:pPr>
          </w:p>
          <w:p w:rsidR="001249D4" w:rsidRDefault="001249D4" w:rsidP="00313D87">
            <w:pPr>
              <w:ind w:left="882"/>
            </w:pPr>
          </w:p>
          <w:p w:rsidR="001249D4" w:rsidRDefault="001249D4" w:rsidP="00313D87">
            <w:pPr>
              <w:ind w:left="882"/>
            </w:pPr>
          </w:p>
          <w:p w:rsidR="001249D4" w:rsidRDefault="001249D4" w:rsidP="00313D87">
            <w:pPr>
              <w:ind w:left="882"/>
            </w:pPr>
          </w:p>
        </w:tc>
        <w:tc>
          <w:tcPr>
            <w:tcW w:w="3240" w:type="dxa"/>
            <w:gridSpan w:val="3"/>
          </w:tcPr>
          <w:p w:rsidR="001249D4" w:rsidRDefault="001249D4" w:rsidP="00313D87"/>
          <w:p w:rsidR="001249D4" w:rsidRDefault="001249D4" w:rsidP="00313D87"/>
          <w:p w:rsidR="001249D4" w:rsidRDefault="001249D4" w:rsidP="00313D87"/>
          <w:p w:rsidR="001249D4" w:rsidRDefault="001249D4" w:rsidP="00313D87"/>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p w:rsidR="001249D4" w:rsidRDefault="001249D4" w:rsidP="00313D87">
            <w:r>
              <w:t xml:space="preserve">Before </w:t>
            </w:r>
            <w:r>
              <w:t xml:space="preserve">After </w:t>
            </w:r>
            <w:r>
              <w:t xml:space="preserve">N/I </w:t>
            </w:r>
            <w:r>
              <w:t xml:space="preserve"> </w:t>
            </w:r>
            <w:proofErr w:type="spellStart"/>
            <w:r>
              <w:t>Unk</w:t>
            </w:r>
            <w:proofErr w:type="spellEnd"/>
          </w:p>
        </w:tc>
      </w:tr>
      <w:tr w:rsidR="001249D4" w:rsidTr="001249D4">
        <w:tc>
          <w:tcPr>
            <w:tcW w:w="7740" w:type="dxa"/>
          </w:tcPr>
          <w:p w:rsidR="001249D4" w:rsidRPr="00BF5661" w:rsidRDefault="001249D4" w:rsidP="00313D87">
            <w:pPr>
              <w:rPr>
                <w:u w:val="single"/>
              </w:rPr>
            </w:pPr>
            <w:r w:rsidRPr="00BF5661">
              <w:rPr>
                <w:u w:val="single"/>
              </w:rPr>
              <w:t>Other security features</w:t>
            </w:r>
          </w:p>
          <w:p w:rsidR="001249D4" w:rsidRPr="00510F46" w:rsidRDefault="001249D4" w:rsidP="00313D87">
            <w:pPr>
              <w:ind w:left="522" w:hanging="522"/>
              <w:rPr>
                <w:u w:val="single"/>
              </w:rPr>
            </w:pPr>
            <w:r>
              <w:t>B.23 What other security features were installed in the store in addition to those required by the ordinance before or after (</w:t>
            </w:r>
            <w:proofErr w:type="gramStart"/>
            <w:r w:rsidRPr="00BF5661">
              <w:rPr>
                <w:i/>
              </w:rPr>
              <w:t>enter</w:t>
            </w:r>
            <w:proofErr w:type="gramEnd"/>
            <w:r w:rsidRPr="00BF5661">
              <w:rPr>
                <w:i/>
              </w:rPr>
              <w:t xml:space="preserve"> the effective date of the ordinance</w:t>
            </w:r>
            <w:r>
              <w:t xml:space="preserve">)? </w:t>
            </w:r>
          </w:p>
          <w:p w:rsidR="001249D4" w:rsidRDefault="001249D4" w:rsidP="00313D87">
            <w:pPr>
              <w:ind w:left="300"/>
            </w:pPr>
          </w:p>
          <w:p w:rsidR="001249D4" w:rsidRDefault="001249D4" w:rsidP="00313D87">
            <w:pPr>
              <w:ind w:left="522"/>
            </w:pPr>
          </w:p>
          <w:p w:rsidR="001249D4" w:rsidRDefault="001249D4" w:rsidP="00313D87">
            <w:pPr>
              <w:ind w:left="522"/>
            </w:pPr>
          </w:p>
          <w:p w:rsidR="001249D4" w:rsidRDefault="001249D4" w:rsidP="00313D87">
            <w:pPr>
              <w:ind w:left="522"/>
            </w:pPr>
          </w:p>
          <w:p w:rsidR="001249D4" w:rsidRDefault="001249D4" w:rsidP="00313D87">
            <w:pPr>
              <w:ind w:left="522"/>
            </w:pPr>
          </w:p>
          <w:p w:rsidR="001249D4" w:rsidRDefault="001249D4" w:rsidP="00313D87">
            <w:pPr>
              <w:ind w:left="522"/>
            </w:pPr>
          </w:p>
          <w:p w:rsidR="001249D4" w:rsidRPr="00BF5661" w:rsidRDefault="001249D4" w:rsidP="00313D87">
            <w:pPr>
              <w:ind w:left="522"/>
              <w:rPr>
                <w:u w:val="single"/>
              </w:rPr>
            </w:pPr>
            <w:r>
              <w:t>If B.23 is none or unknown, skip to question B.25</w:t>
            </w:r>
          </w:p>
          <w:p w:rsidR="001249D4" w:rsidRDefault="001249D4" w:rsidP="00313D87">
            <w:pPr>
              <w:ind w:left="522"/>
            </w:pPr>
          </w:p>
          <w:p w:rsidR="001249D4" w:rsidRDefault="001249D4" w:rsidP="00313D87">
            <w:pPr>
              <w:ind w:left="522"/>
              <w:rPr>
                <w:u w:val="single"/>
              </w:rPr>
            </w:pPr>
          </w:p>
          <w:p w:rsidR="001249D4" w:rsidRPr="00BF5661" w:rsidRDefault="001249D4" w:rsidP="00313D87">
            <w:pPr>
              <w:ind w:left="522"/>
              <w:rPr>
                <w:u w:val="single"/>
              </w:rPr>
            </w:pPr>
          </w:p>
          <w:p w:rsidR="001249D4" w:rsidRDefault="001249D4" w:rsidP="00313D87">
            <w:pPr>
              <w:ind w:left="522" w:hanging="522"/>
            </w:pPr>
            <w:r>
              <w:t>B.24 Were these features added before or after the effective date of the ordinance?</w:t>
            </w:r>
          </w:p>
          <w:p w:rsidR="001249D4" w:rsidRPr="00BF5661" w:rsidRDefault="001249D4" w:rsidP="00313D87">
            <w:pPr>
              <w:ind w:left="522" w:hanging="522"/>
              <w:rPr>
                <w:u w:val="single"/>
              </w:rPr>
            </w:pPr>
          </w:p>
        </w:tc>
        <w:tc>
          <w:tcPr>
            <w:tcW w:w="3240" w:type="dxa"/>
            <w:gridSpan w:val="3"/>
          </w:tcPr>
          <w:p w:rsidR="001249D4" w:rsidRDefault="001249D4" w:rsidP="00313D87"/>
          <w:p w:rsidR="001249D4" w:rsidRDefault="001249D4" w:rsidP="00313D87">
            <w:r>
              <w:t> Security guards</w:t>
            </w:r>
          </w:p>
          <w:p w:rsidR="001249D4" w:rsidRDefault="001249D4" w:rsidP="00313D87">
            <w:r>
              <w:t> Fenced in property</w:t>
            </w:r>
          </w:p>
          <w:p w:rsidR="001249D4" w:rsidRDefault="001249D4" w:rsidP="00313D87">
            <w:r>
              <w:t> Lowering aisle height</w:t>
            </w:r>
          </w:p>
          <w:p w:rsidR="001249D4" w:rsidRDefault="001249D4" w:rsidP="00313D87">
            <w:pPr>
              <w:ind w:left="252" w:hanging="252"/>
            </w:pPr>
            <w:r>
              <w:t> Increased interior or exterior lighting</w:t>
            </w:r>
          </w:p>
          <w:p w:rsidR="001249D4" w:rsidRDefault="001249D4" w:rsidP="00313D87">
            <w:r>
              <w:t> Other, specify __________</w:t>
            </w:r>
          </w:p>
          <w:p w:rsidR="001249D4" w:rsidRDefault="001249D4" w:rsidP="00313D87">
            <w:r>
              <w:t xml:space="preserve"> </w:t>
            </w:r>
            <w:proofErr w:type="spellStart"/>
            <w:r>
              <w:t>Unk</w:t>
            </w:r>
            <w:proofErr w:type="spellEnd"/>
          </w:p>
          <w:p w:rsidR="001249D4" w:rsidRDefault="001249D4" w:rsidP="00313D87">
            <w:r>
              <w:lastRenderedPageBreak/>
              <w:t> None</w:t>
            </w:r>
          </w:p>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r>
              <w:t xml:space="preserve">Before </w:t>
            </w:r>
            <w:r>
              <w:t xml:space="preserve">After </w:t>
            </w:r>
            <w:r>
              <w:t xml:space="preserve">N/I </w:t>
            </w:r>
            <w:r>
              <w:t xml:space="preserve"> </w:t>
            </w:r>
            <w:proofErr w:type="spellStart"/>
            <w:r>
              <w:t>Unk</w:t>
            </w:r>
            <w:proofErr w:type="spellEnd"/>
          </w:p>
        </w:tc>
      </w:tr>
      <w:tr w:rsidR="001249D4" w:rsidTr="001249D4">
        <w:tc>
          <w:tcPr>
            <w:tcW w:w="10980" w:type="dxa"/>
            <w:gridSpan w:val="4"/>
          </w:tcPr>
          <w:p w:rsidR="001249D4" w:rsidRDefault="001249D4" w:rsidP="00313D87">
            <w:r>
              <w:lastRenderedPageBreak/>
              <w:t>B.25 Explain reasons why the store complied to the ordinance requirements (Check all that apply)</w:t>
            </w:r>
          </w:p>
          <w:p w:rsidR="001249D4" w:rsidRDefault="001249D4" w:rsidP="00313D87">
            <w:pPr>
              <w:ind w:left="522"/>
            </w:pPr>
            <w:r>
              <w:t> To avoid crime</w:t>
            </w:r>
          </w:p>
          <w:p w:rsidR="001249D4" w:rsidRDefault="001249D4" w:rsidP="00313D87">
            <w:pPr>
              <w:ind w:left="522"/>
            </w:pPr>
            <w:r>
              <w:t xml:space="preserve"> Good for business </w:t>
            </w:r>
          </w:p>
          <w:p w:rsidR="001249D4" w:rsidRDefault="001249D4" w:rsidP="00313D87">
            <w:pPr>
              <w:ind w:left="522"/>
            </w:pPr>
            <w:r>
              <w:t xml:space="preserve"> Worth price to protect workers </w:t>
            </w:r>
          </w:p>
          <w:p w:rsidR="001249D4" w:rsidRDefault="001249D4" w:rsidP="00313D87">
            <w:pPr>
              <w:ind w:left="522"/>
            </w:pPr>
            <w:r>
              <w:t xml:space="preserve"> Increases sales </w:t>
            </w:r>
          </w:p>
          <w:p w:rsidR="001249D4" w:rsidRDefault="001249D4" w:rsidP="00313D87">
            <w:pPr>
              <w:ind w:left="522"/>
            </w:pPr>
            <w:r>
              <w:t> Decreases employee stress</w:t>
            </w:r>
          </w:p>
          <w:p w:rsidR="001249D4" w:rsidRDefault="001249D4" w:rsidP="00313D87">
            <w:pPr>
              <w:ind w:left="522"/>
            </w:pPr>
            <w:r>
              <w:t> To be in compliance with ordinance</w:t>
            </w:r>
          </w:p>
          <w:p w:rsidR="001249D4" w:rsidRDefault="001249D4" w:rsidP="00313D87">
            <w:pPr>
              <w:ind w:left="522"/>
            </w:pPr>
            <w:r>
              <w:t> Other, specify_____________</w:t>
            </w:r>
          </w:p>
          <w:p w:rsidR="001249D4" w:rsidRDefault="001249D4" w:rsidP="00313D87">
            <w:pPr>
              <w:ind w:left="522"/>
            </w:pPr>
            <w:r>
              <w:t xml:space="preserve"> </w:t>
            </w:r>
            <w:proofErr w:type="spellStart"/>
            <w:r>
              <w:t>Unk</w:t>
            </w:r>
            <w:proofErr w:type="spellEnd"/>
          </w:p>
          <w:p w:rsidR="001249D4" w:rsidRDefault="001B418D" w:rsidP="00313D87">
            <w:r>
              <w:t xml:space="preserve">         </w:t>
            </w:r>
            <w:r>
              <w:t> N/A (Store did not comply to ordinance requirements)</w:t>
            </w:r>
          </w:p>
          <w:p w:rsidR="001249D4" w:rsidRDefault="001249D4" w:rsidP="00313D87">
            <w:r>
              <w:t>B.26 Explain reasons why the store did not comply with each ordinance requirement (Check all that apply</w:t>
            </w:r>
            <w:r w:rsidR="001B418D">
              <w:t>; check A/A if store is in compliance with requirement</w:t>
            </w:r>
            <w:r>
              <w:t>):</w:t>
            </w:r>
          </w:p>
          <w:p w:rsidR="001B418D" w:rsidRDefault="001249D4" w:rsidP="00313D87">
            <w:pPr>
              <w:widowControl/>
              <w:numPr>
                <w:ilvl w:val="0"/>
                <w:numId w:val="23"/>
              </w:numPr>
              <w:tabs>
                <w:tab w:val="clear" w:pos="450"/>
                <w:tab w:val="left" w:pos="252"/>
              </w:tabs>
              <w:autoSpaceDE/>
              <w:autoSpaceDN/>
              <w:adjustRightInd/>
              <w:ind w:left="300"/>
            </w:pPr>
            <w:r>
              <w:t xml:space="preserve">Training  </w:t>
            </w:r>
            <w:r>
              <w:t xml:space="preserve">Too busy </w:t>
            </w:r>
            <w:r>
              <w:t xml:space="preserve"> too expensive </w:t>
            </w:r>
            <w:r>
              <w:t xml:space="preserve"> Unnecessary </w:t>
            </w:r>
            <w:r>
              <w:t xml:space="preserve"> Unaware of ordinance </w:t>
            </w:r>
            <w:r>
              <w:t xml:space="preserve"> </w:t>
            </w:r>
            <w:proofErr w:type="spellStart"/>
            <w:r>
              <w:t>Unk</w:t>
            </w:r>
            <w:proofErr w:type="spellEnd"/>
            <w:r>
              <w:t xml:space="preserve"> </w:t>
            </w:r>
            <w:r w:rsidR="001B418D">
              <w:t> N/A</w:t>
            </w:r>
          </w:p>
          <w:p w:rsidR="001249D4" w:rsidRDefault="001249D4" w:rsidP="001B418D">
            <w:pPr>
              <w:widowControl/>
              <w:tabs>
                <w:tab w:val="left" w:pos="252"/>
              </w:tabs>
              <w:autoSpaceDE/>
              <w:autoSpaceDN/>
              <w:adjustRightInd/>
              <w:ind w:left="300"/>
            </w:pPr>
            <w:r>
              <w:t> Other, specify___</w:t>
            </w:r>
          </w:p>
          <w:p w:rsidR="001249D4" w:rsidRDefault="001249D4" w:rsidP="00313D87">
            <w:pPr>
              <w:ind w:left="300"/>
            </w:pPr>
          </w:p>
          <w:p w:rsidR="001B418D" w:rsidRDefault="001249D4" w:rsidP="001B418D">
            <w:pPr>
              <w:widowControl/>
              <w:numPr>
                <w:ilvl w:val="0"/>
                <w:numId w:val="23"/>
              </w:numPr>
              <w:tabs>
                <w:tab w:val="clear" w:pos="450"/>
                <w:tab w:val="left" w:pos="252"/>
              </w:tabs>
              <w:autoSpaceDE/>
              <w:autoSpaceDN/>
              <w:adjustRightInd/>
              <w:ind w:left="300"/>
            </w:pPr>
            <w:r>
              <w:t xml:space="preserve">Signage   </w:t>
            </w:r>
            <w:r>
              <w:t xml:space="preserve">Too busy </w:t>
            </w:r>
            <w:r>
              <w:t xml:space="preserve"> too expensive </w:t>
            </w:r>
            <w:r>
              <w:t xml:space="preserve"> Unnecessary </w:t>
            </w:r>
            <w:r>
              <w:t xml:space="preserve"> Unaware of ordinance </w:t>
            </w:r>
            <w:r>
              <w:t xml:space="preserve"> </w:t>
            </w:r>
            <w:proofErr w:type="spellStart"/>
            <w:r>
              <w:t>Unk</w:t>
            </w:r>
            <w:proofErr w:type="spellEnd"/>
            <w:r>
              <w:t xml:space="preserve"> </w:t>
            </w:r>
            <w:r w:rsidR="001B418D">
              <w:t> N/A</w:t>
            </w:r>
          </w:p>
          <w:p w:rsidR="001249D4" w:rsidRDefault="001249D4" w:rsidP="001B418D">
            <w:pPr>
              <w:widowControl/>
              <w:tabs>
                <w:tab w:val="left" w:pos="252"/>
              </w:tabs>
              <w:autoSpaceDE/>
              <w:autoSpaceDN/>
              <w:adjustRightInd/>
              <w:ind w:left="300"/>
            </w:pPr>
            <w:r>
              <w:t> Other, specify___</w:t>
            </w:r>
          </w:p>
          <w:p w:rsidR="001249D4" w:rsidRDefault="001249D4" w:rsidP="00313D87">
            <w:pPr>
              <w:ind w:left="300"/>
            </w:pPr>
          </w:p>
          <w:p w:rsidR="001B418D" w:rsidRDefault="001249D4" w:rsidP="001B418D">
            <w:pPr>
              <w:widowControl/>
              <w:numPr>
                <w:ilvl w:val="0"/>
                <w:numId w:val="23"/>
              </w:numPr>
              <w:tabs>
                <w:tab w:val="clear" w:pos="450"/>
                <w:tab w:val="left" w:pos="252"/>
              </w:tabs>
              <w:autoSpaceDE/>
              <w:autoSpaceDN/>
              <w:adjustRightInd/>
              <w:ind w:left="300"/>
            </w:pPr>
            <w:r>
              <w:t xml:space="preserve">Drop safe </w:t>
            </w:r>
            <w:r>
              <w:t xml:space="preserve">Too busy </w:t>
            </w:r>
            <w:r>
              <w:t xml:space="preserve"> too expensive </w:t>
            </w:r>
            <w:r>
              <w:t xml:space="preserve"> Unnecessary </w:t>
            </w:r>
            <w:r>
              <w:t xml:space="preserve"> Unaware of ordinance </w:t>
            </w:r>
            <w:r>
              <w:t xml:space="preserve"> </w:t>
            </w:r>
            <w:proofErr w:type="spellStart"/>
            <w:r>
              <w:t>Unk</w:t>
            </w:r>
            <w:proofErr w:type="spellEnd"/>
            <w:r>
              <w:t xml:space="preserve"> </w:t>
            </w:r>
            <w:r w:rsidR="001B418D">
              <w:t> N/A</w:t>
            </w:r>
          </w:p>
          <w:p w:rsidR="001B418D" w:rsidRDefault="001B418D" w:rsidP="001B418D">
            <w:pPr>
              <w:widowControl/>
              <w:tabs>
                <w:tab w:val="left" w:pos="252"/>
              </w:tabs>
              <w:autoSpaceDE/>
              <w:autoSpaceDN/>
              <w:adjustRightInd/>
              <w:ind w:left="300"/>
            </w:pPr>
            <w:r>
              <w:t> Other, specify___</w:t>
            </w:r>
          </w:p>
          <w:p w:rsidR="001B418D" w:rsidRDefault="001B418D" w:rsidP="001B418D">
            <w:pPr>
              <w:ind w:left="300"/>
            </w:pPr>
          </w:p>
          <w:p w:rsidR="001B418D" w:rsidRDefault="001249D4" w:rsidP="001B418D">
            <w:pPr>
              <w:widowControl/>
              <w:numPr>
                <w:ilvl w:val="0"/>
                <w:numId w:val="23"/>
              </w:numPr>
              <w:tabs>
                <w:tab w:val="clear" w:pos="450"/>
                <w:tab w:val="left" w:pos="252"/>
              </w:tabs>
              <w:autoSpaceDE/>
              <w:autoSpaceDN/>
              <w:adjustRightInd/>
              <w:ind w:left="300"/>
            </w:pPr>
            <w:r>
              <w:t xml:space="preserve">Visibility </w:t>
            </w:r>
            <w:r>
              <w:t xml:space="preserve">Too busy </w:t>
            </w:r>
            <w:r>
              <w:t xml:space="preserve"> too expensive </w:t>
            </w:r>
            <w:r>
              <w:t xml:space="preserve"> Unnecessary </w:t>
            </w:r>
            <w:r>
              <w:t xml:space="preserve"> Unaware of ordinance </w:t>
            </w:r>
            <w:r>
              <w:t xml:space="preserve"> </w:t>
            </w:r>
            <w:proofErr w:type="spellStart"/>
            <w:r>
              <w:t>Unk</w:t>
            </w:r>
            <w:proofErr w:type="spellEnd"/>
            <w:r>
              <w:t xml:space="preserve"> </w:t>
            </w:r>
            <w:r w:rsidR="001B418D">
              <w:t> N/A</w:t>
            </w:r>
          </w:p>
          <w:p w:rsidR="001B418D" w:rsidRDefault="001B418D" w:rsidP="001B418D">
            <w:pPr>
              <w:widowControl/>
              <w:tabs>
                <w:tab w:val="left" w:pos="252"/>
              </w:tabs>
              <w:autoSpaceDE/>
              <w:autoSpaceDN/>
              <w:adjustRightInd/>
              <w:ind w:left="300"/>
            </w:pPr>
            <w:r>
              <w:t> Other, specify___</w:t>
            </w:r>
          </w:p>
          <w:p w:rsidR="001B418D" w:rsidRDefault="001B418D" w:rsidP="001B418D">
            <w:pPr>
              <w:ind w:left="300"/>
            </w:pPr>
          </w:p>
          <w:p w:rsidR="001B418D" w:rsidRDefault="001249D4" w:rsidP="001B418D">
            <w:pPr>
              <w:widowControl/>
              <w:numPr>
                <w:ilvl w:val="0"/>
                <w:numId w:val="23"/>
              </w:numPr>
              <w:tabs>
                <w:tab w:val="clear" w:pos="450"/>
                <w:tab w:val="left" w:pos="252"/>
              </w:tabs>
              <w:autoSpaceDE/>
              <w:autoSpaceDN/>
              <w:adjustRightInd/>
              <w:ind w:left="300"/>
            </w:pPr>
            <w:r>
              <w:t xml:space="preserve">Alarms    </w:t>
            </w:r>
            <w:r>
              <w:t xml:space="preserve">Too busy </w:t>
            </w:r>
            <w:r>
              <w:t xml:space="preserve"> too expensive </w:t>
            </w:r>
            <w:r>
              <w:t xml:space="preserve"> Unnecessary </w:t>
            </w:r>
            <w:r>
              <w:t xml:space="preserve"> Unaware of ordinance </w:t>
            </w:r>
            <w:r>
              <w:t xml:space="preserve"> </w:t>
            </w:r>
            <w:proofErr w:type="spellStart"/>
            <w:r>
              <w:t>Unk</w:t>
            </w:r>
            <w:proofErr w:type="spellEnd"/>
            <w:r>
              <w:t xml:space="preserve"> </w:t>
            </w:r>
            <w:r w:rsidR="001B418D">
              <w:t> N/A</w:t>
            </w:r>
          </w:p>
          <w:p w:rsidR="001B418D" w:rsidRDefault="001B418D" w:rsidP="001B418D">
            <w:pPr>
              <w:widowControl/>
              <w:tabs>
                <w:tab w:val="left" w:pos="252"/>
              </w:tabs>
              <w:autoSpaceDE/>
              <w:autoSpaceDN/>
              <w:adjustRightInd/>
              <w:ind w:left="300"/>
            </w:pPr>
            <w:r>
              <w:t> Other, specify___</w:t>
            </w:r>
          </w:p>
          <w:p w:rsidR="001B418D" w:rsidRDefault="001B418D" w:rsidP="001B418D">
            <w:pPr>
              <w:ind w:left="300"/>
            </w:pPr>
          </w:p>
          <w:p w:rsidR="001B418D" w:rsidRDefault="001249D4" w:rsidP="001B418D">
            <w:pPr>
              <w:widowControl/>
              <w:numPr>
                <w:ilvl w:val="0"/>
                <w:numId w:val="23"/>
              </w:numPr>
              <w:tabs>
                <w:tab w:val="clear" w:pos="450"/>
                <w:tab w:val="left" w:pos="252"/>
              </w:tabs>
              <w:autoSpaceDE/>
              <w:autoSpaceDN/>
              <w:adjustRightInd/>
              <w:ind w:left="300"/>
            </w:pPr>
            <w:r>
              <w:t xml:space="preserve">Cameras  </w:t>
            </w:r>
            <w:r>
              <w:t xml:space="preserve">Too busy </w:t>
            </w:r>
            <w:r>
              <w:t xml:space="preserve"> too expensive </w:t>
            </w:r>
            <w:r>
              <w:t xml:space="preserve"> Unnecessary </w:t>
            </w:r>
            <w:r>
              <w:t xml:space="preserve"> Unaware of ordinance </w:t>
            </w:r>
            <w:r>
              <w:t xml:space="preserve"> </w:t>
            </w:r>
            <w:proofErr w:type="spellStart"/>
            <w:r>
              <w:t>Unk</w:t>
            </w:r>
            <w:proofErr w:type="spellEnd"/>
            <w:r>
              <w:t xml:space="preserve"> </w:t>
            </w:r>
            <w:r w:rsidR="001B418D">
              <w:t> N/A</w:t>
            </w:r>
          </w:p>
          <w:p w:rsidR="001B418D" w:rsidRDefault="001B418D" w:rsidP="001B418D">
            <w:pPr>
              <w:widowControl/>
              <w:tabs>
                <w:tab w:val="left" w:pos="252"/>
              </w:tabs>
              <w:autoSpaceDE/>
              <w:autoSpaceDN/>
              <w:adjustRightInd/>
              <w:ind w:left="300"/>
            </w:pPr>
            <w:r>
              <w:t> Other, specify___</w:t>
            </w:r>
          </w:p>
          <w:p w:rsidR="001B418D" w:rsidRDefault="001B418D" w:rsidP="001B418D">
            <w:pPr>
              <w:ind w:left="300"/>
            </w:pPr>
          </w:p>
          <w:p w:rsidR="001249D4" w:rsidRDefault="001249D4" w:rsidP="00313D87">
            <w:r>
              <w:t xml:space="preserve">B.27 Do you have the responsibility to implement security features such as those required by the ordinance? </w:t>
            </w:r>
          </w:p>
          <w:p w:rsidR="001249D4" w:rsidRDefault="001249D4" w:rsidP="00313D87">
            <w:r>
              <w:t xml:space="preserve">         </w:t>
            </w:r>
            <w:r>
              <w:t xml:space="preserve"> Yes </w:t>
            </w:r>
            <w:r>
              <w:t> No</w:t>
            </w:r>
          </w:p>
          <w:p w:rsidR="001249D4" w:rsidRDefault="001249D4" w:rsidP="00313D87">
            <w:pPr>
              <w:ind w:left="300"/>
            </w:pPr>
          </w:p>
          <w:p w:rsidR="001B418D" w:rsidRDefault="001B418D" w:rsidP="00313D87">
            <w:pPr>
              <w:ind w:left="300"/>
            </w:pPr>
          </w:p>
          <w:p w:rsidR="001B418D" w:rsidRDefault="001B418D" w:rsidP="00313D87">
            <w:pPr>
              <w:ind w:left="300"/>
            </w:pPr>
          </w:p>
          <w:p w:rsidR="001B418D" w:rsidRDefault="001B418D" w:rsidP="00313D87">
            <w:pPr>
              <w:ind w:left="300"/>
            </w:pPr>
          </w:p>
          <w:p w:rsidR="001B418D" w:rsidRDefault="001B418D" w:rsidP="00313D87">
            <w:pPr>
              <w:ind w:left="300"/>
            </w:pPr>
          </w:p>
        </w:tc>
      </w:tr>
      <w:tr w:rsidR="001249D4" w:rsidTr="001249D4">
        <w:tc>
          <w:tcPr>
            <w:tcW w:w="10980" w:type="dxa"/>
            <w:gridSpan w:val="4"/>
          </w:tcPr>
          <w:p w:rsidR="001249D4" w:rsidRDefault="001249D4" w:rsidP="00313D87">
            <w:pPr>
              <w:ind w:left="-18"/>
            </w:pPr>
            <w:r>
              <w:lastRenderedPageBreak/>
              <w:t>C. Registration and Training Materials</w:t>
            </w:r>
          </w:p>
        </w:tc>
      </w:tr>
      <w:tr w:rsidR="001249D4" w:rsidTr="001249D4">
        <w:tc>
          <w:tcPr>
            <w:tcW w:w="8370" w:type="dxa"/>
            <w:gridSpan w:val="3"/>
          </w:tcPr>
          <w:p w:rsidR="001249D4" w:rsidRPr="00FE362E" w:rsidRDefault="001249D4" w:rsidP="00313D87">
            <w:pPr>
              <w:ind w:left="432" w:hanging="432"/>
            </w:pPr>
            <w:proofErr w:type="gramStart"/>
            <w:r w:rsidRPr="00FE362E">
              <w:t>C.1  Did</w:t>
            </w:r>
            <w:proofErr w:type="gramEnd"/>
            <w:r w:rsidRPr="00FE362E">
              <w:t xml:space="preserve"> you</w:t>
            </w:r>
            <w:r>
              <w:t xml:space="preserve">r store </w:t>
            </w:r>
            <w:r w:rsidRPr="00FE362E">
              <w:t xml:space="preserve">receive registration and resource training materials from </w:t>
            </w:r>
            <w:r>
              <w:t xml:space="preserve">your Police Department’s </w:t>
            </w:r>
            <w:r w:rsidRPr="00FE362E">
              <w:t xml:space="preserve">Convenience </w:t>
            </w:r>
            <w:r>
              <w:t>S</w:t>
            </w:r>
            <w:r w:rsidRPr="00FE362E">
              <w:t xml:space="preserve">tore </w:t>
            </w:r>
            <w:r>
              <w:t xml:space="preserve">Safety Ordinance </w:t>
            </w:r>
            <w:r w:rsidRPr="00FE362E">
              <w:t xml:space="preserve">program? </w:t>
            </w:r>
          </w:p>
          <w:p w:rsidR="001249D4" w:rsidRDefault="001249D4" w:rsidP="00313D87">
            <w:pPr>
              <w:ind w:left="432" w:hanging="492"/>
            </w:pPr>
          </w:p>
          <w:p w:rsidR="001249D4" w:rsidRPr="00FE362E" w:rsidRDefault="001249D4" w:rsidP="00313D87">
            <w:pPr>
              <w:ind w:left="432" w:hanging="492"/>
            </w:pPr>
            <w:r>
              <w:t xml:space="preserve">         If no to C.1 then go to C.7</w:t>
            </w:r>
          </w:p>
          <w:p w:rsidR="001249D4" w:rsidRDefault="001249D4" w:rsidP="00313D87">
            <w:pPr>
              <w:ind w:hanging="60"/>
            </w:pPr>
          </w:p>
          <w:p w:rsidR="001249D4" w:rsidRPr="00FE362E" w:rsidRDefault="001249D4" w:rsidP="00313D87">
            <w:proofErr w:type="gramStart"/>
            <w:r w:rsidRPr="00FE362E">
              <w:t>C.2  Who</w:t>
            </w:r>
            <w:proofErr w:type="gramEnd"/>
            <w:r w:rsidRPr="00FE362E">
              <w:t xml:space="preserve"> sent the materials to your store?</w:t>
            </w:r>
          </w:p>
          <w:p w:rsidR="001249D4" w:rsidRPr="00FE362E" w:rsidRDefault="001249D4" w:rsidP="00313D87">
            <w:pPr>
              <w:ind w:hanging="60"/>
            </w:pPr>
          </w:p>
          <w:p w:rsidR="001249D4" w:rsidRDefault="001249D4" w:rsidP="00313D87">
            <w:pPr>
              <w:ind w:hanging="60"/>
            </w:pPr>
          </w:p>
          <w:p w:rsidR="001249D4" w:rsidRPr="00FE362E" w:rsidRDefault="001249D4" w:rsidP="00313D87">
            <w:pPr>
              <w:ind w:hanging="60"/>
            </w:pPr>
          </w:p>
          <w:p w:rsidR="001249D4" w:rsidRPr="00FE362E" w:rsidRDefault="001249D4" w:rsidP="00313D87">
            <w:proofErr w:type="gramStart"/>
            <w:r w:rsidRPr="00FE362E">
              <w:t>C.3  Did</w:t>
            </w:r>
            <w:proofErr w:type="gramEnd"/>
            <w:r w:rsidRPr="00FE362E">
              <w:t xml:space="preserve"> you review the resource materials?</w:t>
            </w:r>
          </w:p>
          <w:p w:rsidR="001249D4" w:rsidRPr="00FE362E" w:rsidRDefault="001249D4" w:rsidP="00313D87"/>
          <w:p w:rsidR="001249D4" w:rsidRPr="00FE362E" w:rsidRDefault="001249D4" w:rsidP="00313D87">
            <w:proofErr w:type="gramStart"/>
            <w:r w:rsidRPr="00FE362E">
              <w:t>C4</w:t>
            </w:r>
            <w:r>
              <w:t xml:space="preserve"> </w:t>
            </w:r>
            <w:r w:rsidRPr="00FE362E">
              <w:t xml:space="preserve"> Did</w:t>
            </w:r>
            <w:proofErr w:type="gramEnd"/>
            <w:r w:rsidRPr="00FE362E">
              <w:t xml:space="preserve"> you understand the resource material?</w:t>
            </w:r>
          </w:p>
          <w:p w:rsidR="001249D4" w:rsidRPr="00FE362E" w:rsidRDefault="001249D4" w:rsidP="00313D87"/>
          <w:p w:rsidR="001249D4" w:rsidRPr="00FE362E" w:rsidRDefault="001249D4" w:rsidP="00313D87">
            <w:pPr>
              <w:ind w:left="-60"/>
            </w:pPr>
            <w:proofErr w:type="gramStart"/>
            <w:r w:rsidRPr="00FE362E">
              <w:t>C.5</w:t>
            </w:r>
            <w:r>
              <w:t xml:space="preserve"> </w:t>
            </w:r>
            <w:r w:rsidRPr="00FE362E">
              <w:t xml:space="preserve"> Were</w:t>
            </w:r>
            <w:proofErr w:type="gramEnd"/>
            <w:r w:rsidRPr="00FE362E">
              <w:t xml:space="preserve"> the materials useful? </w:t>
            </w:r>
          </w:p>
          <w:p w:rsidR="001249D4" w:rsidRPr="00FE362E" w:rsidRDefault="001249D4" w:rsidP="00313D87">
            <w:pPr>
              <w:ind w:left="-60"/>
            </w:pPr>
          </w:p>
          <w:p w:rsidR="001249D4" w:rsidRDefault="001249D4" w:rsidP="00313D87">
            <w:pPr>
              <w:ind w:left="-60"/>
            </w:pPr>
          </w:p>
          <w:p w:rsidR="001249D4" w:rsidRDefault="001249D4" w:rsidP="00313D87">
            <w:pPr>
              <w:ind w:left="-60"/>
            </w:pPr>
          </w:p>
          <w:p w:rsidR="001249D4" w:rsidRDefault="001249D4" w:rsidP="00313D87">
            <w:pPr>
              <w:ind w:left="-60"/>
            </w:pPr>
          </w:p>
          <w:p w:rsidR="001249D4" w:rsidRDefault="001249D4" w:rsidP="00313D87">
            <w:pPr>
              <w:ind w:left="-60"/>
            </w:pPr>
          </w:p>
          <w:p w:rsidR="001249D4" w:rsidRPr="00FE362E" w:rsidRDefault="001249D4" w:rsidP="00313D87">
            <w:pPr>
              <w:ind w:left="-60"/>
            </w:pPr>
            <w:r w:rsidRPr="00FE362E">
              <w:t>C.</w:t>
            </w:r>
            <w:r>
              <w:t xml:space="preserve">6 </w:t>
            </w:r>
            <w:r w:rsidRPr="00FE362E">
              <w:t xml:space="preserve"> Why </w:t>
            </w:r>
            <w:r>
              <w:t xml:space="preserve">were some or all of the materials </w:t>
            </w:r>
            <w:r w:rsidRPr="00FE362E">
              <w:t>not use</w:t>
            </w:r>
            <w:r>
              <w:t>ful</w:t>
            </w:r>
            <w:r w:rsidRPr="00FE362E">
              <w:t>?(Check all that apply)</w:t>
            </w:r>
          </w:p>
          <w:p w:rsidR="001249D4" w:rsidRPr="00FE362E" w:rsidRDefault="001249D4" w:rsidP="00313D87">
            <w:pPr>
              <w:ind w:left="300"/>
            </w:pPr>
          </w:p>
          <w:p w:rsidR="001249D4" w:rsidRPr="00FE362E" w:rsidRDefault="001249D4" w:rsidP="00313D87">
            <w:pPr>
              <w:ind w:left="300"/>
            </w:pPr>
          </w:p>
          <w:p w:rsidR="001249D4" w:rsidRPr="00FE362E" w:rsidRDefault="001249D4" w:rsidP="00313D87"/>
          <w:p w:rsidR="001249D4" w:rsidRPr="00FE362E" w:rsidRDefault="001249D4" w:rsidP="00313D87"/>
          <w:p w:rsidR="001249D4" w:rsidRPr="00FE362E" w:rsidRDefault="001249D4" w:rsidP="00313D87"/>
          <w:p w:rsidR="001249D4" w:rsidRPr="00FE362E" w:rsidRDefault="001249D4" w:rsidP="00313D87"/>
          <w:p w:rsidR="001249D4" w:rsidRPr="00FE362E" w:rsidRDefault="001249D4" w:rsidP="00313D87"/>
          <w:p w:rsidR="001249D4" w:rsidRPr="00FE362E" w:rsidRDefault="001249D4" w:rsidP="00313D87"/>
          <w:p w:rsidR="001249D4" w:rsidRPr="00FE362E" w:rsidRDefault="001249D4" w:rsidP="00313D87"/>
          <w:p w:rsidR="001249D4" w:rsidRPr="00FE362E" w:rsidRDefault="001249D4" w:rsidP="00313D87"/>
          <w:p w:rsidR="001249D4" w:rsidRPr="00FE362E" w:rsidRDefault="001249D4" w:rsidP="00313D87">
            <w:pPr>
              <w:ind w:left="432" w:hanging="450"/>
            </w:pPr>
            <w:proofErr w:type="gramStart"/>
            <w:r w:rsidRPr="00FE362E">
              <w:t>C.</w:t>
            </w:r>
            <w:r>
              <w:t xml:space="preserve">7 </w:t>
            </w:r>
            <w:r w:rsidRPr="00FE362E">
              <w:t xml:space="preserve"> Do</w:t>
            </w:r>
            <w:proofErr w:type="gramEnd"/>
            <w:r w:rsidRPr="00FE362E">
              <w:t xml:space="preserve"> you need additional resource and training materials to comply with the city C-store security ordinance?</w:t>
            </w:r>
          </w:p>
          <w:p w:rsidR="001249D4" w:rsidRPr="00FE362E" w:rsidRDefault="001249D4" w:rsidP="00313D87">
            <w:pPr>
              <w:ind w:left="300"/>
            </w:pPr>
          </w:p>
          <w:p w:rsidR="001249D4" w:rsidRPr="00FE362E" w:rsidRDefault="001249D4" w:rsidP="00313D87">
            <w:pPr>
              <w:ind w:left="432"/>
            </w:pPr>
            <w:r w:rsidRPr="00FE362E">
              <w:t>If yes, what materials do you need? _______________________</w:t>
            </w:r>
          </w:p>
          <w:p w:rsidR="001249D4" w:rsidRPr="00FE362E" w:rsidRDefault="001249D4" w:rsidP="00313D87">
            <w:pPr>
              <w:ind w:left="300"/>
            </w:pPr>
          </w:p>
          <w:p w:rsidR="001249D4" w:rsidRPr="00FE362E" w:rsidRDefault="001249D4" w:rsidP="00313D87">
            <w:pPr>
              <w:ind w:left="432" w:hanging="450"/>
            </w:pPr>
            <w:proofErr w:type="gramStart"/>
            <w:r w:rsidRPr="00FE362E">
              <w:t>C.</w:t>
            </w:r>
            <w:r>
              <w:t>8</w:t>
            </w:r>
            <w:r w:rsidRPr="00FE362E">
              <w:t xml:space="preserve"> </w:t>
            </w:r>
            <w:r>
              <w:t xml:space="preserve"> </w:t>
            </w:r>
            <w:r w:rsidRPr="00FE362E">
              <w:t>Do</w:t>
            </w:r>
            <w:proofErr w:type="gramEnd"/>
            <w:r w:rsidRPr="00FE362E">
              <w:t xml:space="preserve"> you feel the police provides sufficient surveillance or presence in your store  to protect employees and customers?</w:t>
            </w:r>
          </w:p>
          <w:p w:rsidR="001249D4" w:rsidRDefault="001249D4" w:rsidP="00313D87"/>
          <w:p w:rsidR="001249D4" w:rsidRPr="00FE362E" w:rsidRDefault="001249D4" w:rsidP="00313D87">
            <w:r>
              <w:t xml:space="preserve">       If yes to C.8, then skip to D.1</w:t>
            </w:r>
          </w:p>
          <w:p w:rsidR="001249D4" w:rsidRDefault="001249D4" w:rsidP="00313D87"/>
          <w:p w:rsidR="001249D4" w:rsidRDefault="001249D4" w:rsidP="00313D87">
            <w:r w:rsidRPr="00FE362E">
              <w:t>C.</w:t>
            </w:r>
            <w:r>
              <w:t>9</w:t>
            </w:r>
            <w:r w:rsidRPr="00FE362E">
              <w:t xml:space="preserve"> </w:t>
            </w:r>
            <w:r>
              <w:t>Please explain w</w:t>
            </w:r>
            <w:r w:rsidRPr="00FE362E">
              <w:t xml:space="preserve">hat </w:t>
            </w:r>
            <w:r>
              <w:t xml:space="preserve">help you need from the </w:t>
            </w:r>
            <w:r w:rsidRPr="00FE362E">
              <w:t>p</w:t>
            </w:r>
            <w:r>
              <w:t xml:space="preserve">olice. </w:t>
            </w:r>
          </w:p>
          <w:p w:rsidR="001249D4" w:rsidRDefault="001249D4" w:rsidP="00313D87"/>
          <w:p w:rsidR="001B418D" w:rsidRDefault="001B418D" w:rsidP="00313D87"/>
          <w:p w:rsidR="001B418D" w:rsidRDefault="001B418D" w:rsidP="00313D87"/>
          <w:p w:rsidR="001B418D" w:rsidRPr="00FE362E" w:rsidRDefault="001B418D" w:rsidP="00313D87"/>
        </w:tc>
        <w:tc>
          <w:tcPr>
            <w:tcW w:w="2610" w:type="dxa"/>
          </w:tcPr>
          <w:p w:rsidR="001249D4" w:rsidRDefault="001249D4" w:rsidP="00313D87"/>
          <w:p w:rsidR="001249D4" w:rsidRDefault="001249D4" w:rsidP="00313D87">
            <w:r>
              <w:t xml:space="preserve"> Yes </w:t>
            </w:r>
            <w:r>
              <w:t xml:space="preserve"> No </w:t>
            </w:r>
            <w:r>
              <w:t xml:space="preserve"> </w:t>
            </w:r>
            <w:proofErr w:type="spellStart"/>
            <w:r>
              <w:t>Unk</w:t>
            </w:r>
            <w:proofErr w:type="spellEnd"/>
          </w:p>
          <w:p w:rsidR="001249D4" w:rsidRDefault="001249D4" w:rsidP="00313D87"/>
          <w:p w:rsidR="001249D4" w:rsidRDefault="001249D4" w:rsidP="00313D87"/>
          <w:p w:rsidR="001249D4" w:rsidRDefault="001249D4" w:rsidP="00313D87"/>
          <w:p w:rsidR="001249D4" w:rsidRDefault="001249D4" w:rsidP="00313D87">
            <w:r>
              <w:t> Police department</w:t>
            </w:r>
          </w:p>
          <w:p w:rsidR="001249D4" w:rsidRDefault="001249D4" w:rsidP="00313D87">
            <w:r>
              <w:t> Trade association</w:t>
            </w:r>
          </w:p>
          <w:p w:rsidR="001249D4" w:rsidRDefault="001249D4" w:rsidP="00313D87">
            <w:r>
              <w:t> Other , specify____</w:t>
            </w:r>
          </w:p>
          <w:p w:rsidR="001249D4" w:rsidRDefault="001249D4" w:rsidP="00313D87"/>
          <w:p w:rsidR="001249D4" w:rsidRDefault="001249D4" w:rsidP="00313D87">
            <w:r>
              <w:t xml:space="preserve">Yes </w:t>
            </w:r>
            <w:r>
              <w:t xml:space="preserve">No </w:t>
            </w:r>
            <w:r>
              <w:t xml:space="preserve">N/A </w:t>
            </w:r>
            <w:r>
              <w:t></w:t>
            </w:r>
            <w:proofErr w:type="spellStart"/>
            <w:r>
              <w:t>Unk</w:t>
            </w:r>
            <w:proofErr w:type="spellEnd"/>
            <w:r>
              <w:t xml:space="preserve"> </w:t>
            </w:r>
          </w:p>
          <w:p w:rsidR="001249D4" w:rsidRDefault="001249D4" w:rsidP="00313D87"/>
          <w:p w:rsidR="001249D4" w:rsidRDefault="001249D4" w:rsidP="00313D87">
            <w:r>
              <w:t xml:space="preserve">Yes </w:t>
            </w:r>
            <w:r>
              <w:t xml:space="preserve">No </w:t>
            </w:r>
            <w:r>
              <w:t xml:space="preserve">N/A </w:t>
            </w:r>
            <w:r>
              <w:t></w:t>
            </w:r>
            <w:proofErr w:type="spellStart"/>
            <w:r>
              <w:t>Unk</w:t>
            </w:r>
            <w:proofErr w:type="spellEnd"/>
            <w:r>
              <w:t xml:space="preserve"> </w:t>
            </w:r>
          </w:p>
          <w:p w:rsidR="001249D4" w:rsidRDefault="001249D4" w:rsidP="00313D87"/>
          <w:p w:rsidR="001249D4" w:rsidRDefault="001249D4" w:rsidP="00313D87">
            <w:r>
              <w:t xml:space="preserve">Yes </w:t>
            </w:r>
            <w:r>
              <w:t xml:space="preserve">No </w:t>
            </w:r>
            <w:r>
              <w:t xml:space="preserve">N/A </w:t>
            </w:r>
            <w:r>
              <w:t></w:t>
            </w:r>
            <w:proofErr w:type="spellStart"/>
            <w:r>
              <w:t>Unk</w:t>
            </w:r>
            <w:proofErr w:type="spellEnd"/>
            <w:r>
              <w:t xml:space="preserve"> </w:t>
            </w:r>
          </w:p>
          <w:p w:rsidR="001249D4" w:rsidRDefault="001249D4" w:rsidP="00313D87"/>
          <w:p w:rsidR="001249D4" w:rsidRDefault="001249D4" w:rsidP="00313D87"/>
          <w:p w:rsidR="001249D4" w:rsidRDefault="001249D4" w:rsidP="00313D87"/>
          <w:p w:rsidR="001249D4" w:rsidRDefault="001249D4" w:rsidP="00313D87">
            <w:pPr>
              <w:ind w:left="342" w:hanging="342"/>
            </w:pPr>
          </w:p>
          <w:p w:rsidR="001249D4" w:rsidRDefault="001249D4" w:rsidP="00313D87">
            <w:pPr>
              <w:ind w:left="342" w:hanging="342"/>
            </w:pPr>
          </w:p>
          <w:p w:rsidR="001249D4" w:rsidRDefault="001249D4" w:rsidP="00313D87">
            <w:pPr>
              <w:ind w:left="342" w:hanging="342"/>
            </w:pPr>
            <w:r>
              <w:t>  Insufficient information</w:t>
            </w:r>
          </w:p>
          <w:p w:rsidR="001249D4" w:rsidRDefault="001249D4" w:rsidP="00313D87">
            <w:pPr>
              <w:ind w:left="342" w:hanging="342"/>
            </w:pPr>
            <w:r>
              <w:t>   Did not need materials</w:t>
            </w:r>
          </w:p>
          <w:p w:rsidR="001249D4" w:rsidRDefault="001249D4" w:rsidP="00313D87">
            <w:pPr>
              <w:ind w:left="342" w:hanging="342"/>
            </w:pPr>
            <w:r>
              <w:t xml:space="preserve">   Regional manager or owner received them, not your responsibility </w:t>
            </w:r>
          </w:p>
          <w:p w:rsidR="001249D4" w:rsidRDefault="001249D4" w:rsidP="00313D87">
            <w:pPr>
              <w:ind w:left="342" w:hanging="342"/>
            </w:pPr>
            <w:r>
              <w:t>   Other, specify_____</w:t>
            </w:r>
          </w:p>
          <w:p w:rsidR="001249D4" w:rsidRDefault="001249D4" w:rsidP="00313D87">
            <w:pPr>
              <w:ind w:left="342" w:hanging="342"/>
            </w:pPr>
            <w:r>
              <w:t>   N/A</w:t>
            </w:r>
          </w:p>
          <w:p w:rsidR="001249D4" w:rsidRDefault="001249D4" w:rsidP="00313D87">
            <w:pPr>
              <w:ind w:left="342" w:hanging="342"/>
            </w:pPr>
            <w:r>
              <w:t xml:space="preserve">   </w:t>
            </w:r>
            <w:proofErr w:type="spellStart"/>
            <w:r>
              <w:t>Unk</w:t>
            </w:r>
            <w:proofErr w:type="spellEnd"/>
          </w:p>
          <w:p w:rsidR="001249D4" w:rsidRDefault="001249D4" w:rsidP="00313D87"/>
          <w:p w:rsidR="001249D4" w:rsidRDefault="001249D4" w:rsidP="00313D87">
            <w:r>
              <w:t xml:space="preserve"> Yes </w:t>
            </w:r>
            <w:r>
              <w:t xml:space="preserve"> No </w:t>
            </w:r>
            <w:r>
              <w:t xml:space="preserve"> </w:t>
            </w:r>
            <w:proofErr w:type="spellStart"/>
            <w:r>
              <w:t>Unk</w:t>
            </w:r>
            <w:proofErr w:type="spellEnd"/>
          </w:p>
          <w:p w:rsidR="001249D4" w:rsidRDefault="001249D4" w:rsidP="00313D87"/>
          <w:p w:rsidR="001249D4" w:rsidRDefault="001249D4" w:rsidP="00313D87"/>
          <w:p w:rsidR="001249D4" w:rsidRDefault="001249D4" w:rsidP="00313D87"/>
          <w:p w:rsidR="001249D4" w:rsidRDefault="001249D4" w:rsidP="00313D87"/>
          <w:p w:rsidR="001249D4" w:rsidRDefault="001249D4" w:rsidP="00313D87">
            <w:r>
              <w:t xml:space="preserve"> Yes </w:t>
            </w:r>
            <w:r>
              <w:t xml:space="preserve"> No </w:t>
            </w:r>
            <w:r>
              <w:t xml:space="preserve"> </w:t>
            </w:r>
            <w:proofErr w:type="spellStart"/>
            <w:r>
              <w:t>Unk</w:t>
            </w:r>
            <w:proofErr w:type="spellEnd"/>
          </w:p>
          <w:p w:rsidR="001249D4" w:rsidRDefault="001249D4" w:rsidP="00313D87"/>
          <w:p w:rsidR="001249D4" w:rsidRDefault="001249D4" w:rsidP="00313D87"/>
          <w:p w:rsidR="001249D4" w:rsidRDefault="001249D4" w:rsidP="00313D87"/>
          <w:p w:rsidR="001249D4" w:rsidRDefault="001249D4" w:rsidP="00313D87">
            <w:r>
              <w:t>__________________</w:t>
            </w:r>
          </w:p>
          <w:p w:rsidR="001249D4" w:rsidRDefault="001249D4" w:rsidP="00313D87"/>
        </w:tc>
      </w:tr>
      <w:tr w:rsidR="001249D4" w:rsidTr="001249D4">
        <w:tc>
          <w:tcPr>
            <w:tcW w:w="10980" w:type="dxa"/>
            <w:gridSpan w:val="4"/>
          </w:tcPr>
          <w:p w:rsidR="001249D4" w:rsidRDefault="001249D4" w:rsidP="00313D87">
            <w:r>
              <w:lastRenderedPageBreak/>
              <w:t>D.  Robbery risk factors</w:t>
            </w:r>
          </w:p>
        </w:tc>
      </w:tr>
      <w:tr w:rsidR="001249D4" w:rsidTr="001249D4">
        <w:tc>
          <w:tcPr>
            <w:tcW w:w="8370" w:type="dxa"/>
            <w:gridSpan w:val="3"/>
          </w:tcPr>
          <w:p w:rsidR="001249D4" w:rsidRDefault="001249D4" w:rsidP="00313D87">
            <w:pPr>
              <w:ind w:left="432" w:hanging="450"/>
            </w:pPr>
            <w:proofErr w:type="gramStart"/>
            <w:r>
              <w:t>D.1  Are</w:t>
            </w:r>
            <w:proofErr w:type="gramEnd"/>
            <w:r>
              <w:t xml:space="preserve"> there commercial businesses open 24 hours within 100 feet from your store?</w:t>
            </w:r>
          </w:p>
          <w:p w:rsidR="001249D4" w:rsidRDefault="001249D4" w:rsidP="00313D87"/>
          <w:p w:rsidR="001249D4" w:rsidRDefault="001249D4" w:rsidP="00313D87">
            <w:r>
              <w:t>D.2  Is the store located within one mile of:</w:t>
            </w:r>
          </w:p>
          <w:p w:rsidR="001249D4" w:rsidRDefault="001249D4" w:rsidP="00313D87">
            <w:pPr>
              <w:widowControl/>
              <w:numPr>
                <w:ilvl w:val="1"/>
                <w:numId w:val="24"/>
              </w:numPr>
              <w:autoSpaceDE/>
              <w:autoSpaceDN/>
              <w:adjustRightInd/>
              <w:ind w:left="702" w:hanging="270"/>
            </w:pPr>
            <w:r>
              <w:t>Known drug trafficking activity</w:t>
            </w:r>
          </w:p>
          <w:p w:rsidR="001249D4" w:rsidRDefault="001249D4" w:rsidP="00313D87">
            <w:pPr>
              <w:widowControl/>
              <w:numPr>
                <w:ilvl w:val="1"/>
                <w:numId w:val="24"/>
              </w:numPr>
              <w:autoSpaceDE/>
              <w:autoSpaceDN/>
              <w:adjustRightInd/>
              <w:ind w:left="702" w:hanging="270"/>
            </w:pPr>
            <w:r>
              <w:t>Loitering youth, gangs, pan handlers or prostitutes</w:t>
            </w:r>
          </w:p>
          <w:p w:rsidR="001249D4" w:rsidRDefault="001249D4" w:rsidP="00313D87">
            <w:pPr>
              <w:widowControl/>
              <w:numPr>
                <w:ilvl w:val="1"/>
                <w:numId w:val="24"/>
              </w:numPr>
              <w:autoSpaceDE/>
              <w:autoSpaceDN/>
              <w:adjustRightInd/>
              <w:ind w:left="702" w:hanging="270"/>
            </w:pPr>
            <w:r>
              <w:t>Subsidized public housing projects</w:t>
            </w:r>
          </w:p>
          <w:p w:rsidR="001249D4" w:rsidRDefault="001249D4" w:rsidP="00313D87">
            <w:pPr>
              <w:widowControl/>
              <w:numPr>
                <w:ilvl w:val="1"/>
                <w:numId w:val="24"/>
              </w:numPr>
              <w:autoSpaceDE/>
              <w:autoSpaceDN/>
              <w:adjustRightInd/>
              <w:ind w:left="702" w:hanging="270"/>
            </w:pPr>
            <w:r>
              <w:t>Privately owned multi-family dwellings</w:t>
            </w:r>
          </w:p>
          <w:p w:rsidR="001249D4" w:rsidRDefault="001249D4" w:rsidP="00313D87">
            <w:pPr>
              <w:widowControl/>
              <w:numPr>
                <w:ilvl w:val="1"/>
                <w:numId w:val="24"/>
              </w:numPr>
              <w:autoSpaceDE/>
              <w:autoSpaceDN/>
              <w:adjustRightInd/>
              <w:ind w:left="702" w:hanging="270"/>
            </w:pPr>
            <w:r>
              <w:t>Areas with broken windows, graffiti, or abandoned cars on empty lots.</w:t>
            </w:r>
          </w:p>
        </w:tc>
        <w:tc>
          <w:tcPr>
            <w:tcW w:w="2610" w:type="dxa"/>
          </w:tcPr>
          <w:p w:rsidR="001249D4" w:rsidRDefault="001249D4" w:rsidP="00313D87"/>
          <w:p w:rsidR="001249D4" w:rsidRDefault="001249D4" w:rsidP="00313D87">
            <w:r>
              <w:t xml:space="preserve"> Yes </w:t>
            </w:r>
            <w:r>
              <w:t xml:space="preserve"> No </w:t>
            </w:r>
            <w:r>
              <w:t xml:space="preserve"> </w:t>
            </w:r>
            <w:proofErr w:type="spellStart"/>
            <w:r>
              <w:t>Unk</w:t>
            </w:r>
            <w:proofErr w:type="spellEnd"/>
          </w:p>
          <w:p w:rsidR="001249D4" w:rsidRDefault="001249D4" w:rsidP="00313D87"/>
          <w:p w:rsidR="001249D4" w:rsidRDefault="001249D4" w:rsidP="00313D87"/>
          <w:p w:rsidR="001249D4" w:rsidRDefault="001249D4" w:rsidP="00313D87">
            <w:r>
              <w:t xml:space="preserve"> Yes </w:t>
            </w:r>
            <w:r>
              <w:t xml:space="preserve"> No </w:t>
            </w:r>
            <w:r>
              <w:t xml:space="preserve"> </w:t>
            </w:r>
            <w:proofErr w:type="spellStart"/>
            <w:r>
              <w:t>Unk</w:t>
            </w:r>
            <w:proofErr w:type="spellEnd"/>
            <w:r>
              <w:t xml:space="preserve"> </w:t>
            </w:r>
          </w:p>
          <w:p w:rsidR="001249D4" w:rsidRDefault="001249D4" w:rsidP="00313D87">
            <w:r>
              <w:t xml:space="preserve"> Yes </w:t>
            </w:r>
            <w:r>
              <w:t xml:space="preserve"> No </w:t>
            </w:r>
            <w:r>
              <w:t xml:space="preserve"> </w:t>
            </w:r>
            <w:proofErr w:type="spellStart"/>
            <w:r>
              <w:t>Unk</w:t>
            </w:r>
            <w:proofErr w:type="spellEnd"/>
          </w:p>
          <w:p w:rsidR="001249D4" w:rsidRDefault="001249D4" w:rsidP="00313D87">
            <w:r>
              <w:t xml:space="preserve"> Yes </w:t>
            </w:r>
            <w:r>
              <w:t xml:space="preserve"> No </w:t>
            </w:r>
            <w:r>
              <w:t xml:space="preserve"> </w:t>
            </w:r>
            <w:proofErr w:type="spellStart"/>
            <w:r>
              <w:t>Unk</w:t>
            </w:r>
            <w:proofErr w:type="spellEnd"/>
          </w:p>
          <w:p w:rsidR="001249D4" w:rsidRDefault="001249D4" w:rsidP="00313D87">
            <w:r>
              <w:t xml:space="preserve"> Yes </w:t>
            </w:r>
            <w:r>
              <w:t xml:space="preserve"> No </w:t>
            </w:r>
            <w:r>
              <w:t xml:space="preserve"> </w:t>
            </w:r>
            <w:proofErr w:type="spellStart"/>
            <w:r>
              <w:t>Unk</w:t>
            </w:r>
            <w:proofErr w:type="spellEnd"/>
          </w:p>
          <w:p w:rsidR="001249D4" w:rsidRDefault="001249D4" w:rsidP="00313D87">
            <w:r>
              <w:t xml:space="preserve"> Yes </w:t>
            </w:r>
            <w:r>
              <w:t xml:space="preserve"> No </w:t>
            </w:r>
            <w:r>
              <w:t xml:space="preserve"> </w:t>
            </w:r>
            <w:proofErr w:type="spellStart"/>
            <w:r>
              <w:t>Unk</w:t>
            </w:r>
            <w:proofErr w:type="spellEnd"/>
          </w:p>
        </w:tc>
      </w:tr>
      <w:tr w:rsidR="001249D4" w:rsidTr="001249D4">
        <w:tc>
          <w:tcPr>
            <w:tcW w:w="10980" w:type="dxa"/>
            <w:gridSpan w:val="4"/>
          </w:tcPr>
          <w:p w:rsidR="001249D4" w:rsidRDefault="001249D4" w:rsidP="00313D87">
            <w:r>
              <w:t>E. Benefits from compliance</w:t>
            </w:r>
          </w:p>
        </w:tc>
      </w:tr>
      <w:tr w:rsidR="001249D4" w:rsidTr="001249D4">
        <w:tc>
          <w:tcPr>
            <w:tcW w:w="8370" w:type="dxa"/>
            <w:gridSpan w:val="3"/>
          </w:tcPr>
          <w:p w:rsidR="001249D4" w:rsidRDefault="001249D4" w:rsidP="00313D87">
            <w:pPr>
              <w:ind w:left="432" w:hanging="432"/>
            </w:pPr>
            <w:proofErr w:type="gramStart"/>
            <w:r>
              <w:t>E.1  Did</w:t>
            </w:r>
            <w:proofErr w:type="gramEnd"/>
            <w:r>
              <w:t xml:space="preserve"> sales increase, decrease or stay the same since (</w:t>
            </w:r>
            <w:r w:rsidRPr="00BF5661">
              <w:rPr>
                <w:i/>
              </w:rPr>
              <w:t>enter the effective date of the ordinance</w:t>
            </w:r>
            <w:r>
              <w:t>)?</w:t>
            </w:r>
          </w:p>
          <w:p w:rsidR="001249D4" w:rsidRDefault="001249D4" w:rsidP="00313D87">
            <w:pPr>
              <w:ind w:left="660" w:hanging="720"/>
            </w:pPr>
          </w:p>
          <w:p w:rsidR="001249D4" w:rsidRDefault="001249D4" w:rsidP="00313D87">
            <w:pPr>
              <w:ind w:left="660" w:hanging="720"/>
            </w:pPr>
            <w:r>
              <w:t xml:space="preserve">       If  E.1 is same or  unknown, then skip to E.3</w:t>
            </w:r>
          </w:p>
          <w:p w:rsidR="001249D4" w:rsidRDefault="001249D4" w:rsidP="00313D87">
            <w:pPr>
              <w:ind w:left="660" w:hanging="720"/>
            </w:pPr>
          </w:p>
          <w:p w:rsidR="001249D4" w:rsidRDefault="001249D4" w:rsidP="00313D87">
            <w:pPr>
              <w:ind w:left="660" w:hanging="660"/>
            </w:pPr>
            <w:proofErr w:type="gramStart"/>
            <w:r>
              <w:t>E.2  What</w:t>
            </w:r>
            <w:proofErr w:type="gramEnd"/>
            <w:r>
              <w:t xml:space="preserve"> percentage did your sales increase or decrease?</w:t>
            </w:r>
          </w:p>
          <w:p w:rsidR="001249D4" w:rsidRDefault="001249D4" w:rsidP="00313D87">
            <w:pPr>
              <w:ind w:left="-60"/>
            </w:pPr>
          </w:p>
          <w:p w:rsidR="001249D4" w:rsidRDefault="001249D4" w:rsidP="00313D87">
            <w:pPr>
              <w:ind w:left="-60"/>
            </w:pPr>
          </w:p>
          <w:p w:rsidR="001249D4" w:rsidRDefault="001249D4" w:rsidP="00313D87">
            <w:pPr>
              <w:ind w:left="-60"/>
            </w:pPr>
          </w:p>
          <w:p w:rsidR="001249D4" w:rsidRDefault="001249D4" w:rsidP="00313D87"/>
          <w:p w:rsidR="001249D4" w:rsidRDefault="001249D4" w:rsidP="00313D87"/>
          <w:p w:rsidR="001249D4" w:rsidRDefault="001249D4" w:rsidP="00313D87">
            <w:proofErr w:type="gramStart"/>
            <w:r>
              <w:t>E.3  How</w:t>
            </w:r>
            <w:proofErr w:type="gramEnd"/>
            <w:r>
              <w:t xml:space="preserve"> much was your total sales in 2010.</w:t>
            </w:r>
          </w:p>
          <w:p w:rsidR="001249D4" w:rsidRDefault="001249D4" w:rsidP="00313D87">
            <w:pPr>
              <w:ind w:left="342" w:hanging="342"/>
            </w:pPr>
          </w:p>
          <w:p w:rsidR="001B418D" w:rsidRDefault="001B418D" w:rsidP="001B418D">
            <w:pPr>
              <w:widowControl/>
              <w:autoSpaceDE/>
              <w:autoSpaceDN/>
              <w:adjustRightInd/>
            </w:pPr>
            <w:r>
              <w:t>E.4   Overall return on investment from compliance?</w:t>
            </w:r>
          </w:p>
          <w:p w:rsidR="001B418D" w:rsidRDefault="001B418D" w:rsidP="00313D87">
            <w:pPr>
              <w:ind w:left="342" w:hanging="342"/>
            </w:pPr>
          </w:p>
          <w:p w:rsidR="001B418D" w:rsidRDefault="001B418D" w:rsidP="00313D87">
            <w:pPr>
              <w:ind w:left="342" w:hanging="342"/>
            </w:pPr>
          </w:p>
          <w:p w:rsidR="001B418D" w:rsidRDefault="001B418D" w:rsidP="00313D87">
            <w:pPr>
              <w:ind w:left="342" w:hanging="342"/>
            </w:pPr>
          </w:p>
          <w:p w:rsidR="001B418D" w:rsidRDefault="001B418D" w:rsidP="00313D87">
            <w:pPr>
              <w:ind w:left="342" w:hanging="342"/>
            </w:pPr>
          </w:p>
          <w:p w:rsidR="001B418D" w:rsidRDefault="001B418D" w:rsidP="00313D87">
            <w:pPr>
              <w:ind w:left="342" w:hanging="342"/>
            </w:pPr>
          </w:p>
          <w:p w:rsidR="001B418D" w:rsidRDefault="001B418D" w:rsidP="00313D87">
            <w:pPr>
              <w:ind w:left="342" w:hanging="342"/>
            </w:pPr>
          </w:p>
          <w:p w:rsidR="001B418D" w:rsidRDefault="001B418D" w:rsidP="00313D87">
            <w:pPr>
              <w:ind w:left="342" w:hanging="342"/>
            </w:pPr>
          </w:p>
          <w:p w:rsidR="001B418D" w:rsidRDefault="001B418D" w:rsidP="00313D87">
            <w:pPr>
              <w:ind w:left="342" w:hanging="342"/>
            </w:pPr>
          </w:p>
          <w:p w:rsidR="001249D4" w:rsidRDefault="001249D4" w:rsidP="00313D87">
            <w:pPr>
              <w:ind w:left="342" w:hanging="342"/>
            </w:pPr>
            <w:proofErr w:type="gramStart"/>
            <w:r>
              <w:t>E.4  Did</w:t>
            </w:r>
            <w:proofErr w:type="gramEnd"/>
            <w:r>
              <w:t xml:space="preserve"> the following problems occur in the </w:t>
            </w:r>
            <w:r w:rsidRPr="00BF5661">
              <w:rPr>
                <w:b/>
              </w:rPr>
              <w:t>store</w:t>
            </w:r>
            <w:r>
              <w:t xml:space="preserve"> less or more frequently, or no difference since (</w:t>
            </w:r>
            <w:r w:rsidRPr="00BF5661">
              <w:rPr>
                <w:i/>
              </w:rPr>
              <w:t>enter the effective date of the ordinance</w:t>
            </w:r>
            <w:r>
              <w:t xml:space="preserve">)? </w:t>
            </w:r>
          </w:p>
          <w:p w:rsidR="001249D4" w:rsidRDefault="001249D4" w:rsidP="00313D87">
            <w:pPr>
              <w:widowControl/>
              <w:numPr>
                <w:ilvl w:val="0"/>
                <w:numId w:val="26"/>
              </w:numPr>
              <w:autoSpaceDE/>
              <w:autoSpaceDN/>
              <w:adjustRightInd/>
              <w:ind w:hanging="558"/>
            </w:pPr>
            <w:r>
              <w:t>Loitering</w:t>
            </w:r>
          </w:p>
          <w:p w:rsidR="001249D4" w:rsidRDefault="001249D4" w:rsidP="00313D87">
            <w:pPr>
              <w:widowControl/>
              <w:numPr>
                <w:ilvl w:val="0"/>
                <w:numId w:val="26"/>
              </w:numPr>
              <w:autoSpaceDE/>
              <w:autoSpaceDN/>
              <w:adjustRightInd/>
              <w:ind w:hanging="558"/>
            </w:pPr>
            <w:r>
              <w:t>Gang activity</w:t>
            </w:r>
          </w:p>
          <w:p w:rsidR="001249D4" w:rsidRDefault="001249D4" w:rsidP="00313D87">
            <w:pPr>
              <w:widowControl/>
              <w:numPr>
                <w:ilvl w:val="0"/>
                <w:numId w:val="26"/>
              </w:numPr>
              <w:autoSpaceDE/>
              <w:autoSpaceDN/>
              <w:adjustRightInd/>
              <w:ind w:hanging="558"/>
            </w:pPr>
            <w:r>
              <w:t>Drug activity</w:t>
            </w:r>
          </w:p>
          <w:p w:rsidR="001249D4" w:rsidRDefault="001249D4" w:rsidP="00313D87">
            <w:pPr>
              <w:widowControl/>
              <w:numPr>
                <w:ilvl w:val="0"/>
                <w:numId w:val="26"/>
              </w:numPr>
              <w:autoSpaceDE/>
              <w:autoSpaceDN/>
              <w:adjustRightInd/>
              <w:ind w:hanging="558"/>
            </w:pPr>
            <w:r>
              <w:t>Shoplifting</w:t>
            </w:r>
          </w:p>
          <w:p w:rsidR="001249D4" w:rsidRDefault="001249D4" w:rsidP="00313D87">
            <w:pPr>
              <w:widowControl/>
              <w:numPr>
                <w:ilvl w:val="0"/>
                <w:numId w:val="26"/>
              </w:numPr>
              <w:autoSpaceDE/>
              <w:autoSpaceDN/>
              <w:adjustRightInd/>
              <w:ind w:hanging="558"/>
            </w:pPr>
            <w:r>
              <w:t>Theft</w:t>
            </w:r>
          </w:p>
          <w:p w:rsidR="001249D4" w:rsidRDefault="001249D4" w:rsidP="00313D87">
            <w:pPr>
              <w:widowControl/>
              <w:numPr>
                <w:ilvl w:val="0"/>
                <w:numId w:val="26"/>
              </w:numPr>
              <w:autoSpaceDE/>
              <w:autoSpaceDN/>
              <w:adjustRightInd/>
              <w:ind w:hanging="558"/>
            </w:pPr>
            <w:r>
              <w:t>Robbery</w:t>
            </w:r>
          </w:p>
          <w:p w:rsidR="001249D4" w:rsidRDefault="001249D4" w:rsidP="00313D87">
            <w:pPr>
              <w:widowControl/>
              <w:numPr>
                <w:ilvl w:val="0"/>
                <w:numId w:val="26"/>
              </w:numPr>
              <w:autoSpaceDE/>
              <w:autoSpaceDN/>
              <w:adjustRightInd/>
              <w:ind w:hanging="558"/>
            </w:pPr>
            <w:r>
              <w:t>Assaults to employees</w:t>
            </w:r>
          </w:p>
          <w:p w:rsidR="001249D4" w:rsidRDefault="001249D4" w:rsidP="00313D87">
            <w:pPr>
              <w:ind w:left="792" w:hanging="360"/>
            </w:pPr>
          </w:p>
          <w:p w:rsidR="001B418D" w:rsidRDefault="001B418D" w:rsidP="00313D87">
            <w:pPr>
              <w:ind w:left="792" w:hanging="360"/>
            </w:pPr>
          </w:p>
          <w:p w:rsidR="001B418D" w:rsidRDefault="001B418D" w:rsidP="00313D87">
            <w:pPr>
              <w:ind w:left="792" w:hanging="360"/>
            </w:pPr>
          </w:p>
          <w:p w:rsidR="001B418D" w:rsidRDefault="001B418D" w:rsidP="00313D87">
            <w:pPr>
              <w:ind w:left="792" w:hanging="360"/>
            </w:pPr>
          </w:p>
          <w:p w:rsidR="001249D4" w:rsidRPr="006D089F" w:rsidRDefault="001249D4" w:rsidP="00313D87">
            <w:pPr>
              <w:ind w:left="342" w:hanging="342"/>
            </w:pPr>
            <w:proofErr w:type="gramStart"/>
            <w:r>
              <w:lastRenderedPageBreak/>
              <w:t>E.5  Did</w:t>
            </w:r>
            <w:proofErr w:type="gramEnd"/>
            <w:r>
              <w:t xml:space="preserve"> the following problems occur in the </w:t>
            </w:r>
            <w:r w:rsidRPr="00BF5661">
              <w:rPr>
                <w:b/>
              </w:rPr>
              <w:t>neighborhood</w:t>
            </w:r>
            <w:r>
              <w:rPr>
                <w:b/>
              </w:rPr>
              <w:t xml:space="preserve"> </w:t>
            </w:r>
            <w:r>
              <w:t>less or more frequently or no difference since (</w:t>
            </w:r>
            <w:r>
              <w:rPr>
                <w:i/>
              </w:rPr>
              <w:t>enter the effective date of</w:t>
            </w:r>
            <w:r w:rsidRPr="00BF5661">
              <w:rPr>
                <w:i/>
              </w:rPr>
              <w:t xml:space="preserve"> the ordinance)?</w:t>
            </w:r>
          </w:p>
          <w:p w:rsidR="001249D4" w:rsidRDefault="001249D4" w:rsidP="00313D87">
            <w:pPr>
              <w:widowControl/>
              <w:numPr>
                <w:ilvl w:val="1"/>
                <w:numId w:val="22"/>
              </w:numPr>
              <w:tabs>
                <w:tab w:val="clear" w:pos="2160"/>
                <w:tab w:val="num" w:pos="660"/>
              </w:tabs>
              <w:autoSpaceDE/>
              <w:autoSpaceDN/>
              <w:adjustRightInd/>
              <w:ind w:hanging="1728"/>
            </w:pPr>
            <w:r>
              <w:t>Loitering</w:t>
            </w:r>
          </w:p>
          <w:p w:rsidR="001249D4" w:rsidRDefault="001249D4" w:rsidP="00313D87">
            <w:pPr>
              <w:widowControl/>
              <w:numPr>
                <w:ilvl w:val="1"/>
                <w:numId w:val="22"/>
              </w:numPr>
              <w:tabs>
                <w:tab w:val="clear" w:pos="2160"/>
                <w:tab w:val="num" w:pos="702"/>
              </w:tabs>
              <w:autoSpaceDE/>
              <w:autoSpaceDN/>
              <w:adjustRightInd/>
              <w:ind w:left="660" w:hanging="228"/>
            </w:pPr>
            <w:r>
              <w:t>Gang activity</w:t>
            </w:r>
          </w:p>
          <w:p w:rsidR="001249D4" w:rsidRDefault="001249D4" w:rsidP="00313D87">
            <w:pPr>
              <w:widowControl/>
              <w:numPr>
                <w:ilvl w:val="1"/>
                <w:numId w:val="22"/>
              </w:numPr>
              <w:tabs>
                <w:tab w:val="clear" w:pos="2160"/>
                <w:tab w:val="num" w:pos="702"/>
              </w:tabs>
              <w:autoSpaceDE/>
              <w:autoSpaceDN/>
              <w:adjustRightInd/>
              <w:ind w:left="660" w:hanging="228"/>
            </w:pPr>
            <w:r>
              <w:t>Drug activity</w:t>
            </w:r>
          </w:p>
          <w:p w:rsidR="001249D4" w:rsidRDefault="001249D4" w:rsidP="00313D87">
            <w:pPr>
              <w:widowControl/>
              <w:numPr>
                <w:ilvl w:val="1"/>
                <w:numId w:val="22"/>
              </w:numPr>
              <w:tabs>
                <w:tab w:val="clear" w:pos="2160"/>
                <w:tab w:val="num" w:pos="702"/>
              </w:tabs>
              <w:autoSpaceDE/>
              <w:autoSpaceDN/>
              <w:adjustRightInd/>
              <w:ind w:left="660" w:hanging="228"/>
            </w:pPr>
            <w:r>
              <w:t>Shoplifting</w:t>
            </w:r>
          </w:p>
          <w:p w:rsidR="001249D4" w:rsidRDefault="001249D4" w:rsidP="00313D87">
            <w:pPr>
              <w:widowControl/>
              <w:numPr>
                <w:ilvl w:val="1"/>
                <w:numId w:val="22"/>
              </w:numPr>
              <w:tabs>
                <w:tab w:val="clear" w:pos="2160"/>
                <w:tab w:val="num" w:pos="702"/>
              </w:tabs>
              <w:autoSpaceDE/>
              <w:autoSpaceDN/>
              <w:adjustRightInd/>
              <w:ind w:left="660" w:hanging="228"/>
            </w:pPr>
            <w:r>
              <w:t>Theft</w:t>
            </w:r>
          </w:p>
          <w:p w:rsidR="001249D4" w:rsidRDefault="001249D4" w:rsidP="00313D87">
            <w:pPr>
              <w:widowControl/>
              <w:numPr>
                <w:ilvl w:val="1"/>
                <w:numId w:val="22"/>
              </w:numPr>
              <w:tabs>
                <w:tab w:val="clear" w:pos="2160"/>
                <w:tab w:val="num" w:pos="702"/>
              </w:tabs>
              <w:autoSpaceDE/>
              <w:autoSpaceDN/>
              <w:adjustRightInd/>
              <w:ind w:left="660" w:hanging="228"/>
            </w:pPr>
            <w:r>
              <w:t>Robbery</w:t>
            </w:r>
          </w:p>
          <w:p w:rsidR="001249D4" w:rsidRDefault="001249D4" w:rsidP="00313D87">
            <w:pPr>
              <w:widowControl/>
              <w:numPr>
                <w:ilvl w:val="1"/>
                <w:numId w:val="22"/>
              </w:numPr>
              <w:tabs>
                <w:tab w:val="clear" w:pos="2160"/>
                <w:tab w:val="num" w:pos="702"/>
              </w:tabs>
              <w:autoSpaceDE/>
              <w:autoSpaceDN/>
              <w:adjustRightInd/>
              <w:ind w:left="660" w:hanging="228"/>
            </w:pPr>
            <w:r>
              <w:t>Assaults to employees</w:t>
            </w:r>
          </w:p>
          <w:p w:rsidR="001B418D" w:rsidRDefault="001B418D" w:rsidP="00313D87">
            <w:pPr>
              <w:ind w:left="432" w:hanging="432"/>
            </w:pPr>
          </w:p>
          <w:p w:rsidR="001249D4" w:rsidRDefault="001249D4" w:rsidP="00313D87">
            <w:pPr>
              <w:ind w:left="432" w:hanging="432"/>
            </w:pPr>
            <w:proofErr w:type="gramStart"/>
            <w:r>
              <w:t xml:space="preserve">E.6  </w:t>
            </w:r>
            <w:r w:rsidR="001B418D">
              <w:t>Please</w:t>
            </w:r>
            <w:proofErr w:type="gramEnd"/>
            <w:r w:rsidR="001B418D">
              <w:t xml:space="preserve"> indicate whether the following items increased, decreased, or stayed the </w:t>
            </w:r>
            <w:r w:rsidR="001B418D">
              <w:t>s</w:t>
            </w:r>
            <w:r w:rsidR="001B418D">
              <w:t xml:space="preserve">ame since </w:t>
            </w:r>
            <w:r>
              <w:t>(</w:t>
            </w:r>
            <w:r>
              <w:rPr>
                <w:i/>
              </w:rPr>
              <w:t xml:space="preserve">enter the </w:t>
            </w:r>
            <w:r w:rsidRPr="00BF5661">
              <w:rPr>
                <w:i/>
              </w:rPr>
              <w:t>effective date of the ordinance</w:t>
            </w:r>
            <w:r>
              <w:t>)?</w:t>
            </w:r>
          </w:p>
          <w:p w:rsidR="001B418D" w:rsidRPr="00BF5661" w:rsidRDefault="001B418D" w:rsidP="00313D87">
            <w:pPr>
              <w:ind w:left="432" w:hanging="432"/>
              <w:rPr>
                <w:i/>
              </w:rPr>
            </w:pPr>
          </w:p>
          <w:p w:rsidR="001249D4" w:rsidRDefault="001249D4" w:rsidP="00313D87">
            <w:pPr>
              <w:ind w:left="1020" w:hanging="540"/>
            </w:pPr>
            <w:r>
              <w:t xml:space="preserve">a. </w:t>
            </w:r>
            <w:r w:rsidR="001B418D">
              <w:t>P</w:t>
            </w:r>
            <w:r>
              <w:t>roperty value of the store?</w:t>
            </w: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r>
              <w:t xml:space="preserve">b. </w:t>
            </w:r>
            <w:r w:rsidR="001B418D">
              <w:t>E</w:t>
            </w:r>
            <w:r>
              <w:t>mployee turnover rate?</w:t>
            </w: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r>
              <w:t xml:space="preserve">c. </w:t>
            </w:r>
            <w:r w:rsidR="001B418D">
              <w:t>E</w:t>
            </w:r>
            <w:r>
              <w:t>mployee morale?</w:t>
            </w: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r>
              <w:t xml:space="preserve">d. </w:t>
            </w:r>
            <w:r w:rsidR="001B418D">
              <w:t>E</w:t>
            </w:r>
            <w:r>
              <w:t>mployee absenteeism?</w:t>
            </w:r>
          </w:p>
          <w:p w:rsidR="001249D4" w:rsidRDefault="001249D4" w:rsidP="00313D87">
            <w:pPr>
              <w:ind w:left="1020" w:hanging="540"/>
            </w:pPr>
          </w:p>
          <w:p w:rsidR="001249D4" w:rsidRDefault="001249D4" w:rsidP="00313D87">
            <w:pPr>
              <w:ind w:left="1020" w:hanging="540"/>
            </w:pPr>
          </w:p>
          <w:p w:rsidR="001B418D" w:rsidRDefault="001B418D" w:rsidP="00313D87">
            <w:pPr>
              <w:ind w:left="1020" w:hanging="540"/>
            </w:pPr>
          </w:p>
          <w:p w:rsidR="001249D4" w:rsidRDefault="001249D4" w:rsidP="00313D87">
            <w:pPr>
              <w:ind w:left="1020" w:hanging="540"/>
            </w:pPr>
          </w:p>
          <w:p w:rsidR="001249D4" w:rsidRDefault="001249D4" w:rsidP="00313D87">
            <w:pPr>
              <w:ind w:left="1020" w:hanging="540"/>
            </w:pPr>
            <w:r>
              <w:t xml:space="preserve">e. </w:t>
            </w:r>
            <w:r w:rsidR="001B418D">
              <w:t>S</w:t>
            </w:r>
            <w:r>
              <w:t>torage capacity or in inventory on floor?</w:t>
            </w: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r>
              <w:t xml:space="preserve">f. </w:t>
            </w:r>
            <w:r w:rsidR="001B418D">
              <w:t>U</w:t>
            </w:r>
            <w:r>
              <w:t>tility bills?</w:t>
            </w: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r>
              <w:t xml:space="preserve">g. </w:t>
            </w:r>
            <w:r w:rsidR="001B418D">
              <w:t>G</w:t>
            </w:r>
            <w:r>
              <w:t>reater repeat customers?</w:t>
            </w: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249D4" w:rsidP="00313D87">
            <w:pPr>
              <w:ind w:left="1020" w:hanging="540"/>
            </w:pPr>
          </w:p>
          <w:p w:rsidR="001249D4" w:rsidRDefault="001B418D" w:rsidP="00313D87">
            <w:pPr>
              <w:widowControl/>
              <w:numPr>
                <w:ilvl w:val="1"/>
                <w:numId w:val="22"/>
              </w:numPr>
              <w:tabs>
                <w:tab w:val="clear" w:pos="2160"/>
              </w:tabs>
              <w:autoSpaceDE/>
              <w:autoSpaceDN/>
              <w:adjustRightInd/>
              <w:ind w:left="660" w:hanging="180"/>
            </w:pPr>
            <w:r>
              <w:t>I</w:t>
            </w:r>
            <w:r w:rsidR="001249D4">
              <w:t>mproved or better clientele?</w:t>
            </w:r>
          </w:p>
          <w:p w:rsidR="001249D4" w:rsidRDefault="001249D4" w:rsidP="00313D87">
            <w:pPr>
              <w:ind w:left="480"/>
            </w:pPr>
          </w:p>
          <w:p w:rsidR="001249D4" w:rsidRDefault="001249D4" w:rsidP="00313D87">
            <w:pPr>
              <w:ind w:left="480"/>
            </w:pPr>
          </w:p>
          <w:p w:rsidR="001249D4" w:rsidRDefault="001249D4" w:rsidP="00313D87">
            <w:pPr>
              <w:ind w:left="480"/>
            </w:pPr>
          </w:p>
          <w:p w:rsidR="001249D4" w:rsidRDefault="001249D4" w:rsidP="00313D87">
            <w:pPr>
              <w:ind w:left="480"/>
            </w:pPr>
          </w:p>
          <w:p w:rsidR="001249D4" w:rsidRDefault="001249D4" w:rsidP="00313D87">
            <w:pPr>
              <w:ind w:left="480"/>
            </w:pPr>
          </w:p>
          <w:p w:rsidR="001249D4" w:rsidRDefault="001249D4" w:rsidP="00313D87">
            <w:pPr>
              <w:widowControl/>
              <w:numPr>
                <w:ilvl w:val="1"/>
                <w:numId w:val="22"/>
              </w:numPr>
              <w:tabs>
                <w:tab w:val="clear" w:pos="2160"/>
              </w:tabs>
              <w:autoSpaceDE/>
              <w:autoSpaceDN/>
              <w:adjustRightInd/>
              <w:ind w:left="660" w:hanging="180"/>
            </w:pPr>
            <w:r>
              <w:t>Employee stress from threat of workplace violence</w:t>
            </w:r>
          </w:p>
          <w:p w:rsidR="001249D4" w:rsidRDefault="001249D4" w:rsidP="00313D87">
            <w:pPr>
              <w:ind w:left="480"/>
            </w:pPr>
          </w:p>
          <w:p w:rsidR="001249D4" w:rsidRDefault="001249D4" w:rsidP="00313D87">
            <w:pPr>
              <w:ind w:left="480"/>
            </w:pPr>
          </w:p>
          <w:p w:rsidR="001249D4" w:rsidRDefault="001249D4" w:rsidP="00313D87">
            <w:pPr>
              <w:ind w:left="480"/>
            </w:pPr>
          </w:p>
          <w:p w:rsidR="001249D4" w:rsidRDefault="001249D4" w:rsidP="00313D87">
            <w:pPr>
              <w:ind w:left="480"/>
            </w:pPr>
          </w:p>
          <w:p w:rsidR="001249D4" w:rsidRDefault="001249D4" w:rsidP="00313D87"/>
        </w:tc>
        <w:tc>
          <w:tcPr>
            <w:tcW w:w="2610" w:type="dxa"/>
          </w:tcPr>
          <w:p w:rsidR="001249D4" w:rsidRDefault="001249D4" w:rsidP="00313D87">
            <w:r>
              <w:lastRenderedPageBreak/>
              <w:t xml:space="preserve"> Increased </w:t>
            </w:r>
          </w:p>
          <w:p w:rsidR="001249D4" w:rsidRDefault="001249D4" w:rsidP="00313D87">
            <w:r>
              <w:t xml:space="preserve"> Decreased </w:t>
            </w:r>
          </w:p>
          <w:p w:rsidR="001249D4" w:rsidRDefault="001249D4" w:rsidP="00313D87">
            <w:r>
              <w:t xml:space="preserve">Same </w:t>
            </w:r>
          </w:p>
          <w:p w:rsidR="001249D4" w:rsidRDefault="001249D4" w:rsidP="00313D87">
            <w:r>
              <w:t xml:space="preserve"> </w:t>
            </w:r>
            <w:proofErr w:type="spellStart"/>
            <w:r>
              <w:t>Unk</w:t>
            </w:r>
            <w:proofErr w:type="spellEnd"/>
          </w:p>
          <w:p w:rsidR="001249D4" w:rsidRDefault="001249D4" w:rsidP="00313D87"/>
          <w:p w:rsidR="001249D4" w:rsidRDefault="001249D4" w:rsidP="00313D87">
            <w:r>
              <w:t xml:space="preserve">&lt;5% </w:t>
            </w:r>
          </w:p>
          <w:p w:rsidR="001249D4" w:rsidRDefault="001249D4" w:rsidP="00313D87">
            <w:r>
              <w:t>5-9%</w:t>
            </w:r>
          </w:p>
          <w:p w:rsidR="001249D4" w:rsidRDefault="001249D4" w:rsidP="00313D87">
            <w:r>
              <w:t xml:space="preserve">10-19% </w:t>
            </w:r>
          </w:p>
          <w:p w:rsidR="001249D4" w:rsidRDefault="001249D4" w:rsidP="00313D87">
            <w:r>
              <w:t> 20+%</w:t>
            </w:r>
          </w:p>
          <w:p w:rsidR="001249D4" w:rsidRDefault="001249D4" w:rsidP="00313D87">
            <w:r>
              <w:t xml:space="preserve"> </w:t>
            </w:r>
            <w:proofErr w:type="spellStart"/>
            <w:r>
              <w:t>Unk</w:t>
            </w:r>
            <w:proofErr w:type="spellEnd"/>
          </w:p>
          <w:p w:rsidR="001249D4" w:rsidRDefault="001249D4" w:rsidP="00313D87"/>
          <w:p w:rsidR="001249D4" w:rsidRDefault="001249D4" w:rsidP="00313D87">
            <w:r>
              <w:t>Total sales:_____</w:t>
            </w:r>
          </w:p>
          <w:p w:rsidR="001249D4" w:rsidRDefault="001249D4" w:rsidP="00313D87"/>
          <w:p w:rsidR="001B418D" w:rsidRDefault="001B418D" w:rsidP="001B418D">
            <w:pPr>
              <w:ind w:left="252" w:hanging="252"/>
            </w:pPr>
            <w:r>
              <w:t> Positive return on investment</w:t>
            </w:r>
          </w:p>
          <w:p w:rsidR="001B418D" w:rsidRDefault="001B418D" w:rsidP="001B418D">
            <w:pPr>
              <w:ind w:left="252" w:hanging="252"/>
            </w:pPr>
            <w:r>
              <w:t> Negative return on investment</w:t>
            </w:r>
          </w:p>
          <w:p w:rsidR="001B418D" w:rsidRDefault="001B418D" w:rsidP="001B418D">
            <w:pPr>
              <w:ind w:left="252" w:hanging="252"/>
            </w:pPr>
            <w:r>
              <w:t> Not applicable-not in compliance</w:t>
            </w:r>
          </w:p>
          <w:p w:rsidR="001B418D" w:rsidRDefault="001B418D" w:rsidP="001B418D">
            <w:pPr>
              <w:ind w:left="252" w:hanging="252"/>
            </w:pPr>
            <w:r>
              <w:t xml:space="preserve">  </w:t>
            </w:r>
            <w:proofErr w:type="spellStart"/>
            <w:r>
              <w:t>Unk</w:t>
            </w:r>
            <w:proofErr w:type="spellEnd"/>
          </w:p>
          <w:p w:rsidR="001249D4" w:rsidRDefault="001249D4" w:rsidP="00313D87"/>
          <w:p w:rsidR="001B418D" w:rsidRDefault="001B418D" w:rsidP="00313D87"/>
          <w:p w:rsidR="001B418D" w:rsidRDefault="001B418D" w:rsidP="00313D87"/>
          <w:p w:rsidR="001249D4" w:rsidRDefault="001249D4" w:rsidP="00313D87"/>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L</w:t>
            </w:r>
            <w:r>
              <w:t xml:space="preserve">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Default="001249D4" w:rsidP="00313D87"/>
          <w:p w:rsidR="001249D4" w:rsidRDefault="001249D4" w:rsidP="00313D87"/>
          <w:p w:rsidR="001249D4" w:rsidRDefault="001249D4" w:rsidP="00313D87"/>
          <w:p w:rsidR="001B418D" w:rsidRDefault="001B418D" w:rsidP="00313D87"/>
          <w:p w:rsidR="001B418D" w:rsidRDefault="001B418D" w:rsidP="00313D87"/>
          <w:p w:rsidR="001B418D" w:rsidRDefault="001B418D" w:rsidP="00313D87"/>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Pr="00603296" w:rsidRDefault="001249D4" w:rsidP="00313D87">
            <w:r w:rsidRPr="00603296">
              <w:t xml:space="preserve"> L </w:t>
            </w:r>
            <w:r w:rsidRPr="00603296">
              <w:t xml:space="preserve"> M </w:t>
            </w:r>
            <w:r w:rsidRPr="00603296">
              <w:t xml:space="preserve"> ND </w:t>
            </w:r>
            <w:r w:rsidRPr="00603296">
              <w:t xml:space="preserve"> </w:t>
            </w:r>
            <w:proofErr w:type="spellStart"/>
            <w:r w:rsidRPr="00603296">
              <w:t>Unk</w:t>
            </w:r>
            <w:proofErr w:type="spellEnd"/>
          </w:p>
          <w:p w:rsidR="001249D4" w:rsidRDefault="001249D4" w:rsidP="00313D87"/>
          <w:p w:rsidR="001249D4" w:rsidRDefault="001249D4" w:rsidP="00313D87"/>
          <w:p w:rsidR="001249D4" w:rsidRDefault="001249D4" w:rsidP="00313D87"/>
          <w:p w:rsidR="001B418D" w:rsidRDefault="001B418D" w:rsidP="00313D87"/>
          <w:p w:rsidR="001249D4" w:rsidRDefault="001249D4" w:rsidP="00313D87">
            <w:r>
              <w:t> Decreased</w:t>
            </w:r>
          </w:p>
          <w:p w:rsidR="001249D4" w:rsidRDefault="001249D4" w:rsidP="00313D87">
            <w:r>
              <w:t> Increased</w:t>
            </w:r>
          </w:p>
          <w:p w:rsidR="001249D4" w:rsidRDefault="001249D4" w:rsidP="00313D87">
            <w:r>
              <w:t> No change</w:t>
            </w:r>
          </w:p>
          <w:p w:rsidR="001249D4" w:rsidRDefault="001249D4" w:rsidP="00313D87">
            <w:r>
              <w:t xml:space="preserve"> </w:t>
            </w:r>
            <w:proofErr w:type="spellStart"/>
            <w:r>
              <w:t>Unk</w:t>
            </w:r>
            <w:proofErr w:type="spellEnd"/>
          </w:p>
          <w:p w:rsidR="001249D4" w:rsidRDefault="001249D4" w:rsidP="00313D87"/>
          <w:p w:rsidR="001249D4" w:rsidRDefault="001249D4" w:rsidP="00313D87">
            <w:r>
              <w:t> Decreased</w:t>
            </w:r>
          </w:p>
          <w:p w:rsidR="001249D4" w:rsidRDefault="001249D4" w:rsidP="00313D87">
            <w:r>
              <w:t> Increased</w:t>
            </w:r>
          </w:p>
          <w:p w:rsidR="001249D4" w:rsidRDefault="001249D4" w:rsidP="00313D87">
            <w:r>
              <w:t> No change</w:t>
            </w:r>
          </w:p>
          <w:p w:rsidR="001249D4" w:rsidRDefault="001249D4" w:rsidP="00313D87">
            <w:r>
              <w:t xml:space="preserve"> </w:t>
            </w:r>
            <w:proofErr w:type="spellStart"/>
            <w:r>
              <w:t>Unk</w:t>
            </w:r>
            <w:proofErr w:type="spellEnd"/>
          </w:p>
          <w:p w:rsidR="001249D4" w:rsidRDefault="001249D4" w:rsidP="00313D87"/>
          <w:p w:rsidR="001249D4" w:rsidRDefault="001249D4" w:rsidP="00313D87">
            <w:r>
              <w:t> Decreased</w:t>
            </w:r>
          </w:p>
          <w:p w:rsidR="001249D4" w:rsidRDefault="001249D4" w:rsidP="00313D87">
            <w:r>
              <w:t> Increased</w:t>
            </w:r>
          </w:p>
          <w:p w:rsidR="001249D4" w:rsidRDefault="001249D4" w:rsidP="00313D87">
            <w:r>
              <w:t> No change</w:t>
            </w:r>
          </w:p>
          <w:p w:rsidR="001249D4" w:rsidRDefault="001249D4" w:rsidP="00313D87">
            <w:r>
              <w:t xml:space="preserve"> </w:t>
            </w:r>
            <w:proofErr w:type="spellStart"/>
            <w:r>
              <w:t>Unk</w:t>
            </w:r>
            <w:proofErr w:type="spellEnd"/>
          </w:p>
          <w:p w:rsidR="001249D4" w:rsidRDefault="001249D4" w:rsidP="00313D87"/>
          <w:p w:rsidR="001249D4" w:rsidRDefault="001249D4" w:rsidP="00313D87">
            <w:r>
              <w:t> Decreased</w:t>
            </w:r>
          </w:p>
          <w:p w:rsidR="001249D4" w:rsidRDefault="001249D4" w:rsidP="00313D87">
            <w:r>
              <w:t> Increased</w:t>
            </w:r>
          </w:p>
          <w:p w:rsidR="001249D4" w:rsidRDefault="001249D4" w:rsidP="00313D87">
            <w:r>
              <w:t> No change</w:t>
            </w:r>
          </w:p>
          <w:p w:rsidR="001249D4" w:rsidRDefault="001249D4" w:rsidP="00313D87">
            <w:r>
              <w:t xml:space="preserve"> </w:t>
            </w:r>
            <w:proofErr w:type="spellStart"/>
            <w:r>
              <w:t>Unk</w:t>
            </w:r>
            <w:proofErr w:type="spellEnd"/>
          </w:p>
          <w:p w:rsidR="001B418D" w:rsidRDefault="001B418D" w:rsidP="00313D87"/>
          <w:p w:rsidR="001249D4" w:rsidRDefault="001249D4" w:rsidP="00313D87">
            <w:r>
              <w:t> Decreased</w:t>
            </w:r>
          </w:p>
          <w:p w:rsidR="001249D4" w:rsidRDefault="001249D4" w:rsidP="00313D87">
            <w:r>
              <w:t> Increased</w:t>
            </w:r>
          </w:p>
          <w:p w:rsidR="001249D4" w:rsidRDefault="001249D4" w:rsidP="00313D87">
            <w:r>
              <w:t> No change</w:t>
            </w:r>
          </w:p>
          <w:p w:rsidR="001249D4" w:rsidRDefault="001249D4" w:rsidP="00313D87">
            <w:r>
              <w:t xml:space="preserve"> </w:t>
            </w:r>
            <w:proofErr w:type="spellStart"/>
            <w:r>
              <w:t>Unk</w:t>
            </w:r>
            <w:proofErr w:type="spellEnd"/>
          </w:p>
          <w:p w:rsidR="001249D4" w:rsidRDefault="001249D4" w:rsidP="00313D87"/>
          <w:p w:rsidR="001249D4" w:rsidRDefault="001249D4" w:rsidP="00313D87">
            <w:r>
              <w:t> Decreased</w:t>
            </w:r>
          </w:p>
          <w:p w:rsidR="001249D4" w:rsidRDefault="001249D4" w:rsidP="00313D87">
            <w:r>
              <w:t> Increased</w:t>
            </w:r>
          </w:p>
          <w:p w:rsidR="001249D4" w:rsidRDefault="001249D4" w:rsidP="00313D87">
            <w:r>
              <w:t> No change</w:t>
            </w:r>
          </w:p>
          <w:p w:rsidR="001249D4" w:rsidRDefault="001249D4" w:rsidP="00313D87">
            <w:r>
              <w:t xml:space="preserve"> </w:t>
            </w:r>
            <w:proofErr w:type="spellStart"/>
            <w:r>
              <w:t>Unk</w:t>
            </w:r>
            <w:proofErr w:type="spellEnd"/>
          </w:p>
          <w:p w:rsidR="001249D4" w:rsidRDefault="001249D4" w:rsidP="00313D87"/>
          <w:p w:rsidR="001249D4" w:rsidRDefault="001249D4" w:rsidP="00313D87">
            <w:r>
              <w:t> Decreased</w:t>
            </w:r>
          </w:p>
          <w:p w:rsidR="001249D4" w:rsidRDefault="001249D4" w:rsidP="00313D87">
            <w:r>
              <w:t> Increased</w:t>
            </w:r>
          </w:p>
          <w:p w:rsidR="001249D4" w:rsidRDefault="001249D4" w:rsidP="00313D87">
            <w:r>
              <w:t> No change</w:t>
            </w:r>
          </w:p>
          <w:p w:rsidR="001249D4" w:rsidRDefault="001249D4" w:rsidP="00313D87">
            <w:r>
              <w:lastRenderedPageBreak/>
              <w:t xml:space="preserve"> </w:t>
            </w:r>
            <w:proofErr w:type="spellStart"/>
            <w:r>
              <w:t>Unk</w:t>
            </w:r>
            <w:proofErr w:type="spellEnd"/>
          </w:p>
          <w:p w:rsidR="001249D4" w:rsidRDefault="001249D4" w:rsidP="00313D87"/>
          <w:p w:rsidR="001249D4" w:rsidRDefault="001249D4" w:rsidP="00313D87">
            <w:r>
              <w:t> Decreased</w:t>
            </w:r>
          </w:p>
          <w:p w:rsidR="001249D4" w:rsidRDefault="001249D4" w:rsidP="00313D87">
            <w:r>
              <w:t> Increased</w:t>
            </w:r>
          </w:p>
          <w:p w:rsidR="001249D4" w:rsidRDefault="001249D4" w:rsidP="00313D87">
            <w:r>
              <w:t> No change</w:t>
            </w:r>
          </w:p>
          <w:p w:rsidR="001249D4" w:rsidRDefault="001249D4" w:rsidP="00313D87">
            <w:r>
              <w:t xml:space="preserve"> </w:t>
            </w:r>
            <w:proofErr w:type="spellStart"/>
            <w:r>
              <w:t>Unk</w:t>
            </w:r>
            <w:proofErr w:type="spellEnd"/>
          </w:p>
          <w:p w:rsidR="001249D4" w:rsidRDefault="001249D4" w:rsidP="00313D87"/>
          <w:p w:rsidR="001249D4" w:rsidRDefault="001249D4" w:rsidP="00313D87"/>
          <w:p w:rsidR="001249D4" w:rsidRDefault="001249D4" w:rsidP="00313D87">
            <w:r>
              <w:t> Decreased</w:t>
            </w:r>
          </w:p>
          <w:p w:rsidR="001249D4" w:rsidRDefault="001249D4" w:rsidP="00313D87">
            <w:r>
              <w:t> Increased</w:t>
            </w:r>
          </w:p>
          <w:p w:rsidR="001249D4" w:rsidRDefault="001249D4" w:rsidP="00313D87">
            <w:r>
              <w:t> No change</w:t>
            </w:r>
          </w:p>
          <w:p w:rsidR="001249D4" w:rsidRDefault="001249D4" w:rsidP="00313D87">
            <w:r>
              <w:t xml:space="preserve"> </w:t>
            </w:r>
            <w:proofErr w:type="spellStart"/>
            <w:r>
              <w:t>Unk</w:t>
            </w:r>
            <w:proofErr w:type="spellEnd"/>
          </w:p>
          <w:p w:rsidR="001249D4" w:rsidRDefault="001249D4" w:rsidP="00313D87">
            <w:pPr>
              <w:ind w:left="252" w:hanging="252"/>
            </w:pPr>
            <w:r>
              <w:t> None</w:t>
            </w:r>
          </w:p>
          <w:p w:rsidR="001249D4" w:rsidRDefault="001249D4" w:rsidP="001B418D">
            <w:pPr>
              <w:ind w:left="252" w:hanging="252"/>
            </w:pPr>
          </w:p>
        </w:tc>
      </w:tr>
      <w:tr w:rsidR="001249D4" w:rsidTr="001249D4">
        <w:tc>
          <w:tcPr>
            <w:tcW w:w="8370" w:type="dxa"/>
            <w:gridSpan w:val="3"/>
          </w:tcPr>
          <w:p w:rsidR="001249D4" w:rsidRDefault="001249D4" w:rsidP="00313D87">
            <w:r>
              <w:lastRenderedPageBreak/>
              <w:t>F.  Cost of security features</w:t>
            </w:r>
          </w:p>
        </w:tc>
        <w:tc>
          <w:tcPr>
            <w:tcW w:w="2610" w:type="dxa"/>
          </w:tcPr>
          <w:p w:rsidR="001249D4" w:rsidRDefault="001249D4" w:rsidP="00313D87"/>
        </w:tc>
      </w:tr>
      <w:tr w:rsidR="001249D4" w:rsidTr="001249D4">
        <w:tc>
          <w:tcPr>
            <w:tcW w:w="8370" w:type="dxa"/>
            <w:gridSpan w:val="3"/>
          </w:tcPr>
          <w:p w:rsidR="001249D4" w:rsidRDefault="001249D4" w:rsidP="00313D87">
            <w:pPr>
              <w:ind w:left="432" w:hanging="432"/>
              <w:rPr>
                <w:i/>
              </w:rPr>
            </w:pPr>
            <w:proofErr w:type="gramStart"/>
            <w:r>
              <w:t>F.1  What</w:t>
            </w:r>
            <w:proofErr w:type="gramEnd"/>
            <w:r>
              <w:t xml:space="preserve"> is an estimate of the store’s cost to comply with the ordinance to implement the following requirements? </w:t>
            </w:r>
            <w:r w:rsidRPr="00BF5661">
              <w:rPr>
                <w:i/>
              </w:rPr>
              <w:t>(Keep in mind product planning, implementation and maintenance)</w:t>
            </w:r>
          </w:p>
          <w:p w:rsidR="001249D4" w:rsidRDefault="001249D4" w:rsidP="00313D87">
            <w:pPr>
              <w:widowControl/>
              <w:numPr>
                <w:ilvl w:val="0"/>
                <w:numId w:val="27"/>
              </w:numPr>
              <w:autoSpaceDE/>
              <w:autoSpaceDN/>
              <w:adjustRightInd/>
              <w:ind w:hanging="288"/>
            </w:pPr>
            <w:r>
              <w:t>Training</w:t>
            </w:r>
          </w:p>
          <w:p w:rsidR="001249D4" w:rsidRDefault="001249D4" w:rsidP="00313D87">
            <w:pPr>
              <w:widowControl/>
              <w:numPr>
                <w:ilvl w:val="0"/>
                <w:numId w:val="27"/>
              </w:numPr>
              <w:autoSpaceDE/>
              <w:autoSpaceDN/>
              <w:adjustRightInd/>
              <w:ind w:hanging="288"/>
            </w:pPr>
            <w:r>
              <w:t>Alarms</w:t>
            </w:r>
          </w:p>
          <w:p w:rsidR="001249D4" w:rsidRDefault="001249D4" w:rsidP="00313D87">
            <w:pPr>
              <w:widowControl/>
              <w:numPr>
                <w:ilvl w:val="0"/>
                <w:numId w:val="27"/>
              </w:numPr>
              <w:autoSpaceDE/>
              <w:autoSpaceDN/>
              <w:adjustRightInd/>
              <w:ind w:hanging="288"/>
            </w:pPr>
            <w:r>
              <w:t>Drop safes</w:t>
            </w:r>
          </w:p>
          <w:p w:rsidR="001249D4" w:rsidRDefault="001249D4" w:rsidP="00313D87">
            <w:pPr>
              <w:widowControl/>
              <w:numPr>
                <w:ilvl w:val="0"/>
                <w:numId w:val="27"/>
              </w:numPr>
              <w:autoSpaceDE/>
              <w:autoSpaceDN/>
              <w:adjustRightInd/>
              <w:ind w:hanging="288"/>
            </w:pPr>
            <w:r>
              <w:t>Surveillance cameras</w:t>
            </w:r>
          </w:p>
          <w:p w:rsidR="001249D4" w:rsidRDefault="001249D4" w:rsidP="00313D87">
            <w:pPr>
              <w:widowControl/>
              <w:autoSpaceDE/>
              <w:autoSpaceDN/>
              <w:adjustRightInd/>
            </w:pPr>
          </w:p>
          <w:p w:rsidR="001249D4" w:rsidRDefault="001249D4" w:rsidP="00313D87">
            <w:pPr>
              <w:widowControl/>
              <w:autoSpaceDE/>
              <w:autoSpaceDN/>
              <w:adjustRightInd/>
            </w:pPr>
          </w:p>
          <w:p w:rsidR="001249D4" w:rsidRDefault="001249D4" w:rsidP="00313D87">
            <w:pPr>
              <w:widowControl/>
              <w:autoSpaceDE/>
              <w:autoSpaceDN/>
              <w:adjustRightInd/>
            </w:pPr>
          </w:p>
        </w:tc>
        <w:tc>
          <w:tcPr>
            <w:tcW w:w="2610" w:type="dxa"/>
          </w:tcPr>
          <w:p w:rsidR="001249D4" w:rsidRDefault="001249D4" w:rsidP="00313D87"/>
          <w:p w:rsidR="001249D4" w:rsidRDefault="001249D4" w:rsidP="00313D87"/>
          <w:p w:rsidR="001249D4" w:rsidRDefault="001249D4" w:rsidP="00313D87"/>
          <w:p w:rsidR="001249D4" w:rsidRDefault="001249D4" w:rsidP="00313D87">
            <w:r>
              <w:t xml:space="preserve">$_______ </w:t>
            </w:r>
            <w:r>
              <w:t xml:space="preserve">  </w:t>
            </w:r>
            <w:proofErr w:type="spellStart"/>
            <w:r>
              <w:t>Unk</w:t>
            </w:r>
            <w:proofErr w:type="spellEnd"/>
          </w:p>
          <w:p w:rsidR="001249D4" w:rsidRDefault="001249D4" w:rsidP="00313D87">
            <w:r>
              <w:t xml:space="preserve">$_______ </w:t>
            </w:r>
            <w:r>
              <w:t xml:space="preserve">  </w:t>
            </w:r>
            <w:proofErr w:type="spellStart"/>
            <w:r>
              <w:t>Unk</w:t>
            </w:r>
            <w:proofErr w:type="spellEnd"/>
          </w:p>
          <w:p w:rsidR="001249D4" w:rsidRDefault="001249D4" w:rsidP="00313D87">
            <w:r>
              <w:t xml:space="preserve">$_______ </w:t>
            </w:r>
            <w:r>
              <w:t xml:space="preserve">  </w:t>
            </w:r>
            <w:proofErr w:type="spellStart"/>
            <w:r>
              <w:t>Unk</w:t>
            </w:r>
            <w:proofErr w:type="spellEnd"/>
          </w:p>
          <w:p w:rsidR="001249D4" w:rsidRDefault="001249D4" w:rsidP="00313D87">
            <w:r>
              <w:t xml:space="preserve">$_______ </w:t>
            </w:r>
            <w:r>
              <w:t xml:space="preserve">  </w:t>
            </w:r>
            <w:proofErr w:type="spellStart"/>
            <w:r>
              <w:t>Unk</w:t>
            </w:r>
            <w:proofErr w:type="spellEnd"/>
          </w:p>
        </w:tc>
      </w:tr>
      <w:tr w:rsidR="001249D4" w:rsidTr="001249D4">
        <w:tc>
          <w:tcPr>
            <w:tcW w:w="8370" w:type="dxa"/>
            <w:gridSpan w:val="3"/>
          </w:tcPr>
          <w:p w:rsidR="001249D4" w:rsidRDefault="001249D4" w:rsidP="00313D87">
            <w:r>
              <w:t>G.  Number of crimes during past three years</w:t>
            </w:r>
          </w:p>
        </w:tc>
        <w:tc>
          <w:tcPr>
            <w:tcW w:w="2610" w:type="dxa"/>
          </w:tcPr>
          <w:p w:rsidR="001249D4" w:rsidRDefault="001249D4" w:rsidP="00313D87"/>
        </w:tc>
      </w:tr>
      <w:tr w:rsidR="001249D4" w:rsidTr="001249D4">
        <w:tc>
          <w:tcPr>
            <w:tcW w:w="10980" w:type="dxa"/>
            <w:gridSpan w:val="4"/>
          </w:tcPr>
          <w:p w:rsidR="001249D4" w:rsidRDefault="001249D4" w:rsidP="00313D87">
            <w:pPr>
              <w:ind w:left="522" w:hanging="522"/>
            </w:pPr>
            <w:proofErr w:type="gramStart"/>
            <w:r>
              <w:t>G.1  Please</w:t>
            </w:r>
            <w:proofErr w:type="gramEnd"/>
            <w:r>
              <w:t xml:space="preserve"> record the number of the following crimes which at your store occurred during 2009, 2010, and 2011? (If unknown, enter UNK)</w:t>
            </w:r>
          </w:p>
          <w:p w:rsidR="001249D4" w:rsidRDefault="001249D4" w:rsidP="00313D87">
            <w:pPr>
              <w:ind w:left="-60"/>
              <w:rPr>
                <w:u w:val="single"/>
              </w:rPr>
            </w:pPr>
            <w:r>
              <w:t xml:space="preserve">                                                                                                          </w:t>
            </w:r>
            <w:r w:rsidRPr="00BF5661">
              <w:rPr>
                <w:u w:val="single"/>
              </w:rPr>
              <w:t>2009</w:t>
            </w:r>
            <w:r>
              <w:t xml:space="preserve">                        </w:t>
            </w:r>
            <w:r w:rsidRPr="00BF5661">
              <w:rPr>
                <w:u w:val="single"/>
              </w:rPr>
              <w:t>2010</w:t>
            </w:r>
            <w:r>
              <w:t xml:space="preserve">                        </w:t>
            </w:r>
            <w:r w:rsidRPr="00BF5661">
              <w:rPr>
                <w:u w:val="single"/>
              </w:rPr>
              <w:t>2011</w:t>
            </w:r>
          </w:p>
          <w:p w:rsidR="001249D4" w:rsidRPr="00BF5661" w:rsidRDefault="001249D4" w:rsidP="00313D87">
            <w:pPr>
              <w:ind w:left="-60"/>
              <w:rPr>
                <w:u w:val="single"/>
              </w:rPr>
            </w:pPr>
            <w:r>
              <w:t xml:space="preserve">  a.  Robbery                                                                                     _____                      _____                      _____ </w:t>
            </w:r>
          </w:p>
          <w:p w:rsidR="001249D4" w:rsidRDefault="001249D4" w:rsidP="00313D87">
            <w:pPr>
              <w:widowControl/>
              <w:numPr>
                <w:ilvl w:val="0"/>
                <w:numId w:val="25"/>
              </w:numPr>
              <w:tabs>
                <w:tab w:val="left" w:pos="342"/>
              </w:tabs>
              <w:autoSpaceDE/>
              <w:autoSpaceDN/>
              <w:adjustRightInd/>
              <w:ind w:left="342" w:hanging="274"/>
            </w:pPr>
            <w:r>
              <w:t xml:space="preserve">Were you working during any of these robberies?              </w:t>
            </w:r>
            <w:r>
              <w:t xml:space="preserve"> Yes </w:t>
            </w:r>
            <w:r>
              <w:t xml:space="preserve"> No       </w:t>
            </w:r>
            <w:r>
              <w:t xml:space="preserve"> Yes </w:t>
            </w:r>
            <w:r>
              <w:t xml:space="preserve"> No       </w:t>
            </w:r>
            <w:r>
              <w:t xml:space="preserve"> Yes </w:t>
            </w:r>
            <w:r>
              <w:t> No</w:t>
            </w:r>
          </w:p>
          <w:p w:rsidR="001249D4" w:rsidRDefault="001249D4" w:rsidP="00313D87">
            <w:pPr>
              <w:widowControl/>
              <w:numPr>
                <w:ilvl w:val="0"/>
                <w:numId w:val="25"/>
              </w:numPr>
              <w:tabs>
                <w:tab w:val="left" w:pos="342"/>
              </w:tabs>
              <w:autoSpaceDE/>
              <w:autoSpaceDN/>
              <w:adjustRightInd/>
              <w:ind w:left="342" w:hanging="274"/>
            </w:pPr>
            <w:r>
              <w:t xml:space="preserve">Non-fatal injury from assault to a worker during a robbery     _____                     _____                      _____ </w:t>
            </w:r>
          </w:p>
          <w:p w:rsidR="001249D4" w:rsidRDefault="001249D4" w:rsidP="00313D87">
            <w:pPr>
              <w:widowControl/>
              <w:numPr>
                <w:ilvl w:val="0"/>
                <w:numId w:val="25"/>
              </w:numPr>
              <w:tabs>
                <w:tab w:val="left" w:pos="342"/>
              </w:tabs>
              <w:autoSpaceDE/>
              <w:autoSpaceDN/>
              <w:adjustRightInd/>
              <w:ind w:left="342" w:hanging="274"/>
            </w:pPr>
            <w:r>
              <w:t xml:space="preserve">Non-fatal injury from assault to a customer during a robbery  _____                      _____                     _____ </w:t>
            </w:r>
          </w:p>
          <w:p w:rsidR="001249D4" w:rsidRDefault="001249D4" w:rsidP="00313D87">
            <w:pPr>
              <w:widowControl/>
              <w:numPr>
                <w:ilvl w:val="0"/>
                <w:numId w:val="25"/>
              </w:numPr>
              <w:tabs>
                <w:tab w:val="left" w:pos="342"/>
              </w:tabs>
              <w:autoSpaceDE/>
              <w:autoSpaceDN/>
              <w:adjustRightInd/>
              <w:ind w:left="432"/>
            </w:pPr>
            <w:r>
              <w:t>Homicide of a worker during a robbery                                   _____                      _____                     _____</w:t>
            </w:r>
          </w:p>
          <w:p w:rsidR="001249D4" w:rsidRDefault="001249D4" w:rsidP="00313D87">
            <w:pPr>
              <w:widowControl/>
              <w:numPr>
                <w:ilvl w:val="0"/>
                <w:numId w:val="25"/>
              </w:numPr>
              <w:tabs>
                <w:tab w:val="left" w:pos="342"/>
              </w:tabs>
              <w:autoSpaceDE/>
              <w:autoSpaceDN/>
              <w:adjustRightInd/>
              <w:ind w:left="432"/>
            </w:pPr>
            <w:r>
              <w:t>Homicide of a customer during a robbery                                _____                      _____                     _____</w:t>
            </w:r>
          </w:p>
          <w:p w:rsidR="001249D4" w:rsidRDefault="001249D4" w:rsidP="00313D87">
            <w:pPr>
              <w:widowControl/>
              <w:numPr>
                <w:ilvl w:val="0"/>
                <w:numId w:val="31"/>
              </w:numPr>
              <w:tabs>
                <w:tab w:val="left" w:pos="342"/>
              </w:tabs>
              <w:autoSpaceDE/>
              <w:autoSpaceDN/>
              <w:adjustRightInd/>
              <w:ind w:left="432"/>
            </w:pPr>
            <w:r>
              <w:t>Non-fatal injury of a worker from assault not due to robbery  _____                      _____                     _____</w:t>
            </w:r>
          </w:p>
          <w:p w:rsidR="001249D4" w:rsidRDefault="001249D4" w:rsidP="00313D87">
            <w:pPr>
              <w:widowControl/>
              <w:numPr>
                <w:ilvl w:val="0"/>
                <w:numId w:val="31"/>
              </w:numPr>
              <w:tabs>
                <w:tab w:val="left" w:pos="342"/>
              </w:tabs>
              <w:autoSpaceDE/>
              <w:autoSpaceDN/>
              <w:adjustRightInd/>
              <w:ind w:left="432"/>
            </w:pPr>
            <w:r>
              <w:t>Homicide of a worker not due to robbery                                 _____                      _____                      _____</w:t>
            </w:r>
          </w:p>
          <w:p w:rsidR="001249D4" w:rsidRDefault="001249D4" w:rsidP="00313D87">
            <w:pPr>
              <w:widowControl/>
              <w:numPr>
                <w:ilvl w:val="0"/>
                <w:numId w:val="31"/>
              </w:numPr>
              <w:tabs>
                <w:tab w:val="left" w:pos="342"/>
              </w:tabs>
              <w:autoSpaceDE/>
              <w:autoSpaceDN/>
              <w:adjustRightInd/>
              <w:ind w:left="432"/>
            </w:pPr>
            <w:r>
              <w:t>Sexual assault of a worker                                                         _____                      _____                      _____</w:t>
            </w:r>
          </w:p>
          <w:p w:rsidR="001249D4" w:rsidRDefault="001249D4" w:rsidP="00313D87">
            <w:pPr>
              <w:widowControl/>
              <w:autoSpaceDE/>
              <w:autoSpaceDN/>
              <w:adjustRightInd/>
            </w:pPr>
          </w:p>
          <w:p w:rsidR="001B418D" w:rsidRDefault="001B418D" w:rsidP="00313D87">
            <w:pPr>
              <w:widowControl/>
              <w:autoSpaceDE/>
              <w:autoSpaceDN/>
              <w:adjustRightInd/>
            </w:pPr>
          </w:p>
          <w:p w:rsidR="001B418D" w:rsidRDefault="001B418D" w:rsidP="00313D87">
            <w:pPr>
              <w:widowControl/>
              <w:autoSpaceDE/>
              <w:autoSpaceDN/>
              <w:adjustRightInd/>
            </w:pPr>
          </w:p>
          <w:p w:rsidR="001B418D" w:rsidRDefault="001B418D" w:rsidP="00313D87">
            <w:pPr>
              <w:widowControl/>
              <w:autoSpaceDE/>
              <w:autoSpaceDN/>
              <w:adjustRightInd/>
            </w:pPr>
          </w:p>
          <w:p w:rsidR="001B418D" w:rsidRDefault="001B418D" w:rsidP="00313D87">
            <w:pPr>
              <w:widowControl/>
              <w:autoSpaceDE/>
              <w:autoSpaceDN/>
              <w:adjustRightInd/>
            </w:pPr>
          </w:p>
          <w:p w:rsidR="001B418D" w:rsidRDefault="001B418D" w:rsidP="00313D87">
            <w:pPr>
              <w:widowControl/>
              <w:autoSpaceDE/>
              <w:autoSpaceDN/>
              <w:adjustRightInd/>
            </w:pPr>
          </w:p>
          <w:p w:rsidR="001B418D" w:rsidRDefault="001B418D" w:rsidP="00313D87">
            <w:pPr>
              <w:widowControl/>
              <w:autoSpaceDE/>
              <w:autoSpaceDN/>
              <w:adjustRightInd/>
            </w:pPr>
          </w:p>
          <w:p w:rsidR="001B418D" w:rsidRDefault="001B418D" w:rsidP="00313D87">
            <w:pPr>
              <w:widowControl/>
              <w:autoSpaceDE/>
              <w:autoSpaceDN/>
              <w:adjustRightInd/>
            </w:pPr>
          </w:p>
        </w:tc>
      </w:tr>
      <w:tr w:rsidR="001249D4" w:rsidTr="001249D4">
        <w:tc>
          <w:tcPr>
            <w:tcW w:w="8370" w:type="dxa"/>
            <w:gridSpan w:val="3"/>
          </w:tcPr>
          <w:p w:rsidR="001249D4" w:rsidRDefault="001249D4" w:rsidP="00313D87">
            <w:pPr>
              <w:ind w:left="780" w:hanging="780"/>
            </w:pPr>
            <w:r>
              <w:lastRenderedPageBreak/>
              <w:t>H. Information on the manager</w:t>
            </w:r>
          </w:p>
        </w:tc>
        <w:tc>
          <w:tcPr>
            <w:tcW w:w="2610" w:type="dxa"/>
          </w:tcPr>
          <w:p w:rsidR="001249D4" w:rsidRDefault="001249D4" w:rsidP="00313D87"/>
        </w:tc>
      </w:tr>
      <w:tr w:rsidR="001249D4" w:rsidTr="001249D4">
        <w:tc>
          <w:tcPr>
            <w:tcW w:w="8370" w:type="dxa"/>
            <w:gridSpan w:val="3"/>
          </w:tcPr>
          <w:p w:rsidR="001249D4" w:rsidRDefault="001249D4" w:rsidP="00313D87">
            <w:pPr>
              <w:ind w:left="300" w:hanging="318"/>
            </w:pPr>
          </w:p>
          <w:p w:rsidR="001249D4" w:rsidRDefault="001249D4" w:rsidP="00313D87">
            <w:pPr>
              <w:ind w:left="300" w:hanging="318"/>
            </w:pPr>
            <w:proofErr w:type="gramStart"/>
            <w:r>
              <w:t>H.1  Are</w:t>
            </w:r>
            <w:proofErr w:type="gramEnd"/>
            <w:r>
              <w:t xml:space="preserve"> you the owner of the store?</w:t>
            </w:r>
          </w:p>
          <w:p w:rsidR="001249D4" w:rsidRDefault="001249D4" w:rsidP="00313D87">
            <w:pPr>
              <w:ind w:left="300" w:hanging="318"/>
            </w:pPr>
          </w:p>
          <w:p w:rsidR="001249D4" w:rsidRDefault="001249D4" w:rsidP="00313D87">
            <w:pPr>
              <w:ind w:left="300" w:hanging="318"/>
            </w:pPr>
            <w:proofErr w:type="gramStart"/>
            <w:r>
              <w:t>H.2  What</w:t>
            </w:r>
            <w:proofErr w:type="gramEnd"/>
            <w:r>
              <w:t xml:space="preserve"> is your age?</w:t>
            </w: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480"/>
            </w:pPr>
            <w:proofErr w:type="gramStart"/>
            <w:r>
              <w:t>H.3  What</w:t>
            </w:r>
            <w:proofErr w:type="gramEnd"/>
            <w:r>
              <w:t xml:space="preserve"> is your gender?</w:t>
            </w:r>
          </w:p>
          <w:p w:rsidR="001249D4" w:rsidRDefault="001249D4" w:rsidP="00313D87">
            <w:pPr>
              <w:ind w:left="480" w:hanging="540"/>
            </w:pPr>
          </w:p>
          <w:p w:rsidR="001249D4" w:rsidRDefault="001249D4" w:rsidP="00313D87">
            <w:pPr>
              <w:ind w:left="480" w:hanging="480"/>
            </w:pPr>
          </w:p>
          <w:p w:rsidR="001249D4" w:rsidRDefault="001249D4" w:rsidP="00313D87">
            <w:pPr>
              <w:ind w:left="480" w:hanging="480"/>
            </w:pPr>
            <w:proofErr w:type="gramStart"/>
            <w:r>
              <w:t>H.4  What</w:t>
            </w:r>
            <w:proofErr w:type="gramEnd"/>
            <w:r>
              <w:t xml:space="preserve"> is your highest educational attainment?</w:t>
            </w: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480"/>
            </w:pPr>
          </w:p>
          <w:p w:rsidR="001249D4" w:rsidRDefault="001249D4" w:rsidP="00313D87">
            <w:pPr>
              <w:ind w:left="480" w:hanging="480"/>
            </w:pPr>
            <w:proofErr w:type="gramStart"/>
            <w:r>
              <w:t>H.5  Were</w:t>
            </w:r>
            <w:proofErr w:type="gramEnd"/>
            <w:r>
              <w:t xml:space="preserve"> you born in the U.S.? If yes go to question 55</w:t>
            </w:r>
          </w:p>
          <w:p w:rsidR="001249D4" w:rsidRDefault="001249D4" w:rsidP="00313D87">
            <w:pPr>
              <w:ind w:left="480" w:hanging="540"/>
            </w:pPr>
          </w:p>
          <w:p w:rsidR="001249D4" w:rsidRDefault="001249D4" w:rsidP="00313D87">
            <w:pPr>
              <w:ind w:left="480" w:hanging="540"/>
            </w:pPr>
            <w:r>
              <w:t xml:space="preserve">       If no, what country were you born in:</w:t>
            </w:r>
          </w:p>
          <w:p w:rsidR="001249D4" w:rsidRDefault="001249D4" w:rsidP="00313D87">
            <w:pPr>
              <w:ind w:left="480" w:hanging="540"/>
            </w:pPr>
          </w:p>
          <w:p w:rsidR="001249D4" w:rsidRDefault="001249D4" w:rsidP="00313D87">
            <w:pPr>
              <w:ind w:left="480" w:hanging="480"/>
            </w:pPr>
            <w:proofErr w:type="gramStart"/>
            <w:r>
              <w:t>H.6  What</w:t>
            </w:r>
            <w:proofErr w:type="gramEnd"/>
            <w:r>
              <w:t xml:space="preserve"> is your race?</w:t>
            </w: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498"/>
            </w:pPr>
          </w:p>
          <w:p w:rsidR="001249D4" w:rsidRDefault="001249D4" w:rsidP="00313D87">
            <w:pPr>
              <w:ind w:left="480" w:hanging="498"/>
            </w:pPr>
            <w:proofErr w:type="gramStart"/>
            <w:r>
              <w:t>H.7  What</w:t>
            </w:r>
            <w:proofErr w:type="gramEnd"/>
            <w:r>
              <w:t xml:space="preserve"> is your ethnicity?</w:t>
            </w: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660" w:hanging="660"/>
            </w:pPr>
            <w:proofErr w:type="gramStart"/>
            <w:r>
              <w:t>H.8  How</w:t>
            </w:r>
            <w:proofErr w:type="gramEnd"/>
            <w:r>
              <w:t xml:space="preserve"> long have you worked in a C-store?</w:t>
            </w:r>
          </w:p>
        </w:tc>
        <w:tc>
          <w:tcPr>
            <w:tcW w:w="2610" w:type="dxa"/>
          </w:tcPr>
          <w:p w:rsidR="001249D4" w:rsidRDefault="001249D4" w:rsidP="00313D87"/>
          <w:p w:rsidR="001249D4" w:rsidRDefault="001249D4" w:rsidP="00313D87">
            <w:r>
              <w:t xml:space="preserve"> Yes </w:t>
            </w:r>
            <w:r>
              <w:t xml:space="preserve"> No </w:t>
            </w:r>
            <w:r>
              <w:t> N/A</w:t>
            </w:r>
          </w:p>
          <w:p w:rsidR="001249D4" w:rsidRDefault="001249D4" w:rsidP="00313D87"/>
          <w:p w:rsidR="001249D4" w:rsidRDefault="001249D4" w:rsidP="00313D87">
            <w:r>
              <w:t> 16-19 years</w:t>
            </w:r>
          </w:p>
          <w:p w:rsidR="001249D4" w:rsidRDefault="001249D4" w:rsidP="00313D87">
            <w:r>
              <w:t> 20-24 years</w:t>
            </w:r>
          </w:p>
          <w:p w:rsidR="001249D4" w:rsidRDefault="001249D4" w:rsidP="00313D87">
            <w:r>
              <w:t> 25-34 years</w:t>
            </w:r>
          </w:p>
          <w:p w:rsidR="001249D4" w:rsidRDefault="001249D4" w:rsidP="00313D87">
            <w:r>
              <w:t> 35-44 years</w:t>
            </w:r>
          </w:p>
          <w:p w:rsidR="001249D4" w:rsidRDefault="001249D4" w:rsidP="00313D87">
            <w:r>
              <w:t> 45-54 years</w:t>
            </w:r>
          </w:p>
          <w:p w:rsidR="001249D4" w:rsidRDefault="001249D4" w:rsidP="00313D87">
            <w:r>
              <w:t> 55-64 years</w:t>
            </w:r>
          </w:p>
          <w:p w:rsidR="001249D4" w:rsidRDefault="001249D4" w:rsidP="00313D87">
            <w:r>
              <w:t> 65 years and over</w:t>
            </w:r>
          </w:p>
          <w:p w:rsidR="001249D4" w:rsidRDefault="001249D4" w:rsidP="00313D87"/>
          <w:p w:rsidR="001249D4" w:rsidRDefault="001249D4" w:rsidP="00313D87"/>
          <w:p w:rsidR="001249D4" w:rsidRDefault="001249D4" w:rsidP="00313D87">
            <w:r>
              <w:t xml:space="preserve"> Male </w:t>
            </w:r>
            <w:r>
              <w:t> Female</w:t>
            </w:r>
          </w:p>
          <w:p w:rsidR="001249D4" w:rsidRDefault="001249D4" w:rsidP="00313D87"/>
          <w:p w:rsidR="001249D4" w:rsidRDefault="001249D4" w:rsidP="00313D87"/>
          <w:p w:rsidR="001249D4" w:rsidRDefault="001249D4" w:rsidP="00313D87">
            <w:r>
              <w:t> Some high school</w:t>
            </w:r>
          </w:p>
          <w:p w:rsidR="001249D4" w:rsidRDefault="001249D4" w:rsidP="00313D87">
            <w:r>
              <w:t xml:space="preserve"> Completed high   </w:t>
            </w:r>
          </w:p>
          <w:p w:rsidR="001249D4" w:rsidRDefault="001249D4" w:rsidP="00313D87">
            <w:r>
              <w:t xml:space="preserve">     school/GED</w:t>
            </w:r>
          </w:p>
          <w:p w:rsidR="001249D4" w:rsidRDefault="001249D4" w:rsidP="00313D87">
            <w:r>
              <w:t> Some college</w:t>
            </w:r>
          </w:p>
          <w:p w:rsidR="001249D4" w:rsidRDefault="001249D4" w:rsidP="00313D87">
            <w:r>
              <w:t> Associate’s degree</w:t>
            </w:r>
          </w:p>
          <w:p w:rsidR="001249D4" w:rsidRDefault="001249D4" w:rsidP="00313D87">
            <w:r>
              <w:t> Bachelor’s degree</w:t>
            </w:r>
          </w:p>
          <w:p w:rsidR="001249D4" w:rsidRDefault="001249D4" w:rsidP="00313D87">
            <w:r>
              <w:t> Master’s degree</w:t>
            </w:r>
          </w:p>
          <w:p w:rsidR="001249D4" w:rsidRDefault="001249D4" w:rsidP="00313D87">
            <w:r>
              <w:t> Professional degree</w:t>
            </w:r>
          </w:p>
          <w:p w:rsidR="001249D4" w:rsidRDefault="001249D4" w:rsidP="00313D87">
            <w:r>
              <w:t> Doctoral degree</w:t>
            </w:r>
          </w:p>
          <w:p w:rsidR="001249D4" w:rsidRDefault="001249D4" w:rsidP="00313D87">
            <w:r>
              <w:t xml:space="preserve"> Other </w:t>
            </w:r>
          </w:p>
          <w:p w:rsidR="001249D4" w:rsidRDefault="001249D4" w:rsidP="00313D87"/>
          <w:p w:rsidR="001249D4" w:rsidRDefault="001249D4" w:rsidP="00313D87"/>
          <w:p w:rsidR="001249D4" w:rsidRDefault="001249D4" w:rsidP="00313D87">
            <w:r>
              <w:t xml:space="preserve"> Yes </w:t>
            </w:r>
            <w:r>
              <w:t xml:space="preserve"> No </w:t>
            </w:r>
            <w:r>
              <w:t> N/A</w:t>
            </w:r>
          </w:p>
          <w:p w:rsidR="001249D4" w:rsidRDefault="001249D4" w:rsidP="00313D87"/>
          <w:p w:rsidR="001249D4" w:rsidRDefault="001249D4" w:rsidP="00313D87">
            <w:r>
              <w:t>________________</w:t>
            </w:r>
          </w:p>
          <w:p w:rsidR="001249D4" w:rsidRDefault="001249D4" w:rsidP="00313D87"/>
          <w:p w:rsidR="001249D4" w:rsidRDefault="001249D4" w:rsidP="00313D87">
            <w:pPr>
              <w:ind w:left="252" w:hanging="252"/>
            </w:pPr>
            <w:r>
              <w:t>a. White</w:t>
            </w:r>
          </w:p>
          <w:p w:rsidR="001249D4" w:rsidRDefault="001249D4" w:rsidP="00313D87">
            <w:pPr>
              <w:ind w:left="252" w:hanging="252"/>
            </w:pPr>
            <w:r>
              <w:t>b. Black or African American</w:t>
            </w:r>
          </w:p>
          <w:p w:rsidR="001249D4" w:rsidRDefault="001249D4" w:rsidP="00313D87">
            <w:pPr>
              <w:ind w:left="252" w:hanging="252"/>
            </w:pPr>
            <w:r>
              <w:t>c. American Indian, Alaskan Native</w:t>
            </w:r>
          </w:p>
          <w:p w:rsidR="001249D4" w:rsidRDefault="001249D4" w:rsidP="00313D87">
            <w:pPr>
              <w:ind w:left="252" w:hanging="252"/>
            </w:pPr>
            <w:r>
              <w:t>d. Asian</w:t>
            </w:r>
          </w:p>
          <w:p w:rsidR="001249D4" w:rsidRDefault="001249D4" w:rsidP="00313D87">
            <w:pPr>
              <w:ind w:left="252" w:hanging="252"/>
            </w:pPr>
            <w:r>
              <w:t>e. Native Hawaiian or Pacific Islander</w:t>
            </w:r>
          </w:p>
          <w:p w:rsidR="001249D4" w:rsidRDefault="001249D4" w:rsidP="00313D87">
            <w:pPr>
              <w:ind w:left="252" w:hanging="252"/>
            </w:pPr>
            <w:r>
              <w:t>f. Other</w:t>
            </w:r>
          </w:p>
          <w:p w:rsidR="001249D4" w:rsidRDefault="001249D4" w:rsidP="00313D87">
            <w:pPr>
              <w:ind w:left="252" w:hanging="252"/>
            </w:pPr>
            <w:r>
              <w:t>g. Multiple races</w:t>
            </w:r>
          </w:p>
          <w:p w:rsidR="001249D4" w:rsidRDefault="001249D4" w:rsidP="00313D87">
            <w:pPr>
              <w:ind w:left="252" w:hanging="252"/>
            </w:pPr>
            <w:r>
              <w:t>h. Unknown</w:t>
            </w:r>
          </w:p>
          <w:p w:rsidR="001249D4" w:rsidRDefault="001249D4" w:rsidP="00313D87"/>
          <w:p w:rsidR="001249D4" w:rsidRDefault="001249D4" w:rsidP="00313D87"/>
          <w:p w:rsidR="001249D4" w:rsidRDefault="001249D4" w:rsidP="00313D87"/>
          <w:p w:rsidR="001249D4" w:rsidRDefault="001249D4" w:rsidP="00313D87"/>
          <w:p w:rsidR="001249D4" w:rsidRDefault="001249D4" w:rsidP="00313D87">
            <w:r>
              <w:t> Latin American</w:t>
            </w:r>
          </w:p>
          <w:p w:rsidR="001249D4" w:rsidRDefault="001249D4" w:rsidP="00313D87">
            <w:pPr>
              <w:ind w:left="252" w:hanging="252"/>
            </w:pPr>
            <w:r>
              <w:t> Eastern Asia (i.e. China, Korea, Japan)</w:t>
            </w:r>
          </w:p>
          <w:p w:rsidR="001249D4" w:rsidRDefault="001249D4" w:rsidP="00313D87">
            <w:pPr>
              <w:ind w:left="252" w:hanging="252"/>
            </w:pPr>
            <w:r>
              <w:t> South Eastern Asian (i.e. Vietnam, Cambodia)</w:t>
            </w:r>
          </w:p>
          <w:p w:rsidR="001249D4" w:rsidRDefault="001249D4" w:rsidP="00313D87">
            <w:pPr>
              <w:ind w:left="252" w:hanging="252"/>
            </w:pPr>
            <w:r>
              <w:t> South Central Asian (i.e. Indian, Iran, Pakistan)</w:t>
            </w:r>
          </w:p>
          <w:p w:rsidR="001249D4" w:rsidRDefault="001249D4" w:rsidP="00313D87">
            <w:pPr>
              <w:ind w:left="252" w:hanging="252"/>
            </w:pPr>
            <w:r>
              <w:t> Western Asian (i.e. Iraq, Saudi Arabia, Israel, Jordan, Syria)</w:t>
            </w:r>
          </w:p>
          <w:p w:rsidR="001249D4" w:rsidRDefault="001249D4" w:rsidP="00313D87">
            <w:r>
              <w:t> African</w:t>
            </w:r>
          </w:p>
          <w:p w:rsidR="001249D4" w:rsidRDefault="001249D4" w:rsidP="00313D87">
            <w:pPr>
              <w:ind w:left="252" w:hanging="252"/>
            </w:pPr>
            <w:r>
              <w:t> North American /European</w:t>
            </w:r>
          </w:p>
          <w:p w:rsidR="001249D4" w:rsidRDefault="001249D4" w:rsidP="00313D87">
            <w:r>
              <w:t> Other, Specify _____</w:t>
            </w:r>
          </w:p>
          <w:p w:rsidR="001249D4" w:rsidRDefault="001249D4" w:rsidP="00313D87">
            <w:r>
              <w:t> Unknown</w:t>
            </w:r>
          </w:p>
          <w:p w:rsidR="001249D4" w:rsidRDefault="001249D4" w:rsidP="00313D87"/>
          <w:p w:rsidR="001249D4" w:rsidRDefault="001249D4" w:rsidP="00313D87">
            <w:r>
              <w:t> &lt;1 year</w:t>
            </w:r>
          </w:p>
          <w:p w:rsidR="001249D4" w:rsidRDefault="001249D4" w:rsidP="00313D87">
            <w:r>
              <w:t> 1-4 years</w:t>
            </w:r>
          </w:p>
          <w:p w:rsidR="001249D4" w:rsidRDefault="001249D4" w:rsidP="00313D87">
            <w:r>
              <w:t> 5-9 years</w:t>
            </w:r>
          </w:p>
          <w:p w:rsidR="001249D4" w:rsidRDefault="001249D4" w:rsidP="00313D87">
            <w:r>
              <w:t> 10 or more years</w:t>
            </w:r>
          </w:p>
          <w:p w:rsidR="001249D4" w:rsidRDefault="001249D4" w:rsidP="00313D87"/>
        </w:tc>
      </w:tr>
      <w:tr w:rsidR="001249D4" w:rsidTr="001249D4">
        <w:tc>
          <w:tcPr>
            <w:tcW w:w="8370" w:type="dxa"/>
            <w:gridSpan w:val="3"/>
          </w:tcPr>
          <w:p w:rsidR="001249D4" w:rsidRDefault="001249D4" w:rsidP="00313D87">
            <w:pPr>
              <w:ind w:left="780" w:hanging="780"/>
            </w:pPr>
            <w:r>
              <w:lastRenderedPageBreak/>
              <w:t>I. Information on store clerks</w:t>
            </w:r>
          </w:p>
        </w:tc>
        <w:tc>
          <w:tcPr>
            <w:tcW w:w="2610" w:type="dxa"/>
          </w:tcPr>
          <w:p w:rsidR="001249D4" w:rsidRDefault="001249D4" w:rsidP="00313D87"/>
        </w:tc>
      </w:tr>
      <w:tr w:rsidR="001249D4" w:rsidTr="001249D4">
        <w:tc>
          <w:tcPr>
            <w:tcW w:w="8370" w:type="dxa"/>
            <w:gridSpan w:val="3"/>
          </w:tcPr>
          <w:p w:rsidR="001249D4" w:rsidRDefault="001249D4" w:rsidP="00313D87">
            <w:proofErr w:type="gramStart"/>
            <w:r>
              <w:t>I.1  How</w:t>
            </w:r>
            <w:proofErr w:type="gramEnd"/>
            <w:r>
              <w:t xml:space="preserve"> many clerks are employed?</w:t>
            </w:r>
          </w:p>
          <w:p w:rsidR="001249D4" w:rsidRDefault="001249D4" w:rsidP="00313D87">
            <w:pPr>
              <w:ind w:left="522" w:hanging="522"/>
            </w:pPr>
            <w:r>
              <w:t xml:space="preserve">        </w:t>
            </w:r>
            <w:proofErr w:type="gramStart"/>
            <w:r>
              <w:t>a.  In</w:t>
            </w:r>
            <w:proofErr w:type="gramEnd"/>
            <w:r>
              <w:t xml:space="preserve"> the store?</w:t>
            </w:r>
          </w:p>
          <w:p w:rsidR="001249D4" w:rsidRDefault="001249D4" w:rsidP="00313D87">
            <w:pPr>
              <w:ind w:left="522" w:hanging="522"/>
            </w:pPr>
            <w:r>
              <w:t xml:space="preserve">        </w:t>
            </w:r>
            <w:proofErr w:type="gramStart"/>
            <w:r>
              <w:t>b.  On</w:t>
            </w:r>
            <w:proofErr w:type="gramEnd"/>
            <w:r>
              <w:t xml:space="preserve"> the third shift (10:00P.M. to 6:00 A.M.) (record N/A if no third shift)</w:t>
            </w:r>
          </w:p>
          <w:p w:rsidR="001249D4" w:rsidRDefault="001249D4" w:rsidP="00313D87">
            <w:pPr>
              <w:ind w:left="300" w:hanging="318"/>
            </w:pPr>
          </w:p>
          <w:p w:rsidR="001249D4" w:rsidRDefault="001249D4" w:rsidP="00313D87">
            <w:pPr>
              <w:ind w:left="300" w:hanging="318"/>
            </w:pPr>
            <w:r>
              <w:t>I.2  Please provide the number of store clerks employed by age group</w:t>
            </w:r>
          </w:p>
          <w:p w:rsidR="001249D4" w:rsidRDefault="001249D4" w:rsidP="00313D87">
            <w:pPr>
              <w:ind w:left="300" w:hanging="318"/>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480"/>
            </w:pPr>
            <w:r>
              <w:t>I.3  Please provide the number of store clerks employed by gender</w:t>
            </w:r>
          </w:p>
          <w:p w:rsidR="001249D4" w:rsidRDefault="001249D4" w:rsidP="00313D87">
            <w:pPr>
              <w:ind w:left="480" w:hanging="540"/>
            </w:pPr>
          </w:p>
          <w:p w:rsidR="001249D4" w:rsidRDefault="001249D4" w:rsidP="00313D87">
            <w:pPr>
              <w:ind w:left="480" w:hanging="480"/>
            </w:pPr>
          </w:p>
          <w:p w:rsidR="001249D4" w:rsidRDefault="001249D4" w:rsidP="00313D87">
            <w:pPr>
              <w:ind w:left="480" w:hanging="480"/>
            </w:pPr>
            <w:proofErr w:type="gramStart"/>
            <w:r>
              <w:t>I.4  Please</w:t>
            </w:r>
            <w:proofErr w:type="gramEnd"/>
            <w:r>
              <w:t xml:space="preserve"> provide the number of store clerks employed by born or not born in U.S.</w:t>
            </w:r>
          </w:p>
          <w:p w:rsidR="001249D4" w:rsidRDefault="001249D4" w:rsidP="00313D87">
            <w:pPr>
              <w:ind w:left="480" w:hanging="540"/>
            </w:pPr>
          </w:p>
          <w:p w:rsidR="001249D4" w:rsidRDefault="001249D4" w:rsidP="00313D87">
            <w:pPr>
              <w:ind w:left="480" w:hanging="480"/>
            </w:pPr>
          </w:p>
          <w:p w:rsidR="001B418D" w:rsidRDefault="001B418D" w:rsidP="00313D87">
            <w:pPr>
              <w:ind w:left="480" w:hanging="480"/>
            </w:pPr>
          </w:p>
          <w:p w:rsidR="001B418D" w:rsidRDefault="001B418D" w:rsidP="00313D87">
            <w:pPr>
              <w:ind w:left="480" w:hanging="480"/>
            </w:pPr>
          </w:p>
          <w:p w:rsidR="001249D4" w:rsidRDefault="001249D4" w:rsidP="00313D87">
            <w:pPr>
              <w:ind w:left="480" w:hanging="480"/>
            </w:pPr>
            <w:r>
              <w:lastRenderedPageBreak/>
              <w:t>I.5  Please provide the number of store clerks employed by race</w:t>
            </w: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498"/>
            </w:pPr>
            <w:r>
              <w:t>I.6  Please provide the number of store clerks employed by ethnicity</w:t>
            </w: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80" w:hanging="540"/>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p>
          <w:p w:rsidR="001249D4" w:rsidRDefault="001249D4" w:rsidP="00313D87">
            <w:pPr>
              <w:ind w:left="432" w:hanging="432"/>
            </w:pPr>
            <w:r>
              <w:t>I.7  Please provide the number of store clerks employed by how long they worked for the C-store</w:t>
            </w:r>
          </w:p>
        </w:tc>
        <w:tc>
          <w:tcPr>
            <w:tcW w:w="2610" w:type="dxa"/>
          </w:tcPr>
          <w:p w:rsidR="001249D4" w:rsidRDefault="001249D4" w:rsidP="00313D87"/>
          <w:p w:rsidR="001249D4" w:rsidRDefault="001249D4" w:rsidP="00313D87">
            <w:r>
              <w:t>Number: ___</w:t>
            </w:r>
          </w:p>
          <w:p w:rsidR="001249D4" w:rsidRDefault="001249D4" w:rsidP="00313D87">
            <w:r>
              <w:t>Number: ___</w:t>
            </w:r>
          </w:p>
          <w:p w:rsidR="001249D4" w:rsidRDefault="001249D4" w:rsidP="00313D87"/>
          <w:p w:rsidR="001249D4" w:rsidRDefault="001249D4" w:rsidP="00313D87">
            <w:r>
              <w:t>a. 16-19 years          ___</w:t>
            </w:r>
          </w:p>
          <w:p w:rsidR="001249D4" w:rsidRDefault="001249D4" w:rsidP="00313D87">
            <w:r>
              <w:t>b. 20-24 years         ___</w:t>
            </w:r>
          </w:p>
          <w:p w:rsidR="001249D4" w:rsidRDefault="001249D4" w:rsidP="00313D87">
            <w:r>
              <w:t>c. 25-34 years          ___</w:t>
            </w:r>
          </w:p>
          <w:p w:rsidR="001249D4" w:rsidRDefault="001249D4" w:rsidP="00313D87">
            <w:r>
              <w:t>d. 35-44 years         ___</w:t>
            </w:r>
          </w:p>
          <w:p w:rsidR="001249D4" w:rsidRDefault="001249D4" w:rsidP="00313D87">
            <w:r>
              <w:t>e. 45-54 years          ___</w:t>
            </w:r>
          </w:p>
          <w:p w:rsidR="001249D4" w:rsidRDefault="001249D4" w:rsidP="00313D87">
            <w:r>
              <w:t>f. 55-64 years          ___</w:t>
            </w:r>
          </w:p>
          <w:p w:rsidR="001249D4" w:rsidRDefault="001249D4" w:rsidP="00313D87">
            <w:r>
              <w:t>g. 65+                      ___</w:t>
            </w:r>
          </w:p>
          <w:p w:rsidR="001249D4" w:rsidRDefault="001249D4" w:rsidP="00313D87"/>
          <w:p w:rsidR="001249D4" w:rsidRDefault="001249D4" w:rsidP="00313D87"/>
          <w:p w:rsidR="001249D4" w:rsidRDefault="001249D4" w:rsidP="00313D87">
            <w:r>
              <w:t>a. Male                    ___</w:t>
            </w:r>
          </w:p>
          <w:p w:rsidR="001249D4" w:rsidRDefault="001249D4" w:rsidP="00313D87">
            <w:r>
              <w:t>b. Female                ___</w:t>
            </w:r>
          </w:p>
          <w:p w:rsidR="001249D4" w:rsidRDefault="001249D4" w:rsidP="00313D87"/>
          <w:p w:rsidR="001249D4" w:rsidRDefault="001249D4" w:rsidP="00313D87">
            <w:proofErr w:type="gramStart"/>
            <w:r>
              <w:t>a</w:t>
            </w:r>
            <w:proofErr w:type="gramEnd"/>
            <w:r>
              <w:t>. U.S.                     ___</w:t>
            </w:r>
          </w:p>
          <w:p w:rsidR="001249D4" w:rsidRDefault="001249D4" w:rsidP="00313D87">
            <w:r>
              <w:t>b. Not born in U.S. ___</w:t>
            </w:r>
          </w:p>
          <w:p w:rsidR="001249D4" w:rsidRDefault="001249D4" w:rsidP="00313D87">
            <w:pPr>
              <w:ind w:left="252" w:hanging="252"/>
            </w:pPr>
          </w:p>
          <w:p w:rsidR="001B418D" w:rsidRDefault="001B418D" w:rsidP="00313D87">
            <w:pPr>
              <w:ind w:left="252" w:hanging="252"/>
            </w:pPr>
          </w:p>
          <w:p w:rsidR="001B418D" w:rsidRDefault="001B418D" w:rsidP="00313D87">
            <w:pPr>
              <w:ind w:left="252" w:hanging="252"/>
            </w:pPr>
          </w:p>
          <w:p w:rsidR="001249D4" w:rsidRDefault="001249D4" w:rsidP="00313D87">
            <w:pPr>
              <w:ind w:left="252" w:hanging="252"/>
            </w:pPr>
            <w:r>
              <w:lastRenderedPageBreak/>
              <w:t>a. White                  ___</w:t>
            </w:r>
          </w:p>
          <w:p w:rsidR="001249D4" w:rsidRDefault="001249D4" w:rsidP="00313D87">
            <w:pPr>
              <w:ind w:left="252" w:hanging="252"/>
            </w:pPr>
            <w:r>
              <w:t>b. Black or African American            ___</w:t>
            </w:r>
          </w:p>
          <w:p w:rsidR="001249D4" w:rsidRDefault="001249D4" w:rsidP="00313D87">
            <w:pPr>
              <w:ind w:left="252" w:hanging="252"/>
            </w:pPr>
            <w:r>
              <w:t>c. American Indian, Alaskan Native   ___</w:t>
            </w:r>
          </w:p>
          <w:p w:rsidR="001249D4" w:rsidRDefault="001249D4" w:rsidP="00313D87">
            <w:pPr>
              <w:ind w:left="252" w:hanging="252"/>
            </w:pPr>
            <w:r>
              <w:t>d. Asian                   ___</w:t>
            </w:r>
          </w:p>
          <w:p w:rsidR="001249D4" w:rsidRDefault="001249D4" w:rsidP="00313D87">
            <w:pPr>
              <w:ind w:left="252" w:hanging="252"/>
            </w:pPr>
            <w:r>
              <w:t>e. Native Hawaiian or Pacific Islander   ___</w:t>
            </w:r>
          </w:p>
          <w:p w:rsidR="001249D4" w:rsidRDefault="001249D4" w:rsidP="00313D87">
            <w:pPr>
              <w:ind w:left="252" w:hanging="252"/>
            </w:pPr>
            <w:r>
              <w:t>f. Other                    ___</w:t>
            </w:r>
          </w:p>
          <w:p w:rsidR="001249D4" w:rsidRDefault="001249D4" w:rsidP="00313D87">
            <w:pPr>
              <w:ind w:left="252" w:hanging="252"/>
            </w:pPr>
            <w:r>
              <w:t>g. Unknown</w:t>
            </w:r>
          </w:p>
          <w:p w:rsidR="001249D4" w:rsidRDefault="001249D4" w:rsidP="00313D87"/>
          <w:p w:rsidR="001249D4" w:rsidRDefault="001249D4" w:rsidP="00313D87">
            <w:r>
              <w:t> Latin American  ___</w:t>
            </w:r>
          </w:p>
          <w:p w:rsidR="001249D4" w:rsidRDefault="001249D4" w:rsidP="00313D87">
            <w:pPr>
              <w:ind w:left="252" w:hanging="252"/>
            </w:pPr>
            <w:r>
              <w:t> Eastern Asia (i.e. China, Korea, Japan)  _____</w:t>
            </w:r>
          </w:p>
          <w:p w:rsidR="001249D4" w:rsidRDefault="001249D4" w:rsidP="00313D87">
            <w:pPr>
              <w:ind w:left="252" w:hanging="252"/>
            </w:pPr>
            <w:r>
              <w:t> South Eastern Asian (i.e. Vietnam, Cambodia)      _____</w:t>
            </w:r>
          </w:p>
          <w:p w:rsidR="001249D4" w:rsidRDefault="001249D4" w:rsidP="00313D87">
            <w:pPr>
              <w:ind w:left="252" w:hanging="252"/>
            </w:pPr>
            <w:r>
              <w:t> South Central Asian (i.e. Indian, Iran, Pakistan)         _____</w:t>
            </w:r>
          </w:p>
          <w:p w:rsidR="001249D4" w:rsidRDefault="001249D4" w:rsidP="00313D87">
            <w:pPr>
              <w:ind w:left="252" w:hanging="252"/>
            </w:pPr>
            <w:r>
              <w:t> Western Asian (i.e. Iraq, Saudi Arabia, Israel, Jordan, Syria)   _____</w:t>
            </w:r>
          </w:p>
          <w:p w:rsidR="001249D4" w:rsidRDefault="001249D4" w:rsidP="00313D87">
            <w:r>
              <w:t> African            _____</w:t>
            </w:r>
          </w:p>
          <w:p w:rsidR="001249D4" w:rsidRDefault="001249D4" w:rsidP="00313D87">
            <w:pPr>
              <w:ind w:left="252" w:hanging="252"/>
            </w:pPr>
            <w:r>
              <w:t> North American /European        _____</w:t>
            </w:r>
          </w:p>
          <w:p w:rsidR="001249D4" w:rsidRDefault="001249D4" w:rsidP="00313D87">
            <w:r>
              <w:t> Other, Specify _____</w:t>
            </w:r>
          </w:p>
          <w:p w:rsidR="001249D4" w:rsidRDefault="001249D4" w:rsidP="00313D87">
            <w:r>
              <w:t xml:space="preserve"> Unknown </w:t>
            </w:r>
          </w:p>
          <w:p w:rsidR="001249D4" w:rsidRDefault="001249D4" w:rsidP="00313D87"/>
          <w:p w:rsidR="001249D4" w:rsidRDefault="001249D4" w:rsidP="00313D87">
            <w:r>
              <w:t>a. &lt;1 year                ___</w:t>
            </w:r>
          </w:p>
          <w:p w:rsidR="001249D4" w:rsidRDefault="001249D4" w:rsidP="00313D87">
            <w:r>
              <w:t>b. 1-4 years             ___</w:t>
            </w:r>
          </w:p>
          <w:p w:rsidR="001249D4" w:rsidRDefault="001249D4" w:rsidP="00313D87">
            <w:r>
              <w:t>c. 5-9 years              ___</w:t>
            </w:r>
          </w:p>
          <w:p w:rsidR="001249D4" w:rsidRDefault="001249D4" w:rsidP="00313D87">
            <w:r>
              <w:t>d. 10 or more years ___</w:t>
            </w:r>
          </w:p>
          <w:p w:rsidR="001249D4" w:rsidRDefault="001249D4" w:rsidP="00313D87"/>
        </w:tc>
      </w:tr>
      <w:tr w:rsidR="001249D4" w:rsidTr="001249D4">
        <w:tc>
          <w:tcPr>
            <w:tcW w:w="10980" w:type="dxa"/>
            <w:gridSpan w:val="4"/>
          </w:tcPr>
          <w:p w:rsidR="001249D4" w:rsidRDefault="001249D4" w:rsidP="00313D87">
            <w:pPr>
              <w:ind w:left="-18"/>
              <w:jc w:val="both"/>
            </w:pPr>
            <w:r>
              <w:lastRenderedPageBreak/>
              <w:t>J.  Police enforcement</w:t>
            </w:r>
          </w:p>
        </w:tc>
      </w:tr>
      <w:tr w:rsidR="001249D4" w:rsidTr="001249D4">
        <w:tc>
          <w:tcPr>
            <w:tcW w:w="8100" w:type="dxa"/>
            <w:gridSpan w:val="2"/>
          </w:tcPr>
          <w:p w:rsidR="001249D4" w:rsidRDefault="001249D4" w:rsidP="00313D87">
            <w:pPr>
              <w:ind w:left="342" w:hanging="342"/>
            </w:pPr>
            <w:proofErr w:type="gramStart"/>
            <w:r>
              <w:t>J.1  Has</w:t>
            </w:r>
            <w:proofErr w:type="gramEnd"/>
            <w:r>
              <w:t xml:space="preserve"> the store been cited by the police for being out of compliance with the city’s convenience store ordinance since (</w:t>
            </w:r>
            <w:r>
              <w:rPr>
                <w:i/>
              </w:rPr>
              <w:t xml:space="preserve">enter the </w:t>
            </w:r>
            <w:r w:rsidRPr="00BF5661">
              <w:rPr>
                <w:i/>
              </w:rPr>
              <w:t>effective date of the ordinance</w:t>
            </w:r>
            <w:r>
              <w:t>)?</w:t>
            </w:r>
          </w:p>
          <w:p w:rsidR="001249D4" w:rsidRDefault="001249D4" w:rsidP="00313D87">
            <w:pPr>
              <w:ind w:left="342"/>
            </w:pPr>
          </w:p>
          <w:p w:rsidR="001249D4" w:rsidRDefault="001249D4" w:rsidP="00313D87">
            <w:pPr>
              <w:ind w:left="342"/>
            </w:pPr>
            <w:r>
              <w:t xml:space="preserve"> If No, skip  to end</w:t>
            </w:r>
          </w:p>
          <w:p w:rsidR="001249D4" w:rsidRDefault="001249D4" w:rsidP="00313D87">
            <w:pPr>
              <w:ind w:left="-60"/>
            </w:pPr>
          </w:p>
          <w:p w:rsidR="001249D4" w:rsidRDefault="001249D4" w:rsidP="00313D87">
            <w:proofErr w:type="gramStart"/>
            <w:r>
              <w:t>J.2  How</w:t>
            </w:r>
            <w:proofErr w:type="gramEnd"/>
            <w:r>
              <w:t xml:space="preserve"> many times were you cited for noncompliance?</w:t>
            </w:r>
          </w:p>
          <w:p w:rsidR="001249D4" w:rsidRDefault="001249D4" w:rsidP="00313D87"/>
          <w:p w:rsidR="001249D4" w:rsidRDefault="001249D4" w:rsidP="00313D87">
            <w:proofErr w:type="gramStart"/>
            <w:r>
              <w:t>J.3  What</w:t>
            </w:r>
            <w:proofErr w:type="gramEnd"/>
            <w:r>
              <w:t xml:space="preserve"> was the total cost of the fines for all citations?</w:t>
            </w:r>
          </w:p>
          <w:p w:rsidR="001249D4" w:rsidRDefault="001249D4" w:rsidP="00313D87"/>
          <w:p w:rsidR="001249D4" w:rsidRDefault="001249D4" w:rsidP="00313D87">
            <w:proofErr w:type="gramStart"/>
            <w:r>
              <w:t>J.4  Was</w:t>
            </w:r>
            <w:proofErr w:type="gramEnd"/>
            <w:r>
              <w:t xml:space="preserve"> your compliance a direct result of the citation?</w:t>
            </w:r>
          </w:p>
          <w:p w:rsidR="001249D4" w:rsidRDefault="001249D4" w:rsidP="00313D87"/>
        </w:tc>
        <w:tc>
          <w:tcPr>
            <w:tcW w:w="2880" w:type="dxa"/>
            <w:gridSpan w:val="2"/>
          </w:tcPr>
          <w:p w:rsidR="001249D4" w:rsidRDefault="001249D4" w:rsidP="00313D87"/>
          <w:p w:rsidR="001249D4" w:rsidRDefault="001249D4" w:rsidP="00313D87">
            <w:r>
              <w:t xml:space="preserve"> Yes </w:t>
            </w:r>
            <w:r>
              <w:t xml:space="preserve"> No </w:t>
            </w:r>
            <w:r>
              <w:t xml:space="preserve"> </w:t>
            </w:r>
            <w:proofErr w:type="spellStart"/>
            <w:r>
              <w:t>Unk</w:t>
            </w:r>
            <w:proofErr w:type="spellEnd"/>
          </w:p>
          <w:p w:rsidR="001249D4" w:rsidRDefault="001249D4" w:rsidP="00313D87"/>
          <w:p w:rsidR="001249D4" w:rsidRDefault="001249D4" w:rsidP="00313D87"/>
          <w:p w:rsidR="001249D4" w:rsidRDefault="001249D4" w:rsidP="00313D87"/>
          <w:p w:rsidR="001249D4" w:rsidRDefault="001249D4" w:rsidP="00313D87"/>
          <w:p w:rsidR="001249D4" w:rsidRDefault="001249D4" w:rsidP="00313D87">
            <w:r>
              <w:t xml:space="preserve">Number   _____       </w:t>
            </w:r>
            <w:r>
              <w:t xml:space="preserve"> </w:t>
            </w:r>
            <w:proofErr w:type="spellStart"/>
            <w:r>
              <w:t>Unk</w:t>
            </w:r>
            <w:proofErr w:type="spellEnd"/>
          </w:p>
          <w:p w:rsidR="001249D4" w:rsidRDefault="001249D4" w:rsidP="00313D87"/>
          <w:p w:rsidR="001249D4" w:rsidRDefault="001249D4" w:rsidP="00313D87">
            <w:r>
              <w:t xml:space="preserve">Total cost________ </w:t>
            </w:r>
            <w:r>
              <w:t xml:space="preserve"> </w:t>
            </w:r>
            <w:proofErr w:type="spellStart"/>
            <w:r>
              <w:t>Unk</w:t>
            </w:r>
            <w:proofErr w:type="spellEnd"/>
          </w:p>
          <w:p w:rsidR="001249D4" w:rsidRDefault="001249D4" w:rsidP="00313D87"/>
          <w:p w:rsidR="001249D4" w:rsidRDefault="001249D4" w:rsidP="00313D87">
            <w:r>
              <w:t xml:space="preserve"> Yes </w:t>
            </w:r>
            <w:r>
              <w:t xml:space="preserve"> No </w:t>
            </w:r>
            <w:r>
              <w:t xml:space="preserve"> N/A </w:t>
            </w:r>
            <w:r>
              <w:t xml:space="preserve"> </w:t>
            </w:r>
            <w:proofErr w:type="spellStart"/>
            <w:r>
              <w:t>Unk</w:t>
            </w:r>
            <w:proofErr w:type="spellEnd"/>
          </w:p>
          <w:p w:rsidR="001249D4" w:rsidRDefault="001249D4" w:rsidP="00313D87"/>
        </w:tc>
      </w:tr>
    </w:tbl>
    <w:p w:rsidR="00D26483" w:rsidRDefault="00D26483"/>
    <w:p w:rsidR="00D26483" w:rsidRDefault="00D26483">
      <w:pPr>
        <w:sectPr w:rsidR="00D26483" w:rsidSect="00313D87">
          <w:headerReference w:type="default" r:id="rId7"/>
          <w:headerReference w:type="first" r:id="rId8"/>
          <w:footerReference w:type="first" r:id="rId9"/>
          <w:pgSz w:w="12240" w:h="15840"/>
          <w:pgMar w:top="1440" w:right="1440" w:bottom="1440" w:left="1440" w:header="720" w:footer="720" w:gutter="0"/>
          <w:cols w:space="720"/>
          <w:titlePg/>
          <w:docGrid w:linePitch="360"/>
        </w:sectPr>
      </w:pPr>
    </w:p>
    <w:p w:rsidR="001249D4" w:rsidRDefault="001249D4"/>
    <w:p w:rsidR="00D26483" w:rsidRDefault="00D26483"/>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60"/>
        <w:gridCol w:w="2340"/>
      </w:tblGrid>
      <w:tr w:rsidR="001249D4" w:rsidTr="001249D4">
        <w:tc>
          <w:tcPr>
            <w:tcW w:w="10800" w:type="dxa"/>
            <w:gridSpan w:val="2"/>
          </w:tcPr>
          <w:p w:rsidR="001249D4" w:rsidRDefault="001249D4" w:rsidP="00313D87">
            <w:pPr>
              <w:jc w:val="center"/>
            </w:pPr>
            <w:r w:rsidRPr="009D0FB9">
              <w:br w:type="page"/>
            </w:r>
            <w:r>
              <w:br w:type="page"/>
            </w:r>
            <w:r>
              <w:br w:type="page"/>
              <w:t>Store Evaluation Form</w:t>
            </w:r>
          </w:p>
        </w:tc>
      </w:tr>
      <w:tr w:rsidR="001249D4" w:rsidTr="001249D4">
        <w:tc>
          <w:tcPr>
            <w:tcW w:w="10800" w:type="dxa"/>
            <w:gridSpan w:val="2"/>
          </w:tcPr>
          <w:p w:rsidR="001249D4" w:rsidRDefault="001249D4" w:rsidP="00313D87">
            <w:r>
              <w:t>A.  Store Information (pre-recorded)</w:t>
            </w:r>
          </w:p>
        </w:tc>
      </w:tr>
      <w:tr w:rsidR="001249D4" w:rsidTr="001249D4">
        <w:tc>
          <w:tcPr>
            <w:tcW w:w="10800" w:type="dxa"/>
            <w:gridSpan w:val="2"/>
          </w:tcPr>
          <w:p w:rsidR="001249D4" w:rsidRDefault="001249D4" w:rsidP="00313D87">
            <w:r>
              <w:t>Store ID number __ __ __ __</w:t>
            </w:r>
          </w:p>
          <w:p w:rsidR="001249D4" w:rsidRDefault="001249D4" w:rsidP="00313D87"/>
          <w:p w:rsidR="001249D4" w:rsidRDefault="001249D4" w:rsidP="00313D87">
            <w:r>
              <w:t>Name of store____________________________________________________________</w:t>
            </w:r>
          </w:p>
          <w:p w:rsidR="001249D4" w:rsidRDefault="001249D4" w:rsidP="00313D87"/>
          <w:p w:rsidR="001249D4" w:rsidRDefault="001249D4" w:rsidP="00313D87">
            <w:r>
              <w:t>Company name___________________________________________________________</w:t>
            </w:r>
          </w:p>
          <w:p w:rsidR="001249D4" w:rsidRDefault="001249D4" w:rsidP="00313D87"/>
          <w:p w:rsidR="001249D4" w:rsidRDefault="001249D4" w:rsidP="00313D87">
            <w:r>
              <w:t>Store address_____________________________________________________________</w:t>
            </w:r>
          </w:p>
          <w:p w:rsidR="001249D4" w:rsidRDefault="001249D4" w:rsidP="00313D87"/>
          <w:p w:rsidR="001249D4" w:rsidRDefault="001249D4" w:rsidP="00313D87">
            <w:r>
              <w:t>Store telephone number __ __ __ -__ __ __ -__ __ __ __</w:t>
            </w:r>
          </w:p>
          <w:p w:rsidR="001249D4" w:rsidRDefault="001249D4" w:rsidP="00313D87"/>
          <w:p w:rsidR="001249D4" w:rsidRDefault="001249D4" w:rsidP="00313D87">
            <w:r>
              <w:t>Date of store site visit __  __ /__ __ /__  __ __ __</w:t>
            </w:r>
          </w:p>
          <w:p w:rsidR="001249D4" w:rsidRDefault="001249D4" w:rsidP="00313D87"/>
          <w:p w:rsidR="001249D4" w:rsidRDefault="001249D4" w:rsidP="00313D87">
            <w:r>
              <w:t>Time of store visit  __ ___ : __ __  AM PM</w:t>
            </w:r>
          </w:p>
          <w:p w:rsidR="001249D4" w:rsidRDefault="001249D4" w:rsidP="00313D87"/>
          <w:p w:rsidR="001249D4" w:rsidRDefault="001249D4" w:rsidP="00313D87">
            <w:r>
              <w:t xml:space="preserve">Store is registered in Police Department’s compliance program </w:t>
            </w:r>
            <w:r>
              <w:t xml:space="preserve"> Yes </w:t>
            </w:r>
            <w:r>
              <w:t> No</w:t>
            </w:r>
          </w:p>
          <w:p w:rsidR="001249D4" w:rsidRDefault="001249D4" w:rsidP="00313D87"/>
          <w:p w:rsidR="001249D4" w:rsidRDefault="001249D4" w:rsidP="00313D87"/>
          <w:p w:rsidR="001249D4" w:rsidRDefault="001249D4" w:rsidP="00313D87">
            <w:r>
              <w:t>Survey staff ID __ __</w:t>
            </w:r>
          </w:p>
          <w:p w:rsidR="001249D4" w:rsidRDefault="001249D4" w:rsidP="00313D87"/>
        </w:tc>
      </w:tr>
      <w:tr w:rsidR="001249D4" w:rsidTr="001249D4">
        <w:tc>
          <w:tcPr>
            <w:tcW w:w="10800" w:type="dxa"/>
            <w:gridSpan w:val="2"/>
          </w:tcPr>
          <w:p w:rsidR="001249D4" w:rsidRDefault="001249D4" w:rsidP="00313D87">
            <w:pPr>
              <w:jc w:val="both"/>
            </w:pPr>
            <w:r>
              <w:t>B.  Ordinance Requirements</w:t>
            </w:r>
          </w:p>
        </w:tc>
      </w:tr>
      <w:tr w:rsidR="001249D4" w:rsidTr="001249D4">
        <w:tc>
          <w:tcPr>
            <w:tcW w:w="8460" w:type="dxa"/>
          </w:tcPr>
          <w:p w:rsidR="001249D4" w:rsidRPr="0012513C" w:rsidRDefault="001249D4" w:rsidP="00313D87">
            <w:pPr>
              <w:rPr>
                <w:u w:val="single"/>
              </w:rPr>
            </w:pPr>
            <w:r w:rsidRPr="0012513C">
              <w:rPr>
                <w:u w:val="single"/>
              </w:rPr>
              <w:t>Registration</w:t>
            </w:r>
          </w:p>
          <w:p w:rsidR="001249D4" w:rsidRDefault="001249D4" w:rsidP="00313D87">
            <w:pPr>
              <w:widowControl/>
              <w:numPr>
                <w:ilvl w:val="3"/>
                <w:numId w:val="18"/>
              </w:numPr>
              <w:tabs>
                <w:tab w:val="clear" w:pos="2520"/>
                <w:tab w:val="left" w:pos="252"/>
              </w:tabs>
              <w:autoSpaceDE/>
              <w:autoSpaceDN/>
              <w:adjustRightInd/>
              <w:ind w:left="300"/>
            </w:pPr>
            <w:r>
              <w:t>Ordinance compliance Program registration sticker is posted</w:t>
            </w:r>
          </w:p>
        </w:tc>
        <w:tc>
          <w:tcPr>
            <w:tcW w:w="2340" w:type="dxa"/>
          </w:tcPr>
          <w:p w:rsidR="001249D4" w:rsidRDefault="001249D4" w:rsidP="00313D87"/>
          <w:p w:rsidR="001249D4" w:rsidRDefault="001249D4" w:rsidP="00313D87">
            <w:r>
              <w:t xml:space="preserve"> Yes </w:t>
            </w:r>
            <w:r>
              <w:t> No</w:t>
            </w:r>
          </w:p>
        </w:tc>
      </w:tr>
      <w:tr w:rsidR="001249D4" w:rsidTr="001249D4">
        <w:tc>
          <w:tcPr>
            <w:tcW w:w="8460" w:type="dxa"/>
          </w:tcPr>
          <w:p w:rsidR="001249D4" w:rsidRPr="0012513C" w:rsidRDefault="001249D4" w:rsidP="00313D87">
            <w:pPr>
              <w:rPr>
                <w:u w:val="single"/>
              </w:rPr>
            </w:pPr>
            <w:r w:rsidRPr="0012513C">
              <w:rPr>
                <w:u w:val="single"/>
              </w:rPr>
              <w:t>Signage</w:t>
            </w:r>
          </w:p>
          <w:p w:rsidR="001249D4" w:rsidRDefault="001249D4" w:rsidP="00313D87">
            <w:pPr>
              <w:widowControl/>
              <w:numPr>
                <w:ilvl w:val="3"/>
                <w:numId w:val="18"/>
              </w:numPr>
              <w:tabs>
                <w:tab w:val="clear" w:pos="2520"/>
                <w:tab w:val="left" w:pos="252"/>
              </w:tabs>
              <w:autoSpaceDE/>
              <w:autoSpaceDN/>
              <w:adjustRightInd/>
              <w:ind w:left="300" w:hanging="300"/>
            </w:pPr>
            <w:r>
              <w:t>Signs posted saying the following:</w:t>
            </w:r>
          </w:p>
          <w:p w:rsidR="001249D4" w:rsidRDefault="001249D4" w:rsidP="00313D87">
            <w:pPr>
              <w:widowControl/>
              <w:numPr>
                <w:ilvl w:val="1"/>
                <w:numId w:val="17"/>
              </w:numPr>
              <w:tabs>
                <w:tab w:val="clear" w:pos="1440"/>
              </w:tabs>
              <w:autoSpaceDE/>
              <w:autoSpaceDN/>
              <w:adjustRightInd/>
              <w:ind w:left="720"/>
            </w:pPr>
            <w:r>
              <w:t>No loitering or trespassing (signs at all public exits and on front, sides and rear of store)</w:t>
            </w:r>
          </w:p>
          <w:p w:rsidR="001249D4" w:rsidRDefault="001249D4" w:rsidP="00313D87">
            <w:pPr>
              <w:widowControl/>
              <w:numPr>
                <w:ilvl w:val="1"/>
                <w:numId w:val="17"/>
              </w:numPr>
              <w:tabs>
                <w:tab w:val="clear" w:pos="1440"/>
              </w:tabs>
              <w:autoSpaceDE/>
              <w:autoSpaceDN/>
              <w:adjustRightInd/>
              <w:ind w:left="720"/>
            </w:pPr>
            <w:r>
              <w:t>Surveillance cameras are in use</w:t>
            </w:r>
          </w:p>
          <w:p w:rsidR="001249D4" w:rsidRDefault="001249D4" w:rsidP="00313D87">
            <w:pPr>
              <w:widowControl/>
              <w:numPr>
                <w:ilvl w:val="1"/>
                <w:numId w:val="17"/>
              </w:numPr>
              <w:tabs>
                <w:tab w:val="clear" w:pos="1440"/>
              </w:tabs>
              <w:autoSpaceDE/>
              <w:autoSpaceDN/>
              <w:adjustRightInd/>
              <w:ind w:left="720"/>
            </w:pPr>
            <w:r>
              <w:t>Minimum cash is on hand</w:t>
            </w:r>
          </w:p>
          <w:p w:rsidR="001249D4" w:rsidRDefault="001249D4" w:rsidP="00313D87">
            <w:pPr>
              <w:widowControl/>
              <w:numPr>
                <w:ilvl w:val="1"/>
                <w:numId w:val="17"/>
              </w:numPr>
              <w:tabs>
                <w:tab w:val="clear" w:pos="1440"/>
              </w:tabs>
              <w:autoSpaceDE/>
              <w:autoSpaceDN/>
              <w:adjustRightInd/>
              <w:ind w:left="720"/>
            </w:pPr>
            <w:r>
              <w:t>Employee cannot open drop safe</w:t>
            </w:r>
          </w:p>
          <w:p w:rsidR="001249D4" w:rsidRDefault="001249D4" w:rsidP="00313D87">
            <w:pPr>
              <w:widowControl/>
              <w:numPr>
                <w:ilvl w:val="1"/>
                <w:numId w:val="17"/>
              </w:numPr>
              <w:tabs>
                <w:tab w:val="clear" w:pos="1440"/>
              </w:tabs>
              <w:autoSpaceDE/>
              <w:autoSpaceDN/>
              <w:adjustRightInd/>
              <w:ind w:left="720"/>
            </w:pPr>
            <w:r>
              <w:t>Security alarm system in use</w:t>
            </w:r>
          </w:p>
          <w:p w:rsidR="001249D4" w:rsidRDefault="001249D4" w:rsidP="00313D87">
            <w:pPr>
              <w:widowControl/>
              <w:numPr>
                <w:ilvl w:val="3"/>
                <w:numId w:val="18"/>
              </w:numPr>
              <w:tabs>
                <w:tab w:val="clear" w:pos="2520"/>
              </w:tabs>
              <w:autoSpaceDE/>
              <w:autoSpaceDN/>
              <w:adjustRightInd/>
              <w:ind w:left="300"/>
            </w:pPr>
            <w:r>
              <w:t>Are there height strips at all public exits</w:t>
            </w:r>
          </w:p>
        </w:tc>
        <w:tc>
          <w:tcPr>
            <w:tcW w:w="2340" w:type="dxa"/>
          </w:tcPr>
          <w:p w:rsidR="001249D4" w:rsidRDefault="001249D4" w:rsidP="00313D87"/>
          <w:p w:rsidR="001249D4" w:rsidRDefault="001249D4" w:rsidP="00313D87"/>
          <w:p w:rsidR="001249D4" w:rsidRDefault="001249D4" w:rsidP="00313D87"/>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tc>
      </w:tr>
      <w:tr w:rsidR="001249D4" w:rsidTr="001249D4">
        <w:tc>
          <w:tcPr>
            <w:tcW w:w="8460" w:type="dxa"/>
          </w:tcPr>
          <w:p w:rsidR="001249D4" w:rsidRPr="0012513C" w:rsidRDefault="001249D4" w:rsidP="00313D87">
            <w:pPr>
              <w:rPr>
                <w:u w:val="single"/>
              </w:rPr>
            </w:pPr>
            <w:r w:rsidRPr="0012513C">
              <w:rPr>
                <w:u w:val="single"/>
              </w:rPr>
              <w:t>Visibility</w:t>
            </w:r>
          </w:p>
          <w:p w:rsidR="001249D4" w:rsidRDefault="001249D4" w:rsidP="00313D87">
            <w:pPr>
              <w:widowControl/>
              <w:numPr>
                <w:ilvl w:val="3"/>
                <w:numId w:val="18"/>
              </w:numPr>
              <w:tabs>
                <w:tab w:val="clear" w:pos="2520"/>
                <w:tab w:val="left" w:pos="252"/>
              </w:tabs>
              <w:autoSpaceDE/>
              <w:autoSpaceDN/>
              <w:adjustRightInd/>
              <w:ind w:left="300"/>
            </w:pPr>
            <w:r>
              <w:t>Unobstructed view of outside from cash register through all windows and public access doors extending from 3 to 6 feet above the ground.</w:t>
            </w:r>
          </w:p>
        </w:tc>
        <w:tc>
          <w:tcPr>
            <w:tcW w:w="2340" w:type="dxa"/>
          </w:tcPr>
          <w:p w:rsidR="001249D4" w:rsidRDefault="001249D4" w:rsidP="00313D87"/>
          <w:p w:rsidR="001249D4" w:rsidRDefault="001249D4" w:rsidP="00313D87"/>
          <w:p w:rsidR="001249D4" w:rsidRDefault="001249D4" w:rsidP="00313D87">
            <w:r>
              <w:t xml:space="preserve"> Yes </w:t>
            </w:r>
            <w:r>
              <w:t> No</w:t>
            </w:r>
          </w:p>
        </w:tc>
      </w:tr>
      <w:tr w:rsidR="001249D4" w:rsidTr="001249D4">
        <w:tc>
          <w:tcPr>
            <w:tcW w:w="8460" w:type="dxa"/>
          </w:tcPr>
          <w:p w:rsidR="001249D4" w:rsidRPr="0012513C" w:rsidRDefault="001249D4" w:rsidP="00313D87">
            <w:pPr>
              <w:rPr>
                <w:u w:val="single"/>
              </w:rPr>
            </w:pPr>
            <w:r w:rsidRPr="0012513C">
              <w:rPr>
                <w:u w:val="single"/>
              </w:rPr>
              <w:t>Alarms</w:t>
            </w:r>
          </w:p>
          <w:p w:rsidR="001249D4" w:rsidRDefault="001249D4" w:rsidP="00313D87">
            <w:pPr>
              <w:ind w:left="300" w:hanging="360"/>
            </w:pPr>
            <w:r>
              <w:t>5    Silent panic or holdup alarm system evident in store</w:t>
            </w:r>
          </w:p>
        </w:tc>
        <w:tc>
          <w:tcPr>
            <w:tcW w:w="2340" w:type="dxa"/>
          </w:tcPr>
          <w:p w:rsidR="001249D4" w:rsidRDefault="001249D4" w:rsidP="00313D87"/>
          <w:p w:rsidR="001249D4" w:rsidRDefault="001249D4" w:rsidP="00313D87">
            <w:r>
              <w:t xml:space="preserve"> Yes </w:t>
            </w:r>
            <w:r>
              <w:t> No</w:t>
            </w:r>
          </w:p>
        </w:tc>
      </w:tr>
      <w:tr w:rsidR="001249D4" w:rsidTr="001249D4">
        <w:tc>
          <w:tcPr>
            <w:tcW w:w="8460" w:type="dxa"/>
          </w:tcPr>
          <w:p w:rsidR="001249D4" w:rsidRPr="0012513C" w:rsidRDefault="001249D4" w:rsidP="00313D87">
            <w:pPr>
              <w:rPr>
                <w:u w:val="single"/>
              </w:rPr>
            </w:pPr>
            <w:r w:rsidRPr="0012513C">
              <w:rPr>
                <w:u w:val="single"/>
              </w:rPr>
              <w:t>Surveillance camera system</w:t>
            </w:r>
          </w:p>
          <w:p w:rsidR="001249D4" w:rsidRDefault="001249D4" w:rsidP="00313D87">
            <w:pPr>
              <w:widowControl/>
              <w:numPr>
                <w:ilvl w:val="2"/>
                <w:numId w:val="17"/>
              </w:numPr>
              <w:tabs>
                <w:tab w:val="clear" w:pos="2340"/>
                <w:tab w:val="left" w:pos="252"/>
              </w:tabs>
              <w:autoSpaceDE/>
              <w:autoSpaceDN/>
              <w:adjustRightInd/>
              <w:ind w:left="300"/>
            </w:pPr>
            <w:r>
              <w:t>Minimum of two surveillance cameras</w:t>
            </w:r>
          </w:p>
          <w:p w:rsidR="001249D4" w:rsidRDefault="001249D4" w:rsidP="00313D87">
            <w:pPr>
              <w:widowControl/>
              <w:numPr>
                <w:ilvl w:val="2"/>
                <w:numId w:val="17"/>
              </w:numPr>
              <w:tabs>
                <w:tab w:val="clear" w:pos="2340"/>
                <w:tab w:val="left" w:pos="252"/>
              </w:tabs>
              <w:autoSpaceDE/>
              <w:autoSpaceDN/>
              <w:adjustRightInd/>
              <w:ind w:left="300"/>
            </w:pPr>
            <w:r>
              <w:t>View of register</w:t>
            </w:r>
          </w:p>
          <w:p w:rsidR="001249D4" w:rsidRDefault="001249D4" w:rsidP="00313D87">
            <w:pPr>
              <w:widowControl/>
              <w:numPr>
                <w:ilvl w:val="2"/>
                <w:numId w:val="17"/>
              </w:numPr>
              <w:tabs>
                <w:tab w:val="clear" w:pos="2340"/>
                <w:tab w:val="left" w:pos="252"/>
              </w:tabs>
              <w:autoSpaceDE/>
              <w:autoSpaceDN/>
              <w:adjustRightInd/>
              <w:ind w:left="300"/>
            </w:pPr>
            <w:r>
              <w:t>View of main entrance/exit area</w:t>
            </w:r>
          </w:p>
        </w:tc>
        <w:tc>
          <w:tcPr>
            <w:tcW w:w="2340" w:type="dxa"/>
          </w:tcPr>
          <w:p w:rsidR="001249D4" w:rsidRDefault="001249D4" w:rsidP="00313D87"/>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tc>
      </w:tr>
      <w:tr w:rsidR="001249D4" w:rsidTr="001249D4">
        <w:tc>
          <w:tcPr>
            <w:tcW w:w="10800" w:type="dxa"/>
            <w:gridSpan w:val="2"/>
          </w:tcPr>
          <w:p w:rsidR="001249D4" w:rsidRDefault="001249D4" w:rsidP="00313D87">
            <w:r>
              <w:t>C.  Other CPTED features</w:t>
            </w:r>
          </w:p>
        </w:tc>
      </w:tr>
      <w:tr w:rsidR="001249D4" w:rsidTr="001249D4">
        <w:tc>
          <w:tcPr>
            <w:tcW w:w="8460" w:type="dxa"/>
          </w:tcPr>
          <w:p w:rsidR="001249D4" w:rsidRPr="0012513C" w:rsidRDefault="001249D4" w:rsidP="00313D87">
            <w:pPr>
              <w:rPr>
                <w:u w:val="single"/>
              </w:rPr>
            </w:pPr>
            <w:r w:rsidRPr="0012513C">
              <w:rPr>
                <w:u w:val="single"/>
              </w:rPr>
              <w:t>Access/escape routes</w:t>
            </w:r>
          </w:p>
          <w:p w:rsidR="001249D4" w:rsidRDefault="001249D4" w:rsidP="00313D87">
            <w:pPr>
              <w:widowControl/>
              <w:numPr>
                <w:ilvl w:val="2"/>
                <w:numId w:val="17"/>
              </w:numPr>
              <w:tabs>
                <w:tab w:val="clear" w:pos="2340"/>
                <w:tab w:val="left" w:pos="252"/>
              </w:tabs>
              <w:autoSpaceDE/>
              <w:autoSpaceDN/>
              <w:adjustRightInd/>
              <w:ind w:left="300"/>
            </w:pPr>
            <w:r>
              <w:lastRenderedPageBreak/>
              <w:t>A person outside can be observed from the register station before entering store</w:t>
            </w:r>
          </w:p>
          <w:p w:rsidR="001249D4" w:rsidRDefault="001249D4" w:rsidP="00313D87">
            <w:pPr>
              <w:widowControl/>
              <w:numPr>
                <w:ilvl w:val="2"/>
                <w:numId w:val="17"/>
              </w:numPr>
              <w:tabs>
                <w:tab w:val="clear" w:pos="2340"/>
                <w:tab w:val="left" w:pos="252"/>
              </w:tabs>
              <w:autoSpaceDE/>
              <w:autoSpaceDN/>
              <w:adjustRightInd/>
              <w:ind w:left="300"/>
            </w:pPr>
            <w:r>
              <w:t xml:space="preserve"> There is opportunity for a person outside to hide from customers and clerks in  store </w:t>
            </w:r>
          </w:p>
          <w:p w:rsidR="001249D4" w:rsidRDefault="001249D4" w:rsidP="00313D87">
            <w:pPr>
              <w:widowControl/>
              <w:numPr>
                <w:ilvl w:val="2"/>
                <w:numId w:val="17"/>
              </w:numPr>
              <w:tabs>
                <w:tab w:val="clear" w:pos="2340"/>
                <w:tab w:val="left" w:pos="252"/>
              </w:tabs>
              <w:autoSpaceDE/>
              <w:autoSpaceDN/>
              <w:adjustRightInd/>
              <w:ind w:left="300"/>
            </w:pPr>
            <w:r>
              <w:t xml:space="preserve"> Access to parking lot is visible from within store?</w:t>
            </w:r>
          </w:p>
          <w:p w:rsidR="001249D4" w:rsidRDefault="001249D4" w:rsidP="00313D87">
            <w:pPr>
              <w:widowControl/>
              <w:numPr>
                <w:ilvl w:val="2"/>
                <w:numId w:val="17"/>
              </w:numPr>
              <w:tabs>
                <w:tab w:val="clear" w:pos="2340"/>
                <w:tab w:val="left" w:pos="252"/>
              </w:tabs>
              <w:autoSpaceDE/>
              <w:autoSpaceDN/>
              <w:adjustRightInd/>
              <w:ind w:left="300"/>
            </w:pPr>
            <w:r>
              <w:t xml:space="preserve"> Property is fenced to force entrance and exit in view of register</w:t>
            </w:r>
          </w:p>
        </w:tc>
        <w:tc>
          <w:tcPr>
            <w:tcW w:w="2340" w:type="dxa"/>
          </w:tcPr>
          <w:p w:rsidR="001249D4" w:rsidRDefault="001249D4" w:rsidP="00313D87"/>
          <w:p w:rsidR="001249D4" w:rsidRDefault="001249D4" w:rsidP="00313D87">
            <w:r>
              <w:lastRenderedPageBreak/>
              <w:t xml:space="preserve"> Yes </w:t>
            </w:r>
            <w:r>
              <w:t> No</w:t>
            </w:r>
          </w:p>
          <w:p w:rsidR="001249D4" w:rsidRDefault="001249D4" w:rsidP="00313D87"/>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tc>
      </w:tr>
      <w:tr w:rsidR="001249D4" w:rsidTr="001249D4">
        <w:tc>
          <w:tcPr>
            <w:tcW w:w="8460" w:type="dxa"/>
          </w:tcPr>
          <w:p w:rsidR="001249D4" w:rsidRPr="0012513C" w:rsidRDefault="001249D4" w:rsidP="00313D87">
            <w:pPr>
              <w:widowControl/>
              <w:tabs>
                <w:tab w:val="left" w:pos="252"/>
              </w:tabs>
              <w:autoSpaceDE/>
              <w:autoSpaceDN/>
              <w:adjustRightInd/>
              <w:rPr>
                <w:u w:val="single"/>
              </w:rPr>
            </w:pPr>
            <w:r w:rsidRPr="0012513C">
              <w:rPr>
                <w:u w:val="single"/>
              </w:rPr>
              <w:lastRenderedPageBreak/>
              <w:t>Interior visibility</w:t>
            </w:r>
          </w:p>
          <w:p w:rsidR="001249D4" w:rsidRDefault="001249D4" w:rsidP="00313D87">
            <w:pPr>
              <w:widowControl/>
              <w:numPr>
                <w:ilvl w:val="0"/>
                <w:numId w:val="32"/>
              </w:numPr>
              <w:tabs>
                <w:tab w:val="left" w:pos="342"/>
              </w:tabs>
              <w:autoSpaceDE/>
              <w:autoSpaceDN/>
              <w:adjustRightInd/>
              <w:ind w:left="342"/>
            </w:pPr>
            <w:r>
              <w:t xml:space="preserve">Are </w:t>
            </w:r>
            <w:r w:rsidRPr="00A768A0">
              <w:t>mirrors</w:t>
            </w:r>
            <w:r>
              <w:t xml:space="preserve"> used to view rear aisle areas</w:t>
            </w:r>
          </w:p>
          <w:p w:rsidR="001249D4" w:rsidRDefault="001249D4" w:rsidP="00313D87">
            <w:pPr>
              <w:widowControl/>
              <w:numPr>
                <w:ilvl w:val="0"/>
                <w:numId w:val="32"/>
              </w:numPr>
              <w:tabs>
                <w:tab w:val="left" w:pos="342"/>
              </w:tabs>
              <w:autoSpaceDE/>
              <w:autoSpaceDN/>
              <w:adjustRightInd/>
              <w:ind w:left="342"/>
            </w:pPr>
            <w:r>
              <w:t>Does the shelf height block view of persons in aisles</w:t>
            </w:r>
          </w:p>
          <w:p w:rsidR="001249D4" w:rsidRPr="00A768A0" w:rsidRDefault="001249D4" w:rsidP="00313D87">
            <w:pPr>
              <w:widowControl/>
              <w:numPr>
                <w:ilvl w:val="0"/>
                <w:numId w:val="32"/>
              </w:numPr>
              <w:tabs>
                <w:tab w:val="left" w:pos="342"/>
              </w:tabs>
              <w:autoSpaceDE/>
              <w:autoSpaceDN/>
              <w:adjustRightInd/>
              <w:ind w:left="342"/>
            </w:pPr>
            <w:r>
              <w:t>Is there a place to hide which is not visible from cash register</w:t>
            </w:r>
          </w:p>
        </w:tc>
        <w:tc>
          <w:tcPr>
            <w:tcW w:w="2340" w:type="dxa"/>
          </w:tcPr>
          <w:p w:rsidR="001249D4" w:rsidRDefault="001249D4" w:rsidP="00313D87"/>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tc>
      </w:tr>
      <w:tr w:rsidR="001249D4" w:rsidTr="001249D4">
        <w:tc>
          <w:tcPr>
            <w:tcW w:w="8460" w:type="dxa"/>
          </w:tcPr>
          <w:p w:rsidR="001249D4" w:rsidRPr="00361CA6" w:rsidRDefault="001249D4" w:rsidP="00313D87">
            <w:pPr>
              <w:widowControl/>
              <w:tabs>
                <w:tab w:val="left" w:pos="252"/>
              </w:tabs>
              <w:autoSpaceDE/>
              <w:autoSpaceDN/>
              <w:adjustRightInd/>
              <w:rPr>
                <w:u w:val="single"/>
              </w:rPr>
            </w:pPr>
            <w:r>
              <w:t xml:space="preserve"> </w:t>
            </w:r>
            <w:r w:rsidRPr="00361CA6">
              <w:rPr>
                <w:u w:val="single"/>
              </w:rPr>
              <w:t xml:space="preserve">Bullet-resistant shielding </w:t>
            </w:r>
          </w:p>
          <w:p w:rsidR="001249D4" w:rsidRDefault="001249D4" w:rsidP="00313D87">
            <w:pPr>
              <w:widowControl/>
              <w:numPr>
                <w:ilvl w:val="0"/>
                <w:numId w:val="32"/>
              </w:numPr>
              <w:tabs>
                <w:tab w:val="left" w:pos="342"/>
              </w:tabs>
              <w:autoSpaceDE/>
              <w:autoSpaceDN/>
              <w:adjustRightInd/>
              <w:ind w:left="342"/>
            </w:pPr>
            <w:r>
              <w:t xml:space="preserve">Is bullet resistant shielding around cash register? </w:t>
            </w:r>
          </w:p>
          <w:p w:rsidR="001249D4" w:rsidRDefault="001249D4" w:rsidP="00313D87">
            <w:pPr>
              <w:widowControl/>
              <w:tabs>
                <w:tab w:val="left" w:pos="702"/>
              </w:tabs>
              <w:autoSpaceDE/>
              <w:autoSpaceDN/>
              <w:adjustRightInd/>
              <w:ind w:left="342"/>
            </w:pPr>
            <w:r>
              <w:t>If no to 16 then go to 18</w:t>
            </w:r>
          </w:p>
          <w:p w:rsidR="001249D4" w:rsidRDefault="001249D4" w:rsidP="00313D87">
            <w:pPr>
              <w:widowControl/>
              <w:numPr>
                <w:ilvl w:val="0"/>
                <w:numId w:val="32"/>
              </w:numPr>
              <w:tabs>
                <w:tab w:val="left" w:pos="342"/>
              </w:tabs>
              <w:autoSpaceDE/>
              <w:autoSpaceDN/>
              <w:adjustRightInd/>
              <w:ind w:left="342"/>
            </w:pPr>
            <w:r>
              <w:t xml:space="preserve">Is bullet resistant shielding in use? </w:t>
            </w:r>
          </w:p>
          <w:p w:rsidR="001249D4" w:rsidRDefault="001249D4" w:rsidP="00313D87">
            <w:pPr>
              <w:widowControl/>
              <w:numPr>
                <w:ilvl w:val="0"/>
                <w:numId w:val="32"/>
              </w:numPr>
              <w:tabs>
                <w:tab w:val="left" w:pos="342"/>
              </w:tabs>
              <w:autoSpaceDE/>
              <w:autoSpaceDN/>
              <w:adjustRightInd/>
              <w:ind w:left="342"/>
            </w:pPr>
            <w:r>
              <w:t>Does the store have a pass-through cash box?</w:t>
            </w:r>
          </w:p>
          <w:p w:rsidR="001249D4" w:rsidRDefault="001249D4" w:rsidP="00313D87">
            <w:pPr>
              <w:widowControl/>
              <w:numPr>
                <w:ilvl w:val="0"/>
                <w:numId w:val="32"/>
              </w:numPr>
              <w:tabs>
                <w:tab w:val="left" w:pos="342"/>
              </w:tabs>
              <w:autoSpaceDE/>
              <w:autoSpaceDN/>
              <w:adjustRightInd/>
              <w:ind w:left="342"/>
            </w:pPr>
            <w:r>
              <w:t>Is there a security guard present?</w:t>
            </w:r>
          </w:p>
        </w:tc>
        <w:tc>
          <w:tcPr>
            <w:tcW w:w="2340" w:type="dxa"/>
          </w:tcPr>
          <w:p w:rsidR="001249D4" w:rsidRDefault="001249D4" w:rsidP="00313D87"/>
          <w:p w:rsidR="001249D4" w:rsidRDefault="001249D4" w:rsidP="00313D87">
            <w:r>
              <w:t xml:space="preserve"> Yes </w:t>
            </w:r>
            <w:r>
              <w:t> No</w:t>
            </w:r>
          </w:p>
          <w:p w:rsidR="001249D4" w:rsidRDefault="001249D4" w:rsidP="00313D87"/>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tc>
      </w:tr>
      <w:tr w:rsidR="001249D4" w:rsidTr="001249D4">
        <w:tc>
          <w:tcPr>
            <w:tcW w:w="8460" w:type="dxa"/>
          </w:tcPr>
          <w:p w:rsidR="001249D4" w:rsidRPr="0012513C" w:rsidRDefault="001249D4" w:rsidP="00313D87">
            <w:pPr>
              <w:rPr>
                <w:u w:val="single"/>
              </w:rPr>
            </w:pPr>
            <w:r w:rsidRPr="0012513C">
              <w:rPr>
                <w:u w:val="single"/>
              </w:rPr>
              <w:t>Store characteristics</w:t>
            </w:r>
          </w:p>
          <w:p w:rsidR="001249D4" w:rsidRDefault="001249D4" w:rsidP="00313D87">
            <w:pPr>
              <w:widowControl/>
              <w:numPr>
                <w:ilvl w:val="0"/>
                <w:numId w:val="32"/>
              </w:numPr>
              <w:tabs>
                <w:tab w:val="left" w:pos="342"/>
              </w:tabs>
              <w:autoSpaceDE/>
              <w:autoSpaceDN/>
              <w:adjustRightInd/>
              <w:ind w:left="342"/>
            </w:pPr>
            <w:r>
              <w:t xml:space="preserve"> Does store have </w:t>
            </w:r>
            <w:proofErr w:type="gramStart"/>
            <w:r>
              <w:t>a</w:t>
            </w:r>
            <w:proofErr w:type="gramEnd"/>
            <w:r>
              <w:t xml:space="preserve"> off-street parking lot?</w:t>
            </w:r>
          </w:p>
          <w:p w:rsidR="001249D4" w:rsidRDefault="001249D4" w:rsidP="00313D87">
            <w:pPr>
              <w:widowControl/>
              <w:numPr>
                <w:ilvl w:val="0"/>
                <w:numId w:val="32"/>
              </w:numPr>
              <w:tabs>
                <w:tab w:val="left" w:pos="342"/>
              </w:tabs>
              <w:autoSpaceDE/>
              <w:autoSpaceDN/>
              <w:adjustRightInd/>
              <w:ind w:left="342"/>
            </w:pPr>
            <w:r>
              <w:t>Are there multiple clerks present?</w:t>
            </w:r>
          </w:p>
          <w:p w:rsidR="001249D4" w:rsidRDefault="001249D4" w:rsidP="00313D87">
            <w:pPr>
              <w:widowControl/>
              <w:numPr>
                <w:ilvl w:val="0"/>
                <w:numId w:val="32"/>
              </w:numPr>
              <w:tabs>
                <w:tab w:val="left" w:pos="342"/>
              </w:tabs>
              <w:autoSpaceDE/>
              <w:autoSpaceDN/>
              <w:adjustRightInd/>
              <w:ind w:left="342"/>
            </w:pPr>
            <w:r>
              <w:t>Is store open 24 hours?</w:t>
            </w:r>
          </w:p>
          <w:p w:rsidR="001249D4" w:rsidRDefault="001249D4" w:rsidP="00313D87">
            <w:pPr>
              <w:widowControl/>
              <w:numPr>
                <w:ilvl w:val="0"/>
                <w:numId w:val="32"/>
              </w:numPr>
              <w:tabs>
                <w:tab w:val="left" w:pos="342"/>
              </w:tabs>
              <w:autoSpaceDE/>
              <w:autoSpaceDN/>
              <w:adjustRightInd/>
              <w:ind w:left="342"/>
            </w:pPr>
            <w:r>
              <w:t>Is store located in a strip mall?</w:t>
            </w:r>
          </w:p>
          <w:p w:rsidR="001249D4" w:rsidRDefault="001249D4" w:rsidP="00313D87">
            <w:pPr>
              <w:widowControl/>
              <w:numPr>
                <w:ilvl w:val="0"/>
                <w:numId w:val="32"/>
              </w:numPr>
              <w:tabs>
                <w:tab w:val="left" w:pos="342"/>
              </w:tabs>
              <w:autoSpaceDE/>
              <w:autoSpaceDN/>
              <w:adjustRightInd/>
              <w:ind w:left="342"/>
            </w:pPr>
            <w:r>
              <w:t>Is store located within ½ mile of an expressway?</w:t>
            </w:r>
          </w:p>
          <w:p w:rsidR="001249D4" w:rsidRDefault="001249D4" w:rsidP="00313D87">
            <w:pPr>
              <w:widowControl/>
              <w:numPr>
                <w:ilvl w:val="0"/>
                <w:numId w:val="32"/>
              </w:numPr>
              <w:tabs>
                <w:tab w:val="left" w:pos="342"/>
              </w:tabs>
              <w:autoSpaceDE/>
              <w:autoSpaceDN/>
              <w:adjustRightInd/>
              <w:ind w:left="342"/>
            </w:pPr>
            <w:r>
              <w:t>Does store have gas pumps?</w:t>
            </w:r>
          </w:p>
          <w:p w:rsidR="001249D4" w:rsidRDefault="001249D4" w:rsidP="00313D87">
            <w:pPr>
              <w:widowControl/>
              <w:tabs>
                <w:tab w:val="left" w:pos="342"/>
              </w:tabs>
              <w:autoSpaceDE/>
              <w:autoSpaceDN/>
              <w:adjustRightInd/>
              <w:ind w:left="342"/>
            </w:pPr>
          </w:p>
          <w:p w:rsidR="001249D4" w:rsidRDefault="001249D4" w:rsidP="00313D87">
            <w:pPr>
              <w:widowControl/>
              <w:numPr>
                <w:ilvl w:val="0"/>
                <w:numId w:val="32"/>
              </w:numPr>
              <w:tabs>
                <w:tab w:val="left" w:pos="342"/>
              </w:tabs>
              <w:autoSpaceDE/>
              <w:autoSpaceDN/>
              <w:adjustRightInd/>
              <w:ind w:left="342"/>
            </w:pPr>
            <w:r>
              <w:t>Describe store type:</w:t>
            </w:r>
          </w:p>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 w:rsidR="001249D4" w:rsidRDefault="001249D4" w:rsidP="00313D87">
            <w:pPr>
              <w:widowControl/>
              <w:numPr>
                <w:ilvl w:val="0"/>
                <w:numId w:val="30"/>
              </w:numPr>
              <w:tabs>
                <w:tab w:val="left" w:pos="342"/>
              </w:tabs>
              <w:autoSpaceDE/>
              <w:autoSpaceDN/>
              <w:adjustRightInd/>
              <w:ind w:left="342" w:hanging="450"/>
            </w:pPr>
            <w:r>
              <w:t>Is the store located within one mile of:</w:t>
            </w:r>
          </w:p>
          <w:p w:rsidR="001249D4" w:rsidRDefault="001249D4" w:rsidP="00313D87">
            <w:pPr>
              <w:widowControl/>
              <w:numPr>
                <w:ilvl w:val="0"/>
                <w:numId w:val="29"/>
              </w:numPr>
              <w:autoSpaceDE/>
              <w:autoSpaceDN/>
              <w:adjustRightInd/>
              <w:ind w:left="702"/>
            </w:pPr>
            <w:r>
              <w:t>Known drug trafficking activity</w:t>
            </w:r>
          </w:p>
          <w:p w:rsidR="001249D4" w:rsidRDefault="001249D4" w:rsidP="00313D87">
            <w:pPr>
              <w:widowControl/>
              <w:numPr>
                <w:ilvl w:val="0"/>
                <w:numId w:val="29"/>
              </w:numPr>
              <w:autoSpaceDE/>
              <w:autoSpaceDN/>
              <w:adjustRightInd/>
              <w:ind w:left="702"/>
            </w:pPr>
            <w:r>
              <w:t>Loitering youth, gangs, pan handlers or prostitutes</w:t>
            </w:r>
          </w:p>
          <w:p w:rsidR="001249D4" w:rsidRDefault="001249D4" w:rsidP="00313D87">
            <w:pPr>
              <w:widowControl/>
              <w:numPr>
                <w:ilvl w:val="0"/>
                <w:numId w:val="29"/>
              </w:numPr>
              <w:autoSpaceDE/>
              <w:autoSpaceDN/>
              <w:adjustRightInd/>
              <w:ind w:left="702"/>
            </w:pPr>
            <w:r>
              <w:t>Subsidized public housing projects</w:t>
            </w:r>
          </w:p>
          <w:p w:rsidR="001249D4" w:rsidRDefault="001249D4" w:rsidP="00313D87">
            <w:pPr>
              <w:widowControl/>
              <w:numPr>
                <w:ilvl w:val="0"/>
                <w:numId w:val="29"/>
              </w:numPr>
              <w:autoSpaceDE/>
              <w:autoSpaceDN/>
              <w:adjustRightInd/>
              <w:ind w:left="702"/>
            </w:pPr>
            <w:r>
              <w:t>Privately owned multi-family dwellings</w:t>
            </w:r>
          </w:p>
          <w:p w:rsidR="001249D4" w:rsidRDefault="001249D4" w:rsidP="00313D87">
            <w:pPr>
              <w:widowControl/>
              <w:numPr>
                <w:ilvl w:val="0"/>
                <w:numId w:val="29"/>
              </w:numPr>
              <w:autoSpaceDE/>
              <w:autoSpaceDN/>
              <w:adjustRightInd/>
              <w:ind w:left="702"/>
            </w:pPr>
            <w:r>
              <w:t>Areas with broken windows, graffiti, or abandoned cars on empty lots.</w:t>
            </w:r>
          </w:p>
        </w:tc>
        <w:tc>
          <w:tcPr>
            <w:tcW w:w="2340" w:type="dxa"/>
          </w:tcPr>
          <w:p w:rsidR="001249D4" w:rsidRDefault="001249D4" w:rsidP="00313D87"/>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p w:rsidR="001249D4" w:rsidRDefault="001249D4" w:rsidP="00313D87">
            <w:r>
              <w:t xml:space="preserve"> Yes </w:t>
            </w:r>
            <w:r>
              <w:t> No</w:t>
            </w:r>
          </w:p>
          <w:p w:rsidR="001249D4" w:rsidRDefault="001249D4" w:rsidP="00313D87"/>
          <w:p w:rsidR="001249D4" w:rsidRDefault="001249D4" w:rsidP="00313D87">
            <w:r>
              <w:t xml:space="preserve"> Convenience </w:t>
            </w:r>
          </w:p>
          <w:p w:rsidR="001249D4" w:rsidRDefault="001249D4" w:rsidP="00313D87">
            <w:pPr>
              <w:ind w:left="252" w:hanging="252"/>
            </w:pPr>
            <w:r>
              <w:t> Gasoline station with nightly closed kiosk with pass thru cash box</w:t>
            </w:r>
          </w:p>
          <w:p w:rsidR="001249D4" w:rsidRDefault="001249D4" w:rsidP="00313D87">
            <w:pPr>
              <w:ind w:left="252" w:hanging="252"/>
            </w:pPr>
            <w:r>
              <w:t> Gasoline station with nightly open kiosk without  pass thru cash box</w:t>
            </w:r>
          </w:p>
          <w:p w:rsidR="001249D4" w:rsidRDefault="001249D4" w:rsidP="00313D87">
            <w:r>
              <w:t xml:space="preserve"> Small grocery store </w:t>
            </w:r>
          </w:p>
          <w:p w:rsidR="001249D4" w:rsidRDefault="001249D4" w:rsidP="00313D87">
            <w:r>
              <w:t> Other, describe___</w:t>
            </w:r>
          </w:p>
          <w:p w:rsidR="001249D4" w:rsidRDefault="001249D4" w:rsidP="00313D87">
            <w:pPr>
              <w:ind w:left="-19"/>
            </w:pPr>
          </w:p>
          <w:p w:rsidR="001249D4" w:rsidRDefault="001249D4" w:rsidP="00313D87"/>
          <w:p w:rsidR="001249D4" w:rsidRDefault="001249D4" w:rsidP="00313D87">
            <w:r>
              <w:t xml:space="preserve"> Yes </w:t>
            </w:r>
            <w:r>
              <w:t xml:space="preserve"> N o </w:t>
            </w:r>
            <w:r>
              <w:t xml:space="preserve"> </w:t>
            </w:r>
            <w:proofErr w:type="spellStart"/>
            <w:r>
              <w:t>Unk</w:t>
            </w:r>
            <w:proofErr w:type="spellEnd"/>
          </w:p>
          <w:p w:rsidR="001249D4" w:rsidRDefault="001249D4" w:rsidP="00313D87">
            <w:r>
              <w:t xml:space="preserve"> Yes </w:t>
            </w:r>
            <w:r>
              <w:t xml:space="preserve"> No  </w:t>
            </w:r>
            <w:r>
              <w:t xml:space="preserve"> </w:t>
            </w:r>
            <w:proofErr w:type="spellStart"/>
            <w:r>
              <w:t>Unk</w:t>
            </w:r>
            <w:proofErr w:type="spellEnd"/>
          </w:p>
          <w:p w:rsidR="001249D4" w:rsidRDefault="001249D4" w:rsidP="00313D87">
            <w:r>
              <w:t xml:space="preserve"> Yes </w:t>
            </w:r>
            <w:r>
              <w:t xml:space="preserve"> No  </w:t>
            </w:r>
            <w:r>
              <w:t xml:space="preserve"> </w:t>
            </w:r>
            <w:proofErr w:type="spellStart"/>
            <w:r>
              <w:t>Unk</w:t>
            </w:r>
            <w:proofErr w:type="spellEnd"/>
          </w:p>
          <w:p w:rsidR="001249D4" w:rsidRDefault="001249D4" w:rsidP="00313D87">
            <w:r>
              <w:t xml:space="preserve"> Yes </w:t>
            </w:r>
            <w:r>
              <w:t xml:space="preserve"> No  </w:t>
            </w:r>
            <w:r>
              <w:t xml:space="preserve"> </w:t>
            </w:r>
            <w:proofErr w:type="spellStart"/>
            <w:r>
              <w:t>Unk</w:t>
            </w:r>
            <w:proofErr w:type="spellEnd"/>
          </w:p>
          <w:p w:rsidR="001249D4" w:rsidRDefault="001249D4" w:rsidP="00313D87">
            <w:r>
              <w:t xml:space="preserve"> Yes </w:t>
            </w:r>
            <w:r>
              <w:t xml:space="preserve"> No  </w:t>
            </w:r>
            <w:r>
              <w:t xml:space="preserve"> </w:t>
            </w:r>
            <w:proofErr w:type="spellStart"/>
            <w:r>
              <w:t>Unk</w:t>
            </w:r>
            <w:proofErr w:type="spellEnd"/>
          </w:p>
        </w:tc>
      </w:tr>
    </w:tbl>
    <w:p w:rsidR="00364010" w:rsidRDefault="00364010"/>
    <w:sectPr w:rsidR="00364010" w:rsidSect="003640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D87" w:rsidRDefault="00313D87" w:rsidP="006959C6">
      <w:r>
        <w:separator/>
      </w:r>
    </w:p>
  </w:endnote>
  <w:endnote w:type="continuationSeparator" w:id="0">
    <w:p w:rsidR="00313D87" w:rsidRDefault="00313D87" w:rsidP="00695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E2" w:rsidRDefault="008B3DE2" w:rsidP="008B3DE2">
    <w:pPr>
      <w:pStyle w:val="Footer"/>
    </w:pPr>
    <w:r>
      <w:tab/>
    </w:r>
    <w:sdt>
      <w:sdtPr>
        <w:id w:val="969169713"/>
        <w:placeholder>
          <w:docPart w:val="81909667700E4F72AE9BE446654F1D49"/>
        </w:placeholder>
        <w:temporary/>
        <w:showingPlcHdr/>
      </w:sdtPr>
      <w:sdtContent>
        <w:r>
          <w:t>[Type text]</w:t>
        </w:r>
      </w:sdtContent>
    </w:sdt>
  </w:p>
  <w:p w:rsidR="008B3DE2" w:rsidRDefault="008B3DE2" w:rsidP="008B3DE2">
    <w:pPr>
      <w:pStyle w:val="FootnoteText"/>
    </w:pPr>
    <w:r w:rsidRPr="005604AC">
      <w:rPr>
        <w:rFonts w:cs="Arial"/>
        <w:sz w:val="16"/>
        <w:szCs w:val="16"/>
      </w:rPr>
      <w:t xml:space="preserve">Public reporting burden of this collection of information is estimated to average </w:t>
    </w:r>
    <w:r>
      <w:rPr>
        <w:rFonts w:cs="Arial"/>
        <w:sz w:val="16"/>
        <w:szCs w:val="16"/>
      </w:rPr>
      <w:t>30</w:t>
    </w:r>
    <w:r w:rsidRPr="005604AC">
      <w:rPr>
        <w:rFonts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B3DE2" w:rsidRDefault="008B3DE2" w:rsidP="008B3DE2">
    <w:pPr>
      <w:pStyle w:val="Footer"/>
      <w:tabs>
        <w:tab w:val="clear" w:pos="4320"/>
        <w:tab w:val="clear" w:pos="8640"/>
        <w:tab w:val="left" w:pos="15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D87" w:rsidRDefault="00313D87" w:rsidP="006959C6">
      <w:r>
        <w:separator/>
      </w:r>
    </w:p>
  </w:footnote>
  <w:footnote w:type="continuationSeparator" w:id="0">
    <w:p w:rsidR="00313D87" w:rsidRDefault="00313D87" w:rsidP="00695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8E36035BD1DE487E82E0A8A7BD581783"/>
      </w:placeholder>
      <w:temporary/>
      <w:showingPlcHdr/>
    </w:sdtPr>
    <w:sdtContent>
      <w:p w:rsidR="00313D87" w:rsidRDefault="00313D87">
        <w:pPr>
          <w:pStyle w:val="Header"/>
        </w:pPr>
        <w:r>
          <w:t>[Type text]</w:t>
        </w:r>
      </w:p>
    </w:sdtContent>
  </w:sdt>
  <w:p w:rsidR="00313D87" w:rsidRDefault="00313D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E2" w:rsidRPr="00BD5F91" w:rsidRDefault="008B3DE2" w:rsidP="008B3DE2">
    <w:pPr>
      <w:jc w:val="right"/>
      <w:rPr>
        <w:sz w:val="16"/>
        <w:szCs w:val="16"/>
      </w:rPr>
    </w:pPr>
    <w:r w:rsidRPr="00BD5F91">
      <w:rPr>
        <w:sz w:val="16"/>
        <w:szCs w:val="16"/>
      </w:rPr>
      <w:t xml:space="preserve">                    Form Approved</w:t>
    </w:r>
  </w:p>
  <w:p w:rsidR="008B3DE2" w:rsidRPr="00BD5F91" w:rsidRDefault="008B3DE2" w:rsidP="008B3DE2">
    <w:pPr>
      <w:jc w:val="right"/>
      <w:rPr>
        <w:sz w:val="16"/>
        <w:szCs w:val="16"/>
      </w:rPr>
    </w:pPr>
    <w:r w:rsidRPr="00BD5F91">
      <w:rPr>
        <w:sz w:val="16"/>
        <w:szCs w:val="16"/>
      </w:rPr>
      <w:t>OMB No. 0920-xxxx</w:t>
    </w:r>
  </w:p>
  <w:p w:rsidR="008B3DE2" w:rsidRPr="00BD5F91" w:rsidRDefault="008B3DE2" w:rsidP="008B3DE2">
    <w:pPr>
      <w:ind w:left="6540"/>
      <w:jc w:val="right"/>
      <w:rPr>
        <w:sz w:val="16"/>
        <w:szCs w:val="16"/>
      </w:rPr>
    </w:pPr>
    <w:r w:rsidRPr="00BD5F91">
      <w:rPr>
        <w:sz w:val="16"/>
        <w:szCs w:val="16"/>
      </w:rPr>
      <w:t xml:space="preserve">        Exp. Date xx/xx/20xx</w:t>
    </w:r>
  </w:p>
  <w:p w:rsidR="008B3DE2" w:rsidRDefault="008B3DE2">
    <w:pPr>
      <w:pStyle w:val="Header"/>
    </w:pPr>
  </w:p>
  <w:p w:rsidR="008B3DE2" w:rsidRDefault="008B3D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19F33C45"/>
    <w:multiLevelType w:val="hybridMultilevel"/>
    <w:tmpl w:val="8DD6BC88"/>
    <w:lvl w:ilvl="0" w:tplc="346674E2">
      <w:start w:val="1"/>
      <w:numFmt w:val="lowerLetter"/>
      <w:lvlText w:val="%1."/>
      <w:lvlJc w:val="left"/>
      <w:pPr>
        <w:tabs>
          <w:tab w:val="num" w:pos="300"/>
        </w:tabs>
        <w:ind w:left="30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6">
    <w:nsid w:val="1D840AAB"/>
    <w:multiLevelType w:val="hybridMultilevel"/>
    <w:tmpl w:val="CB0ABB2C"/>
    <w:lvl w:ilvl="0" w:tplc="560EEA8C">
      <w:start w:val="4"/>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E7267F2">
      <w:start w:val="1"/>
      <w:numFmt w:val="decimal"/>
      <w:lvlText w:val="%3."/>
      <w:lvlJc w:val="left"/>
      <w:pPr>
        <w:tabs>
          <w:tab w:val="num" w:pos="720"/>
        </w:tabs>
        <w:ind w:left="720" w:hanging="36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7">
    <w:nsid w:val="1E8B7A42"/>
    <w:multiLevelType w:val="hybridMultilevel"/>
    <w:tmpl w:val="8E026C4C"/>
    <w:lvl w:ilvl="0" w:tplc="0409000F">
      <w:start w:val="22"/>
      <w:numFmt w:val="decimal"/>
      <w:pStyle w:val="Step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812206"/>
    <w:multiLevelType w:val="hybridMultilevel"/>
    <w:tmpl w:val="0816941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7A1538"/>
    <w:multiLevelType w:val="multilevel"/>
    <w:tmpl w:val="50729A44"/>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79D3CBF"/>
    <w:multiLevelType w:val="hybridMultilevel"/>
    <w:tmpl w:val="8EB2CE8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4">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322C15"/>
    <w:multiLevelType w:val="hybridMultilevel"/>
    <w:tmpl w:val="9A0AF34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3FF842C0"/>
    <w:multiLevelType w:val="hybridMultilevel"/>
    <w:tmpl w:val="32A2F32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9E1482"/>
    <w:multiLevelType w:val="hybridMultilevel"/>
    <w:tmpl w:val="43E4E5FA"/>
    <w:lvl w:ilvl="0" w:tplc="3E940A40">
      <w:start w:val="1"/>
      <w:numFmt w:val="decimal"/>
      <w:lvlText w:val="%1."/>
      <w:lvlJc w:val="left"/>
      <w:pPr>
        <w:tabs>
          <w:tab w:val="num" w:pos="360"/>
        </w:tabs>
        <w:ind w:left="360" w:hanging="360"/>
      </w:pPr>
      <w:rPr>
        <w:rFonts w:hint="default"/>
        <w:b w:val="0"/>
      </w:rPr>
    </w:lvl>
    <w:lvl w:ilvl="1" w:tplc="9E0CDFF6">
      <w:start w:val="1"/>
      <w:numFmt w:val="lowerLetter"/>
      <w:lvlText w:val="%2)"/>
      <w:lvlJc w:val="left"/>
      <w:pPr>
        <w:tabs>
          <w:tab w:val="num" w:pos="900"/>
        </w:tabs>
        <w:ind w:left="90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4003CF"/>
    <w:multiLevelType w:val="hybridMultilevel"/>
    <w:tmpl w:val="7F101C42"/>
    <w:lvl w:ilvl="0" w:tplc="9E0CDFF6">
      <w:start w:val="1"/>
      <w:numFmt w:val="lowerLetter"/>
      <w:lvlText w:val="%1)"/>
      <w:lvlJc w:val="left"/>
      <w:pPr>
        <w:tabs>
          <w:tab w:val="num" w:pos="900"/>
        </w:tabs>
        <w:ind w:left="900"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nsid w:val="5DA666A6"/>
    <w:multiLevelType w:val="hybridMultilevel"/>
    <w:tmpl w:val="E8A457A0"/>
    <w:lvl w:ilvl="0" w:tplc="15FA71FE">
      <w:start w:val="1"/>
      <w:numFmt w:val="decimal"/>
      <w:lvlText w:val="%1."/>
      <w:lvlJc w:val="left"/>
      <w:pPr>
        <w:tabs>
          <w:tab w:val="num" w:pos="600"/>
        </w:tabs>
        <w:ind w:left="600" w:hanging="360"/>
      </w:pPr>
      <w:rPr>
        <w:rFonts w:hint="default"/>
      </w:rPr>
    </w:lvl>
    <w:lvl w:ilvl="1" w:tplc="9E6AD53E">
      <w:numFmt w:val="none"/>
      <w:lvlText w:val=""/>
      <w:lvlJc w:val="left"/>
      <w:pPr>
        <w:tabs>
          <w:tab w:val="num" w:pos="360"/>
        </w:tabs>
      </w:pPr>
    </w:lvl>
    <w:lvl w:ilvl="2" w:tplc="6642705A">
      <w:numFmt w:val="none"/>
      <w:lvlText w:val=""/>
      <w:lvlJc w:val="left"/>
      <w:pPr>
        <w:tabs>
          <w:tab w:val="num" w:pos="360"/>
        </w:tabs>
      </w:pPr>
    </w:lvl>
    <w:lvl w:ilvl="3" w:tplc="9D728CF6">
      <w:numFmt w:val="none"/>
      <w:lvlText w:val=""/>
      <w:lvlJc w:val="left"/>
      <w:pPr>
        <w:tabs>
          <w:tab w:val="num" w:pos="360"/>
        </w:tabs>
      </w:pPr>
    </w:lvl>
    <w:lvl w:ilvl="4" w:tplc="3FBA3B20">
      <w:numFmt w:val="none"/>
      <w:lvlText w:val=""/>
      <w:lvlJc w:val="left"/>
      <w:pPr>
        <w:tabs>
          <w:tab w:val="num" w:pos="360"/>
        </w:tabs>
      </w:pPr>
    </w:lvl>
    <w:lvl w:ilvl="5" w:tplc="94A2700C">
      <w:numFmt w:val="none"/>
      <w:lvlText w:val=""/>
      <w:lvlJc w:val="left"/>
      <w:pPr>
        <w:tabs>
          <w:tab w:val="num" w:pos="360"/>
        </w:tabs>
      </w:pPr>
    </w:lvl>
    <w:lvl w:ilvl="6" w:tplc="09124008">
      <w:numFmt w:val="none"/>
      <w:lvlText w:val=""/>
      <w:lvlJc w:val="left"/>
      <w:pPr>
        <w:tabs>
          <w:tab w:val="num" w:pos="360"/>
        </w:tabs>
      </w:pPr>
    </w:lvl>
    <w:lvl w:ilvl="7" w:tplc="E786C2D2">
      <w:numFmt w:val="none"/>
      <w:lvlText w:val=""/>
      <w:lvlJc w:val="left"/>
      <w:pPr>
        <w:tabs>
          <w:tab w:val="num" w:pos="360"/>
        </w:tabs>
      </w:pPr>
    </w:lvl>
    <w:lvl w:ilvl="8" w:tplc="63E26B90">
      <w:numFmt w:val="none"/>
      <w:lvlText w:val=""/>
      <w:lvlJc w:val="left"/>
      <w:pPr>
        <w:tabs>
          <w:tab w:val="num" w:pos="360"/>
        </w:tabs>
      </w:pPr>
    </w:lvl>
  </w:abstractNum>
  <w:abstractNum w:abstractNumId="23">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FE47AAC"/>
    <w:multiLevelType w:val="hybridMultilevel"/>
    <w:tmpl w:val="5A20F448"/>
    <w:lvl w:ilvl="0" w:tplc="70A6FA7E">
      <w:start w:val="2"/>
      <w:numFmt w:val="lowerLetter"/>
      <w:lvlText w:val="%1."/>
      <w:lvlJc w:val="left"/>
      <w:pPr>
        <w:tabs>
          <w:tab w:val="num" w:pos="600"/>
        </w:tabs>
        <w:ind w:left="600" w:hanging="360"/>
      </w:pPr>
      <w:rPr>
        <w:rFonts w:hint="default"/>
      </w:rPr>
    </w:lvl>
    <w:lvl w:ilvl="1" w:tplc="0CAEC146">
      <w:start w:val="1"/>
      <w:numFmt w:val="bullet"/>
      <w:lvlText w:val="-"/>
      <w:lvlJc w:val="left"/>
      <w:pPr>
        <w:tabs>
          <w:tab w:val="num" w:pos="1320"/>
        </w:tabs>
        <w:ind w:left="1320" w:hanging="360"/>
      </w:pPr>
      <w:rPr>
        <w:rFonts w:ascii="Times New Roman" w:eastAsia="Times New Roman" w:hAnsi="Times New Roman" w:cs="Times New Roman" w:hint="default"/>
        <w:color w:val="auto"/>
      </w:rPr>
    </w:lvl>
    <w:lvl w:ilvl="2" w:tplc="0630C42E">
      <w:start w:val="3"/>
      <w:numFmt w:val="decimal"/>
      <w:lvlText w:val="%3."/>
      <w:lvlJc w:val="left"/>
      <w:pPr>
        <w:ind w:left="2220" w:hanging="360"/>
      </w:pPr>
      <w:rPr>
        <w:rFonts w:hint="default"/>
      </w:r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5">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nsid w:val="62C26D17"/>
    <w:multiLevelType w:val="hybridMultilevel"/>
    <w:tmpl w:val="1834F6A0"/>
    <w:lvl w:ilvl="0" w:tplc="DB6EB246">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28">
    <w:nsid w:val="692627D8"/>
    <w:multiLevelType w:val="hybridMultilevel"/>
    <w:tmpl w:val="19A8857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D6871C7"/>
    <w:multiLevelType w:val="hybridMultilevel"/>
    <w:tmpl w:val="46C0A15A"/>
    <w:lvl w:ilvl="0" w:tplc="760C210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D44044"/>
    <w:multiLevelType w:val="hybridMultilevel"/>
    <w:tmpl w:val="7E224332"/>
    <w:lvl w:ilvl="0" w:tplc="3758B136">
      <w:start w:val="1"/>
      <w:numFmt w:val="decimal"/>
      <w:lvlText w:val="%1."/>
      <w:lvlJc w:val="left"/>
      <w:pPr>
        <w:tabs>
          <w:tab w:val="num" w:pos="525"/>
        </w:tabs>
        <w:ind w:left="525" w:hanging="405"/>
      </w:pPr>
      <w:rPr>
        <w:rFonts w:hint="default"/>
      </w:rPr>
    </w:lvl>
    <w:lvl w:ilvl="1" w:tplc="0409000F">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2">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3"/>
  </w:num>
  <w:num w:numId="3">
    <w:abstractNumId w:val="22"/>
  </w:num>
  <w:num w:numId="4">
    <w:abstractNumId w:val="7"/>
  </w:num>
  <w:num w:numId="5">
    <w:abstractNumId w:val="16"/>
  </w:num>
  <w:num w:numId="6">
    <w:abstractNumId w:val="19"/>
  </w:num>
  <w:num w:numId="7">
    <w:abstractNumId w:val="20"/>
  </w:num>
  <w:num w:numId="8">
    <w:abstractNumId w:val="24"/>
  </w:num>
  <w:num w:numId="9">
    <w:abstractNumId w:val="18"/>
  </w:num>
  <w:num w:numId="10">
    <w:abstractNumId w:val="12"/>
  </w:num>
  <w:num w:numId="11">
    <w:abstractNumId w:val="28"/>
  </w:num>
  <w:num w:numId="12">
    <w:abstractNumId w:val="6"/>
  </w:num>
  <w:num w:numId="13">
    <w:abstractNumId w:val="26"/>
  </w:num>
  <w:num w:numId="14">
    <w:abstractNumId w:val="31"/>
  </w:num>
  <w:num w:numId="15">
    <w:abstractNumId w:val="10"/>
  </w:num>
  <w:num w:numId="16">
    <w:abstractNumId w:val="29"/>
  </w:num>
  <w:num w:numId="17">
    <w:abstractNumId w:val="30"/>
  </w:num>
  <w:num w:numId="18">
    <w:abstractNumId w:val="2"/>
  </w:num>
  <w:num w:numId="19">
    <w:abstractNumId w:val="8"/>
  </w:num>
  <w:num w:numId="20">
    <w:abstractNumId w:val="27"/>
  </w:num>
  <w:num w:numId="21">
    <w:abstractNumId w:val="23"/>
  </w:num>
  <w:num w:numId="22">
    <w:abstractNumId w:val="17"/>
  </w:num>
  <w:num w:numId="23">
    <w:abstractNumId w:val="25"/>
  </w:num>
  <w:num w:numId="24">
    <w:abstractNumId w:val="14"/>
  </w:num>
  <w:num w:numId="25">
    <w:abstractNumId w:val="21"/>
  </w:num>
  <w:num w:numId="26">
    <w:abstractNumId w:val="11"/>
  </w:num>
  <w:num w:numId="27">
    <w:abstractNumId w:val="3"/>
  </w:num>
  <w:num w:numId="28">
    <w:abstractNumId w:val="5"/>
  </w:num>
  <w:num w:numId="29">
    <w:abstractNumId w:val="32"/>
  </w:num>
  <w:num w:numId="30">
    <w:abstractNumId w:val="1"/>
  </w:num>
  <w:num w:numId="31">
    <w:abstractNumId w:val="4"/>
  </w:num>
  <w:num w:numId="32">
    <w:abstractNumId w:val="9"/>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1249D4"/>
    <w:rsid w:val="000249F4"/>
    <w:rsid w:val="001249D4"/>
    <w:rsid w:val="001B418D"/>
    <w:rsid w:val="00313D87"/>
    <w:rsid w:val="00364010"/>
    <w:rsid w:val="003925C0"/>
    <w:rsid w:val="004E5991"/>
    <w:rsid w:val="00595EB0"/>
    <w:rsid w:val="0059603F"/>
    <w:rsid w:val="006959C6"/>
    <w:rsid w:val="0070100E"/>
    <w:rsid w:val="0073383B"/>
    <w:rsid w:val="008B3DE2"/>
    <w:rsid w:val="008D3781"/>
    <w:rsid w:val="00901CD5"/>
    <w:rsid w:val="00A07A46"/>
    <w:rsid w:val="00BD5F91"/>
    <w:rsid w:val="00D26483"/>
    <w:rsid w:val="00DA290E"/>
    <w:rsid w:val="00EB61FF"/>
    <w:rsid w:val="00FD7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9D4"/>
    <w:pPr>
      <w:widowControl w:val="0"/>
      <w:autoSpaceDE w:val="0"/>
      <w:autoSpaceDN w:val="0"/>
      <w:adjustRightInd w:val="0"/>
      <w:spacing w:after="0"/>
    </w:pPr>
    <w:rPr>
      <w:rFonts w:eastAsia="Times New Roman" w:cs="Times New Roman"/>
      <w:szCs w:val="24"/>
    </w:rPr>
  </w:style>
  <w:style w:type="paragraph" w:styleId="Heading1">
    <w:name w:val="heading 1"/>
    <w:basedOn w:val="Normal"/>
    <w:next w:val="Normal"/>
    <w:link w:val="Heading1Char"/>
    <w:qFormat/>
    <w:rsid w:val="001249D4"/>
    <w:pPr>
      <w:keepNext/>
      <w:widowControl/>
      <w:autoSpaceDE/>
      <w:autoSpaceDN/>
      <w:adjustRightInd/>
      <w:outlineLvl w:val="0"/>
    </w:pPr>
    <w:rPr>
      <w:u w:val="single"/>
    </w:rPr>
  </w:style>
  <w:style w:type="paragraph" w:styleId="Heading2">
    <w:name w:val="heading 2"/>
    <w:basedOn w:val="Normal"/>
    <w:next w:val="Normal"/>
    <w:link w:val="Heading2Char"/>
    <w:qFormat/>
    <w:rsid w:val="001249D4"/>
    <w:pPr>
      <w:keepNext/>
      <w:widowControl/>
      <w:autoSpaceDE/>
      <w:autoSpaceDN/>
      <w:adjustRightInd/>
      <w:outlineLvl w:val="1"/>
    </w:pPr>
    <w:rPr>
      <w:i/>
      <w:iCs/>
    </w:rPr>
  </w:style>
  <w:style w:type="paragraph" w:styleId="Heading3">
    <w:name w:val="heading 3"/>
    <w:basedOn w:val="Normal"/>
    <w:next w:val="Normal"/>
    <w:link w:val="Heading3Char"/>
    <w:qFormat/>
    <w:rsid w:val="001249D4"/>
    <w:pPr>
      <w:keepNext/>
      <w:widowControl/>
      <w:autoSpaceDE/>
      <w:autoSpaceDN/>
      <w:adjustRightInd/>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49D4"/>
    <w:rPr>
      <w:rFonts w:eastAsia="Times New Roman" w:cs="Times New Roman"/>
      <w:szCs w:val="24"/>
      <w:u w:val="single"/>
    </w:rPr>
  </w:style>
  <w:style w:type="character" w:customStyle="1" w:styleId="Heading2Char">
    <w:name w:val="Heading 2 Char"/>
    <w:basedOn w:val="DefaultParagraphFont"/>
    <w:link w:val="Heading2"/>
    <w:rsid w:val="001249D4"/>
    <w:rPr>
      <w:rFonts w:eastAsia="Times New Roman" w:cs="Times New Roman"/>
      <w:i/>
      <w:iCs/>
      <w:szCs w:val="24"/>
    </w:rPr>
  </w:style>
  <w:style w:type="character" w:customStyle="1" w:styleId="Heading3Char">
    <w:name w:val="Heading 3 Char"/>
    <w:basedOn w:val="DefaultParagraphFont"/>
    <w:link w:val="Heading3"/>
    <w:rsid w:val="001249D4"/>
    <w:rPr>
      <w:rFonts w:ascii="Arial" w:eastAsia="Times New Roman" w:hAnsi="Arial" w:cs="Arial"/>
      <w:b/>
      <w:bCs/>
      <w:sz w:val="26"/>
      <w:szCs w:val="26"/>
    </w:rPr>
  </w:style>
  <w:style w:type="character" w:styleId="FootnoteReference">
    <w:name w:val="footnote reference"/>
    <w:semiHidden/>
    <w:rsid w:val="001249D4"/>
  </w:style>
  <w:style w:type="character" w:customStyle="1" w:styleId="Hypertext">
    <w:name w:val="Hypertext"/>
    <w:rsid w:val="001249D4"/>
    <w:rPr>
      <w:color w:val="0000FF"/>
      <w:u w:val="single"/>
    </w:rPr>
  </w:style>
  <w:style w:type="paragraph" w:styleId="Caption">
    <w:name w:val="caption"/>
    <w:basedOn w:val="Normal"/>
    <w:next w:val="Normal"/>
    <w:qFormat/>
    <w:rsid w:val="001249D4"/>
    <w:pPr>
      <w:widowControl/>
      <w:autoSpaceDE/>
      <w:autoSpaceDN/>
      <w:adjustRightInd/>
      <w:spacing w:before="120" w:after="120"/>
    </w:pPr>
    <w:rPr>
      <w:b/>
      <w:bCs/>
      <w:sz w:val="20"/>
      <w:szCs w:val="20"/>
    </w:rPr>
  </w:style>
  <w:style w:type="paragraph" w:styleId="Title">
    <w:name w:val="Title"/>
    <w:basedOn w:val="Normal"/>
    <w:link w:val="TitleChar"/>
    <w:qFormat/>
    <w:rsid w:val="001249D4"/>
    <w:pPr>
      <w:widowControl/>
      <w:autoSpaceDE/>
      <w:autoSpaceDN/>
      <w:adjustRightInd/>
      <w:jc w:val="center"/>
    </w:pPr>
    <w:rPr>
      <w:b/>
      <w:bCs/>
      <w:sz w:val="32"/>
    </w:rPr>
  </w:style>
  <w:style w:type="character" w:customStyle="1" w:styleId="TitleChar">
    <w:name w:val="Title Char"/>
    <w:basedOn w:val="DefaultParagraphFont"/>
    <w:link w:val="Title"/>
    <w:rsid w:val="001249D4"/>
    <w:rPr>
      <w:rFonts w:eastAsia="Times New Roman" w:cs="Times New Roman"/>
      <w:b/>
      <w:bCs/>
      <w:sz w:val="32"/>
      <w:szCs w:val="24"/>
    </w:rPr>
  </w:style>
  <w:style w:type="table" w:styleId="TableGrid">
    <w:name w:val="Table Grid"/>
    <w:basedOn w:val="TableNormal"/>
    <w:rsid w:val="001249D4"/>
    <w:pPr>
      <w:widowControl w:val="0"/>
      <w:autoSpaceDE w:val="0"/>
      <w:autoSpaceDN w:val="0"/>
      <w:adjustRightInd w:val="0"/>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249D4"/>
    <w:pPr>
      <w:widowControl/>
      <w:autoSpaceDE/>
      <w:autoSpaceDN/>
      <w:adjustRightInd/>
      <w:ind w:left="720"/>
    </w:pPr>
  </w:style>
  <w:style w:type="character" w:customStyle="1" w:styleId="BodyTextIndentChar">
    <w:name w:val="Body Text Indent Char"/>
    <w:basedOn w:val="DefaultParagraphFont"/>
    <w:link w:val="BodyTextIndent"/>
    <w:rsid w:val="001249D4"/>
    <w:rPr>
      <w:rFonts w:eastAsia="Times New Roman" w:cs="Times New Roman"/>
      <w:szCs w:val="24"/>
    </w:rPr>
  </w:style>
  <w:style w:type="paragraph" w:styleId="TOC1">
    <w:name w:val="toc 1"/>
    <w:basedOn w:val="Normal"/>
    <w:next w:val="Normal"/>
    <w:autoRedefine/>
    <w:semiHidden/>
    <w:rsid w:val="001249D4"/>
  </w:style>
  <w:style w:type="paragraph" w:styleId="TOC2">
    <w:name w:val="toc 2"/>
    <w:basedOn w:val="Normal"/>
    <w:next w:val="Normal"/>
    <w:autoRedefine/>
    <w:semiHidden/>
    <w:rsid w:val="001249D4"/>
    <w:pPr>
      <w:ind w:left="240"/>
    </w:pPr>
  </w:style>
  <w:style w:type="character" w:styleId="Hyperlink">
    <w:name w:val="Hyperlink"/>
    <w:basedOn w:val="DefaultParagraphFont"/>
    <w:rsid w:val="001249D4"/>
    <w:rPr>
      <w:color w:val="0000FF"/>
      <w:u w:val="single"/>
    </w:rPr>
  </w:style>
  <w:style w:type="paragraph" w:customStyle="1" w:styleId="DataField11pt">
    <w:name w:val="Data Field 11pt"/>
    <w:basedOn w:val="Normal"/>
    <w:rsid w:val="001249D4"/>
    <w:pPr>
      <w:widowControl/>
      <w:adjustRightInd/>
      <w:spacing w:line="300" w:lineRule="exact"/>
    </w:pPr>
    <w:rPr>
      <w:rFonts w:ascii="Arial" w:hAnsi="Arial" w:cs="Arial"/>
      <w:sz w:val="22"/>
      <w:szCs w:val="20"/>
    </w:rPr>
  </w:style>
  <w:style w:type="paragraph" w:styleId="BodyTextIndent2">
    <w:name w:val="Body Text Indent 2"/>
    <w:basedOn w:val="Normal"/>
    <w:link w:val="BodyTextIndent2Char"/>
    <w:rsid w:val="001249D4"/>
    <w:pPr>
      <w:spacing w:after="120" w:line="480" w:lineRule="auto"/>
      <w:ind w:left="360"/>
    </w:pPr>
  </w:style>
  <w:style w:type="character" w:customStyle="1" w:styleId="BodyTextIndent2Char">
    <w:name w:val="Body Text Indent 2 Char"/>
    <w:basedOn w:val="DefaultParagraphFont"/>
    <w:link w:val="BodyTextIndent2"/>
    <w:rsid w:val="001249D4"/>
    <w:rPr>
      <w:rFonts w:eastAsia="Times New Roman" w:cs="Times New Roman"/>
      <w:szCs w:val="24"/>
    </w:rPr>
  </w:style>
  <w:style w:type="paragraph" w:styleId="Footer">
    <w:name w:val="footer"/>
    <w:basedOn w:val="Normal"/>
    <w:link w:val="FooterChar"/>
    <w:uiPriority w:val="99"/>
    <w:rsid w:val="001249D4"/>
    <w:pPr>
      <w:tabs>
        <w:tab w:val="center" w:pos="4320"/>
        <w:tab w:val="right" w:pos="8640"/>
      </w:tabs>
    </w:pPr>
  </w:style>
  <w:style w:type="character" w:customStyle="1" w:styleId="FooterChar">
    <w:name w:val="Footer Char"/>
    <w:basedOn w:val="DefaultParagraphFont"/>
    <w:link w:val="Footer"/>
    <w:uiPriority w:val="99"/>
    <w:rsid w:val="001249D4"/>
    <w:rPr>
      <w:rFonts w:eastAsia="Times New Roman" w:cs="Times New Roman"/>
      <w:szCs w:val="24"/>
    </w:rPr>
  </w:style>
  <w:style w:type="character" w:styleId="PageNumber">
    <w:name w:val="page number"/>
    <w:basedOn w:val="DefaultParagraphFont"/>
    <w:rsid w:val="001249D4"/>
  </w:style>
  <w:style w:type="paragraph" w:styleId="BalloonText">
    <w:name w:val="Balloon Text"/>
    <w:basedOn w:val="Normal"/>
    <w:link w:val="BalloonTextChar"/>
    <w:semiHidden/>
    <w:rsid w:val="001249D4"/>
    <w:rPr>
      <w:rFonts w:ascii="Tahoma" w:hAnsi="Tahoma" w:cs="Tahoma"/>
      <w:sz w:val="16"/>
      <w:szCs w:val="16"/>
    </w:rPr>
  </w:style>
  <w:style w:type="character" w:customStyle="1" w:styleId="BalloonTextChar">
    <w:name w:val="Balloon Text Char"/>
    <w:basedOn w:val="DefaultParagraphFont"/>
    <w:link w:val="BalloonText"/>
    <w:semiHidden/>
    <w:rsid w:val="001249D4"/>
    <w:rPr>
      <w:rFonts w:ascii="Tahoma" w:eastAsia="Times New Roman" w:hAnsi="Tahoma" w:cs="Tahoma"/>
      <w:sz w:val="16"/>
      <w:szCs w:val="16"/>
    </w:rPr>
  </w:style>
  <w:style w:type="character" w:styleId="CommentReference">
    <w:name w:val="annotation reference"/>
    <w:basedOn w:val="DefaultParagraphFont"/>
    <w:semiHidden/>
    <w:rsid w:val="001249D4"/>
    <w:rPr>
      <w:sz w:val="16"/>
      <w:szCs w:val="16"/>
    </w:rPr>
  </w:style>
  <w:style w:type="paragraph" w:styleId="CommentText">
    <w:name w:val="annotation text"/>
    <w:basedOn w:val="Normal"/>
    <w:link w:val="CommentTextChar"/>
    <w:semiHidden/>
    <w:rsid w:val="001249D4"/>
    <w:rPr>
      <w:sz w:val="20"/>
      <w:szCs w:val="20"/>
    </w:rPr>
  </w:style>
  <w:style w:type="character" w:customStyle="1" w:styleId="CommentTextChar">
    <w:name w:val="Comment Text Char"/>
    <w:basedOn w:val="DefaultParagraphFont"/>
    <w:link w:val="CommentText"/>
    <w:semiHidden/>
    <w:rsid w:val="001249D4"/>
    <w:rPr>
      <w:rFonts w:eastAsia="Times New Roman" w:cs="Times New Roman"/>
      <w:sz w:val="20"/>
      <w:szCs w:val="20"/>
    </w:rPr>
  </w:style>
  <w:style w:type="paragraph" w:styleId="CommentSubject">
    <w:name w:val="annotation subject"/>
    <w:basedOn w:val="CommentText"/>
    <w:next w:val="CommentText"/>
    <w:link w:val="CommentSubjectChar"/>
    <w:semiHidden/>
    <w:rsid w:val="001249D4"/>
    <w:rPr>
      <w:b/>
      <w:bCs/>
    </w:rPr>
  </w:style>
  <w:style w:type="character" w:customStyle="1" w:styleId="CommentSubjectChar">
    <w:name w:val="Comment Subject Char"/>
    <w:basedOn w:val="CommentTextChar"/>
    <w:link w:val="CommentSubject"/>
    <w:semiHidden/>
    <w:rsid w:val="001249D4"/>
    <w:rPr>
      <w:b/>
      <w:bCs/>
    </w:rPr>
  </w:style>
  <w:style w:type="paragraph" w:customStyle="1" w:styleId="Step1">
    <w:name w:val="Step 1"/>
    <w:basedOn w:val="Normal"/>
    <w:rsid w:val="001249D4"/>
    <w:pPr>
      <w:widowControl/>
      <w:numPr>
        <w:numId w:val="4"/>
      </w:numPr>
      <w:autoSpaceDE/>
      <w:autoSpaceDN/>
      <w:adjustRightInd/>
    </w:pPr>
  </w:style>
  <w:style w:type="paragraph" w:styleId="NormalWeb">
    <w:name w:val="Normal (Web)"/>
    <w:basedOn w:val="Normal"/>
    <w:rsid w:val="001249D4"/>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basedOn w:val="DefaultParagraphFont"/>
    <w:qFormat/>
    <w:rsid w:val="001249D4"/>
    <w:rPr>
      <w:b/>
      <w:bCs/>
    </w:rPr>
  </w:style>
  <w:style w:type="paragraph" w:styleId="ListParagraph">
    <w:name w:val="List Paragraph"/>
    <w:basedOn w:val="Normal"/>
    <w:uiPriority w:val="34"/>
    <w:qFormat/>
    <w:rsid w:val="001249D4"/>
    <w:pPr>
      <w:widowControl/>
      <w:autoSpaceDE/>
      <w:autoSpaceDN/>
      <w:adjustRightInd/>
      <w:ind w:left="720"/>
    </w:pPr>
  </w:style>
  <w:style w:type="paragraph" w:styleId="Header">
    <w:name w:val="header"/>
    <w:basedOn w:val="Normal"/>
    <w:link w:val="HeaderChar"/>
    <w:uiPriority w:val="99"/>
    <w:rsid w:val="001249D4"/>
    <w:pPr>
      <w:tabs>
        <w:tab w:val="center" w:pos="4680"/>
        <w:tab w:val="right" w:pos="9360"/>
      </w:tabs>
    </w:pPr>
  </w:style>
  <w:style w:type="character" w:customStyle="1" w:styleId="HeaderChar">
    <w:name w:val="Header Char"/>
    <w:basedOn w:val="DefaultParagraphFont"/>
    <w:link w:val="Header"/>
    <w:uiPriority w:val="99"/>
    <w:rsid w:val="001249D4"/>
    <w:rPr>
      <w:rFonts w:eastAsia="Times New Roman" w:cs="Times New Roman"/>
      <w:szCs w:val="24"/>
    </w:rPr>
  </w:style>
  <w:style w:type="paragraph" w:styleId="FootnoteText">
    <w:name w:val="footnote text"/>
    <w:basedOn w:val="Normal"/>
    <w:link w:val="FootnoteTextChar"/>
    <w:semiHidden/>
    <w:rsid w:val="006959C6"/>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semiHidden/>
    <w:rsid w:val="006959C6"/>
    <w:rPr>
      <w:rFonts w:ascii="Arial" w:eastAsia="Times New Roman" w:hAnsi="Arial"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36035BD1DE487E82E0A8A7BD581783"/>
        <w:category>
          <w:name w:val="General"/>
          <w:gallery w:val="placeholder"/>
        </w:category>
        <w:types>
          <w:type w:val="bbPlcHdr"/>
        </w:types>
        <w:behaviors>
          <w:behavior w:val="content"/>
        </w:behaviors>
        <w:guid w:val="{7226015D-E95F-4A91-A82C-E6EF35C84684}"/>
      </w:docPartPr>
      <w:docPartBody>
        <w:p w:rsidR="00BC078D" w:rsidRDefault="008E38C0" w:rsidP="008E38C0">
          <w:pPr>
            <w:pStyle w:val="8E36035BD1DE487E82E0A8A7BD581783"/>
          </w:pPr>
          <w:r>
            <w:t>[Type text]</w:t>
          </w:r>
        </w:p>
      </w:docPartBody>
    </w:docPart>
    <w:docPart>
      <w:docPartPr>
        <w:name w:val="81909667700E4F72AE9BE446654F1D49"/>
        <w:category>
          <w:name w:val="General"/>
          <w:gallery w:val="placeholder"/>
        </w:category>
        <w:types>
          <w:type w:val="bbPlcHdr"/>
        </w:types>
        <w:behaviors>
          <w:behavior w:val="content"/>
        </w:behaviors>
        <w:guid w:val="{E333FD66-76E3-47B4-8891-1284779CF892}"/>
      </w:docPartPr>
      <w:docPartBody>
        <w:p w:rsidR="00255C4A" w:rsidRDefault="000D186C" w:rsidP="000D186C">
          <w:pPr>
            <w:pStyle w:val="81909667700E4F72AE9BE446654F1D49"/>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E38C0"/>
    <w:rsid w:val="000D186C"/>
    <w:rsid w:val="00255C4A"/>
    <w:rsid w:val="008E38C0"/>
    <w:rsid w:val="00BC078D"/>
    <w:rsid w:val="00F82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0682B159924469AEB4AFD3F4744A28">
    <w:name w:val="AF0682B159924469AEB4AFD3F4744A28"/>
    <w:rsid w:val="008E38C0"/>
  </w:style>
  <w:style w:type="paragraph" w:customStyle="1" w:styleId="8E36035BD1DE487E82E0A8A7BD581783">
    <w:name w:val="8E36035BD1DE487E82E0A8A7BD581783"/>
    <w:rsid w:val="008E38C0"/>
  </w:style>
  <w:style w:type="paragraph" w:customStyle="1" w:styleId="47C1C5F8A0494468866B32ADF47BE49B">
    <w:name w:val="47C1C5F8A0494468866B32ADF47BE49B"/>
    <w:rsid w:val="000D186C"/>
  </w:style>
  <w:style w:type="paragraph" w:customStyle="1" w:styleId="81909667700E4F72AE9BE446654F1D49">
    <w:name w:val="81909667700E4F72AE9BE446654F1D49"/>
    <w:rsid w:val="000D186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Harlan Amandus</dc:creator>
  <cp:keywords/>
  <dc:description/>
  <cp:lastModifiedBy>Centers for Disease Control &amp; Prevention</cp:lastModifiedBy>
  <cp:revision>3</cp:revision>
  <dcterms:created xsi:type="dcterms:W3CDTF">2010-11-10T19:21:00Z</dcterms:created>
  <dcterms:modified xsi:type="dcterms:W3CDTF">2011-04-06T17:01:00Z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